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2DA0">
      <w:r>
        <w:t xml:space="preserve">Ссылка на полное скачивание материала: </w:t>
      </w:r>
      <w:hyperlink r:id="rId4" w:history="1">
        <w:r w:rsidRPr="00E00FEE">
          <w:rPr>
            <w:rStyle w:val="a3"/>
          </w:rPr>
          <w:t>https://yadi.sk/mail?hash=Y%2Fl%2FWyLq3%2FuE%2ByzHfiMX5Ch3u%2FVM8DD%2BsiSvoHfPBh69%2B8EMdvuDTt9oBKBAUcMKq%2FJ6bpmRyOJonT3VoXnDag%3D%3D</w:t>
        </w:r>
      </w:hyperlink>
    </w:p>
    <w:p w:rsidR="008A2DA0" w:rsidRDefault="008A2DA0"/>
    <w:sectPr w:rsidR="008A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2DA0"/>
    <w:rsid w:val="008A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mail?hash=Y%2Fl%2FWyLq3%2FuE%2ByzHfiMX5Ch3u%2FVM8DD%2BsiSvoHfPBh69%2B8EMdvuDTt9oBKBAUcMKq%2FJ6bpmRyOJonT3VoXnDa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GMR</dc:creator>
  <cp:keywords/>
  <dc:description/>
  <cp:lastModifiedBy>GMR</cp:lastModifiedBy>
  <cp:revision>3</cp:revision>
  <dcterms:created xsi:type="dcterms:W3CDTF">2018-09-06T17:05:00Z</dcterms:created>
  <dcterms:modified xsi:type="dcterms:W3CDTF">2018-09-06T17:06:00Z</dcterms:modified>
</cp:coreProperties>
</file>