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42A" w:rsidRDefault="00CE7B04">
      <w:r>
        <w:t xml:space="preserve">Ссылка для скачивания: </w:t>
      </w:r>
      <w:hyperlink r:id="rId4" w:tgtFrame="_blank" w:history="1">
        <w:r>
          <w:rPr>
            <w:rStyle w:val="a3"/>
          </w:rPr>
          <w:t>https://transfiles.ru/82u59</w:t>
        </w:r>
      </w:hyperlink>
    </w:p>
    <w:sectPr w:rsidR="00F8342A" w:rsidSect="00F83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CE7B04"/>
    <w:rsid w:val="00A438B8"/>
    <w:rsid w:val="00CE7B04"/>
    <w:rsid w:val="00F83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7B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ansfiles.ru/82u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1_К7</dc:creator>
  <cp:keywords/>
  <dc:description/>
  <cp:lastModifiedBy>1_К7</cp:lastModifiedBy>
  <cp:revision>2</cp:revision>
  <dcterms:created xsi:type="dcterms:W3CDTF">2019-09-13T09:55:00Z</dcterms:created>
  <dcterms:modified xsi:type="dcterms:W3CDTF">2019-09-13T10:00:00Z</dcterms:modified>
</cp:coreProperties>
</file>