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B3C" w:rsidRDefault="00A74B3C" w:rsidP="00A74B3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C247E">
        <w:rPr>
          <w:rFonts w:ascii="Times New Roman" w:hAnsi="Times New Roman" w:cs="Times New Roman"/>
          <w:b/>
          <w:sz w:val="36"/>
          <w:szCs w:val="36"/>
        </w:rPr>
        <w:t>Досуг ко дню города Санкт-Петербурга для всех групп</w:t>
      </w:r>
    </w:p>
    <w:p w:rsidR="004C247E" w:rsidRPr="009F5017" w:rsidRDefault="004C247E" w:rsidP="00A74B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35" w:rsidRPr="009F5017" w:rsidRDefault="005B2C5A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</w:t>
      </w:r>
      <w:r w:rsidR="008A1DE5" w:rsidRPr="009F5017">
        <w:rPr>
          <w:rFonts w:ascii="Times New Roman" w:hAnsi="Times New Roman" w:cs="Times New Roman"/>
          <w:b/>
          <w:sz w:val="24"/>
          <w:szCs w:val="24"/>
        </w:rPr>
        <w:t>едущий: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       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5B2C5A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Мы отправимся в город весенний </w:t>
      </w:r>
      <w:r w:rsidR="00925280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925280" w:rsidRPr="009F5017">
        <w:rPr>
          <w:rFonts w:ascii="Times New Roman" w:hAnsi="Times New Roman" w:cs="Times New Roman"/>
          <w:sz w:val="24"/>
          <w:szCs w:val="24"/>
        </w:rPr>
        <w:t xml:space="preserve">     </w:t>
      </w:r>
      <w:r w:rsidR="00CC4F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F17F35" w:rsidRPr="009F5017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Он еще ведь такой молодой!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Поздравляем его с днем рожденья,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925280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Он на свете нам самый родной!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Дети: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  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</w:t>
      </w:r>
      <w:r w:rsidR="00803F43" w:rsidRPr="009F5017">
        <w:rPr>
          <w:rFonts w:ascii="Times New Roman" w:hAnsi="Times New Roman" w:cs="Times New Roman"/>
          <w:sz w:val="24"/>
          <w:szCs w:val="24"/>
        </w:rPr>
        <w:t>( манежики 2 стиха)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1.</w:t>
      </w:r>
      <w:r w:rsidRPr="009F5017">
        <w:rPr>
          <w:rFonts w:ascii="Times New Roman" w:hAnsi="Times New Roman" w:cs="Times New Roman"/>
          <w:sz w:val="24"/>
          <w:szCs w:val="24"/>
        </w:rPr>
        <w:t>Чайки белые кружатся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Над речной волной.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Нынче город отмечает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День рожденья свой!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2.</w:t>
      </w:r>
      <w:r w:rsidRPr="009F5017">
        <w:rPr>
          <w:rFonts w:ascii="Times New Roman" w:hAnsi="Times New Roman" w:cs="Times New Roman"/>
          <w:sz w:val="24"/>
          <w:szCs w:val="24"/>
        </w:rPr>
        <w:t xml:space="preserve"> Громко музыка играет,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Флаги реют на ветру.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Мы за наш прекрасный город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Благодарны все Петру!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3.</w:t>
      </w:r>
      <w:r w:rsidRPr="009F5017">
        <w:rPr>
          <w:rFonts w:ascii="Times New Roman" w:hAnsi="Times New Roman" w:cs="Times New Roman"/>
          <w:sz w:val="24"/>
          <w:szCs w:val="24"/>
        </w:rPr>
        <w:t xml:space="preserve"> Мы по городу гуляем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И глядим по сторонам.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Петербург такой красивый!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17F35" w:rsidRPr="009F5017" w:rsidRDefault="00925280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Все вокруг знакомо нам!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</w:p>
    <w:p w:rsidR="00F17F35" w:rsidRPr="009F5017" w:rsidRDefault="006B37F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4.</w:t>
      </w:r>
      <w:r w:rsidRPr="009F5017">
        <w:rPr>
          <w:rFonts w:ascii="Times New Roman" w:hAnsi="Times New Roman" w:cs="Times New Roman"/>
          <w:sz w:val="24"/>
          <w:szCs w:val="24"/>
        </w:rPr>
        <w:t xml:space="preserve"> Стал он краше и светлее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17F35" w:rsidRPr="009F5017" w:rsidRDefault="006B37F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Этим майским днем.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6B37F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Мы о городе любимом 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:rsidR="00925280" w:rsidRPr="009F5017" w:rsidRDefault="006B37F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Песню вам споем.</w:t>
      </w:r>
    </w:p>
    <w:p w:rsidR="006B37FC" w:rsidRPr="009F5017" w:rsidRDefault="00A74B3C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Песня  « Этот город любимый наш</w:t>
      </w:r>
      <w:r w:rsidR="006B37FC" w:rsidRPr="009F5017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6269D7" w:rsidRPr="009F5017" w:rsidRDefault="006B37FC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Дети садятся на стульчики.</w:t>
      </w:r>
    </w:p>
    <w:p w:rsidR="008A1DE5" w:rsidRPr="009F5017" w:rsidRDefault="008A1DE5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6269D7" w:rsidRPr="009F501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69D7" w:rsidRPr="009F5017">
        <w:rPr>
          <w:rFonts w:ascii="Times New Roman" w:hAnsi="Times New Roman" w:cs="Times New Roman"/>
          <w:sz w:val="24"/>
          <w:szCs w:val="24"/>
        </w:rPr>
        <w:t xml:space="preserve">  Петербург- удивительный, блистательный, сказочный по красоте город</w:t>
      </w:r>
      <w:r w:rsidRPr="009F5017">
        <w:rPr>
          <w:rFonts w:ascii="Times New Roman" w:hAnsi="Times New Roman" w:cs="Times New Roman"/>
          <w:sz w:val="24"/>
          <w:szCs w:val="24"/>
        </w:rPr>
        <w:t>.</w:t>
      </w:r>
      <w:r w:rsidR="00CC4F76" w:rsidRPr="009F5017">
        <w:rPr>
          <w:rFonts w:ascii="Times New Roman" w:hAnsi="Times New Roman" w:cs="Times New Roman"/>
          <w:sz w:val="24"/>
          <w:szCs w:val="24"/>
        </w:rPr>
        <w:t xml:space="preserve"> </w:t>
      </w:r>
      <w:r w:rsidR="006269D7" w:rsidRPr="009F5017">
        <w:rPr>
          <w:rFonts w:ascii="Times New Roman" w:hAnsi="Times New Roman" w:cs="Times New Roman"/>
          <w:sz w:val="24"/>
          <w:szCs w:val="24"/>
        </w:rPr>
        <w:t>У него есть свой гимн, герб, флаг. Символом города является кораблик</w:t>
      </w:r>
      <w:r w:rsidRPr="009F5017">
        <w:rPr>
          <w:rFonts w:ascii="Times New Roman" w:hAnsi="Times New Roman" w:cs="Times New Roman"/>
          <w:sz w:val="24"/>
          <w:szCs w:val="24"/>
        </w:rPr>
        <w:t xml:space="preserve"> на шпиле Адмиралтейства. Этот кораблик волшебный. Он поможет</w:t>
      </w:r>
      <w:r w:rsidR="006269D7" w:rsidRPr="009F5017">
        <w:rPr>
          <w:rFonts w:ascii="Times New Roman" w:hAnsi="Times New Roman" w:cs="Times New Roman"/>
          <w:sz w:val="24"/>
          <w:szCs w:val="24"/>
        </w:rPr>
        <w:t xml:space="preserve"> нам попасть в прошлое. Повторяйте за мной волшебные слова:</w:t>
      </w:r>
      <w:r w:rsidRPr="009F5017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A1DE5" w:rsidRPr="009F5017" w:rsidRDefault="008A1DE5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269D7" w:rsidRPr="009F5017">
        <w:rPr>
          <w:rFonts w:ascii="Times New Roman" w:hAnsi="Times New Roman" w:cs="Times New Roman"/>
          <w:sz w:val="24"/>
          <w:szCs w:val="24"/>
        </w:rPr>
        <w:t>Ветерок кораблик скорее покрути</w:t>
      </w:r>
    </w:p>
    <w:p w:rsidR="006269D7" w:rsidRPr="009F5017" w:rsidRDefault="008A1DE5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</w:t>
      </w:r>
      <w:r w:rsidR="006269D7" w:rsidRPr="009F5017">
        <w:rPr>
          <w:rFonts w:ascii="Times New Roman" w:hAnsi="Times New Roman" w:cs="Times New Roman"/>
          <w:sz w:val="24"/>
          <w:szCs w:val="24"/>
        </w:rPr>
        <w:t>И в прошлое далекое нас всех перенеси.</w:t>
      </w:r>
    </w:p>
    <w:p w:rsidR="006269D7" w:rsidRPr="009F5017" w:rsidRDefault="006269D7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Звучат ф</w:t>
      </w:r>
      <w:r w:rsidR="006A707F" w:rsidRPr="009F5017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9F5017">
        <w:rPr>
          <w:rFonts w:ascii="Times New Roman" w:hAnsi="Times New Roman" w:cs="Times New Roman"/>
          <w:b/>
          <w:i/>
          <w:sz w:val="24"/>
          <w:szCs w:val="24"/>
        </w:rPr>
        <w:t>нфары.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Вед</w:t>
      </w:r>
      <w:r w:rsidR="008A1DE5" w:rsidRPr="009F5017">
        <w:rPr>
          <w:rFonts w:ascii="Times New Roman" w:hAnsi="Times New Roman" w:cs="Times New Roman"/>
          <w:b/>
          <w:sz w:val="24"/>
          <w:szCs w:val="24"/>
        </w:rPr>
        <w:t>ущий:</w:t>
      </w:r>
      <w:r w:rsidR="008A1DE5" w:rsidRPr="009F5017">
        <w:rPr>
          <w:rFonts w:ascii="Times New Roman" w:hAnsi="Times New Roman" w:cs="Times New Roman"/>
          <w:sz w:val="24"/>
          <w:szCs w:val="24"/>
        </w:rPr>
        <w:t xml:space="preserve"> </w:t>
      </w:r>
      <w:r w:rsidRPr="009F5017">
        <w:rPr>
          <w:rFonts w:ascii="Times New Roman" w:hAnsi="Times New Roman" w:cs="Times New Roman"/>
          <w:sz w:val="24"/>
          <w:szCs w:val="24"/>
        </w:rPr>
        <w:t xml:space="preserve">  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Я слышу звуки музыки. Что это?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6A707F" w:rsidRPr="009F5017" w:rsidRDefault="006A707F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="00A74B3C" w:rsidRPr="009F5017">
        <w:rPr>
          <w:rFonts w:ascii="Times New Roman" w:hAnsi="Times New Roman" w:cs="Times New Roman"/>
          <w:b/>
          <w:i/>
          <w:sz w:val="24"/>
          <w:szCs w:val="24"/>
        </w:rPr>
        <w:t>узыка затихает. Выходит царица и садится в кресло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Вед</w:t>
      </w:r>
      <w:r w:rsidR="00DE4F4C" w:rsidRPr="009F5017">
        <w:rPr>
          <w:rFonts w:ascii="Times New Roman" w:hAnsi="Times New Roman" w:cs="Times New Roman"/>
          <w:b/>
          <w:sz w:val="24"/>
          <w:szCs w:val="24"/>
        </w:rPr>
        <w:t>ущий: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Во дворце, в прекрасном зале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Пышные балы давали.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Там мазурки, полонезы,</w:t>
      </w:r>
      <w:r w:rsidR="00FB5E76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6A707F" w:rsidRPr="009F5017" w:rsidRDefault="006A707F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Польки, вальсы танцевали.</w:t>
      </w:r>
    </w:p>
    <w:p w:rsidR="00A74B3C" w:rsidRPr="009F5017" w:rsidRDefault="006A707F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Звучит полонез. В</w:t>
      </w:r>
      <w:r w:rsidR="00803F43" w:rsidRPr="009F5017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9F5017">
        <w:rPr>
          <w:rFonts w:ascii="Times New Roman" w:hAnsi="Times New Roman" w:cs="Times New Roman"/>
          <w:b/>
          <w:i/>
          <w:sz w:val="24"/>
          <w:szCs w:val="24"/>
        </w:rPr>
        <w:t xml:space="preserve">ходят дети подг. группы. </w:t>
      </w:r>
    </w:p>
    <w:p w:rsidR="004C247E" w:rsidRPr="009F5017" w:rsidRDefault="006A707F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Танец « Полонез».</w:t>
      </w:r>
      <w:r w:rsidR="00A74B3C" w:rsidRPr="009F5017">
        <w:rPr>
          <w:rFonts w:ascii="Times New Roman" w:hAnsi="Times New Roman" w:cs="Times New Roman"/>
          <w:b/>
          <w:i/>
          <w:sz w:val="24"/>
          <w:szCs w:val="24"/>
        </w:rPr>
        <w:t xml:space="preserve"> (Шествие по кругу</w:t>
      </w:r>
      <w:r w:rsidR="004C247E" w:rsidRPr="009F5017">
        <w:rPr>
          <w:rFonts w:ascii="Times New Roman" w:hAnsi="Times New Roman" w:cs="Times New Roman"/>
          <w:b/>
          <w:i/>
          <w:sz w:val="24"/>
          <w:szCs w:val="24"/>
        </w:rPr>
        <w:t xml:space="preserve"> стали парами врассыпную </w:t>
      </w:r>
      <w:r w:rsidR="00A74B3C" w:rsidRPr="009F5017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4C247E" w:rsidRPr="009F5017" w:rsidRDefault="004C247E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Танец Вальс Проспектики</w:t>
      </w:r>
    </w:p>
    <w:p w:rsidR="006A707F" w:rsidRPr="009F5017" w:rsidRDefault="00A74B3C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сели на места старшие группы)</w:t>
      </w:r>
    </w:p>
    <w:p w:rsidR="00C63463" w:rsidRPr="009F5017" w:rsidRDefault="00A74B3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Ц</w:t>
      </w:r>
      <w:r w:rsidR="00DE4F4C" w:rsidRPr="009F501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63463" w:rsidRPr="009F5017">
        <w:rPr>
          <w:rFonts w:ascii="Times New Roman" w:hAnsi="Times New Roman" w:cs="Times New Roman"/>
          <w:sz w:val="24"/>
          <w:szCs w:val="24"/>
        </w:rPr>
        <w:t>Рад</w:t>
      </w:r>
      <w:r w:rsidRPr="009F5017">
        <w:rPr>
          <w:rFonts w:ascii="Times New Roman" w:hAnsi="Times New Roman" w:cs="Times New Roman"/>
          <w:sz w:val="24"/>
          <w:szCs w:val="24"/>
        </w:rPr>
        <w:t>а</w:t>
      </w:r>
      <w:r w:rsidR="00C63463" w:rsidRPr="009F5017">
        <w:rPr>
          <w:rFonts w:ascii="Times New Roman" w:hAnsi="Times New Roman" w:cs="Times New Roman"/>
          <w:sz w:val="24"/>
          <w:szCs w:val="24"/>
        </w:rPr>
        <w:t>! Рад</w:t>
      </w:r>
      <w:r w:rsidRPr="009F5017">
        <w:rPr>
          <w:rFonts w:ascii="Times New Roman" w:hAnsi="Times New Roman" w:cs="Times New Roman"/>
          <w:sz w:val="24"/>
          <w:szCs w:val="24"/>
        </w:rPr>
        <w:t>а</w:t>
      </w:r>
      <w:r w:rsidR="00C63463" w:rsidRPr="009F5017">
        <w:rPr>
          <w:rFonts w:ascii="Times New Roman" w:hAnsi="Times New Roman" w:cs="Times New Roman"/>
          <w:sz w:val="24"/>
          <w:szCs w:val="24"/>
        </w:rPr>
        <w:t>! Среди дел государственных не часто случается побыват</w:t>
      </w:r>
      <w:r w:rsidR="00684966" w:rsidRPr="009F5017">
        <w:rPr>
          <w:rFonts w:ascii="Times New Roman" w:hAnsi="Times New Roman" w:cs="Times New Roman"/>
          <w:sz w:val="24"/>
          <w:szCs w:val="24"/>
        </w:rPr>
        <w:t>ь на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  <w:r w:rsidR="00C63463" w:rsidRPr="009F5017">
        <w:rPr>
          <w:rFonts w:ascii="Times New Roman" w:hAnsi="Times New Roman" w:cs="Times New Roman"/>
          <w:sz w:val="24"/>
          <w:szCs w:val="24"/>
        </w:rPr>
        <w:t xml:space="preserve">балу. </w:t>
      </w:r>
      <w:r w:rsidRPr="009F5017">
        <w:rPr>
          <w:rFonts w:ascii="Times New Roman" w:hAnsi="Times New Roman" w:cs="Times New Roman"/>
          <w:sz w:val="24"/>
          <w:szCs w:val="24"/>
        </w:rPr>
        <w:t>Вы меня узнали дети? Царицей Екатериной меня величают. Пришла к вам на праздник поиграть да повеселиться. День города сегодня отмечае</w:t>
      </w:r>
      <w:r w:rsidR="00803F43" w:rsidRPr="009F5017">
        <w:rPr>
          <w:rFonts w:ascii="Times New Roman" w:hAnsi="Times New Roman" w:cs="Times New Roman"/>
          <w:sz w:val="24"/>
          <w:szCs w:val="24"/>
        </w:rPr>
        <w:t xml:space="preserve">м, </w:t>
      </w:r>
      <w:r w:rsidRPr="009F5017">
        <w:rPr>
          <w:rFonts w:ascii="Times New Roman" w:hAnsi="Times New Roman" w:cs="Times New Roman"/>
          <w:sz w:val="24"/>
          <w:szCs w:val="24"/>
        </w:rPr>
        <w:t>а знаете ли вы, как строился наш город? Малыши, выходите, и игрой вы нам такое событие покажите!</w:t>
      </w:r>
    </w:p>
    <w:p w:rsidR="00F17F35" w:rsidRPr="009F5017" w:rsidRDefault="00A74B3C" w:rsidP="004C247E">
      <w:pPr>
        <w:rPr>
          <w:rFonts w:ascii="Times New Roman" w:hAnsi="Times New Roman" w:cs="Times New Roman"/>
          <w:b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Игра «По болоту Петр шел»</w:t>
      </w:r>
      <w:r w:rsidR="00803F43" w:rsidRPr="009F5017">
        <w:rPr>
          <w:rFonts w:ascii="Times New Roman" w:hAnsi="Times New Roman" w:cs="Times New Roman"/>
          <w:b/>
          <w:sz w:val="24"/>
          <w:szCs w:val="24"/>
        </w:rPr>
        <w:t xml:space="preserve"> Зенитики+маячки</w:t>
      </w:r>
      <w:r w:rsidRPr="009F5017">
        <w:rPr>
          <w:rFonts w:ascii="Times New Roman" w:hAnsi="Times New Roman" w:cs="Times New Roman"/>
          <w:b/>
          <w:sz w:val="24"/>
          <w:szCs w:val="24"/>
        </w:rPr>
        <w:t xml:space="preserve"> сели на места</w:t>
      </w:r>
    </w:p>
    <w:p w:rsidR="00803F43" w:rsidRPr="009F5017" w:rsidRDefault="00803F4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Стихи маячки</w:t>
      </w:r>
    </w:p>
    <w:p w:rsidR="00F17F35" w:rsidRPr="009F5017" w:rsidRDefault="00C6346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1.</w:t>
      </w:r>
      <w:r w:rsidR="004A5886" w:rsidRPr="009F5017">
        <w:rPr>
          <w:rFonts w:ascii="Times New Roman" w:hAnsi="Times New Roman" w:cs="Times New Roman"/>
          <w:sz w:val="24"/>
          <w:szCs w:val="24"/>
        </w:rPr>
        <w:t xml:space="preserve"> Посмотри в окно, мой друг,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Ты увидишь Петербург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Это наш любимый город,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Он солидный, хоть и молод.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2.</w:t>
      </w:r>
      <w:r w:rsidRPr="009F5017">
        <w:rPr>
          <w:rFonts w:ascii="Times New Roman" w:hAnsi="Times New Roman" w:cs="Times New Roman"/>
          <w:sz w:val="24"/>
          <w:szCs w:val="24"/>
        </w:rPr>
        <w:t xml:space="preserve"> Много- много лет назад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Был основан этот град.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Здесь каналы и мосты, 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И соборы, и дворцы,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</w:p>
    <w:p w:rsidR="00F17F35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Летний сад и Эрмитаж-</w:t>
      </w:r>
      <w:r w:rsidR="00DE4F4C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4A5886" w:rsidRPr="009F5017" w:rsidRDefault="004A5886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Как прекрасен город наш!</w:t>
      </w:r>
    </w:p>
    <w:p w:rsidR="00A74B3C" w:rsidRPr="009F5017" w:rsidRDefault="00A74B3C" w:rsidP="004C247E">
      <w:pPr>
        <w:rPr>
          <w:rFonts w:ascii="Times New Roman" w:hAnsi="Times New Roman" w:cs="Times New Roman"/>
          <w:b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Танец «Статуи летнего сада» проспектики</w:t>
      </w:r>
    </w:p>
    <w:p w:rsidR="004A5886" w:rsidRPr="009F5017" w:rsidRDefault="00A74B3C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lastRenderedPageBreak/>
        <w:t>Ц</w:t>
      </w:r>
      <w:r w:rsidR="004A5886" w:rsidRPr="009F5017">
        <w:rPr>
          <w:rFonts w:ascii="Times New Roman" w:hAnsi="Times New Roman" w:cs="Times New Roman"/>
          <w:b/>
          <w:sz w:val="24"/>
          <w:szCs w:val="24"/>
        </w:rPr>
        <w:t>:</w:t>
      </w:r>
      <w:r w:rsidRPr="009F5017">
        <w:rPr>
          <w:rFonts w:ascii="Times New Roman" w:hAnsi="Times New Roman" w:cs="Times New Roman"/>
          <w:sz w:val="24"/>
          <w:szCs w:val="24"/>
        </w:rPr>
        <w:t xml:space="preserve"> Как я довольна</w:t>
      </w:r>
      <w:r w:rsidR="004A5886" w:rsidRPr="009F5017">
        <w:rPr>
          <w:rFonts w:ascii="Times New Roman" w:hAnsi="Times New Roman" w:cs="Times New Roman"/>
          <w:sz w:val="24"/>
          <w:szCs w:val="24"/>
        </w:rPr>
        <w:t>, что потомки мои так любят этот город!</w:t>
      </w:r>
      <w:r w:rsidR="009324F4" w:rsidRPr="009F5017">
        <w:rPr>
          <w:rFonts w:ascii="Times New Roman" w:hAnsi="Times New Roman" w:cs="Times New Roman"/>
          <w:sz w:val="24"/>
          <w:szCs w:val="24"/>
        </w:rPr>
        <w:t xml:space="preserve"> А что вы знаете о своем городе?</w:t>
      </w:r>
    </w:p>
    <w:p w:rsidR="00F17F35" w:rsidRPr="009F5017" w:rsidRDefault="009324F4" w:rsidP="004C247E">
      <w:pPr>
        <w:rPr>
          <w:rFonts w:ascii="Times New Roman" w:hAnsi="Times New Roman" w:cs="Times New Roman"/>
          <w:b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Дети:</w:t>
      </w:r>
      <w:r w:rsidR="00FB5E76" w:rsidRPr="009F50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03F43" w:rsidRPr="009F5017" w:rsidRDefault="00803F43" w:rsidP="004C247E">
      <w:pPr>
        <w:rPr>
          <w:rFonts w:ascii="Times New Roman" w:hAnsi="Times New Roman" w:cs="Times New Roman"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 xml:space="preserve">Ц: </w:t>
      </w:r>
      <w:r w:rsidRPr="009F5017">
        <w:rPr>
          <w:rFonts w:ascii="Times New Roman" w:hAnsi="Times New Roman" w:cs="Times New Roman"/>
          <w:i/>
          <w:sz w:val="24"/>
          <w:szCs w:val="24"/>
        </w:rPr>
        <w:t>А теперь слушайте мои загадки</w:t>
      </w:r>
    </w:p>
    <w:p w:rsidR="00803F43" w:rsidRPr="009F5017" w:rsidRDefault="00803F43" w:rsidP="004C247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Площадь эта главная,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Площадь эта славная.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Побывать на ней все рады: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Тут проводятся парады,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Проходят демонстранты,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оркестранты.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Бывают здесь гуляния,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лошадях катания.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Хоть она и старая,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выглядит, как новая,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Площадь наша главная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имени … (Дворцовая.</w:t>
      </w:r>
    </w:p>
    <w:p w:rsidR="00803F43" w:rsidRPr="009F5017" w:rsidRDefault="00803F43" w:rsidP="004C247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Зимний дворец у Невы, посмотри!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Жили когда-то в нём наши цари.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а сейчас в нём огромный музей,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Города гордость и Родины всей.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(Эрмитаж.)</w:t>
      </w:r>
    </w:p>
    <w:p w:rsidR="00803F43" w:rsidRPr="009F5017" w:rsidRDefault="00803F43" w:rsidP="004C247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встали очень рано,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 мною папа с мамой,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едем нынче всей семьей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Увидеть Петербург родной.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будем долго мы гулять,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теплоходом наблюдать,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набережной вдоль реки,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отражает огоньки.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за река у нас течет,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видим белый теплоход?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(Нева)</w:t>
      </w:r>
    </w:p>
    <w:p w:rsidR="00803F43" w:rsidRPr="009F5017" w:rsidRDefault="00803F43" w:rsidP="004C247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титанам ближе подойдём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Стоят они вдесятером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держат портик Эрмитажа.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эта каменная стража? (Атланты.)  </w:t>
      </w:r>
    </w:p>
    <w:p w:rsidR="00803F43" w:rsidRPr="009F5017" w:rsidRDefault="00803F4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Его, ребята, помнить надо: Тот крейсер – символ Ленинграда. (Аврора)</w:t>
      </w:r>
    </w:p>
    <w:p w:rsidR="00803F43" w:rsidRPr="009F5017" w:rsidRDefault="00803F43" w:rsidP="004C247E">
      <w:pPr>
        <w:rPr>
          <w:rFonts w:ascii="Times New Roman" w:hAnsi="Times New Roman" w:cs="Times New Roman"/>
          <w:b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Песня «Крейсер Аврора» просп.+манеж.</w:t>
      </w:r>
    </w:p>
    <w:p w:rsidR="00803F43" w:rsidRPr="009F5017" w:rsidRDefault="00803F4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Ц</w:t>
      </w:r>
      <w:r w:rsidRPr="009F5017">
        <w:rPr>
          <w:rFonts w:ascii="Times New Roman" w:hAnsi="Times New Roman" w:cs="Times New Roman"/>
          <w:sz w:val="24"/>
          <w:szCs w:val="24"/>
        </w:rPr>
        <w:t>.: Да! Как красиво вы поете! А кто же служит в морсом флоте вы мне назовете?</w:t>
      </w:r>
    </w:p>
    <w:p w:rsidR="00803F43" w:rsidRPr="009F5017" w:rsidRDefault="00803F4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9F5017">
        <w:rPr>
          <w:rFonts w:ascii="Times New Roman" w:hAnsi="Times New Roman" w:cs="Times New Roman"/>
          <w:sz w:val="24"/>
          <w:szCs w:val="24"/>
        </w:rPr>
        <w:t>: Моряки</w:t>
      </w:r>
    </w:p>
    <w:p w:rsidR="00803F43" w:rsidRPr="009F5017" w:rsidRDefault="00803F43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Ц.:</w:t>
      </w:r>
      <w:r w:rsidRPr="009F5017">
        <w:rPr>
          <w:rFonts w:ascii="Times New Roman" w:hAnsi="Times New Roman" w:cs="Times New Roman"/>
          <w:sz w:val="24"/>
          <w:szCs w:val="24"/>
        </w:rPr>
        <w:t xml:space="preserve"> Моряки скорей выходите и танец свой нам покажите!</w:t>
      </w:r>
    </w:p>
    <w:p w:rsidR="00803F43" w:rsidRPr="009F5017" w:rsidRDefault="00803F43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Танец «Яблочко-каблучок» маячки</w:t>
      </w:r>
    </w:p>
    <w:p w:rsidR="004C247E" w:rsidRPr="009F5017" w:rsidRDefault="004C247E" w:rsidP="004C247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Вед.: </w:t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днём рождения мой город,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Город славы трудовой,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стоишь, красив и молод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 гранитною Невой.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Шпиль иглы Адмиралтейской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Гости видят издали,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гости к нам из стран далёких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Приплывают корабли.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Возвышайся белой ночью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Средь каналов и мостов,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Самый лучший, среди прочих,</w:t>
      </w:r>
      <w:r w:rsidRPr="009F501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Мой любимый град Петров!</w:t>
      </w:r>
    </w:p>
    <w:p w:rsidR="004C247E" w:rsidRPr="009F5017" w:rsidRDefault="004C247E" w:rsidP="004C247E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F50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Танец с салютиками Зенитики</w:t>
      </w:r>
    </w:p>
    <w:p w:rsidR="004C247E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Ц :</w:t>
      </w:r>
      <w:r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4C247E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Хорошо мне с вами, господа,                                                                                                                                                      </w:t>
      </w:r>
    </w:p>
    <w:p w:rsidR="004C247E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Но ждут меня великие дела.                                                                                                                                                                  </w:t>
      </w:r>
    </w:p>
    <w:p w:rsidR="004C247E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И хочу я на прощанье вам ребята пожелать:                                                                                                              </w:t>
      </w:r>
    </w:p>
    <w:p w:rsidR="004C247E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Матушку-Россию любить и прославлять,                                                                                                                            </w:t>
      </w:r>
    </w:p>
    <w:p w:rsidR="00160CED" w:rsidRPr="009F5017" w:rsidRDefault="004C247E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Великую державу беречь и укреплять</w:t>
      </w:r>
      <w:r w:rsidRPr="009F50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03F43" w:rsidRPr="009F5017">
        <w:rPr>
          <w:rFonts w:ascii="Times New Roman" w:hAnsi="Times New Roman" w:cs="Times New Roman"/>
          <w:b/>
          <w:i/>
          <w:sz w:val="24"/>
          <w:szCs w:val="24"/>
        </w:rPr>
        <w:t xml:space="preserve"> Екатерина уходи</w:t>
      </w:r>
      <w:r w:rsidR="00160CED" w:rsidRPr="009F5017">
        <w:rPr>
          <w:rFonts w:ascii="Times New Roman" w:hAnsi="Times New Roman" w:cs="Times New Roman"/>
          <w:b/>
          <w:i/>
          <w:sz w:val="24"/>
          <w:szCs w:val="24"/>
        </w:rPr>
        <w:t>т.</w:t>
      </w:r>
    </w:p>
    <w:p w:rsidR="00160CED" w:rsidRPr="009F5017" w:rsidRDefault="00160CED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9F5017">
        <w:rPr>
          <w:rFonts w:ascii="Times New Roman" w:hAnsi="Times New Roman" w:cs="Times New Roman"/>
          <w:sz w:val="24"/>
          <w:szCs w:val="24"/>
        </w:rPr>
        <w:t xml:space="preserve"> И нам пора возвращаться в свое время. Давайте скажем волшебные слова:</w:t>
      </w:r>
    </w:p>
    <w:p w:rsidR="00160CED" w:rsidRPr="009F5017" w:rsidRDefault="00160CED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Ветерок кораблик </w:t>
      </w:r>
      <w:r w:rsidR="001322C8" w:rsidRPr="009F5017">
        <w:rPr>
          <w:rFonts w:ascii="Times New Roman" w:hAnsi="Times New Roman" w:cs="Times New Roman"/>
          <w:sz w:val="24"/>
          <w:szCs w:val="24"/>
        </w:rPr>
        <w:t>с</w:t>
      </w:r>
      <w:r w:rsidRPr="009F5017">
        <w:rPr>
          <w:rFonts w:ascii="Times New Roman" w:hAnsi="Times New Roman" w:cs="Times New Roman"/>
          <w:sz w:val="24"/>
          <w:szCs w:val="24"/>
        </w:rPr>
        <w:t xml:space="preserve">корее покрути </w:t>
      </w:r>
    </w:p>
    <w:p w:rsidR="0089235A" w:rsidRPr="009F5017" w:rsidRDefault="00160CED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И обратно в детский сад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н</w:t>
      </w:r>
      <w:r w:rsidRPr="009F5017">
        <w:rPr>
          <w:rFonts w:ascii="Times New Roman" w:hAnsi="Times New Roman" w:cs="Times New Roman"/>
          <w:sz w:val="24"/>
          <w:szCs w:val="24"/>
        </w:rPr>
        <w:t>ас перенеси!</w:t>
      </w:r>
    </w:p>
    <w:p w:rsidR="00F17F35" w:rsidRPr="009F5017" w:rsidRDefault="00912E4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Ведущая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12E4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Друзья! В сегодняшние дни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F17F35" w:rsidRPr="009F5017" w:rsidRDefault="00912E4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 xml:space="preserve">Мы помнить прошлое должны.  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F17F35" w:rsidRPr="009F5017" w:rsidRDefault="00912E4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Чтоб в нашей жизни, как наказ</w:t>
      </w:r>
      <w:r w:rsidR="00FB5E76" w:rsidRPr="009F5017">
        <w:rPr>
          <w:rFonts w:ascii="Times New Roman" w:hAnsi="Times New Roman" w:cs="Times New Roman"/>
          <w:sz w:val="24"/>
          <w:szCs w:val="24"/>
        </w:rPr>
        <w:t>,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912E4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Звучал Петра святой указ.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E62A19" w:rsidRPr="009F501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17F35" w:rsidRPr="009F5017" w:rsidRDefault="00E62A1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С детства мы все в Петербург влюблены,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F35" w:rsidRPr="009F5017" w:rsidRDefault="00E62A1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Все мы беречь этот город должны,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F17F35" w:rsidRPr="009F5017" w:rsidRDefault="00E62A1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Чтобы красивый, всегда молодой</w:t>
      </w:r>
      <w:r w:rsidR="001322C8" w:rsidRPr="009F50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9F50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62A19" w:rsidRPr="009F5017" w:rsidRDefault="00E62A19" w:rsidP="004C247E">
      <w:pPr>
        <w:rPr>
          <w:rFonts w:ascii="Times New Roman" w:hAnsi="Times New Roman" w:cs="Times New Roman"/>
          <w:sz w:val="24"/>
          <w:szCs w:val="24"/>
        </w:rPr>
      </w:pPr>
      <w:r w:rsidRPr="009F5017">
        <w:rPr>
          <w:rFonts w:ascii="Times New Roman" w:hAnsi="Times New Roman" w:cs="Times New Roman"/>
          <w:sz w:val="24"/>
          <w:szCs w:val="24"/>
        </w:rPr>
        <w:t>Гордо стоял он над вольной Невой!</w:t>
      </w:r>
    </w:p>
    <w:p w:rsidR="006A707F" w:rsidRPr="009F5017" w:rsidRDefault="004C247E" w:rsidP="004C247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9F5017">
        <w:rPr>
          <w:rFonts w:ascii="Times New Roman" w:hAnsi="Times New Roman" w:cs="Times New Roman"/>
          <w:b/>
          <w:sz w:val="24"/>
          <w:szCs w:val="24"/>
        </w:rPr>
        <w:t>Звучит Гимн Санкт-Петербургу</w:t>
      </w:r>
      <w:r w:rsidR="00421E31" w:rsidRPr="009F501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F5017">
        <w:rPr>
          <w:rFonts w:ascii="Times New Roman" w:hAnsi="Times New Roman" w:cs="Times New Roman"/>
          <w:b/>
          <w:i/>
          <w:sz w:val="24"/>
          <w:szCs w:val="24"/>
        </w:rPr>
        <w:t>+ показ слайдов</w:t>
      </w:r>
      <w:r w:rsidR="009F5017">
        <w:rPr>
          <w:rFonts w:ascii="Times New Roman" w:hAnsi="Times New Roman" w:cs="Times New Roman"/>
          <w:b/>
          <w:i/>
          <w:sz w:val="24"/>
          <w:szCs w:val="24"/>
        </w:rPr>
        <w:t xml:space="preserve"> с видами достопримечательностей</w:t>
      </w:r>
      <w:bookmarkStart w:id="0" w:name="_GoBack"/>
      <w:bookmarkEnd w:id="0"/>
    </w:p>
    <w:sectPr w:rsidR="006A707F" w:rsidRPr="009F5017" w:rsidSect="006849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C09" w:rsidRDefault="004B7C09" w:rsidP="0098350F">
      <w:pPr>
        <w:spacing w:after="0" w:line="240" w:lineRule="auto"/>
      </w:pPr>
      <w:r>
        <w:separator/>
      </w:r>
    </w:p>
  </w:endnote>
  <w:endnote w:type="continuationSeparator" w:id="0">
    <w:p w:rsidR="004B7C09" w:rsidRDefault="004B7C09" w:rsidP="00983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C09" w:rsidRDefault="004B7C09" w:rsidP="0098350F">
      <w:pPr>
        <w:spacing w:after="0" w:line="240" w:lineRule="auto"/>
      </w:pPr>
      <w:r>
        <w:separator/>
      </w:r>
    </w:p>
  </w:footnote>
  <w:footnote w:type="continuationSeparator" w:id="0">
    <w:p w:rsidR="004B7C09" w:rsidRDefault="004B7C09" w:rsidP="00983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C1712"/>
    <w:multiLevelType w:val="hybridMultilevel"/>
    <w:tmpl w:val="A59AA4A6"/>
    <w:lvl w:ilvl="0" w:tplc="4A3E8932">
      <w:start w:val="1"/>
      <w:numFmt w:val="decimal"/>
      <w:lvlText w:val="%1."/>
      <w:lvlJc w:val="left"/>
      <w:pPr>
        <w:ind w:left="3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85" w:hanging="360"/>
      </w:pPr>
    </w:lvl>
    <w:lvl w:ilvl="2" w:tplc="0419001B" w:tentative="1">
      <w:start w:val="1"/>
      <w:numFmt w:val="lowerRoman"/>
      <w:lvlText w:val="%3."/>
      <w:lvlJc w:val="right"/>
      <w:pPr>
        <w:ind w:left="4605" w:hanging="180"/>
      </w:pPr>
    </w:lvl>
    <w:lvl w:ilvl="3" w:tplc="0419000F" w:tentative="1">
      <w:start w:val="1"/>
      <w:numFmt w:val="decimal"/>
      <w:lvlText w:val="%4."/>
      <w:lvlJc w:val="left"/>
      <w:pPr>
        <w:ind w:left="5325" w:hanging="360"/>
      </w:pPr>
    </w:lvl>
    <w:lvl w:ilvl="4" w:tplc="04190019" w:tentative="1">
      <w:start w:val="1"/>
      <w:numFmt w:val="lowerLetter"/>
      <w:lvlText w:val="%5."/>
      <w:lvlJc w:val="left"/>
      <w:pPr>
        <w:ind w:left="6045" w:hanging="360"/>
      </w:pPr>
    </w:lvl>
    <w:lvl w:ilvl="5" w:tplc="0419001B" w:tentative="1">
      <w:start w:val="1"/>
      <w:numFmt w:val="lowerRoman"/>
      <w:lvlText w:val="%6."/>
      <w:lvlJc w:val="right"/>
      <w:pPr>
        <w:ind w:left="6765" w:hanging="180"/>
      </w:pPr>
    </w:lvl>
    <w:lvl w:ilvl="6" w:tplc="0419000F" w:tentative="1">
      <w:start w:val="1"/>
      <w:numFmt w:val="decimal"/>
      <w:lvlText w:val="%7."/>
      <w:lvlJc w:val="left"/>
      <w:pPr>
        <w:ind w:left="7485" w:hanging="360"/>
      </w:pPr>
    </w:lvl>
    <w:lvl w:ilvl="7" w:tplc="04190019" w:tentative="1">
      <w:start w:val="1"/>
      <w:numFmt w:val="lowerLetter"/>
      <w:lvlText w:val="%8."/>
      <w:lvlJc w:val="left"/>
      <w:pPr>
        <w:ind w:left="8205" w:hanging="360"/>
      </w:pPr>
    </w:lvl>
    <w:lvl w:ilvl="8" w:tplc="0419001B" w:tentative="1">
      <w:start w:val="1"/>
      <w:numFmt w:val="lowerRoman"/>
      <w:lvlText w:val="%9."/>
      <w:lvlJc w:val="right"/>
      <w:pPr>
        <w:ind w:left="89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C5A"/>
    <w:rsid w:val="00004583"/>
    <w:rsid w:val="000B293B"/>
    <w:rsid w:val="000C438E"/>
    <w:rsid w:val="000E2EE1"/>
    <w:rsid w:val="001322C8"/>
    <w:rsid w:val="00160CED"/>
    <w:rsid w:val="001845B8"/>
    <w:rsid w:val="001F1C5F"/>
    <w:rsid w:val="0021221C"/>
    <w:rsid w:val="002D0ABA"/>
    <w:rsid w:val="00421E31"/>
    <w:rsid w:val="00436769"/>
    <w:rsid w:val="00477F5C"/>
    <w:rsid w:val="004A5886"/>
    <w:rsid w:val="004B7C09"/>
    <w:rsid w:val="004C247E"/>
    <w:rsid w:val="00567391"/>
    <w:rsid w:val="005B2C5A"/>
    <w:rsid w:val="005D2D01"/>
    <w:rsid w:val="00620BC7"/>
    <w:rsid w:val="006269D7"/>
    <w:rsid w:val="00684966"/>
    <w:rsid w:val="006A707F"/>
    <w:rsid w:val="006B37FC"/>
    <w:rsid w:val="006C2052"/>
    <w:rsid w:val="00737B10"/>
    <w:rsid w:val="00764296"/>
    <w:rsid w:val="007C06C2"/>
    <w:rsid w:val="00803F43"/>
    <w:rsid w:val="0089235A"/>
    <w:rsid w:val="008A1DE5"/>
    <w:rsid w:val="00912E49"/>
    <w:rsid w:val="00925280"/>
    <w:rsid w:val="009324F4"/>
    <w:rsid w:val="0098350F"/>
    <w:rsid w:val="009C468A"/>
    <w:rsid w:val="009F5017"/>
    <w:rsid w:val="009F690E"/>
    <w:rsid w:val="00A23741"/>
    <w:rsid w:val="00A74B3C"/>
    <w:rsid w:val="00AD30EC"/>
    <w:rsid w:val="00AF2445"/>
    <w:rsid w:val="00B471FA"/>
    <w:rsid w:val="00C63463"/>
    <w:rsid w:val="00C86C30"/>
    <w:rsid w:val="00CC4F76"/>
    <w:rsid w:val="00CF45F6"/>
    <w:rsid w:val="00DE4F4C"/>
    <w:rsid w:val="00E04208"/>
    <w:rsid w:val="00E457A2"/>
    <w:rsid w:val="00E62A19"/>
    <w:rsid w:val="00F16220"/>
    <w:rsid w:val="00F17F35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2AE2A6-0FE8-40F2-AE6B-E7781C9F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AB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83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8350F"/>
  </w:style>
  <w:style w:type="paragraph" w:styleId="a6">
    <w:name w:val="footer"/>
    <w:basedOn w:val="a"/>
    <w:link w:val="a7"/>
    <w:uiPriority w:val="99"/>
    <w:semiHidden/>
    <w:unhideWhenUsed/>
    <w:rsid w:val="00983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8350F"/>
  </w:style>
  <w:style w:type="paragraph" w:styleId="a8">
    <w:name w:val="Balloon Text"/>
    <w:basedOn w:val="a"/>
    <w:link w:val="a9"/>
    <w:uiPriority w:val="99"/>
    <w:semiHidden/>
    <w:unhideWhenUsed/>
    <w:rsid w:val="009F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F50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2B5B6-2978-4B3F-9E1D-1971728CE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802095</cp:lastModifiedBy>
  <cp:revision>17</cp:revision>
  <cp:lastPrinted>2025-05-25T12:45:00Z</cp:lastPrinted>
  <dcterms:created xsi:type="dcterms:W3CDTF">2014-05-14T06:21:00Z</dcterms:created>
  <dcterms:modified xsi:type="dcterms:W3CDTF">2025-05-25T12:48:00Z</dcterms:modified>
</cp:coreProperties>
</file>