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72289" w14:textId="1B2E51F0" w:rsidR="0082637B" w:rsidRPr="0082637B" w:rsidRDefault="0082637B" w:rsidP="0082637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2637B">
        <w:rPr>
          <w:rFonts w:ascii="Times New Roman" w:hAnsi="Times New Roman" w:cs="Times New Roman"/>
          <w:b/>
          <w:bCs/>
          <w:sz w:val="32"/>
          <w:szCs w:val="32"/>
        </w:rPr>
        <w:t xml:space="preserve">Сценарий </w:t>
      </w:r>
      <w:bookmarkStart w:id="0" w:name="_Hlk197284423"/>
      <w:r w:rsidRPr="0082637B">
        <w:rPr>
          <w:rFonts w:ascii="Times New Roman" w:hAnsi="Times New Roman" w:cs="Times New Roman"/>
          <w:b/>
          <w:bCs/>
          <w:sz w:val="32"/>
          <w:szCs w:val="32"/>
        </w:rPr>
        <w:t>театрализованного отчетного концерта М</w:t>
      </w:r>
      <w:r w:rsidR="00CA5617">
        <w:rPr>
          <w:rFonts w:ascii="Times New Roman" w:hAnsi="Times New Roman" w:cs="Times New Roman"/>
          <w:b/>
          <w:bCs/>
          <w:sz w:val="32"/>
          <w:szCs w:val="32"/>
        </w:rPr>
        <w:t>Б</w:t>
      </w:r>
      <w:r w:rsidRPr="0082637B">
        <w:rPr>
          <w:rFonts w:ascii="Times New Roman" w:hAnsi="Times New Roman" w:cs="Times New Roman"/>
          <w:b/>
          <w:bCs/>
          <w:sz w:val="32"/>
          <w:szCs w:val="32"/>
        </w:rPr>
        <w:t>У ДО «ЦЭВД», приуроченного к 80-летию Победы в Великой Отечественной войне</w:t>
      </w:r>
    </w:p>
    <w:bookmarkEnd w:id="0"/>
    <w:p w14:paraId="34F488FA" w14:textId="77777777" w:rsidR="0082637B" w:rsidRDefault="0082637B" w:rsidP="0082637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D449B0" w14:textId="57371627" w:rsidR="0082637B" w:rsidRPr="005E3B10" w:rsidRDefault="005E3B10" w:rsidP="0082637B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3B1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Дата проведения: </w:t>
      </w:r>
      <w:r w:rsidRPr="005E3B10">
        <w:rPr>
          <w:rFonts w:ascii="Times New Roman" w:hAnsi="Times New Roman" w:cs="Times New Roman"/>
          <w:i/>
          <w:iCs/>
          <w:sz w:val="28"/>
          <w:szCs w:val="28"/>
        </w:rPr>
        <w:t>16.05.2025 г.</w:t>
      </w:r>
    </w:p>
    <w:p w14:paraId="7759B313" w14:textId="7EB1F27E" w:rsidR="005E3B10" w:rsidRPr="005E3B10" w:rsidRDefault="005E3B10" w:rsidP="0082637B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3B1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Место проведения: </w:t>
      </w:r>
      <w:r w:rsidRPr="005E3B10">
        <w:rPr>
          <w:rFonts w:ascii="Times New Roman" w:hAnsi="Times New Roman" w:cs="Times New Roman"/>
          <w:i/>
          <w:iCs/>
          <w:sz w:val="28"/>
          <w:szCs w:val="28"/>
        </w:rPr>
        <w:t>актовый зал МБУ ДО «ЦЭВД» (ул. Муравьева-Амурского, д. 15)</w:t>
      </w:r>
    </w:p>
    <w:p w14:paraId="0BB0D4E5" w14:textId="2B691633" w:rsidR="005E3B10" w:rsidRPr="005E3B10" w:rsidRDefault="005E3B10" w:rsidP="0082637B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3B1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Участники (зрители) мероприятия: </w:t>
      </w:r>
      <w:r w:rsidRPr="005E3B10">
        <w:rPr>
          <w:rFonts w:ascii="Times New Roman" w:hAnsi="Times New Roman" w:cs="Times New Roman"/>
          <w:i/>
          <w:iCs/>
          <w:sz w:val="28"/>
          <w:szCs w:val="28"/>
        </w:rPr>
        <w:t>педагоги и учащиеся МБУ ДО «ЦЭВД», родители (законные представители учащихся), ветераны педагогического труда.</w:t>
      </w:r>
    </w:p>
    <w:p w14:paraId="1F68EFB7" w14:textId="77777777" w:rsidR="005E3B10" w:rsidRDefault="005E3B10" w:rsidP="0082637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E4DA9D" w14:textId="62BF0821" w:rsidR="00610DE8" w:rsidRPr="00CD7E73" w:rsidRDefault="0082637B" w:rsidP="00B615FE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2637B">
        <w:rPr>
          <w:rFonts w:ascii="Times New Roman" w:hAnsi="Times New Roman" w:cs="Times New Roman"/>
          <w:b/>
          <w:bCs/>
          <w:sz w:val="28"/>
          <w:szCs w:val="28"/>
        </w:rPr>
        <w:t>Действие первое:</w:t>
      </w:r>
      <w:r w:rsidRPr="0082637B">
        <w:rPr>
          <w:rFonts w:ascii="Times New Roman" w:hAnsi="Times New Roman" w:cs="Times New Roman"/>
          <w:sz w:val="28"/>
          <w:szCs w:val="28"/>
        </w:rPr>
        <w:t xml:space="preserve"> </w:t>
      </w:r>
      <w:r w:rsidRPr="0082637B">
        <w:rPr>
          <w:rFonts w:ascii="Times New Roman" w:hAnsi="Times New Roman" w:cs="Times New Roman"/>
          <w:i/>
          <w:iCs/>
          <w:sz w:val="28"/>
          <w:szCs w:val="28"/>
        </w:rPr>
        <w:t xml:space="preserve">на экран транслируется </w:t>
      </w:r>
      <w:r w:rsidRPr="008263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 «Помните! Через века, через года – помните!»</w:t>
      </w:r>
      <w:r w:rsidRPr="0082637B">
        <w:rPr>
          <w:rFonts w:ascii="Times New Roman" w:hAnsi="Times New Roman" w:cs="Times New Roman"/>
          <w:i/>
          <w:iCs/>
          <w:sz w:val="28"/>
          <w:szCs w:val="28"/>
        </w:rPr>
        <w:t xml:space="preserve">, после видеоролика свет на сцене нарастает. </w:t>
      </w:r>
      <w:r w:rsidRPr="00CD7E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экране вспыхивает дата: «22 июня 1941 год»</w:t>
      </w:r>
      <w:r w:rsidR="00B615FE" w:rsidRPr="00CD7E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далее </w:t>
      </w:r>
      <w:r w:rsidR="00610DE8" w:rsidRPr="00CD7E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изображение моста через реку, восходящее солнце.</w:t>
      </w:r>
    </w:p>
    <w:p w14:paraId="468CF3A4" w14:textId="0D55FA2E" w:rsidR="00610DE8" w:rsidRDefault="00610DE8" w:rsidP="00610DE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0DE8">
        <w:rPr>
          <w:rFonts w:ascii="Times New Roman" w:hAnsi="Times New Roman" w:cs="Times New Roman"/>
          <w:i/>
          <w:iCs/>
          <w:sz w:val="28"/>
          <w:szCs w:val="28"/>
        </w:rPr>
        <w:t xml:space="preserve">На заднем плане </w:t>
      </w:r>
      <w:r w:rsidR="009813D2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ширмы</w:t>
      </w:r>
      <w:r w:rsidRPr="00610DE8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bookmarkStart w:id="1" w:name="_Hlk195545265"/>
      <w:r>
        <w:rPr>
          <w:rFonts w:ascii="Times New Roman" w:hAnsi="Times New Roman" w:cs="Times New Roman"/>
          <w:i/>
          <w:iCs/>
          <w:sz w:val="28"/>
          <w:szCs w:val="28"/>
        </w:rPr>
        <w:t xml:space="preserve">дублируется </w:t>
      </w:r>
      <w:r w:rsidRPr="00610DE8">
        <w:rPr>
          <w:rFonts w:ascii="Times New Roman" w:hAnsi="Times New Roman" w:cs="Times New Roman"/>
          <w:i/>
          <w:iCs/>
          <w:sz w:val="28"/>
          <w:szCs w:val="28"/>
        </w:rPr>
        <w:t xml:space="preserve">изображение моста через реку, восходящее солнце. </w:t>
      </w:r>
      <w:bookmarkEnd w:id="1"/>
    </w:p>
    <w:p w14:paraId="2107B3BA" w14:textId="43B29EE6" w:rsidR="0082637B" w:rsidRPr="00377A76" w:rsidRDefault="0082637B" w:rsidP="00377A76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2637B">
        <w:rPr>
          <w:rFonts w:ascii="Times New Roman" w:hAnsi="Times New Roman" w:cs="Times New Roman"/>
          <w:i/>
          <w:iCs/>
          <w:sz w:val="28"/>
          <w:szCs w:val="28"/>
        </w:rPr>
        <w:t>Раннее утро.</w:t>
      </w:r>
      <w:r w:rsidR="00BA6A0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2637B">
        <w:rPr>
          <w:rFonts w:ascii="Times New Roman" w:hAnsi="Times New Roman" w:cs="Times New Roman"/>
          <w:i/>
          <w:iCs/>
          <w:sz w:val="28"/>
          <w:szCs w:val="28"/>
        </w:rPr>
        <w:t>Солнце только-только робко касается горизонта, окрашивая небо в нежные персиковые и розовые тона.</w:t>
      </w:r>
      <w:r w:rsidR="00BA6A0D">
        <w:rPr>
          <w:rFonts w:ascii="Times New Roman" w:hAnsi="Times New Roman" w:cs="Times New Roman"/>
          <w:i/>
          <w:iCs/>
          <w:sz w:val="28"/>
          <w:szCs w:val="28"/>
        </w:rPr>
        <w:t xml:space="preserve"> Звучит довоенный вальс. Бывшие школьники</w:t>
      </w:r>
      <w:r w:rsidR="00474AA9">
        <w:rPr>
          <w:rFonts w:ascii="Times New Roman" w:hAnsi="Times New Roman" w:cs="Times New Roman"/>
          <w:i/>
          <w:iCs/>
          <w:sz w:val="28"/>
          <w:szCs w:val="28"/>
        </w:rPr>
        <w:t xml:space="preserve"> собираются на берегу реки для фотосессии. </w:t>
      </w:r>
    </w:p>
    <w:p w14:paraId="11096117" w14:textId="77777777" w:rsidR="00377A76" w:rsidRPr="00377A76" w:rsidRDefault="00377A76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7A76">
        <w:rPr>
          <w:rFonts w:ascii="Times New Roman" w:hAnsi="Times New Roman" w:cs="Times New Roman"/>
          <w:b/>
          <w:bCs/>
          <w:sz w:val="28"/>
          <w:szCs w:val="28"/>
        </w:rPr>
        <w:t>Михаил:</w:t>
      </w:r>
    </w:p>
    <w:p w14:paraId="624B7CE7" w14:textId="77777777" w:rsidR="00D20BAF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 xml:space="preserve">– </w:t>
      </w:r>
      <w:r w:rsidR="00D20BAF">
        <w:rPr>
          <w:rFonts w:ascii="Times New Roman" w:hAnsi="Times New Roman" w:cs="Times New Roman"/>
          <w:sz w:val="28"/>
          <w:szCs w:val="28"/>
        </w:rPr>
        <w:t>Ребят,</w:t>
      </w:r>
      <w:r w:rsidR="00377A76">
        <w:rPr>
          <w:rFonts w:ascii="Times New Roman" w:hAnsi="Times New Roman" w:cs="Times New Roman"/>
          <w:sz w:val="28"/>
          <w:szCs w:val="28"/>
        </w:rPr>
        <w:t xml:space="preserve"> </w:t>
      </w:r>
      <w:r w:rsidRPr="0082637B">
        <w:rPr>
          <w:rFonts w:ascii="Times New Roman" w:hAnsi="Times New Roman" w:cs="Times New Roman"/>
          <w:sz w:val="28"/>
          <w:szCs w:val="28"/>
        </w:rPr>
        <w:t xml:space="preserve">мы теперь выпускники! </w:t>
      </w:r>
    </w:p>
    <w:p w14:paraId="3946AD4A" w14:textId="77777777" w:rsidR="00D20BAF" w:rsidRPr="00D20BAF" w:rsidRDefault="00D20BAF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0BAF">
        <w:rPr>
          <w:rFonts w:ascii="Times New Roman" w:hAnsi="Times New Roman" w:cs="Times New Roman"/>
          <w:b/>
          <w:bCs/>
          <w:sz w:val="28"/>
          <w:szCs w:val="28"/>
        </w:rPr>
        <w:t>Илья:</w:t>
      </w:r>
    </w:p>
    <w:p w14:paraId="389D9C4C" w14:textId="2BDC74FA" w:rsidR="00D20BAF" w:rsidRDefault="00D20BAF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7B" w:rsidRPr="0082637B">
        <w:rPr>
          <w:rFonts w:ascii="Times New Roman" w:hAnsi="Times New Roman" w:cs="Times New Roman"/>
          <w:sz w:val="28"/>
          <w:szCs w:val="28"/>
        </w:rPr>
        <w:t xml:space="preserve">Будущие студенты! </w:t>
      </w:r>
    </w:p>
    <w:p w14:paraId="3CEA8D2E" w14:textId="77777777" w:rsidR="00D20BAF" w:rsidRPr="00D20BAF" w:rsidRDefault="00D20BAF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0BAF">
        <w:rPr>
          <w:rFonts w:ascii="Times New Roman" w:hAnsi="Times New Roman" w:cs="Times New Roman"/>
          <w:b/>
          <w:bCs/>
          <w:sz w:val="28"/>
          <w:szCs w:val="28"/>
        </w:rPr>
        <w:t>Влад:</w:t>
      </w:r>
    </w:p>
    <w:p w14:paraId="29A5F7BD" w14:textId="2D37208C" w:rsidR="0082637B" w:rsidRDefault="00D20BAF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7B" w:rsidRPr="0082637B">
        <w:rPr>
          <w:rFonts w:ascii="Times New Roman" w:hAnsi="Times New Roman" w:cs="Times New Roman"/>
          <w:sz w:val="28"/>
          <w:szCs w:val="28"/>
        </w:rPr>
        <w:t>Столько возможностей открывается!</w:t>
      </w:r>
    </w:p>
    <w:p w14:paraId="0CD5EDF9" w14:textId="3D531CCB" w:rsidR="00377A76" w:rsidRPr="00377A76" w:rsidRDefault="00D20BAF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Мария:</w:t>
      </w:r>
    </w:p>
    <w:p w14:paraId="13AF3AD7" w14:textId="77777777" w:rsidR="00D20BAF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</w:t>
      </w:r>
      <w:r w:rsidR="00D20BAF">
        <w:rPr>
          <w:rFonts w:ascii="Times New Roman" w:hAnsi="Times New Roman" w:cs="Times New Roman"/>
          <w:sz w:val="28"/>
          <w:szCs w:val="28"/>
        </w:rPr>
        <w:t xml:space="preserve"> А я</w:t>
      </w:r>
      <w:r w:rsidRPr="0082637B">
        <w:rPr>
          <w:rFonts w:ascii="Times New Roman" w:hAnsi="Times New Roman" w:cs="Times New Roman"/>
          <w:sz w:val="28"/>
          <w:szCs w:val="28"/>
        </w:rPr>
        <w:t xml:space="preserve"> всегда знала, что у </w:t>
      </w:r>
      <w:r w:rsidR="00D20BAF">
        <w:rPr>
          <w:rFonts w:ascii="Times New Roman" w:hAnsi="Times New Roman" w:cs="Times New Roman"/>
          <w:sz w:val="28"/>
          <w:szCs w:val="28"/>
        </w:rPr>
        <w:t xml:space="preserve">нас </w:t>
      </w:r>
      <w:r w:rsidRPr="0082637B">
        <w:rPr>
          <w:rFonts w:ascii="Times New Roman" w:hAnsi="Times New Roman" w:cs="Times New Roman"/>
          <w:sz w:val="28"/>
          <w:szCs w:val="28"/>
        </w:rPr>
        <w:t xml:space="preserve">все получится! </w:t>
      </w:r>
      <w:r w:rsidR="00D20BAF">
        <w:rPr>
          <w:rFonts w:ascii="Times New Roman" w:hAnsi="Times New Roman" w:cs="Times New Roman"/>
          <w:sz w:val="28"/>
          <w:szCs w:val="28"/>
        </w:rPr>
        <w:t>Помните</w:t>
      </w:r>
      <w:r w:rsidRPr="0082637B">
        <w:rPr>
          <w:rFonts w:ascii="Times New Roman" w:hAnsi="Times New Roman" w:cs="Times New Roman"/>
          <w:sz w:val="28"/>
          <w:szCs w:val="28"/>
        </w:rPr>
        <w:t xml:space="preserve">, как мы переживали перед экзаменами? </w:t>
      </w:r>
    </w:p>
    <w:p w14:paraId="71061223" w14:textId="24D8ADF9" w:rsidR="00D20BAF" w:rsidRPr="00D20BAF" w:rsidRDefault="00D20BAF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0BAF">
        <w:rPr>
          <w:rFonts w:ascii="Times New Roman" w:hAnsi="Times New Roman" w:cs="Times New Roman"/>
          <w:b/>
          <w:bCs/>
          <w:sz w:val="28"/>
          <w:szCs w:val="28"/>
        </w:rPr>
        <w:t>Ангелина:</w:t>
      </w:r>
    </w:p>
    <w:p w14:paraId="5F08368F" w14:textId="43F38A1B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Казалось, это никогда не закончится!</w:t>
      </w:r>
    </w:p>
    <w:p w14:paraId="050341DA" w14:textId="7B3A60F5" w:rsidR="0082637B" w:rsidRPr="00377A76" w:rsidRDefault="0082637B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7A76">
        <w:rPr>
          <w:rFonts w:ascii="Times New Roman" w:hAnsi="Times New Roman" w:cs="Times New Roman"/>
          <w:b/>
          <w:bCs/>
          <w:sz w:val="28"/>
          <w:szCs w:val="28"/>
        </w:rPr>
        <w:t>Михаил усмехается, вспоминая</w:t>
      </w:r>
      <w:r w:rsidR="00377A7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2EBA7D" w14:textId="77777777" w:rsidR="00D20BAF" w:rsidRDefault="0082637B" w:rsidP="00377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 xml:space="preserve">– Да уж, без твоих конспектов я бы точно провалился на истории! </w:t>
      </w:r>
    </w:p>
    <w:p w14:paraId="011968AF" w14:textId="77777777" w:rsidR="00D20BAF" w:rsidRPr="00D20BAF" w:rsidRDefault="00D20BAF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20BAF">
        <w:rPr>
          <w:rFonts w:ascii="Times New Roman" w:hAnsi="Times New Roman" w:cs="Times New Roman"/>
          <w:b/>
          <w:bCs/>
          <w:sz w:val="28"/>
          <w:szCs w:val="28"/>
        </w:rPr>
        <w:t>Миланья</w:t>
      </w:r>
      <w:proofErr w:type="spellEnd"/>
      <w:r w:rsidRPr="00D20BA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0A8C650" w14:textId="02BCECF3" w:rsidR="00D20BAF" w:rsidRDefault="00D20BAF" w:rsidP="00377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истории? Да и по географии тоже. </w:t>
      </w:r>
    </w:p>
    <w:p w14:paraId="310DEF47" w14:textId="4A75C6DD" w:rsidR="00D20BAF" w:rsidRPr="00D20BAF" w:rsidRDefault="00474AA9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Антон</w:t>
      </w:r>
      <w:r w:rsidR="00D20BAF" w:rsidRPr="00D20BAF">
        <w:rPr>
          <w:rFonts w:ascii="Times New Roman" w:hAnsi="Times New Roman" w:cs="Times New Roman"/>
          <w:b/>
          <w:bCs/>
          <w:sz w:val="28"/>
          <w:szCs w:val="28"/>
        </w:rPr>
        <w:t xml:space="preserve"> вбегая с фотоаппаратом:</w:t>
      </w:r>
    </w:p>
    <w:p w14:paraId="7D111991" w14:textId="77777777" w:rsidR="00D20BAF" w:rsidRDefault="00D20BAF" w:rsidP="00377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2637B" w:rsidRPr="0082637B">
        <w:rPr>
          <w:rFonts w:ascii="Times New Roman" w:hAnsi="Times New Roman" w:cs="Times New Roman"/>
          <w:sz w:val="28"/>
          <w:szCs w:val="28"/>
        </w:rPr>
        <w:t>теперь будем двигать прогресс, строить светлое будущее!</w:t>
      </w:r>
    </w:p>
    <w:p w14:paraId="52F69485" w14:textId="2A736880" w:rsidR="0082637B" w:rsidRDefault="00D20BAF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0BAF">
        <w:rPr>
          <w:rFonts w:ascii="Times New Roman" w:hAnsi="Times New Roman" w:cs="Times New Roman"/>
          <w:b/>
          <w:bCs/>
          <w:sz w:val="28"/>
          <w:szCs w:val="28"/>
        </w:rPr>
        <w:t>Все вместе:</w:t>
      </w:r>
      <w:r w:rsidR="00377A76" w:rsidRPr="00D20B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87CC63A" w14:textId="5F0D2A1C" w:rsidR="00D20BAF" w:rsidRDefault="00474AA9" w:rsidP="00377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</w:t>
      </w:r>
      <w:r w:rsidR="00D20BAF">
        <w:rPr>
          <w:rFonts w:ascii="Times New Roman" w:hAnsi="Times New Roman" w:cs="Times New Roman"/>
          <w:sz w:val="28"/>
          <w:szCs w:val="28"/>
        </w:rPr>
        <w:t>, ну наконец-то! Договаривались же встретиться в 12!</w:t>
      </w:r>
    </w:p>
    <w:p w14:paraId="21D2C7D0" w14:textId="3B45B7A5" w:rsidR="00D20BAF" w:rsidRPr="00D20BAF" w:rsidRDefault="00886DEA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Антон:</w:t>
      </w:r>
    </w:p>
    <w:p w14:paraId="3684525A" w14:textId="4A039155" w:rsidR="00D20BAF" w:rsidRDefault="00D20BAF" w:rsidP="00377A7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все под контролем! Давайте, кучнее! Улыбочку!</w:t>
      </w:r>
      <w:r w:rsidR="00BA6A0D">
        <w:rPr>
          <w:rFonts w:ascii="Times New Roman" w:hAnsi="Times New Roman" w:cs="Times New Roman"/>
          <w:sz w:val="28"/>
          <w:szCs w:val="28"/>
        </w:rPr>
        <w:t xml:space="preserve"> </w:t>
      </w:r>
      <w:r w:rsidR="00BA6A0D" w:rsidRPr="00BA6A0D">
        <w:rPr>
          <w:rFonts w:ascii="Times New Roman" w:hAnsi="Times New Roman" w:cs="Times New Roman"/>
          <w:i/>
          <w:iCs/>
          <w:sz w:val="28"/>
          <w:szCs w:val="28"/>
        </w:rPr>
        <w:t>(фотографирует)</w:t>
      </w:r>
    </w:p>
    <w:p w14:paraId="05EB4A8A" w14:textId="7E9B4C5D" w:rsidR="00BA6A0D" w:rsidRDefault="00BA6A0D" w:rsidP="00377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Ну, нет! Так дело не пойдет! Улыбаемся и все хором «22 июня 1941». </w:t>
      </w:r>
    </w:p>
    <w:p w14:paraId="26CD9A3A" w14:textId="59C2CBF7" w:rsidR="00BA6A0D" w:rsidRPr="00BA6A0D" w:rsidRDefault="00BA6A0D" w:rsidP="00377A7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Ребята уходят на задний план, фотографируются. На переднем плане Михаил и Мария.</w:t>
      </w:r>
    </w:p>
    <w:p w14:paraId="2FF4ECCE" w14:textId="681E5C79" w:rsidR="00377A76" w:rsidRPr="00377A76" w:rsidRDefault="00377A76" w:rsidP="00377A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7A76">
        <w:rPr>
          <w:rFonts w:ascii="Times New Roman" w:hAnsi="Times New Roman" w:cs="Times New Roman"/>
          <w:b/>
          <w:bCs/>
          <w:sz w:val="28"/>
          <w:szCs w:val="28"/>
        </w:rPr>
        <w:t>Мария:</w:t>
      </w:r>
    </w:p>
    <w:p w14:paraId="7191C948" w14:textId="6FCE7AFA" w:rsid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Что ты так смотришь? – спрашивает она, слегка обеспокоенно.</w:t>
      </w:r>
    </w:p>
    <w:p w14:paraId="5F50ADAC" w14:textId="03697847" w:rsidR="00377A76" w:rsidRPr="00377A76" w:rsidRDefault="00377A76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7A76">
        <w:rPr>
          <w:rFonts w:ascii="Times New Roman" w:hAnsi="Times New Roman" w:cs="Times New Roman"/>
          <w:b/>
          <w:bCs/>
          <w:sz w:val="28"/>
          <w:szCs w:val="28"/>
        </w:rPr>
        <w:t>Михаил:</w:t>
      </w:r>
    </w:p>
    <w:p w14:paraId="3E7FCF34" w14:textId="14CE3318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Просто… просто хочется запомнить этот момент. Этот рассвет. Кажется, что все только начинается…</w:t>
      </w:r>
    </w:p>
    <w:p w14:paraId="6C717139" w14:textId="5CC3D9FA" w:rsidR="0046110F" w:rsidRDefault="0082637B" w:rsidP="00610DE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77A76">
        <w:rPr>
          <w:rFonts w:ascii="Times New Roman" w:hAnsi="Times New Roman" w:cs="Times New Roman"/>
          <w:i/>
          <w:iCs/>
          <w:sz w:val="28"/>
          <w:szCs w:val="28"/>
        </w:rPr>
        <w:t xml:space="preserve">Внезапно, эту идиллию разрывает оглушительный грохот. 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 xml:space="preserve">На главный экран транслируется видео 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>клубы черного дыма, языки пламени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>. Декорации (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 xml:space="preserve">1 и 2 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>ширмы) меняются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>изображени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 xml:space="preserve">столба с </w:t>
      </w:r>
      <w:r w:rsidR="0046110F">
        <w:rPr>
          <w:rFonts w:ascii="Times New Roman" w:hAnsi="Times New Roman" w:cs="Times New Roman"/>
          <w:i/>
          <w:iCs/>
          <w:sz w:val="28"/>
          <w:szCs w:val="28"/>
        </w:rPr>
        <w:t>репродуктор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>ом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>, летящие самолеты.</w:t>
      </w:r>
    </w:p>
    <w:p w14:paraId="61581C21" w14:textId="7ABE2A80" w:rsidR="0082637B" w:rsidRPr="00377A76" w:rsidRDefault="0082637B" w:rsidP="00610DE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77A76">
        <w:rPr>
          <w:rFonts w:ascii="Times New Roman" w:hAnsi="Times New Roman" w:cs="Times New Roman"/>
          <w:i/>
          <w:iCs/>
          <w:sz w:val="28"/>
          <w:szCs w:val="28"/>
        </w:rPr>
        <w:t xml:space="preserve"> В лицах выпускников отражается непонимание, страх и нарастающая тревога.</w:t>
      </w:r>
    </w:p>
    <w:p w14:paraId="74968690" w14:textId="4FE76542" w:rsidR="0082637B" w:rsidRPr="00377A76" w:rsidRDefault="0082637B" w:rsidP="00377A76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77A76">
        <w:rPr>
          <w:rFonts w:ascii="Times New Roman" w:hAnsi="Times New Roman" w:cs="Times New Roman"/>
          <w:i/>
          <w:iCs/>
          <w:sz w:val="28"/>
          <w:szCs w:val="28"/>
        </w:rPr>
        <w:t xml:space="preserve">Затем, словно по команде, над городом разносятся хриплые звуки репродуктора. 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>Звучит запись голоса Ю. Левитана</w:t>
      </w:r>
      <w:r w:rsidRPr="00377A76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377A76" w:rsidRPr="00377A76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377A76">
        <w:rPr>
          <w:rFonts w:ascii="Times New Roman" w:hAnsi="Times New Roman" w:cs="Times New Roman"/>
          <w:i/>
          <w:iCs/>
          <w:sz w:val="28"/>
          <w:szCs w:val="28"/>
        </w:rPr>
        <w:t>Внимание! Говорит Москва! Германия без объявления войны…</w:t>
      </w:r>
      <w:r w:rsidR="00377A76" w:rsidRPr="00377A76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4DB538EC" w14:textId="43F4F08A" w:rsidR="0082637B" w:rsidRPr="00377A76" w:rsidRDefault="0082637B" w:rsidP="00377A76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77A76">
        <w:rPr>
          <w:rFonts w:ascii="Times New Roman" w:hAnsi="Times New Roman" w:cs="Times New Roman"/>
          <w:i/>
          <w:iCs/>
          <w:sz w:val="28"/>
          <w:szCs w:val="28"/>
        </w:rPr>
        <w:t>Слова тонут в оглушительном гуле. Сцена</w:t>
      </w:r>
      <w:r w:rsidR="00377A76" w:rsidRPr="00377A7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77A76">
        <w:rPr>
          <w:rFonts w:ascii="Times New Roman" w:hAnsi="Times New Roman" w:cs="Times New Roman"/>
          <w:i/>
          <w:iCs/>
          <w:sz w:val="28"/>
          <w:szCs w:val="28"/>
        </w:rPr>
        <w:t>окрашивается в багровые тона</w:t>
      </w:r>
      <w:r w:rsidR="0025149C">
        <w:rPr>
          <w:rFonts w:ascii="Times New Roman" w:hAnsi="Times New Roman" w:cs="Times New Roman"/>
          <w:i/>
          <w:iCs/>
          <w:sz w:val="28"/>
          <w:szCs w:val="28"/>
        </w:rPr>
        <w:t>. Затемнение.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 xml:space="preserve"> Ширмы (1 и 2) – увозят в кулисы. </w:t>
      </w:r>
    </w:p>
    <w:p w14:paraId="420E49A4" w14:textId="77777777" w:rsidR="0025149C" w:rsidRPr="0082637B" w:rsidRDefault="0025149C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D260A2" w14:textId="001669E7" w:rsidR="0025149C" w:rsidRPr="0025149C" w:rsidRDefault="0082637B" w:rsidP="0025149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6110F">
        <w:rPr>
          <w:rFonts w:ascii="Times New Roman" w:hAnsi="Times New Roman" w:cs="Times New Roman"/>
          <w:b/>
          <w:bCs/>
          <w:sz w:val="28"/>
          <w:szCs w:val="28"/>
        </w:rPr>
        <w:t>Действие второе:</w:t>
      </w:r>
      <w:r w:rsidRPr="0082637B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97764077"/>
      <w:r w:rsidR="00B615FE" w:rsidRPr="0025149C">
        <w:rPr>
          <w:rFonts w:ascii="Times New Roman" w:hAnsi="Times New Roman" w:cs="Times New Roman"/>
          <w:i/>
          <w:iCs/>
          <w:sz w:val="28"/>
          <w:szCs w:val="28"/>
        </w:rPr>
        <w:t>на ширмах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CD5227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="00B615FE" w:rsidRPr="0025149C">
        <w:rPr>
          <w:rFonts w:ascii="Times New Roman" w:hAnsi="Times New Roman" w:cs="Times New Roman"/>
          <w:i/>
          <w:iCs/>
          <w:sz w:val="28"/>
          <w:szCs w:val="28"/>
        </w:rPr>
        <w:t>– изображение деревенского дома. На переднем плане – двор, крыльцо.</w:t>
      </w:r>
    </w:p>
    <w:p w14:paraId="6278EE10" w14:textId="2D518C11" w:rsidR="0025149C" w:rsidRPr="0025149C" w:rsidRDefault="0082637B" w:rsidP="0025149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Небольшой, уютный дом. Занавески на окнах колышутся от свежего утреннего ветра. </w:t>
      </w:r>
      <w:bookmarkEnd w:id="2"/>
      <w:r w:rsidRPr="0025149C">
        <w:rPr>
          <w:rFonts w:ascii="Times New Roman" w:hAnsi="Times New Roman" w:cs="Times New Roman"/>
          <w:i/>
          <w:iCs/>
          <w:sz w:val="28"/>
          <w:szCs w:val="28"/>
        </w:rPr>
        <w:t>Мать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выбегает из дома навстречу сыну.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52BF647" w14:textId="539050CF" w:rsidR="0082637B" w:rsidRPr="0025149C" w:rsidRDefault="0082637B" w:rsidP="0025149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>Михаил, бледный и взволнованный, бежит к ней навстречу.</w:t>
      </w:r>
    </w:p>
    <w:p w14:paraId="0293A863" w14:textId="22C82C9E" w:rsidR="0082637B" w:rsidRPr="0025149C" w:rsidRDefault="0025149C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49C">
        <w:rPr>
          <w:rFonts w:ascii="Times New Roman" w:hAnsi="Times New Roman" w:cs="Times New Roman"/>
          <w:b/>
          <w:bCs/>
          <w:sz w:val="28"/>
          <w:szCs w:val="28"/>
        </w:rPr>
        <w:t>Михаил:</w:t>
      </w:r>
    </w:p>
    <w:p w14:paraId="68CDABDB" w14:textId="746473CD" w:rsidR="0082637B" w:rsidRPr="0025149C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Мама! Война! – кричит он, обгоняя ее.</w:t>
      </w:r>
    </w:p>
    <w:p w14:paraId="7B5BD3DB" w14:textId="4147A9FC" w:rsidR="0082637B" w:rsidRDefault="0082637B" w:rsidP="0025149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Они встречаются посреди 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>сцены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F50F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мать крепко обнимает сына</w:t>
      </w:r>
      <w:r w:rsidR="0025149C" w:rsidRPr="0025149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A1942A6" w14:textId="1002922B" w:rsidR="0025149C" w:rsidRPr="0025149C" w:rsidRDefault="0025149C" w:rsidP="0025149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49C">
        <w:rPr>
          <w:rFonts w:ascii="Times New Roman" w:hAnsi="Times New Roman" w:cs="Times New Roman"/>
          <w:b/>
          <w:bCs/>
          <w:sz w:val="28"/>
          <w:szCs w:val="28"/>
        </w:rPr>
        <w:t>Мать:</w:t>
      </w:r>
    </w:p>
    <w:p w14:paraId="5AF3DFBD" w14:textId="4DAE3517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Война… Господи, помилуй… – шепчет она, крепко прижимая Михаила к себе.</w:t>
      </w:r>
    </w:p>
    <w:p w14:paraId="2222E43E" w14:textId="2DC8FE53" w:rsidR="0082637B" w:rsidRPr="0025149C" w:rsidRDefault="0082637B" w:rsidP="0025149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>Внезапно, раздается громкий стук в дверь. Мать</w:t>
      </w:r>
      <w:r w:rsidR="00474AA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резко поворачивается в сторону двери.</w:t>
      </w:r>
    </w:p>
    <w:p w14:paraId="2F9AE6D5" w14:textId="61425030" w:rsidR="0082637B" w:rsidRPr="0025149C" w:rsidRDefault="0025149C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49C">
        <w:rPr>
          <w:rFonts w:ascii="Times New Roman" w:hAnsi="Times New Roman" w:cs="Times New Roman"/>
          <w:b/>
          <w:bCs/>
          <w:sz w:val="28"/>
          <w:szCs w:val="28"/>
        </w:rPr>
        <w:t>Мать:</w:t>
      </w:r>
    </w:p>
    <w:p w14:paraId="61615604" w14:textId="77777777" w:rsidR="0025149C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Сынок! – выдыхает она, в ее голосе – предчувствие беды.</w:t>
      </w:r>
    </w:p>
    <w:p w14:paraId="4487F0F6" w14:textId="77777777" w:rsidR="0025149C" w:rsidRDefault="0082637B" w:rsidP="0025149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>Михаил, собравшись с духом, уходит за кулисы. Наступает тягостная тишина. Через мгновение Михаил возвращается. В руках у него – повестка.</w:t>
      </w:r>
    </w:p>
    <w:p w14:paraId="7CFAC6BC" w14:textId="27C8D987" w:rsidR="0082637B" w:rsidRPr="0025149C" w:rsidRDefault="0082637B" w:rsidP="0025149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49C">
        <w:rPr>
          <w:rFonts w:ascii="Times New Roman" w:hAnsi="Times New Roman" w:cs="Times New Roman"/>
          <w:i/>
          <w:iCs/>
          <w:sz w:val="28"/>
          <w:szCs w:val="28"/>
        </w:rPr>
        <w:t xml:space="preserve">Немая сцена. В глазах матери – ужас. Она зажимает себе рот ладонью, чтобы не закричать. Михаил пристально смотрит на </w:t>
      </w:r>
      <w:r w:rsidR="004C481C">
        <w:rPr>
          <w:rFonts w:ascii="Times New Roman" w:hAnsi="Times New Roman" w:cs="Times New Roman"/>
          <w:i/>
          <w:iCs/>
          <w:sz w:val="28"/>
          <w:szCs w:val="28"/>
        </w:rPr>
        <w:t>мать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5149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149C">
        <w:rPr>
          <w:rFonts w:ascii="Times New Roman" w:hAnsi="Times New Roman" w:cs="Times New Roman"/>
          <w:i/>
          <w:iCs/>
          <w:sz w:val="28"/>
          <w:szCs w:val="28"/>
        </w:rPr>
        <w:t>Он сжимает бумагу в кулаке, затем, подумав, разжимает пальцы и бережно складывает повестку, убирает ее в нагрудный карман. В его движениях появляется решимость. Он разворачивается и уходит за кулисы, словно уходя на фронт.</w:t>
      </w:r>
    </w:p>
    <w:p w14:paraId="120FD083" w14:textId="0B789A97" w:rsidR="0082637B" w:rsidRPr="00F50F62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0F62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Мать, словно очнувшись, тянет к нему руки</w:t>
      </w:r>
      <w:r w:rsidR="00F50F6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000A24D" w14:textId="77777777" w:rsidR="00F50F62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– Сынок! – шепчет она</w:t>
      </w:r>
      <w:r w:rsidR="00F50F62">
        <w:rPr>
          <w:rFonts w:ascii="Times New Roman" w:hAnsi="Times New Roman" w:cs="Times New Roman"/>
          <w:sz w:val="28"/>
          <w:szCs w:val="28"/>
        </w:rPr>
        <w:t>.</w:t>
      </w:r>
    </w:p>
    <w:p w14:paraId="598A2130" w14:textId="5F4DCF6E" w:rsidR="00F50F62" w:rsidRDefault="0082637B" w:rsidP="00F50F62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Тишина. Пауза. Затем Михаил возвращается. Он подходит к матери, поднимает ее с колен, берет за плечи, сжимает их. Он молча уводит ее на крыльцо (лестницу справа). Они садятся на ступени. </w:t>
      </w:r>
    </w:p>
    <w:p w14:paraId="2AAD2CC5" w14:textId="018134F4" w:rsidR="0082637B" w:rsidRPr="00F50F62" w:rsidRDefault="0082637B" w:rsidP="00F50F62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r w:rsidR="004C481C">
        <w:rPr>
          <w:rFonts w:ascii="Times New Roman" w:hAnsi="Times New Roman" w:cs="Times New Roman"/>
          <w:i/>
          <w:iCs/>
          <w:sz w:val="28"/>
          <w:szCs w:val="28"/>
        </w:rPr>
        <w:t>них</w:t>
      </w:r>
      <w:r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 направлен луч света. Медленно луч света затухает, погружая сцену в затемнение. </w:t>
      </w:r>
      <w:r w:rsidR="00F50F62" w:rsidRPr="00F50F62">
        <w:rPr>
          <w:rFonts w:ascii="Times New Roman" w:hAnsi="Times New Roman" w:cs="Times New Roman"/>
          <w:i/>
          <w:iCs/>
          <w:sz w:val="28"/>
          <w:szCs w:val="28"/>
        </w:rPr>
        <w:t>На сцене п</w:t>
      </w:r>
      <w:r w:rsidRPr="00F50F62">
        <w:rPr>
          <w:rFonts w:ascii="Times New Roman" w:hAnsi="Times New Roman" w:cs="Times New Roman"/>
          <w:i/>
          <w:iCs/>
          <w:sz w:val="28"/>
          <w:szCs w:val="28"/>
        </w:rPr>
        <w:t>реобладают холодные цвета</w:t>
      </w:r>
      <w:r w:rsidR="0025149C" w:rsidRPr="00F50F6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3704AD7" w14:textId="77777777" w:rsidR="00F50F62" w:rsidRDefault="00F50F62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938A0D" w14:textId="13CFD562" w:rsidR="0082637B" w:rsidRPr="00F50F62" w:rsidRDefault="00F50F62" w:rsidP="00F50F62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3" w:name="_Hlk197284484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 номер: </w:t>
      </w:r>
      <w:r w:rsidR="0082637B"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Творческий номер в исполнении учащейся музыкальной студии Медведевой </w:t>
      </w:r>
      <w:proofErr w:type="spellStart"/>
      <w:r w:rsidR="0082637B"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Миланы</w:t>
      </w:r>
      <w:proofErr w:type="spellEnd"/>
      <w:r w:rsidR="0082637B"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Музыкальная композиция «Птицы» (</w:t>
      </w:r>
      <w:r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82637B"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Колыбельная</w:t>
      </w:r>
      <w:r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82637B" w:rsidRPr="00F50F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).</w:t>
      </w:r>
      <w:r w:rsidR="0082637B" w:rsidRPr="0082637B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="0082637B" w:rsidRPr="00F50F62">
        <w:rPr>
          <w:rFonts w:ascii="Times New Roman" w:hAnsi="Times New Roman" w:cs="Times New Roman"/>
          <w:i/>
          <w:iCs/>
          <w:sz w:val="28"/>
          <w:szCs w:val="28"/>
        </w:rPr>
        <w:t>На экран транслируется видеоряд «</w:t>
      </w:r>
      <w:r w:rsidR="00E524DB">
        <w:rPr>
          <w:rFonts w:ascii="Times New Roman" w:hAnsi="Times New Roman" w:cs="Times New Roman"/>
          <w:i/>
          <w:iCs/>
          <w:sz w:val="28"/>
          <w:szCs w:val="28"/>
        </w:rPr>
        <w:t>Улетающие птицы»</w:t>
      </w:r>
      <w:r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82637B"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r w:rsidR="00E524DB">
        <w:rPr>
          <w:rFonts w:ascii="Times New Roman" w:hAnsi="Times New Roman" w:cs="Times New Roman"/>
          <w:i/>
          <w:iCs/>
          <w:sz w:val="28"/>
          <w:szCs w:val="28"/>
        </w:rPr>
        <w:t>втором</w:t>
      </w:r>
      <w:r w:rsidR="0082637B" w:rsidRPr="00F50F62">
        <w:rPr>
          <w:rFonts w:ascii="Times New Roman" w:hAnsi="Times New Roman" w:cs="Times New Roman"/>
          <w:i/>
          <w:iCs/>
          <w:sz w:val="28"/>
          <w:szCs w:val="28"/>
        </w:rPr>
        <w:t xml:space="preserve"> куплете Михаил</w:t>
      </w:r>
      <w:r w:rsidR="004C481C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>
        <w:rPr>
          <w:rFonts w:ascii="Times New Roman" w:hAnsi="Times New Roman" w:cs="Times New Roman"/>
          <w:i/>
          <w:iCs/>
          <w:sz w:val="28"/>
          <w:szCs w:val="28"/>
        </w:rPr>
        <w:t>мать</w:t>
      </w:r>
      <w:r w:rsidR="004C48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52BF4">
        <w:rPr>
          <w:rFonts w:ascii="Times New Roman" w:hAnsi="Times New Roman" w:cs="Times New Roman"/>
          <w:i/>
          <w:iCs/>
          <w:sz w:val="28"/>
          <w:szCs w:val="28"/>
        </w:rPr>
        <w:t xml:space="preserve">(через зал) </w:t>
      </w:r>
      <w:r>
        <w:rPr>
          <w:rFonts w:ascii="Times New Roman" w:hAnsi="Times New Roman" w:cs="Times New Roman"/>
          <w:i/>
          <w:iCs/>
          <w:sz w:val="28"/>
          <w:szCs w:val="28"/>
        </w:rPr>
        <w:t>уходят за кулисы.</w:t>
      </w:r>
    </w:p>
    <w:p w14:paraId="2D240F28" w14:textId="77777777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6643E0" w14:textId="77777777" w:rsidR="0082637B" w:rsidRPr="0084523E" w:rsidRDefault="0082637B" w:rsidP="00F50F6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523E">
        <w:rPr>
          <w:rFonts w:ascii="Times New Roman" w:hAnsi="Times New Roman" w:cs="Times New Roman"/>
          <w:b/>
          <w:bCs/>
          <w:sz w:val="28"/>
          <w:szCs w:val="28"/>
        </w:rPr>
        <w:t>Действие третье: Прощание у деревца.</w:t>
      </w:r>
    </w:p>
    <w:p w14:paraId="7D46DA1D" w14:textId="6271BA8D" w:rsidR="0082637B" w:rsidRPr="00F850B1" w:rsidRDefault="0082637B" w:rsidP="004D5F29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850B1">
        <w:rPr>
          <w:rFonts w:ascii="Times New Roman" w:hAnsi="Times New Roman" w:cs="Times New Roman"/>
          <w:i/>
          <w:iCs/>
          <w:sz w:val="28"/>
          <w:szCs w:val="28"/>
        </w:rPr>
        <w:t xml:space="preserve">Свет постепенно рассеивается. На авансцене, чуть в стороне, слабо подсвечено небольшое деревце. На коре вырезаны буквы </w:t>
      </w:r>
      <w:r w:rsidR="006F2EE2" w:rsidRPr="00F850B1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F850B1">
        <w:rPr>
          <w:rFonts w:ascii="Times New Roman" w:hAnsi="Times New Roman" w:cs="Times New Roman"/>
          <w:i/>
          <w:iCs/>
          <w:sz w:val="28"/>
          <w:szCs w:val="28"/>
        </w:rPr>
        <w:t>М+М</w:t>
      </w:r>
      <w:r w:rsidR="006F2EE2" w:rsidRPr="00F850B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850B1">
        <w:rPr>
          <w:rFonts w:ascii="Times New Roman" w:hAnsi="Times New Roman" w:cs="Times New Roman"/>
          <w:i/>
          <w:iCs/>
          <w:sz w:val="28"/>
          <w:szCs w:val="28"/>
        </w:rPr>
        <w:t xml:space="preserve"> в сердечке. Свет должен быть мягким</w:t>
      </w:r>
      <w:r w:rsidR="006F2EE2" w:rsidRPr="00F850B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22A8066" w14:textId="79BE6D07" w:rsidR="0082637B" w:rsidRPr="00F850B1" w:rsidRDefault="0082637B" w:rsidP="00F850B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850B1">
        <w:rPr>
          <w:rFonts w:ascii="Times New Roman" w:hAnsi="Times New Roman" w:cs="Times New Roman"/>
          <w:i/>
          <w:iCs/>
          <w:sz w:val="28"/>
          <w:szCs w:val="28"/>
        </w:rPr>
        <w:t xml:space="preserve">Ширма 1 (слева): Изображение мирного сельского пейзажа. Поля, луга, вдалеке – колокольня церкви. </w:t>
      </w:r>
    </w:p>
    <w:p w14:paraId="0597F843" w14:textId="4BD18396" w:rsidR="0082637B" w:rsidRPr="00577D18" w:rsidRDefault="0082637B" w:rsidP="00577D1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850B1">
        <w:rPr>
          <w:rFonts w:ascii="Times New Roman" w:hAnsi="Times New Roman" w:cs="Times New Roman"/>
          <w:i/>
          <w:iCs/>
          <w:sz w:val="28"/>
          <w:szCs w:val="28"/>
        </w:rPr>
        <w:t xml:space="preserve">Ширма 2 (справа): Продолжение пейзажа с </w:t>
      </w:r>
      <w:r w:rsidR="00F850B1" w:rsidRPr="00F850B1">
        <w:rPr>
          <w:rFonts w:ascii="Times New Roman" w:hAnsi="Times New Roman" w:cs="Times New Roman"/>
          <w:i/>
          <w:iCs/>
          <w:sz w:val="28"/>
          <w:szCs w:val="28"/>
        </w:rPr>
        <w:t>ширмы</w:t>
      </w:r>
      <w:r w:rsidR="00F850B1">
        <w:rPr>
          <w:rFonts w:ascii="Times New Roman" w:hAnsi="Times New Roman" w:cs="Times New Roman"/>
          <w:i/>
          <w:iCs/>
          <w:sz w:val="28"/>
          <w:szCs w:val="28"/>
        </w:rPr>
        <w:t xml:space="preserve"> 1</w:t>
      </w:r>
      <w:r w:rsidR="00F850B1" w:rsidRPr="00F850B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77D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77D18">
        <w:rPr>
          <w:rFonts w:ascii="Times New Roman" w:hAnsi="Times New Roman" w:cs="Times New Roman"/>
          <w:i/>
          <w:iCs/>
          <w:sz w:val="28"/>
          <w:szCs w:val="28"/>
        </w:rPr>
        <w:t>Михаил и Мария подходят к деревцу. Мария касается вырезанных букв кончиками пальцев.</w:t>
      </w:r>
    </w:p>
    <w:p w14:paraId="27B7CC63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Мария: </w:t>
      </w:r>
    </w:p>
    <w:p w14:paraId="321BD24C" w14:textId="3542DFA4" w:rsidR="0082637B" w:rsidRPr="0082637B" w:rsidRDefault="00577D1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Помнишь, как мы это вырезали? Глупые были. Думали, что так навсегда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4BD503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Михаил: </w:t>
      </w:r>
    </w:p>
    <w:p w14:paraId="19455841" w14:textId="2EA9E6CF" w:rsidR="0082637B" w:rsidRPr="00577D18" w:rsidRDefault="00577D18" w:rsidP="0082637B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Не глупые. Просто молодые. И верили в то, что любовь может все. И сейчас верю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2637B" w:rsidRPr="00577D18">
        <w:rPr>
          <w:rFonts w:ascii="Times New Roman" w:hAnsi="Times New Roman" w:cs="Times New Roman"/>
          <w:i/>
          <w:iCs/>
          <w:sz w:val="28"/>
          <w:szCs w:val="28"/>
        </w:rPr>
        <w:t>Он бережно берёт её руку в свою.</w:t>
      </w:r>
    </w:p>
    <w:p w14:paraId="295A49A9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Михаил: </w:t>
      </w:r>
    </w:p>
    <w:p w14:paraId="145784D1" w14:textId="39788EB5" w:rsidR="0082637B" w:rsidRPr="0082637B" w:rsidRDefault="00577D1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Я вернусь, Марусь. Обязательно вернусь. И мы снова будем здесь сидеть, смотреть на этот рассвет. И ничего нам не помешает.</w:t>
      </w:r>
    </w:p>
    <w:p w14:paraId="79D78EFE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Мария: </w:t>
      </w:r>
    </w:p>
    <w:p w14:paraId="7C8EF92C" w14:textId="423560CE" w:rsidR="0082637B" w:rsidRPr="0082637B" w:rsidRDefault="00577D1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Верю. Жду. Всегда буду ждать. Только береги себя, Миша. Очень прошу.</w:t>
      </w:r>
    </w:p>
    <w:p w14:paraId="13FA167B" w14:textId="77777777" w:rsidR="0082637B" w:rsidRPr="00577D18" w:rsidRDefault="0082637B" w:rsidP="0082637B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77D18">
        <w:rPr>
          <w:rFonts w:ascii="Times New Roman" w:hAnsi="Times New Roman" w:cs="Times New Roman"/>
          <w:i/>
          <w:iCs/>
          <w:sz w:val="28"/>
          <w:szCs w:val="28"/>
        </w:rPr>
        <w:t>Мария достает из кармана синий платочек.</w:t>
      </w:r>
    </w:p>
    <w:p w14:paraId="7D8DDA95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Мария: </w:t>
      </w:r>
    </w:p>
    <w:p w14:paraId="7C3D2C25" w14:textId="066FD55C" w:rsidR="0082637B" w:rsidRPr="0082637B" w:rsidRDefault="00577D1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— Это</w:t>
      </w:r>
      <w:r w:rsidR="0082637B" w:rsidRPr="0082637B">
        <w:rPr>
          <w:rFonts w:ascii="Times New Roman" w:hAnsi="Times New Roman" w:cs="Times New Roman"/>
          <w:sz w:val="28"/>
          <w:szCs w:val="28"/>
        </w:rPr>
        <w:t xml:space="preserve"> тебе. Сама вышивала. От беды оберегать будет.</w:t>
      </w:r>
    </w:p>
    <w:p w14:paraId="6CDDBFDC" w14:textId="77777777" w:rsidR="00577D18" w:rsidRPr="00577D1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 xml:space="preserve">Михаил: </w:t>
      </w:r>
    </w:p>
    <w:p w14:paraId="51D381E0" w14:textId="122357BE" w:rsidR="0082637B" w:rsidRPr="0082637B" w:rsidRDefault="00577D1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Спасибо, родная. Буду носить его всегда с собой.</w:t>
      </w:r>
    </w:p>
    <w:p w14:paraId="3A2A40B9" w14:textId="70E9D1B0" w:rsidR="0082637B" w:rsidRPr="00577D18" w:rsidRDefault="0082637B" w:rsidP="00577D1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77D18">
        <w:rPr>
          <w:rFonts w:ascii="Times New Roman" w:hAnsi="Times New Roman" w:cs="Times New Roman"/>
          <w:i/>
          <w:iCs/>
          <w:sz w:val="28"/>
          <w:szCs w:val="28"/>
        </w:rPr>
        <w:t xml:space="preserve">Они обнимаются. Долго и молча. </w:t>
      </w:r>
    </w:p>
    <w:p w14:paraId="18DF7DFE" w14:textId="451F57EC" w:rsidR="0082637B" w:rsidRPr="00577D18" w:rsidRDefault="00577D18" w:rsidP="00577D18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4" w:name="_Hlk197284511"/>
      <w:r w:rsidRPr="00577D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номер: звучит</w:t>
      </w:r>
      <w:r w:rsidR="0082637B" w:rsidRPr="00577D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тихая, печальная мелодия, переходящая в «Синий платочек». На сцене танцевальный ансамбль «Жемчужина».</w:t>
      </w:r>
    </w:p>
    <w:bookmarkEnd w:id="4"/>
    <w:p w14:paraId="50F14866" w14:textId="7468D0BC" w:rsidR="0082637B" w:rsidRPr="00577D18" w:rsidRDefault="0082637B" w:rsidP="00577D1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77D18">
        <w:rPr>
          <w:rFonts w:ascii="Times New Roman" w:hAnsi="Times New Roman" w:cs="Times New Roman"/>
          <w:i/>
          <w:iCs/>
          <w:sz w:val="28"/>
          <w:szCs w:val="28"/>
        </w:rPr>
        <w:t xml:space="preserve">Свет медленно гаснет, оставляя лишь слабый луч на деревце и вырезанные буквы </w:t>
      </w:r>
      <w:r w:rsidR="00577D18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577D18">
        <w:rPr>
          <w:rFonts w:ascii="Times New Roman" w:hAnsi="Times New Roman" w:cs="Times New Roman"/>
          <w:i/>
          <w:iCs/>
          <w:sz w:val="28"/>
          <w:szCs w:val="28"/>
        </w:rPr>
        <w:t>М+М</w:t>
      </w:r>
      <w:r w:rsidR="00577D18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577D1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B96F5BD" w14:textId="77777777" w:rsidR="00E524DB" w:rsidRDefault="00E524D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EE56FD" w14:textId="77777777" w:rsidR="00831F49" w:rsidRPr="0082637B" w:rsidRDefault="00831F49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6B8994" w14:textId="77777777" w:rsidR="0082637B" w:rsidRPr="0084523E" w:rsidRDefault="0082637B" w:rsidP="00577D18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D18">
        <w:rPr>
          <w:rFonts w:ascii="Times New Roman" w:hAnsi="Times New Roman" w:cs="Times New Roman"/>
          <w:b/>
          <w:bCs/>
          <w:sz w:val="28"/>
          <w:szCs w:val="28"/>
        </w:rPr>
        <w:t>Действие четвёртое:</w:t>
      </w:r>
      <w:r w:rsidRPr="0082637B">
        <w:rPr>
          <w:rFonts w:ascii="Times New Roman" w:hAnsi="Times New Roman" w:cs="Times New Roman"/>
          <w:sz w:val="28"/>
          <w:szCs w:val="28"/>
        </w:rPr>
        <w:t xml:space="preserve"> </w:t>
      </w:r>
      <w:r w:rsidRPr="0084523E">
        <w:rPr>
          <w:rFonts w:ascii="Times New Roman" w:hAnsi="Times New Roman" w:cs="Times New Roman"/>
          <w:b/>
          <w:bCs/>
          <w:sz w:val="28"/>
          <w:szCs w:val="28"/>
        </w:rPr>
        <w:t>Проводы на фронт. Вокзал.</w:t>
      </w:r>
    </w:p>
    <w:p w14:paraId="43ED83F8" w14:textId="6E28CD87" w:rsidR="0082637B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>Свет постепенно нарастает. На сцене – вокзал. Шум толпы, гудки паровозов, объявления диктора.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Ширма 1 (слева): </w:t>
      </w:r>
      <w:r w:rsidR="00577D18" w:rsidRPr="0084523E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митация стены вокзала. Объявления, плакаты военной поры.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Ширма 2 (справа)</w:t>
      </w:r>
      <w:r w:rsidR="00577D18" w:rsidRPr="0084523E">
        <w:rPr>
          <w:rFonts w:ascii="Times New Roman" w:hAnsi="Times New Roman" w:cs="Times New Roman"/>
          <w:i/>
          <w:iCs/>
          <w:sz w:val="28"/>
          <w:szCs w:val="28"/>
        </w:rPr>
        <w:t>: то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 же, что и ширма 1, но с противоположной стороны сцены.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Главный экран: Видеоряд с проводами на фронт. Документальные кадры, хроника, фотографии. Движение поезда – эффект приближения и удаления.</w:t>
      </w:r>
      <w:r w:rsidRPr="008263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EC94CB" w14:textId="77777777" w:rsidR="0082637B" w:rsidRPr="0084523E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>Реквизит: Чемоданы, узлы, платки, скамейки, флаги, гармонь.</w:t>
      </w:r>
    </w:p>
    <w:p w14:paraId="5414DF1A" w14:textId="77777777" w:rsidR="0082637B" w:rsidRPr="0084523E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>Костюмы: Мобилизованные в военной форме (кто-то уже одет, кто-то переодевается), женщины в платках, дети.</w:t>
      </w:r>
    </w:p>
    <w:p w14:paraId="3FBFBA7E" w14:textId="77777777" w:rsidR="0082637B" w:rsidRPr="0084523E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>Сценический свет: Яркий, динамичный. Имитация света прожекторов, блики от металла.</w:t>
      </w:r>
    </w:p>
    <w:p w14:paraId="396249A4" w14:textId="4C046734" w:rsidR="0082637B" w:rsidRPr="0084523E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Музыка: 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Прощание славянки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 xml:space="preserve"> (марш), обрывки разговоров, плач, крики 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Ура!</w:t>
      </w:r>
      <w:r w:rsidR="0084523E" w:rsidRPr="0084523E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84523E">
        <w:rPr>
          <w:rFonts w:ascii="Times New Roman" w:hAnsi="Times New Roman" w:cs="Times New Roman"/>
          <w:i/>
          <w:iCs/>
          <w:sz w:val="28"/>
          <w:szCs w:val="28"/>
        </w:rPr>
        <w:t>, гудки паровозов, голос диктора вокзала.</w:t>
      </w:r>
    </w:p>
    <w:p w14:paraId="1BDF79F1" w14:textId="1C77B73B" w:rsidR="0082637B" w:rsidRPr="0084523E" w:rsidRDefault="0082637B" w:rsidP="0084523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523E">
        <w:rPr>
          <w:rFonts w:ascii="Times New Roman" w:hAnsi="Times New Roman" w:cs="Times New Roman"/>
          <w:i/>
          <w:iCs/>
          <w:sz w:val="28"/>
          <w:szCs w:val="28"/>
        </w:rPr>
        <w:t>На сцене – хаос и суматоха. Люди прощаются, обнимаются, плачут. Матери благословляют сыновей. Жёны целуют мужей. Дети цепляются за отцов.</w:t>
      </w:r>
    </w:p>
    <w:p w14:paraId="69B378E0" w14:textId="4AA16684" w:rsidR="0082637B" w:rsidRPr="00E17CAC" w:rsidRDefault="0082637B" w:rsidP="00E17CA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7CAC">
        <w:rPr>
          <w:rFonts w:ascii="Times New Roman" w:hAnsi="Times New Roman" w:cs="Times New Roman"/>
          <w:i/>
          <w:iCs/>
          <w:sz w:val="28"/>
          <w:szCs w:val="28"/>
        </w:rPr>
        <w:t>Особенно выделяются несколько групп:</w:t>
      </w:r>
      <w:r w:rsidR="00E17CAC" w:rsidRPr="00E17CAC">
        <w:rPr>
          <w:rFonts w:ascii="Times New Roman" w:hAnsi="Times New Roman" w:cs="Times New Roman"/>
          <w:i/>
          <w:iCs/>
          <w:sz w:val="28"/>
          <w:szCs w:val="28"/>
        </w:rPr>
        <w:t xml:space="preserve"> с</w:t>
      </w:r>
      <w:r w:rsidRPr="00E17CAC">
        <w:rPr>
          <w:rFonts w:ascii="Times New Roman" w:hAnsi="Times New Roman" w:cs="Times New Roman"/>
          <w:i/>
          <w:iCs/>
          <w:sz w:val="28"/>
          <w:szCs w:val="28"/>
        </w:rPr>
        <w:t>тарая женщина, крестит внука, уходящего на фронт</w:t>
      </w:r>
      <w:r w:rsidR="00E17CAC" w:rsidRPr="00E17CAC">
        <w:rPr>
          <w:rFonts w:ascii="Times New Roman" w:hAnsi="Times New Roman" w:cs="Times New Roman"/>
          <w:i/>
          <w:iCs/>
          <w:sz w:val="28"/>
          <w:szCs w:val="28"/>
        </w:rPr>
        <w:t>, м</w:t>
      </w:r>
      <w:r w:rsidRPr="00E17CAC">
        <w:rPr>
          <w:rFonts w:ascii="Times New Roman" w:hAnsi="Times New Roman" w:cs="Times New Roman"/>
          <w:i/>
          <w:iCs/>
          <w:sz w:val="28"/>
          <w:szCs w:val="28"/>
        </w:rPr>
        <w:t>олодая жена, безутешно плачет, прижавшись к мужу</w:t>
      </w:r>
      <w:r w:rsidR="00E17CAC" w:rsidRPr="00E17CAC">
        <w:rPr>
          <w:rFonts w:ascii="Times New Roman" w:hAnsi="Times New Roman" w:cs="Times New Roman"/>
          <w:i/>
          <w:iCs/>
          <w:sz w:val="28"/>
          <w:szCs w:val="28"/>
        </w:rPr>
        <w:t>, д</w:t>
      </w:r>
      <w:r w:rsidRPr="00E17CAC">
        <w:rPr>
          <w:rFonts w:ascii="Times New Roman" w:hAnsi="Times New Roman" w:cs="Times New Roman"/>
          <w:i/>
          <w:iCs/>
          <w:sz w:val="28"/>
          <w:szCs w:val="28"/>
        </w:rPr>
        <w:t>ети, машут вслед уходящему поезду</w:t>
      </w:r>
      <w:r w:rsidR="00E17CAC" w:rsidRPr="00E17CA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E17CAC">
        <w:rPr>
          <w:rFonts w:ascii="Times New Roman" w:hAnsi="Times New Roman" w:cs="Times New Roman"/>
          <w:i/>
          <w:iCs/>
          <w:sz w:val="28"/>
          <w:szCs w:val="28"/>
        </w:rPr>
        <w:t>Несколько бойцов, играют на гармони и поют патриотическую песню.</w:t>
      </w:r>
      <w:r w:rsidR="00E17CAC" w:rsidRPr="00E17C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17CAC">
        <w:rPr>
          <w:rFonts w:ascii="Times New Roman" w:hAnsi="Times New Roman" w:cs="Times New Roman"/>
          <w:i/>
          <w:iCs/>
          <w:sz w:val="28"/>
          <w:szCs w:val="28"/>
        </w:rPr>
        <w:t>В центре этой толпы – Михаил. Рядом с ним – Мария и мать с сестренкой. Мать пытается сдержать слёзы.</w:t>
      </w:r>
    </w:p>
    <w:p w14:paraId="26CDC91F" w14:textId="77777777" w:rsidR="00E17CAC" w:rsidRPr="00E17CAC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7CAC">
        <w:rPr>
          <w:rFonts w:ascii="Times New Roman" w:hAnsi="Times New Roman" w:cs="Times New Roman"/>
          <w:b/>
          <w:bCs/>
          <w:sz w:val="28"/>
          <w:szCs w:val="28"/>
        </w:rPr>
        <w:t xml:space="preserve">Мать: </w:t>
      </w:r>
    </w:p>
    <w:p w14:paraId="25311D24" w14:textId="0E43D0F4" w:rsidR="0082637B" w:rsidRPr="0082637B" w:rsidRDefault="00E17CAC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637B" w:rsidRPr="0082637B">
        <w:rPr>
          <w:rFonts w:ascii="Times New Roman" w:hAnsi="Times New Roman" w:cs="Times New Roman"/>
          <w:sz w:val="28"/>
          <w:szCs w:val="28"/>
        </w:rPr>
        <w:t>Пиши, сынок. Обязательно пиши. Мы будем ждать. Молиться будем за тебя.</w:t>
      </w:r>
    </w:p>
    <w:p w14:paraId="412AC592" w14:textId="77777777" w:rsidR="00E17CAC" w:rsidRPr="00E17CAC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7CAC">
        <w:rPr>
          <w:rFonts w:ascii="Times New Roman" w:hAnsi="Times New Roman" w:cs="Times New Roman"/>
          <w:b/>
          <w:bCs/>
          <w:sz w:val="28"/>
          <w:szCs w:val="28"/>
        </w:rPr>
        <w:t xml:space="preserve">Михаил: </w:t>
      </w:r>
    </w:p>
    <w:p w14:paraId="6837B9E7" w14:textId="360741DD" w:rsidR="0082637B" w:rsidRPr="0082637B" w:rsidRDefault="00E17CAC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7B" w:rsidRPr="0082637B">
        <w:rPr>
          <w:rFonts w:ascii="Times New Roman" w:hAnsi="Times New Roman" w:cs="Times New Roman"/>
          <w:sz w:val="28"/>
          <w:szCs w:val="28"/>
        </w:rPr>
        <w:t xml:space="preserve">Хорошо, мама. Обязательно буду писать. Вы тоже берегите себя. </w:t>
      </w:r>
    </w:p>
    <w:p w14:paraId="3CE3CC3A" w14:textId="77777777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37B">
        <w:rPr>
          <w:rFonts w:ascii="Times New Roman" w:hAnsi="Times New Roman" w:cs="Times New Roman"/>
          <w:sz w:val="28"/>
          <w:szCs w:val="28"/>
        </w:rPr>
        <w:t>Мария молчит. Она держит Михаила за руку, словно боясь, что он исчезнет.</w:t>
      </w:r>
    </w:p>
    <w:p w14:paraId="7E57ADEC" w14:textId="77777777" w:rsidR="00E17CAC" w:rsidRPr="00E17CAC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7CAC">
        <w:rPr>
          <w:rFonts w:ascii="Times New Roman" w:hAnsi="Times New Roman" w:cs="Times New Roman"/>
          <w:b/>
          <w:bCs/>
          <w:sz w:val="28"/>
          <w:szCs w:val="28"/>
        </w:rPr>
        <w:t xml:space="preserve">Мария: </w:t>
      </w:r>
    </w:p>
    <w:p w14:paraId="0A1EA9D6" w14:textId="2945F0C4" w:rsidR="0082637B" w:rsidRPr="0082637B" w:rsidRDefault="00E17CAC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7B" w:rsidRPr="0082637B">
        <w:rPr>
          <w:rFonts w:ascii="Times New Roman" w:hAnsi="Times New Roman" w:cs="Times New Roman"/>
          <w:sz w:val="28"/>
          <w:szCs w:val="28"/>
        </w:rPr>
        <w:t>Я буду ждать. Каждую минуту буду ждать. Возвращайся, Миша. Возвращайся живым.</w:t>
      </w:r>
    </w:p>
    <w:p w14:paraId="4AB0C08D" w14:textId="3FFF88A5" w:rsidR="0082637B" w:rsidRPr="003E6B38" w:rsidRDefault="0082637B" w:rsidP="003E6B3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E6B38">
        <w:rPr>
          <w:rFonts w:ascii="Times New Roman" w:hAnsi="Times New Roman" w:cs="Times New Roman"/>
          <w:i/>
          <w:iCs/>
          <w:sz w:val="28"/>
          <w:szCs w:val="28"/>
        </w:rPr>
        <w:t xml:space="preserve">Объявление по вокзалу: </w:t>
      </w:r>
      <w:r w:rsidR="003E6B38" w:rsidRPr="003E6B38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3E6B38">
        <w:rPr>
          <w:rFonts w:ascii="Times New Roman" w:hAnsi="Times New Roman" w:cs="Times New Roman"/>
          <w:i/>
          <w:iCs/>
          <w:sz w:val="28"/>
          <w:szCs w:val="28"/>
        </w:rPr>
        <w:t>Поезд № 3 на фронт отправляется через пять минут. Просьба провожающих покинуть вагоны!</w:t>
      </w:r>
      <w:r w:rsidR="003E6B38" w:rsidRPr="003E6B38">
        <w:rPr>
          <w:rFonts w:ascii="Times New Roman" w:hAnsi="Times New Roman" w:cs="Times New Roman"/>
          <w:i/>
          <w:iCs/>
          <w:sz w:val="28"/>
          <w:szCs w:val="28"/>
        </w:rPr>
        <w:t xml:space="preserve">». </w:t>
      </w:r>
      <w:r w:rsidRPr="003E6B38">
        <w:rPr>
          <w:rFonts w:ascii="Times New Roman" w:hAnsi="Times New Roman" w:cs="Times New Roman"/>
          <w:i/>
          <w:iCs/>
          <w:sz w:val="28"/>
          <w:szCs w:val="28"/>
        </w:rPr>
        <w:t>Михаил обнимает мать и Марию.</w:t>
      </w:r>
    </w:p>
    <w:p w14:paraId="67CD1A6F" w14:textId="77777777" w:rsidR="003E6B38" w:rsidRPr="003E6B38" w:rsidRDefault="0082637B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38">
        <w:rPr>
          <w:rFonts w:ascii="Times New Roman" w:hAnsi="Times New Roman" w:cs="Times New Roman"/>
          <w:b/>
          <w:bCs/>
          <w:sz w:val="28"/>
          <w:szCs w:val="28"/>
        </w:rPr>
        <w:t xml:space="preserve">Михаил: </w:t>
      </w:r>
    </w:p>
    <w:p w14:paraId="79D7BE0E" w14:textId="2A3B329A" w:rsidR="0082637B" w:rsidRPr="0082637B" w:rsidRDefault="003E6B38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7B" w:rsidRPr="0082637B">
        <w:rPr>
          <w:rFonts w:ascii="Times New Roman" w:hAnsi="Times New Roman" w:cs="Times New Roman"/>
          <w:sz w:val="28"/>
          <w:szCs w:val="28"/>
        </w:rPr>
        <w:t>Скоро вернусь!</w:t>
      </w:r>
    </w:p>
    <w:p w14:paraId="64A3214F" w14:textId="15AAE7D7" w:rsidR="0082637B" w:rsidRPr="003E6B38" w:rsidRDefault="0082637B" w:rsidP="003E6B3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E6B38">
        <w:rPr>
          <w:rFonts w:ascii="Times New Roman" w:hAnsi="Times New Roman" w:cs="Times New Roman"/>
          <w:i/>
          <w:iCs/>
          <w:sz w:val="28"/>
          <w:szCs w:val="28"/>
        </w:rPr>
        <w:t>Он запрыгивает в вагон. Поезд трогается. Мария и мать</w:t>
      </w:r>
      <w:r w:rsidR="00AD36D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E6B38">
        <w:rPr>
          <w:rFonts w:ascii="Times New Roman" w:hAnsi="Times New Roman" w:cs="Times New Roman"/>
          <w:i/>
          <w:iCs/>
          <w:sz w:val="28"/>
          <w:szCs w:val="28"/>
        </w:rPr>
        <w:t xml:space="preserve">машут </w:t>
      </w:r>
      <w:r w:rsidR="00AD36D1">
        <w:rPr>
          <w:rFonts w:ascii="Times New Roman" w:hAnsi="Times New Roman" w:cs="Times New Roman"/>
          <w:i/>
          <w:iCs/>
          <w:sz w:val="28"/>
          <w:szCs w:val="28"/>
        </w:rPr>
        <w:t>вслед уходящему поезду.</w:t>
      </w:r>
    </w:p>
    <w:p w14:paraId="642F93B3" w14:textId="12510442" w:rsidR="00AD36D1" w:rsidRPr="00AD36D1" w:rsidRDefault="0082637B" w:rsidP="00AD36D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D36D1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– хроника военных лет - отправка на фронт. Поезд уходит вдаль. </w:t>
      </w:r>
      <w:r w:rsidR="008143AF">
        <w:rPr>
          <w:rFonts w:ascii="Times New Roman" w:hAnsi="Times New Roman" w:cs="Times New Roman"/>
          <w:i/>
          <w:iCs/>
          <w:sz w:val="28"/>
          <w:szCs w:val="28"/>
        </w:rPr>
        <w:t xml:space="preserve">Участники действия замирают. </w:t>
      </w:r>
    </w:p>
    <w:p w14:paraId="3565F14D" w14:textId="3034F96C" w:rsidR="0082637B" w:rsidRPr="00AD36D1" w:rsidRDefault="001507D5" w:rsidP="00AD36D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5" w:name="_Hlk197284532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3</w:t>
      </w:r>
      <w:r w:rsidR="00AD36D1" w:rsidRPr="00AD36D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на сцене учащийся музыкальной студии </w:t>
      </w:r>
      <w:proofErr w:type="spellStart"/>
      <w:r w:rsidR="00AD36D1" w:rsidRPr="00AD36D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Комирский</w:t>
      </w:r>
      <w:proofErr w:type="spellEnd"/>
      <w:r w:rsidR="00AD36D1" w:rsidRPr="00AD36D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Роман, музыкально произведение «Полюшко-поле».</w:t>
      </w:r>
      <w:r w:rsidR="00AD36D1" w:rsidRPr="00AD36D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End w:id="5"/>
      <w:r w:rsidR="00AD36D1" w:rsidRPr="00AD36D1">
        <w:rPr>
          <w:rFonts w:ascii="Times New Roman" w:hAnsi="Times New Roman" w:cs="Times New Roman"/>
          <w:i/>
          <w:iCs/>
          <w:sz w:val="28"/>
          <w:szCs w:val="28"/>
        </w:rPr>
        <w:t>После номера раздается з</w:t>
      </w:r>
      <w:r w:rsidR="0082637B" w:rsidRPr="00AD36D1">
        <w:rPr>
          <w:rFonts w:ascii="Times New Roman" w:hAnsi="Times New Roman" w:cs="Times New Roman"/>
          <w:i/>
          <w:iCs/>
          <w:sz w:val="28"/>
          <w:szCs w:val="28"/>
        </w:rPr>
        <w:t>вук уходящего поезда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 xml:space="preserve">. Фонограмма </w:t>
      </w:r>
      <w:r w:rsidR="0082637B" w:rsidRPr="00AD36D1">
        <w:rPr>
          <w:rFonts w:ascii="Times New Roman" w:hAnsi="Times New Roman" w:cs="Times New Roman"/>
          <w:i/>
          <w:iCs/>
          <w:sz w:val="28"/>
          <w:szCs w:val="28"/>
        </w:rPr>
        <w:t>постепенно стихает.</w:t>
      </w:r>
      <w:r w:rsidR="00AD36D1" w:rsidRPr="00AD36D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2637B" w:rsidRPr="00AD36D1">
        <w:rPr>
          <w:rFonts w:ascii="Times New Roman" w:hAnsi="Times New Roman" w:cs="Times New Roman"/>
          <w:i/>
          <w:iCs/>
          <w:sz w:val="28"/>
          <w:szCs w:val="28"/>
        </w:rPr>
        <w:t>Свет медленно гаснет. Звучит эхо гудка паровоза.</w:t>
      </w:r>
      <w:r w:rsidR="008143AF">
        <w:rPr>
          <w:rFonts w:ascii="Times New Roman" w:hAnsi="Times New Roman" w:cs="Times New Roman"/>
          <w:i/>
          <w:iCs/>
          <w:sz w:val="28"/>
          <w:szCs w:val="28"/>
        </w:rPr>
        <w:t xml:space="preserve"> Массовка уходит со сцены.</w:t>
      </w:r>
    </w:p>
    <w:p w14:paraId="5BEE067F" w14:textId="77777777" w:rsidR="001507D5" w:rsidRDefault="001507D5" w:rsidP="00E32029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6" w:name="_Hlk197284551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="00E32029" w:rsidRPr="00E320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н</w:t>
      </w:r>
      <w:r w:rsidR="0082637B" w:rsidRPr="00E320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 сцене </w:t>
      </w:r>
      <w:r w:rsidR="00E32029" w:rsidRPr="00E320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вокальный ансамбль</w:t>
      </w:r>
      <w:r w:rsidR="0082637B" w:rsidRPr="00E320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«Успех», музыкальная композиция «Плечом к плечу».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22E6F77B" w14:textId="708A7B8F" w:rsidR="0082637B" w:rsidRPr="001507D5" w:rsidRDefault="001507D5" w:rsidP="00E32029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7" w:name="_Hlk198221755"/>
      <w:bookmarkEnd w:id="6"/>
      <w:r w:rsidRPr="001507D5">
        <w:rPr>
          <w:rFonts w:ascii="Times New Roman" w:hAnsi="Times New Roman" w:cs="Times New Roman"/>
          <w:i/>
          <w:iCs/>
          <w:sz w:val="28"/>
          <w:szCs w:val="28"/>
        </w:rPr>
        <w:t>Затемнение. Звучит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 xml:space="preserve"> фонограмма «В</w:t>
      </w:r>
      <w:r w:rsidRPr="001507D5">
        <w:rPr>
          <w:rFonts w:ascii="Times New Roman" w:hAnsi="Times New Roman" w:cs="Times New Roman"/>
          <w:i/>
          <w:iCs/>
          <w:sz w:val="28"/>
          <w:szCs w:val="28"/>
        </w:rPr>
        <w:t>оздушная тревога</w:t>
      </w:r>
      <w:r w:rsidR="00142E86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1507D5"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Тишина. </w:t>
      </w:r>
    </w:p>
    <w:p w14:paraId="12F82511" w14:textId="77777777" w:rsidR="007A45D1" w:rsidRDefault="001507D5" w:rsidP="00E32029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8" w:name="_Hlk197284564"/>
      <w:bookmarkEnd w:id="7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 номер: на сцене театральная студия «Атмосфера» (средние группы) с инсценировкой на стихи Р. Рождественского «Баллада о маленьком человеке</w:t>
      </w:r>
      <w:r w:rsidRPr="007A45D1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bookmarkEnd w:id="8"/>
    <w:p w14:paraId="5C1538A6" w14:textId="77777777" w:rsidR="001E1E55" w:rsidRDefault="001E1E55" w:rsidP="001E1E55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E1E55">
        <w:rPr>
          <w:rFonts w:ascii="Times New Roman" w:hAnsi="Times New Roman" w:cs="Times New Roman"/>
          <w:i/>
          <w:iCs/>
          <w:sz w:val="28"/>
          <w:szCs w:val="28"/>
        </w:rPr>
        <w:t>По окончании номера ребята уходят в глубь сцены (остаются на сцене), на передний план выходит танцевальный ансамбль студии общего эстетического воспитания детей (СОЭР, малыши). Одновременно из-за кулис выходят участники вокального ансамбля «Гармония» (средняя группа), также рассаживаются по местам в глубине сцены.</w:t>
      </w:r>
    </w:p>
    <w:p w14:paraId="70AAD596" w14:textId="77777777" w:rsidR="001E1E55" w:rsidRPr="001E1E55" w:rsidRDefault="001E1E55" w:rsidP="001E1E55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09371B7" w14:textId="5A3CFC06" w:rsidR="00D621CE" w:rsidRPr="00D621CE" w:rsidRDefault="00D621CE" w:rsidP="00E32029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1CE">
        <w:rPr>
          <w:rFonts w:ascii="Times New Roman" w:hAnsi="Times New Roman" w:cs="Times New Roman"/>
          <w:b/>
          <w:bCs/>
          <w:sz w:val="28"/>
          <w:szCs w:val="28"/>
        </w:rPr>
        <w:t>Действие пятое: Детский сад</w:t>
      </w:r>
      <w:r w:rsidR="008143AF">
        <w:rPr>
          <w:rFonts w:ascii="Times New Roman" w:hAnsi="Times New Roman" w:cs="Times New Roman"/>
          <w:b/>
          <w:bCs/>
          <w:sz w:val="28"/>
          <w:szCs w:val="28"/>
        </w:rPr>
        <w:t xml:space="preserve">. Бомбоубежище. </w:t>
      </w:r>
    </w:p>
    <w:p w14:paraId="21764510" w14:textId="18CBB244" w:rsidR="001507D5" w:rsidRPr="001E1E55" w:rsidRDefault="007A45D1" w:rsidP="001507D5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9" w:name="_Hlk197284581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1507D5" w:rsidRPr="001507D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на сцене танцевальный ансамбль студии общего эстетического воспитания детей (СОЭР, малыши). Танцевальный номер «Птицы».</w:t>
      </w:r>
      <w:r w:rsidR="003D3C3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bookmarkEnd w:id="9"/>
      <w:r w:rsidR="003D3C36" w:rsidRPr="001E1E55">
        <w:rPr>
          <w:rFonts w:ascii="Times New Roman" w:hAnsi="Times New Roman" w:cs="Times New Roman"/>
          <w:i/>
          <w:iCs/>
          <w:sz w:val="28"/>
          <w:szCs w:val="28"/>
        </w:rPr>
        <w:t>По окончании номера участники танцевального ансамбля остаются на месте, рассаживаются на свободные места</w:t>
      </w:r>
      <w:r w:rsidR="00D621CE" w:rsidRPr="001E1E5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D3C36" w:rsidRPr="001E1E5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5546401" w14:textId="0DA619DA" w:rsidR="003817B5" w:rsidRDefault="003D3C36" w:rsidP="001507D5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После номера на главный экран транслируются архивные фотографии детских садов во время ВОВ.</w:t>
      </w:r>
      <w:r w:rsidR="00D621CE">
        <w:rPr>
          <w:rFonts w:ascii="Times New Roman" w:hAnsi="Times New Roman" w:cs="Times New Roman"/>
          <w:i/>
          <w:iCs/>
          <w:sz w:val="28"/>
          <w:szCs w:val="28"/>
        </w:rPr>
        <w:t xml:space="preserve"> Свет на сцене приглушен, го</w:t>
      </w:r>
      <w:r w:rsidR="003817B5">
        <w:rPr>
          <w:rFonts w:ascii="Times New Roman" w:hAnsi="Times New Roman" w:cs="Times New Roman"/>
          <w:i/>
          <w:iCs/>
          <w:sz w:val="28"/>
          <w:szCs w:val="28"/>
        </w:rPr>
        <w:t xml:space="preserve">рят фонари (имитация свечей, керосинок), на сцену выходит воспитатель – </w:t>
      </w:r>
      <w:r w:rsidR="00450A8F">
        <w:rPr>
          <w:rFonts w:ascii="Times New Roman" w:hAnsi="Times New Roman" w:cs="Times New Roman"/>
          <w:i/>
          <w:iCs/>
          <w:sz w:val="28"/>
          <w:szCs w:val="28"/>
        </w:rPr>
        <w:t>Шварцман В.В.</w:t>
      </w:r>
    </w:p>
    <w:p w14:paraId="121A1E1E" w14:textId="7C896C07" w:rsidR="003817B5" w:rsidRPr="00FB21D3" w:rsidRDefault="00450A8F" w:rsidP="003817B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07FF5CBC" w14:textId="17C0501E" w:rsidR="008143AF" w:rsidRDefault="003817B5" w:rsidP="003817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поаплодируем нашим малышам.</w:t>
      </w:r>
      <w:r w:rsidR="008D3D62">
        <w:rPr>
          <w:rFonts w:ascii="Times New Roman" w:hAnsi="Times New Roman" w:cs="Times New Roman"/>
          <w:sz w:val="28"/>
          <w:szCs w:val="28"/>
        </w:rPr>
        <w:t xml:space="preserve"> А следующий номер, нашей художественной про</w:t>
      </w:r>
      <w:r w:rsidR="008143AF">
        <w:rPr>
          <w:rFonts w:ascii="Times New Roman" w:hAnsi="Times New Roman" w:cs="Times New Roman"/>
          <w:sz w:val="28"/>
          <w:szCs w:val="28"/>
        </w:rPr>
        <w:t>грамм</w:t>
      </w:r>
      <w:r w:rsidR="001E1E55">
        <w:rPr>
          <w:rFonts w:ascii="Times New Roman" w:hAnsi="Times New Roman" w:cs="Times New Roman"/>
          <w:sz w:val="28"/>
          <w:szCs w:val="28"/>
        </w:rPr>
        <w:t>ы песня «Бравые солдатики» в исполнении вокального ансамбля «Гармония».</w:t>
      </w:r>
    </w:p>
    <w:p w14:paraId="47CE473F" w14:textId="00943390" w:rsidR="001E1E55" w:rsidRDefault="001E1E55" w:rsidP="003817B5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10" w:name="_Hlk197284602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7 номер: на сцене вокальный ансамбль «Гармония» с вокальным номером «Бравые солдатики». </w:t>
      </w:r>
    </w:p>
    <w:bookmarkEnd w:id="10"/>
    <w:p w14:paraId="72DFF545" w14:textId="05B5218A" w:rsidR="003D3C36" w:rsidRDefault="001E1E55" w:rsidP="001E1E55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E1E55">
        <w:rPr>
          <w:rFonts w:ascii="Times New Roman" w:hAnsi="Times New Roman" w:cs="Times New Roman"/>
          <w:i/>
          <w:iCs/>
          <w:sz w:val="28"/>
          <w:szCs w:val="28"/>
        </w:rPr>
        <w:t>По окончании номера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раздаются </w:t>
      </w:r>
      <w:r w:rsidR="008143AF">
        <w:rPr>
          <w:rFonts w:ascii="Times New Roman" w:hAnsi="Times New Roman" w:cs="Times New Roman"/>
          <w:i/>
          <w:iCs/>
          <w:sz w:val="28"/>
          <w:szCs w:val="28"/>
        </w:rPr>
        <w:t xml:space="preserve">приглушенные звуки падающих бомб. Дети в испуге прижимаются к друг другу, </w:t>
      </w:r>
      <w:r w:rsidR="00EC6332">
        <w:rPr>
          <w:rFonts w:ascii="Times New Roman" w:hAnsi="Times New Roman" w:cs="Times New Roman"/>
          <w:i/>
          <w:iCs/>
          <w:sz w:val="28"/>
          <w:szCs w:val="28"/>
        </w:rPr>
        <w:t xml:space="preserve">закрывают ушки руками, </w:t>
      </w:r>
      <w:r w:rsidR="008143AF">
        <w:rPr>
          <w:rFonts w:ascii="Times New Roman" w:hAnsi="Times New Roman" w:cs="Times New Roman"/>
          <w:i/>
          <w:iCs/>
          <w:sz w:val="28"/>
          <w:szCs w:val="28"/>
        </w:rPr>
        <w:t>кто-то начинает плакать</w:t>
      </w:r>
      <w:r w:rsidR="00460314">
        <w:rPr>
          <w:rFonts w:ascii="Times New Roman" w:hAnsi="Times New Roman" w:cs="Times New Roman"/>
          <w:i/>
          <w:iCs/>
          <w:sz w:val="28"/>
          <w:szCs w:val="28"/>
        </w:rPr>
        <w:t>. Воспитатели стараются успокоить их.</w:t>
      </w:r>
    </w:p>
    <w:p w14:paraId="652AC9D0" w14:textId="549105DC" w:rsidR="00ED5F08" w:rsidRPr="00EB6134" w:rsidRDefault="00EB6134" w:rsidP="003817B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6134">
        <w:rPr>
          <w:rFonts w:ascii="Times New Roman" w:hAnsi="Times New Roman" w:cs="Times New Roman"/>
          <w:b/>
          <w:bCs/>
          <w:sz w:val="28"/>
          <w:szCs w:val="28"/>
        </w:rPr>
        <w:t>Воспитател</w:t>
      </w:r>
      <w:r w:rsidR="00450A8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EB613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A4E5C54" w14:textId="73EC29A8" w:rsidR="00ED5F08" w:rsidRDefault="00ED5F08" w:rsidP="003817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60314">
        <w:rPr>
          <w:rFonts w:ascii="Times New Roman" w:hAnsi="Times New Roman" w:cs="Times New Roman"/>
          <w:sz w:val="28"/>
          <w:szCs w:val="28"/>
        </w:rPr>
        <w:t xml:space="preserve">Ребята, не переживайте. </w:t>
      </w:r>
      <w:r w:rsidR="00EC6332">
        <w:rPr>
          <w:rFonts w:ascii="Times New Roman" w:hAnsi="Times New Roman" w:cs="Times New Roman"/>
          <w:sz w:val="28"/>
          <w:szCs w:val="28"/>
        </w:rPr>
        <w:t xml:space="preserve">Играем в </w:t>
      </w:r>
      <w:proofErr w:type="spellStart"/>
      <w:r w:rsidR="00EC6332">
        <w:rPr>
          <w:rFonts w:ascii="Times New Roman" w:hAnsi="Times New Roman" w:cs="Times New Roman"/>
          <w:sz w:val="28"/>
          <w:szCs w:val="28"/>
        </w:rPr>
        <w:t>паравозик</w:t>
      </w:r>
      <w:proofErr w:type="spellEnd"/>
      <w:r w:rsidR="00EC6332">
        <w:rPr>
          <w:rFonts w:ascii="Times New Roman" w:hAnsi="Times New Roman" w:cs="Times New Roman"/>
          <w:sz w:val="28"/>
          <w:szCs w:val="28"/>
        </w:rPr>
        <w:t>. Строимся друг за другом.</w:t>
      </w:r>
    </w:p>
    <w:p w14:paraId="11B101BA" w14:textId="55B4BA69" w:rsidR="0082637B" w:rsidRDefault="00EC6332" w:rsidP="0079083A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Дети с воспи</w:t>
      </w:r>
      <w:r w:rsidR="00581A30">
        <w:rPr>
          <w:rFonts w:ascii="Times New Roman" w:hAnsi="Times New Roman" w:cs="Times New Roman"/>
          <w:i/>
          <w:iCs/>
          <w:sz w:val="28"/>
          <w:szCs w:val="28"/>
        </w:rPr>
        <w:t>тателями уходят в бомбоубежище.</w:t>
      </w:r>
    </w:p>
    <w:p w14:paraId="116039BF" w14:textId="4963A40B" w:rsidR="00450A8F" w:rsidRDefault="00450A8F" w:rsidP="0079083A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  <w:t>На сцене остается один воспитатель (Шварцман В.В.).</w:t>
      </w:r>
      <w:r w:rsidR="00C05C58">
        <w:rPr>
          <w:rFonts w:ascii="Times New Roman" w:hAnsi="Times New Roman" w:cs="Times New Roman"/>
          <w:i/>
          <w:iCs/>
          <w:sz w:val="28"/>
          <w:szCs w:val="28"/>
        </w:rPr>
        <w:t xml:space="preserve"> Звучит лирическая музыка.</w:t>
      </w:r>
    </w:p>
    <w:p w14:paraId="7E372A1B" w14:textId="0C8F0571" w:rsidR="00450A8F" w:rsidRDefault="00450A8F" w:rsidP="0079083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 (Шварцман В.В.):</w:t>
      </w:r>
    </w:p>
    <w:p w14:paraId="225C7EF9" w14:textId="77777777" w:rsidR="00C05C58" w:rsidRDefault="00450A8F" w:rsidP="00C05C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05C58" w:rsidRPr="00C05C58">
        <w:rPr>
          <w:rFonts w:ascii="Times New Roman" w:hAnsi="Times New Roman" w:cs="Times New Roman"/>
          <w:sz w:val="28"/>
          <w:szCs w:val="28"/>
        </w:rPr>
        <w:t>Тяжело это, конечно. Бомбёжки эти, голод… Карточки, да и те часто пустые. А как детей утешить, когда животик болит от голода? Рассказываем сказки, поём песни. Вспоминаем счастливое, довоенное время. Вот, например, помню, как в Ленинграде, в блокаду, рискуя жизнью, мы ходили по домам, искали детей, чтобы хоть как-то их накормить и обогреть. Или как в Москве, в сорок первом, когда немцы совсем близко подошли, детские сады эвакуировали прямо под обстрелом.</w:t>
      </w:r>
    </w:p>
    <w:p w14:paraId="65D088E1" w14:textId="6534CC37" w:rsidR="00450A8F" w:rsidRDefault="00C05C58" w:rsidP="00C05C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C58">
        <w:rPr>
          <w:rFonts w:ascii="Times New Roman" w:hAnsi="Times New Roman" w:cs="Times New Roman"/>
          <w:sz w:val="28"/>
          <w:szCs w:val="28"/>
        </w:rPr>
        <w:t>И ведь не ради наград, не ради славы мы это делали. Просто понимали: если мы сейчас этих малышей не убережем, не вырастим их, то кто же тогда страну поднимать будет? Кто жить будет после войны? Поэтому и трудились, как могли. И полы мыли, и еду готовили, и стихи читали, и хоронили тех, кого не уберегли… Каждый день – подвиг маленький, но необходимый. Ради будущего. Ради этих маленьких глаз, которые на нас смотрели с надеждой. Вот так и жили… И выжили. И победили. А эти дети… Они потом такими хорошими людьми выросли. Вот что самое главное.</w:t>
      </w:r>
    </w:p>
    <w:p w14:paraId="5A6576EB" w14:textId="2F422CA4" w:rsidR="00E83178" w:rsidRDefault="00E83178" w:rsidP="00C05C5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11" w:name="_Hlk198221888"/>
      <w:r w:rsidRPr="00E83178">
        <w:rPr>
          <w:rFonts w:ascii="Times New Roman" w:hAnsi="Times New Roman" w:cs="Times New Roman"/>
          <w:i/>
          <w:iCs/>
          <w:sz w:val="28"/>
          <w:szCs w:val="28"/>
        </w:rPr>
        <w:t>Воспитатель завершает монолог и уходит за кулисы.</w:t>
      </w:r>
    </w:p>
    <w:bookmarkEnd w:id="11"/>
    <w:p w14:paraId="18B764D9" w14:textId="77777777" w:rsidR="00E83178" w:rsidRPr="00E83178" w:rsidRDefault="00E83178" w:rsidP="00C05C5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8C30D35" w14:textId="1D3ABB75" w:rsidR="0079083A" w:rsidRPr="00C05C58" w:rsidRDefault="0079083A" w:rsidP="00C05C58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C05C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Музыкальный фон меняется, звучит мелодия «Последний бой» (минус).</w:t>
      </w:r>
      <w:bookmarkStart w:id="12" w:name="_Hlk197764367"/>
      <w:r w:rsidR="00C05C5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bookmarkEnd w:id="12"/>
    <w:p w14:paraId="1886D132" w14:textId="1DB3E4B5" w:rsidR="001D1DD8" w:rsidRDefault="001D1DD8" w:rsidP="0079083A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сцену выходят учащиеся музыкальной студии изображающие солдат и медсестер на привале.</w:t>
      </w:r>
    </w:p>
    <w:p w14:paraId="23AB1E25" w14:textId="77777777" w:rsidR="0079083A" w:rsidRPr="0079083A" w:rsidRDefault="0079083A" w:rsidP="0079083A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E9C0074" w14:textId="5416A97F" w:rsidR="0082637B" w:rsidRDefault="001D1DD8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2637B" w:rsidRPr="0079083A">
        <w:rPr>
          <w:rFonts w:ascii="Times New Roman" w:hAnsi="Times New Roman" w:cs="Times New Roman"/>
          <w:b/>
          <w:bCs/>
          <w:sz w:val="28"/>
          <w:szCs w:val="28"/>
        </w:rPr>
        <w:t>Действие</w:t>
      </w:r>
      <w:r w:rsidR="003817B5" w:rsidRPr="0079083A">
        <w:rPr>
          <w:rFonts w:ascii="Times New Roman" w:hAnsi="Times New Roman" w:cs="Times New Roman"/>
          <w:b/>
          <w:bCs/>
          <w:sz w:val="28"/>
          <w:szCs w:val="28"/>
        </w:rPr>
        <w:t xml:space="preserve"> шестое</w:t>
      </w:r>
      <w:r w:rsidR="0082637B" w:rsidRPr="0079083A">
        <w:rPr>
          <w:rFonts w:ascii="Times New Roman" w:hAnsi="Times New Roman" w:cs="Times New Roman"/>
          <w:b/>
          <w:bCs/>
          <w:sz w:val="28"/>
          <w:szCs w:val="28"/>
        </w:rPr>
        <w:t>: Привал. Фронтовые письма.</w:t>
      </w:r>
      <w:r w:rsidR="0079083A" w:rsidRPr="0079083A">
        <w:rPr>
          <w:rFonts w:ascii="Times New Roman" w:hAnsi="Times New Roman" w:cs="Times New Roman"/>
          <w:b/>
          <w:bCs/>
          <w:sz w:val="28"/>
          <w:szCs w:val="28"/>
        </w:rPr>
        <w:t xml:space="preserve"> Концерт самодеятельности.</w:t>
      </w:r>
    </w:p>
    <w:p w14:paraId="04714BA0" w14:textId="096EEE7A" w:rsidR="001D1DD8" w:rsidRDefault="001D1DD8" w:rsidP="008263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A2C47D" w14:textId="0A59F783" w:rsidR="00AB70E6" w:rsidRDefault="001D1DD8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bookmarkStart w:id="13" w:name="_Hlk197953291"/>
      <w:r w:rsidR="00AB70E6"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8 номер: на сцене инструментальный ансамбль МАУ ДО «ЦЭВД», музыкальная композиция «В землянке».</w:t>
      </w:r>
    </w:p>
    <w:p w14:paraId="38791982" w14:textId="566B4412" w:rsid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C1F3EF4" w14:textId="018F850D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_Hlk198221369"/>
      <w:r w:rsidRPr="00AB70E6">
        <w:rPr>
          <w:rFonts w:ascii="Times New Roman" w:hAnsi="Times New Roman" w:cs="Times New Roman"/>
          <w:b/>
          <w:bCs/>
          <w:sz w:val="28"/>
          <w:szCs w:val="28"/>
        </w:rPr>
        <w:t>Арсений Дорожкин:</w:t>
      </w:r>
    </w:p>
    <w:p w14:paraId="2E1D372A" w14:textId="77F1FEB8" w:rsidR="00AB70E6" w:rsidRDefault="00AB70E6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70E6">
        <w:rPr>
          <w:rFonts w:ascii="Times New Roman" w:hAnsi="Times New Roman" w:cs="Times New Roman"/>
          <w:sz w:val="28"/>
          <w:szCs w:val="28"/>
        </w:rPr>
        <w:t xml:space="preserve">Ребят, а что так грустно? </w:t>
      </w:r>
      <w:r w:rsidR="005938C9">
        <w:rPr>
          <w:rFonts w:ascii="Times New Roman" w:hAnsi="Times New Roman" w:cs="Times New Roman"/>
          <w:sz w:val="28"/>
          <w:szCs w:val="28"/>
        </w:rPr>
        <w:t xml:space="preserve">Устроим концерт самодеятельности? </w:t>
      </w:r>
      <w:r w:rsidRPr="00AB70E6">
        <w:rPr>
          <w:rFonts w:ascii="Times New Roman" w:hAnsi="Times New Roman" w:cs="Times New Roman"/>
          <w:sz w:val="28"/>
          <w:szCs w:val="28"/>
        </w:rPr>
        <w:t>Давайте нашу</w:t>
      </w:r>
      <w:r w:rsidRPr="00AB70E6">
        <w:rPr>
          <w:rFonts w:ascii="Times New Roman" w:hAnsi="Times New Roman" w:cs="Times New Roman"/>
          <w:sz w:val="28"/>
          <w:szCs w:val="28"/>
        </w:rPr>
        <w:br/>
        <w:t>любимую – «Катюшу» запевай!</w:t>
      </w:r>
    </w:p>
    <w:p w14:paraId="3A021FBC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54FE26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9 номер: на сцене ансамбль гитаристов, музыкальная композиция «Катюша».</w:t>
      </w:r>
    </w:p>
    <w:p w14:paraId="0EA6BB8B" w14:textId="7E8830C8" w:rsid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9C45F6B" w14:textId="19C5CD96" w:rsidR="00AB70E6" w:rsidRDefault="005938C9" w:rsidP="00AB70E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Арсений Дорожкин:</w:t>
      </w:r>
    </w:p>
    <w:p w14:paraId="546CA6F8" w14:textId="01B8A471" w:rsidR="005938C9" w:rsidRPr="009822EF" w:rsidRDefault="005938C9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822EF">
        <w:rPr>
          <w:rFonts w:ascii="Times New Roman" w:hAnsi="Times New Roman" w:cs="Times New Roman"/>
          <w:sz w:val="28"/>
          <w:szCs w:val="28"/>
        </w:rPr>
        <w:t>Едем дальше. Следующие композиции лирические, моментами печальные…</w:t>
      </w:r>
    </w:p>
    <w:p w14:paraId="2F79A8AC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D757EC4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 номер: на сцене дуэт инструменталистов, Смолин Артем (саксофон) и Рогачев Артем (фортепиано), музыкальная композиция «В лесу прифронтовом».</w:t>
      </w:r>
    </w:p>
    <w:p w14:paraId="0F8CF2AF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D46D002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11 номер: на сцене ансамбль саксофонов, музыкальное произведение «Вечер на Рейде».</w:t>
      </w:r>
    </w:p>
    <w:p w14:paraId="10A6AB8E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5101D5B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64323CB" w14:textId="23892D50" w:rsid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12 номер: на сцене дуэт инструменталистов, Семенчук Любовь (фортепиано) и Лютый Савелий (саксофон), музыкальное произведение «Романс Женьки».</w:t>
      </w:r>
    </w:p>
    <w:p w14:paraId="609C1A9F" w14:textId="5FB63E52" w:rsidR="009822EF" w:rsidRDefault="009822EF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D81B397" w14:textId="491FD83B" w:rsidR="009822EF" w:rsidRDefault="009822EF" w:rsidP="00AB70E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2EF">
        <w:rPr>
          <w:rFonts w:ascii="Times New Roman" w:hAnsi="Times New Roman" w:cs="Times New Roman"/>
          <w:b/>
          <w:bCs/>
          <w:sz w:val="28"/>
          <w:szCs w:val="28"/>
        </w:rPr>
        <w:t>Арсений Дорожкин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(по-залихватски)</w:t>
      </w:r>
      <w:r w:rsidRPr="009822E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5B738B5" w14:textId="7D62C3C1" w:rsidR="009822EF" w:rsidRPr="009822EF" w:rsidRDefault="009822EF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2EF">
        <w:rPr>
          <w:rFonts w:ascii="Times New Roman" w:hAnsi="Times New Roman" w:cs="Times New Roman"/>
          <w:sz w:val="28"/>
          <w:szCs w:val="28"/>
        </w:rPr>
        <w:t xml:space="preserve">- Не будем печалиться, </w:t>
      </w:r>
      <w:r>
        <w:rPr>
          <w:rFonts w:ascii="Times New Roman" w:hAnsi="Times New Roman" w:cs="Times New Roman"/>
          <w:sz w:val="28"/>
          <w:szCs w:val="28"/>
        </w:rPr>
        <w:t>товарищи бойцы! Будем жить! Давай, «Смуглянку» подпевай!</w:t>
      </w:r>
    </w:p>
    <w:p w14:paraId="48C106A0" w14:textId="77777777" w:rsidR="00AB70E6" w:rsidRP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02806D6" w14:textId="50FCB29B" w:rsid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13 номер: на сцене дуэт пианистов, Рогачев Артем и Морозов Вячеслав, музыкальное произведение «Смуглянка».</w:t>
      </w:r>
    </w:p>
    <w:p w14:paraId="095CC8F1" w14:textId="479576DA" w:rsidR="009822EF" w:rsidRDefault="009822EF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BFD76F7" w14:textId="661BB1D0" w:rsidR="009822EF" w:rsidRDefault="009822EF" w:rsidP="00AB70E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2EF">
        <w:rPr>
          <w:rFonts w:ascii="Times New Roman" w:hAnsi="Times New Roman" w:cs="Times New Roman"/>
          <w:b/>
          <w:bCs/>
          <w:sz w:val="28"/>
          <w:szCs w:val="28"/>
        </w:rPr>
        <w:t>Арсений Дорожкин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(находит газетную вырезку)</w:t>
      </w:r>
      <w:r w:rsidRPr="009822E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A9B0A00" w14:textId="71411374" w:rsidR="00AB70E6" w:rsidRDefault="004A4ADA" w:rsidP="00AB70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4ADA">
        <w:rPr>
          <w:rFonts w:ascii="Times New Roman" w:hAnsi="Times New Roman" w:cs="Times New Roman"/>
          <w:sz w:val="28"/>
          <w:szCs w:val="28"/>
        </w:rPr>
        <w:t>Вы только посмотрите, что пишут! Немецкий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ADA">
        <w:rPr>
          <w:rFonts w:ascii="Times New Roman" w:hAnsi="Times New Roman" w:cs="Times New Roman"/>
          <w:sz w:val="28"/>
          <w:szCs w:val="28"/>
        </w:rPr>
        <w:t>ас подбил три советских танка! Брешут! Наши танки самые мощные! Победа 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ADA">
        <w:rPr>
          <w:rFonts w:ascii="Times New Roman" w:hAnsi="Times New Roman" w:cs="Times New Roman"/>
          <w:sz w:val="28"/>
          <w:szCs w:val="28"/>
        </w:rPr>
        <w:t>за нами!</w:t>
      </w:r>
    </w:p>
    <w:p w14:paraId="68944226" w14:textId="77777777" w:rsidR="004A4ADA" w:rsidRPr="00AB70E6" w:rsidRDefault="004A4ADA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8DB55B3" w14:textId="16B93C2E" w:rsidR="00AB70E6" w:rsidRDefault="00AB70E6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7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14 номер: на сцене вокальный ансамбль «Успех», музыкальное произведение «Три танкиста».</w:t>
      </w:r>
    </w:p>
    <w:p w14:paraId="5B467904" w14:textId="77777777" w:rsidR="00E524DB" w:rsidRPr="00AB70E6" w:rsidRDefault="00E524DB" w:rsidP="00AB70E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bookmarkEnd w:id="14"/>
    <w:p w14:paraId="536CB247" w14:textId="5DBE4916" w:rsidR="00E524DB" w:rsidRPr="00E524DB" w:rsidRDefault="00E524DB" w:rsidP="00E524DB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окончании номера,</w:t>
      </w:r>
      <w:r w:rsidRPr="00E524D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E524DB">
        <w:rPr>
          <w:rFonts w:ascii="Times New Roman" w:hAnsi="Times New Roman" w:cs="Times New Roman"/>
          <w:i/>
          <w:iCs/>
          <w:sz w:val="28"/>
          <w:szCs w:val="28"/>
        </w:rPr>
        <w:t>вучит фонограмма «Воздушная тревога»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дети убегают в «Убежище» (в кулису справа). </w:t>
      </w:r>
      <w:r w:rsidRPr="00E524DB">
        <w:rPr>
          <w:rFonts w:ascii="Times New Roman" w:hAnsi="Times New Roman" w:cs="Times New Roman"/>
          <w:i/>
          <w:iCs/>
          <w:sz w:val="28"/>
          <w:szCs w:val="28"/>
        </w:rPr>
        <w:t xml:space="preserve">Тишина. </w:t>
      </w:r>
    </w:p>
    <w:bookmarkEnd w:id="13"/>
    <w:p w14:paraId="51CA51B5" w14:textId="6806B41F" w:rsidR="0082637B" w:rsidRPr="0082637B" w:rsidRDefault="0082637B" w:rsidP="00826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1E752A" w14:textId="77777777" w:rsidR="00B245E2" w:rsidRPr="00B245E2" w:rsidRDefault="00092C5B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45E2" w:rsidRPr="00B245E2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седьмое: Похоронка  </w:t>
      </w:r>
    </w:p>
    <w:p w14:paraId="53E1B4B8" w14:textId="77777777" w:rsidR="00B245E2" w:rsidRPr="00B245E2" w:rsidRDefault="00B245E2" w:rsidP="00B245E2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245E2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Ширмы показывают деревянный дом в деревне. Анна Михайловна — мать Михаила — находится во дворе, занята повседневными хлопотами. </w:t>
      </w:r>
    </w:p>
    <w:p w14:paraId="0FC07B0E" w14:textId="77777777" w:rsidR="00B245E2" w:rsidRDefault="00B245E2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45E2">
        <w:rPr>
          <w:rFonts w:ascii="Times New Roman" w:hAnsi="Times New Roman" w:cs="Times New Roman"/>
          <w:b/>
          <w:bCs/>
          <w:sz w:val="28"/>
          <w:szCs w:val="28"/>
        </w:rPr>
        <w:t>Вбегает взволнованная девушка Мария и кричит:</w:t>
      </w:r>
    </w:p>
    <w:p w14:paraId="7480BCCD" w14:textId="77777777" w:rsidR="00B245E2" w:rsidRPr="00606D21" w:rsidRDefault="00B245E2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5E2">
        <w:rPr>
          <w:rFonts w:ascii="Times New Roman" w:hAnsi="Times New Roman" w:cs="Times New Roman"/>
          <w:b/>
          <w:bCs/>
          <w:sz w:val="28"/>
          <w:szCs w:val="28"/>
        </w:rPr>
        <w:t xml:space="preserve">— </w:t>
      </w:r>
      <w:r w:rsidRPr="00606D21">
        <w:rPr>
          <w:rFonts w:ascii="Times New Roman" w:hAnsi="Times New Roman" w:cs="Times New Roman"/>
          <w:sz w:val="28"/>
          <w:szCs w:val="28"/>
        </w:rPr>
        <w:t xml:space="preserve">Анна Михайловна, письмо пришло! Тетка Агафья встретилась, ей передали. </w:t>
      </w:r>
    </w:p>
    <w:p w14:paraId="250B810B" w14:textId="77777777" w:rsidR="00B245E2" w:rsidRDefault="00B245E2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45E2">
        <w:rPr>
          <w:rFonts w:ascii="Times New Roman" w:hAnsi="Times New Roman" w:cs="Times New Roman"/>
          <w:b/>
          <w:bCs/>
          <w:sz w:val="28"/>
          <w:szCs w:val="28"/>
        </w:rPr>
        <w:t xml:space="preserve">Анна Михайловна быстро поворачивается: </w:t>
      </w:r>
    </w:p>
    <w:p w14:paraId="694B5284" w14:textId="77777777" w:rsidR="00B245E2" w:rsidRPr="00B245E2" w:rsidRDefault="00B245E2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5E2">
        <w:rPr>
          <w:rFonts w:ascii="Times New Roman" w:hAnsi="Times New Roman" w:cs="Times New Roman"/>
          <w:sz w:val="28"/>
          <w:szCs w:val="28"/>
        </w:rPr>
        <w:t>— От Мишеньки?</w:t>
      </w:r>
    </w:p>
    <w:p w14:paraId="1717F571" w14:textId="77777777" w:rsidR="00B245E2" w:rsidRDefault="00B245E2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45E2">
        <w:rPr>
          <w:rFonts w:ascii="Times New Roman" w:hAnsi="Times New Roman" w:cs="Times New Roman"/>
          <w:b/>
          <w:bCs/>
          <w:sz w:val="28"/>
          <w:szCs w:val="28"/>
        </w:rPr>
        <w:t xml:space="preserve">Мария качает головой: </w:t>
      </w:r>
    </w:p>
    <w:p w14:paraId="76EF0BBB" w14:textId="77777777" w:rsidR="00B245E2" w:rsidRPr="00B245E2" w:rsidRDefault="00B245E2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5E2">
        <w:rPr>
          <w:rFonts w:ascii="Times New Roman" w:hAnsi="Times New Roman" w:cs="Times New Roman"/>
          <w:sz w:val="28"/>
          <w:szCs w:val="28"/>
        </w:rPr>
        <w:t>— Нет...</w:t>
      </w:r>
    </w:p>
    <w:p w14:paraId="5072D7E8" w14:textId="60681985" w:rsidR="00B245E2" w:rsidRPr="00B245E2" w:rsidRDefault="00B245E2" w:rsidP="00B245E2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45E2">
        <w:rPr>
          <w:rFonts w:ascii="Times New Roman" w:hAnsi="Times New Roman" w:cs="Times New Roman"/>
          <w:i/>
          <w:iCs/>
          <w:sz w:val="28"/>
          <w:szCs w:val="28"/>
        </w:rPr>
        <w:t xml:space="preserve">Мать медленно открывает конверт, внимательно изучает содержимое письма. </w:t>
      </w:r>
      <w:r w:rsidR="00D002E0">
        <w:rPr>
          <w:rFonts w:ascii="Times New Roman" w:hAnsi="Times New Roman" w:cs="Times New Roman"/>
          <w:i/>
          <w:iCs/>
          <w:sz w:val="28"/>
          <w:szCs w:val="28"/>
        </w:rPr>
        <w:t xml:space="preserve">В конверте помимо письма лоскуток, который когда-то был синим платком. </w:t>
      </w:r>
      <w:r w:rsidRPr="00B245E2">
        <w:rPr>
          <w:rFonts w:ascii="Times New Roman" w:hAnsi="Times New Roman" w:cs="Times New Roman"/>
          <w:i/>
          <w:iCs/>
          <w:sz w:val="28"/>
          <w:szCs w:val="28"/>
        </w:rPr>
        <w:t>Затем наступает мрачная пауза. Постепенно сцена погружается в темноту, раздается тихий звук фонограммы: «На Мамаевом кургане, тишина стоит такая...»</w:t>
      </w:r>
    </w:p>
    <w:p w14:paraId="7381C809" w14:textId="60FB24B0" w:rsidR="00B245E2" w:rsidRDefault="00B245E2" w:rsidP="00B245E2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245E2">
        <w:rPr>
          <w:rFonts w:ascii="Times New Roman" w:hAnsi="Times New Roman" w:cs="Times New Roman"/>
          <w:i/>
          <w:iCs/>
          <w:sz w:val="28"/>
          <w:szCs w:val="28"/>
        </w:rPr>
        <w:lastRenderedPageBreak/>
        <w:tab/>
        <w:t>Анна Михайловна крепко прижимает к груди лист бумаги, печально глядя на Марию. Та тихо плачет, всхлипывая, потом стремительно выбегает со сцены за кулисы.</w:t>
      </w:r>
    </w:p>
    <w:p w14:paraId="1DBB6A54" w14:textId="5ADAB56B" w:rsidR="00C115AA" w:rsidRPr="00D002E0" w:rsidRDefault="00C115AA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02E0">
        <w:rPr>
          <w:rFonts w:ascii="Times New Roman" w:hAnsi="Times New Roman" w:cs="Times New Roman"/>
          <w:b/>
          <w:bCs/>
          <w:sz w:val="28"/>
          <w:szCs w:val="28"/>
        </w:rPr>
        <w:t>Мать:</w:t>
      </w:r>
    </w:p>
    <w:p w14:paraId="65532003" w14:textId="77777777" w:rsidR="00023A12" w:rsidRPr="00023A12" w:rsidRDefault="00C115AA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3A12" w:rsidRPr="00023A12">
        <w:rPr>
          <w:rFonts w:ascii="Times New Roman" w:hAnsi="Times New Roman" w:cs="Times New Roman"/>
          <w:sz w:val="28"/>
          <w:szCs w:val="28"/>
        </w:rPr>
        <w:t>Здравствуйте, Анна Васильевна (простите, если ошибся в вашем имени и отчестве). Пишет вам Василий Зайцев.</w:t>
      </w:r>
    </w:p>
    <w:p w14:paraId="41000834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47890F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 xml:space="preserve">Я понимаю, что это письмо принесет вам боль, и мне не хватит слов, чтобы выразить свою скорбь. Простите, что не написал раньше. Ваш сын, Михаил, пал смертью храбрых в ожесточенных боях за Сталинград. Он погиб как герой, заслонив меня от вражеской пули. </w:t>
      </w:r>
    </w:p>
    <w:p w14:paraId="0861D9F2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F2D60F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 xml:space="preserve">Ему было всего 19. </w:t>
      </w:r>
    </w:p>
    <w:p w14:paraId="7B0AB950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Есть человек... которого, мой сын, никогда не узнает.</w:t>
      </w:r>
    </w:p>
    <w:p w14:paraId="65743748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 xml:space="preserve">Человек, которым он должен был стать. </w:t>
      </w:r>
    </w:p>
    <w:p w14:paraId="3679C3DC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 xml:space="preserve">Я вижу его… </w:t>
      </w:r>
    </w:p>
    <w:p w14:paraId="785BAEAD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49284B" w14:textId="4D94495F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Ему 25 лет.</w:t>
      </w:r>
    </w:p>
    <w:p w14:paraId="419BB26B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187F60" w14:textId="635E3483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Он видный, светлоглазый пар</w:t>
      </w:r>
      <w:r>
        <w:rPr>
          <w:rFonts w:ascii="Times New Roman" w:hAnsi="Times New Roman" w:cs="Times New Roman"/>
          <w:sz w:val="28"/>
          <w:szCs w:val="28"/>
        </w:rPr>
        <w:t>ень.</w:t>
      </w:r>
      <w:r w:rsidRPr="00023A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DB4ACE" w14:textId="2A560553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Из тех, с кем мужчины чувствуют себя уверенно, потому что он – цельная личность, с характером, который невозможно подделать. И из тех, к кому тянутся женщины, потому что в нем</w:t>
      </w:r>
      <w:r>
        <w:rPr>
          <w:rFonts w:ascii="Times New Roman" w:hAnsi="Times New Roman" w:cs="Times New Roman"/>
          <w:sz w:val="28"/>
          <w:szCs w:val="28"/>
        </w:rPr>
        <w:t xml:space="preserve"> есть </w:t>
      </w:r>
      <w:r w:rsidRPr="00023A12">
        <w:rPr>
          <w:rFonts w:ascii="Times New Roman" w:hAnsi="Times New Roman" w:cs="Times New Roman"/>
          <w:sz w:val="28"/>
          <w:szCs w:val="28"/>
        </w:rPr>
        <w:t xml:space="preserve">мягкость, уважение, верность и мужество. Все, что делает мужчину прекрасным мужем. </w:t>
      </w:r>
    </w:p>
    <w:p w14:paraId="1AD1C53D" w14:textId="4CCFA8D6" w:rsid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Я вижу его отцом, любящим и заботливым. Настоящим мужчиной… которого мы никогда не узнаем…</w:t>
      </w:r>
    </w:p>
    <w:p w14:paraId="558D0616" w14:textId="1E2F6CDC" w:rsidR="004B5776" w:rsidRDefault="004B5776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886722" w14:textId="597DBD43" w:rsidR="00023A12" w:rsidRDefault="004B5776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5776">
        <w:rPr>
          <w:rFonts w:ascii="Times New Roman" w:hAnsi="Times New Roman" w:cs="Times New Roman"/>
          <w:sz w:val="28"/>
          <w:szCs w:val="28"/>
        </w:rPr>
        <w:t>Сынок, знай: твоя жизнь не была напрасной. Ты отдал её, спасая Героя Советского Союза, легендарного снайпера Василия Зайцева. На его счету – 242 уничтоженных фашиста… 242 врага, поверженных его снайперской винтовкой.</w:t>
      </w:r>
    </w:p>
    <w:p w14:paraId="47D2A275" w14:textId="77777777" w:rsidR="004B5776" w:rsidRPr="00023A12" w:rsidRDefault="004B5776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E9897A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Бои в Сталинграде шли невероятно ожесточённые. Позднее было подсчитано, что средний срок жизни солдата, что советского, что немецкого, в этих условиях составлял около 15 минут.</w:t>
      </w:r>
    </w:p>
    <w:p w14:paraId="754BC630" w14:textId="77777777" w:rsidR="00023A12" w:rsidRPr="00023A12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6EA3A3" w14:textId="7736398D" w:rsidR="00C115AA" w:rsidRDefault="00023A12" w:rsidP="00023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3A12">
        <w:rPr>
          <w:rFonts w:ascii="Times New Roman" w:hAnsi="Times New Roman" w:cs="Times New Roman"/>
          <w:sz w:val="28"/>
          <w:szCs w:val="28"/>
        </w:rPr>
        <w:t>Пятнадцать минут… и навсегда девятнадцать.</w:t>
      </w:r>
    </w:p>
    <w:p w14:paraId="38F60681" w14:textId="0DCCEC1B" w:rsidR="00E524DB" w:rsidRPr="00E524DB" w:rsidRDefault="00E524DB" w:rsidP="00E524DB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Мать</w:t>
      </w:r>
      <w:r w:rsidRPr="00E524DB">
        <w:rPr>
          <w:rFonts w:ascii="Times New Roman" w:hAnsi="Times New Roman" w:cs="Times New Roman"/>
          <w:i/>
          <w:iCs/>
          <w:sz w:val="28"/>
          <w:szCs w:val="28"/>
        </w:rPr>
        <w:t xml:space="preserve"> завершает моноло</w:t>
      </w:r>
      <w:r>
        <w:rPr>
          <w:rFonts w:ascii="Times New Roman" w:hAnsi="Times New Roman" w:cs="Times New Roman"/>
          <w:i/>
          <w:iCs/>
          <w:sz w:val="28"/>
          <w:szCs w:val="28"/>
        </w:rPr>
        <w:t>г, разворачивает ширмы</w:t>
      </w:r>
      <w:r w:rsidRPr="00E524DB">
        <w:rPr>
          <w:rFonts w:ascii="Times New Roman" w:hAnsi="Times New Roman" w:cs="Times New Roman"/>
          <w:i/>
          <w:iCs/>
          <w:sz w:val="28"/>
          <w:szCs w:val="28"/>
        </w:rPr>
        <w:t xml:space="preserve"> и уходит за кулисы.</w:t>
      </w:r>
    </w:p>
    <w:p w14:paraId="4ECD1D3F" w14:textId="2DE7D23B" w:rsidR="00C115AA" w:rsidRDefault="00C115AA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78DAD4" w14:textId="6091828B" w:rsidR="00C115AA" w:rsidRDefault="00C115AA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5AA">
        <w:rPr>
          <w:rFonts w:ascii="Times New Roman" w:hAnsi="Times New Roman" w:cs="Times New Roman"/>
          <w:b/>
          <w:bCs/>
          <w:sz w:val="28"/>
          <w:szCs w:val="28"/>
        </w:rPr>
        <w:t>Действие восьмое: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«До свидания, мальчики».</w:t>
      </w:r>
    </w:p>
    <w:p w14:paraId="4949E843" w14:textId="09470C83" w:rsidR="00C115AA" w:rsidRDefault="00C115AA" w:rsidP="00B245E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A5F97B" w14:textId="4E2E32B2" w:rsidR="00C115AA" w:rsidRDefault="00C115AA" w:rsidP="00C115A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115A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15 номер: на сцене театральная студия «Атмосфера» (средние группы) с пластическим этюдом «До свидания, мальчики…».</w:t>
      </w:r>
    </w:p>
    <w:p w14:paraId="5D5BB140" w14:textId="21ABD53E" w:rsidR="00606D21" w:rsidRDefault="00606D21" w:rsidP="00C115A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7A3FA57" w14:textId="2232A9AF" w:rsidR="002F49A7" w:rsidRDefault="00347673" w:rsidP="002F4F4A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окончании номера, н</w:t>
      </w:r>
      <w:r w:rsidRPr="00347673">
        <w:rPr>
          <w:rFonts w:ascii="Times New Roman" w:hAnsi="Times New Roman" w:cs="Times New Roman"/>
          <w:i/>
          <w:iCs/>
          <w:sz w:val="28"/>
          <w:szCs w:val="28"/>
        </w:rPr>
        <w:t>а сцене — массовка. Они слушают обращение Левитана, который объявляет об окончании Великой Отечественной войны. Люди на сцене радуются.</w:t>
      </w:r>
    </w:p>
    <w:p w14:paraId="1C2BE424" w14:textId="77777777" w:rsidR="001E0DA0" w:rsidRDefault="001E0DA0" w:rsidP="002F49A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213E657" w14:textId="2B4C70AB" w:rsidR="002F49A7" w:rsidRDefault="002F49A7" w:rsidP="002F49A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Действие девятое: Победа!</w:t>
      </w:r>
    </w:p>
    <w:p w14:paraId="4DC83F78" w14:textId="50C25B78" w:rsidR="00347673" w:rsidRDefault="00347673" w:rsidP="00347673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F49A7">
        <w:rPr>
          <w:rFonts w:ascii="Times New Roman" w:hAnsi="Times New Roman" w:cs="Times New Roman"/>
          <w:i/>
          <w:iCs/>
          <w:sz w:val="28"/>
          <w:szCs w:val="28"/>
        </w:rPr>
        <w:t>На экране появляется хроника военных лет: солдаты возвращаются с фронта. На сцену выбегают девушки, чтобы встретить бойцов.</w:t>
      </w:r>
      <w:r w:rsidR="00B22AA1">
        <w:rPr>
          <w:rFonts w:ascii="Times New Roman" w:hAnsi="Times New Roman" w:cs="Times New Roman"/>
          <w:i/>
          <w:iCs/>
          <w:sz w:val="28"/>
          <w:szCs w:val="28"/>
        </w:rPr>
        <w:t xml:space="preserve"> Встречают солдат с фронта, уходят за кулисы.</w:t>
      </w:r>
    </w:p>
    <w:p w14:paraId="01184073" w14:textId="74E75242" w:rsidR="002F49A7" w:rsidRPr="00347673" w:rsidRDefault="002F49A7" w:rsidP="00347673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22D8A5E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16 номер: </w:t>
      </w:r>
      <w:bookmarkStart w:id="15" w:name="_Hlk197286853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сцене танцевальный ансамбль «Сюрприз», танцевальный номер «Защитники Отечества».</w:t>
      </w:r>
    </w:p>
    <w:bookmarkEnd w:id="15"/>
    <w:p w14:paraId="58221A74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F5DB9F8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Pr="004E26A7">
        <w:rPr>
          <w:rFonts w:ascii="Times New Roman" w:hAnsi="Times New Roman" w:cs="Times New Roman"/>
          <w:b/>
          <w:bCs/>
          <w:i/>
          <w:i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на вокальный ансамбль «Гармония», вокальный номер «Соловьиная страна».</w:t>
      </w:r>
    </w:p>
    <w:p w14:paraId="39B4332A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11BA474" w14:textId="77188623" w:rsidR="00606D21" w:rsidRPr="003D1F7D" w:rsidRDefault="00606D21" w:rsidP="00606D21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1F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18 номер: на сцене вокальный ансамбль «Конфетти», вокальный номер «И все о той весне».</w:t>
      </w:r>
      <w:r w:rsidR="00FA0598" w:rsidRPr="003D1F7D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3D1F7D" w:rsidRPr="003D1F7D">
        <w:rPr>
          <w:rFonts w:ascii="Times New Roman" w:hAnsi="Times New Roman" w:cs="Times New Roman"/>
          <w:i/>
          <w:iCs/>
          <w:sz w:val="28"/>
          <w:szCs w:val="28"/>
        </w:rPr>
        <w:t>Дарья Кармацкая на проигрыше уходит за кулисы)</w:t>
      </w:r>
      <w:r w:rsidR="003D1F7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E3E6694" w14:textId="6AF23B71" w:rsidR="002F49A7" w:rsidRDefault="002F49A7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9DF4BAB" w14:textId="497A27CD" w:rsidR="002F49A7" w:rsidRDefault="002F49A7" w:rsidP="00606D2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3178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десятое: </w:t>
      </w:r>
      <w:r w:rsidR="00E83178" w:rsidRPr="00E83178">
        <w:rPr>
          <w:rFonts w:ascii="Times New Roman" w:hAnsi="Times New Roman" w:cs="Times New Roman"/>
          <w:b/>
          <w:bCs/>
          <w:sz w:val="28"/>
          <w:szCs w:val="28"/>
        </w:rPr>
        <w:t>Память…</w:t>
      </w:r>
    </w:p>
    <w:p w14:paraId="6E55AFAC" w14:textId="25943679" w:rsidR="00E83178" w:rsidRPr="00E83178" w:rsidRDefault="00E83178" w:rsidP="00606D2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80D9F2" w14:textId="287B3464" w:rsidR="00606D21" w:rsidRDefault="00367C47" w:rsidP="00367C47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67C47">
        <w:rPr>
          <w:rFonts w:ascii="Times New Roman" w:hAnsi="Times New Roman" w:cs="Times New Roman"/>
          <w:i/>
          <w:iCs/>
          <w:sz w:val="28"/>
          <w:szCs w:val="28"/>
        </w:rPr>
        <w:t>На сцену выходит Мария — уже пожилая женщина. Она проходит мимо деревца с надписью «М+М», выходит в центр сцены, улыбается и вспоминает Михаила. Образ Михаила появляется на сцене, отдает ей платочек, крепко обнимает и исчезает за кулисами. Вдалеке Мария слышит голоса своих внуков: «Бабушка...».</w:t>
      </w:r>
    </w:p>
    <w:p w14:paraId="1995B6B9" w14:textId="77777777" w:rsidR="00367C47" w:rsidRPr="00367C47" w:rsidRDefault="00367C47" w:rsidP="00367C47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635F0A7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E26A7">
        <w:rPr>
          <w:rFonts w:ascii="Times New Roman" w:hAnsi="Times New Roman" w:cs="Times New Roman"/>
          <w:b/>
          <w:bCs/>
          <w:i/>
          <w:iCs/>
          <w:sz w:val="28"/>
          <w:szCs w:val="28"/>
        </w:rPr>
        <w:t>19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</w:t>
      </w:r>
      <w:r w:rsidRPr="00B77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сцене танцевальный ансамбль «Сюрприз», танцевальный номер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Васильки».</w:t>
      </w:r>
    </w:p>
    <w:p w14:paraId="3E5E2B68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DB40E79" w14:textId="77777777" w:rsidR="00606D21" w:rsidRDefault="00606D21" w:rsidP="00606D2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E26A7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номер: на сцене Семенчук Любовь, музыкальное произведение «Журавли».</w:t>
      </w:r>
    </w:p>
    <w:p w14:paraId="6E499B64" w14:textId="77777777" w:rsidR="00606D21" w:rsidRDefault="00606D21" w:rsidP="00C115A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EA7EEFD" w14:textId="0806591E" w:rsidR="00606D21" w:rsidRDefault="002F49A7" w:rsidP="002F49A7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F49A7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главном </w:t>
      </w:r>
      <w:r w:rsidRPr="002F49A7">
        <w:rPr>
          <w:rFonts w:ascii="Times New Roman" w:hAnsi="Times New Roman" w:cs="Times New Roman"/>
          <w:i/>
          <w:iCs/>
          <w:sz w:val="28"/>
          <w:szCs w:val="28"/>
        </w:rPr>
        <w:t xml:space="preserve">экране мелькают стая журавлей. Они медленно удаляются в даль. Во втором куплете на сцену </w:t>
      </w:r>
      <w:r w:rsidR="00023A12" w:rsidRPr="002F49A7">
        <w:rPr>
          <w:rFonts w:ascii="Times New Roman" w:hAnsi="Times New Roman" w:cs="Times New Roman"/>
          <w:i/>
          <w:iCs/>
          <w:sz w:val="28"/>
          <w:szCs w:val="28"/>
        </w:rPr>
        <w:t>выходи</w:t>
      </w:r>
      <w:r w:rsidR="00023A12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Pr="002F49A7">
        <w:rPr>
          <w:rFonts w:ascii="Times New Roman" w:hAnsi="Times New Roman" w:cs="Times New Roman"/>
          <w:i/>
          <w:iCs/>
          <w:sz w:val="28"/>
          <w:szCs w:val="28"/>
        </w:rPr>
        <w:t xml:space="preserve"> ведущая, </w:t>
      </w:r>
      <w:proofErr w:type="spellStart"/>
      <w:r w:rsidRPr="002F49A7">
        <w:rPr>
          <w:rFonts w:ascii="Times New Roman" w:hAnsi="Times New Roman" w:cs="Times New Roman"/>
          <w:i/>
          <w:iCs/>
          <w:sz w:val="28"/>
          <w:szCs w:val="28"/>
        </w:rPr>
        <w:t>Друца</w:t>
      </w:r>
      <w:proofErr w:type="spellEnd"/>
      <w:r w:rsidRPr="002F49A7">
        <w:rPr>
          <w:rFonts w:ascii="Times New Roman" w:hAnsi="Times New Roman" w:cs="Times New Roman"/>
          <w:i/>
          <w:iCs/>
          <w:sz w:val="28"/>
          <w:szCs w:val="28"/>
        </w:rPr>
        <w:t xml:space="preserve"> А.П.,</w:t>
      </w:r>
      <w:r w:rsidR="00023A12">
        <w:rPr>
          <w:rFonts w:ascii="Times New Roman" w:hAnsi="Times New Roman" w:cs="Times New Roman"/>
          <w:i/>
          <w:iCs/>
          <w:sz w:val="28"/>
          <w:szCs w:val="28"/>
        </w:rPr>
        <w:t xml:space="preserve"> читает.</w:t>
      </w:r>
    </w:p>
    <w:p w14:paraId="54390B46" w14:textId="2B726B67" w:rsidR="00FA0598" w:rsidRDefault="00FA0598" w:rsidP="00FA059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F8F1945" w14:textId="718A6DE4" w:rsidR="00FA0598" w:rsidRDefault="00FA0598" w:rsidP="00FA059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</w:p>
    <w:p w14:paraId="66A6CA8C" w14:textId="56FA2AA3" w:rsidR="00FA0598" w:rsidRDefault="00FA0598" w:rsidP="00FA05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598">
        <w:rPr>
          <w:rFonts w:ascii="Times New Roman" w:hAnsi="Times New Roman" w:cs="Times New Roman"/>
          <w:sz w:val="28"/>
          <w:szCs w:val="28"/>
        </w:rPr>
        <w:t xml:space="preserve">Когда Анатолия Папанова, любимого артиста и фронтовика, спросили, что ему больше всего запомнилось на войне, он ответил: «Люди». Есть такие </w:t>
      </w:r>
      <w:r w:rsidRPr="00FA0598">
        <w:rPr>
          <w:rFonts w:ascii="Times New Roman" w:hAnsi="Times New Roman" w:cs="Times New Roman"/>
          <w:sz w:val="28"/>
          <w:szCs w:val="28"/>
        </w:rPr>
        <w:lastRenderedPageBreak/>
        <w:t xml:space="preserve">расхожие выражения: «простые люди», «обычные люди». Но люди не бывают ни простыми, ни обычными. За каждым из них судьба: мама, невеста, дети, мечты. Именно людям, каждому в отдельности и всем вместе, мы посвящаем наш отчётный концерт. Это их победа. Их день. Их праздник. Праздник с сединой на висках, радость со слезами на глазах. Это концерт памяти </w:t>
      </w:r>
      <w:r w:rsidR="00311EC8">
        <w:rPr>
          <w:rFonts w:ascii="Times New Roman" w:hAnsi="Times New Roman" w:cs="Times New Roman"/>
          <w:sz w:val="28"/>
          <w:szCs w:val="28"/>
        </w:rPr>
        <w:t>победителей в Великой Отечественной войне,</w:t>
      </w:r>
      <w:r w:rsidRPr="00FA0598">
        <w:rPr>
          <w:rFonts w:ascii="Times New Roman" w:hAnsi="Times New Roman" w:cs="Times New Roman"/>
          <w:sz w:val="28"/>
          <w:szCs w:val="28"/>
        </w:rPr>
        <w:t xml:space="preserve"> концерт благодарности им.</w:t>
      </w:r>
    </w:p>
    <w:p w14:paraId="4856726F" w14:textId="3770F513" w:rsidR="00311EC8" w:rsidRDefault="00311EC8" w:rsidP="00FA05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76B133" w14:textId="1DC6355B" w:rsidR="00311EC8" w:rsidRPr="00FE492E" w:rsidRDefault="00311EC8" w:rsidP="00311EC8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E49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окончании номера участники концерта выходят на сцену из разных кулис и выстраиваются на сцене.</w:t>
      </w:r>
    </w:p>
    <w:p w14:paraId="7BCA1D35" w14:textId="77777777" w:rsidR="00FE492E" w:rsidRDefault="00FE492E" w:rsidP="00FE49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8EFF902" w14:textId="77777777" w:rsidR="00CD5227" w:rsidRPr="00CD5227" w:rsidRDefault="00CD5227" w:rsidP="00CD52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227">
        <w:rPr>
          <w:rFonts w:ascii="Times New Roman" w:hAnsi="Times New Roman" w:cs="Times New Roman"/>
          <w:sz w:val="28"/>
          <w:szCs w:val="28"/>
        </w:rPr>
        <w:t>Этот концерт стал возможен благодаря стараниям и вдохновению наших талантливых ребят, а также их замечательных педагогов и наставников. Дорогие друзья, спасибо за ваш труд!</w:t>
      </w:r>
    </w:p>
    <w:p w14:paraId="219E0B88" w14:textId="5CDC02BE" w:rsidR="00FE492E" w:rsidRPr="009D076C" w:rsidRDefault="00CD5227" w:rsidP="009D07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227">
        <w:rPr>
          <w:rFonts w:ascii="Times New Roman" w:hAnsi="Times New Roman" w:cs="Times New Roman"/>
          <w:sz w:val="28"/>
          <w:szCs w:val="28"/>
        </w:rPr>
        <w:t xml:space="preserve">Мы хотим искренне поблагодарить вас, наши дорогие зрители. Родители, бабушки и дедушки, братья, сестры, друзья и близкие– ваша поддержка и любовь вдохновляют нас. Спасибо, что всегда рядом! </w:t>
      </w:r>
    </w:p>
    <w:p w14:paraId="3A95CD7D" w14:textId="472D34C7" w:rsidR="00FE492E" w:rsidRPr="00FE492E" w:rsidRDefault="00FE492E" w:rsidP="00FE49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92E">
        <w:rPr>
          <w:rFonts w:ascii="Times New Roman" w:hAnsi="Times New Roman" w:cs="Times New Roman"/>
          <w:sz w:val="28"/>
          <w:szCs w:val="28"/>
        </w:rPr>
        <w:t>Друзья! Коллеги! Нас объединяет богатое культурное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492E">
        <w:rPr>
          <w:rFonts w:ascii="Times New Roman" w:hAnsi="Times New Roman" w:cs="Times New Roman"/>
          <w:sz w:val="28"/>
          <w:szCs w:val="28"/>
        </w:rPr>
        <w:t>наследие, верность героическому прошлому, стремление к миру и созиданию.</w:t>
      </w:r>
    </w:p>
    <w:p w14:paraId="531A00BA" w14:textId="77777777" w:rsidR="00CD5227" w:rsidRDefault="00FE492E" w:rsidP="00CD52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92E">
        <w:rPr>
          <w:rFonts w:ascii="Times New Roman" w:hAnsi="Times New Roman" w:cs="Times New Roman"/>
          <w:sz w:val="28"/>
          <w:szCs w:val="28"/>
        </w:rPr>
        <w:t>Пусть любовь к искусству станет связующей нитью</w:t>
      </w:r>
      <w:r w:rsidR="00446A1A">
        <w:rPr>
          <w:rFonts w:ascii="Times New Roman" w:hAnsi="Times New Roman" w:cs="Times New Roman"/>
          <w:sz w:val="28"/>
          <w:szCs w:val="28"/>
        </w:rPr>
        <w:t xml:space="preserve"> </w:t>
      </w:r>
      <w:r w:rsidRPr="00FE492E">
        <w:rPr>
          <w:rFonts w:ascii="Times New Roman" w:hAnsi="Times New Roman" w:cs="Times New Roman"/>
          <w:sz w:val="28"/>
          <w:szCs w:val="28"/>
        </w:rPr>
        <w:t>между нашими учреждениями!</w:t>
      </w:r>
    </w:p>
    <w:p w14:paraId="0F52417E" w14:textId="3A1858F8" w:rsidR="00446A1A" w:rsidRPr="00CD5227" w:rsidRDefault="00446A1A" w:rsidP="00CD52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A1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И ещё раз от души благодарим наших ребят и их родителей за терпение и мудрость, за веру в нас! </w:t>
      </w:r>
    </w:p>
    <w:p w14:paraId="3569ECE7" w14:textId="61A72D27" w:rsidR="00446A1A" w:rsidRPr="00FE492E" w:rsidRDefault="00446A1A" w:rsidP="00446A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A1A">
        <w:rPr>
          <w:rFonts w:ascii="Times New Roman" w:eastAsia="MS Mincho" w:hAnsi="Times New Roman" w:cs="Times New Roman"/>
          <w:sz w:val="28"/>
          <w:szCs w:val="28"/>
          <w:lang w:eastAsia="ru-RU"/>
        </w:rPr>
        <w:t>Дорогие друзья, уважаемые гости, родители! Мы не прощаемся с Вами, а говорим Вам до Свидания!</w:t>
      </w:r>
    </w:p>
    <w:p w14:paraId="05B7A515" w14:textId="67278D84" w:rsidR="00C115AA" w:rsidRPr="00FE492E" w:rsidRDefault="00C115AA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6CF95C" w14:textId="77777777" w:rsidR="0069686A" w:rsidRPr="00FE492E" w:rsidRDefault="0069686A" w:rsidP="00B245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5E8FD2" w14:textId="54E4042B" w:rsidR="00CD7E73" w:rsidRPr="00B245E2" w:rsidRDefault="00CD7E73" w:rsidP="00B245E2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CD7E73" w:rsidRPr="00B245E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E3F9C" w14:textId="77777777" w:rsidR="00012C94" w:rsidRDefault="00012C94" w:rsidP="00F50F62">
      <w:pPr>
        <w:spacing w:after="0" w:line="240" w:lineRule="auto"/>
      </w:pPr>
      <w:r>
        <w:separator/>
      </w:r>
    </w:p>
  </w:endnote>
  <w:endnote w:type="continuationSeparator" w:id="0">
    <w:p w14:paraId="15C03A74" w14:textId="77777777" w:rsidR="00012C94" w:rsidRDefault="00012C94" w:rsidP="00F50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2991443"/>
      <w:docPartObj>
        <w:docPartGallery w:val="Page Numbers (Bottom of Page)"/>
        <w:docPartUnique/>
      </w:docPartObj>
    </w:sdtPr>
    <w:sdtEndPr/>
    <w:sdtContent>
      <w:p w14:paraId="31282E08" w14:textId="1777431E" w:rsidR="00142E86" w:rsidRDefault="00142E8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B995D6" w14:textId="77777777" w:rsidR="00142E86" w:rsidRDefault="00142E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BA72F" w14:textId="77777777" w:rsidR="00012C94" w:rsidRDefault="00012C94" w:rsidP="00F50F62">
      <w:pPr>
        <w:spacing w:after="0" w:line="240" w:lineRule="auto"/>
      </w:pPr>
      <w:r>
        <w:separator/>
      </w:r>
    </w:p>
  </w:footnote>
  <w:footnote w:type="continuationSeparator" w:id="0">
    <w:p w14:paraId="27DB2DEA" w14:textId="77777777" w:rsidR="00012C94" w:rsidRDefault="00012C94" w:rsidP="00F50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26BD7"/>
    <w:multiLevelType w:val="multilevel"/>
    <w:tmpl w:val="B3FEC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1B"/>
    <w:rsid w:val="00012C94"/>
    <w:rsid w:val="00023A12"/>
    <w:rsid w:val="0002564F"/>
    <w:rsid w:val="00026AB3"/>
    <w:rsid w:val="00046D98"/>
    <w:rsid w:val="00092C5B"/>
    <w:rsid w:val="00120A64"/>
    <w:rsid w:val="00142E86"/>
    <w:rsid w:val="001507D5"/>
    <w:rsid w:val="001A5470"/>
    <w:rsid w:val="001D1DD8"/>
    <w:rsid w:val="001E0DA0"/>
    <w:rsid w:val="001E1E55"/>
    <w:rsid w:val="0025149C"/>
    <w:rsid w:val="002F49A7"/>
    <w:rsid w:val="002F4F4A"/>
    <w:rsid w:val="00311EC8"/>
    <w:rsid w:val="00347673"/>
    <w:rsid w:val="00367C47"/>
    <w:rsid w:val="00377A76"/>
    <w:rsid w:val="003817B5"/>
    <w:rsid w:val="003D1F7D"/>
    <w:rsid w:val="003D3C36"/>
    <w:rsid w:val="003E6B38"/>
    <w:rsid w:val="003F66A0"/>
    <w:rsid w:val="00446A1A"/>
    <w:rsid w:val="00450A8F"/>
    <w:rsid w:val="004516AE"/>
    <w:rsid w:val="00460314"/>
    <w:rsid w:val="0046110F"/>
    <w:rsid w:val="00474AA9"/>
    <w:rsid w:val="004A4ADA"/>
    <w:rsid w:val="004B5776"/>
    <w:rsid w:val="004C3079"/>
    <w:rsid w:val="004C481C"/>
    <w:rsid w:val="004C6416"/>
    <w:rsid w:val="004D5F29"/>
    <w:rsid w:val="004D6086"/>
    <w:rsid w:val="005369E5"/>
    <w:rsid w:val="00577D18"/>
    <w:rsid w:val="00581A30"/>
    <w:rsid w:val="005938C9"/>
    <w:rsid w:val="005E3B10"/>
    <w:rsid w:val="00606D21"/>
    <w:rsid w:val="00610DE8"/>
    <w:rsid w:val="006277B6"/>
    <w:rsid w:val="0064751B"/>
    <w:rsid w:val="00687ECA"/>
    <w:rsid w:val="0069686A"/>
    <w:rsid w:val="006F2EE2"/>
    <w:rsid w:val="0079083A"/>
    <w:rsid w:val="007A45D1"/>
    <w:rsid w:val="008143AF"/>
    <w:rsid w:val="00816404"/>
    <w:rsid w:val="0082637B"/>
    <w:rsid w:val="00831F49"/>
    <w:rsid w:val="0084523E"/>
    <w:rsid w:val="00886DEA"/>
    <w:rsid w:val="0089297C"/>
    <w:rsid w:val="008D3D62"/>
    <w:rsid w:val="00955EA2"/>
    <w:rsid w:val="00965725"/>
    <w:rsid w:val="009813D2"/>
    <w:rsid w:val="009822EF"/>
    <w:rsid w:val="009D076C"/>
    <w:rsid w:val="009D7107"/>
    <w:rsid w:val="00A20A3B"/>
    <w:rsid w:val="00AB70E6"/>
    <w:rsid w:val="00AC0398"/>
    <w:rsid w:val="00AC1376"/>
    <w:rsid w:val="00AD36D1"/>
    <w:rsid w:val="00B22AA1"/>
    <w:rsid w:val="00B245E2"/>
    <w:rsid w:val="00B615FE"/>
    <w:rsid w:val="00BA6A0D"/>
    <w:rsid w:val="00C05C58"/>
    <w:rsid w:val="00C115AA"/>
    <w:rsid w:val="00C52BF4"/>
    <w:rsid w:val="00CA5617"/>
    <w:rsid w:val="00CD5227"/>
    <w:rsid w:val="00CD7E73"/>
    <w:rsid w:val="00D002E0"/>
    <w:rsid w:val="00D0129A"/>
    <w:rsid w:val="00D20BAF"/>
    <w:rsid w:val="00D621CE"/>
    <w:rsid w:val="00DA522B"/>
    <w:rsid w:val="00DD413F"/>
    <w:rsid w:val="00E00076"/>
    <w:rsid w:val="00E17CAC"/>
    <w:rsid w:val="00E32029"/>
    <w:rsid w:val="00E524DB"/>
    <w:rsid w:val="00E6215E"/>
    <w:rsid w:val="00E83178"/>
    <w:rsid w:val="00EB6134"/>
    <w:rsid w:val="00EC6332"/>
    <w:rsid w:val="00EC65BB"/>
    <w:rsid w:val="00ED5F08"/>
    <w:rsid w:val="00F03448"/>
    <w:rsid w:val="00F50F62"/>
    <w:rsid w:val="00F850B1"/>
    <w:rsid w:val="00FA0598"/>
    <w:rsid w:val="00FB21D3"/>
    <w:rsid w:val="00FE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179E0"/>
  <w15:chartTrackingRefBased/>
  <w15:docId w15:val="{EFCB2B50-050B-49B2-B610-6A80D1781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0F62"/>
  </w:style>
  <w:style w:type="paragraph" w:styleId="a5">
    <w:name w:val="footer"/>
    <w:basedOn w:val="a"/>
    <w:link w:val="a6"/>
    <w:uiPriority w:val="99"/>
    <w:unhideWhenUsed/>
    <w:rsid w:val="00F5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0F62"/>
  </w:style>
  <w:style w:type="paragraph" w:styleId="a7">
    <w:name w:val="Balloon Text"/>
    <w:basedOn w:val="a"/>
    <w:link w:val="a8"/>
    <w:uiPriority w:val="99"/>
    <w:semiHidden/>
    <w:unhideWhenUsed/>
    <w:rsid w:val="00892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9297C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002E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002E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002E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002E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002E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3679</TotalTime>
  <Pages>10</Pages>
  <Words>2556</Words>
  <Characters>14573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user</cp:lastModifiedBy>
  <cp:revision>41</cp:revision>
  <cp:lastPrinted>2025-05-16T04:03:00Z</cp:lastPrinted>
  <dcterms:created xsi:type="dcterms:W3CDTF">2025-04-14T07:18:00Z</dcterms:created>
  <dcterms:modified xsi:type="dcterms:W3CDTF">2025-11-23T01:46:00Z</dcterms:modified>
</cp:coreProperties>
</file>