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4E493D" w14:textId="77777777" w:rsidR="00E30995" w:rsidRPr="000725B0" w:rsidRDefault="00E30995" w:rsidP="000725B0">
      <w:pPr>
        <w:jc w:val="center"/>
        <w:rPr>
          <w:i/>
          <w:sz w:val="26"/>
          <w:szCs w:val="26"/>
        </w:rPr>
      </w:pPr>
    </w:p>
    <w:p w14:paraId="4D5CA3E4" w14:textId="77777777" w:rsidR="00E30995" w:rsidRPr="000725B0" w:rsidRDefault="00E30995" w:rsidP="000725B0">
      <w:pPr>
        <w:jc w:val="both"/>
        <w:rPr>
          <w:i/>
          <w:sz w:val="26"/>
          <w:szCs w:val="26"/>
        </w:rPr>
      </w:pPr>
    </w:p>
    <w:p w14:paraId="76084FE5" w14:textId="77777777" w:rsidR="00E30995" w:rsidRPr="000725B0" w:rsidRDefault="00E30995" w:rsidP="000725B0">
      <w:pPr>
        <w:jc w:val="both"/>
        <w:rPr>
          <w:i/>
          <w:sz w:val="26"/>
          <w:szCs w:val="26"/>
        </w:rPr>
      </w:pPr>
    </w:p>
    <w:p w14:paraId="37EDFDE0" w14:textId="77777777" w:rsidR="00E30995" w:rsidRPr="000725B0" w:rsidRDefault="00E30995" w:rsidP="000725B0">
      <w:pPr>
        <w:jc w:val="both"/>
        <w:rPr>
          <w:i/>
          <w:sz w:val="26"/>
          <w:szCs w:val="26"/>
        </w:rPr>
      </w:pPr>
    </w:p>
    <w:p w14:paraId="4031539D" w14:textId="77777777" w:rsidR="00E30995" w:rsidRPr="000725B0" w:rsidRDefault="00E30995" w:rsidP="000725B0">
      <w:pPr>
        <w:jc w:val="both"/>
        <w:rPr>
          <w:i/>
          <w:sz w:val="26"/>
          <w:szCs w:val="26"/>
        </w:rPr>
      </w:pPr>
    </w:p>
    <w:p w14:paraId="3F6194B0" w14:textId="77777777" w:rsidR="00E30995" w:rsidRPr="000725B0" w:rsidRDefault="00E30995" w:rsidP="000725B0">
      <w:pPr>
        <w:jc w:val="both"/>
        <w:rPr>
          <w:i/>
          <w:sz w:val="26"/>
          <w:szCs w:val="26"/>
        </w:rPr>
      </w:pPr>
    </w:p>
    <w:p w14:paraId="1D91F7EF" w14:textId="77777777" w:rsidR="00E30995" w:rsidRPr="000725B0" w:rsidRDefault="00E30995" w:rsidP="000725B0">
      <w:pPr>
        <w:jc w:val="both"/>
        <w:rPr>
          <w:i/>
          <w:sz w:val="26"/>
          <w:szCs w:val="26"/>
        </w:rPr>
      </w:pPr>
    </w:p>
    <w:p w14:paraId="03E1570E" w14:textId="77777777" w:rsidR="00E30995" w:rsidRPr="000725B0" w:rsidRDefault="00E30995" w:rsidP="000725B0">
      <w:pPr>
        <w:jc w:val="both"/>
        <w:rPr>
          <w:i/>
          <w:sz w:val="26"/>
          <w:szCs w:val="26"/>
        </w:rPr>
      </w:pPr>
    </w:p>
    <w:p w14:paraId="76D575A5" w14:textId="77777777" w:rsidR="00E30995" w:rsidRPr="000725B0" w:rsidRDefault="00E30995" w:rsidP="000725B0">
      <w:pPr>
        <w:jc w:val="both"/>
        <w:rPr>
          <w:i/>
          <w:sz w:val="26"/>
          <w:szCs w:val="26"/>
        </w:rPr>
      </w:pPr>
    </w:p>
    <w:p w14:paraId="760F38AB" w14:textId="77777777" w:rsidR="00E30995" w:rsidRPr="000725B0" w:rsidRDefault="00E30995" w:rsidP="000725B0">
      <w:pPr>
        <w:jc w:val="both"/>
        <w:rPr>
          <w:i/>
          <w:sz w:val="26"/>
          <w:szCs w:val="26"/>
        </w:rPr>
      </w:pPr>
    </w:p>
    <w:p w14:paraId="40FDF088" w14:textId="77777777" w:rsidR="00E30995" w:rsidRPr="000725B0" w:rsidRDefault="00E30995" w:rsidP="000725B0">
      <w:pPr>
        <w:jc w:val="both"/>
        <w:rPr>
          <w:i/>
          <w:sz w:val="26"/>
          <w:szCs w:val="26"/>
        </w:rPr>
      </w:pPr>
    </w:p>
    <w:p w14:paraId="69016759" w14:textId="77777777" w:rsidR="00821403" w:rsidRPr="000725B0" w:rsidRDefault="00821403" w:rsidP="000725B0">
      <w:pPr>
        <w:jc w:val="center"/>
        <w:rPr>
          <w:i/>
          <w:sz w:val="26"/>
          <w:szCs w:val="26"/>
        </w:rPr>
      </w:pPr>
      <w:r w:rsidRPr="000725B0">
        <w:rPr>
          <w:i/>
          <w:sz w:val="26"/>
          <w:szCs w:val="26"/>
        </w:rPr>
        <w:t>«Безопасный путь домой»</w:t>
      </w:r>
    </w:p>
    <w:p w14:paraId="2CD2C207" w14:textId="77777777" w:rsidR="00821403" w:rsidRPr="000725B0" w:rsidRDefault="00821403" w:rsidP="000725B0">
      <w:pPr>
        <w:jc w:val="center"/>
        <w:rPr>
          <w:i/>
          <w:sz w:val="26"/>
          <w:szCs w:val="26"/>
        </w:rPr>
      </w:pPr>
      <w:bookmarkStart w:id="0" w:name="_GoBack"/>
      <w:bookmarkEnd w:id="0"/>
    </w:p>
    <w:p w14:paraId="2C6A415D" w14:textId="77777777" w:rsidR="00E30995" w:rsidRPr="000725B0" w:rsidRDefault="00E30995" w:rsidP="000725B0">
      <w:pPr>
        <w:jc w:val="center"/>
        <w:rPr>
          <w:i/>
          <w:sz w:val="26"/>
          <w:szCs w:val="26"/>
        </w:rPr>
      </w:pPr>
    </w:p>
    <w:p w14:paraId="035A56D1" w14:textId="77777777" w:rsidR="00E30995" w:rsidRPr="000725B0" w:rsidRDefault="00E30995" w:rsidP="000725B0">
      <w:pPr>
        <w:jc w:val="both"/>
        <w:rPr>
          <w:i/>
          <w:sz w:val="26"/>
          <w:szCs w:val="26"/>
        </w:rPr>
      </w:pPr>
    </w:p>
    <w:p w14:paraId="3BC15516" w14:textId="77777777" w:rsidR="00E30995" w:rsidRPr="000725B0" w:rsidRDefault="00E30995" w:rsidP="000725B0">
      <w:pPr>
        <w:jc w:val="both"/>
        <w:rPr>
          <w:i/>
          <w:sz w:val="26"/>
          <w:szCs w:val="26"/>
        </w:rPr>
      </w:pPr>
    </w:p>
    <w:p w14:paraId="02E9F993" w14:textId="77777777" w:rsidR="00E30995" w:rsidRPr="000725B0" w:rsidRDefault="00E30995" w:rsidP="000725B0">
      <w:pPr>
        <w:jc w:val="both"/>
        <w:rPr>
          <w:i/>
          <w:sz w:val="26"/>
          <w:szCs w:val="26"/>
        </w:rPr>
      </w:pPr>
    </w:p>
    <w:p w14:paraId="651821F1" w14:textId="77777777" w:rsidR="00E30995" w:rsidRPr="000725B0" w:rsidRDefault="00E30995" w:rsidP="000725B0">
      <w:pPr>
        <w:jc w:val="both"/>
        <w:rPr>
          <w:i/>
          <w:sz w:val="26"/>
          <w:szCs w:val="26"/>
        </w:rPr>
      </w:pPr>
    </w:p>
    <w:p w14:paraId="69DAF477" w14:textId="77777777" w:rsidR="00E30995" w:rsidRPr="000725B0" w:rsidRDefault="00E30995" w:rsidP="000725B0">
      <w:pPr>
        <w:jc w:val="both"/>
        <w:rPr>
          <w:i/>
          <w:sz w:val="26"/>
          <w:szCs w:val="26"/>
        </w:rPr>
      </w:pPr>
    </w:p>
    <w:p w14:paraId="0FE168E0" w14:textId="77777777" w:rsidR="00E30995" w:rsidRPr="000725B0" w:rsidRDefault="00E30995" w:rsidP="000725B0">
      <w:pPr>
        <w:jc w:val="both"/>
        <w:rPr>
          <w:i/>
          <w:sz w:val="26"/>
          <w:szCs w:val="26"/>
        </w:rPr>
      </w:pPr>
    </w:p>
    <w:p w14:paraId="55812593" w14:textId="77777777" w:rsidR="00E30995" w:rsidRPr="000725B0" w:rsidRDefault="00E30995" w:rsidP="000725B0">
      <w:pPr>
        <w:jc w:val="both"/>
        <w:rPr>
          <w:i/>
          <w:sz w:val="26"/>
          <w:szCs w:val="26"/>
        </w:rPr>
      </w:pPr>
    </w:p>
    <w:p w14:paraId="568B6E30" w14:textId="77777777" w:rsidR="00E30995" w:rsidRPr="000725B0" w:rsidRDefault="00E30995" w:rsidP="000725B0">
      <w:pPr>
        <w:jc w:val="both"/>
        <w:rPr>
          <w:i/>
          <w:sz w:val="26"/>
          <w:szCs w:val="26"/>
        </w:rPr>
      </w:pPr>
    </w:p>
    <w:p w14:paraId="3E0F15F5" w14:textId="77777777" w:rsidR="00E30995" w:rsidRPr="000725B0" w:rsidRDefault="00E30995" w:rsidP="000725B0">
      <w:pPr>
        <w:jc w:val="both"/>
        <w:rPr>
          <w:i/>
          <w:sz w:val="26"/>
          <w:szCs w:val="26"/>
        </w:rPr>
      </w:pPr>
    </w:p>
    <w:p w14:paraId="63CA2EC5" w14:textId="77777777" w:rsidR="004316CA" w:rsidRPr="000725B0" w:rsidRDefault="00E30995" w:rsidP="000725B0">
      <w:pPr>
        <w:jc w:val="right"/>
        <w:rPr>
          <w:spacing w:val="31"/>
          <w:sz w:val="26"/>
          <w:szCs w:val="26"/>
        </w:rPr>
      </w:pPr>
      <w:r w:rsidRPr="000725B0">
        <w:rPr>
          <w:sz w:val="26"/>
          <w:szCs w:val="26"/>
        </w:rPr>
        <w:t>Авторы:</w:t>
      </w:r>
    </w:p>
    <w:p w14:paraId="5E712271" w14:textId="77777777" w:rsidR="00E30995" w:rsidRPr="000725B0" w:rsidRDefault="00E30995" w:rsidP="000725B0">
      <w:pPr>
        <w:jc w:val="right"/>
        <w:rPr>
          <w:sz w:val="26"/>
          <w:szCs w:val="26"/>
        </w:rPr>
      </w:pPr>
      <w:r w:rsidRPr="000725B0">
        <w:rPr>
          <w:sz w:val="26"/>
          <w:szCs w:val="26"/>
        </w:rPr>
        <w:t>Ануфриева М.И.,</w:t>
      </w:r>
    </w:p>
    <w:p w14:paraId="354331F4" w14:textId="77777777" w:rsidR="00E30995" w:rsidRPr="000725B0" w:rsidRDefault="00E30995" w:rsidP="000725B0">
      <w:pPr>
        <w:jc w:val="right"/>
        <w:rPr>
          <w:sz w:val="26"/>
          <w:szCs w:val="26"/>
        </w:rPr>
      </w:pPr>
      <w:r w:rsidRPr="000725B0">
        <w:rPr>
          <w:sz w:val="26"/>
          <w:szCs w:val="26"/>
        </w:rPr>
        <w:t>учитель начальных классов;</w:t>
      </w:r>
    </w:p>
    <w:p w14:paraId="6DE01C81" w14:textId="77777777" w:rsidR="00E30995" w:rsidRPr="000725B0" w:rsidRDefault="00E30995" w:rsidP="000725B0">
      <w:pPr>
        <w:jc w:val="right"/>
        <w:rPr>
          <w:sz w:val="26"/>
          <w:szCs w:val="26"/>
        </w:rPr>
      </w:pPr>
      <w:r w:rsidRPr="000725B0">
        <w:rPr>
          <w:sz w:val="26"/>
          <w:szCs w:val="26"/>
        </w:rPr>
        <w:t>ученики 2 «Б» класса;</w:t>
      </w:r>
    </w:p>
    <w:p w14:paraId="49B269EA" w14:textId="77777777" w:rsidR="00E30995" w:rsidRPr="000725B0" w:rsidRDefault="00E30995" w:rsidP="000725B0">
      <w:pPr>
        <w:jc w:val="right"/>
        <w:rPr>
          <w:sz w:val="26"/>
          <w:szCs w:val="26"/>
        </w:rPr>
      </w:pPr>
      <w:proofErr w:type="spellStart"/>
      <w:r w:rsidRPr="000725B0">
        <w:rPr>
          <w:sz w:val="26"/>
          <w:szCs w:val="26"/>
        </w:rPr>
        <w:t>Ляшова</w:t>
      </w:r>
      <w:proofErr w:type="spellEnd"/>
      <w:r w:rsidRPr="000725B0">
        <w:rPr>
          <w:sz w:val="26"/>
          <w:szCs w:val="26"/>
        </w:rPr>
        <w:t xml:space="preserve"> Т.П.,</w:t>
      </w:r>
    </w:p>
    <w:p w14:paraId="5C9602F5" w14:textId="77777777" w:rsidR="00E30995" w:rsidRPr="000725B0" w:rsidRDefault="004316CA" w:rsidP="000725B0">
      <w:pPr>
        <w:jc w:val="right"/>
        <w:rPr>
          <w:sz w:val="26"/>
          <w:szCs w:val="26"/>
        </w:rPr>
      </w:pPr>
      <w:r w:rsidRPr="000725B0">
        <w:rPr>
          <w:sz w:val="26"/>
          <w:szCs w:val="26"/>
        </w:rPr>
        <w:t>педагог-наставник, учитель начальных классов</w:t>
      </w:r>
    </w:p>
    <w:p w14:paraId="01FC5FC1" w14:textId="77777777" w:rsidR="00E30995" w:rsidRPr="000725B0" w:rsidRDefault="00E30995" w:rsidP="000725B0">
      <w:pPr>
        <w:jc w:val="right"/>
        <w:rPr>
          <w:sz w:val="26"/>
          <w:szCs w:val="26"/>
        </w:rPr>
      </w:pPr>
    </w:p>
    <w:p w14:paraId="49F20E0F" w14:textId="77777777" w:rsidR="00E30995" w:rsidRPr="000725B0" w:rsidRDefault="00E30995" w:rsidP="000725B0">
      <w:pPr>
        <w:jc w:val="right"/>
        <w:rPr>
          <w:sz w:val="26"/>
          <w:szCs w:val="26"/>
        </w:rPr>
      </w:pPr>
    </w:p>
    <w:p w14:paraId="66122FF7" w14:textId="77777777" w:rsidR="00E30995" w:rsidRPr="000725B0" w:rsidRDefault="00E30995" w:rsidP="000725B0">
      <w:pPr>
        <w:jc w:val="right"/>
        <w:rPr>
          <w:sz w:val="26"/>
          <w:szCs w:val="26"/>
        </w:rPr>
      </w:pPr>
    </w:p>
    <w:p w14:paraId="62C6F164" w14:textId="564FABBD" w:rsidR="00E30995" w:rsidRDefault="00E30995" w:rsidP="000725B0">
      <w:pPr>
        <w:jc w:val="both"/>
        <w:rPr>
          <w:sz w:val="26"/>
          <w:szCs w:val="26"/>
        </w:rPr>
      </w:pPr>
    </w:p>
    <w:p w14:paraId="497C455B" w14:textId="3F7D89C7" w:rsidR="000725B0" w:rsidRDefault="000725B0" w:rsidP="000725B0">
      <w:pPr>
        <w:jc w:val="both"/>
        <w:rPr>
          <w:sz w:val="26"/>
          <w:szCs w:val="26"/>
        </w:rPr>
      </w:pPr>
    </w:p>
    <w:p w14:paraId="4E1B6957" w14:textId="0CA5047A" w:rsidR="000725B0" w:rsidRDefault="000725B0" w:rsidP="000725B0">
      <w:pPr>
        <w:jc w:val="both"/>
        <w:rPr>
          <w:sz w:val="26"/>
          <w:szCs w:val="26"/>
        </w:rPr>
      </w:pPr>
    </w:p>
    <w:p w14:paraId="31A975F1" w14:textId="4D1E6C2D" w:rsidR="000725B0" w:rsidRDefault="000725B0" w:rsidP="000725B0">
      <w:pPr>
        <w:jc w:val="both"/>
        <w:rPr>
          <w:sz w:val="26"/>
          <w:szCs w:val="26"/>
        </w:rPr>
      </w:pPr>
    </w:p>
    <w:p w14:paraId="2328DB15" w14:textId="77777777" w:rsidR="000725B0" w:rsidRPr="000725B0" w:rsidRDefault="000725B0" w:rsidP="000725B0">
      <w:pPr>
        <w:jc w:val="both"/>
        <w:rPr>
          <w:sz w:val="26"/>
          <w:szCs w:val="26"/>
        </w:rPr>
      </w:pPr>
    </w:p>
    <w:p w14:paraId="76A8A480" w14:textId="77777777" w:rsidR="000725B0" w:rsidRDefault="000725B0" w:rsidP="000725B0">
      <w:pPr>
        <w:jc w:val="center"/>
        <w:rPr>
          <w:sz w:val="26"/>
          <w:szCs w:val="26"/>
        </w:rPr>
      </w:pPr>
    </w:p>
    <w:p w14:paraId="41D91FC7" w14:textId="77777777" w:rsidR="000725B0" w:rsidRDefault="000725B0" w:rsidP="000725B0">
      <w:pPr>
        <w:jc w:val="center"/>
        <w:rPr>
          <w:sz w:val="26"/>
          <w:szCs w:val="26"/>
        </w:rPr>
      </w:pPr>
    </w:p>
    <w:p w14:paraId="712E893C" w14:textId="77777777" w:rsidR="000725B0" w:rsidRDefault="000725B0" w:rsidP="000725B0">
      <w:pPr>
        <w:jc w:val="center"/>
        <w:rPr>
          <w:sz w:val="26"/>
          <w:szCs w:val="26"/>
        </w:rPr>
      </w:pPr>
    </w:p>
    <w:p w14:paraId="22DA6670" w14:textId="2F97446B" w:rsidR="000725B0" w:rsidRDefault="000725B0" w:rsidP="000725B0">
      <w:pPr>
        <w:jc w:val="center"/>
        <w:rPr>
          <w:sz w:val="26"/>
          <w:szCs w:val="26"/>
        </w:rPr>
      </w:pPr>
    </w:p>
    <w:p w14:paraId="5928992E" w14:textId="77777777" w:rsidR="00D2264C" w:rsidRDefault="00D2264C" w:rsidP="000725B0">
      <w:pPr>
        <w:jc w:val="center"/>
        <w:rPr>
          <w:sz w:val="26"/>
          <w:szCs w:val="26"/>
        </w:rPr>
      </w:pPr>
    </w:p>
    <w:p w14:paraId="0F711FF4" w14:textId="77777777" w:rsidR="000725B0" w:rsidRDefault="000725B0" w:rsidP="000725B0">
      <w:pPr>
        <w:jc w:val="center"/>
        <w:rPr>
          <w:sz w:val="26"/>
          <w:szCs w:val="26"/>
        </w:rPr>
      </w:pPr>
    </w:p>
    <w:p w14:paraId="0527814B" w14:textId="2F98AEA8" w:rsidR="00E30995" w:rsidRPr="000725B0" w:rsidRDefault="00E30995" w:rsidP="000725B0">
      <w:pPr>
        <w:jc w:val="center"/>
        <w:rPr>
          <w:sz w:val="26"/>
          <w:szCs w:val="26"/>
        </w:rPr>
      </w:pPr>
      <w:r w:rsidRPr="000725B0">
        <w:rPr>
          <w:sz w:val="26"/>
          <w:szCs w:val="26"/>
        </w:rPr>
        <w:t>2026</w:t>
      </w:r>
      <w:r w:rsidRPr="000725B0">
        <w:rPr>
          <w:spacing w:val="-12"/>
          <w:sz w:val="26"/>
          <w:szCs w:val="26"/>
        </w:rPr>
        <w:t xml:space="preserve"> </w:t>
      </w:r>
      <w:r w:rsidRPr="000725B0">
        <w:rPr>
          <w:spacing w:val="-5"/>
          <w:sz w:val="26"/>
          <w:szCs w:val="26"/>
        </w:rPr>
        <w:t>год</w:t>
      </w:r>
    </w:p>
    <w:p w14:paraId="5797C64E" w14:textId="77777777" w:rsidR="0078250C" w:rsidRPr="000725B0" w:rsidRDefault="0078250C" w:rsidP="000725B0">
      <w:pPr>
        <w:jc w:val="both"/>
        <w:rPr>
          <w:sz w:val="26"/>
          <w:szCs w:val="26"/>
        </w:rPr>
      </w:pPr>
    </w:p>
    <w:p w14:paraId="749F70AE" w14:textId="76FCB8DA" w:rsidR="00821403" w:rsidRDefault="00821403" w:rsidP="000725B0">
      <w:pPr>
        <w:jc w:val="both"/>
        <w:rPr>
          <w:sz w:val="26"/>
          <w:szCs w:val="26"/>
        </w:rPr>
      </w:pPr>
    </w:p>
    <w:p w14:paraId="584C76CF" w14:textId="0876C788" w:rsidR="00D2264C" w:rsidRDefault="00D2264C" w:rsidP="000725B0">
      <w:pPr>
        <w:jc w:val="both"/>
        <w:rPr>
          <w:sz w:val="26"/>
          <w:szCs w:val="26"/>
        </w:rPr>
      </w:pPr>
    </w:p>
    <w:p w14:paraId="4FD16833" w14:textId="77777777" w:rsidR="00D2264C" w:rsidRPr="000725B0" w:rsidRDefault="00D2264C" w:rsidP="000725B0">
      <w:pPr>
        <w:jc w:val="both"/>
        <w:rPr>
          <w:sz w:val="26"/>
          <w:szCs w:val="26"/>
        </w:rPr>
      </w:pPr>
    </w:p>
    <w:p w14:paraId="23B2B4F4" w14:textId="77777777" w:rsidR="00821403" w:rsidRPr="000725B0" w:rsidRDefault="00821403" w:rsidP="000725B0">
      <w:pPr>
        <w:jc w:val="both"/>
        <w:rPr>
          <w:sz w:val="26"/>
          <w:szCs w:val="26"/>
        </w:rPr>
      </w:pPr>
    </w:p>
    <w:p w14:paraId="19D4C44B" w14:textId="77777777" w:rsidR="004316CA" w:rsidRPr="000725B0" w:rsidRDefault="004316CA" w:rsidP="000725B0">
      <w:pPr>
        <w:jc w:val="both"/>
        <w:rPr>
          <w:sz w:val="26"/>
          <w:szCs w:val="26"/>
        </w:rPr>
      </w:pPr>
    </w:p>
    <w:p w14:paraId="127B27F2" w14:textId="77777777" w:rsidR="004316CA" w:rsidRPr="000725B0" w:rsidRDefault="004316CA" w:rsidP="000725B0">
      <w:pPr>
        <w:jc w:val="both"/>
        <w:rPr>
          <w:sz w:val="26"/>
          <w:szCs w:val="26"/>
        </w:rPr>
      </w:pPr>
    </w:p>
    <w:p w14:paraId="19B83952" w14:textId="77777777" w:rsidR="004316CA" w:rsidRPr="000725B0" w:rsidRDefault="004316CA" w:rsidP="000725B0">
      <w:pPr>
        <w:jc w:val="both"/>
        <w:rPr>
          <w:sz w:val="26"/>
          <w:szCs w:val="26"/>
        </w:rPr>
      </w:pPr>
    </w:p>
    <w:p w14:paraId="77815346" w14:textId="77777777" w:rsidR="00300425" w:rsidRPr="000725B0" w:rsidRDefault="00E65B92" w:rsidP="000725B0">
      <w:pPr>
        <w:jc w:val="both"/>
        <w:rPr>
          <w:b/>
          <w:sz w:val="26"/>
          <w:szCs w:val="26"/>
        </w:rPr>
      </w:pPr>
      <w:proofErr w:type="spellStart"/>
      <w:r w:rsidRPr="000725B0">
        <w:rPr>
          <w:b/>
          <w:sz w:val="26"/>
          <w:szCs w:val="26"/>
        </w:rPr>
        <w:lastRenderedPageBreak/>
        <w:t>Кве</w:t>
      </w:r>
      <w:r w:rsidR="00300425" w:rsidRPr="000725B0">
        <w:rPr>
          <w:b/>
          <w:sz w:val="26"/>
          <w:szCs w:val="26"/>
        </w:rPr>
        <w:t>ст</w:t>
      </w:r>
      <w:proofErr w:type="spellEnd"/>
      <w:r w:rsidR="00300425" w:rsidRPr="000725B0">
        <w:rPr>
          <w:b/>
          <w:sz w:val="26"/>
          <w:szCs w:val="26"/>
        </w:rPr>
        <w:t>-игра «Безопасный путь домой»</w:t>
      </w:r>
    </w:p>
    <w:p w14:paraId="29D35AC5" w14:textId="120E90D6" w:rsidR="00300425" w:rsidRPr="000725B0" w:rsidRDefault="00300425" w:rsidP="000725B0">
      <w:pPr>
        <w:jc w:val="both"/>
        <w:rPr>
          <w:b/>
          <w:sz w:val="26"/>
          <w:szCs w:val="26"/>
        </w:rPr>
      </w:pPr>
      <w:r w:rsidRPr="000725B0">
        <w:rPr>
          <w:b/>
          <w:sz w:val="26"/>
          <w:szCs w:val="26"/>
        </w:rPr>
        <w:t>Цел</w:t>
      </w:r>
      <w:r w:rsidR="000725B0">
        <w:rPr>
          <w:b/>
          <w:sz w:val="26"/>
          <w:szCs w:val="26"/>
        </w:rPr>
        <w:t>ь</w:t>
      </w:r>
      <w:r w:rsidRPr="000725B0">
        <w:rPr>
          <w:b/>
          <w:sz w:val="26"/>
          <w:szCs w:val="26"/>
        </w:rPr>
        <w:t>:</w:t>
      </w:r>
      <w:r w:rsidR="000725B0">
        <w:rPr>
          <w:b/>
          <w:sz w:val="26"/>
          <w:szCs w:val="26"/>
        </w:rPr>
        <w:t xml:space="preserve"> </w:t>
      </w:r>
      <w:r w:rsidR="007B0FFF" w:rsidRPr="000725B0">
        <w:rPr>
          <w:sz w:val="26"/>
          <w:szCs w:val="26"/>
        </w:rPr>
        <w:t>ф</w:t>
      </w:r>
      <w:r w:rsidRPr="000725B0">
        <w:rPr>
          <w:sz w:val="26"/>
          <w:szCs w:val="26"/>
        </w:rPr>
        <w:t>ормирование сознательного отношения к собственной безопасности.</w:t>
      </w:r>
    </w:p>
    <w:p w14:paraId="4A57B072" w14:textId="109D686F" w:rsidR="00300425" w:rsidRPr="000725B0" w:rsidRDefault="000725B0" w:rsidP="000725B0">
      <w:pPr>
        <w:jc w:val="both"/>
        <w:rPr>
          <w:sz w:val="26"/>
          <w:szCs w:val="26"/>
        </w:rPr>
      </w:pPr>
      <w:r w:rsidRPr="000725B0">
        <w:rPr>
          <w:b/>
          <w:bCs/>
          <w:sz w:val="26"/>
          <w:szCs w:val="26"/>
        </w:rPr>
        <w:t>Задачи</w:t>
      </w:r>
      <w:r>
        <w:rPr>
          <w:sz w:val="26"/>
          <w:szCs w:val="26"/>
        </w:rPr>
        <w:t xml:space="preserve">: </w:t>
      </w:r>
      <w:r w:rsidR="007B0FFF" w:rsidRPr="000725B0">
        <w:rPr>
          <w:sz w:val="26"/>
          <w:szCs w:val="26"/>
        </w:rPr>
        <w:t>р</w:t>
      </w:r>
      <w:r w:rsidR="00300425" w:rsidRPr="000725B0">
        <w:rPr>
          <w:sz w:val="26"/>
          <w:szCs w:val="26"/>
        </w:rPr>
        <w:t>азвитие умения распознавать опасные ситуации и грамотно реагировать на них</w:t>
      </w:r>
      <w:r>
        <w:rPr>
          <w:sz w:val="26"/>
          <w:szCs w:val="26"/>
        </w:rPr>
        <w:t xml:space="preserve">; </w:t>
      </w:r>
      <w:r w:rsidR="007B0FFF" w:rsidRPr="000725B0">
        <w:rPr>
          <w:sz w:val="26"/>
          <w:szCs w:val="26"/>
        </w:rPr>
        <w:t>п</w:t>
      </w:r>
      <w:r w:rsidR="00300425" w:rsidRPr="000725B0">
        <w:rPr>
          <w:sz w:val="26"/>
          <w:szCs w:val="26"/>
        </w:rPr>
        <w:t>овышение осведомленности детей о правилах дорожного движения и поведения в общественных местах.</w:t>
      </w:r>
    </w:p>
    <w:p w14:paraId="2118D225" w14:textId="77777777" w:rsidR="00300425" w:rsidRPr="000725B0" w:rsidRDefault="00300425" w:rsidP="000725B0">
      <w:pPr>
        <w:jc w:val="both"/>
        <w:rPr>
          <w:b/>
          <w:sz w:val="26"/>
          <w:szCs w:val="26"/>
        </w:rPr>
      </w:pPr>
      <w:r w:rsidRPr="000725B0">
        <w:rPr>
          <w:b/>
          <w:sz w:val="26"/>
          <w:szCs w:val="26"/>
        </w:rPr>
        <w:t>Участники:</w:t>
      </w:r>
      <w:r w:rsidR="007B0FFF" w:rsidRPr="000725B0">
        <w:rPr>
          <w:b/>
          <w:sz w:val="26"/>
          <w:szCs w:val="26"/>
        </w:rPr>
        <w:t xml:space="preserve"> у</w:t>
      </w:r>
      <w:r w:rsidRPr="000725B0">
        <w:rPr>
          <w:sz w:val="26"/>
          <w:szCs w:val="26"/>
        </w:rPr>
        <w:t>чени</w:t>
      </w:r>
      <w:r w:rsidR="00C45FFD" w:rsidRPr="000725B0">
        <w:rPr>
          <w:sz w:val="26"/>
          <w:szCs w:val="26"/>
        </w:rPr>
        <w:t xml:space="preserve">ки начальных классов (8–10 лет); учащиеся </w:t>
      </w:r>
      <w:proofErr w:type="spellStart"/>
      <w:r w:rsidR="00C45FFD" w:rsidRPr="000725B0">
        <w:rPr>
          <w:sz w:val="26"/>
          <w:szCs w:val="26"/>
        </w:rPr>
        <w:t>педкласса</w:t>
      </w:r>
      <w:proofErr w:type="spellEnd"/>
      <w:r w:rsidR="00C45FFD" w:rsidRPr="000725B0">
        <w:rPr>
          <w:sz w:val="26"/>
          <w:szCs w:val="26"/>
        </w:rPr>
        <w:t xml:space="preserve"> (для организации работы на станциях)</w:t>
      </w:r>
    </w:p>
    <w:p w14:paraId="504288EB" w14:textId="77777777" w:rsidR="00300425" w:rsidRPr="000725B0" w:rsidRDefault="00300425" w:rsidP="000725B0">
      <w:pPr>
        <w:jc w:val="both"/>
        <w:rPr>
          <w:b/>
          <w:sz w:val="26"/>
          <w:szCs w:val="26"/>
        </w:rPr>
      </w:pPr>
      <w:r w:rsidRPr="000725B0">
        <w:rPr>
          <w:b/>
          <w:sz w:val="26"/>
          <w:szCs w:val="26"/>
        </w:rPr>
        <w:t>Время проведения:</w:t>
      </w:r>
      <w:r w:rsidR="007B0FFF" w:rsidRPr="000725B0">
        <w:rPr>
          <w:b/>
          <w:sz w:val="26"/>
          <w:szCs w:val="26"/>
        </w:rPr>
        <w:t xml:space="preserve"> </w:t>
      </w:r>
      <w:r w:rsidR="007B0FFF" w:rsidRPr="000725B0">
        <w:rPr>
          <w:sz w:val="26"/>
          <w:szCs w:val="26"/>
        </w:rPr>
        <w:t>3</w:t>
      </w:r>
      <w:r w:rsidRPr="000725B0">
        <w:rPr>
          <w:sz w:val="26"/>
          <w:szCs w:val="26"/>
        </w:rPr>
        <w:t>0 минут</w:t>
      </w:r>
    </w:p>
    <w:p w14:paraId="238B710C" w14:textId="77777777" w:rsidR="00E65B92" w:rsidRPr="000725B0" w:rsidRDefault="00300425" w:rsidP="000725B0">
      <w:pPr>
        <w:jc w:val="both"/>
        <w:rPr>
          <w:sz w:val="26"/>
          <w:szCs w:val="26"/>
        </w:rPr>
      </w:pPr>
      <w:r w:rsidRPr="000725B0">
        <w:rPr>
          <w:b/>
          <w:sz w:val="26"/>
          <w:szCs w:val="26"/>
        </w:rPr>
        <w:t>Место проведения:</w:t>
      </w:r>
      <w:r w:rsidR="007B0FFF" w:rsidRPr="000725B0">
        <w:rPr>
          <w:b/>
          <w:sz w:val="26"/>
          <w:szCs w:val="26"/>
        </w:rPr>
        <w:t xml:space="preserve"> к</w:t>
      </w:r>
      <w:r w:rsidRPr="000725B0">
        <w:rPr>
          <w:sz w:val="26"/>
          <w:szCs w:val="26"/>
        </w:rPr>
        <w:t xml:space="preserve">лассная комната </w:t>
      </w:r>
      <w:r w:rsidR="007B0FFF" w:rsidRPr="000725B0">
        <w:rPr>
          <w:sz w:val="26"/>
          <w:szCs w:val="26"/>
        </w:rPr>
        <w:t>(в</w:t>
      </w:r>
      <w:r w:rsidRPr="000725B0">
        <w:rPr>
          <w:sz w:val="26"/>
          <w:szCs w:val="26"/>
        </w:rPr>
        <w:t xml:space="preserve">озможна организация </w:t>
      </w:r>
      <w:proofErr w:type="spellStart"/>
      <w:r w:rsidRPr="000725B0">
        <w:rPr>
          <w:sz w:val="26"/>
          <w:szCs w:val="26"/>
        </w:rPr>
        <w:t>квест</w:t>
      </w:r>
      <w:r w:rsidR="007B0FFF" w:rsidRPr="000725B0">
        <w:rPr>
          <w:sz w:val="26"/>
          <w:szCs w:val="26"/>
        </w:rPr>
        <w:t>а</w:t>
      </w:r>
      <w:proofErr w:type="spellEnd"/>
      <w:r w:rsidR="007B0FFF" w:rsidRPr="000725B0">
        <w:rPr>
          <w:sz w:val="26"/>
          <w:szCs w:val="26"/>
        </w:rPr>
        <w:t xml:space="preserve"> на территории школьного двора)</w:t>
      </w:r>
    </w:p>
    <w:p w14:paraId="377C8C63" w14:textId="77777777" w:rsidR="00E65B92" w:rsidRPr="000725B0" w:rsidRDefault="00E65B92" w:rsidP="000725B0">
      <w:pPr>
        <w:jc w:val="both"/>
        <w:rPr>
          <w:b/>
          <w:sz w:val="26"/>
          <w:szCs w:val="26"/>
        </w:rPr>
      </w:pPr>
      <w:r w:rsidRPr="000725B0">
        <w:rPr>
          <w:b/>
          <w:sz w:val="26"/>
          <w:szCs w:val="26"/>
        </w:rPr>
        <w:t>Материалы и оборудование:</w:t>
      </w:r>
    </w:p>
    <w:p w14:paraId="069CA38F" w14:textId="79D68DAF" w:rsidR="005E4321" w:rsidRPr="000725B0" w:rsidRDefault="005E4321" w:rsidP="000725B0">
      <w:pPr>
        <w:jc w:val="both"/>
        <w:rPr>
          <w:sz w:val="26"/>
          <w:szCs w:val="26"/>
        </w:rPr>
      </w:pPr>
      <w:r w:rsidRPr="000725B0">
        <w:rPr>
          <w:sz w:val="26"/>
          <w:szCs w:val="26"/>
        </w:rPr>
        <w:t>лист оценивания</w:t>
      </w:r>
      <w:r w:rsidR="00851B9F" w:rsidRPr="000725B0">
        <w:rPr>
          <w:sz w:val="26"/>
          <w:szCs w:val="26"/>
        </w:rPr>
        <w:t xml:space="preserve"> (</w:t>
      </w:r>
      <w:r w:rsidR="006F454F">
        <w:rPr>
          <w:sz w:val="26"/>
          <w:szCs w:val="26"/>
        </w:rPr>
        <w:t>П</w:t>
      </w:r>
      <w:r w:rsidR="00851B9F" w:rsidRPr="000725B0">
        <w:rPr>
          <w:sz w:val="26"/>
          <w:szCs w:val="26"/>
        </w:rPr>
        <w:t xml:space="preserve">риложение </w:t>
      </w:r>
      <w:r w:rsidR="00E140B2">
        <w:rPr>
          <w:sz w:val="26"/>
          <w:szCs w:val="26"/>
        </w:rPr>
        <w:t>1</w:t>
      </w:r>
      <w:r w:rsidR="00851B9F" w:rsidRPr="000725B0">
        <w:rPr>
          <w:sz w:val="26"/>
          <w:szCs w:val="26"/>
        </w:rPr>
        <w:t>)</w:t>
      </w:r>
      <w:r w:rsidR="000E0847" w:rsidRPr="000725B0">
        <w:rPr>
          <w:sz w:val="26"/>
          <w:szCs w:val="26"/>
        </w:rPr>
        <w:t>, печать «выполнено»</w:t>
      </w:r>
      <w:r w:rsidRPr="000725B0">
        <w:rPr>
          <w:sz w:val="26"/>
          <w:szCs w:val="26"/>
        </w:rPr>
        <w:t>;</w:t>
      </w:r>
    </w:p>
    <w:p w14:paraId="423B4A90" w14:textId="77777777" w:rsidR="00584FB8" w:rsidRPr="000725B0" w:rsidRDefault="00584FB8" w:rsidP="000725B0">
      <w:pPr>
        <w:jc w:val="both"/>
        <w:rPr>
          <w:sz w:val="26"/>
          <w:szCs w:val="26"/>
        </w:rPr>
      </w:pPr>
      <w:r w:rsidRPr="000725B0">
        <w:rPr>
          <w:sz w:val="26"/>
          <w:szCs w:val="26"/>
        </w:rPr>
        <w:t>звонок для сигнала перехода команды по «вертушке» на следующую станцию по часовой стрелке;</w:t>
      </w:r>
    </w:p>
    <w:p w14:paraId="77A85731" w14:textId="59797A78" w:rsidR="00E65B92" w:rsidRPr="000725B0" w:rsidRDefault="007B0FFF" w:rsidP="000725B0">
      <w:pPr>
        <w:jc w:val="both"/>
        <w:rPr>
          <w:sz w:val="26"/>
          <w:szCs w:val="26"/>
        </w:rPr>
      </w:pPr>
      <w:r w:rsidRPr="000725B0">
        <w:rPr>
          <w:sz w:val="26"/>
          <w:szCs w:val="26"/>
        </w:rPr>
        <w:t>к</w:t>
      </w:r>
      <w:r w:rsidR="00E65B92" w:rsidRPr="000725B0">
        <w:rPr>
          <w:sz w:val="26"/>
          <w:szCs w:val="26"/>
        </w:rPr>
        <w:t>арта местности</w:t>
      </w:r>
      <w:r w:rsidR="00667BC2">
        <w:rPr>
          <w:sz w:val="26"/>
          <w:szCs w:val="26"/>
        </w:rPr>
        <w:t xml:space="preserve"> </w:t>
      </w:r>
      <w:r w:rsidR="00E65B92" w:rsidRPr="000725B0">
        <w:rPr>
          <w:sz w:val="26"/>
          <w:szCs w:val="26"/>
        </w:rPr>
        <w:t>с отмеченными объектами (школа, дом, перекрестки,</w:t>
      </w:r>
      <w:r w:rsidRPr="000725B0">
        <w:rPr>
          <w:sz w:val="26"/>
          <w:szCs w:val="26"/>
        </w:rPr>
        <w:t xml:space="preserve"> </w:t>
      </w:r>
      <w:r w:rsidR="00E65B92" w:rsidRPr="000725B0">
        <w:rPr>
          <w:sz w:val="26"/>
          <w:szCs w:val="26"/>
        </w:rPr>
        <w:t>остановки общественного транспорта)</w:t>
      </w:r>
      <w:r w:rsidR="001C7339" w:rsidRPr="000725B0">
        <w:rPr>
          <w:sz w:val="26"/>
          <w:szCs w:val="26"/>
        </w:rPr>
        <w:t>, стрелки, маркеры (красный и зеленый)</w:t>
      </w:r>
      <w:r w:rsidR="00E65B92" w:rsidRPr="000725B0">
        <w:rPr>
          <w:sz w:val="26"/>
          <w:szCs w:val="26"/>
        </w:rPr>
        <w:t>;</w:t>
      </w:r>
    </w:p>
    <w:p w14:paraId="1025EDB0" w14:textId="77777777" w:rsidR="00E65B92" w:rsidRPr="000725B0" w:rsidRDefault="00E65B92" w:rsidP="000725B0">
      <w:pPr>
        <w:jc w:val="both"/>
        <w:rPr>
          <w:sz w:val="26"/>
          <w:szCs w:val="26"/>
        </w:rPr>
      </w:pPr>
      <w:r w:rsidRPr="000725B0">
        <w:rPr>
          <w:sz w:val="26"/>
          <w:szCs w:val="26"/>
        </w:rPr>
        <w:t>набор карточек с ситуациями</w:t>
      </w:r>
      <w:r w:rsidR="001C7339" w:rsidRPr="000725B0">
        <w:rPr>
          <w:sz w:val="26"/>
          <w:szCs w:val="26"/>
        </w:rPr>
        <w:t>, загадками</w:t>
      </w:r>
      <w:r w:rsidRPr="000725B0">
        <w:rPr>
          <w:sz w:val="26"/>
          <w:szCs w:val="26"/>
        </w:rPr>
        <w:t xml:space="preserve"> и вопросами;</w:t>
      </w:r>
    </w:p>
    <w:p w14:paraId="1A1C2838" w14:textId="23480395" w:rsidR="00E65B92" w:rsidRPr="000725B0" w:rsidRDefault="008871D9" w:rsidP="000725B0">
      <w:pPr>
        <w:jc w:val="both"/>
        <w:rPr>
          <w:sz w:val="26"/>
          <w:szCs w:val="26"/>
        </w:rPr>
      </w:pPr>
      <w:r w:rsidRPr="000725B0">
        <w:rPr>
          <w:sz w:val="26"/>
          <w:szCs w:val="26"/>
        </w:rPr>
        <w:t xml:space="preserve">части </w:t>
      </w:r>
      <w:proofErr w:type="spellStart"/>
      <w:r w:rsidRPr="000725B0">
        <w:rPr>
          <w:sz w:val="26"/>
          <w:szCs w:val="26"/>
        </w:rPr>
        <w:t>пазл</w:t>
      </w:r>
      <w:r w:rsidR="001C7339" w:rsidRPr="000725B0">
        <w:rPr>
          <w:sz w:val="26"/>
          <w:szCs w:val="26"/>
        </w:rPr>
        <w:t>ов</w:t>
      </w:r>
      <w:proofErr w:type="spellEnd"/>
      <w:r w:rsidR="00851B9F" w:rsidRPr="000725B0">
        <w:rPr>
          <w:sz w:val="26"/>
          <w:szCs w:val="26"/>
        </w:rPr>
        <w:t xml:space="preserve"> (</w:t>
      </w:r>
      <w:r w:rsidR="006F454F">
        <w:rPr>
          <w:sz w:val="26"/>
          <w:szCs w:val="26"/>
        </w:rPr>
        <w:t>П</w:t>
      </w:r>
      <w:r w:rsidR="00851B9F" w:rsidRPr="000725B0">
        <w:rPr>
          <w:sz w:val="26"/>
          <w:szCs w:val="26"/>
        </w:rPr>
        <w:t xml:space="preserve">риложение </w:t>
      </w:r>
      <w:r w:rsidR="00667BC2">
        <w:rPr>
          <w:sz w:val="26"/>
          <w:szCs w:val="26"/>
        </w:rPr>
        <w:t>2</w:t>
      </w:r>
      <w:r w:rsidR="00851B9F" w:rsidRPr="000725B0">
        <w:rPr>
          <w:sz w:val="26"/>
          <w:szCs w:val="26"/>
        </w:rPr>
        <w:t>)</w:t>
      </w:r>
      <w:r w:rsidR="00E65B92" w:rsidRPr="000725B0">
        <w:rPr>
          <w:sz w:val="26"/>
          <w:szCs w:val="26"/>
        </w:rPr>
        <w:t>;</w:t>
      </w:r>
    </w:p>
    <w:p w14:paraId="453FB76C" w14:textId="77777777" w:rsidR="00E65B92" w:rsidRPr="000725B0" w:rsidRDefault="00E65B92" w:rsidP="000725B0">
      <w:pPr>
        <w:jc w:val="both"/>
        <w:rPr>
          <w:sz w:val="26"/>
          <w:szCs w:val="26"/>
        </w:rPr>
      </w:pPr>
      <w:r w:rsidRPr="000725B0">
        <w:rPr>
          <w:sz w:val="26"/>
          <w:szCs w:val="26"/>
        </w:rPr>
        <w:t>магнитная доск</w:t>
      </w:r>
      <w:r w:rsidR="001C7339" w:rsidRPr="000725B0">
        <w:rPr>
          <w:sz w:val="26"/>
          <w:szCs w:val="26"/>
        </w:rPr>
        <w:t>а или стенд для размещения карт</w:t>
      </w:r>
      <w:r w:rsidRPr="000725B0">
        <w:rPr>
          <w:sz w:val="26"/>
          <w:szCs w:val="26"/>
        </w:rPr>
        <w:t>;</w:t>
      </w:r>
    </w:p>
    <w:p w14:paraId="386C8439" w14:textId="77777777" w:rsidR="00C45FFD" w:rsidRPr="000725B0" w:rsidRDefault="00C45FFD" w:rsidP="000725B0">
      <w:pPr>
        <w:jc w:val="both"/>
        <w:rPr>
          <w:sz w:val="26"/>
          <w:szCs w:val="26"/>
        </w:rPr>
      </w:pPr>
      <w:r w:rsidRPr="000725B0">
        <w:rPr>
          <w:b/>
          <w:bCs/>
          <w:sz w:val="26"/>
          <w:szCs w:val="26"/>
        </w:rPr>
        <w:t>Форма игры-</w:t>
      </w:r>
      <w:proofErr w:type="spellStart"/>
      <w:r w:rsidRPr="000725B0">
        <w:rPr>
          <w:b/>
          <w:bCs/>
          <w:sz w:val="26"/>
          <w:szCs w:val="26"/>
        </w:rPr>
        <w:t>квест</w:t>
      </w:r>
      <w:proofErr w:type="spellEnd"/>
      <w:r w:rsidRPr="000725B0">
        <w:rPr>
          <w:b/>
          <w:bCs/>
          <w:sz w:val="26"/>
          <w:szCs w:val="26"/>
        </w:rPr>
        <w:t>:</w:t>
      </w:r>
      <w:r w:rsidRPr="000725B0">
        <w:rPr>
          <w:sz w:val="26"/>
          <w:szCs w:val="26"/>
        </w:rPr>
        <w:t xml:space="preserve"> вертушка, проходя по станц</w:t>
      </w:r>
      <w:r w:rsidR="00C03B5C" w:rsidRPr="000725B0">
        <w:rPr>
          <w:sz w:val="26"/>
          <w:szCs w:val="26"/>
        </w:rPr>
        <w:t>иям с помощью маршрутного листа</w:t>
      </w:r>
      <w:r w:rsidRPr="000725B0">
        <w:rPr>
          <w:sz w:val="26"/>
          <w:szCs w:val="26"/>
        </w:rPr>
        <w:t xml:space="preserve">, ученики получают часть </w:t>
      </w:r>
      <w:proofErr w:type="spellStart"/>
      <w:r w:rsidRPr="000725B0">
        <w:rPr>
          <w:sz w:val="26"/>
          <w:szCs w:val="26"/>
        </w:rPr>
        <w:t>пазла</w:t>
      </w:r>
      <w:proofErr w:type="spellEnd"/>
      <w:r w:rsidRPr="000725B0">
        <w:rPr>
          <w:sz w:val="26"/>
          <w:szCs w:val="26"/>
        </w:rPr>
        <w:t xml:space="preserve"> на каждой станции</w:t>
      </w:r>
    </w:p>
    <w:p w14:paraId="36195E51" w14:textId="77777777" w:rsidR="00C45FFD" w:rsidRPr="000725B0" w:rsidRDefault="00C45FFD" w:rsidP="000725B0">
      <w:pPr>
        <w:jc w:val="both"/>
        <w:rPr>
          <w:b/>
          <w:sz w:val="26"/>
          <w:szCs w:val="26"/>
        </w:rPr>
      </w:pPr>
      <w:r w:rsidRPr="000725B0">
        <w:rPr>
          <w:b/>
          <w:sz w:val="26"/>
          <w:szCs w:val="26"/>
        </w:rPr>
        <w:t>Ход мероприятия</w:t>
      </w:r>
    </w:p>
    <w:p w14:paraId="06441A94" w14:textId="77777777" w:rsidR="00817296" w:rsidRPr="000725B0" w:rsidRDefault="00817296" w:rsidP="000725B0">
      <w:pPr>
        <w:jc w:val="both"/>
        <w:rPr>
          <w:b/>
          <w:sz w:val="26"/>
          <w:szCs w:val="26"/>
        </w:rPr>
      </w:pPr>
      <w:r w:rsidRPr="000725B0">
        <w:rPr>
          <w:b/>
          <w:sz w:val="26"/>
          <w:szCs w:val="26"/>
        </w:rPr>
        <w:t xml:space="preserve">Приветствие и инструктаж </w:t>
      </w:r>
    </w:p>
    <w:p w14:paraId="7DBC4860" w14:textId="77777777" w:rsidR="00817296" w:rsidRPr="000725B0" w:rsidRDefault="007B0FFF" w:rsidP="000725B0">
      <w:pPr>
        <w:jc w:val="both"/>
        <w:rPr>
          <w:sz w:val="26"/>
          <w:szCs w:val="26"/>
        </w:rPr>
      </w:pPr>
      <w:r w:rsidRPr="000725B0">
        <w:rPr>
          <w:sz w:val="26"/>
          <w:szCs w:val="26"/>
        </w:rPr>
        <w:t>Уважаемые ребята</w:t>
      </w:r>
      <w:r w:rsidR="00817296" w:rsidRPr="000725B0">
        <w:rPr>
          <w:sz w:val="26"/>
          <w:szCs w:val="26"/>
        </w:rPr>
        <w:t>!</w:t>
      </w:r>
    </w:p>
    <w:p w14:paraId="039D7833" w14:textId="5A2B3B88" w:rsidR="00851B9F" w:rsidRPr="000725B0" w:rsidRDefault="00851B9F" w:rsidP="000725B0">
      <w:pPr>
        <w:ind w:firstLine="708"/>
        <w:jc w:val="both"/>
        <w:rPr>
          <w:sz w:val="26"/>
          <w:szCs w:val="26"/>
        </w:rPr>
      </w:pPr>
      <w:r w:rsidRPr="000725B0">
        <w:rPr>
          <w:sz w:val="26"/>
          <w:szCs w:val="26"/>
        </w:rPr>
        <w:t>Посмотрите на экран (</w:t>
      </w:r>
      <w:r w:rsidR="006F454F">
        <w:rPr>
          <w:sz w:val="26"/>
          <w:szCs w:val="26"/>
        </w:rPr>
        <w:t>П</w:t>
      </w:r>
      <w:r w:rsidRPr="000725B0">
        <w:rPr>
          <w:sz w:val="26"/>
          <w:szCs w:val="26"/>
        </w:rPr>
        <w:t xml:space="preserve">риложение </w:t>
      </w:r>
      <w:r w:rsidR="00667BC2">
        <w:rPr>
          <w:sz w:val="26"/>
          <w:szCs w:val="26"/>
        </w:rPr>
        <w:t>3</w:t>
      </w:r>
      <w:r w:rsidRPr="000725B0">
        <w:rPr>
          <w:sz w:val="26"/>
          <w:szCs w:val="26"/>
        </w:rPr>
        <w:t xml:space="preserve">). Карту какого населенного пункта вы видите? </w:t>
      </w:r>
    </w:p>
    <w:p w14:paraId="3B3175F3" w14:textId="25F828F1" w:rsidR="007B0FFF" w:rsidRPr="000725B0" w:rsidRDefault="00851B9F" w:rsidP="000725B0">
      <w:pPr>
        <w:ind w:firstLine="708"/>
        <w:jc w:val="both"/>
        <w:rPr>
          <w:sz w:val="26"/>
          <w:szCs w:val="26"/>
        </w:rPr>
      </w:pPr>
      <w:r w:rsidRPr="000725B0">
        <w:rPr>
          <w:sz w:val="26"/>
          <w:szCs w:val="26"/>
        </w:rPr>
        <w:t xml:space="preserve">Да, это наше родное село Уват. </w:t>
      </w:r>
      <w:r w:rsidR="0094664A" w:rsidRPr="000725B0">
        <w:rPr>
          <w:sz w:val="26"/>
          <w:szCs w:val="26"/>
        </w:rPr>
        <w:t xml:space="preserve">Каждый день вы отправляетесь в школу и возвращаетесь домой. </w:t>
      </w:r>
      <w:r w:rsidR="007B0FFF" w:rsidRPr="000725B0">
        <w:rPr>
          <w:sz w:val="26"/>
          <w:szCs w:val="26"/>
        </w:rPr>
        <w:t>Назовите опасности, которые вам могут встретиться на пути?</w:t>
      </w:r>
    </w:p>
    <w:p w14:paraId="7386B47B" w14:textId="77777777" w:rsidR="0094664A" w:rsidRPr="000725B0" w:rsidRDefault="00C45FFD" w:rsidP="000725B0">
      <w:pPr>
        <w:jc w:val="both"/>
        <w:rPr>
          <w:sz w:val="26"/>
          <w:szCs w:val="26"/>
        </w:rPr>
      </w:pPr>
      <w:r w:rsidRPr="000725B0">
        <w:rPr>
          <w:sz w:val="26"/>
          <w:szCs w:val="26"/>
        </w:rPr>
        <w:t>Верно, п</w:t>
      </w:r>
      <w:r w:rsidR="0094664A" w:rsidRPr="000725B0">
        <w:rPr>
          <w:sz w:val="26"/>
          <w:szCs w:val="26"/>
        </w:rPr>
        <w:t xml:space="preserve">о дороге вам встречаются улицы, перекрестки, и дорожные знаки. И очень важно знать, как правильно себя вести на дороге, чтобы путь был не только быстрым, но и безопасным. </w:t>
      </w:r>
    </w:p>
    <w:p w14:paraId="11C6BE49" w14:textId="77777777" w:rsidR="0094664A" w:rsidRPr="000725B0" w:rsidRDefault="0094664A" w:rsidP="000725B0">
      <w:pPr>
        <w:ind w:firstLine="708"/>
        <w:jc w:val="both"/>
        <w:rPr>
          <w:sz w:val="26"/>
          <w:szCs w:val="26"/>
        </w:rPr>
      </w:pPr>
      <w:r w:rsidRPr="000725B0">
        <w:rPr>
          <w:sz w:val="26"/>
          <w:szCs w:val="26"/>
        </w:rPr>
        <w:t xml:space="preserve">Сегодня мы вам предлагаем стать настоящими знатоками правил дорожного движения! Вас ждут задания, загадки, испытания и командная работа. </w:t>
      </w:r>
    </w:p>
    <w:p w14:paraId="3E3CDBE8" w14:textId="77777777" w:rsidR="000725B0" w:rsidRDefault="00817296" w:rsidP="000725B0">
      <w:pPr>
        <w:ind w:firstLine="708"/>
        <w:jc w:val="both"/>
        <w:rPr>
          <w:color w:val="FF0000"/>
          <w:sz w:val="26"/>
          <w:szCs w:val="26"/>
        </w:rPr>
      </w:pPr>
      <w:r w:rsidRPr="000725B0">
        <w:rPr>
          <w:sz w:val="26"/>
          <w:szCs w:val="26"/>
        </w:rPr>
        <w:t>Итак, друзья, готовы отправиться в захватывающее приключение? Тогда вперед, к новым открытиям и победам!</w:t>
      </w:r>
      <w:r w:rsidR="0094664A" w:rsidRPr="000725B0">
        <w:rPr>
          <w:color w:val="FF0000"/>
          <w:sz w:val="26"/>
          <w:szCs w:val="26"/>
        </w:rPr>
        <w:t xml:space="preserve"> </w:t>
      </w:r>
    </w:p>
    <w:p w14:paraId="107EA3B4" w14:textId="4138E1D7" w:rsidR="00C45FFD" w:rsidRPr="000725B0" w:rsidRDefault="000725B0" w:rsidP="000725B0">
      <w:pPr>
        <w:ind w:firstLine="708"/>
        <w:jc w:val="both"/>
        <w:rPr>
          <w:sz w:val="26"/>
          <w:szCs w:val="26"/>
        </w:rPr>
      </w:pPr>
      <w:r w:rsidRPr="000725B0">
        <w:rPr>
          <w:sz w:val="26"/>
          <w:szCs w:val="26"/>
        </w:rPr>
        <w:t xml:space="preserve">Двигаться вы будете по часовой стрелке по сигналу колокольчика. На каждой станции вас ждет задание. Если вы его выполняете успешно, получаете печать со словом «выполнено» и часть </w:t>
      </w:r>
      <w:proofErr w:type="spellStart"/>
      <w:r w:rsidRPr="000725B0">
        <w:rPr>
          <w:sz w:val="26"/>
          <w:szCs w:val="26"/>
        </w:rPr>
        <w:t>пазла</w:t>
      </w:r>
      <w:proofErr w:type="spellEnd"/>
      <w:r w:rsidRPr="000725B0">
        <w:rPr>
          <w:sz w:val="26"/>
          <w:szCs w:val="26"/>
        </w:rPr>
        <w:t xml:space="preserve">. </w:t>
      </w:r>
    </w:p>
    <w:p w14:paraId="655AF82C" w14:textId="0207EBF9" w:rsidR="00C31E0E" w:rsidRPr="000725B0" w:rsidRDefault="00C45FFD" w:rsidP="000725B0">
      <w:pPr>
        <w:ind w:firstLine="708"/>
        <w:jc w:val="both"/>
        <w:rPr>
          <w:sz w:val="26"/>
          <w:szCs w:val="26"/>
        </w:rPr>
      </w:pPr>
      <w:r w:rsidRPr="000725B0">
        <w:rPr>
          <w:sz w:val="26"/>
          <w:szCs w:val="26"/>
        </w:rPr>
        <w:t xml:space="preserve">Главное, </w:t>
      </w:r>
      <w:bookmarkStart w:id="1" w:name="_Hlk223442265"/>
      <w:r w:rsidRPr="000725B0">
        <w:rPr>
          <w:sz w:val="26"/>
          <w:szCs w:val="26"/>
        </w:rPr>
        <w:t>помните</w:t>
      </w:r>
      <w:r w:rsidR="00851B9F" w:rsidRPr="000725B0">
        <w:rPr>
          <w:sz w:val="26"/>
          <w:szCs w:val="26"/>
        </w:rPr>
        <w:t xml:space="preserve"> (</w:t>
      </w:r>
      <w:r w:rsidR="006F454F">
        <w:rPr>
          <w:sz w:val="26"/>
          <w:szCs w:val="26"/>
        </w:rPr>
        <w:t>П</w:t>
      </w:r>
      <w:r w:rsidR="00851B9F" w:rsidRPr="000725B0">
        <w:rPr>
          <w:sz w:val="26"/>
          <w:szCs w:val="26"/>
        </w:rPr>
        <w:t xml:space="preserve">риложение </w:t>
      </w:r>
      <w:r w:rsidR="00667BC2">
        <w:rPr>
          <w:sz w:val="26"/>
          <w:szCs w:val="26"/>
        </w:rPr>
        <w:t>4</w:t>
      </w:r>
      <w:r w:rsidR="00851B9F" w:rsidRPr="000725B0">
        <w:rPr>
          <w:sz w:val="26"/>
          <w:szCs w:val="26"/>
        </w:rPr>
        <w:t>)</w:t>
      </w:r>
    </w:p>
    <w:p w14:paraId="6DEF8A45" w14:textId="77777777" w:rsidR="00C31E0E" w:rsidRPr="000725B0" w:rsidRDefault="00C31E0E" w:rsidP="000725B0">
      <w:pPr>
        <w:jc w:val="both"/>
        <w:rPr>
          <w:sz w:val="26"/>
          <w:szCs w:val="26"/>
        </w:rPr>
      </w:pPr>
      <w:r w:rsidRPr="000725B0">
        <w:rPr>
          <w:rFonts w:ascii="Segoe UI Emoji" w:hAnsi="Segoe UI Emoji" w:cs="Segoe UI Emoji"/>
          <w:sz w:val="26"/>
          <w:szCs w:val="26"/>
        </w:rPr>
        <w:t>✅</w:t>
      </w:r>
      <w:r w:rsidRPr="000725B0">
        <w:rPr>
          <w:sz w:val="26"/>
          <w:szCs w:val="26"/>
        </w:rPr>
        <w:t>Будьте внимательны!</w:t>
      </w:r>
    </w:p>
    <w:p w14:paraId="1998748D" w14:textId="77777777" w:rsidR="00C31E0E" w:rsidRPr="000725B0" w:rsidRDefault="00C31E0E" w:rsidP="000725B0">
      <w:pPr>
        <w:jc w:val="both"/>
        <w:rPr>
          <w:sz w:val="26"/>
          <w:szCs w:val="26"/>
        </w:rPr>
      </w:pPr>
      <w:r w:rsidRPr="000725B0">
        <w:rPr>
          <w:rFonts w:ascii="Segoe UI Emoji" w:hAnsi="Segoe UI Emoji" w:cs="Segoe UI Emoji"/>
          <w:sz w:val="26"/>
          <w:szCs w:val="26"/>
        </w:rPr>
        <w:t>✅</w:t>
      </w:r>
      <w:r w:rsidRPr="000725B0">
        <w:rPr>
          <w:sz w:val="26"/>
          <w:szCs w:val="26"/>
        </w:rPr>
        <w:t>Работайте дружно!</w:t>
      </w:r>
    </w:p>
    <w:p w14:paraId="08BC05E4" w14:textId="77777777" w:rsidR="00C31E0E" w:rsidRPr="000725B0" w:rsidRDefault="00C31E0E" w:rsidP="000725B0">
      <w:pPr>
        <w:jc w:val="both"/>
        <w:rPr>
          <w:sz w:val="26"/>
          <w:szCs w:val="26"/>
        </w:rPr>
      </w:pPr>
      <w:r w:rsidRPr="000725B0">
        <w:rPr>
          <w:rFonts w:ascii="Segoe UI Emoji" w:hAnsi="Segoe UI Emoji" w:cs="Segoe UI Emoji"/>
          <w:sz w:val="26"/>
          <w:szCs w:val="26"/>
        </w:rPr>
        <w:t>✅</w:t>
      </w:r>
      <w:r w:rsidRPr="000725B0">
        <w:rPr>
          <w:sz w:val="26"/>
          <w:szCs w:val="26"/>
        </w:rPr>
        <w:t>Уважайте мнение друг друга!</w:t>
      </w:r>
    </w:p>
    <w:p w14:paraId="303AA5F0" w14:textId="77777777" w:rsidR="00C31E0E" w:rsidRPr="000725B0" w:rsidRDefault="00C31E0E" w:rsidP="000725B0">
      <w:pPr>
        <w:jc w:val="both"/>
        <w:rPr>
          <w:sz w:val="26"/>
          <w:szCs w:val="26"/>
        </w:rPr>
      </w:pPr>
      <w:r w:rsidRPr="000725B0">
        <w:rPr>
          <w:rFonts w:ascii="Segoe UI Emoji" w:hAnsi="Segoe UI Emoji" w:cs="Segoe UI Emoji"/>
          <w:sz w:val="26"/>
          <w:szCs w:val="26"/>
        </w:rPr>
        <w:t>✅</w:t>
      </w:r>
      <w:r w:rsidRPr="000725B0">
        <w:rPr>
          <w:sz w:val="26"/>
          <w:szCs w:val="26"/>
        </w:rPr>
        <w:t xml:space="preserve"> И самое главное-думайте о безопасности!</w:t>
      </w:r>
    </w:p>
    <w:p w14:paraId="54FCC52C" w14:textId="77777777" w:rsidR="00C31E0E" w:rsidRPr="000725B0" w:rsidRDefault="00817296" w:rsidP="000725B0">
      <w:pPr>
        <w:jc w:val="both"/>
        <w:rPr>
          <w:sz w:val="26"/>
          <w:szCs w:val="26"/>
        </w:rPr>
      </w:pPr>
      <w:r w:rsidRPr="000725B0">
        <w:rPr>
          <w:sz w:val="26"/>
          <w:szCs w:val="26"/>
        </w:rPr>
        <w:t>Что вас ждет впереди?</w:t>
      </w:r>
    </w:p>
    <w:p w14:paraId="002512CA" w14:textId="77777777" w:rsidR="00C45FFD" w:rsidRPr="000725B0" w:rsidRDefault="00817296" w:rsidP="000725B0">
      <w:pPr>
        <w:jc w:val="both"/>
        <w:rPr>
          <w:sz w:val="26"/>
          <w:szCs w:val="26"/>
        </w:rPr>
      </w:pPr>
      <w:r w:rsidRPr="000725B0">
        <w:rPr>
          <w:rFonts w:ascii="Segoe UI Emoji" w:hAnsi="Segoe UI Emoji" w:cs="Segoe UI Emoji"/>
          <w:sz w:val="26"/>
          <w:szCs w:val="26"/>
        </w:rPr>
        <w:t>✅</w:t>
      </w:r>
      <w:r w:rsidRPr="000725B0">
        <w:rPr>
          <w:sz w:val="26"/>
          <w:szCs w:val="26"/>
        </w:rPr>
        <w:t xml:space="preserve"> Вы </w:t>
      </w:r>
      <w:r w:rsidR="00C45FFD" w:rsidRPr="000725B0">
        <w:rPr>
          <w:sz w:val="26"/>
          <w:szCs w:val="26"/>
        </w:rPr>
        <w:t>«</w:t>
      </w:r>
      <w:r w:rsidRPr="000725B0">
        <w:rPr>
          <w:sz w:val="26"/>
          <w:szCs w:val="26"/>
        </w:rPr>
        <w:t>прогуляетесь</w:t>
      </w:r>
      <w:r w:rsidR="00C45FFD" w:rsidRPr="000725B0">
        <w:rPr>
          <w:sz w:val="26"/>
          <w:szCs w:val="26"/>
        </w:rPr>
        <w:t>»</w:t>
      </w:r>
      <w:r w:rsidRPr="000725B0">
        <w:rPr>
          <w:sz w:val="26"/>
          <w:szCs w:val="26"/>
        </w:rPr>
        <w:t xml:space="preserve"> по улицам нашего </w:t>
      </w:r>
      <w:r w:rsidR="00C45FFD" w:rsidRPr="000725B0">
        <w:rPr>
          <w:sz w:val="26"/>
          <w:szCs w:val="26"/>
        </w:rPr>
        <w:t>села</w:t>
      </w:r>
      <w:r w:rsidRPr="000725B0">
        <w:rPr>
          <w:sz w:val="26"/>
          <w:szCs w:val="26"/>
        </w:rPr>
        <w:t xml:space="preserve"> и узнаете секреты правильной ориентации на местности.</w:t>
      </w:r>
    </w:p>
    <w:p w14:paraId="294E6EC8" w14:textId="77777777" w:rsidR="00C45FFD" w:rsidRPr="000725B0" w:rsidRDefault="00817296" w:rsidP="000725B0">
      <w:pPr>
        <w:jc w:val="both"/>
        <w:rPr>
          <w:sz w:val="26"/>
          <w:szCs w:val="26"/>
        </w:rPr>
      </w:pPr>
      <w:r w:rsidRPr="000725B0">
        <w:rPr>
          <w:rFonts w:ascii="Segoe UI Emoji" w:hAnsi="Segoe UI Emoji" w:cs="Segoe UI Emoji"/>
          <w:sz w:val="26"/>
          <w:szCs w:val="26"/>
        </w:rPr>
        <w:t>✅</w:t>
      </w:r>
      <w:r w:rsidRPr="000725B0">
        <w:rPr>
          <w:sz w:val="26"/>
          <w:szCs w:val="26"/>
        </w:rPr>
        <w:t xml:space="preserve"> Научитесь избегать опасных ситуаций, сталкиваясь с неизвестностью лицом к лицу.</w:t>
      </w:r>
    </w:p>
    <w:p w14:paraId="40FCA641" w14:textId="77777777" w:rsidR="00C45FFD" w:rsidRPr="000725B0" w:rsidRDefault="00817296" w:rsidP="000725B0">
      <w:pPr>
        <w:jc w:val="both"/>
        <w:rPr>
          <w:sz w:val="26"/>
          <w:szCs w:val="26"/>
        </w:rPr>
      </w:pPr>
      <w:r w:rsidRPr="000725B0">
        <w:rPr>
          <w:rFonts w:ascii="Segoe UI Emoji" w:hAnsi="Segoe UI Emoji" w:cs="Segoe UI Emoji"/>
          <w:sz w:val="26"/>
          <w:szCs w:val="26"/>
        </w:rPr>
        <w:t>✅</w:t>
      </w:r>
      <w:r w:rsidRPr="000725B0">
        <w:rPr>
          <w:sz w:val="26"/>
          <w:szCs w:val="26"/>
        </w:rPr>
        <w:t xml:space="preserve"> Получите полезные советы о том, как вести себя с незнакомцами и действовать в н</w:t>
      </w:r>
      <w:r w:rsidR="00C45FFD" w:rsidRPr="000725B0">
        <w:rPr>
          <w:sz w:val="26"/>
          <w:szCs w:val="26"/>
        </w:rPr>
        <w:t>епредвиденных обстоятельствах.</w:t>
      </w:r>
    </w:p>
    <w:p w14:paraId="3782EB4C" w14:textId="77777777" w:rsidR="00C45FFD" w:rsidRPr="000725B0" w:rsidRDefault="00C45FFD" w:rsidP="000725B0">
      <w:pPr>
        <w:jc w:val="both"/>
        <w:rPr>
          <w:b/>
          <w:sz w:val="26"/>
          <w:szCs w:val="26"/>
        </w:rPr>
      </w:pPr>
    </w:p>
    <w:bookmarkEnd w:id="1"/>
    <w:p w14:paraId="34899ABA" w14:textId="77777777" w:rsidR="00C31E0E" w:rsidRPr="000725B0" w:rsidRDefault="00C31E0E" w:rsidP="000725B0">
      <w:pPr>
        <w:jc w:val="both"/>
        <w:rPr>
          <w:sz w:val="26"/>
          <w:szCs w:val="26"/>
        </w:rPr>
      </w:pPr>
      <w:r w:rsidRPr="000725B0">
        <w:rPr>
          <w:b/>
          <w:sz w:val="26"/>
          <w:szCs w:val="26"/>
        </w:rPr>
        <w:lastRenderedPageBreak/>
        <w:t xml:space="preserve">Задания </w:t>
      </w:r>
      <w:proofErr w:type="spellStart"/>
      <w:r w:rsidRPr="000725B0">
        <w:rPr>
          <w:b/>
          <w:sz w:val="26"/>
          <w:szCs w:val="26"/>
        </w:rPr>
        <w:t>квеста</w:t>
      </w:r>
      <w:proofErr w:type="spellEnd"/>
    </w:p>
    <w:p w14:paraId="3F1A59CA" w14:textId="77777777" w:rsidR="00A8157E" w:rsidRDefault="00A8157E" w:rsidP="000725B0">
      <w:pPr>
        <w:jc w:val="both"/>
        <w:rPr>
          <w:b/>
          <w:sz w:val="26"/>
          <w:szCs w:val="26"/>
        </w:rPr>
      </w:pPr>
    </w:p>
    <w:p w14:paraId="1E019C6D" w14:textId="5A7BFCC4" w:rsidR="00C31E0E" w:rsidRPr="000725B0" w:rsidRDefault="00C45FFD" w:rsidP="000725B0">
      <w:pPr>
        <w:jc w:val="both"/>
        <w:rPr>
          <w:b/>
          <w:sz w:val="26"/>
          <w:szCs w:val="26"/>
        </w:rPr>
      </w:pPr>
      <w:r w:rsidRPr="000725B0">
        <w:rPr>
          <w:b/>
          <w:sz w:val="26"/>
          <w:szCs w:val="26"/>
        </w:rPr>
        <w:t>Станция</w:t>
      </w:r>
      <w:r w:rsidR="00C31E0E" w:rsidRPr="000725B0">
        <w:rPr>
          <w:b/>
          <w:sz w:val="26"/>
          <w:szCs w:val="26"/>
        </w:rPr>
        <w:t xml:space="preserve"> 1</w:t>
      </w:r>
      <w:r w:rsidR="00851B9F" w:rsidRPr="000725B0">
        <w:rPr>
          <w:b/>
          <w:sz w:val="26"/>
          <w:szCs w:val="26"/>
        </w:rPr>
        <w:t xml:space="preserve"> (</w:t>
      </w:r>
      <w:r w:rsidR="006F454F">
        <w:rPr>
          <w:b/>
          <w:sz w:val="26"/>
          <w:szCs w:val="26"/>
        </w:rPr>
        <w:t>П</w:t>
      </w:r>
      <w:r w:rsidR="00851B9F" w:rsidRPr="000725B0">
        <w:rPr>
          <w:b/>
          <w:sz w:val="26"/>
          <w:szCs w:val="26"/>
        </w:rPr>
        <w:t xml:space="preserve">риложение </w:t>
      </w:r>
      <w:r w:rsidR="00667BC2">
        <w:rPr>
          <w:b/>
          <w:sz w:val="26"/>
          <w:szCs w:val="26"/>
        </w:rPr>
        <w:t>5</w:t>
      </w:r>
      <w:r w:rsidR="00851B9F" w:rsidRPr="000725B0">
        <w:rPr>
          <w:b/>
          <w:sz w:val="26"/>
          <w:szCs w:val="26"/>
        </w:rPr>
        <w:t>)</w:t>
      </w:r>
      <w:r w:rsidR="00C31E0E" w:rsidRPr="000725B0">
        <w:rPr>
          <w:b/>
          <w:sz w:val="26"/>
          <w:szCs w:val="26"/>
        </w:rPr>
        <w:t>. «Секрет безопасного маршрута»</w:t>
      </w:r>
    </w:p>
    <w:p w14:paraId="3EDAC6AF" w14:textId="77777777" w:rsidR="00C31E0E" w:rsidRPr="000725B0" w:rsidRDefault="001C7339" w:rsidP="00567DE3">
      <w:pPr>
        <w:ind w:firstLine="708"/>
        <w:jc w:val="both"/>
        <w:rPr>
          <w:sz w:val="26"/>
          <w:szCs w:val="26"/>
        </w:rPr>
      </w:pPr>
      <w:r w:rsidRPr="000725B0">
        <w:rPr>
          <w:sz w:val="26"/>
          <w:szCs w:val="26"/>
        </w:rPr>
        <w:t xml:space="preserve">- </w:t>
      </w:r>
      <w:r w:rsidR="00C31E0E" w:rsidRPr="000725B0">
        <w:rPr>
          <w:sz w:val="26"/>
          <w:szCs w:val="26"/>
        </w:rPr>
        <w:t xml:space="preserve">Ребята, перед </w:t>
      </w:r>
      <w:r w:rsidR="00C03B5C" w:rsidRPr="000725B0">
        <w:rPr>
          <w:sz w:val="26"/>
          <w:szCs w:val="26"/>
        </w:rPr>
        <w:t xml:space="preserve">вами-карта окрестностей </w:t>
      </w:r>
      <w:r w:rsidR="00C31E0E" w:rsidRPr="000725B0">
        <w:rPr>
          <w:sz w:val="26"/>
          <w:szCs w:val="26"/>
        </w:rPr>
        <w:t>школы с отмеченным маршрутом «Школа → Дом». Но путь домой может быть разным… Какой же из них са</w:t>
      </w:r>
      <w:r w:rsidR="00FC3C21" w:rsidRPr="000725B0">
        <w:rPr>
          <w:sz w:val="26"/>
          <w:szCs w:val="26"/>
        </w:rPr>
        <w:t xml:space="preserve">мый безопасный? </w:t>
      </w:r>
    </w:p>
    <w:p w14:paraId="6A04ED2E" w14:textId="77777777" w:rsidR="00C31E0E" w:rsidRPr="000725B0" w:rsidRDefault="00C03B5C" w:rsidP="00567DE3">
      <w:pPr>
        <w:ind w:firstLine="708"/>
        <w:jc w:val="both"/>
        <w:rPr>
          <w:sz w:val="26"/>
          <w:szCs w:val="26"/>
        </w:rPr>
      </w:pPr>
      <w:r w:rsidRPr="000725B0">
        <w:rPr>
          <w:sz w:val="26"/>
          <w:szCs w:val="26"/>
        </w:rPr>
        <w:t>Ваша цель: с помощью стрелок и цветных маркеров отметить самый безопасный маршрут от школы до дома, отметив красным цветом опасные места</w:t>
      </w:r>
    </w:p>
    <w:p w14:paraId="5A0BF419" w14:textId="77777777" w:rsidR="00FC3C21" w:rsidRPr="000725B0" w:rsidRDefault="00FC3C21" w:rsidP="00567DE3">
      <w:pPr>
        <w:ind w:firstLine="708"/>
        <w:jc w:val="both"/>
        <w:rPr>
          <w:sz w:val="26"/>
          <w:szCs w:val="26"/>
        </w:rPr>
      </w:pPr>
      <w:bookmarkStart w:id="2" w:name="_Hlk223442565"/>
      <w:r w:rsidRPr="000725B0">
        <w:rPr>
          <w:sz w:val="26"/>
          <w:szCs w:val="26"/>
        </w:rPr>
        <w:t>Что нужно сделать:</w:t>
      </w:r>
    </w:p>
    <w:p w14:paraId="490FBAE6" w14:textId="77777777" w:rsidR="00567DE3" w:rsidRDefault="00567DE3" w:rsidP="000725B0">
      <w:pPr>
        <w:jc w:val="both"/>
        <w:rPr>
          <w:sz w:val="26"/>
          <w:szCs w:val="26"/>
        </w:rPr>
      </w:pPr>
      <w:r w:rsidRPr="00567DE3">
        <w:rPr>
          <w:sz w:val="26"/>
          <w:szCs w:val="26"/>
        </w:rPr>
        <w:t>1.</w:t>
      </w:r>
      <w:r>
        <w:rPr>
          <w:sz w:val="26"/>
          <w:szCs w:val="26"/>
        </w:rPr>
        <w:t xml:space="preserve"> </w:t>
      </w:r>
      <w:r w:rsidR="00FC3C21" w:rsidRPr="00567DE3">
        <w:rPr>
          <w:sz w:val="26"/>
          <w:szCs w:val="26"/>
        </w:rPr>
        <w:t>Внимательно рассмотрите карту.</w:t>
      </w:r>
      <w:r>
        <w:rPr>
          <w:sz w:val="26"/>
          <w:szCs w:val="26"/>
        </w:rPr>
        <w:t xml:space="preserve"> </w:t>
      </w:r>
    </w:p>
    <w:p w14:paraId="79427BEC" w14:textId="7643E958" w:rsidR="00FC3C21" w:rsidRPr="000725B0" w:rsidRDefault="00567DE3" w:rsidP="000725B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FC3C21" w:rsidRPr="000725B0">
        <w:rPr>
          <w:sz w:val="26"/>
          <w:szCs w:val="26"/>
        </w:rPr>
        <w:t>Найдите: пешеходные переходы, дорожные знаки, проезжие части, тротуары, дворы и игровые площадки.</w:t>
      </w:r>
    </w:p>
    <w:p w14:paraId="0698F69D" w14:textId="28BDD0CF" w:rsidR="00FC3C21" w:rsidRPr="000725B0" w:rsidRDefault="00567DE3" w:rsidP="000725B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="00FC3C21" w:rsidRPr="000725B0">
        <w:rPr>
          <w:sz w:val="26"/>
          <w:szCs w:val="26"/>
        </w:rPr>
        <w:t>Обсудите в команде:</w:t>
      </w:r>
    </w:p>
    <w:p w14:paraId="35398B79" w14:textId="77777777" w:rsidR="00FC3C21" w:rsidRPr="000725B0" w:rsidRDefault="00FC3C21" w:rsidP="000725B0">
      <w:pPr>
        <w:jc w:val="both"/>
        <w:rPr>
          <w:sz w:val="26"/>
          <w:szCs w:val="26"/>
        </w:rPr>
      </w:pPr>
      <w:r w:rsidRPr="000725B0">
        <w:rPr>
          <w:sz w:val="26"/>
          <w:szCs w:val="26"/>
        </w:rPr>
        <w:t>-Где можно переходить дорогу?</w:t>
      </w:r>
    </w:p>
    <w:p w14:paraId="7BA881C3" w14:textId="77777777" w:rsidR="00FC3C21" w:rsidRPr="000725B0" w:rsidRDefault="00FC3C21" w:rsidP="000725B0">
      <w:pPr>
        <w:jc w:val="both"/>
        <w:rPr>
          <w:sz w:val="26"/>
          <w:szCs w:val="26"/>
        </w:rPr>
      </w:pPr>
      <w:r w:rsidRPr="000725B0">
        <w:rPr>
          <w:sz w:val="26"/>
          <w:szCs w:val="26"/>
        </w:rPr>
        <w:t>-Встречаются ли на пути опасные места?</w:t>
      </w:r>
    </w:p>
    <w:p w14:paraId="0A8709C2" w14:textId="77777777" w:rsidR="00FC3C21" w:rsidRPr="000725B0" w:rsidRDefault="00FC3C21" w:rsidP="000725B0">
      <w:pPr>
        <w:jc w:val="both"/>
        <w:rPr>
          <w:sz w:val="26"/>
          <w:szCs w:val="26"/>
        </w:rPr>
      </w:pPr>
      <w:r w:rsidRPr="000725B0">
        <w:rPr>
          <w:sz w:val="26"/>
          <w:szCs w:val="26"/>
        </w:rPr>
        <w:t>-Где движение машин самое оживленное?</w:t>
      </w:r>
    </w:p>
    <w:p w14:paraId="798E0AF3" w14:textId="4AD659A5" w:rsidR="00FC3C21" w:rsidRPr="000725B0" w:rsidRDefault="00567DE3" w:rsidP="000725B0">
      <w:pPr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FC3C21" w:rsidRPr="000725B0">
        <w:rPr>
          <w:sz w:val="26"/>
          <w:szCs w:val="26"/>
        </w:rPr>
        <w:t>.   Возьмите:</w:t>
      </w:r>
    </w:p>
    <w:p w14:paraId="59470450" w14:textId="06B1042D" w:rsidR="00FC3C21" w:rsidRPr="000725B0" w:rsidRDefault="005D28E9" w:rsidP="000725B0">
      <w:pPr>
        <w:jc w:val="both"/>
        <w:rPr>
          <w:sz w:val="26"/>
          <w:szCs w:val="26"/>
        </w:rPr>
      </w:pPr>
      <w:r w:rsidRPr="000725B0">
        <w:rPr>
          <w:sz w:val="26"/>
          <w:szCs w:val="26"/>
        </w:rPr>
        <w:t>-Стрелки-чтобы проложить маршрут.</w:t>
      </w:r>
    </w:p>
    <w:p w14:paraId="147D4A9B" w14:textId="1EE89954" w:rsidR="005D28E9" w:rsidRPr="000725B0" w:rsidRDefault="005D28E9" w:rsidP="000725B0">
      <w:pPr>
        <w:jc w:val="both"/>
        <w:rPr>
          <w:sz w:val="26"/>
          <w:szCs w:val="26"/>
        </w:rPr>
      </w:pPr>
      <w:r w:rsidRPr="000725B0">
        <w:rPr>
          <w:sz w:val="26"/>
          <w:szCs w:val="26"/>
        </w:rPr>
        <w:t>-Зеленый маркер- для безопасных участков.</w:t>
      </w:r>
    </w:p>
    <w:p w14:paraId="25A3D21C" w14:textId="41B22D32" w:rsidR="005D28E9" w:rsidRPr="000725B0" w:rsidRDefault="005D28E9" w:rsidP="000725B0">
      <w:pPr>
        <w:jc w:val="both"/>
        <w:rPr>
          <w:sz w:val="26"/>
          <w:szCs w:val="26"/>
        </w:rPr>
      </w:pPr>
      <w:r w:rsidRPr="000725B0">
        <w:rPr>
          <w:sz w:val="26"/>
          <w:szCs w:val="26"/>
        </w:rPr>
        <w:t>-Красный маркер-чтобы отметить опасные места.</w:t>
      </w:r>
    </w:p>
    <w:p w14:paraId="18C03FAF" w14:textId="72FD8556" w:rsidR="005D28E9" w:rsidRPr="000725B0" w:rsidRDefault="005D28E9" w:rsidP="000725B0">
      <w:pPr>
        <w:jc w:val="both"/>
        <w:rPr>
          <w:sz w:val="26"/>
          <w:szCs w:val="26"/>
        </w:rPr>
      </w:pPr>
      <w:r w:rsidRPr="000725B0">
        <w:rPr>
          <w:sz w:val="26"/>
          <w:szCs w:val="26"/>
        </w:rPr>
        <w:t xml:space="preserve"> </w:t>
      </w:r>
      <w:r w:rsidR="00567DE3">
        <w:rPr>
          <w:sz w:val="26"/>
          <w:szCs w:val="26"/>
        </w:rPr>
        <w:t>5</w:t>
      </w:r>
      <w:r w:rsidRPr="000725B0">
        <w:rPr>
          <w:sz w:val="26"/>
          <w:szCs w:val="26"/>
        </w:rPr>
        <w:t>. Проложите маршрут. Но помните!</w:t>
      </w:r>
    </w:p>
    <w:p w14:paraId="2257E94E" w14:textId="2AF5DA6A" w:rsidR="005D28E9" w:rsidRPr="000725B0" w:rsidRDefault="005D28E9" w:rsidP="000725B0">
      <w:pPr>
        <w:jc w:val="both"/>
        <w:rPr>
          <w:sz w:val="26"/>
          <w:szCs w:val="26"/>
        </w:rPr>
      </w:pPr>
      <w:r w:rsidRPr="000725B0">
        <w:rPr>
          <w:sz w:val="26"/>
          <w:szCs w:val="26"/>
        </w:rPr>
        <w:t xml:space="preserve"> -Переходить дорогу только по </w:t>
      </w:r>
      <w:r w:rsidR="0075063C" w:rsidRPr="000725B0">
        <w:rPr>
          <w:sz w:val="26"/>
          <w:szCs w:val="26"/>
        </w:rPr>
        <w:t>пешеходному переходу</w:t>
      </w:r>
      <w:r w:rsidRPr="000725B0">
        <w:rPr>
          <w:sz w:val="26"/>
          <w:szCs w:val="26"/>
        </w:rPr>
        <w:t>.</w:t>
      </w:r>
    </w:p>
    <w:p w14:paraId="219E08D0" w14:textId="65B87A72" w:rsidR="005D28E9" w:rsidRPr="000725B0" w:rsidRDefault="005D28E9" w:rsidP="000725B0">
      <w:pPr>
        <w:jc w:val="both"/>
        <w:rPr>
          <w:sz w:val="26"/>
          <w:szCs w:val="26"/>
        </w:rPr>
      </w:pPr>
      <w:r w:rsidRPr="000725B0">
        <w:rPr>
          <w:sz w:val="26"/>
          <w:szCs w:val="26"/>
        </w:rPr>
        <w:t xml:space="preserve"> -Старайтесь идти только по тротуарам.</w:t>
      </w:r>
    </w:p>
    <w:p w14:paraId="46C4E53C" w14:textId="7930F9D9" w:rsidR="005D28E9" w:rsidRPr="000725B0" w:rsidRDefault="005D28E9" w:rsidP="000725B0">
      <w:pPr>
        <w:jc w:val="both"/>
        <w:rPr>
          <w:sz w:val="26"/>
          <w:szCs w:val="26"/>
        </w:rPr>
      </w:pPr>
      <w:r w:rsidRPr="000725B0">
        <w:rPr>
          <w:sz w:val="26"/>
          <w:szCs w:val="26"/>
        </w:rPr>
        <w:t xml:space="preserve"> </w:t>
      </w:r>
      <w:r w:rsidR="00567DE3">
        <w:rPr>
          <w:sz w:val="26"/>
          <w:szCs w:val="26"/>
        </w:rPr>
        <w:t>6</w:t>
      </w:r>
      <w:r w:rsidRPr="000725B0">
        <w:rPr>
          <w:sz w:val="26"/>
          <w:szCs w:val="26"/>
        </w:rPr>
        <w:t>. Подготовьте ответ:</w:t>
      </w:r>
    </w:p>
    <w:p w14:paraId="0A9B0831" w14:textId="5E904DE0" w:rsidR="005D28E9" w:rsidRPr="000725B0" w:rsidRDefault="000725B0" w:rsidP="000725B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5D28E9" w:rsidRPr="000725B0">
        <w:rPr>
          <w:sz w:val="26"/>
          <w:szCs w:val="26"/>
        </w:rPr>
        <w:t>-Почему выбран именно этот путь?</w:t>
      </w:r>
    </w:p>
    <w:p w14:paraId="7895E7A9" w14:textId="61087466" w:rsidR="005D28E9" w:rsidRPr="000725B0" w:rsidRDefault="000725B0" w:rsidP="000725B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5D28E9" w:rsidRPr="000725B0">
        <w:rPr>
          <w:sz w:val="26"/>
          <w:szCs w:val="26"/>
        </w:rPr>
        <w:t>-Какие правила дорожного движения вы использовали?</w:t>
      </w:r>
    </w:p>
    <w:bookmarkEnd w:id="2"/>
    <w:p w14:paraId="4FA9F268" w14:textId="77777777" w:rsidR="00A8157E" w:rsidRDefault="00A8157E" w:rsidP="000725B0">
      <w:pPr>
        <w:jc w:val="both"/>
        <w:rPr>
          <w:b/>
          <w:sz w:val="26"/>
          <w:szCs w:val="26"/>
        </w:rPr>
      </w:pPr>
    </w:p>
    <w:p w14:paraId="29E53083" w14:textId="514D6EF0" w:rsidR="004C0164" w:rsidRPr="000725B0" w:rsidRDefault="00B601D2" w:rsidP="000725B0">
      <w:pPr>
        <w:jc w:val="both"/>
        <w:rPr>
          <w:b/>
          <w:sz w:val="26"/>
          <w:szCs w:val="26"/>
        </w:rPr>
      </w:pPr>
      <w:r w:rsidRPr="000725B0">
        <w:rPr>
          <w:b/>
          <w:sz w:val="26"/>
          <w:szCs w:val="26"/>
        </w:rPr>
        <w:t>Станция</w:t>
      </w:r>
      <w:r w:rsidR="004C0164" w:rsidRPr="000725B0">
        <w:rPr>
          <w:b/>
          <w:sz w:val="26"/>
          <w:szCs w:val="26"/>
        </w:rPr>
        <w:t xml:space="preserve"> 2</w:t>
      </w:r>
      <w:r w:rsidR="00851B9F" w:rsidRPr="000725B0">
        <w:rPr>
          <w:b/>
          <w:sz w:val="26"/>
          <w:szCs w:val="26"/>
        </w:rPr>
        <w:t xml:space="preserve"> (</w:t>
      </w:r>
      <w:r w:rsidR="006F454F">
        <w:rPr>
          <w:b/>
          <w:sz w:val="26"/>
          <w:szCs w:val="26"/>
        </w:rPr>
        <w:t>П</w:t>
      </w:r>
      <w:r w:rsidR="00851B9F" w:rsidRPr="000725B0">
        <w:rPr>
          <w:b/>
          <w:sz w:val="26"/>
          <w:szCs w:val="26"/>
        </w:rPr>
        <w:t xml:space="preserve">риложение </w:t>
      </w:r>
      <w:r w:rsidR="00667BC2">
        <w:rPr>
          <w:b/>
          <w:sz w:val="26"/>
          <w:szCs w:val="26"/>
        </w:rPr>
        <w:t>6</w:t>
      </w:r>
      <w:r w:rsidR="00851B9F" w:rsidRPr="000725B0">
        <w:rPr>
          <w:b/>
          <w:sz w:val="26"/>
          <w:szCs w:val="26"/>
        </w:rPr>
        <w:t>)</w:t>
      </w:r>
      <w:r w:rsidR="004C0164" w:rsidRPr="000725B0">
        <w:rPr>
          <w:b/>
          <w:sz w:val="26"/>
          <w:szCs w:val="26"/>
        </w:rPr>
        <w:t xml:space="preserve">. «Загадки от инспектора </w:t>
      </w:r>
      <w:proofErr w:type="spellStart"/>
      <w:r w:rsidR="004C0164" w:rsidRPr="000725B0">
        <w:rPr>
          <w:b/>
          <w:sz w:val="26"/>
          <w:szCs w:val="26"/>
        </w:rPr>
        <w:t>Светофорчика</w:t>
      </w:r>
      <w:proofErr w:type="spellEnd"/>
      <w:r w:rsidR="004C0164" w:rsidRPr="000725B0">
        <w:rPr>
          <w:b/>
          <w:sz w:val="26"/>
          <w:szCs w:val="26"/>
        </w:rPr>
        <w:t>!»</w:t>
      </w:r>
    </w:p>
    <w:p w14:paraId="5882DDA4" w14:textId="77777777" w:rsidR="004C0164" w:rsidRPr="000725B0" w:rsidRDefault="004C0164" w:rsidP="00567DE3">
      <w:pPr>
        <w:ind w:firstLine="708"/>
        <w:jc w:val="both"/>
        <w:rPr>
          <w:sz w:val="26"/>
          <w:szCs w:val="26"/>
        </w:rPr>
      </w:pPr>
      <w:r w:rsidRPr="000725B0">
        <w:rPr>
          <w:b/>
          <w:sz w:val="26"/>
          <w:szCs w:val="26"/>
        </w:rPr>
        <w:t>-</w:t>
      </w:r>
      <w:r w:rsidR="00B601D2" w:rsidRPr="000725B0">
        <w:rPr>
          <w:color w:val="000000" w:themeColor="text1"/>
          <w:sz w:val="26"/>
          <w:szCs w:val="26"/>
        </w:rPr>
        <w:t xml:space="preserve"> Добрый день, путешественники! </w:t>
      </w:r>
      <w:r w:rsidR="00B601D2" w:rsidRPr="000725B0">
        <w:rPr>
          <w:sz w:val="26"/>
          <w:szCs w:val="26"/>
        </w:rPr>
        <w:t>Я</w:t>
      </w:r>
      <w:r w:rsidRPr="000725B0">
        <w:rPr>
          <w:sz w:val="26"/>
          <w:szCs w:val="26"/>
        </w:rPr>
        <w:t xml:space="preserve"> Инспектор </w:t>
      </w:r>
      <w:proofErr w:type="spellStart"/>
      <w:r w:rsidRPr="000725B0">
        <w:rPr>
          <w:sz w:val="26"/>
          <w:szCs w:val="26"/>
        </w:rPr>
        <w:t>Светофорчик</w:t>
      </w:r>
      <w:proofErr w:type="spellEnd"/>
      <w:r w:rsidRPr="000725B0">
        <w:rPr>
          <w:sz w:val="26"/>
          <w:szCs w:val="26"/>
        </w:rPr>
        <w:t xml:space="preserve">! </w:t>
      </w:r>
      <w:r w:rsidR="00B601D2" w:rsidRPr="000725B0">
        <w:rPr>
          <w:sz w:val="26"/>
          <w:szCs w:val="26"/>
        </w:rPr>
        <w:t>Я слежу</w:t>
      </w:r>
      <w:r w:rsidRPr="000725B0">
        <w:rPr>
          <w:sz w:val="26"/>
          <w:szCs w:val="26"/>
        </w:rPr>
        <w:t xml:space="preserve"> за порядком на дорогах и очень жела</w:t>
      </w:r>
      <w:r w:rsidR="00B601D2" w:rsidRPr="000725B0">
        <w:rPr>
          <w:sz w:val="26"/>
          <w:szCs w:val="26"/>
        </w:rPr>
        <w:t>ю</w:t>
      </w:r>
      <w:r w:rsidRPr="000725B0">
        <w:rPr>
          <w:sz w:val="26"/>
          <w:szCs w:val="26"/>
        </w:rPr>
        <w:t xml:space="preserve"> проверить, знаете ли вы правила безопасного пути домой. </w:t>
      </w:r>
      <w:r w:rsidR="00B601D2" w:rsidRPr="000725B0">
        <w:rPr>
          <w:color w:val="000000" w:themeColor="text1"/>
          <w:sz w:val="26"/>
          <w:szCs w:val="26"/>
        </w:rPr>
        <w:t>Чтобы продолжить путь дальше, вам придется отгадать мою загадку</w:t>
      </w:r>
      <w:r w:rsidRPr="000725B0">
        <w:rPr>
          <w:sz w:val="26"/>
          <w:szCs w:val="26"/>
        </w:rPr>
        <w:t xml:space="preserve">. </w:t>
      </w:r>
    </w:p>
    <w:p w14:paraId="2F7DC46E" w14:textId="77777777" w:rsidR="004C0164" w:rsidRPr="00567DE3" w:rsidRDefault="004C0164" w:rsidP="00567DE3">
      <w:pPr>
        <w:pStyle w:val="a5"/>
        <w:numPr>
          <w:ilvl w:val="0"/>
          <w:numId w:val="11"/>
        </w:numPr>
        <w:jc w:val="both"/>
        <w:rPr>
          <w:sz w:val="26"/>
          <w:szCs w:val="26"/>
        </w:rPr>
      </w:pPr>
      <w:r w:rsidRPr="00567DE3">
        <w:rPr>
          <w:sz w:val="26"/>
          <w:szCs w:val="26"/>
        </w:rPr>
        <w:t>Слушаем загадку внимательно.</w:t>
      </w:r>
    </w:p>
    <w:p w14:paraId="06E5805D" w14:textId="77777777" w:rsidR="004C0164" w:rsidRPr="00567DE3" w:rsidRDefault="004C0164" w:rsidP="00567DE3">
      <w:pPr>
        <w:pStyle w:val="a5"/>
        <w:numPr>
          <w:ilvl w:val="0"/>
          <w:numId w:val="11"/>
        </w:numPr>
        <w:jc w:val="both"/>
        <w:rPr>
          <w:sz w:val="26"/>
          <w:szCs w:val="26"/>
        </w:rPr>
      </w:pPr>
      <w:r w:rsidRPr="00567DE3">
        <w:rPr>
          <w:sz w:val="26"/>
          <w:szCs w:val="26"/>
        </w:rPr>
        <w:t>Обсуждаем ответ всей командой.</w:t>
      </w:r>
    </w:p>
    <w:p w14:paraId="2D7A1F71" w14:textId="77777777" w:rsidR="00B601D2" w:rsidRPr="00567DE3" w:rsidRDefault="004C0164" w:rsidP="00567DE3">
      <w:pPr>
        <w:pStyle w:val="a5"/>
        <w:numPr>
          <w:ilvl w:val="0"/>
          <w:numId w:val="11"/>
        </w:numPr>
        <w:jc w:val="both"/>
        <w:rPr>
          <w:sz w:val="26"/>
          <w:szCs w:val="26"/>
        </w:rPr>
      </w:pPr>
      <w:r w:rsidRPr="00567DE3">
        <w:rPr>
          <w:sz w:val="26"/>
          <w:szCs w:val="26"/>
        </w:rPr>
        <w:t xml:space="preserve">Отвечаем только после того, как команда примет решение. </w:t>
      </w:r>
    </w:p>
    <w:tbl>
      <w:tblPr>
        <w:tblStyle w:val="a6"/>
        <w:tblW w:w="10060" w:type="dxa"/>
        <w:tblLook w:val="04A0" w:firstRow="1" w:lastRow="0" w:firstColumn="1" w:lastColumn="0" w:noHBand="0" w:noVBand="1"/>
      </w:tblPr>
      <w:tblGrid>
        <w:gridCol w:w="3353"/>
        <w:gridCol w:w="3353"/>
        <w:gridCol w:w="3354"/>
      </w:tblGrid>
      <w:tr w:rsidR="00B601D2" w:rsidRPr="000725B0" w14:paraId="726BFF32" w14:textId="77777777" w:rsidTr="00C36F65">
        <w:trPr>
          <w:trHeight w:val="2299"/>
        </w:trPr>
        <w:tc>
          <w:tcPr>
            <w:tcW w:w="3353" w:type="dxa"/>
          </w:tcPr>
          <w:p w14:paraId="4114F99C" w14:textId="77777777" w:rsidR="00B601D2" w:rsidRPr="000725B0" w:rsidRDefault="00B601D2" w:rsidP="000725B0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0725B0">
              <w:rPr>
                <w:color w:val="000000" w:themeColor="text1"/>
                <w:sz w:val="26"/>
                <w:szCs w:val="26"/>
              </w:rPr>
              <w:t>1. Стою я на перекрёстке,</w:t>
            </w:r>
          </w:p>
          <w:p w14:paraId="5CB89B0E" w14:textId="77777777" w:rsidR="00B601D2" w:rsidRPr="000725B0" w:rsidRDefault="00B601D2" w:rsidP="000725B0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0725B0">
              <w:rPr>
                <w:color w:val="000000" w:themeColor="text1"/>
                <w:sz w:val="26"/>
                <w:szCs w:val="26"/>
              </w:rPr>
              <w:t>Глазами разноцветными моргаю.</w:t>
            </w:r>
          </w:p>
          <w:p w14:paraId="31214992" w14:textId="77777777" w:rsidR="00B601D2" w:rsidRPr="000725B0" w:rsidRDefault="00B601D2" w:rsidP="000725B0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0725B0">
              <w:rPr>
                <w:color w:val="000000" w:themeColor="text1"/>
                <w:sz w:val="26"/>
                <w:szCs w:val="26"/>
              </w:rPr>
              <w:t>Когда идти, когда стоять —</w:t>
            </w:r>
          </w:p>
          <w:p w14:paraId="65102594" w14:textId="77777777" w:rsidR="00B601D2" w:rsidRPr="000725B0" w:rsidRDefault="00B601D2" w:rsidP="000725B0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0725B0">
              <w:rPr>
                <w:color w:val="000000" w:themeColor="text1"/>
                <w:sz w:val="26"/>
                <w:szCs w:val="26"/>
              </w:rPr>
              <w:t>Людям я напоминаю.</w:t>
            </w:r>
          </w:p>
          <w:p w14:paraId="377E79CE" w14:textId="77777777" w:rsidR="00B601D2" w:rsidRPr="000725B0" w:rsidRDefault="00B601D2" w:rsidP="000725B0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0725B0">
              <w:rPr>
                <w:color w:val="000000" w:themeColor="text1"/>
                <w:sz w:val="26"/>
                <w:szCs w:val="26"/>
              </w:rPr>
              <w:t xml:space="preserve">(Ответ: Светофор) </w:t>
            </w:r>
          </w:p>
        </w:tc>
        <w:tc>
          <w:tcPr>
            <w:tcW w:w="3353" w:type="dxa"/>
          </w:tcPr>
          <w:p w14:paraId="0A13A1EA" w14:textId="77777777" w:rsidR="00B601D2" w:rsidRPr="000725B0" w:rsidRDefault="00B601D2" w:rsidP="000725B0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0725B0">
              <w:rPr>
                <w:color w:val="000000" w:themeColor="text1"/>
                <w:sz w:val="26"/>
                <w:szCs w:val="26"/>
              </w:rPr>
              <w:t>2.Полосатая дорожка</w:t>
            </w:r>
          </w:p>
          <w:p w14:paraId="2E374BD3" w14:textId="77777777" w:rsidR="00B601D2" w:rsidRPr="000725B0" w:rsidRDefault="00B601D2" w:rsidP="000725B0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0725B0">
              <w:rPr>
                <w:color w:val="000000" w:themeColor="text1"/>
                <w:sz w:val="26"/>
                <w:szCs w:val="26"/>
              </w:rPr>
              <w:t>Через улицу ведёт.</w:t>
            </w:r>
          </w:p>
          <w:p w14:paraId="1A64B1E0" w14:textId="77777777" w:rsidR="00B601D2" w:rsidRPr="000725B0" w:rsidRDefault="00B601D2" w:rsidP="000725B0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0725B0">
              <w:rPr>
                <w:color w:val="000000" w:themeColor="text1"/>
                <w:sz w:val="26"/>
                <w:szCs w:val="26"/>
              </w:rPr>
              <w:t>И по ней всегда спокойно</w:t>
            </w:r>
          </w:p>
          <w:p w14:paraId="24089826" w14:textId="77777777" w:rsidR="00B601D2" w:rsidRPr="000725B0" w:rsidRDefault="00B601D2" w:rsidP="000725B0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0725B0">
              <w:rPr>
                <w:color w:val="000000" w:themeColor="text1"/>
                <w:sz w:val="26"/>
                <w:szCs w:val="26"/>
              </w:rPr>
              <w:t>Пешеход вперёд идёт.</w:t>
            </w:r>
          </w:p>
          <w:p w14:paraId="78C19F00" w14:textId="77777777" w:rsidR="00B601D2" w:rsidRPr="000725B0" w:rsidRDefault="00B601D2" w:rsidP="000725B0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0725B0">
              <w:rPr>
                <w:color w:val="000000" w:themeColor="text1"/>
                <w:sz w:val="26"/>
                <w:szCs w:val="26"/>
              </w:rPr>
              <w:t xml:space="preserve">(Ответ: Пешеходный переход, «зебра») </w:t>
            </w:r>
          </w:p>
        </w:tc>
        <w:tc>
          <w:tcPr>
            <w:tcW w:w="3354" w:type="dxa"/>
          </w:tcPr>
          <w:p w14:paraId="36FDC1DB" w14:textId="77777777" w:rsidR="00B601D2" w:rsidRPr="000725B0" w:rsidRDefault="00B601D2" w:rsidP="000725B0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0725B0">
              <w:rPr>
                <w:color w:val="000000" w:themeColor="text1"/>
                <w:sz w:val="26"/>
                <w:szCs w:val="26"/>
              </w:rPr>
              <w:t>3.Не живая, а идёт,</w:t>
            </w:r>
          </w:p>
          <w:p w14:paraId="4002B5F7" w14:textId="77777777" w:rsidR="00B601D2" w:rsidRPr="000725B0" w:rsidRDefault="00B601D2" w:rsidP="000725B0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0725B0">
              <w:rPr>
                <w:color w:val="000000" w:themeColor="text1"/>
                <w:sz w:val="26"/>
                <w:szCs w:val="26"/>
              </w:rPr>
              <w:t>Не шофёр, а всех везёт.</w:t>
            </w:r>
          </w:p>
          <w:p w14:paraId="430BA28A" w14:textId="77777777" w:rsidR="00B601D2" w:rsidRPr="000725B0" w:rsidRDefault="00B601D2" w:rsidP="000725B0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0725B0">
              <w:rPr>
                <w:color w:val="000000" w:themeColor="text1"/>
                <w:sz w:val="26"/>
                <w:szCs w:val="26"/>
              </w:rPr>
              <w:t>По дороге мчится ловко —</w:t>
            </w:r>
          </w:p>
          <w:p w14:paraId="306771DC" w14:textId="77777777" w:rsidR="00B601D2" w:rsidRPr="000725B0" w:rsidRDefault="00B601D2" w:rsidP="000725B0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0725B0">
              <w:rPr>
                <w:color w:val="000000" w:themeColor="text1"/>
                <w:sz w:val="26"/>
                <w:szCs w:val="26"/>
              </w:rPr>
              <w:t>Что же это?</w:t>
            </w:r>
          </w:p>
          <w:p w14:paraId="0B87C3B7" w14:textId="77777777" w:rsidR="00B601D2" w:rsidRPr="000725B0" w:rsidRDefault="00B601D2" w:rsidP="000725B0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0725B0">
              <w:rPr>
                <w:color w:val="000000" w:themeColor="text1"/>
                <w:sz w:val="26"/>
                <w:szCs w:val="26"/>
              </w:rPr>
              <w:t xml:space="preserve">(Ответ: Машина / автомобиль) </w:t>
            </w:r>
          </w:p>
        </w:tc>
      </w:tr>
      <w:tr w:rsidR="00B601D2" w:rsidRPr="000725B0" w14:paraId="0F2734E3" w14:textId="77777777" w:rsidTr="00C36F65">
        <w:trPr>
          <w:trHeight w:val="2111"/>
        </w:trPr>
        <w:tc>
          <w:tcPr>
            <w:tcW w:w="3353" w:type="dxa"/>
          </w:tcPr>
          <w:p w14:paraId="342A1873" w14:textId="77777777" w:rsidR="00B601D2" w:rsidRPr="000725B0" w:rsidRDefault="00B601D2" w:rsidP="000725B0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0725B0">
              <w:rPr>
                <w:color w:val="000000" w:themeColor="text1"/>
                <w:sz w:val="26"/>
                <w:szCs w:val="26"/>
              </w:rPr>
              <w:t>4.Если этот знак висит —</w:t>
            </w:r>
          </w:p>
          <w:p w14:paraId="4DF8D436" w14:textId="77777777" w:rsidR="00B601D2" w:rsidRPr="000725B0" w:rsidRDefault="00B601D2" w:rsidP="000725B0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0725B0">
              <w:rPr>
                <w:color w:val="000000" w:themeColor="text1"/>
                <w:sz w:val="26"/>
                <w:szCs w:val="26"/>
              </w:rPr>
              <w:t>«Осторожно!» — говорит.</w:t>
            </w:r>
          </w:p>
          <w:p w14:paraId="5DF1ECB0" w14:textId="77777777" w:rsidR="00B601D2" w:rsidRPr="000725B0" w:rsidRDefault="00B601D2" w:rsidP="000725B0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0725B0">
              <w:rPr>
                <w:color w:val="000000" w:themeColor="text1"/>
                <w:sz w:val="26"/>
                <w:szCs w:val="26"/>
              </w:rPr>
              <w:t>Здесь внимательным будь очень,</w:t>
            </w:r>
          </w:p>
          <w:p w14:paraId="25120A4F" w14:textId="77777777" w:rsidR="00B601D2" w:rsidRPr="000725B0" w:rsidRDefault="00B601D2" w:rsidP="000725B0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0725B0">
              <w:rPr>
                <w:color w:val="000000" w:themeColor="text1"/>
                <w:sz w:val="26"/>
                <w:szCs w:val="26"/>
              </w:rPr>
              <w:t>Может появиться …</w:t>
            </w:r>
          </w:p>
          <w:p w14:paraId="40224188" w14:textId="77777777" w:rsidR="00B601D2" w:rsidRPr="000725B0" w:rsidRDefault="00B601D2" w:rsidP="000725B0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0725B0">
              <w:rPr>
                <w:color w:val="000000" w:themeColor="text1"/>
                <w:sz w:val="26"/>
                <w:szCs w:val="26"/>
              </w:rPr>
              <w:t xml:space="preserve">(Ответ: Дети) </w:t>
            </w:r>
          </w:p>
        </w:tc>
        <w:tc>
          <w:tcPr>
            <w:tcW w:w="3353" w:type="dxa"/>
          </w:tcPr>
          <w:p w14:paraId="7D38C729" w14:textId="77777777" w:rsidR="00B601D2" w:rsidRPr="000725B0" w:rsidRDefault="00B601D2" w:rsidP="000725B0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0725B0">
              <w:rPr>
                <w:color w:val="000000" w:themeColor="text1"/>
                <w:sz w:val="26"/>
                <w:szCs w:val="26"/>
              </w:rPr>
              <w:t xml:space="preserve">5.Если свет </w:t>
            </w:r>
            <w:proofErr w:type="spellStart"/>
            <w:r w:rsidRPr="000725B0">
              <w:rPr>
                <w:color w:val="000000" w:themeColor="text1"/>
                <w:sz w:val="26"/>
                <w:szCs w:val="26"/>
              </w:rPr>
              <w:t>зажёгся</w:t>
            </w:r>
            <w:proofErr w:type="spellEnd"/>
            <w:r w:rsidRPr="000725B0">
              <w:rPr>
                <w:color w:val="000000" w:themeColor="text1"/>
                <w:sz w:val="26"/>
                <w:szCs w:val="26"/>
              </w:rPr>
              <w:t xml:space="preserve"> красный —</w:t>
            </w:r>
          </w:p>
          <w:p w14:paraId="063D580C" w14:textId="77777777" w:rsidR="00B601D2" w:rsidRPr="000725B0" w:rsidRDefault="00B601D2" w:rsidP="000725B0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0725B0">
              <w:rPr>
                <w:color w:val="000000" w:themeColor="text1"/>
                <w:sz w:val="26"/>
                <w:szCs w:val="26"/>
              </w:rPr>
              <w:t>Значит, двигаться…</w:t>
            </w:r>
          </w:p>
          <w:p w14:paraId="7A678A6A" w14:textId="77777777" w:rsidR="00B601D2" w:rsidRPr="000725B0" w:rsidRDefault="00B601D2" w:rsidP="000725B0">
            <w:pPr>
              <w:jc w:val="both"/>
              <w:rPr>
                <w:color w:val="000000" w:themeColor="text1"/>
                <w:sz w:val="26"/>
                <w:szCs w:val="26"/>
              </w:rPr>
            </w:pPr>
            <w:r w:rsidRPr="000725B0">
              <w:rPr>
                <w:color w:val="000000" w:themeColor="text1"/>
                <w:sz w:val="26"/>
                <w:szCs w:val="26"/>
              </w:rPr>
              <w:t xml:space="preserve">(Ответ: Опасно!) </w:t>
            </w:r>
          </w:p>
          <w:p w14:paraId="7135FE57" w14:textId="77777777" w:rsidR="00B601D2" w:rsidRPr="000725B0" w:rsidRDefault="00B601D2" w:rsidP="000725B0">
            <w:pPr>
              <w:jc w:val="both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354" w:type="dxa"/>
          </w:tcPr>
          <w:p w14:paraId="3F6B36EF" w14:textId="77777777" w:rsidR="00B601D2" w:rsidRPr="000725B0" w:rsidRDefault="00B601D2" w:rsidP="000725B0">
            <w:pPr>
              <w:jc w:val="both"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6E249592" w14:textId="77777777" w:rsidR="0075063C" w:rsidRPr="000725B0" w:rsidRDefault="00B601D2" w:rsidP="000725B0">
      <w:pPr>
        <w:jc w:val="both"/>
        <w:rPr>
          <w:color w:val="000000" w:themeColor="text1"/>
          <w:sz w:val="26"/>
          <w:szCs w:val="26"/>
        </w:rPr>
      </w:pPr>
      <w:r w:rsidRPr="000725B0">
        <w:rPr>
          <w:color w:val="000000" w:themeColor="text1"/>
          <w:sz w:val="26"/>
          <w:szCs w:val="26"/>
        </w:rPr>
        <w:t>-</w:t>
      </w:r>
      <w:r w:rsidR="0075063C" w:rsidRPr="000725B0">
        <w:rPr>
          <w:color w:val="000000" w:themeColor="text1"/>
          <w:sz w:val="26"/>
          <w:szCs w:val="26"/>
        </w:rPr>
        <w:t xml:space="preserve"> Молодцы, справились!</w:t>
      </w:r>
    </w:p>
    <w:p w14:paraId="0C8AE938" w14:textId="77777777" w:rsidR="00C36F65" w:rsidRPr="000725B0" w:rsidRDefault="00C36F65" w:rsidP="000725B0">
      <w:pPr>
        <w:jc w:val="both"/>
        <w:rPr>
          <w:b/>
          <w:color w:val="000000" w:themeColor="text1"/>
          <w:sz w:val="26"/>
          <w:szCs w:val="26"/>
        </w:rPr>
      </w:pPr>
    </w:p>
    <w:p w14:paraId="324687D1" w14:textId="77777777" w:rsidR="002631D7" w:rsidRDefault="002631D7" w:rsidP="000725B0">
      <w:pPr>
        <w:jc w:val="both"/>
        <w:rPr>
          <w:b/>
          <w:color w:val="000000" w:themeColor="text1"/>
          <w:sz w:val="26"/>
          <w:szCs w:val="26"/>
        </w:rPr>
      </w:pPr>
    </w:p>
    <w:p w14:paraId="4821C177" w14:textId="48B79C02" w:rsidR="0075063C" w:rsidRPr="000725B0" w:rsidRDefault="00B601D2" w:rsidP="000725B0">
      <w:pPr>
        <w:jc w:val="both"/>
        <w:rPr>
          <w:b/>
          <w:color w:val="000000" w:themeColor="text1"/>
          <w:sz w:val="26"/>
          <w:szCs w:val="26"/>
        </w:rPr>
      </w:pPr>
      <w:r w:rsidRPr="000725B0">
        <w:rPr>
          <w:b/>
          <w:color w:val="000000" w:themeColor="text1"/>
          <w:sz w:val="26"/>
          <w:szCs w:val="26"/>
        </w:rPr>
        <w:lastRenderedPageBreak/>
        <w:t>Станция</w:t>
      </w:r>
      <w:r w:rsidR="0075063C" w:rsidRPr="000725B0">
        <w:rPr>
          <w:b/>
          <w:color w:val="000000" w:themeColor="text1"/>
          <w:sz w:val="26"/>
          <w:szCs w:val="26"/>
        </w:rPr>
        <w:t xml:space="preserve"> 3</w:t>
      </w:r>
      <w:r w:rsidR="00851B9F" w:rsidRPr="000725B0">
        <w:rPr>
          <w:b/>
          <w:color w:val="000000" w:themeColor="text1"/>
          <w:sz w:val="26"/>
          <w:szCs w:val="26"/>
        </w:rPr>
        <w:t xml:space="preserve"> (</w:t>
      </w:r>
      <w:r w:rsidR="006F454F">
        <w:rPr>
          <w:b/>
          <w:color w:val="000000" w:themeColor="text1"/>
          <w:sz w:val="26"/>
          <w:szCs w:val="26"/>
        </w:rPr>
        <w:t>П</w:t>
      </w:r>
      <w:r w:rsidR="00851B9F" w:rsidRPr="000725B0">
        <w:rPr>
          <w:b/>
          <w:color w:val="000000" w:themeColor="text1"/>
          <w:sz w:val="26"/>
          <w:szCs w:val="26"/>
        </w:rPr>
        <w:t xml:space="preserve">риложение </w:t>
      </w:r>
      <w:r w:rsidR="002631D7">
        <w:rPr>
          <w:b/>
          <w:color w:val="000000" w:themeColor="text1"/>
          <w:sz w:val="26"/>
          <w:szCs w:val="26"/>
        </w:rPr>
        <w:t>7</w:t>
      </w:r>
      <w:r w:rsidR="00851B9F" w:rsidRPr="000725B0">
        <w:rPr>
          <w:b/>
          <w:color w:val="000000" w:themeColor="text1"/>
          <w:sz w:val="26"/>
          <w:szCs w:val="26"/>
        </w:rPr>
        <w:t>)</w:t>
      </w:r>
      <w:r w:rsidR="0075063C" w:rsidRPr="000725B0">
        <w:rPr>
          <w:b/>
          <w:color w:val="000000" w:themeColor="text1"/>
          <w:sz w:val="26"/>
          <w:szCs w:val="26"/>
        </w:rPr>
        <w:t xml:space="preserve">. </w:t>
      </w:r>
      <w:r w:rsidR="00D83FFE" w:rsidRPr="000725B0">
        <w:rPr>
          <w:b/>
          <w:color w:val="000000" w:themeColor="text1"/>
          <w:sz w:val="26"/>
          <w:szCs w:val="26"/>
        </w:rPr>
        <w:t>«Дорожные знаки спешат на помощь»</w:t>
      </w:r>
    </w:p>
    <w:p w14:paraId="5207CDF1" w14:textId="77777777" w:rsidR="00B601D2" w:rsidRPr="000725B0" w:rsidRDefault="00B601D2" w:rsidP="00567DE3">
      <w:pPr>
        <w:ind w:firstLine="708"/>
        <w:jc w:val="both"/>
        <w:rPr>
          <w:sz w:val="26"/>
          <w:szCs w:val="26"/>
        </w:rPr>
      </w:pPr>
      <w:r w:rsidRPr="000725B0">
        <w:rPr>
          <w:sz w:val="26"/>
          <w:szCs w:val="26"/>
        </w:rPr>
        <w:t>- Я вам буду озвучивать ситуации, вы внимательно слушаете и по сигналу должны быстро найти соответствующий знак, команда объясняет, почему выбрала именно этот знак.</w:t>
      </w:r>
    </w:p>
    <w:p w14:paraId="10747CFB" w14:textId="77777777" w:rsidR="00B601D2" w:rsidRPr="000725B0" w:rsidRDefault="00B601D2" w:rsidP="000725B0">
      <w:pPr>
        <w:jc w:val="both"/>
        <w:rPr>
          <w:color w:val="000000" w:themeColor="text1"/>
          <w:sz w:val="26"/>
          <w:szCs w:val="26"/>
        </w:rPr>
      </w:pPr>
      <w:r w:rsidRPr="000725B0">
        <w:rPr>
          <w:color w:val="000000" w:themeColor="text1"/>
          <w:sz w:val="26"/>
          <w:szCs w:val="26"/>
        </w:rPr>
        <w:t>1.Вы вышли из автобуса и хотите перейти дорогу. Какой знак показывает, где можно безопасно перейти?</w:t>
      </w:r>
    </w:p>
    <w:p w14:paraId="5FEB6846" w14:textId="77777777" w:rsidR="00B601D2" w:rsidRPr="000725B0" w:rsidRDefault="00B601D2" w:rsidP="000725B0">
      <w:pPr>
        <w:jc w:val="both"/>
        <w:rPr>
          <w:color w:val="000000" w:themeColor="text1"/>
          <w:sz w:val="26"/>
          <w:szCs w:val="26"/>
        </w:rPr>
      </w:pPr>
      <w:r w:rsidRPr="000725B0">
        <w:rPr>
          <w:color w:val="000000" w:themeColor="text1"/>
          <w:sz w:val="26"/>
          <w:szCs w:val="26"/>
        </w:rPr>
        <w:t>Ответ: «Пешеходный переход».</w:t>
      </w:r>
    </w:p>
    <w:p w14:paraId="650C1D05" w14:textId="77777777" w:rsidR="00B601D2" w:rsidRPr="000725B0" w:rsidRDefault="00B601D2" w:rsidP="000725B0">
      <w:pPr>
        <w:jc w:val="both"/>
        <w:rPr>
          <w:color w:val="000000" w:themeColor="text1"/>
          <w:sz w:val="26"/>
          <w:szCs w:val="26"/>
        </w:rPr>
      </w:pPr>
      <w:r w:rsidRPr="000725B0">
        <w:rPr>
          <w:color w:val="000000" w:themeColor="text1"/>
          <w:sz w:val="26"/>
          <w:szCs w:val="26"/>
        </w:rPr>
        <w:t>2.Здесь находится детский сад, поэтому машины должны быть аккуратными и ехать медленно. Какой знак предупредит водителей?</w:t>
      </w:r>
    </w:p>
    <w:p w14:paraId="1CC22F9F" w14:textId="77777777" w:rsidR="00B601D2" w:rsidRPr="000725B0" w:rsidRDefault="00B601D2" w:rsidP="000725B0">
      <w:pPr>
        <w:jc w:val="both"/>
        <w:rPr>
          <w:color w:val="000000" w:themeColor="text1"/>
          <w:sz w:val="26"/>
          <w:szCs w:val="26"/>
        </w:rPr>
      </w:pPr>
      <w:r w:rsidRPr="000725B0">
        <w:rPr>
          <w:color w:val="000000" w:themeColor="text1"/>
          <w:sz w:val="26"/>
          <w:szCs w:val="26"/>
        </w:rPr>
        <w:t>Ответ: «Дети».</w:t>
      </w:r>
    </w:p>
    <w:p w14:paraId="60A9A254" w14:textId="77777777" w:rsidR="00B601D2" w:rsidRPr="000725B0" w:rsidRDefault="00B601D2" w:rsidP="000725B0">
      <w:pPr>
        <w:jc w:val="both"/>
        <w:rPr>
          <w:color w:val="000000" w:themeColor="text1"/>
          <w:sz w:val="26"/>
          <w:szCs w:val="26"/>
        </w:rPr>
      </w:pPr>
      <w:r w:rsidRPr="000725B0">
        <w:rPr>
          <w:color w:val="000000" w:themeColor="text1"/>
          <w:sz w:val="26"/>
          <w:szCs w:val="26"/>
        </w:rPr>
        <w:t>3.Перед вами большая лужа после дождя, машина может потерять управление. Какой знак предупредит водителей о том, что дорога скользкая?</w:t>
      </w:r>
    </w:p>
    <w:p w14:paraId="66C559DD" w14:textId="77777777" w:rsidR="00B601D2" w:rsidRPr="000725B0" w:rsidRDefault="00B601D2" w:rsidP="000725B0">
      <w:pPr>
        <w:jc w:val="both"/>
        <w:rPr>
          <w:color w:val="000000" w:themeColor="text1"/>
          <w:sz w:val="26"/>
          <w:szCs w:val="26"/>
        </w:rPr>
      </w:pPr>
      <w:r w:rsidRPr="000725B0">
        <w:rPr>
          <w:color w:val="000000" w:themeColor="text1"/>
          <w:sz w:val="26"/>
          <w:szCs w:val="26"/>
        </w:rPr>
        <w:t>Ответ: «Скользкая дорога».</w:t>
      </w:r>
    </w:p>
    <w:p w14:paraId="3C155BF6" w14:textId="77777777" w:rsidR="000F60EC" w:rsidRPr="000725B0" w:rsidRDefault="000F60EC" w:rsidP="000725B0">
      <w:pPr>
        <w:jc w:val="both"/>
        <w:rPr>
          <w:color w:val="000000" w:themeColor="text1"/>
          <w:sz w:val="26"/>
          <w:szCs w:val="26"/>
        </w:rPr>
      </w:pPr>
      <w:r w:rsidRPr="000725B0">
        <w:rPr>
          <w:color w:val="000000" w:themeColor="text1"/>
          <w:sz w:val="26"/>
          <w:szCs w:val="26"/>
        </w:rPr>
        <w:t>4. Ребята договорились встретиться у школьного стадиона, чтобы покататься. Они мчались друг за другом, весело смеясь, и вдруг впереди показалась широкая дорога, ведущая к стадиону. Прямо посреди дороги стоял странный знак с нарисованным велосипедом, перечеркнутым красной чертой.</w:t>
      </w:r>
    </w:p>
    <w:p w14:paraId="1A75BCB1" w14:textId="77777777" w:rsidR="000F60EC" w:rsidRPr="000725B0" w:rsidRDefault="000F60EC" w:rsidP="000725B0">
      <w:pPr>
        <w:jc w:val="both"/>
        <w:rPr>
          <w:color w:val="000000" w:themeColor="text1"/>
          <w:sz w:val="26"/>
          <w:szCs w:val="26"/>
        </w:rPr>
      </w:pPr>
      <w:r w:rsidRPr="000725B0">
        <w:rPr>
          <w:color w:val="000000" w:themeColor="text1"/>
          <w:sz w:val="26"/>
          <w:szCs w:val="26"/>
        </w:rPr>
        <w:t>Ответ: «Движение на велосипедах запрещено».</w:t>
      </w:r>
    </w:p>
    <w:p w14:paraId="31D4A15A" w14:textId="77777777" w:rsidR="00BD2B2E" w:rsidRPr="000725B0" w:rsidRDefault="00BD2B2E" w:rsidP="000725B0">
      <w:pPr>
        <w:jc w:val="both"/>
        <w:rPr>
          <w:sz w:val="26"/>
          <w:szCs w:val="26"/>
        </w:rPr>
      </w:pPr>
      <w:r w:rsidRPr="000725B0">
        <w:rPr>
          <w:sz w:val="26"/>
          <w:szCs w:val="26"/>
        </w:rPr>
        <w:t>-Дорожные знаки снова на своих местах! Теперь путь домой стал безопаснее благодаря вам!</w:t>
      </w:r>
    </w:p>
    <w:p w14:paraId="4396C4B8" w14:textId="77777777" w:rsidR="00A8157E" w:rsidRDefault="00A8157E" w:rsidP="000725B0">
      <w:pPr>
        <w:jc w:val="both"/>
        <w:rPr>
          <w:b/>
          <w:sz w:val="26"/>
          <w:szCs w:val="26"/>
        </w:rPr>
      </w:pPr>
    </w:p>
    <w:p w14:paraId="453EC55F" w14:textId="5C3177D2" w:rsidR="005026AC" w:rsidRPr="000725B0" w:rsidRDefault="00B601D2" w:rsidP="000725B0">
      <w:pPr>
        <w:jc w:val="both"/>
        <w:rPr>
          <w:b/>
          <w:sz w:val="26"/>
          <w:szCs w:val="26"/>
        </w:rPr>
      </w:pPr>
      <w:r w:rsidRPr="000725B0">
        <w:rPr>
          <w:b/>
          <w:sz w:val="26"/>
          <w:szCs w:val="26"/>
        </w:rPr>
        <w:t>Станция</w:t>
      </w:r>
      <w:r w:rsidR="00261FD1" w:rsidRPr="000725B0">
        <w:rPr>
          <w:b/>
          <w:sz w:val="26"/>
          <w:szCs w:val="26"/>
        </w:rPr>
        <w:t xml:space="preserve"> 4</w:t>
      </w:r>
      <w:r w:rsidR="00851B9F" w:rsidRPr="000725B0">
        <w:rPr>
          <w:b/>
          <w:sz w:val="26"/>
          <w:szCs w:val="26"/>
        </w:rPr>
        <w:t xml:space="preserve"> (</w:t>
      </w:r>
      <w:r w:rsidR="006F454F">
        <w:rPr>
          <w:b/>
          <w:sz w:val="26"/>
          <w:szCs w:val="26"/>
        </w:rPr>
        <w:t>П</w:t>
      </w:r>
      <w:r w:rsidR="00851B9F" w:rsidRPr="000725B0">
        <w:rPr>
          <w:b/>
          <w:sz w:val="26"/>
          <w:szCs w:val="26"/>
        </w:rPr>
        <w:t xml:space="preserve">риложение </w:t>
      </w:r>
      <w:r w:rsidR="0037289A">
        <w:rPr>
          <w:b/>
          <w:sz w:val="26"/>
          <w:szCs w:val="26"/>
        </w:rPr>
        <w:t>8</w:t>
      </w:r>
      <w:r w:rsidR="00E140B2">
        <w:rPr>
          <w:b/>
          <w:sz w:val="26"/>
          <w:szCs w:val="26"/>
        </w:rPr>
        <w:t>)</w:t>
      </w:r>
      <w:r w:rsidR="00261FD1" w:rsidRPr="000725B0">
        <w:rPr>
          <w:b/>
          <w:sz w:val="26"/>
          <w:szCs w:val="26"/>
        </w:rPr>
        <w:t xml:space="preserve">. </w:t>
      </w:r>
      <w:r w:rsidR="005026AC" w:rsidRPr="000725B0">
        <w:rPr>
          <w:b/>
          <w:color w:val="000000" w:themeColor="text1"/>
          <w:sz w:val="26"/>
          <w:szCs w:val="26"/>
        </w:rPr>
        <w:t xml:space="preserve"> «Опасные</w:t>
      </w:r>
      <w:r w:rsidR="008871D9" w:rsidRPr="000725B0">
        <w:rPr>
          <w:b/>
          <w:color w:val="000000" w:themeColor="text1"/>
          <w:sz w:val="26"/>
          <w:szCs w:val="26"/>
        </w:rPr>
        <w:t xml:space="preserve"> незнакомцы</w:t>
      </w:r>
      <w:r w:rsidR="005026AC" w:rsidRPr="000725B0">
        <w:rPr>
          <w:b/>
          <w:color w:val="000000" w:themeColor="text1"/>
          <w:sz w:val="26"/>
          <w:szCs w:val="26"/>
        </w:rPr>
        <w:t>»</w:t>
      </w:r>
    </w:p>
    <w:p w14:paraId="1426B8E3" w14:textId="77777777" w:rsidR="005026AC" w:rsidRPr="000725B0" w:rsidRDefault="005026AC" w:rsidP="000725B0">
      <w:pPr>
        <w:jc w:val="both"/>
        <w:rPr>
          <w:b/>
          <w:color w:val="000000" w:themeColor="text1"/>
          <w:sz w:val="26"/>
          <w:szCs w:val="26"/>
        </w:rPr>
      </w:pPr>
      <w:r w:rsidRPr="000725B0">
        <w:rPr>
          <w:b/>
          <w:color w:val="000000" w:themeColor="text1"/>
          <w:sz w:val="26"/>
          <w:szCs w:val="26"/>
        </w:rPr>
        <w:t>Правила:</w:t>
      </w:r>
    </w:p>
    <w:p w14:paraId="2C8F9B1B" w14:textId="77777777" w:rsidR="005026AC" w:rsidRPr="000725B0" w:rsidRDefault="005026AC" w:rsidP="00567DE3">
      <w:pPr>
        <w:ind w:firstLine="708"/>
        <w:jc w:val="both"/>
        <w:rPr>
          <w:sz w:val="26"/>
          <w:szCs w:val="26"/>
        </w:rPr>
      </w:pPr>
      <w:r w:rsidRPr="000725B0">
        <w:rPr>
          <w:sz w:val="26"/>
          <w:szCs w:val="26"/>
        </w:rPr>
        <w:t xml:space="preserve">Если так поступать нельзя — дети хлопают в ладоши </w:t>
      </w:r>
    </w:p>
    <w:p w14:paraId="1C3E2EF5" w14:textId="77777777" w:rsidR="005026AC" w:rsidRPr="000725B0" w:rsidRDefault="005026AC" w:rsidP="00567DE3">
      <w:pPr>
        <w:ind w:firstLine="708"/>
        <w:jc w:val="both"/>
        <w:rPr>
          <w:sz w:val="26"/>
          <w:szCs w:val="26"/>
        </w:rPr>
      </w:pPr>
      <w:r w:rsidRPr="000725B0">
        <w:rPr>
          <w:sz w:val="26"/>
          <w:szCs w:val="26"/>
        </w:rPr>
        <w:t xml:space="preserve">Если это правильное и безопасное действие — дети топают ногами </w:t>
      </w:r>
    </w:p>
    <w:p w14:paraId="189C1FCF" w14:textId="77777777" w:rsidR="005026AC" w:rsidRPr="000725B0" w:rsidRDefault="005026AC" w:rsidP="00567DE3">
      <w:pPr>
        <w:ind w:firstLine="708"/>
        <w:jc w:val="both"/>
        <w:rPr>
          <w:sz w:val="26"/>
          <w:szCs w:val="26"/>
        </w:rPr>
      </w:pPr>
      <w:r w:rsidRPr="000725B0">
        <w:rPr>
          <w:sz w:val="26"/>
          <w:szCs w:val="26"/>
        </w:rPr>
        <w:t>После ответа команда коротко объясняет своё решение.</w:t>
      </w:r>
    </w:p>
    <w:p w14:paraId="387D0185" w14:textId="77777777" w:rsidR="005026AC" w:rsidRPr="00567DE3" w:rsidRDefault="005026AC" w:rsidP="000725B0">
      <w:pPr>
        <w:jc w:val="both"/>
        <w:rPr>
          <w:i/>
          <w:iCs/>
          <w:sz w:val="26"/>
          <w:szCs w:val="26"/>
        </w:rPr>
      </w:pPr>
      <w:r w:rsidRPr="00567DE3">
        <w:rPr>
          <w:i/>
          <w:iCs/>
          <w:sz w:val="26"/>
          <w:szCs w:val="26"/>
        </w:rPr>
        <w:t>Стихотворные ситуации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5026AC" w:rsidRPr="000725B0" w14:paraId="3ED584A8" w14:textId="77777777" w:rsidTr="005026AC">
        <w:tc>
          <w:tcPr>
            <w:tcW w:w="3115" w:type="dxa"/>
          </w:tcPr>
          <w:p w14:paraId="2EB0236F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Незнакомый дядя в парке</w:t>
            </w:r>
          </w:p>
          <w:p w14:paraId="364C242E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Предложил щенка в подарке.</w:t>
            </w:r>
          </w:p>
          <w:p w14:paraId="2214BDCC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«Пойдём со мной, он там сидит!» —</w:t>
            </w:r>
          </w:p>
          <w:p w14:paraId="10C200B9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Ты согласишься? Что велит?</w:t>
            </w:r>
          </w:p>
        </w:tc>
        <w:tc>
          <w:tcPr>
            <w:tcW w:w="3115" w:type="dxa"/>
          </w:tcPr>
          <w:p w14:paraId="7DA262DD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Кто-то пишет в интернете:</w:t>
            </w:r>
          </w:p>
          <w:p w14:paraId="59B7B830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«Я твой друг, держи в секрете.</w:t>
            </w:r>
          </w:p>
          <w:p w14:paraId="7821E5AC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Адрес свой мне сообщи!»</w:t>
            </w:r>
          </w:p>
          <w:p w14:paraId="4774E854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Ты ответишь? Подскажи!</w:t>
            </w:r>
          </w:p>
        </w:tc>
        <w:tc>
          <w:tcPr>
            <w:tcW w:w="3115" w:type="dxa"/>
          </w:tcPr>
          <w:p w14:paraId="6B01A745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Незнакомка говорит:</w:t>
            </w:r>
          </w:p>
          <w:p w14:paraId="397AEA38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«Твоя мама позвонит,</w:t>
            </w:r>
          </w:p>
          <w:p w14:paraId="3B782C67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Я тебя пока возьму,</w:t>
            </w:r>
          </w:p>
          <w:p w14:paraId="0C4C3EE4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До работы довезу».</w:t>
            </w:r>
          </w:p>
          <w:p w14:paraId="641571A4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Что ты сделаешь тогда?</w:t>
            </w:r>
          </w:p>
          <w:p w14:paraId="25B57EFD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</w:p>
        </w:tc>
      </w:tr>
      <w:tr w:rsidR="005026AC" w:rsidRPr="000725B0" w14:paraId="70C4D3AE" w14:textId="77777777" w:rsidTr="005026AC">
        <w:tc>
          <w:tcPr>
            <w:tcW w:w="3115" w:type="dxa"/>
          </w:tcPr>
          <w:p w14:paraId="204EE538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Если вдруг ты потерялся,</w:t>
            </w:r>
          </w:p>
          <w:p w14:paraId="0DBC5410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Один в торговом центре остался —</w:t>
            </w:r>
          </w:p>
          <w:p w14:paraId="0CF19E91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Ты охранника найдёшь</w:t>
            </w:r>
          </w:p>
          <w:p w14:paraId="2C5CCF5C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И к нему скорей пойдёшь.</w:t>
            </w:r>
          </w:p>
          <w:p w14:paraId="7F8BB61D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15" w:type="dxa"/>
          </w:tcPr>
          <w:p w14:paraId="2DD6717E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Незнакомец подошёл</w:t>
            </w:r>
          </w:p>
          <w:p w14:paraId="16CCCB76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И дорогу не нашёл.</w:t>
            </w:r>
          </w:p>
          <w:p w14:paraId="49A63BCB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Ты один с ним не идёшь,</w:t>
            </w:r>
          </w:p>
          <w:p w14:paraId="0950B0FE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Взрослого позвать зовёшь.</w:t>
            </w:r>
          </w:p>
          <w:p w14:paraId="77A2B65E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15" w:type="dxa"/>
          </w:tcPr>
          <w:p w14:paraId="383B39E5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Если стало вдруг тревожно,</w:t>
            </w:r>
          </w:p>
          <w:p w14:paraId="5328E8DF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Закричать ведь громко можно:</w:t>
            </w:r>
          </w:p>
          <w:p w14:paraId="637A9551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«Помогите! Я его не знаю!» —</w:t>
            </w:r>
          </w:p>
          <w:p w14:paraId="70BF2A40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Ты так сделаешь? Я знаю!</w:t>
            </w:r>
          </w:p>
        </w:tc>
      </w:tr>
      <w:tr w:rsidR="005026AC" w:rsidRPr="000725B0" w14:paraId="5209900F" w14:textId="77777777" w:rsidTr="005026AC">
        <w:tc>
          <w:tcPr>
            <w:tcW w:w="3115" w:type="dxa"/>
          </w:tcPr>
          <w:p w14:paraId="49F9B2EC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Кто-то просит во дворе</w:t>
            </w:r>
          </w:p>
          <w:p w14:paraId="0B51D331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Посторожить пакет тебе.</w:t>
            </w:r>
          </w:p>
          <w:p w14:paraId="5D1FAEE7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Ты согласен? Вот ответ —</w:t>
            </w:r>
          </w:p>
          <w:p w14:paraId="2385C549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Брать чужие вещи?</w:t>
            </w:r>
          </w:p>
        </w:tc>
        <w:tc>
          <w:tcPr>
            <w:tcW w:w="3115" w:type="dxa"/>
          </w:tcPr>
          <w:p w14:paraId="5DEE548A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115" w:type="dxa"/>
          </w:tcPr>
          <w:p w14:paraId="1B2E15DD" w14:textId="77777777" w:rsidR="005026AC" w:rsidRPr="000725B0" w:rsidRDefault="005026AC" w:rsidP="000725B0">
            <w:pPr>
              <w:jc w:val="both"/>
              <w:rPr>
                <w:sz w:val="26"/>
                <w:szCs w:val="26"/>
              </w:rPr>
            </w:pPr>
          </w:p>
        </w:tc>
      </w:tr>
    </w:tbl>
    <w:p w14:paraId="53E861F2" w14:textId="77777777" w:rsidR="005026AC" w:rsidRPr="000725B0" w:rsidRDefault="005026AC" w:rsidP="000725B0">
      <w:pPr>
        <w:jc w:val="both"/>
        <w:rPr>
          <w:sz w:val="26"/>
          <w:szCs w:val="26"/>
        </w:rPr>
      </w:pPr>
      <w:r w:rsidRPr="000725B0">
        <w:rPr>
          <w:sz w:val="26"/>
          <w:szCs w:val="26"/>
        </w:rPr>
        <w:t>- Почему нельзя идти с незнакомым?</w:t>
      </w:r>
    </w:p>
    <w:p w14:paraId="15025A3B" w14:textId="77777777" w:rsidR="005026AC" w:rsidRPr="000725B0" w:rsidRDefault="00C36F65" w:rsidP="000725B0">
      <w:pPr>
        <w:jc w:val="both"/>
        <w:rPr>
          <w:sz w:val="26"/>
          <w:szCs w:val="26"/>
        </w:rPr>
      </w:pPr>
      <w:r w:rsidRPr="000725B0">
        <w:rPr>
          <w:sz w:val="26"/>
          <w:szCs w:val="26"/>
        </w:rPr>
        <w:t xml:space="preserve">- </w:t>
      </w:r>
      <w:r w:rsidR="005026AC" w:rsidRPr="000725B0">
        <w:rPr>
          <w:sz w:val="26"/>
          <w:szCs w:val="26"/>
        </w:rPr>
        <w:t>К кому можно обратиться за помощью?</w:t>
      </w:r>
    </w:p>
    <w:p w14:paraId="164C50B1" w14:textId="77777777" w:rsidR="005026AC" w:rsidRPr="000725B0" w:rsidRDefault="00C36F65" w:rsidP="000725B0">
      <w:pPr>
        <w:jc w:val="both"/>
        <w:rPr>
          <w:sz w:val="26"/>
          <w:szCs w:val="26"/>
        </w:rPr>
      </w:pPr>
      <w:r w:rsidRPr="000725B0">
        <w:rPr>
          <w:sz w:val="26"/>
          <w:szCs w:val="26"/>
        </w:rPr>
        <w:t xml:space="preserve">- </w:t>
      </w:r>
      <w:r w:rsidR="005026AC" w:rsidRPr="000725B0">
        <w:rPr>
          <w:sz w:val="26"/>
          <w:szCs w:val="26"/>
        </w:rPr>
        <w:t>Какие «опасные фразы» могут насторожить?</w:t>
      </w:r>
    </w:p>
    <w:p w14:paraId="08C0662E" w14:textId="77777777" w:rsidR="005026AC" w:rsidRPr="000725B0" w:rsidRDefault="005026AC" w:rsidP="000725B0">
      <w:pPr>
        <w:jc w:val="both"/>
        <w:rPr>
          <w:i/>
          <w:sz w:val="26"/>
          <w:szCs w:val="26"/>
        </w:rPr>
      </w:pPr>
      <w:r w:rsidRPr="000725B0">
        <w:rPr>
          <w:i/>
          <w:sz w:val="26"/>
          <w:szCs w:val="26"/>
        </w:rPr>
        <w:t>Финальный хоровой вывод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820"/>
        <w:gridCol w:w="4809"/>
      </w:tblGrid>
      <w:tr w:rsidR="00C36F65" w:rsidRPr="000725B0" w14:paraId="093573C8" w14:textId="77777777" w:rsidTr="00C36F65">
        <w:tc>
          <w:tcPr>
            <w:tcW w:w="5026" w:type="dxa"/>
          </w:tcPr>
          <w:p w14:paraId="581C97F3" w14:textId="77777777" w:rsidR="00C36F65" w:rsidRPr="000725B0" w:rsidRDefault="00C36F65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С незнакомыми людьми</w:t>
            </w:r>
          </w:p>
          <w:p w14:paraId="5BFE29AE" w14:textId="77777777" w:rsidR="00C36F65" w:rsidRPr="000725B0" w:rsidRDefault="00C36F65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Осторожны быть должны!</w:t>
            </w:r>
          </w:p>
        </w:tc>
        <w:tc>
          <w:tcPr>
            <w:tcW w:w="5027" w:type="dxa"/>
          </w:tcPr>
          <w:p w14:paraId="4091E156" w14:textId="77777777" w:rsidR="00C36F65" w:rsidRPr="000725B0" w:rsidRDefault="00C36F65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Если что-то насторожит —</w:t>
            </w:r>
          </w:p>
          <w:p w14:paraId="377E7403" w14:textId="77777777" w:rsidR="00C36F65" w:rsidRPr="000725B0" w:rsidRDefault="00C36F65" w:rsidP="000725B0">
            <w:pPr>
              <w:jc w:val="both"/>
              <w:rPr>
                <w:sz w:val="26"/>
                <w:szCs w:val="26"/>
              </w:rPr>
            </w:pPr>
            <w:r w:rsidRPr="000725B0">
              <w:rPr>
                <w:sz w:val="26"/>
                <w:szCs w:val="26"/>
              </w:rPr>
              <w:t>Стой, подумай, не спеши!</w:t>
            </w:r>
          </w:p>
        </w:tc>
      </w:tr>
    </w:tbl>
    <w:p w14:paraId="15F4DF9C" w14:textId="77777777" w:rsidR="00A8157E" w:rsidRDefault="00A8157E" w:rsidP="000725B0">
      <w:pPr>
        <w:jc w:val="both"/>
        <w:rPr>
          <w:b/>
          <w:sz w:val="26"/>
          <w:szCs w:val="26"/>
        </w:rPr>
      </w:pPr>
    </w:p>
    <w:p w14:paraId="62A76737" w14:textId="0A05A76E" w:rsidR="00D83FFE" w:rsidRPr="000725B0" w:rsidRDefault="00C36F65" w:rsidP="000725B0">
      <w:pPr>
        <w:jc w:val="both"/>
        <w:rPr>
          <w:b/>
          <w:sz w:val="26"/>
          <w:szCs w:val="26"/>
        </w:rPr>
      </w:pPr>
      <w:r w:rsidRPr="000725B0">
        <w:rPr>
          <w:b/>
          <w:sz w:val="26"/>
          <w:szCs w:val="26"/>
        </w:rPr>
        <w:lastRenderedPageBreak/>
        <w:t>Подведение итогов</w:t>
      </w:r>
    </w:p>
    <w:p w14:paraId="4B2FA596" w14:textId="4627003C" w:rsidR="00602B0F" w:rsidRPr="000725B0" w:rsidRDefault="00602B0F" w:rsidP="00567DE3">
      <w:pPr>
        <w:ind w:firstLine="708"/>
        <w:jc w:val="both"/>
        <w:rPr>
          <w:sz w:val="26"/>
          <w:szCs w:val="26"/>
        </w:rPr>
      </w:pPr>
      <w:r w:rsidRPr="000725B0">
        <w:rPr>
          <w:sz w:val="26"/>
          <w:szCs w:val="26"/>
        </w:rPr>
        <w:t xml:space="preserve">- </w:t>
      </w:r>
      <w:r w:rsidR="000725B0" w:rsidRPr="000725B0">
        <w:rPr>
          <w:sz w:val="26"/>
          <w:szCs w:val="26"/>
        </w:rPr>
        <w:t>Прикрепите на доску свои маршрутные листы. Обратите внимание – мы видим, что</w:t>
      </w:r>
      <w:r w:rsidR="00567DE3">
        <w:rPr>
          <w:sz w:val="26"/>
          <w:szCs w:val="26"/>
        </w:rPr>
        <w:t xml:space="preserve"> </w:t>
      </w:r>
      <w:r w:rsidR="000725B0" w:rsidRPr="000725B0">
        <w:rPr>
          <w:sz w:val="26"/>
          <w:szCs w:val="26"/>
        </w:rPr>
        <w:t xml:space="preserve">каждая команда успешно справилась с заданиями. </w:t>
      </w:r>
      <w:r w:rsidRPr="000725B0">
        <w:rPr>
          <w:sz w:val="26"/>
          <w:szCs w:val="26"/>
        </w:rPr>
        <w:t xml:space="preserve">Соберитесь за столом, с которого начали путь. Сложите из </w:t>
      </w:r>
      <w:proofErr w:type="spellStart"/>
      <w:r w:rsidRPr="000725B0">
        <w:rPr>
          <w:sz w:val="26"/>
          <w:szCs w:val="26"/>
        </w:rPr>
        <w:t>пазлов</w:t>
      </w:r>
      <w:proofErr w:type="spellEnd"/>
      <w:r w:rsidRPr="000725B0">
        <w:rPr>
          <w:sz w:val="26"/>
          <w:szCs w:val="26"/>
        </w:rPr>
        <w:t xml:space="preserve"> фразу. Прикрепите ее на доску.</w:t>
      </w:r>
    </w:p>
    <w:p w14:paraId="7DF047F3" w14:textId="77777777" w:rsidR="000E1E0F" w:rsidRPr="000725B0" w:rsidRDefault="00602B0F" w:rsidP="000725B0">
      <w:pPr>
        <w:jc w:val="both"/>
        <w:rPr>
          <w:sz w:val="26"/>
          <w:szCs w:val="26"/>
        </w:rPr>
      </w:pPr>
      <w:r w:rsidRPr="000725B0">
        <w:rPr>
          <w:sz w:val="26"/>
          <w:szCs w:val="26"/>
        </w:rPr>
        <w:t xml:space="preserve">1 группа: </w:t>
      </w:r>
      <w:r w:rsidR="000E1E0F" w:rsidRPr="000725B0">
        <w:rPr>
          <w:sz w:val="26"/>
          <w:szCs w:val="26"/>
        </w:rPr>
        <w:t>Безопасность начинается с внимательности.</w:t>
      </w:r>
    </w:p>
    <w:p w14:paraId="06053B07" w14:textId="77777777" w:rsidR="000E1E0F" w:rsidRPr="000725B0" w:rsidRDefault="00602B0F" w:rsidP="000725B0">
      <w:pPr>
        <w:jc w:val="both"/>
        <w:rPr>
          <w:sz w:val="26"/>
          <w:szCs w:val="26"/>
        </w:rPr>
      </w:pPr>
      <w:r w:rsidRPr="000725B0">
        <w:rPr>
          <w:sz w:val="26"/>
          <w:szCs w:val="26"/>
        </w:rPr>
        <w:t xml:space="preserve">2 группа: </w:t>
      </w:r>
      <w:r w:rsidR="000E1E0F" w:rsidRPr="000725B0">
        <w:rPr>
          <w:sz w:val="26"/>
          <w:szCs w:val="26"/>
        </w:rPr>
        <w:t>Осторожность — это не страх, а умный выбор.</w:t>
      </w:r>
    </w:p>
    <w:p w14:paraId="11B637DD" w14:textId="77777777" w:rsidR="000E1E0F" w:rsidRPr="000725B0" w:rsidRDefault="00602B0F" w:rsidP="000725B0">
      <w:pPr>
        <w:jc w:val="both"/>
        <w:rPr>
          <w:sz w:val="26"/>
          <w:szCs w:val="26"/>
        </w:rPr>
      </w:pPr>
      <w:r w:rsidRPr="000725B0">
        <w:rPr>
          <w:sz w:val="26"/>
          <w:szCs w:val="26"/>
        </w:rPr>
        <w:t xml:space="preserve">3 группа: </w:t>
      </w:r>
      <w:proofErr w:type="gramStart"/>
      <w:r w:rsidR="000E1E0F" w:rsidRPr="000725B0">
        <w:rPr>
          <w:sz w:val="26"/>
          <w:szCs w:val="26"/>
        </w:rPr>
        <w:t>В</w:t>
      </w:r>
      <w:proofErr w:type="gramEnd"/>
      <w:r w:rsidR="000E1E0F" w:rsidRPr="000725B0">
        <w:rPr>
          <w:sz w:val="26"/>
          <w:szCs w:val="26"/>
        </w:rPr>
        <w:t xml:space="preserve"> любой тревожной ситуации, обратиться к взрослым</w:t>
      </w:r>
    </w:p>
    <w:p w14:paraId="1689D53B" w14:textId="77777777" w:rsidR="000E1E0F" w:rsidRPr="000725B0" w:rsidRDefault="00602B0F" w:rsidP="000725B0">
      <w:pPr>
        <w:jc w:val="both"/>
        <w:rPr>
          <w:sz w:val="26"/>
          <w:szCs w:val="26"/>
        </w:rPr>
      </w:pPr>
      <w:r w:rsidRPr="000725B0">
        <w:rPr>
          <w:sz w:val="26"/>
          <w:szCs w:val="26"/>
        </w:rPr>
        <w:t xml:space="preserve">4 группа: </w:t>
      </w:r>
      <w:r w:rsidR="000E1E0F" w:rsidRPr="000725B0">
        <w:rPr>
          <w:sz w:val="26"/>
          <w:szCs w:val="26"/>
        </w:rPr>
        <w:t>Дом — это место, где вас любят и ждут.</w:t>
      </w:r>
    </w:p>
    <w:p w14:paraId="40C5F7E6" w14:textId="77777777" w:rsidR="00602B0F" w:rsidRPr="000725B0" w:rsidRDefault="00602B0F" w:rsidP="00567DE3">
      <w:pPr>
        <w:ind w:firstLine="360"/>
        <w:jc w:val="both"/>
        <w:rPr>
          <w:sz w:val="26"/>
          <w:szCs w:val="26"/>
        </w:rPr>
      </w:pPr>
      <w:r w:rsidRPr="000725B0">
        <w:rPr>
          <w:sz w:val="26"/>
          <w:szCs w:val="26"/>
        </w:rPr>
        <w:t>- Сегодня вы прошли важный путь — путь домой, который должен быть не только быстрым, но и безопасным.</w:t>
      </w:r>
    </w:p>
    <w:p w14:paraId="05C406A1" w14:textId="77777777" w:rsidR="00602B0F" w:rsidRPr="000725B0" w:rsidRDefault="00602B0F" w:rsidP="00567DE3">
      <w:pPr>
        <w:ind w:firstLine="360"/>
        <w:jc w:val="both"/>
        <w:rPr>
          <w:sz w:val="26"/>
          <w:szCs w:val="26"/>
        </w:rPr>
      </w:pPr>
      <w:r w:rsidRPr="000725B0">
        <w:rPr>
          <w:sz w:val="26"/>
          <w:szCs w:val="26"/>
        </w:rPr>
        <w:t>Вы вспомнили правила дорожного движения, повторили, как вести себя с незнакомцами, узнали, к кому можно обратиться за помощью и как действовать в сложной ситуации.</w:t>
      </w:r>
    </w:p>
    <w:p w14:paraId="4C3EFA52" w14:textId="77777777" w:rsidR="00602B0F" w:rsidRPr="000725B0" w:rsidRDefault="00602B0F" w:rsidP="00567DE3">
      <w:pPr>
        <w:ind w:firstLine="360"/>
        <w:jc w:val="both"/>
        <w:rPr>
          <w:sz w:val="26"/>
          <w:szCs w:val="26"/>
        </w:rPr>
      </w:pPr>
      <w:r w:rsidRPr="000725B0">
        <w:rPr>
          <w:sz w:val="26"/>
          <w:szCs w:val="26"/>
        </w:rPr>
        <w:t>Каждая команда показала, что:</w:t>
      </w:r>
    </w:p>
    <w:p w14:paraId="2715FF98" w14:textId="77777777" w:rsidR="00602B0F" w:rsidRPr="00567DE3" w:rsidRDefault="00602B0F" w:rsidP="00567DE3">
      <w:pPr>
        <w:pStyle w:val="a5"/>
        <w:numPr>
          <w:ilvl w:val="0"/>
          <w:numId w:val="10"/>
        </w:numPr>
        <w:jc w:val="both"/>
        <w:rPr>
          <w:sz w:val="26"/>
          <w:szCs w:val="26"/>
        </w:rPr>
      </w:pPr>
      <w:r w:rsidRPr="00567DE3">
        <w:rPr>
          <w:sz w:val="26"/>
          <w:szCs w:val="26"/>
        </w:rPr>
        <w:t xml:space="preserve">умеет работать вместе </w:t>
      </w:r>
    </w:p>
    <w:p w14:paraId="11FB41F7" w14:textId="77777777" w:rsidR="00602B0F" w:rsidRPr="00567DE3" w:rsidRDefault="00602B0F" w:rsidP="00567DE3">
      <w:pPr>
        <w:pStyle w:val="a5"/>
        <w:numPr>
          <w:ilvl w:val="0"/>
          <w:numId w:val="10"/>
        </w:numPr>
        <w:jc w:val="both"/>
        <w:rPr>
          <w:sz w:val="26"/>
          <w:szCs w:val="26"/>
        </w:rPr>
      </w:pPr>
      <w:r w:rsidRPr="00567DE3">
        <w:rPr>
          <w:sz w:val="26"/>
          <w:szCs w:val="26"/>
        </w:rPr>
        <w:t xml:space="preserve">умеет думать и принимать решения </w:t>
      </w:r>
    </w:p>
    <w:p w14:paraId="6F1E48BD" w14:textId="77777777" w:rsidR="00602B0F" w:rsidRPr="00567DE3" w:rsidRDefault="00602B0F" w:rsidP="00567DE3">
      <w:pPr>
        <w:pStyle w:val="a5"/>
        <w:numPr>
          <w:ilvl w:val="0"/>
          <w:numId w:val="10"/>
        </w:numPr>
        <w:jc w:val="both"/>
        <w:rPr>
          <w:sz w:val="26"/>
          <w:szCs w:val="26"/>
        </w:rPr>
      </w:pPr>
      <w:r w:rsidRPr="00567DE3">
        <w:rPr>
          <w:sz w:val="26"/>
          <w:szCs w:val="26"/>
        </w:rPr>
        <w:t xml:space="preserve">знает правила безопасности </w:t>
      </w:r>
    </w:p>
    <w:p w14:paraId="77D97AB6" w14:textId="77777777" w:rsidR="00602B0F" w:rsidRPr="00567DE3" w:rsidRDefault="00602B0F" w:rsidP="00567DE3">
      <w:pPr>
        <w:pStyle w:val="a5"/>
        <w:numPr>
          <w:ilvl w:val="0"/>
          <w:numId w:val="10"/>
        </w:numPr>
        <w:jc w:val="both"/>
        <w:rPr>
          <w:sz w:val="26"/>
          <w:szCs w:val="26"/>
        </w:rPr>
      </w:pPr>
      <w:r w:rsidRPr="00567DE3">
        <w:rPr>
          <w:sz w:val="26"/>
          <w:szCs w:val="26"/>
        </w:rPr>
        <w:t xml:space="preserve">не растеряется в трудной ситуации </w:t>
      </w:r>
    </w:p>
    <w:p w14:paraId="1EA4398F" w14:textId="1311A24C" w:rsidR="00602B0F" w:rsidRPr="000725B0" w:rsidRDefault="00602B0F" w:rsidP="00567DE3">
      <w:pPr>
        <w:ind w:firstLine="360"/>
        <w:jc w:val="both"/>
        <w:rPr>
          <w:sz w:val="26"/>
          <w:szCs w:val="26"/>
        </w:rPr>
      </w:pPr>
      <w:r w:rsidRPr="000725B0">
        <w:rPr>
          <w:sz w:val="26"/>
          <w:szCs w:val="26"/>
        </w:rPr>
        <w:t>Но самое главное — вы поняли:</w:t>
      </w:r>
      <w:r w:rsidR="00567DE3">
        <w:rPr>
          <w:sz w:val="26"/>
          <w:szCs w:val="26"/>
        </w:rPr>
        <w:t xml:space="preserve"> </w:t>
      </w:r>
      <w:r w:rsidR="000E1E0F" w:rsidRPr="000725B0">
        <w:rPr>
          <w:sz w:val="26"/>
          <w:szCs w:val="26"/>
        </w:rPr>
        <w:t>(</w:t>
      </w:r>
      <w:r w:rsidR="000E1E0F" w:rsidRPr="00567DE3">
        <w:rPr>
          <w:i/>
          <w:iCs/>
          <w:sz w:val="26"/>
          <w:szCs w:val="26"/>
        </w:rPr>
        <w:t xml:space="preserve">каждая группа </w:t>
      </w:r>
      <w:r w:rsidR="00567DE3" w:rsidRPr="00567DE3">
        <w:rPr>
          <w:i/>
          <w:iCs/>
          <w:sz w:val="26"/>
          <w:szCs w:val="26"/>
        </w:rPr>
        <w:t xml:space="preserve">читает предложение, получившееся на </w:t>
      </w:r>
      <w:proofErr w:type="spellStart"/>
      <w:r w:rsidR="00567DE3" w:rsidRPr="00567DE3">
        <w:rPr>
          <w:i/>
          <w:iCs/>
          <w:sz w:val="26"/>
          <w:szCs w:val="26"/>
        </w:rPr>
        <w:t>пазлах</w:t>
      </w:r>
      <w:proofErr w:type="spellEnd"/>
      <w:r w:rsidR="000E1E0F" w:rsidRPr="000725B0">
        <w:rPr>
          <w:sz w:val="26"/>
          <w:szCs w:val="26"/>
        </w:rPr>
        <w:t>)</w:t>
      </w:r>
      <w:r w:rsidRPr="000725B0">
        <w:rPr>
          <w:sz w:val="26"/>
          <w:szCs w:val="26"/>
        </w:rPr>
        <w:t>:</w:t>
      </w:r>
    </w:p>
    <w:p w14:paraId="3AF1F14D" w14:textId="77777777" w:rsidR="00567DE3" w:rsidRPr="00567DE3" w:rsidRDefault="00567DE3" w:rsidP="00567DE3">
      <w:pPr>
        <w:jc w:val="both"/>
        <w:rPr>
          <w:sz w:val="26"/>
          <w:szCs w:val="26"/>
        </w:rPr>
      </w:pPr>
      <w:r w:rsidRPr="00567DE3">
        <w:rPr>
          <w:sz w:val="26"/>
          <w:szCs w:val="26"/>
        </w:rPr>
        <w:t>1 группа: Безопасность начинается с внимательности.</w:t>
      </w:r>
    </w:p>
    <w:p w14:paraId="6EC2FBE6" w14:textId="77777777" w:rsidR="00567DE3" w:rsidRPr="00567DE3" w:rsidRDefault="00567DE3" w:rsidP="00567DE3">
      <w:pPr>
        <w:jc w:val="both"/>
        <w:rPr>
          <w:sz w:val="26"/>
          <w:szCs w:val="26"/>
        </w:rPr>
      </w:pPr>
      <w:r w:rsidRPr="00567DE3">
        <w:rPr>
          <w:sz w:val="26"/>
          <w:szCs w:val="26"/>
        </w:rPr>
        <w:t>2 группа: Осторожность — это не страх, а умный выбор.</w:t>
      </w:r>
    </w:p>
    <w:p w14:paraId="49469A18" w14:textId="77777777" w:rsidR="00567DE3" w:rsidRPr="00567DE3" w:rsidRDefault="00567DE3" w:rsidP="00567DE3">
      <w:pPr>
        <w:jc w:val="both"/>
        <w:rPr>
          <w:sz w:val="26"/>
          <w:szCs w:val="26"/>
        </w:rPr>
      </w:pPr>
      <w:r w:rsidRPr="00567DE3">
        <w:rPr>
          <w:sz w:val="26"/>
          <w:szCs w:val="26"/>
        </w:rPr>
        <w:t xml:space="preserve">3 группа: </w:t>
      </w:r>
      <w:proofErr w:type="gramStart"/>
      <w:r w:rsidRPr="00567DE3">
        <w:rPr>
          <w:sz w:val="26"/>
          <w:szCs w:val="26"/>
        </w:rPr>
        <w:t>В</w:t>
      </w:r>
      <w:proofErr w:type="gramEnd"/>
      <w:r w:rsidRPr="00567DE3">
        <w:rPr>
          <w:sz w:val="26"/>
          <w:szCs w:val="26"/>
        </w:rPr>
        <w:t xml:space="preserve"> любой тревожной ситуации, обратиться к взрослым</w:t>
      </w:r>
    </w:p>
    <w:p w14:paraId="6E21E29B" w14:textId="34926828" w:rsidR="00567DE3" w:rsidRDefault="00567DE3" w:rsidP="00567DE3">
      <w:pPr>
        <w:jc w:val="both"/>
        <w:rPr>
          <w:sz w:val="26"/>
          <w:szCs w:val="26"/>
        </w:rPr>
      </w:pPr>
      <w:r w:rsidRPr="00567DE3">
        <w:rPr>
          <w:sz w:val="26"/>
          <w:szCs w:val="26"/>
        </w:rPr>
        <w:t>4 группа: Дом — это место, где вас любят и ждут.</w:t>
      </w:r>
    </w:p>
    <w:p w14:paraId="1D40F35A" w14:textId="6FD8E04D" w:rsidR="00602B0F" w:rsidRPr="000725B0" w:rsidRDefault="00602B0F" w:rsidP="00A8157E">
      <w:pPr>
        <w:jc w:val="both"/>
        <w:rPr>
          <w:sz w:val="26"/>
          <w:szCs w:val="26"/>
        </w:rPr>
      </w:pPr>
      <w:r w:rsidRPr="000725B0">
        <w:rPr>
          <w:sz w:val="26"/>
          <w:szCs w:val="26"/>
        </w:rPr>
        <w:t>И наша задача — всегда возвращаться домой живыми, здоровыми и уверенными.</w:t>
      </w:r>
    </w:p>
    <w:p w14:paraId="0E8A0B41" w14:textId="77777777" w:rsidR="0075063C" w:rsidRPr="000725B0" w:rsidRDefault="005026AC" w:rsidP="00567DE3">
      <w:pPr>
        <w:ind w:firstLine="708"/>
        <w:jc w:val="both"/>
        <w:rPr>
          <w:color w:val="000000" w:themeColor="text1"/>
          <w:sz w:val="26"/>
          <w:szCs w:val="26"/>
        </w:rPr>
      </w:pPr>
      <w:r w:rsidRPr="000725B0">
        <w:rPr>
          <w:color w:val="000000" w:themeColor="text1"/>
          <w:sz w:val="26"/>
          <w:szCs w:val="26"/>
        </w:rPr>
        <w:t xml:space="preserve">- </w:t>
      </w:r>
      <w:r w:rsidR="0075063C" w:rsidRPr="000725B0">
        <w:rPr>
          <w:color w:val="000000" w:themeColor="text1"/>
          <w:sz w:val="26"/>
          <w:szCs w:val="26"/>
        </w:rPr>
        <w:t>Молодцы, ребята! Теперь вы знаете много нового и полезного о безопасном пути домой. Всегда помните, что ваша жизнь зависит от вашего выбора. Будьте внимательны и осторожны! До новых приключений!</w:t>
      </w:r>
    </w:p>
    <w:sectPr w:rsidR="0075063C" w:rsidRPr="000725B0" w:rsidSect="000725B0">
      <w:pgSz w:w="11906" w:h="16838"/>
      <w:pgMar w:top="426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F09DC"/>
    <w:multiLevelType w:val="hybridMultilevel"/>
    <w:tmpl w:val="BE2292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2C423F"/>
    <w:multiLevelType w:val="hybridMultilevel"/>
    <w:tmpl w:val="4E5CB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E6C1E"/>
    <w:multiLevelType w:val="hybridMultilevel"/>
    <w:tmpl w:val="71FE7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B27329"/>
    <w:multiLevelType w:val="hybridMultilevel"/>
    <w:tmpl w:val="58D45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14F76"/>
    <w:multiLevelType w:val="hybridMultilevel"/>
    <w:tmpl w:val="5BB6C6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A57434"/>
    <w:multiLevelType w:val="hybridMultilevel"/>
    <w:tmpl w:val="F97A6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C052F"/>
    <w:multiLevelType w:val="hybridMultilevel"/>
    <w:tmpl w:val="21F63F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D21841"/>
    <w:multiLevelType w:val="hybridMultilevel"/>
    <w:tmpl w:val="435802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EF14AE"/>
    <w:multiLevelType w:val="multilevel"/>
    <w:tmpl w:val="35101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40119F"/>
    <w:multiLevelType w:val="hybridMultilevel"/>
    <w:tmpl w:val="7B92253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78C1498F"/>
    <w:multiLevelType w:val="hybridMultilevel"/>
    <w:tmpl w:val="7EBC94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CF7F78"/>
    <w:multiLevelType w:val="hybridMultilevel"/>
    <w:tmpl w:val="61F42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0"/>
  </w:num>
  <w:num w:numId="4">
    <w:abstractNumId w:val="5"/>
  </w:num>
  <w:num w:numId="5">
    <w:abstractNumId w:val="3"/>
  </w:num>
  <w:num w:numId="6">
    <w:abstractNumId w:val="2"/>
  </w:num>
  <w:num w:numId="7">
    <w:abstractNumId w:val="10"/>
  </w:num>
  <w:num w:numId="8">
    <w:abstractNumId w:val="4"/>
  </w:num>
  <w:num w:numId="9">
    <w:abstractNumId w:val="7"/>
  </w:num>
  <w:num w:numId="10">
    <w:abstractNumId w:val="6"/>
  </w:num>
  <w:num w:numId="11">
    <w:abstractNumId w:val="9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641"/>
    <w:rsid w:val="000725B0"/>
    <w:rsid w:val="000E0847"/>
    <w:rsid w:val="000E1E0F"/>
    <w:rsid w:val="000F60EC"/>
    <w:rsid w:val="00197641"/>
    <w:rsid w:val="001C7339"/>
    <w:rsid w:val="00261FD1"/>
    <w:rsid w:val="002631D7"/>
    <w:rsid w:val="00272E60"/>
    <w:rsid w:val="00300425"/>
    <w:rsid w:val="0037289A"/>
    <w:rsid w:val="00394C61"/>
    <w:rsid w:val="004316CA"/>
    <w:rsid w:val="00495267"/>
    <w:rsid w:val="004C0164"/>
    <w:rsid w:val="005026AC"/>
    <w:rsid w:val="00567DE3"/>
    <w:rsid w:val="00584FB8"/>
    <w:rsid w:val="005D28E9"/>
    <w:rsid w:val="005E4321"/>
    <w:rsid w:val="00602B0F"/>
    <w:rsid w:val="00605018"/>
    <w:rsid w:val="00667B90"/>
    <w:rsid w:val="00667BC2"/>
    <w:rsid w:val="006F454F"/>
    <w:rsid w:val="0075063C"/>
    <w:rsid w:val="0078250C"/>
    <w:rsid w:val="007B0FFF"/>
    <w:rsid w:val="00817296"/>
    <w:rsid w:val="00821403"/>
    <w:rsid w:val="00851B9F"/>
    <w:rsid w:val="008871D9"/>
    <w:rsid w:val="0094664A"/>
    <w:rsid w:val="009C3DC9"/>
    <w:rsid w:val="00A8157E"/>
    <w:rsid w:val="00B601D2"/>
    <w:rsid w:val="00BD2B2E"/>
    <w:rsid w:val="00C03B5C"/>
    <w:rsid w:val="00C31E0E"/>
    <w:rsid w:val="00C36F65"/>
    <w:rsid w:val="00C45FFD"/>
    <w:rsid w:val="00D2264C"/>
    <w:rsid w:val="00D5073A"/>
    <w:rsid w:val="00D83FFE"/>
    <w:rsid w:val="00DD6867"/>
    <w:rsid w:val="00E140B2"/>
    <w:rsid w:val="00E30995"/>
    <w:rsid w:val="00E65B92"/>
    <w:rsid w:val="00E852BA"/>
    <w:rsid w:val="00FC3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DF51E"/>
  <w15:chartTrackingRefBased/>
  <w15:docId w15:val="{E552C458-C87D-47E9-83FA-B65942EED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3099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E30995"/>
  </w:style>
  <w:style w:type="character" w:customStyle="1" w:styleId="a4">
    <w:name w:val="Основной текст Знак"/>
    <w:basedOn w:val="a0"/>
    <w:link w:val="a3"/>
    <w:uiPriority w:val="1"/>
    <w:rsid w:val="00E30995"/>
    <w:rPr>
      <w:rFonts w:ascii="Times New Roman" w:eastAsia="Times New Roman" w:hAnsi="Times New Roman" w:cs="Times New Roman"/>
    </w:rPr>
  </w:style>
  <w:style w:type="paragraph" w:customStyle="1" w:styleId="sc-kguayh">
    <w:name w:val="sc-kguayh"/>
    <w:basedOn w:val="a"/>
    <w:rsid w:val="00E65B9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sc-bznhio">
    <w:name w:val="sc-bznhio"/>
    <w:basedOn w:val="a0"/>
    <w:rsid w:val="00E65B92"/>
  </w:style>
  <w:style w:type="paragraph" w:styleId="a5">
    <w:name w:val="List Paragraph"/>
    <w:basedOn w:val="a"/>
    <w:uiPriority w:val="34"/>
    <w:qFormat/>
    <w:rsid w:val="00FC3C21"/>
    <w:pPr>
      <w:ind w:left="720"/>
      <w:contextualSpacing/>
    </w:pPr>
  </w:style>
  <w:style w:type="table" w:styleId="a6">
    <w:name w:val="Table Grid"/>
    <w:basedOn w:val="a1"/>
    <w:uiPriority w:val="39"/>
    <w:rsid w:val="00B601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5026A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35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33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3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2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1245</Words>
  <Characters>7099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45</cp:revision>
  <cp:lastPrinted>2026-02-27T09:00:00Z</cp:lastPrinted>
  <dcterms:created xsi:type="dcterms:W3CDTF">2026-02-26T16:31:00Z</dcterms:created>
  <dcterms:modified xsi:type="dcterms:W3CDTF">2026-04-22T18:08:00Z</dcterms:modified>
</cp:coreProperties>
</file>