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720" w:rsidRPr="00D335D7" w:rsidRDefault="004B2D94" w:rsidP="003937B5">
      <w:pPr>
        <w:spacing w:after="0" w:line="240" w:lineRule="auto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color w:val="002060"/>
          <w:sz w:val="28"/>
          <w:szCs w:val="28"/>
        </w:rPr>
        <w:t xml:space="preserve"> </w:t>
      </w:r>
    </w:p>
    <w:p w:rsidR="00502720" w:rsidRPr="007474C4" w:rsidRDefault="00502720" w:rsidP="002D72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474C4">
        <w:rPr>
          <w:rFonts w:ascii="Times New Roman" w:hAnsi="Times New Roman"/>
          <w:sz w:val="28"/>
          <w:szCs w:val="28"/>
        </w:rPr>
        <w:t>муниципальное казённое дошкольное образовательное учреждение Куйбышевского района - детский сад «Тополек» общеразвивающего вида с приоритетным направлением по физическому развитию воспитанников</w:t>
      </w:r>
    </w:p>
    <w:p w:rsidR="00502720" w:rsidRPr="007474C4" w:rsidRDefault="00502720" w:rsidP="002D726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02720" w:rsidRPr="00D335D7" w:rsidRDefault="00502720" w:rsidP="002D72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502720" w:rsidP="002D72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502720" w:rsidP="002D72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502720" w:rsidP="002D72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502720" w:rsidP="002D72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502720" w:rsidP="002D72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502720" w:rsidP="002D7267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Конспект проведения</w:t>
      </w:r>
      <w:r w:rsidRPr="00D335D7">
        <w:rPr>
          <w:rFonts w:ascii="Times New Roman" w:hAnsi="Times New Roman"/>
          <w:color w:val="auto"/>
          <w:sz w:val="28"/>
          <w:szCs w:val="28"/>
        </w:rPr>
        <w:t xml:space="preserve"> образовательной деятельности </w:t>
      </w:r>
    </w:p>
    <w:p w:rsidR="00502720" w:rsidRPr="00D335D7" w:rsidRDefault="00502720" w:rsidP="002D7267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D335D7">
        <w:rPr>
          <w:rFonts w:ascii="Times New Roman" w:hAnsi="Times New Roman"/>
          <w:color w:val="auto"/>
          <w:sz w:val="28"/>
          <w:szCs w:val="28"/>
        </w:rPr>
        <w:t xml:space="preserve">с детьми </w:t>
      </w:r>
      <w:r w:rsidR="00C42B20">
        <w:rPr>
          <w:rFonts w:ascii="Times New Roman" w:hAnsi="Times New Roman"/>
          <w:color w:val="auto"/>
          <w:sz w:val="28"/>
          <w:szCs w:val="28"/>
        </w:rPr>
        <w:t>подготовительной группы</w:t>
      </w:r>
      <w:r w:rsidRPr="00D335D7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502720" w:rsidRPr="003937B5" w:rsidRDefault="00502720" w:rsidP="003937B5">
      <w:pPr>
        <w:spacing w:after="0"/>
        <w:ind w:left="850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4C4"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b/>
          <w:sz w:val="28"/>
          <w:szCs w:val="28"/>
        </w:rPr>
        <w:t>«</w:t>
      </w:r>
      <w:r w:rsidR="003937B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937B5">
        <w:rPr>
          <w:rFonts w:ascii="Times New Roman" w:hAnsi="Times New Roman" w:cs="Times New Roman"/>
          <w:b/>
          <w:sz w:val="28"/>
          <w:szCs w:val="28"/>
        </w:rPr>
        <w:t>Каинс</w:t>
      </w:r>
      <w:proofErr w:type="spellEnd"/>
      <w:r w:rsidR="003937B5">
        <w:rPr>
          <w:rFonts w:ascii="Times New Roman" w:hAnsi="Times New Roman" w:cs="Times New Roman"/>
          <w:b/>
          <w:sz w:val="28"/>
          <w:szCs w:val="28"/>
        </w:rPr>
        <w:t xml:space="preserve"> –Куйбышев - моя малая родина</w:t>
      </w:r>
      <w:r w:rsidRPr="007474C4">
        <w:rPr>
          <w:rFonts w:ascii="Times New Roman" w:hAnsi="Times New Roman"/>
          <w:b/>
          <w:sz w:val="28"/>
          <w:szCs w:val="28"/>
        </w:rPr>
        <w:t>»</w:t>
      </w:r>
    </w:p>
    <w:p w:rsidR="003937B5" w:rsidRPr="00A1289D" w:rsidRDefault="003937B5" w:rsidP="003937B5">
      <w:pPr>
        <w:jc w:val="center"/>
        <w:rPr>
          <w:rFonts w:ascii="Times New Roman" w:hAnsi="Times New Roman" w:cs="Times New Roman"/>
          <w:color w:val="000000"/>
          <w:sz w:val="24"/>
        </w:rPr>
      </w:pPr>
      <w:r w:rsidRPr="00A1289D">
        <w:rPr>
          <w:rFonts w:ascii="Times New Roman" w:hAnsi="Times New Roman" w:cs="Times New Roman"/>
          <w:color w:val="000000"/>
          <w:sz w:val="24"/>
        </w:rPr>
        <w:t>С использованием</w:t>
      </w:r>
      <w:r w:rsidR="00186E72">
        <w:rPr>
          <w:rFonts w:ascii="Times New Roman" w:hAnsi="Times New Roman" w:cs="Times New Roman"/>
          <w:color w:val="000000"/>
          <w:sz w:val="24"/>
        </w:rPr>
        <w:t xml:space="preserve"> методического пособия </w:t>
      </w:r>
      <w:r w:rsidR="004F5F65">
        <w:rPr>
          <w:rFonts w:ascii="Times New Roman" w:hAnsi="Times New Roman" w:cs="Times New Roman"/>
          <w:color w:val="000000"/>
          <w:sz w:val="24"/>
        </w:rPr>
        <w:t>«</w:t>
      </w:r>
      <w:proofErr w:type="spellStart"/>
      <w:r w:rsidR="004F5F65">
        <w:rPr>
          <w:rFonts w:ascii="Times New Roman" w:hAnsi="Times New Roman" w:cs="Times New Roman"/>
          <w:color w:val="000000"/>
          <w:sz w:val="24"/>
        </w:rPr>
        <w:t>К</w:t>
      </w:r>
      <w:r w:rsidRPr="00A1289D">
        <w:rPr>
          <w:rFonts w:ascii="Times New Roman" w:hAnsi="Times New Roman" w:cs="Times New Roman"/>
          <w:color w:val="000000"/>
          <w:sz w:val="24"/>
        </w:rPr>
        <w:t>оврографа</w:t>
      </w:r>
      <w:proofErr w:type="spellEnd"/>
      <w:r w:rsidRPr="00A1289D">
        <w:rPr>
          <w:rFonts w:ascii="Times New Roman" w:hAnsi="Times New Roman" w:cs="Times New Roman"/>
          <w:color w:val="000000"/>
          <w:sz w:val="24"/>
        </w:rPr>
        <w:t xml:space="preserve"> </w:t>
      </w:r>
      <w:r w:rsidR="004F5F65">
        <w:rPr>
          <w:rFonts w:ascii="Times New Roman" w:hAnsi="Times New Roman" w:cs="Times New Roman"/>
          <w:color w:val="000000"/>
          <w:sz w:val="24"/>
        </w:rPr>
        <w:t xml:space="preserve"> Ларчик» </w:t>
      </w:r>
      <w:r w:rsidRPr="00A1289D">
        <w:rPr>
          <w:rFonts w:ascii="Times New Roman" w:hAnsi="Times New Roman" w:cs="Times New Roman"/>
          <w:color w:val="000000"/>
          <w:sz w:val="24"/>
        </w:rPr>
        <w:t xml:space="preserve">В.В. </w:t>
      </w:r>
      <w:proofErr w:type="spellStart"/>
      <w:r w:rsidRPr="00A1289D">
        <w:rPr>
          <w:rFonts w:ascii="Times New Roman" w:hAnsi="Times New Roman" w:cs="Times New Roman"/>
          <w:color w:val="000000"/>
          <w:sz w:val="24"/>
        </w:rPr>
        <w:t>Воскобовича</w:t>
      </w:r>
      <w:proofErr w:type="spellEnd"/>
    </w:p>
    <w:p w:rsidR="00502720" w:rsidRPr="00D335D7" w:rsidRDefault="00502720" w:rsidP="002D7267">
      <w:pPr>
        <w:rPr>
          <w:sz w:val="28"/>
          <w:szCs w:val="28"/>
        </w:rPr>
      </w:pPr>
    </w:p>
    <w:p w:rsidR="00502720" w:rsidRPr="00D335D7" w:rsidRDefault="00502720" w:rsidP="002D7267">
      <w:pPr>
        <w:rPr>
          <w:sz w:val="28"/>
          <w:szCs w:val="28"/>
        </w:rPr>
      </w:pPr>
    </w:p>
    <w:p w:rsidR="00502720" w:rsidRPr="00D335D7" w:rsidRDefault="00502720" w:rsidP="002D7267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02720" w:rsidRPr="007474C4" w:rsidRDefault="00502720" w:rsidP="002D7267">
      <w:pPr>
        <w:spacing w:after="0" w:line="240" w:lineRule="auto"/>
        <w:ind w:left="357"/>
        <w:jc w:val="right"/>
        <w:rPr>
          <w:rFonts w:ascii="Times New Roman" w:hAnsi="Times New Roman" w:cs="Times New Roman"/>
          <w:sz w:val="28"/>
          <w:szCs w:val="28"/>
        </w:rPr>
      </w:pPr>
      <w:r w:rsidRPr="007474C4">
        <w:rPr>
          <w:rFonts w:ascii="Times New Roman" w:hAnsi="Times New Roman" w:cs="Times New Roman"/>
          <w:sz w:val="28"/>
          <w:szCs w:val="28"/>
        </w:rPr>
        <w:t>Составила и провела:</w:t>
      </w:r>
    </w:p>
    <w:p w:rsidR="00502720" w:rsidRPr="007474C4" w:rsidRDefault="0067606B" w:rsidP="0067606B">
      <w:pPr>
        <w:spacing w:after="0" w:line="240" w:lineRule="auto"/>
        <w:ind w:left="35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Шарафутдинова Анастасия Александровна</w:t>
      </w:r>
      <w:r w:rsidR="00502720">
        <w:rPr>
          <w:rFonts w:ascii="Times New Roman" w:hAnsi="Times New Roman" w:cs="Times New Roman"/>
          <w:sz w:val="28"/>
          <w:szCs w:val="28"/>
        </w:rPr>
        <w:t>,</w:t>
      </w:r>
    </w:p>
    <w:p w:rsidR="00502720" w:rsidRPr="00D335D7" w:rsidRDefault="00502720" w:rsidP="002D7267">
      <w:pPr>
        <w:spacing w:after="0" w:line="240" w:lineRule="auto"/>
        <w:ind w:left="3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высшей квалификационной категории </w:t>
      </w:r>
    </w:p>
    <w:p w:rsidR="00502720" w:rsidRPr="00D335D7" w:rsidRDefault="00502720" w:rsidP="002D7267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720" w:rsidRDefault="00502720" w:rsidP="002D7267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Default="00502720" w:rsidP="002D7267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Default="00502720" w:rsidP="002D7267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Default="00502720" w:rsidP="002D7267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502720" w:rsidP="002D7267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502720" w:rsidP="002D7267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</w:p>
    <w:p w:rsidR="00502720" w:rsidRPr="00D335D7" w:rsidRDefault="007C01F3" w:rsidP="002D7267">
      <w:pPr>
        <w:spacing w:after="0" w:line="240" w:lineRule="auto"/>
        <w:ind w:left="3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Куйбышев, </w:t>
      </w:r>
      <w:r w:rsidR="00502720" w:rsidRPr="00D335D7">
        <w:rPr>
          <w:rFonts w:ascii="Times New Roman" w:hAnsi="Times New Roman"/>
          <w:sz w:val="28"/>
          <w:szCs w:val="28"/>
        </w:rPr>
        <w:t>20</w:t>
      </w:r>
      <w:r w:rsidR="005B61C3">
        <w:rPr>
          <w:rFonts w:ascii="Times New Roman" w:hAnsi="Times New Roman"/>
          <w:sz w:val="28"/>
          <w:szCs w:val="28"/>
        </w:rPr>
        <w:t>2</w:t>
      </w:r>
      <w:r w:rsidR="00366C70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="00502720" w:rsidRPr="00D335D7">
        <w:rPr>
          <w:rFonts w:ascii="Times New Roman" w:hAnsi="Times New Roman"/>
          <w:sz w:val="28"/>
          <w:szCs w:val="28"/>
        </w:rPr>
        <w:t xml:space="preserve"> год</w:t>
      </w:r>
    </w:p>
    <w:p w:rsidR="00502720" w:rsidRDefault="003E2E2A" w:rsidP="002D72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E2E2A" w:rsidRDefault="003E2E2A" w:rsidP="002D72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E2E2A" w:rsidRDefault="003E2E2A" w:rsidP="002D72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E2E2A" w:rsidRPr="00D335D7" w:rsidRDefault="003E2E2A" w:rsidP="002D72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059AC" w:rsidRPr="003937B5" w:rsidRDefault="00502720" w:rsidP="003937B5">
      <w:pPr>
        <w:spacing w:after="0"/>
        <w:ind w:right="850"/>
        <w:rPr>
          <w:rFonts w:ascii="Times New Roman" w:hAnsi="Times New Roman" w:cs="Times New Roman"/>
          <w:b/>
          <w:sz w:val="28"/>
          <w:szCs w:val="28"/>
        </w:rPr>
      </w:pPr>
      <w:r w:rsidRPr="00D335D7">
        <w:rPr>
          <w:rFonts w:ascii="Times New Roman" w:hAnsi="Times New Roman" w:cs="Times New Roman"/>
          <w:b/>
          <w:sz w:val="28"/>
          <w:szCs w:val="28"/>
        </w:rPr>
        <w:t>Тема</w:t>
      </w:r>
      <w:r w:rsidRPr="00D335D7">
        <w:rPr>
          <w:rFonts w:ascii="Times New Roman" w:hAnsi="Times New Roman" w:cs="Times New Roman"/>
          <w:sz w:val="28"/>
          <w:szCs w:val="28"/>
        </w:rPr>
        <w:t xml:space="preserve">: </w:t>
      </w:r>
      <w:r w:rsidR="003937B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937B5">
        <w:rPr>
          <w:rFonts w:ascii="Times New Roman" w:hAnsi="Times New Roman" w:cs="Times New Roman"/>
          <w:b/>
          <w:sz w:val="28"/>
          <w:szCs w:val="28"/>
        </w:rPr>
        <w:t>Каинс</w:t>
      </w:r>
      <w:proofErr w:type="spellEnd"/>
      <w:r w:rsidR="003937B5">
        <w:rPr>
          <w:rFonts w:ascii="Times New Roman" w:hAnsi="Times New Roman" w:cs="Times New Roman"/>
          <w:b/>
          <w:sz w:val="28"/>
          <w:szCs w:val="28"/>
        </w:rPr>
        <w:t xml:space="preserve"> –Куйбышев - моя малая родина</w:t>
      </w:r>
      <w:r w:rsidR="003937B5" w:rsidRPr="00DA6EC8">
        <w:rPr>
          <w:rFonts w:ascii="Times New Roman" w:hAnsi="Times New Roman" w:cs="Times New Roman"/>
          <w:b/>
          <w:sz w:val="28"/>
          <w:szCs w:val="28"/>
        </w:rPr>
        <w:t>»</w:t>
      </w:r>
    </w:p>
    <w:p w:rsidR="00502720" w:rsidRDefault="003059AC" w:rsidP="003059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5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720" w:rsidRPr="00D335D7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 w:rsidR="003937B5">
        <w:rPr>
          <w:rFonts w:ascii="Times New Roman" w:hAnsi="Times New Roman" w:cs="Times New Roman"/>
          <w:sz w:val="28"/>
          <w:szCs w:val="28"/>
        </w:rPr>
        <w:t>подготовительная группа.</w:t>
      </w:r>
    </w:p>
    <w:p w:rsidR="00502720" w:rsidRDefault="00502720" w:rsidP="003059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1630">
        <w:rPr>
          <w:rFonts w:ascii="Times New Roman" w:hAnsi="Times New Roman"/>
          <w:b/>
          <w:sz w:val="28"/>
          <w:szCs w:val="28"/>
        </w:rPr>
        <w:t>Форма организации</w:t>
      </w:r>
      <w:r w:rsidRPr="00D335D7">
        <w:rPr>
          <w:rFonts w:ascii="Times New Roman" w:hAnsi="Times New Roman"/>
          <w:sz w:val="28"/>
          <w:szCs w:val="28"/>
        </w:rPr>
        <w:t xml:space="preserve"> </w:t>
      </w:r>
      <w:r w:rsidRPr="00F61630">
        <w:rPr>
          <w:rFonts w:ascii="Times New Roman" w:hAnsi="Times New Roman"/>
          <w:b/>
          <w:sz w:val="28"/>
          <w:szCs w:val="28"/>
        </w:rPr>
        <w:t xml:space="preserve">детей: </w:t>
      </w:r>
      <w:r w:rsidRPr="00D335D7">
        <w:rPr>
          <w:rFonts w:ascii="Times New Roman" w:hAnsi="Times New Roman"/>
          <w:sz w:val="28"/>
          <w:szCs w:val="28"/>
        </w:rPr>
        <w:t xml:space="preserve">подгрупповая, партнерская </w:t>
      </w:r>
      <w:r>
        <w:rPr>
          <w:rFonts w:ascii="Times New Roman" w:hAnsi="Times New Roman"/>
          <w:sz w:val="28"/>
          <w:szCs w:val="28"/>
        </w:rPr>
        <w:t>(в</w:t>
      </w:r>
      <w:r w:rsidRPr="00D335D7">
        <w:rPr>
          <w:rFonts w:ascii="Times New Roman" w:hAnsi="Times New Roman"/>
          <w:sz w:val="28"/>
          <w:szCs w:val="28"/>
        </w:rPr>
        <w:t>зрослый – партнер, рядом с детьми (вместе))</w:t>
      </w:r>
      <w:r>
        <w:rPr>
          <w:rFonts w:ascii="Times New Roman" w:hAnsi="Times New Roman"/>
          <w:sz w:val="28"/>
          <w:szCs w:val="28"/>
        </w:rPr>
        <w:t>.</w:t>
      </w:r>
    </w:p>
    <w:p w:rsidR="00073DE7" w:rsidRDefault="005B61C3" w:rsidP="00073D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Образовательная область</w:t>
      </w:r>
      <w:r w:rsidR="00502720" w:rsidRPr="00792C6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3937B5">
        <w:rPr>
          <w:rFonts w:ascii="Times New Roman" w:hAnsi="Times New Roman" w:cs="Times New Roman"/>
          <w:color w:val="000000"/>
          <w:sz w:val="28"/>
          <w:szCs w:val="28"/>
        </w:rPr>
        <w:t xml:space="preserve"> Познание</w:t>
      </w:r>
      <w:r w:rsidR="00073DE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37B5" w:rsidRPr="00DA6EC8" w:rsidRDefault="00073DE7" w:rsidP="003937B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Pr="00073DE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3937B5">
        <w:rPr>
          <w:rFonts w:ascii="Times New Roman" w:hAnsi="Times New Roman" w:cs="Times New Roman"/>
          <w:sz w:val="28"/>
          <w:szCs w:val="28"/>
        </w:rPr>
        <w:t xml:space="preserve">познакомить детей с понятием «Моя малая родина» </w:t>
      </w:r>
    </w:p>
    <w:p w:rsidR="00073DE7" w:rsidRPr="00073DE7" w:rsidRDefault="00073DE7" w:rsidP="00073D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3DE7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3937B5" w:rsidRPr="003937B5" w:rsidRDefault="003937B5" w:rsidP="003937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7B5">
        <w:rPr>
          <w:rFonts w:ascii="Times New Roman" w:hAnsi="Times New Roman" w:cs="Times New Roman"/>
          <w:sz w:val="28"/>
          <w:szCs w:val="28"/>
        </w:rPr>
        <w:t>Вызвать желание больше узнать об истории родного города</w:t>
      </w:r>
      <w:proofErr w:type="gramStart"/>
      <w:r w:rsidRPr="003937B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937B5">
        <w:rPr>
          <w:rFonts w:ascii="Times New Roman" w:hAnsi="Times New Roman" w:cs="Times New Roman"/>
          <w:sz w:val="28"/>
          <w:szCs w:val="28"/>
        </w:rPr>
        <w:t>о людях населяющих город, их быте, культуре города.</w:t>
      </w:r>
    </w:p>
    <w:p w:rsidR="003937B5" w:rsidRPr="003937B5" w:rsidRDefault="003937B5" w:rsidP="003937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7B5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к окружающему мир</w:t>
      </w:r>
      <w:r>
        <w:rPr>
          <w:rFonts w:ascii="Times New Roman" w:hAnsi="Times New Roman" w:cs="Times New Roman"/>
          <w:sz w:val="28"/>
          <w:szCs w:val="28"/>
        </w:rPr>
        <w:t xml:space="preserve">у; обогащать </w:t>
      </w:r>
      <w:r w:rsidRPr="003937B5">
        <w:rPr>
          <w:rFonts w:ascii="Times New Roman" w:hAnsi="Times New Roman" w:cs="Times New Roman"/>
          <w:sz w:val="28"/>
          <w:szCs w:val="28"/>
        </w:rPr>
        <w:t>словарный запас детей; формировать связную речь, память.</w:t>
      </w:r>
    </w:p>
    <w:p w:rsidR="003937B5" w:rsidRDefault="003937B5" w:rsidP="003937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7B5">
        <w:rPr>
          <w:rFonts w:ascii="Times New Roman" w:hAnsi="Times New Roman" w:cs="Times New Roman"/>
          <w:sz w:val="28"/>
          <w:szCs w:val="28"/>
        </w:rPr>
        <w:t xml:space="preserve">Воспитывать интерес и чувство гордости  к своей « малой Родине»,  уважение к людям </w:t>
      </w:r>
      <w:r>
        <w:rPr>
          <w:rFonts w:ascii="Times New Roman" w:hAnsi="Times New Roman" w:cs="Times New Roman"/>
          <w:sz w:val="28"/>
          <w:szCs w:val="28"/>
        </w:rPr>
        <w:t>и желание трудиться на её благо</w:t>
      </w:r>
      <w:r w:rsidRPr="003937B5">
        <w:rPr>
          <w:rFonts w:ascii="Times New Roman" w:hAnsi="Times New Roman" w:cs="Times New Roman"/>
          <w:sz w:val="28"/>
          <w:szCs w:val="28"/>
        </w:rPr>
        <w:t xml:space="preserve"> </w:t>
      </w:r>
      <w:r w:rsidRPr="00073DE7">
        <w:rPr>
          <w:rFonts w:ascii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hAnsi="Times New Roman" w:cs="Times New Roman"/>
          <w:sz w:val="28"/>
          <w:szCs w:val="28"/>
        </w:rPr>
        <w:t xml:space="preserve">методическое пособие </w:t>
      </w:r>
      <w:r w:rsidRPr="00073DE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73DE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оврограф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Ларчик</w:t>
      </w:r>
      <w:r w:rsidRPr="00073DE7">
        <w:rPr>
          <w:rFonts w:ascii="Times New Roman" w:hAnsi="Times New Roman" w:cs="Times New Roman"/>
          <w:sz w:val="28"/>
          <w:szCs w:val="28"/>
        </w:rPr>
        <w:t>»</w:t>
      </w:r>
    </w:p>
    <w:p w:rsidR="00073DE7" w:rsidRPr="00073DE7" w:rsidRDefault="00073DE7" w:rsidP="00073DE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73DE7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073DE7">
        <w:rPr>
          <w:rFonts w:ascii="Times New Roman" w:hAnsi="Times New Roman" w:cs="Times New Roman"/>
          <w:sz w:val="28"/>
          <w:szCs w:val="28"/>
        </w:rPr>
        <w:t xml:space="preserve"> групповая комната.</w:t>
      </w:r>
    </w:p>
    <w:p w:rsidR="004F5F65" w:rsidRDefault="00502720" w:rsidP="003937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3DE7">
        <w:rPr>
          <w:rFonts w:ascii="Times New Roman" w:hAnsi="Times New Roman" w:cs="Times New Roman"/>
          <w:b/>
          <w:sz w:val="28"/>
          <w:szCs w:val="28"/>
        </w:rPr>
        <w:t>Материалы</w:t>
      </w:r>
      <w:r w:rsidRPr="00D335D7">
        <w:rPr>
          <w:rFonts w:ascii="Times New Roman" w:hAnsi="Times New Roman" w:cs="Times New Roman"/>
          <w:b/>
          <w:sz w:val="28"/>
          <w:szCs w:val="28"/>
        </w:rPr>
        <w:t xml:space="preserve"> и оборудование: </w:t>
      </w:r>
      <w:r w:rsidR="00D977A8">
        <w:rPr>
          <w:rFonts w:ascii="Times New Roman" w:hAnsi="Times New Roman" w:cs="Times New Roman"/>
          <w:sz w:val="28"/>
          <w:szCs w:val="28"/>
        </w:rPr>
        <w:t>сундук, бе</w:t>
      </w:r>
      <w:r w:rsidR="003937B5">
        <w:rPr>
          <w:rFonts w:ascii="Times New Roman" w:hAnsi="Times New Roman" w:cs="Times New Roman"/>
          <w:sz w:val="28"/>
          <w:szCs w:val="28"/>
        </w:rPr>
        <w:t>реста с</w:t>
      </w:r>
      <w:r w:rsidR="004F5F65">
        <w:rPr>
          <w:rFonts w:ascii="Times New Roman" w:hAnsi="Times New Roman" w:cs="Times New Roman"/>
          <w:sz w:val="28"/>
          <w:szCs w:val="28"/>
        </w:rPr>
        <w:t xml:space="preserve"> </w:t>
      </w:r>
      <w:r w:rsidR="003937B5">
        <w:rPr>
          <w:rFonts w:ascii="Times New Roman" w:hAnsi="Times New Roman" w:cs="Times New Roman"/>
          <w:sz w:val="28"/>
          <w:szCs w:val="28"/>
        </w:rPr>
        <w:t>письменами</w:t>
      </w:r>
      <w:r w:rsidR="003937B5" w:rsidRPr="00DA6EC8">
        <w:rPr>
          <w:rFonts w:ascii="Times New Roman" w:hAnsi="Times New Roman" w:cs="Times New Roman"/>
          <w:sz w:val="28"/>
          <w:szCs w:val="28"/>
        </w:rPr>
        <w:t>, карточки с</w:t>
      </w:r>
      <w:r w:rsidR="003937B5">
        <w:rPr>
          <w:rFonts w:ascii="Times New Roman" w:hAnsi="Times New Roman" w:cs="Times New Roman"/>
          <w:sz w:val="28"/>
          <w:szCs w:val="28"/>
        </w:rPr>
        <w:t xml:space="preserve"> липучками с </w:t>
      </w:r>
      <w:r w:rsidR="003937B5" w:rsidRPr="00DA6EC8">
        <w:rPr>
          <w:rFonts w:ascii="Times New Roman" w:hAnsi="Times New Roman" w:cs="Times New Roman"/>
          <w:sz w:val="28"/>
          <w:szCs w:val="28"/>
        </w:rPr>
        <w:t xml:space="preserve"> изображением </w:t>
      </w:r>
      <w:r w:rsidR="003937B5">
        <w:rPr>
          <w:rFonts w:ascii="Times New Roman" w:hAnsi="Times New Roman" w:cs="Times New Roman"/>
          <w:sz w:val="28"/>
          <w:szCs w:val="28"/>
        </w:rPr>
        <w:t xml:space="preserve"> старинных </w:t>
      </w:r>
      <w:r w:rsidR="003937B5" w:rsidRPr="00DA6EC8">
        <w:rPr>
          <w:rFonts w:ascii="Times New Roman" w:hAnsi="Times New Roman" w:cs="Times New Roman"/>
          <w:sz w:val="28"/>
          <w:szCs w:val="28"/>
        </w:rPr>
        <w:t xml:space="preserve">предметов интерьера </w:t>
      </w:r>
      <w:r w:rsidR="003937B5">
        <w:rPr>
          <w:rFonts w:ascii="Times New Roman" w:hAnsi="Times New Roman" w:cs="Times New Roman"/>
          <w:sz w:val="28"/>
          <w:szCs w:val="28"/>
        </w:rPr>
        <w:t>избы, план путешествий с фото города Куйбышева</w:t>
      </w:r>
      <w:r w:rsidR="003937B5" w:rsidRPr="00DA6EC8">
        <w:rPr>
          <w:rFonts w:ascii="Times New Roman" w:hAnsi="Times New Roman" w:cs="Times New Roman"/>
          <w:sz w:val="28"/>
          <w:szCs w:val="28"/>
        </w:rPr>
        <w:t xml:space="preserve">, иллюстрации с изображением гербов, </w:t>
      </w:r>
      <w:r w:rsidR="003937B5">
        <w:rPr>
          <w:rFonts w:ascii="Times New Roman" w:hAnsi="Times New Roman" w:cs="Times New Roman"/>
          <w:sz w:val="28"/>
          <w:szCs w:val="28"/>
        </w:rPr>
        <w:t xml:space="preserve">флагов Новосибирской области и города Куйбышева, </w:t>
      </w:r>
      <w:r w:rsidR="004F5F65">
        <w:rPr>
          <w:rFonts w:ascii="Times New Roman" w:hAnsi="Times New Roman" w:cs="Times New Roman"/>
          <w:sz w:val="28"/>
          <w:szCs w:val="28"/>
        </w:rPr>
        <w:t>кроссворд на экологическую тему.</w:t>
      </w:r>
      <w:r w:rsidR="003937B5" w:rsidRPr="00DA6E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7B5" w:rsidRDefault="00C762E1" w:rsidP="003937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Методическое пособие</w:t>
      </w:r>
      <w:r w:rsidR="004F5F6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3937B5" w:rsidRPr="00DA6EC8"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 w:rsidR="003937B5" w:rsidRPr="00DA6EC8">
        <w:rPr>
          <w:rFonts w:ascii="Times New Roman" w:hAnsi="Times New Roman" w:cs="Times New Roman"/>
          <w:sz w:val="28"/>
          <w:szCs w:val="28"/>
        </w:rPr>
        <w:t xml:space="preserve"> </w:t>
      </w:r>
      <w:r w:rsidR="00D977A8">
        <w:rPr>
          <w:rFonts w:ascii="Times New Roman" w:hAnsi="Times New Roman" w:cs="Times New Roman"/>
          <w:sz w:val="28"/>
          <w:szCs w:val="28"/>
        </w:rPr>
        <w:t xml:space="preserve"> </w:t>
      </w:r>
      <w:r w:rsidR="003937B5" w:rsidRPr="00DA6EC8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3937B5" w:rsidRPr="00DA6EC8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="003937B5" w:rsidRPr="00DA6EC8">
        <w:rPr>
          <w:rFonts w:ascii="Times New Roman" w:hAnsi="Times New Roman" w:cs="Times New Roman"/>
          <w:sz w:val="28"/>
          <w:szCs w:val="28"/>
        </w:rPr>
        <w:t>, камешки с буквами - с цифрами</w:t>
      </w:r>
      <w:proofErr w:type="gramStart"/>
      <w:r w:rsidR="003937B5" w:rsidRPr="00DA6EC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937B5" w:rsidRPr="00DA6EC8">
        <w:rPr>
          <w:rFonts w:ascii="Times New Roman" w:hAnsi="Times New Roman" w:cs="Times New Roman"/>
          <w:sz w:val="28"/>
          <w:szCs w:val="28"/>
        </w:rPr>
        <w:t xml:space="preserve"> лабиринт, видео материал, мультимедийная установка</w:t>
      </w:r>
      <w:r w:rsidR="003937B5">
        <w:rPr>
          <w:rFonts w:ascii="Times New Roman" w:hAnsi="Times New Roman" w:cs="Times New Roman"/>
          <w:sz w:val="28"/>
          <w:szCs w:val="28"/>
        </w:rPr>
        <w:t>.</w:t>
      </w:r>
    </w:p>
    <w:p w:rsidR="00D02362" w:rsidRDefault="00502720" w:rsidP="00073DE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2C6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работа</w:t>
      </w:r>
      <w:r w:rsidR="00AC6BA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="003937B5" w:rsidRPr="00DA6EC8">
        <w:rPr>
          <w:rFonts w:ascii="Times New Roman" w:hAnsi="Times New Roman" w:cs="Times New Roman"/>
          <w:sz w:val="28"/>
          <w:szCs w:val="28"/>
        </w:rPr>
        <w:t xml:space="preserve">беседы, </w:t>
      </w:r>
      <w:r w:rsidR="003937B5">
        <w:rPr>
          <w:rFonts w:ascii="Times New Roman" w:hAnsi="Times New Roman" w:cs="Times New Roman"/>
          <w:sz w:val="28"/>
          <w:szCs w:val="28"/>
        </w:rPr>
        <w:t xml:space="preserve">виртуальные </w:t>
      </w:r>
      <w:r w:rsidR="003937B5" w:rsidRPr="00DA6EC8">
        <w:rPr>
          <w:rFonts w:ascii="Times New Roman" w:hAnsi="Times New Roman" w:cs="Times New Roman"/>
          <w:sz w:val="28"/>
          <w:szCs w:val="28"/>
        </w:rPr>
        <w:t>эк</w:t>
      </w:r>
      <w:r w:rsidR="003937B5">
        <w:rPr>
          <w:rFonts w:ascii="Times New Roman" w:hAnsi="Times New Roman" w:cs="Times New Roman"/>
          <w:sz w:val="28"/>
          <w:szCs w:val="28"/>
        </w:rPr>
        <w:t>скурсия по улицам г</w:t>
      </w:r>
      <w:r w:rsidR="00D977A8">
        <w:rPr>
          <w:rFonts w:ascii="Times New Roman" w:hAnsi="Times New Roman" w:cs="Times New Roman"/>
          <w:sz w:val="28"/>
          <w:szCs w:val="28"/>
        </w:rPr>
        <w:t xml:space="preserve">орода, просмотр презентации  </w:t>
      </w:r>
      <w:proofErr w:type="gramStart"/>
      <w:r w:rsidR="00D977A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D977A8">
        <w:rPr>
          <w:rFonts w:ascii="Times New Roman" w:hAnsi="Times New Roman" w:cs="Times New Roman"/>
          <w:sz w:val="28"/>
          <w:szCs w:val="28"/>
        </w:rPr>
        <w:t xml:space="preserve"> </w:t>
      </w:r>
      <w:r w:rsidR="003937B5">
        <w:rPr>
          <w:rFonts w:ascii="Times New Roman" w:hAnsi="Times New Roman" w:cs="Times New Roman"/>
          <w:sz w:val="28"/>
          <w:szCs w:val="28"/>
        </w:rPr>
        <w:t>истории   родного города</w:t>
      </w:r>
      <w:r w:rsidR="003937B5" w:rsidRPr="00DA6EC8">
        <w:rPr>
          <w:rFonts w:ascii="Times New Roman" w:hAnsi="Times New Roman" w:cs="Times New Roman"/>
          <w:sz w:val="28"/>
          <w:szCs w:val="28"/>
        </w:rPr>
        <w:t xml:space="preserve">, заучивание стихотворений, посещение краеведческого музея, цикл занятий о </w:t>
      </w:r>
      <w:r w:rsidR="003937B5">
        <w:rPr>
          <w:rFonts w:ascii="Times New Roman" w:hAnsi="Times New Roman" w:cs="Times New Roman"/>
          <w:sz w:val="28"/>
          <w:szCs w:val="28"/>
        </w:rPr>
        <w:t xml:space="preserve">природе родного края, просмотр  презентации «Моя малая </w:t>
      </w:r>
      <w:r w:rsidR="003937B5" w:rsidRPr="00DA6EC8">
        <w:rPr>
          <w:rFonts w:ascii="Times New Roman" w:hAnsi="Times New Roman" w:cs="Times New Roman"/>
          <w:sz w:val="28"/>
          <w:szCs w:val="28"/>
        </w:rPr>
        <w:t xml:space="preserve"> Родина?».</w:t>
      </w:r>
      <w:r w:rsidR="003937B5" w:rsidRPr="003937B5">
        <w:rPr>
          <w:rFonts w:ascii="Times New Roman" w:hAnsi="Times New Roman" w:cs="Times New Roman"/>
          <w:sz w:val="28"/>
          <w:szCs w:val="28"/>
        </w:rPr>
        <w:t xml:space="preserve"> </w:t>
      </w:r>
      <w:r w:rsidR="003937B5" w:rsidRPr="00DA6EC8">
        <w:rPr>
          <w:rFonts w:ascii="Times New Roman" w:hAnsi="Times New Roman" w:cs="Times New Roman"/>
          <w:sz w:val="28"/>
          <w:szCs w:val="28"/>
        </w:rPr>
        <w:t>Виды детской деятельности: игровая, познавательн</w:t>
      </w:r>
      <w:proofErr w:type="gramStart"/>
      <w:r w:rsidR="003937B5" w:rsidRPr="00DA6EC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3937B5" w:rsidRPr="00DA6EC8">
        <w:rPr>
          <w:rFonts w:ascii="Times New Roman" w:hAnsi="Times New Roman" w:cs="Times New Roman"/>
          <w:sz w:val="28"/>
          <w:szCs w:val="28"/>
        </w:rPr>
        <w:t xml:space="preserve"> исследовательская, коммуникативная, восприятие худ.</w:t>
      </w:r>
      <w:r w:rsidR="00D977A8">
        <w:rPr>
          <w:rFonts w:ascii="Times New Roman" w:hAnsi="Times New Roman" w:cs="Times New Roman"/>
          <w:sz w:val="28"/>
          <w:szCs w:val="28"/>
        </w:rPr>
        <w:t xml:space="preserve"> </w:t>
      </w:r>
      <w:r w:rsidR="003937B5" w:rsidRPr="00DA6EC8">
        <w:rPr>
          <w:rFonts w:ascii="Times New Roman" w:hAnsi="Times New Roman" w:cs="Times New Roman"/>
          <w:sz w:val="28"/>
          <w:szCs w:val="28"/>
        </w:rPr>
        <w:t>литературы и фольклора</w:t>
      </w:r>
    </w:p>
    <w:p w:rsidR="006E0DE3" w:rsidRDefault="00E330DD" w:rsidP="0018010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2C6B">
        <w:rPr>
          <w:rFonts w:ascii="Times New Roman" w:hAnsi="Times New Roman" w:cs="Times New Roman"/>
          <w:b/>
          <w:color w:val="000000"/>
          <w:sz w:val="28"/>
          <w:szCs w:val="28"/>
        </w:rPr>
        <w:t>Планируемые</w:t>
      </w:r>
      <w:r w:rsidR="00502720" w:rsidRPr="00792C6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результат</w:t>
      </w:r>
      <w:r w:rsidRPr="00792C6B">
        <w:rPr>
          <w:rFonts w:ascii="Times New Roman" w:hAnsi="Times New Roman" w:cs="Times New Roman"/>
          <w:b/>
          <w:color w:val="000000"/>
          <w:sz w:val="28"/>
          <w:szCs w:val="28"/>
        </w:rPr>
        <w:t>ы</w:t>
      </w:r>
      <w:r w:rsidR="00502720" w:rsidRPr="00792C6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792C6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A17E3" w:rsidRPr="00792C6B">
        <w:rPr>
          <w:rFonts w:ascii="Times New Roman" w:hAnsi="Times New Roman" w:cs="Times New Roman"/>
          <w:color w:val="000000"/>
          <w:sz w:val="28"/>
          <w:szCs w:val="28"/>
        </w:rPr>
        <w:t xml:space="preserve">у детей формируется представления </w:t>
      </w:r>
      <w:r w:rsidR="00180100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937B5">
        <w:rPr>
          <w:rFonts w:ascii="Times New Roman" w:hAnsi="Times New Roman" w:cs="Times New Roman"/>
          <w:color w:val="000000"/>
          <w:sz w:val="28"/>
          <w:szCs w:val="28"/>
        </w:rPr>
        <w:t xml:space="preserve"> малой родине</w:t>
      </w:r>
      <w:r w:rsidR="00E059C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C01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5624">
        <w:rPr>
          <w:rFonts w:ascii="Times New Roman" w:hAnsi="Times New Roman" w:cs="Times New Roman"/>
          <w:color w:val="000000"/>
          <w:sz w:val="28"/>
          <w:szCs w:val="28"/>
        </w:rPr>
        <w:t>Реб</w:t>
      </w:r>
      <w:r w:rsidR="00747904">
        <w:rPr>
          <w:rFonts w:ascii="Times New Roman" w:hAnsi="Times New Roman" w:cs="Times New Roman"/>
          <w:color w:val="000000"/>
          <w:sz w:val="28"/>
          <w:szCs w:val="28"/>
        </w:rPr>
        <w:t>енок</w:t>
      </w:r>
      <w:r w:rsidR="004F5F6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47904">
        <w:rPr>
          <w:rFonts w:ascii="Times New Roman" w:hAnsi="Times New Roman" w:cs="Times New Roman"/>
          <w:color w:val="000000"/>
          <w:sz w:val="28"/>
          <w:szCs w:val="28"/>
        </w:rPr>
        <w:t xml:space="preserve"> с помощью </w:t>
      </w:r>
      <w:r w:rsidR="0067606B" w:rsidRPr="0067606B">
        <w:rPr>
          <w:rFonts w:ascii="Times New Roman" w:hAnsi="Times New Roman" w:cs="Times New Roman"/>
          <w:color w:val="000000"/>
          <w:sz w:val="28"/>
          <w:szCs w:val="28"/>
        </w:rPr>
        <w:t>методическо</w:t>
      </w:r>
      <w:r w:rsidR="0067606B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67606B" w:rsidRPr="0067606B">
        <w:rPr>
          <w:rFonts w:ascii="Times New Roman" w:hAnsi="Times New Roman" w:cs="Times New Roman"/>
          <w:color w:val="000000"/>
          <w:sz w:val="28"/>
          <w:szCs w:val="28"/>
        </w:rPr>
        <w:t xml:space="preserve"> пособи</w:t>
      </w:r>
      <w:r w:rsidR="0067606B">
        <w:rPr>
          <w:rFonts w:ascii="Times New Roman" w:hAnsi="Times New Roman" w:cs="Times New Roman"/>
          <w:color w:val="000000"/>
          <w:sz w:val="28"/>
          <w:szCs w:val="28"/>
        </w:rPr>
        <w:t>я   «</w:t>
      </w:r>
      <w:proofErr w:type="spellStart"/>
      <w:r w:rsidR="0067606B">
        <w:rPr>
          <w:rFonts w:ascii="Times New Roman" w:hAnsi="Times New Roman" w:cs="Times New Roman"/>
          <w:color w:val="000000"/>
          <w:sz w:val="28"/>
          <w:szCs w:val="28"/>
        </w:rPr>
        <w:t>Коврограф</w:t>
      </w:r>
      <w:proofErr w:type="spellEnd"/>
      <w:r w:rsidR="0067606B">
        <w:rPr>
          <w:rFonts w:ascii="Times New Roman" w:hAnsi="Times New Roman" w:cs="Times New Roman"/>
          <w:color w:val="000000"/>
          <w:sz w:val="28"/>
          <w:szCs w:val="28"/>
        </w:rPr>
        <w:t xml:space="preserve"> Ларчик»</w:t>
      </w:r>
      <w:proofErr w:type="gramStart"/>
      <w:r w:rsidR="001801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5F65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747904">
        <w:rPr>
          <w:rFonts w:ascii="Times New Roman" w:hAnsi="Times New Roman" w:cs="Times New Roman"/>
          <w:color w:val="000000"/>
          <w:sz w:val="28"/>
          <w:szCs w:val="28"/>
        </w:rPr>
        <w:t xml:space="preserve"> способен </w:t>
      </w:r>
      <w:r w:rsidR="00180100">
        <w:rPr>
          <w:rFonts w:ascii="Times New Roman" w:hAnsi="Times New Roman" w:cs="Times New Roman"/>
          <w:color w:val="000000"/>
          <w:sz w:val="28"/>
          <w:szCs w:val="28"/>
        </w:rPr>
        <w:t>добывать новые знания о предмете</w:t>
      </w:r>
      <w:r w:rsidR="00747904">
        <w:rPr>
          <w:rFonts w:ascii="Times New Roman" w:hAnsi="Times New Roman" w:cs="Times New Roman"/>
          <w:color w:val="000000"/>
          <w:sz w:val="28"/>
          <w:szCs w:val="28"/>
        </w:rPr>
        <w:t>. Д</w:t>
      </w:r>
      <w:r w:rsidR="007C01F3">
        <w:rPr>
          <w:rFonts w:ascii="Times New Roman" w:hAnsi="Times New Roman" w:cs="Times New Roman"/>
          <w:color w:val="000000"/>
          <w:sz w:val="28"/>
          <w:szCs w:val="28"/>
        </w:rPr>
        <w:t xml:space="preserve">ети способны сотрудничать и выполнять как </w:t>
      </w:r>
      <w:r w:rsidR="00E059CE">
        <w:rPr>
          <w:rFonts w:ascii="Times New Roman" w:hAnsi="Times New Roman" w:cs="Times New Roman"/>
          <w:color w:val="000000"/>
          <w:sz w:val="28"/>
          <w:szCs w:val="28"/>
        </w:rPr>
        <w:t>лидерские,</w:t>
      </w:r>
      <w:r w:rsidR="007C01F3">
        <w:rPr>
          <w:rFonts w:ascii="Times New Roman" w:hAnsi="Times New Roman" w:cs="Times New Roman"/>
          <w:color w:val="000000"/>
          <w:sz w:val="28"/>
          <w:szCs w:val="28"/>
        </w:rPr>
        <w:t xml:space="preserve"> так и исполнительские функции в совместной де</w:t>
      </w:r>
      <w:r w:rsidR="00747904">
        <w:rPr>
          <w:rFonts w:ascii="Times New Roman" w:hAnsi="Times New Roman" w:cs="Times New Roman"/>
          <w:color w:val="000000"/>
          <w:sz w:val="28"/>
          <w:szCs w:val="28"/>
        </w:rPr>
        <w:t>ятельности;</w:t>
      </w:r>
      <w:r w:rsidR="00E059CE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используют речь для выражения своих мыслей, чувс</w:t>
      </w:r>
      <w:r w:rsidR="00180100">
        <w:rPr>
          <w:rFonts w:ascii="Times New Roman" w:hAnsi="Times New Roman" w:cs="Times New Roman"/>
          <w:color w:val="000000"/>
          <w:sz w:val="28"/>
          <w:szCs w:val="28"/>
        </w:rPr>
        <w:t>тв и желаний построений речевых</w:t>
      </w:r>
      <w:r w:rsidR="00E059CE">
        <w:rPr>
          <w:rFonts w:ascii="Times New Roman" w:hAnsi="Times New Roman" w:cs="Times New Roman"/>
          <w:color w:val="000000"/>
          <w:sz w:val="28"/>
          <w:szCs w:val="28"/>
        </w:rPr>
        <w:t xml:space="preserve"> высказываний в зависимости от темы и ситуации общения.</w:t>
      </w:r>
      <w:r w:rsidR="007C01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41BF6" w:rsidRDefault="003937B5" w:rsidP="000B47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41BF6" w:rsidRDefault="00D41BF6" w:rsidP="000B47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41BF6" w:rsidRDefault="00D41BF6" w:rsidP="000B47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41BF6" w:rsidRDefault="00D41BF6" w:rsidP="000B47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41BF6" w:rsidRDefault="00D41BF6" w:rsidP="000B47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3D8" w:rsidRDefault="006473D8" w:rsidP="00C762E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E0DE3" w:rsidRDefault="006E0DE3" w:rsidP="00647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73D8" w:rsidRPr="00366C70" w:rsidRDefault="006473D8" w:rsidP="006473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70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161"/>
        <w:gridCol w:w="5059"/>
        <w:gridCol w:w="3092"/>
        <w:gridCol w:w="2345"/>
      </w:tblGrid>
      <w:tr w:rsidR="00A1289D" w:rsidRPr="0009111D" w:rsidTr="00A1289D">
        <w:tc>
          <w:tcPr>
            <w:tcW w:w="2224" w:type="dxa"/>
            <w:shd w:val="clear" w:color="auto" w:fill="auto"/>
          </w:tcPr>
          <w:p w:rsidR="006473D8" w:rsidRPr="00A1289D" w:rsidRDefault="006473D8" w:rsidP="00A12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89D">
              <w:rPr>
                <w:rFonts w:ascii="Times New Roman" w:hAnsi="Times New Roman" w:cs="Times New Roman"/>
                <w:b/>
                <w:sz w:val="24"/>
                <w:szCs w:val="24"/>
              </w:rPr>
              <w:t>Этап мероприятия</w:t>
            </w:r>
          </w:p>
        </w:tc>
        <w:tc>
          <w:tcPr>
            <w:tcW w:w="2161" w:type="dxa"/>
            <w:shd w:val="clear" w:color="auto" w:fill="auto"/>
          </w:tcPr>
          <w:p w:rsidR="006473D8" w:rsidRPr="00A1289D" w:rsidRDefault="006473D8" w:rsidP="00A12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89D">
              <w:rPr>
                <w:rFonts w:ascii="Times New Roman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5059" w:type="dxa"/>
            <w:shd w:val="clear" w:color="auto" w:fill="auto"/>
          </w:tcPr>
          <w:p w:rsidR="006473D8" w:rsidRPr="00A1289D" w:rsidRDefault="006473D8" w:rsidP="00A12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89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997" w:type="dxa"/>
            <w:shd w:val="clear" w:color="auto" w:fill="auto"/>
          </w:tcPr>
          <w:p w:rsidR="006473D8" w:rsidRPr="00A1289D" w:rsidRDefault="006473D8" w:rsidP="00A12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89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2345" w:type="dxa"/>
            <w:shd w:val="clear" w:color="auto" w:fill="auto"/>
          </w:tcPr>
          <w:p w:rsidR="006473D8" w:rsidRPr="00A1289D" w:rsidRDefault="006473D8" w:rsidP="00A128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89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A1289D" w:rsidRPr="0009111D" w:rsidTr="00186E72">
        <w:trPr>
          <w:trHeight w:val="8505"/>
        </w:trPr>
        <w:tc>
          <w:tcPr>
            <w:tcW w:w="2224" w:type="dxa"/>
            <w:shd w:val="clear" w:color="auto" w:fill="auto"/>
          </w:tcPr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1.Мотивационно – целевой.</w:t>
            </w:r>
          </w:p>
          <w:p w:rsidR="006473D8" w:rsidRPr="00366C70" w:rsidRDefault="006473D8" w:rsidP="00647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Постановка и принятие детьми цели занятия (введение в познавательно речевую деятельность).</w:t>
            </w: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1" w:type="dxa"/>
            <w:shd w:val="clear" w:color="auto" w:fill="auto"/>
          </w:tcPr>
          <w:p w:rsidR="00C762E1" w:rsidRPr="00366C70" w:rsidRDefault="0060589D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Закреплять представления детей о </w:t>
            </w:r>
            <w:r w:rsidR="00C762E1"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 понятии Родин</w:t>
            </w:r>
            <w:proofErr w:type="gramStart"/>
            <w:r w:rsidR="00C762E1" w:rsidRPr="00366C70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C762E1"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малая родина</w:t>
            </w:r>
          </w:p>
          <w:p w:rsidR="006473D8" w:rsidRPr="00366C70" w:rsidRDefault="00B63F22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речи у детей и умению выражать своё мнение.</w:t>
            </w: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59" w:type="dxa"/>
            <w:shd w:val="clear" w:color="auto" w:fill="auto"/>
          </w:tcPr>
          <w:p w:rsidR="006473D8" w:rsidRPr="00366C70" w:rsidRDefault="006473D8" w:rsidP="00E511A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Организует направленное внимание и формирует интерес у детей.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Ребята, давайте встанем в круг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риготовьте свои ладошки, потрите их друг о друга. Что вы чувствуете? (горячие ладошки). Это тепло наших добрых сердец и добрых рук. Давайте улыбнемся друг другу. Если каждый улыбнётс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утро доброе начнётся.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обращает внимание на столе стоит сундук, открывает и достаёт 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бересту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на которой написано стихотворение.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«Слышишь песенку ручья?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Это Родина твоя.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Слышишь голос соловья?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Это родина твоя.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Звон дождей и шум ветвей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И в саду смородин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 это тоже Родина! »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Воспитатель: ребята, а вы знаете что такое «Малая родина?»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Ребята, а вы хотите 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отправится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в путешествие по нашему городу Куйбышеву? 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тогда не будем терять </w:t>
            </w:r>
            <w:r w:rsidRPr="00366C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время, отправляемся в путь.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Ой, только на чем мы можем 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отправится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в путешествие?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Я предлагаю </w:t>
            </w: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отправится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на волшебном автобусе (на </w:t>
            </w:r>
            <w:proofErr w:type="spell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Коврографе</w:t>
            </w:r>
            <w:proofErr w:type="spell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крепится автобус с фото детей) </w:t>
            </w:r>
          </w:p>
          <w:p w:rsidR="00186E72" w:rsidRPr="00366C70" w:rsidRDefault="00186E72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7" w:type="dxa"/>
            <w:shd w:val="clear" w:color="auto" w:fill="auto"/>
          </w:tcPr>
          <w:p w:rsidR="006473D8" w:rsidRPr="00366C70" w:rsidRDefault="006473D8" w:rsidP="00E511A2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366C70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Коммуникативная.</w:t>
            </w:r>
          </w:p>
          <w:p w:rsidR="006473D8" w:rsidRPr="00366C70" w:rsidRDefault="00C762E1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Дети в</w:t>
            </w:r>
            <w:r w:rsidR="00D977A8" w:rsidRPr="00366C70">
              <w:rPr>
                <w:rFonts w:ascii="Times New Roman" w:hAnsi="Times New Roman" w:cs="Times New Roman"/>
                <w:sz w:val="28"/>
                <w:szCs w:val="28"/>
              </w:rPr>
              <w:t>стают в круг и выполняют задания</w:t>
            </w:r>
          </w:p>
          <w:p w:rsidR="00C762E1" w:rsidRPr="00366C70" w:rsidRDefault="00C762E1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A1289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A1289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A1289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A1289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Дети: Малая Родина -  это место где человек родился и живёт с мамой и папой, где у него дом.</w:t>
            </w:r>
          </w:p>
          <w:p w:rsidR="00C762E1" w:rsidRPr="00366C70" w:rsidRDefault="00C762E1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A1289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Дети: Да, очень хотим.</w:t>
            </w:r>
          </w:p>
          <w:p w:rsidR="00C762E1" w:rsidRPr="00366C70" w:rsidRDefault="00C762E1" w:rsidP="00A128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Дети: выдвигают разные предположения.</w:t>
            </w:r>
          </w:p>
          <w:p w:rsidR="00C762E1" w:rsidRPr="00366C70" w:rsidRDefault="00C762E1" w:rsidP="00A1289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2E1" w:rsidRPr="00366C70" w:rsidRDefault="00C762E1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F22" w:rsidRPr="00366C70" w:rsidRDefault="00B63F22" w:rsidP="00B63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  <w:shd w:val="clear" w:color="auto" w:fill="auto"/>
          </w:tcPr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Определение и принятие цели.</w:t>
            </w: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CF325E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Повторяют определение </w:t>
            </w:r>
          </w:p>
          <w:p w:rsidR="00CF325E" w:rsidRPr="00366C70" w:rsidRDefault="00CF325E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Малая Родина</w:t>
            </w: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366C70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6E72" w:rsidRPr="0009111D" w:rsidTr="00A1289D">
        <w:trPr>
          <w:trHeight w:val="11246"/>
        </w:trPr>
        <w:tc>
          <w:tcPr>
            <w:tcW w:w="2224" w:type="dxa"/>
            <w:shd w:val="clear" w:color="auto" w:fill="auto"/>
          </w:tcPr>
          <w:p w:rsidR="00186E72" w:rsidRPr="00366C70" w:rsidRDefault="00186E72" w:rsidP="00186E72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66C70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2.Основной этап</w:t>
            </w:r>
          </w:p>
          <w:p w:rsidR="00186E72" w:rsidRPr="00366C70" w:rsidRDefault="00186E72" w:rsidP="00186E72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366C70">
              <w:rPr>
                <w:rFonts w:ascii="Times New Roman" w:hAnsi="Times New Roman" w:cs="Times New Roman"/>
                <w:sz w:val="28"/>
                <w:szCs w:val="24"/>
              </w:rPr>
              <w:t xml:space="preserve">Содержательно – </w:t>
            </w:r>
            <w:proofErr w:type="spellStart"/>
            <w:r w:rsidRPr="00366C70">
              <w:rPr>
                <w:rFonts w:ascii="Times New Roman" w:hAnsi="Times New Roman" w:cs="Times New Roman"/>
                <w:sz w:val="28"/>
                <w:szCs w:val="24"/>
              </w:rPr>
              <w:t>деятельностный</w:t>
            </w:r>
            <w:proofErr w:type="spellEnd"/>
            <w:r w:rsidRPr="00366C70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A1289D" w:rsidRDefault="00186E72" w:rsidP="00E51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  <w:shd w:val="clear" w:color="auto" w:fill="auto"/>
          </w:tcPr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366C70" w:rsidRDefault="00186E72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Актуализация знаний. Продолжить работу по развитию умения внимательно слушать и отвечать на вопросы полными предложениями</w:t>
            </w:r>
          </w:p>
          <w:p w:rsidR="00186E72" w:rsidRPr="00A1289D" w:rsidRDefault="00186E72" w:rsidP="00E51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9" w:type="dxa"/>
            <w:shd w:val="clear" w:color="auto" w:fill="auto"/>
          </w:tcPr>
          <w:p w:rsidR="00186E72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DA6EC8" w:rsidRDefault="00186E72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экране 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появляется 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норама каких-то старых построек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6E72" w:rsidRPr="00DA6EC8" w:rsidRDefault="00186E72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тель: куда это мы с вами попали? Какие-то старые маленькие дома, кто же в них живёт?</w:t>
            </w:r>
          </w:p>
          <w:p w:rsidR="00186E72" w:rsidRPr="00DA6EC8" w:rsidRDefault="00186E72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Да, ребята, наш город очень старый.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назывался он город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Каинск</w:t>
            </w:r>
            <w:proofErr w:type="spellEnd"/>
            <w:r w:rsidR="00D977A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не Куйбышев. Триста лет назад на реке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Каинке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был образован форпост для защиты населения от врагов.  Ж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 xml:space="preserve">ители постепенно строились,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потом царицей Екатериной было присвоен статус города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Каинска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86E72" w:rsidRPr="00DA6EC8" w:rsidRDefault="00186E72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: ребята, кто из вас знае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т, чем занимались жители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Каинска</w:t>
            </w:r>
            <w:proofErr w:type="spellEnd"/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186E72" w:rsidRPr="00DA6EC8" w:rsidRDefault="00186E72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 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: молодцы ребята, а теперь следующее зада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ние, определите, как выглядело 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 xml:space="preserve"> жили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 </w:t>
            </w:r>
            <w:r w:rsidR="00CF325E">
              <w:rPr>
                <w:rFonts w:ascii="Times New Roman" w:hAnsi="Times New Roman" w:cs="Times New Roman"/>
                <w:sz w:val="28"/>
                <w:szCs w:val="28"/>
              </w:rPr>
              <w:t xml:space="preserve">крестьян которые жили в городе </w:t>
            </w:r>
            <w:proofErr w:type="spellStart"/>
            <w:r w:rsidR="00CF325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аинске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186E72" w:rsidRDefault="00186E72" w:rsidP="00CF325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 xml:space="preserve"> Д/и «Что лишнее?»</w:t>
            </w: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 xml:space="preserve"> ну что же, пора отправляться дальше. Но здесь какие-то завалы из камней. Вот вам и первое 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испытание, если мы соберем камни с буквами по порядку 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еров, то узнаем, как стал называться наш город в 1935 год.</w:t>
            </w:r>
          </w:p>
          <w:p w:rsidR="00CF325E" w:rsidRPr="00366C70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Воспита</w:t>
            </w:r>
            <w:r w:rsidR="00D977A8"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тель</w:t>
            </w: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следующая остановка это уже город Куйбышев. </w:t>
            </w:r>
          </w:p>
          <w:p w:rsidR="00CF325E" w:rsidRPr="00366C70" w:rsidRDefault="00D977A8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>на слайдах  достопримечательности старого Куйбышева:</w:t>
            </w:r>
            <w:proofErr w:type="gramEnd"/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>Дома Купцов Волкова,</w:t>
            </w: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>Шкроева</w:t>
            </w:r>
            <w:proofErr w:type="spellEnd"/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 xml:space="preserve">Ерофеева </w:t>
            </w:r>
            <w:proofErr w:type="spellStart"/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>Левако</w:t>
            </w:r>
            <w:proofErr w:type="spellEnd"/>
            <w:r w:rsidR="00CF325E" w:rsidRPr="00366C70">
              <w:rPr>
                <w:rFonts w:ascii="Times New Roman" w:hAnsi="Times New Roman" w:cs="Times New Roman"/>
                <w:sz w:val="28"/>
                <w:szCs w:val="28"/>
              </w:rPr>
              <w:t>,  старый вокзал железнодорожной станции,  церковь и  собор)</w:t>
            </w:r>
            <w:proofErr w:type="gramEnd"/>
          </w:p>
          <w:p w:rsidR="00CF325E" w:rsidRDefault="00CF325E" w:rsidP="00CF32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Воспи</w:t>
            </w:r>
            <w:r w:rsidR="00D977A8"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та</w:t>
            </w: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тель: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 xml:space="preserve"> молодцы ребята, вы очень хорошо справились с заданием, давайте немного отдохнём.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Я узнал, что у меня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Есть огромная семья: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И тропинка, и лесок,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В поле каждый колосок,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Речка, небо голубое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Это все моё родное,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Слышишь песенку ручья-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Это Родина моя!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Детский сад, мои друзья-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Это Родина моя!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Всех люблю на свете я</w:t>
            </w:r>
          </w:p>
          <w:p w:rsidR="00CF325E" w:rsidRP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CF325E">
              <w:rPr>
                <w:rFonts w:ascii="Times New Roman" w:hAnsi="Times New Roman" w:cs="Times New Roman"/>
                <w:szCs w:val="28"/>
              </w:rPr>
              <w:t>Это Родина моя!</w:t>
            </w:r>
          </w:p>
          <w:p w:rsidR="00CF325E" w:rsidRP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7" w:type="dxa"/>
            <w:shd w:val="clear" w:color="auto" w:fill="auto"/>
          </w:tcPr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89D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186E72" w:rsidRPr="00186E72" w:rsidRDefault="00186E72" w:rsidP="00186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86E72">
              <w:rPr>
                <w:rFonts w:ascii="Times New Roman" w:hAnsi="Times New Roman" w:cs="Times New Roman"/>
                <w:sz w:val="24"/>
                <w:szCs w:val="28"/>
              </w:rPr>
              <w:t>Ребёнок: наверное, мы попали в старинный город.</w:t>
            </w:r>
          </w:p>
          <w:p w:rsidR="00186E72" w:rsidRPr="00186E72" w:rsidRDefault="00186E72" w:rsidP="00186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86E72">
              <w:rPr>
                <w:rFonts w:ascii="Times New Roman" w:hAnsi="Times New Roman" w:cs="Times New Roman"/>
                <w:sz w:val="24"/>
                <w:szCs w:val="28"/>
              </w:rPr>
              <w:t xml:space="preserve"> читает стихотворение:</w:t>
            </w:r>
          </w:p>
          <w:p w:rsidR="00186E72" w:rsidRPr="00186E72" w:rsidRDefault="00186E72" w:rsidP="00186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86E72">
              <w:rPr>
                <w:rFonts w:ascii="Times New Roman" w:hAnsi="Times New Roman" w:cs="Times New Roman"/>
                <w:sz w:val="24"/>
                <w:szCs w:val="28"/>
              </w:rPr>
              <w:t xml:space="preserve"> Старинный город</w:t>
            </w:r>
          </w:p>
          <w:p w:rsidR="00186E72" w:rsidRPr="00186E72" w:rsidRDefault="00186E72" w:rsidP="00186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86E72">
              <w:rPr>
                <w:rFonts w:ascii="Times New Roman" w:hAnsi="Times New Roman" w:cs="Times New Roman"/>
                <w:sz w:val="24"/>
                <w:szCs w:val="28"/>
              </w:rPr>
              <w:t>В каждом камне</w:t>
            </w:r>
          </w:p>
          <w:p w:rsidR="00186E72" w:rsidRPr="00186E72" w:rsidRDefault="00186E72" w:rsidP="00186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86E72">
              <w:rPr>
                <w:rFonts w:ascii="Times New Roman" w:hAnsi="Times New Roman" w:cs="Times New Roman"/>
                <w:sz w:val="24"/>
                <w:szCs w:val="28"/>
              </w:rPr>
              <w:t>Хранятся тайны и мечты,</w:t>
            </w:r>
          </w:p>
          <w:p w:rsidR="00186E72" w:rsidRPr="00186E72" w:rsidRDefault="00186E72" w:rsidP="00186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86E72">
              <w:rPr>
                <w:rFonts w:ascii="Times New Roman" w:hAnsi="Times New Roman" w:cs="Times New Roman"/>
                <w:sz w:val="24"/>
                <w:szCs w:val="28"/>
              </w:rPr>
              <w:t>И много странных сочетаний</w:t>
            </w:r>
          </w:p>
          <w:p w:rsidR="00186E72" w:rsidRPr="00186E72" w:rsidRDefault="00186E72" w:rsidP="00186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86E72">
              <w:rPr>
                <w:rFonts w:ascii="Times New Roman" w:hAnsi="Times New Roman" w:cs="Times New Roman"/>
                <w:sz w:val="24"/>
                <w:szCs w:val="28"/>
              </w:rPr>
              <w:t>И старины, и новизны.</w:t>
            </w:r>
          </w:p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DA6EC8" w:rsidRDefault="00186E72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r w:rsidR="00CF325E">
              <w:rPr>
                <w:rFonts w:ascii="Times New Roman" w:hAnsi="Times New Roman" w:cs="Times New Roman"/>
                <w:sz w:val="28"/>
                <w:szCs w:val="28"/>
              </w:rPr>
              <w:t xml:space="preserve">детей: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Извоз (ямщики), каретное, столярное производство, скотоводство, хлебопашество.</w:t>
            </w:r>
          </w:p>
          <w:p w:rsidR="00186E72" w:rsidRDefault="00186E72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ети выбирают из, предложенных воспитателем, карточек те на которых изображены старинные предметы быта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крепят</w:t>
            </w:r>
            <w:r w:rsidR="00CF325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="00CF325E">
              <w:rPr>
                <w:rFonts w:ascii="Times New Roman" w:hAnsi="Times New Roman" w:cs="Times New Roman"/>
                <w:sz w:val="28"/>
                <w:szCs w:val="28"/>
              </w:rPr>
              <w:t>коврограф</w:t>
            </w:r>
            <w:proofErr w:type="spellEnd"/>
            <w:r w:rsidR="00CF325E">
              <w:rPr>
                <w:rFonts w:ascii="Times New Roman" w:hAnsi="Times New Roman" w:cs="Times New Roman"/>
                <w:sz w:val="28"/>
                <w:szCs w:val="28"/>
              </w:rPr>
              <w:t xml:space="preserve"> (Изба)</w:t>
            </w: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25E" w:rsidRDefault="00CF325E" w:rsidP="00186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</w:t>
            </w: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ети выполняют зад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ание и получают название Куйбышев</w:t>
            </w:r>
          </w:p>
          <w:p w:rsidR="00CF325E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Ребёнок читает стихотворение:</w:t>
            </w:r>
          </w:p>
          <w:p w:rsidR="00CF325E" w:rsidRPr="00DA6EC8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Средь новых зданий и построек,</w:t>
            </w:r>
          </w:p>
          <w:p w:rsidR="00CF325E" w:rsidRPr="00DA6EC8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На нас глядят сквозь дым веков</w:t>
            </w:r>
          </w:p>
          <w:p w:rsidR="00CF325E" w:rsidRPr="00DA6EC8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Глазами наших дальних предков</w:t>
            </w:r>
          </w:p>
          <w:p w:rsidR="00CF325E" w:rsidRPr="00DA6EC8" w:rsidRDefault="00CF325E" w:rsidP="00CF32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 xml:space="preserve">Дома известных земляков  </w:t>
            </w:r>
          </w:p>
          <w:p w:rsidR="00CF325E" w:rsidRDefault="00CF325E" w:rsidP="00186E72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CF325E" w:rsidRDefault="00CF325E" w:rsidP="00186E72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CF325E" w:rsidRPr="00A1289D" w:rsidRDefault="00CF325E" w:rsidP="00186E72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A6EC8"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произносят стихотворения и выполняют различные движения)</w:t>
            </w:r>
          </w:p>
        </w:tc>
        <w:tc>
          <w:tcPr>
            <w:tcW w:w="2345" w:type="dxa"/>
            <w:shd w:val="clear" w:color="auto" w:fill="auto"/>
          </w:tcPr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A1289D" w:rsidRDefault="00186E72" w:rsidP="00186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E72" w:rsidRPr="00A1289D" w:rsidRDefault="00186E72" w:rsidP="00E51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289D" w:rsidRPr="0009111D" w:rsidTr="00A1289D">
        <w:trPr>
          <w:trHeight w:val="1500"/>
        </w:trPr>
        <w:tc>
          <w:tcPr>
            <w:tcW w:w="2224" w:type="dxa"/>
            <w:shd w:val="clear" w:color="auto" w:fill="auto"/>
          </w:tcPr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2.2. Практическая часть.</w:t>
            </w: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77B4" w:rsidRPr="00D977A8" w:rsidRDefault="00D577B4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3. Оценочно </w:t>
            </w:r>
            <w:proofErr w:type="gram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ефлексивный этап.</w:t>
            </w: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6295" w:rsidRPr="00D977A8" w:rsidRDefault="00566295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6295" w:rsidRPr="00D977A8" w:rsidRDefault="00566295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Открытый конец деятельности. Ориентирование на дальнейшую деятельность.</w:t>
            </w:r>
          </w:p>
        </w:tc>
        <w:tc>
          <w:tcPr>
            <w:tcW w:w="2161" w:type="dxa"/>
            <w:shd w:val="clear" w:color="auto" w:fill="auto"/>
          </w:tcPr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знаний.</w:t>
            </w:r>
            <w:r w:rsidR="00B63F22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Продолжить работу по развитию умения внимательно слушать и отвечать на вопросы полными предложениями</w:t>
            </w:r>
            <w:r w:rsidR="00344448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34444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Формировать умение правильно составлять</w:t>
            </w:r>
            <w:r w:rsidR="00B63F22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через </w:t>
            </w:r>
            <w:r w:rsidR="005A6CAC" w:rsidRPr="00D977A8">
              <w:rPr>
                <w:rFonts w:ascii="Times New Roman" w:hAnsi="Times New Roman" w:cs="Times New Roman"/>
                <w:sz w:val="28"/>
                <w:szCs w:val="28"/>
              </w:rPr>
              <w:t>пособие «</w:t>
            </w:r>
            <w:proofErr w:type="spellStart"/>
            <w:r w:rsidR="005A6CAC" w:rsidRPr="00D977A8">
              <w:rPr>
                <w:rFonts w:ascii="Times New Roman" w:hAnsi="Times New Roman" w:cs="Times New Roman"/>
                <w:sz w:val="28"/>
                <w:szCs w:val="28"/>
              </w:rPr>
              <w:t>Коврограф</w:t>
            </w:r>
            <w:proofErr w:type="spellEnd"/>
            <w:r w:rsidR="005A6CAC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Ларчик»</w:t>
            </w:r>
          </w:p>
          <w:p w:rsidR="00B63F22" w:rsidRPr="00D977A8" w:rsidRDefault="0034444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566295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ывать интерес к истории города 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и его отпечатка </w:t>
            </w:r>
            <w:r w:rsidR="00B63F22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в жизни </w:t>
            </w:r>
            <w:r w:rsidR="00B63F22" w:rsidRPr="00D97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человека</w:t>
            </w: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6295" w:rsidRPr="00D977A8" w:rsidRDefault="00566295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186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Подведение итогов деятельности. Систематизация знаний, обобщение полученного опыта</w:t>
            </w:r>
            <w:r w:rsidR="006A4D87" w:rsidRPr="00D977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Получить эмоциональный отклик  через </w:t>
            </w:r>
            <w:r w:rsidR="00D577B4" w:rsidRPr="00D977A8">
              <w:rPr>
                <w:rFonts w:ascii="Times New Roman" w:hAnsi="Times New Roman" w:cs="Times New Roman"/>
                <w:sz w:val="28"/>
                <w:szCs w:val="28"/>
              </w:rPr>
              <w:t>игру</w:t>
            </w:r>
            <w:r w:rsidR="006A4D87" w:rsidRPr="00D977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59" w:type="dxa"/>
            <w:shd w:val="clear" w:color="auto" w:fill="auto"/>
          </w:tcPr>
          <w:p w:rsidR="00344448" w:rsidRPr="00D977A8" w:rsidRDefault="00344448" w:rsidP="0034444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Воспитатель: отправляемся дальше. </w:t>
            </w:r>
          </w:p>
          <w:p w:rsidR="00344448" w:rsidRPr="00D977A8" w:rsidRDefault="00344448" w:rsidP="0034444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(Появляется панорама современного города)</w:t>
            </w:r>
          </w:p>
          <w:p w:rsidR="00344448" w:rsidRPr="00D977A8" w:rsidRDefault="00344448" w:rsidP="0034444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Воспитатель: вот мы уже и  </w:t>
            </w:r>
            <w:proofErr w:type="gram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новом</w:t>
            </w:r>
            <w:proofErr w:type="gram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, большом, красивом городе. Сегодня наш город – стал шире и больше.</w:t>
            </w:r>
          </w:p>
          <w:p w:rsidR="00344448" w:rsidRPr="00D977A8" w:rsidRDefault="00344448" w:rsidP="0034444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Воспитатель: ребята у каждого города есть свой герб и свой флаг, которые являются его символом.</w:t>
            </w:r>
          </w:p>
          <w:p w:rsidR="00344448" w:rsidRPr="00D977A8" w:rsidRDefault="00344448" w:rsidP="0034444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Следующее задание:</w:t>
            </w:r>
          </w:p>
          <w:p w:rsidR="00344448" w:rsidRPr="00D977A8" w:rsidRDefault="00344448" w:rsidP="00D977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Д/и «Найди герб нашего города и флаг»</w:t>
            </w:r>
          </w:p>
          <w:p w:rsidR="00241CBC" w:rsidRPr="00D977A8" w:rsidRDefault="00EB6BD3" w:rsidP="00D977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44448" w:rsidRPr="00D977A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нам поможет наш </w:t>
            </w:r>
            <w:proofErr w:type="spellStart"/>
            <w:r w:rsidR="00F420AE" w:rsidRPr="00D977A8">
              <w:rPr>
                <w:rFonts w:ascii="Times New Roman" w:hAnsi="Times New Roman" w:cs="Times New Roman"/>
                <w:sz w:val="28"/>
                <w:szCs w:val="28"/>
              </w:rPr>
              <w:t>Коврограф</w:t>
            </w:r>
            <w:proofErr w:type="spellEnd"/>
            <w:r w:rsidR="00F420AE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Ларчик.</w:t>
            </w:r>
            <w:proofErr w:type="gramEnd"/>
            <w:r w:rsidR="004F5F65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1CBC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Давайте на </w:t>
            </w:r>
            <w:proofErr w:type="spellStart"/>
            <w:r w:rsidR="00241CBC" w:rsidRPr="00D977A8">
              <w:rPr>
                <w:rFonts w:ascii="Times New Roman" w:hAnsi="Times New Roman" w:cs="Times New Roman"/>
                <w:sz w:val="28"/>
                <w:szCs w:val="28"/>
              </w:rPr>
              <w:t>коврографе</w:t>
            </w:r>
            <w:proofErr w:type="spellEnd"/>
            <w:r w:rsidR="004F5F65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44448" w:rsidRPr="00D977A8">
              <w:rPr>
                <w:rFonts w:ascii="Times New Roman" w:hAnsi="Times New Roman" w:cs="Times New Roman"/>
                <w:sz w:val="28"/>
                <w:szCs w:val="28"/>
              </w:rPr>
              <w:t>при помо</w:t>
            </w:r>
            <w:r w:rsidR="004F5F65" w:rsidRPr="00D977A8">
              <w:rPr>
                <w:rFonts w:ascii="Times New Roman" w:hAnsi="Times New Roman" w:cs="Times New Roman"/>
                <w:sz w:val="28"/>
                <w:szCs w:val="28"/>
              </w:rPr>
              <w:t>щи цветных картинок выложим наш</w:t>
            </w:r>
            <w:r w:rsidR="00344448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герб и наш флаг</w:t>
            </w:r>
          </w:p>
          <w:p w:rsidR="00241CBC" w:rsidRPr="00D977A8" w:rsidRDefault="00241CBC" w:rsidP="003444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Сверху на 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коврографе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расположены карточки.</w:t>
            </w:r>
          </w:p>
          <w:p w:rsidR="000D520C" w:rsidRPr="00D977A8" w:rsidRDefault="00344448" w:rsidP="003444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Возьмите по одной </w:t>
            </w:r>
            <w:r w:rsidR="00241CBC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и расположите правильно  на 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коврографе</w:t>
            </w:r>
            <w:proofErr w:type="spellEnd"/>
            <w:r w:rsidR="007A483F" w:rsidRPr="00D977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344448" w:rsidRPr="00D977A8" w:rsidRDefault="00344448" w:rsidP="0034444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Вос-тель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: молодцы, ребята! </w:t>
            </w:r>
          </w:p>
          <w:p w:rsidR="00D977A8" w:rsidRDefault="00344448" w:rsidP="00D97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Пора отправляться, но я не знаю куда? </w:t>
            </w:r>
            <w:proofErr w:type="gram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Здесь какой-то лабиринт (с одной стороны лабиринта достопримечательности старого города 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Кайнска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, с другой, достопр</w:t>
            </w:r>
            <w:r w:rsidR="00D977A8">
              <w:rPr>
                <w:rFonts w:ascii="Times New Roman" w:hAnsi="Times New Roman" w:cs="Times New Roman"/>
                <w:sz w:val="28"/>
                <w:szCs w:val="28"/>
              </w:rPr>
              <w:t xml:space="preserve">имечательности города </w:t>
            </w:r>
            <w:r w:rsidR="00D97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Куйбышева.</w:t>
            </w:r>
            <w:proofErr w:type="gramEnd"/>
          </w:p>
          <w:p w:rsidR="00566295" w:rsidRPr="00D977A8" w:rsidRDefault="00566295" w:rsidP="00D97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вы правильно выбрали фотографии, и мы двигаемся дальше.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Следующая остановка-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красвордик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зачитывает задание: </w:t>
            </w:r>
          </w:p>
          <w:p w:rsidR="00566295" w:rsidRPr="00D977A8" w:rsidRDefault="00D977A8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1.Н</w:t>
            </w:r>
            <w:r w:rsidR="00566295" w:rsidRPr="00D977A8">
              <w:rPr>
                <w:rFonts w:ascii="Times New Roman" w:hAnsi="Times New Roman" w:cs="Times New Roman"/>
                <w:sz w:val="28"/>
                <w:szCs w:val="28"/>
              </w:rPr>
              <w:t>азвание реки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66295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на которо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  <w:r w:rsidR="00566295" w:rsidRPr="00D977A8">
              <w:rPr>
                <w:rFonts w:ascii="Times New Roman" w:hAnsi="Times New Roman" w:cs="Times New Roman"/>
                <w:sz w:val="28"/>
                <w:szCs w:val="28"/>
              </w:rPr>
              <w:t>расположен город Куйбышев (Омка-</w:t>
            </w:r>
            <w:proofErr w:type="spellStart"/>
            <w:r w:rsidR="00566295" w:rsidRPr="00D977A8">
              <w:rPr>
                <w:rFonts w:ascii="Times New Roman" w:hAnsi="Times New Roman" w:cs="Times New Roman"/>
                <w:sz w:val="28"/>
                <w:szCs w:val="28"/>
              </w:rPr>
              <w:t>Омь</w:t>
            </w:r>
            <w:proofErr w:type="spellEnd"/>
            <w:r w:rsidR="00566295" w:rsidRPr="00D977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2. Старое  название города</w:t>
            </w:r>
            <w:r w:rsidR="00D977A8">
              <w:rPr>
                <w:rFonts w:ascii="Times New Roman" w:hAnsi="Times New Roman" w:cs="Times New Roman"/>
                <w:sz w:val="28"/>
                <w:szCs w:val="28"/>
              </w:rPr>
              <w:t xml:space="preserve"> Куйбышева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Каинск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66295" w:rsidRPr="00D977A8" w:rsidRDefault="00D977A8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Какое жи</w:t>
            </w:r>
            <w:r w:rsidR="00566295"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вотное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изображено </w:t>
            </w:r>
            <w:r w:rsidR="00566295" w:rsidRPr="00D977A8">
              <w:rPr>
                <w:rFonts w:ascii="Times New Roman" w:hAnsi="Times New Roman" w:cs="Times New Roman"/>
                <w:sz w:val="28"/>
                <w:szCs w:val="28"/>
              </w:rPr>
              <w:t>на гербе города? (Бык)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4. Путник часто ранит ногу, вот и лекарь у дороги? (Гриф)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5. Животное чистильщик леса? (Волк)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977A8">
              <w:rPr>
                <w:rFonts w:ascii="Times New Roman" w:hAnsi="Times New Roman" w:cs="Times New Roman"/>
                <w:sz w:val="28"/>
                <w:szCs w:val="28"/>
              </w:rPr>
              <w:t xml:space="preserve">. Рыба, которая водится в реке </w:t>
            </w:r>
            <w:proofErr w:type="spellStart"/>
            <w:r w:rsidR="00D977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мь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(Карась) 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вы  хорошо справились с этим заданием.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Ребята, не только достопримечательностями славен наш город, но и людьми, которые строили его, творили в нем, защищали  и прославили во все времена.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Следующая остановк</w:t>
            </w:r>
            <w:proofErr w:type="gram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Почетные земляки.</w:t>
            </w:r>
          </w:p>
          <w:p w:rsidR="00566295" w:rsidRPr="00D977A8" w:rsidRDefault="00566295" w:rsidP="005662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proofErr w:type="gram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давайте вспомним наших знаменитых земляков!</w:t>
            </w:r>
          </w:p>
          <w:p w:rsidR="006473D8" w:rsidRPr="00D977A8" w:rsidRDefault="00566295" w:rsidP="00D977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Вот и подходит к концу наше путешествие по прошлому и настоящему нашего города. </w:t>
            </w:r>
          </w:p>
        </w:tc>
        <w:tc>
          <w:tcPr>
            <w:tcW w:w="2997" w:type="dxa"/>
            <w:shd w:val="clear" w:color="auto" w:fill="auto"/>
          </w:tcPr>
          <w:p w:rsidR="006473D8" w:rsidRPr="00D977A8" w:rsidRDefault="005D5C88" w:rsidP="00E511A2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D977A8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Р</w:t>
            </w:r>
            <w:r w:rsidR="006473D8" w:rsidRPr="00D977A8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ечевая деятельность.</w:t>
            </w:r>
          </w:p>
          <w:p w:rsidR="00192570" w:rsidRPr="00D977A8" w:rsidRDefault="00192570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570" w:rsidRPr="00D977A8" w:rsidRDefault="00192570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1FAF" w:rsidRPr="00D977A8" w:rsidRDefault="00D71FAF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Предположения детей</w:t>
            </w: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C7469B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448" w:rsidRPr="00D977A8" w:rsidRDefault="00344448" w:rsidP="00344448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4448" w:rsidRPr="00D977A8" w:rsidRDefault="00344448" w:rsidP="003444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это задание на 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коврографе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В. 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, затем объясняют</w:t>
            </w:r>
          </w:p>
          <w:p w:rsidR="00D577B4" w:rsidRPr="00D977A8" w:rsidRDefault="00D577B4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448" w:rsidRPr="00D977A8" w:rsidRDefault="00344448" w:rsidP="0034444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Дети среди лабиринта находят и показывают на фотографиях достопримечательности современного города  и 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рассказывают о них.</w:t>
            </w:r>
          </w:p>
          <w:p w:rsidR="00344448" w:rsidRPr="00D977A8" w:rsidRDefault="0034444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566295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Делают выводы, умозаключения и решают кроссворд в </w:t>
            </w:r>
            <w:proofErr w:type="gram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игровизорах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473D8" w:rsidRPr="00D977A8" w:rsidRDefault="006A4D87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Дети участвуют в диалоге, </w:t>
            </w:r>
            <w:r w:rsidR="006473D8" w:rsidRPr="00D977A8"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поставленные вопросы.</w:t>
            </w:r>
          </w:p>
          <w:p w:rsidR="00566295" w:rsidRPr="00D977A8" w:rsidRDefault="00566295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Каждый ребёнок описывает свои эмоции. Высказывает своё мнение.</w:t>
            </w:r>
          </w:p>
          <w:p w:rsidR="00F22186" w:rsidRDefault="00F22186" w:rsidP="00D577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7A8" w:rsidRDefault="00D977A8" w:rsidP="00D577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7A8" w:rsidRDefault="00D977A8" w:rsidP="00D577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7A8" w:rsidRPr="00D977A8" w:rsidRDefault="00D977A8" w:rsidP="00D577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566295" w:rsidP="00D977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Дети просматривают Фотографии знаменитых людей города Куйбышева  на </w:t>
            </w:r>
            <w:proofErr w:type="spell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коврографе</w:t>
            </w:r>
            <w:proofErr w:type="spell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345" w:type="dxa"/>
            <w:shd w:val="clear" w:color="auto" w:fill="auto"/>
          </w:tcPr>
          <w:p w:rsidR="006473D8" w:rsidRPr="00D977A8" w:rsidRDefault="00B63F22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закрепл</w:t>
            </w:r>
            <w:r w:rsidR="00344448" w:rsidRPr="00D977A8">
              <w:rPr>
                <w:rFonts w:ascii="Times New Roman" w:hAnsi="Times New Roman" w:cs="Times New Roman"/>
                <w:sz w:val="28"/>
                <w:szCs w:val="28"/>
              </w:rPr>
              <w:t>яют знания о своём городе.</w:t>
            </w: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Активизация речевой и познавательной активности детей.</w:t>
            </w:r>
          </w:p>
          <w:p w:rsidR="006473D8" w:rsidRPr="00D977A8" w:rsidRDefault="006473D8" w:rsidP="00A1289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A1289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A1289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A1289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448" w:rsidRPr="00D977A8" w:rsidRDefault="0034444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448" w:rsidRPr="00D977A8" w:rsidRDefault="0034444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448" w:rsidRPr="00D977A8" w:rsidRDefault="0034444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448" w:rsidRPr="00D977A8" w:rsidRDefault="0034444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448" w:rsidRPr="00D977A8" w:rsidRDefault="0034444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Осознание себя как участника познавательного, творческого </w:t>
            </w:r>
            <w:r w:rsidRPr="00D977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процесса. </w:t>
            </w: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BD3" w:rsidRPr="00D977A8" w:rsidRDefault="00EB6BD3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самооценки.</w:t>
            </w: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C88" w:rsidRPr="00D977A8" w:rsidRDefault="005D5C8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570" w:rsidRPr="00D977A8" w:rsidRDefault="00192570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3D8" w:rsidRPr="00D977A8" w:rsidRDefault="006473D8" w:rsidP="00E511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>Мотивированны</w:t>
            </w:r>
            <w:proofErr w:type="gramEnd"/>
            <w:r w:rsidRPr="00D977A8">
              <w:rPr>
                <w:rFonts w:ascii="Times New Roman" w:hAnsi="Times New Roman" w:cs="Times New Roman"/>
                <w:sz w:val="28"/>
                <w:szCs w:val="28"/>
              </w:rPr>
              <w:t xml:space="preserve"> на дальнейшую деятельность.</w:t>
            </w:r>
          </w:p>
        </w:tc>
      </w:tr>
    </w:tbl>
    <w:p w:rsidR="006473D8" w:rsidRDefault="006473D8" w:rsidP="00D977A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473D8" w:rsidSect="00F6163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roid Sans Fallback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B32E40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2"/>
    <w:multiLevelType w:val="hybridMultilevel"/>
    <w:tmpl w:val="BBEAA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1F0460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7E5117"/>
    <w:multiLevelType w:val="hybridMultilevel"/>
    <w:tmpl w:val="3514A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EC235D"/>
    <w:multiLevelType w:val="hybridMultilevel"/>
    <w:tmpl w:val="3F700FFA"/>
    <w:lvl w:ilvl="0" w:tplc="9FA8A036">
      <w:start w:val="1"/>
      <w:numFmt w:val="decimal"/>
      <w:lvlText w:val="%1."/>
      <w:lvlJc w:val="left"/>
      <w:pPr>
        <w:ind w:left="432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5">
    <w:nsid w:val="05C46AA1"/>
    <w:multiLevelType w:val="hybridMultilevel"/>
    <w:tmpl w:val="E090B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55784B"/>
    <w:multiLevelType w:val="hybridMultilevel"/>
    <w:tmpl w:val="4664B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C6BC6"/>
    <w:multiLevelType w:val="hybridMultilevel"/>
    <w:tmpl w:val="BCDC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84BC8"/>
    <w:multiLevelType w:val="hybridMultilevel"/>
    <w:tmpl w:val="A4840162"/>
    <w:lvl w:ilvl="0" w:tplc="C14CF2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7C16279"/>
    <w:multiLevelType w:val="hybridMultilevel"/>
    <w:tmpl w:val="341A4EF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C8F06F0"/>
    <w:multiLevelType w:val="hybridMultilevel"/>
    <w:tmpl w:val="07D4A1FA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77873FF4"/>
    <w:multiLevelType w:val="hybridMultilevel"/>
    <w:tmpl w:val="440CE2D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8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21B7"/>
    <w:rsid w:val="00001769"/>
    <w:rsid w:val="00004BF2"/>
    <w:rsid w:val="00033D5D"/>
    <w:rsid w:val="0004227B"/>
    <w:rsid w:val="000450BF"/>
    <w:rsid w:val="00045B9C"/>
    <w:rsid w:val="0005156A"/>
    <w:rsid w:val="00060620"/>
    <w:rsid w:val="000609EE"/>
    <w:rsid w:val="00062BD8"/>
    <w:rsid w:val="00065635"/>
    <w:rsid w:val="00065CD6"/>
    <w:rsid w:val="00073DE7"/>
    <w:rsid w:val="00077334"/>
    <w:rsid w:val="00077556"/>
    <w:rsid w:val="00077F44"/>
    <w:rsid w:val="000808C2"/>
    <w:rsid w:val="000A4406"/>
    <w:rsid w:val="000A70C9"/>
    <w:rsid w:val="000A7F9A"/>
    <w:rsid w:val="000B1EAD"/>
    <w:rsid w:val="000B4755"/>
    <w:rsid w:val="000C6542"/>
    <w:rsid w:val="000D03C4"/>
    <w:rsid w:val="000D520C"/>
    <w:rsid w:val="00106991"/>
    <w:rsid w:val="00122E2C"/>
    <w:rsid w:val="00133845"/>
    <w:rsid w:val="00134688"/>
    <w:rsid w:val="00146809"/>
    <w:rsid w:val="00146986"/>
    <w:rsid w:val="00150646"/>
    <w:rsid w:val="00165A69"/>
    <w:rsid w:val="00180100"/>
    <w:rsid w:val="00186E72"/>
    <w:rsid w:val="00192570"/>
    <w:rsid w:val="001A1C58"/>
    <w:rsid w:val="001A32FE"/>
    <w:rsid w:val="001C2949"/>
    <w:rsid w:val="001C358A"/>
    <w:rsid w:val="001D0FFF"/>
    <w:rsid w:val="001E3758"/>
    <w:rsid w:val="001E386A"/>
    <w:rsid w:val="001E4B5C"/>
    <w:rsid w:val="001F2FD1"/>
    <w:rsid w:val="00204C78"/>
    <w:rsid w:val="002054C7"/>
    <w:rsid w:val="00216B19"/>
    <w:rsid w:val="00220838"/>
    <w:rsid w:val="0022557A"/>
    <w:rsid w:val="002320B4"/>
    <w:rsid w:val="00240141"/>
    <w:rsid w:val="00241CBC"/>
    <w:rsid w:val="002640DA"/>
    <w:rsid w:val="00276222"/>
    <w:rsid w:val="00291814"/>
    <w:rsid w:val="002A5382"/>
    <w:rsid w:val="002C66B0"/>
    <w:rsid w:val="002D7267"/>
    <w:rsid w:val="002E7D88"/>
    <w:rsid w:val="002F1825"/>
    <w:rsid w:val="003059AC"/>
    <w:rsid w:val="00314823"/>
    <w:rsid w:val="00320377"/>
    <w:rsid w:val="003251AC"/>
    <w:rsid w:val="00335922"/>
    <w:rsid w:val="00344165"/>
    <w:rsid w:val="00344448"/>
    <w:rsid w:val="003639E6"/>
    <w:rsid w:val="00363F88"/>
    <w:rsid w:val="00366C70"/>
    <w:rsid w:val="00375B1C"/>
    <w:rsid w:val="00377875"/>
    <w:rsid w:val="00380CEE"/>
    <w:rsid w:val="00382279"/>
    <w:rsid w:val="003838C4"/>
    <w:rsid w:val="003937B5"/>
    <w:rsid w:val="0039512D"/>
    <w:rsid w:val="003A2945"/>
    <w:rsid w:val="003B7F86"/>
    <w:rsid w:val="003C5DB5"/>
    <w:rsid w:val="003C5F76"/>
    <w:rsid w:val="003C721F"/>
    <w:rsid w:val="003E2E2A"/>
    <w:rsid w:val="003F1963"/>
    <w:rsid w:val="00402BCA"/>
    <w:rsid w:val="00403E33"/>
    <w:rsid w:val="00415607"/>
    <w:rsid w:val="00431FE6"/>
    <w:rsid w:val="004517C0"/>
    <w:rsid w:val="00466737"/>
    <w:rsid w:val="00472DE9"/>
    <w:rsid w:val="0048039A"/>
    <w:rsid w:val="004B298D"/>
    <w:rsid w:val="004B2D94"/>
    <w:rsid w:val="004D4BBC"/>
    <w:rsid w:val="004D79C8"/>
    <w:rsid w:val="004E0D6D"/>
    <w:rsid w:val="004F3FF5"/>
    <w:rsid w:val="004F5F65"/>
    <w:rsid w:val="00502720"/>
    <w:rsid w:val="005223E1"/>
    <w:rsid w:val="0052634C"/>
    <w:rsid w:val="005624A5"/>
    <w:rsid w:val="00566295"/>
    <w:rsid w:val="00585DC0"/>
    <w:rsid w:val="0059235C"/>
    <w:rsid w:val="005A6CAC"/>
    <w:rsid w:val="005B03FF"/>
    <w:rsid w:val="005B61C3"/>
    <w:rsid w:val="005D5C88"/>
    <w:rsid w:val="005D6F1A"/>
    <w:rsid w:val="005F2F0D"/>
    <w:rsid w:val="005F3067"/>
    <w:rsid w:val="005F3AF2"/>
    <w:rsid w:val="005F4CC5"/>
    <w:rsid w:val="005F4D2B"/>
    <w:rsid w:val="006013DE"/>
    <w:rsid w:val="0060589D"/>
    <w:rsid w:val="0063458B"/>
    <w:rsid w:val="006473D8"/>
    <w:rsid w:val="0066698D"/>
    <w:rsid w:val="0067606B"/>
    <w:rsid w:val="0068235C"/>
    <w:rsid w:val="006865D7"/>
    <w:rsid w:val="0069004E"/>
    <w:rsid w:val="00696E9A"/>
    <w:rsid w:val="006A22E9"/>
    <w:rsid w:val="006A3B9E"/>
    <w:rsid w:val="006A4D87"/>
    <w:rsid w:val="006B4DAA"/>
    <w:rsid w:val="006C2E8C"/>
    <w:rsid w:val="006D0CFF"/>
    <w:rsid w:val="006D76A5"/>
    <w:rsid w:val="006E0DE3"/>
    <w:rsid w:val="006E64E9"/>
    <w:rsid w:val="007144E5"/>
    <w:rsid w:val="007219ED"/>
    <w:rsid w:val="00743048"/>
    <w:rsid w:val="00746A24"/>
    <w:rsid w:val="00746CB9"/>
    <w:rsid w:val="007474C4"/>
    <w:rsid w:val="00747904"/>
    <w:rsid w:val="00747CA8"/>
    <w:rsid w:val="007645BD"/>
    <w:rsid w:val="00777079"/>
    <w:rsid w:val="00780928"/>
    <w:rsid w:val="00784929"/>
    <w:rsid w:val="00792C6B"/>
    <w:rsid w:val="007A0425"/>
    <w:rsid w:val="007A17E3"/>
    <w:rsid w:val="007A483F"/>
    <w:rsid w:val="007A518E"/>
    <w:rsid w:val="007C01F3"/>
    <w:rsid w:val="007C0FE8"/>
    <w:rsid w:val="007C2631"/>
    <w:rsid w:val="007C3314"/>
    <w:rsid w:val="007C5F64"/>
    <w:rsid w:val="007D13CC"/>
    <w:rsid w:val="007D1C56"/>
    <w:rsid w:val="007D646D"/>
    <w:rsid w:val="007F1578"/>
    <w:rsid w:val="007F24A3"/>
    <w:rsid w:val="00811275"/>
    <w:rsid w:val="00815060"/>
    <w:rsid w:val="00817E3A"/>
    <w:rsid w:val="00823F9D"/>
    <w:rsid w:val="008245E0"/>
    <w:rsid w:val="00830464"/>
    <w:rsid w:val="008342B2"/>
    <w:rsid w:val="00835CE1"/>
    <w:rsid w:val="0084014A"/>
    <w:rsid w:val="008467B1"/>
    <w:rsid w:val="00850DB5"/>
    <w:rsid w:val="008510DB"/>
    <w:rsid w:val="0085149F"/>
    <w:rsid w:val="008521B7"/>
    <w:rsid w:val="008566FD"/>
    <w:rsid w:val="00864C8A"/>
    <w:rsid w:val="00892D21"/>
    <w:rsid w:val="008966FD"/>
    <w:rsid w:val="00897CAC"/>
    <w:rsid w:val="008A6AA4"/>
    <w:rsid w:val="008A6C0A"/>
    <w:rsid w:val="008C1D4A"/>
    <w:rsid w:val="008E7330"/>
    <w:rsid w:val="008F71A7"/>
    <w:rsid w:val="00900A2E"/>
    <w:rsid w:val="00903469"/>
    <w:rsid w:val="00916941"/>
    <w:rsid w:val="00952FA6"/>
    <w:rsid w:val="00960CEE"/>
    <w:rsid w:val="00966A01"/>
    <w:rsid w:val="00974A09"/>
    <w:rsid w:val="00980B56"/>
    <w:rsid w:val="009834AC"/>
    <w:rsid w:val="0098455C"/>
    <w:rsid w:val="00991E15"/>
    <w:rsid w:val="00994A3F"/>
    <w:rsid w:val="00994FA8"/>
    <w:rsid w:val="009A77C3"/>
    <w:rsid w:val="009B78DA"/>
    <w:rsid w:val="009C23F6"/>
    <w:rsid w:val="009C2FBD"/>
    <w:rsid w:val="009C3910"/>
    <w:rsid w:val="009E3EA7"/>
    <w:rsid w:val="00A0002B"/>
    <w:rsid w:val="00A047DA"/>
    <w:rsid w:val="00A1289D"/>
    <w:rsid w:val="00A357E6"/>
    <w:rsid w:val="00A45F44"/>
    <w:rsid w:val="00A53AB6"/>
    <w:rsid w:val="00A918A5"/>
    <w:rsid w:val="00A94F1F"/>
    <w:rsid w:val="00AC2EDD"/>
    <w:rsid w:val="00AC5711"/>
    <w:rsid w:val="00AC5F4E"/>
    <w:rsid w:val="00AC6BAF"/>
    <w:rsid w:val="00AD60DA"/>
    <w:rsid w:val="00AD625C"/>
    <w:rsid w:val="00AF1AFE"/>
    <w:rsid w:val="00AF47A6"/>
    <w:rsid w:val="00AF7F65"/>
    <w:rsid w:val="00B052E9"/>
    <w:rsid w:val="00B07A79"/>
    <w:rsid w:val="00B121BA"/>
    <w:rsid w:val="00B555F9"/>
    <w:rsid w:val="00B55624"/>
    <w:rsid w:val="00B63F22"/>
    <w:rsid w:val="00B67C86"/>
    <w:rsid w:val="00B73B37"/>
    <w:rsid w:val="00B929D9"/>
    <w:rsid w:val="00BC62AF"/>
    <w:rsid w:val="00BD66C4"/>
    <w:rsid w:val="00BD67E2"/>
    <w:rsid w:val="00C02E94"/>
    <w:rsid w:val="00C0331B"/>
    <w:rsid w:val="00C14FD6"/>
    <w:rsid w:val="00C306E0"/>
    <w:rsid w:val="00C42B20"/>
    <w:rsid w:val="00C50589"/>
    <w:rsid w:val="00C67B49"/>
    <w:rsid w:val="00C73298"/>
    <w:rsid w:val="00C7469B"/>
    <w:rsid w:val="00C7588A"/>
    <w:rsid w:val="00C762E1"/>
    <w:rsid w:val="00C90AAB"/>
    <w:rsid w:val="00C95695"/>
    <w:rsid w:val="00C95BFF"/>
    <w:rsid w:val="00C9698D"/>
    <w:rsid w:val="00CC68F6"/>
    <w:rsid w:val="00CE0E87"/>
    <w:rsid w:val="00CE3E1B"/>
    <w:rsid w:val="00CF325E"/>
    <w:rsid w:val="00CF6F5A"/>
    <w:rsid w:val="00CF7A99"/>
    <w:rsid w:val="00D02362"/>
    <w:rsid w:val="00D276EB"/>
    <w:rsid w:val="00D27FE5"/>
    <w:rsid w:val="00D310D3"/>
    <w:rsid w:val="00D335D7"/>
    <w:rsid w:val="00D41BF6"/>
    <w:rsid w:val="00D501B6"/>
    <w:rsid w:val="00D51D35"/>
    <w:rsid w:val="00D54C16"/>
    <w:rsid w:val="00D577B4"/>
    <w:rsid w:val="00D71FAF"/>
    <w:rsid w:val="00D85735"/>
    <w:rsid w:val="00D86E6E"/>
    <w:rsid w:val="00D977A6"/>
    <w:rsid w:val="00D977A8"/>
    <w:rsid w:val="00DB40BD"/>
    <w:rsid w:val="00DC244D"/>
    <w:rsid w:val="00DC40B0"/>
    <w:rsid w:val="00DD0FF6"/>
    <w:rsid w:val="00DD4DE1"/>
    <w:rsid w:val="00DE4398"/>
    <w:rsid w:val="00E059CE"/>
    <w:rsid w:val="00E17EC6"/>
    <w:rsid w:val="00E20572"/>
    <w:rsid w:val="00E330DD"/>
    <w:rsid w:val="00E349C6"/>
    <w:rsid w:val="00E52224"/>
    <w:rsid w:val="00E61E6F"/>
    <w:rsid w:val="00E75E5C"/>
    <w:rsid w:val="00E83E0E"/>
    <w:rsid w:val="00E932DD"/>
    <w:rsid w:val="00E968C7"/>
    <w:rsid w:val="00EB6BD3"/>
    <w:rsid w:val="00EC3364"/>
    <w:rsid w:val="00EC5860"/>
    <w:rsid w:val="00ED10A9"/>
    <w:rsid w:val="00ED361A"/>
    <w:rsid w:val="00ED5827"/>
    <w:rsid w:val="00EE053E"/>
    <w:rsid w:val="00EF5BA0"/>
    <w:rsid w:val="00F03680"/>
    <w:rsid w:val="00F05B49"/>
    <w:rsid w:val="00F17B59"/>
    <w:rsid w:val="00F22186"/>
    <w:rsid w:val="00F26583"/>
    <w:rsid w:val="00F267AF"/>
    <w:rsid w:val="00F40D06"/>
    <w:rsid w:val="00F420AE"/>
    <w:rsid w:val="00F61630"/>
    <w:rsid w:val="00F616DF"/>
    <w:rsid w:val="00F61BF5"/>
    <w:rsid w:val="00F81FE2"/>
    <w:rsid w:val="00FA09FA"/>
    <w:rsid w:val="00FA09FD"/>
    <w:rsid w:val="00FC1E17"/>
    <w:rsid w:val="00FC37D4"/>
    <w:rsid w:val="00FC6B3D"/>
    <w:rsid w:val="00FC7B13"/>
    <w:rsid w:val="00FD2FE6"/>
    <w:rsid w:val="00FD3E90"/>
    <w:rsid w:val="00FF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1B7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4014A"/>
    <w:pPr>
      <w:keepNext/>
      <w:keepLines/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F616DF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4014A"/>
    <w:rPr>
      <w:rFonts w:ascii="Cambria" w:hAnsi="Cambria" w:cs="Times New Roman"/>
      <w:color w:val="365F91"/>
      <w:sz w:val="32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F616DF"/>
    <w:rPr>
      <w:rFonts w:ascii="Cambria" w:hAnsi="Cambria" w:cs="Times New Roman"/>
      <w:b/>
      <w:color w:val="4F81BD"/>
      <w:sz w:val="22"/>
      <w:lang w:eastAsia="en-US"/>
    </w:rPr>
  </w:style>
  <w:style w:type="paragraph" w:styleId="a3">
    <w:name w:val="List Paragraph"/>
    <w:basedOn w:val="a"/>
    <w:uiPriority w:val="99"/>
    <w:qFormat/>
    <w:rsid w:val="008521B7"/>
    <w:pPr>
      <w:ind w:left="720"/>
    </w:pPr>
  </w:style>
  <w:style w:type="character" w:customStyle="1" w:styleId="apple-converted-space">
    <w:name w:val="apple-converted-space"/>
    <w:uiPriority w:val="99"/>
    <w:rsid w:val="008521B7"/>
    <w:rPr>
      <w:rFonts w:cs="Times New Roman"/>
    </w:rPr>
  </w:style>
  <w:style w:type="table" w:styleId="a4">
    <w:name w:val="Table Grid"/>
    <w:basedOn w:val="a1"/>
    <w:uiPriority w:val="59"/>
    <w:rsid w:val="008521B7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одержимое таблицы"/>
    <w:basedOn w:val="a"/>
    <w:uiPriority w:val="99"/>
    <w:rsid w:val="008521B7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Times New Roman"/>
      <w:kern w:val="1"/>
      <w:sz w:val="24"/>
      <w:szCs w:val="24"/>
      <w:lang w:eastAsia="zh-CN"/>
    </w:rPr>
  </w:style>
  <w:style w:type="paragraph" w:styleId="a6">
    <w:name w:val="Normal (Web)"/>
    <w:basedOn w:val="a"/>
    <w:uiPriority w:val="99"/>
    <w:rsid w:val="00852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uiPriority w:val="99"/>
    <w:qFormat/>
    <w:rsid w:val="008521B7"/>
    <w:rPr>
      <w:rFonts w:cs="Times New Roman"/>
      <w:b/>
    </w:rPr>
  </w:style>
  <w:style w:type="character" w:styleId="a8">
    <w:name w:val="Hyperlink"/>
    <w:uiPriority w:val="99"/>
    <w:rsid w:val="008521B7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rsid w:val="002E7D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2E7D88"/>
    <w:rPr>
      <w:rFonts w:ascii="Tahoma" w:hAnsi="Tahoma" w:cs="Times New Roman"/>
      <w:sz w:val="16"/>
      <w:lang w:eastAsia="en-US"/>
    </w:rPr>
  </w:style>
  <w:style w:type="character" w:styleId="ab">
    <w:name w:val="FollowedHyperlink"/>
    <w:uiPriority w:val="99"/>
    <w:semiHidden/>
    <w:rsid w:val="0005156A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52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EC2C5-7D0A-48F6-AFDA-544D7E105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1674</TotalTime>
  <Pages>1</Pages>
  <Words>1398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Шарафутдинов</cp:lastModifiedBy>
  <cp:revision>55</cp:revision>
  <cp:lastPrinted>2019-04-17T06:39:00Z</cp:lastPrinted>
  <dcterms:created xsi:type="dcterms:W3CDTF">2019-01-25T03:26:00Z</dcterms:created>
  <dcterms:modified xsi:type="dcterms:W3CDTF">2026-04-11T15:22:00Z</dcterms:modified>
</cp:coreProperties>
</file>