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435" w:rsidRPr="00C93102" w:rsidRDefault="00C00435" w:rsidP="00C00435">
      <w:pPr>
        <w:jc w:val="center"/>
        <w:rPr>
          <w:rFonts w:ascii="Times New Roman" w:hAnsi="Times New Roman" w:cs="Times New Roman"/>
          <w:b/>
          <w:sz w:val="32"/>
          <w:szCs w:val="32"/>
        </w:rPr>
      </w:pPr>
      <w:r w:rsidRPr="00C93102">
        <w:rPr>
          <w:rFonts w:ascii="Times New Roman" w:hAnsi="Times New Roman" w:cs="Times New Roman"/>
          <w:b/>
          <w:sz w:val="32"/>
          <w:szCs w:val="32"/>
        </w:rPr>
        <w:t>«Что мы знаем о блокаде Ленинграда»</w:t>
      </w:r>
    </w:p>
    <w:p w:rsidR="00C00435" w:rsidRDefault="00C00435" w:rsidP="00C00435">
      <w:pPr>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литературно-</w:t>
      </w:r>
      <w:r w:rsidRPr="00C93102">
        <w:rPr>
          <w:rFonts w:ascii="Times New Roman" w:hAnsi="Times New Roman" w:cs="Times New Roman"/>
          <w:b/>
          <w:sz w:val="28"/>
          <w:szCs w:val="28"/>
        </w:rPr>
        <w:t>музыкальная программа</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ru-RU"/>
        </w:rPr>
        <w:t>дистанционный формат)</w:t>
      </w:r>
    </w:p>
    <w:p w:rsidR="00C00435" w:rsidRDefault="00C00435" w:rsidP="00C00435">
      <w:pPr>
        <w:tabs>
          <w:tab w:val="left" w:pos="6250"/>
        </w:tabs>
        <w:rPr>
          <w:rFonts w:ascii="Times New Roman" w:hAnsi="Times New Roman" w:cs="Times New Roman"/>
          <w:b/>
          <w:sz w:val="28"/>
          <w:szCs w:val="28"/>
        </w:rPr>
      </w:pPr>
      <w:r>
        <w:rPr>
          <w:rFonts w:ascii="Times New Roman" w:hAnsi="Times New Roman" w:cs="Times New Roman"/>
          <w:b/>
          <w:sz w:val="28"/>
          <w:szCs w:val="28"/>
        </w:rPr>
        <w:tab/>
      </w:r>
    </w:p>
    <w:p w:rsidR="00C00435" w:rsidRPr="00953F53" w:rsidRDefault="00C00435" w:rsidP="00C00435">
      <w:pPr>
        <w:jc w:val="both"/>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увековечение памяти о героизме и победе советского народа в Великой Отечественной Войне; воспитание у учащихся чувства патриотизма и гордости за свою страну и свой народ.</w:t>
      </w:r>
    </w:p>
    <w:p w:rsidR="00C00435" w:rsidRDefault="00C00435" w:rsidP="00C00435">
      <w:pPr>
        <w:jc w:val="both"/>
        <w:rPr>
          <w:rFonts w:ascii="Times New Roman" w:hAnsi="Times New Roman" w:cs="Times New Roman"/>
          <w:b/>
          <w:sz w:val="24"/>
          <w:szCs w:val="24"/>
        </w:rPr>
      </w:pPr>
      <w:r>
        <w:rPr>
          <w:rFonts w:ascii="Times New Roman" w:hAnsi="Times New Roman" w:cs="Times New Roman"/>
          <w:b/>
          <w:sz w:val="24"/>
          <w:szCs w:val="24"/>
        </w:rPr>
        <w:t>Задачи:</w:t>
      </w:r>
    </w:p>
    <w:p w:rsidR="00C00435" w:rsidRDefault="00C00435" w:rsidP="00C0043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формирование у учащихся знаний о героическом прошлом нашего народа, о нелёгкой судьбе в годы войны </w:t>
      </w:r>
      <w:proofErr w:type="gramStart"/>
      <w:r>
        <w:rPr>
          <w:rFonts w:ascii="Times New Roman" w:hAnsi="Times New Roman" w:cs="Times New Roman"/>
          <w:sz w:val="24"/>
          <w:szCs w:val="24"/>
        </w:rPr>
        <w:t>великого города</w:t>
      </w:r>
      <w:proofErr w:type="gramEnd"/>
      <w:r>
        <w:rPr>
          <w:rFonts w:ascii="Times New Roman" w:hAnsi="Times New Roman" w:cs="Times New Roman"/>
          <w:sz w:val="24"/>
          <w:szCs w:val="24"/>
        </w:rPr>
        <w:t xml:space="preserve"> Ленинграда и его жителей;</w:t>
      </w:r>
    </w:p>
    <w:p w:rsidR="00C00435" w:rsidRDefault="00C00435" w:rsidP="00C0043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воспитание уважения к прошлому страны и к старшему поколению;</w:t>
      </w:r>
    </w:p>
    <w:p w:rsidR="00C00435" w:rsidRPr="00953F53" w:rsidRDefault="00C00435" w:rsidP="00C0043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приобщить учащихся к духовным ценностям истории Отечества.</w:t>
      </w:r>
    </w:p>
    <w:p w:rsidR="00C00435" w:rsidRPr="001E5CCA" w:rsidRDefault="00C00435" w:rsidP="00C00435">
      <w:pPr>
        <w:shd w:val="clear" w:color="auto" w:fill="FFFFFF"/>
        <w:spacing w:before="150" w:after="30"/>
        <w:jc w:val="both"/>
        <w:outlineLvl w:val="2"/>
        <w:rPr>
          <w:rFonts w:ascii="Times New Roman" w:eastAsia="Times New Roman" w:hAnsi="Times New Roman" w:cs="Times New Roman"/>
          <w:b/>
          <w:bCs/>
          <w:sz w:val="24"/>
          <w:szCs w:val="24"/>
          <w:lang w:eastAsia="ru-RU"/>
        </w:rPr>
      </w:pPr>
      <w:r w:rsidRPr="001E5CCA">
        <w:rPr>
          <w:rFonts w:ascii="Times New Roman" w:eastAsia="Times New Roman" w:hAnsi="Times New Roman" w:cs="Times New Roman"/>
          <w:b/>
          <w:bCs/>
          <w:sz w:val="24"/>
          <w:szCs w:val="24"/>
          <w:lang w:eastAsia="ru-RU"/>
        </w:rPr>
        <w:t>Ход мероприятия:</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Здравствуйте, ребята! Приветствую вас на нашем занятии!</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В этом году 27 января  исполнилось  76 лет,  как  была снята  блокада Ленинграда. Она продолжалась долгие 872 дня и унесла жизни полутора миллионов человек. В окружении  вместе с взрослыми в эти  тяжелейшие для города дни были 400 тысяч детей. </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Город был заманчивой целью для немецких войск. Это был второй город страны, промышленная кузница и крупный важнейший порт. Это был город важный для русской истории и культуры. Все понимали, что врага нужно было остановить любой ценой.</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Захват Ленинграда был одним из  пунктов  немецкого  плана  «Барбаросса». Фашисты считали, что  в течение лета и осени Советский Союз  будет разгромлен и город на Неве взят. Но их планы не сбылись.  Защитникам Ленинграда удалось остановить вражеские войска   в 4-7 километрах от города. Город не был захвачен, но его жители оказались в кольце блокады, отрезанные от окружающего мира.</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Гитлер принял решение стереть  Ленинград  с лица земли. Для этого  обстреливать его из артиллерии и беспрерывно бомбить, задушить голодом. На немецких картах для бомбежки были отмечены такие объекты как  школы, больницы, дворцы пионеров, музеи. Только осенью 1941 г на Ленинград было совершено около 100 налетов и сброшено 65 тысяч    зажигательных и 3055 фугасных бомб.</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Но гибель мирных жителей  во время артобстрелов  была только началом бедствий, выпавших на город. Перестали работать электростанции, и город погрузился во тьму.</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Началось самое тяжелое время: зима 1941-1942 годов. Ленинград  занесло снегом,  ударили 40 градусные морозы. Закончилось топливо, и внутренние стены квартир покрылись изморозью. Ленинградцы стали  устанавливать в комнатах железные печки-времянки. В них сжигали столы, стулья, шкафы, диваны. А затем и книги.</w:t>
      </w:r>
    </w:p>
    <w:p w:rsidR="00C00435" w:rsidRPr="00024797" w:rsidRDefault="00C00435" w:rsidP="00C00435">
      <w:pPr>
        <w:jc w:val="both"/>
        <w:rPr>
          <w:rFonts w:ascii="Times New Roman" w:hAnsi="Times New Roman" w:cs="Times New Roman"/>
          <w:i/>
          <w:sz w:val="24"/>
          <w:szCs w:val="24"/>
        </w:rPr>
      </w:pPr>
      <w:r w:rsidRPr="00C93102">
        <w:rPr>
          <w:rFonts w:ascii="Times New Roman" w:hAnsi="Times New Roman" w:cs="Times New Roman"/>
          <w:sz w:val="24"/>
          <w:szCs w:val="24"/>
        </w:rPr>
        <w:lastRenderedPageBreak/>
        <w:t> Замерзли водопроводные и канализационные трубы, люди остались без воды. Теперь ее можно было  брать только из Невы и Фонтанки</w:t>
      </w:r>
      <w:r w:rsidRPr="00024797">
        <w:rPr>
          <w:rFonts w:ascii="Times New Roman" w:hAnsi="Times New Roman" w:cs="Times New Roman"/>
          <w:i/>
          <w:sz w:val="24"/>
          <w:szCs w:val="24"/>
        </w:rPr>
        <w:t>./муз. отрывок песни «На дороге жизни</w:t>
      </w:r>
      <w:proofErr w:type="gramStart"/>
      <w:r w:rsidRPr="00024797">
        <w:rPr>
          <w:rFonts w:ascii="Times New Roman" w:hAnsi="Times New Roman" w:cs="Times New Roman"/>
          <w:i/>
          <w:sz w:val="24"/>
          <w:szCs w:val="24"/>
        </w:rPr>
        <w:t>»-</w:t>
      </w:r>
      <w:proofErr w:type="spellStart"/>
      <w:proofErr w:type="gramEnd"/>
      <w:r w:rsidRPr="00024797">
        <w:rPr>
          <w:rFonts w:ascii="Times New Roman" w:hAnsi="Times New Roman" w:cs="Times New Roman"/>
          <w:i/>
          <w:sz w:val="24"/>
          <w:szCs w:val="24"/>
        </w:rPr>
        <w:t>А.Розенбаум</w:t>
      </w:r>
      <w:proofErr w:type="spellEnd"/>
      <w:r w:rsidRPr="00024797">
        <w:rPr>
          <w:rFonts w:ascii="Times New Roman" w:hAnsi="Times New Roman" w:cs="Times New Roman"/>
          <w:i/>
          <w:sz w:val="24"/>
          <w:szCs w:val="24"/>
        </w:rPr>
        <w:t>/</w:t>
      </w:r>
    </w:p>
    <w:p w:rsidR="00C00435" w:rsidRPr="00C93102" w:rsidRDefault="00C00435" w:rsidP="00C00435">
      <w:pPr>
        <w:jc w:val="center"/>
        <w:rPr>
          <w:rFonts w:ascii="Times New Roman" w:hAnsi="Times New Roman" w:cs="Times New Roman"/>
          <w:sz w:val="24"/>
          <w:szCs w:val="24"/>
        </w:rPr>
      </w:pPr>
      <w:r>
        <w:rPr>
          <w:rFonts w:ascii="Times New Roman" w:hAnsi="Times New Roman" w:cs="Times New Roman"/>
          <w:sz w:val="24"/>
          <w:szCs w:val="24"/>
        </w:rPr>
        <w:t>ГОЛОД.</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Лишь   три процента  жизней унесли  бомбежки и артобстрелы. 97 процентов  жителей  блокадного города погибли от голода.</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Откуда же пришёл голод? Во-первых, значительные запасы продовольствия сгорели на складах во время первых бомбардировок города.</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Во-вторых, подвозу продовольствия по единственному маршруту по Ладожскому озеру мешал лёд. Он был очень тонкий, и не подходил для задуманной идеи – организовать доставку всего необходимого прямо по льду. Для этого было необходимо время. Но этого времени не было у сотни тысяч ленинградцев.</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xml:space="preserve"> Самой тяжелой была зима  1941 года. Нормы хлеба постоянно снижались и в ноябре достигли своего минимума. Рабочие получали 250 грамм, служащие, иждивенцы и дети -125 грамм хлеба. И этот хлеб был очень не похож </w:t>
      </w:r>
      <w:proofErr w:type="gramStart"/>
      <w:r w:rsidRPr="00C93102">
        <w:rPr>
          <w:rFonts w:ascii="Times New Roman" w:hAnsi="Times New Roman" w:cs="Times New Roman"/>
          <w:sz w:val="24"/>
          <w:szCs w:val="24"/>
        </w:rPr>
        <w:t>на</w:t>
      </w:r>
      <w:proofErr w:type="gramEnd"/>
      <w:r w:rsidRPr="00C93102">
        <w:rPr>
          <w:rFonts w:ascii="Times New Roman" w:hAnsi="Times New Roman" w:cs="Times New Roman"/>
          <w:sz w:val="24"/>
          <w:szCs w:val="24"/>
        </w:rPr>
        <w:t xml:space="preserve"> нынешний. Только  наполовину состоял он из муки, которой тогда  очень не хватало. В него  добавляли  жмых, целлюлозу, обойный клей. Но </w:t>
      </w:r>
      <w:proofErr w:type="gramStart"/>
      <w:r w:rsidRPr="00C93102">
        <w:rPr>
          <w:rFonts w:ascii="Times New Roman" w:hAnsi="Times New Roman" w:cs="Times New Roman"/>
          <w:sz w:val="24"/>
          <w:szCs w:val="24"/>
        </w:rPr>
        <w:t>из-за</w:t>
      </w:r>
      <w:proofErr w:type="gramEnd"/>
      <w:r w:rsidRPr="00C93102">
        <w:rPr>
          <w:rFonts w:ascii="Times New Roman" w:hAnsi="Times New Roman" w:cs="Times New Roman"/>
          <w:sz w:val="24"/>
          <w:szCs w:val="24"/>
        </w:rPr>
        <w:t xml:space="preserve"> этим  маленьким кусочком надо было отстоять многочасовую очередь на морозе, которую занимали ранним утром. Были дни, когда из-за постоянных бомбежек  хлебозаводы не работали и матери ни с чем  возвращались домой</w:t>
      </w:r>
      <w:proofErr w:type="gramStart"/>
      <w:r w:rsidRPr="00C93102">
        <w:rPr>
          <w:rFonts w:ascii="Times New Roman" w:hAnsi="Times New Roman" w:cs="Times New Roman"/>
          <w:sz w:val="24"/>
          <w:szCs w:val="24"/>
        </w:rPr>
        <w:t xml:space="preserve"> ,</w:t>
      </w:r>
      <w:proofErr w:type="gramEnd"/>
      <w:r w:rsidRPr="00C93102">
        <w:rPr>
          <w:rFonts w:ascii="Times New Roman" w:hAnsi="Times New Roman" w:cs="Times New Roman"/>
          <w:sz w:val="24"/>
          <w:szCs w:val="24"/>
        </w:rPr>
        <w:t xml:space="preserve"> где их ждали голодные дети.</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Других продуктов  практически не было. Люди отдирали обои, на обратной стороне которых сохранились остатки клейстера, готовили  из них суп.  Из столярного клея варили студень. Чтобы заполнить пустые желудки, из домашних аптечек выбирали всё, что можно употребить в пищу: касторку, вазелин, глицерин. Разрезали на куски и отваривали  кожаные сапоги и туфли. В ту первую страшную  блокадную  зиму  в городе каждый день от голода  умирали 2-3 тысячи человек.</w:t>
      </w:r>
    </w:p>
    <w:p w:rsidR="00C00435" w:rsidRPr="00C93102" w:rsidRDefault="00C00435" w:rsidP="00C00435">
      <w:pPr>
        <w:jc w:val="center"/>
        <w:rPr>
          <w:rFonts w:ascii="Times New Roman" w:hAnsi="Times New Roman" w:cs="Times New Roman"/>
          <w:sz w:val="24"/>
          <w:szCs w:val="24"/>
        </w:rPr>
      </w:pPr>
      <w:r w:rsidRPr="00C93102">
        <w:rPr>
          <w:rFonts w:ascii="Times New Roman" w:hAnsi="Times New Roman" w:cs="Times New Roman"/>
          <w:sz w:val="24"/>
          <w:szCs w:val="24"/>
        </w:rPr>
        <w:t>ГОРЕ</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Детям в блокаду было намного хуже,  чем взрослым. Как объяснить малышам, почему так страшно изменилась их жизнь? Почему  завывает  сирена и надо бежать в бомбоубежище? Почему нет еды? Почему всесильные взрослые ничего не могут исправить?</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У большинства блокадных детей родители умирали на их глазах. Эти ребята привыкли к артобстрелам, а вид умирающих на улицах людей был для  них  обычной  картиной. Но все они мечтали о будущем, о  будущем без войны. И поэтому преодолевая  слабость</w:t>
      </w:r>
      <w:proofErr w:type="gramStart"/>
      <w:r w:rsidRPr="00C93102">
        <w:rPr>
          <w:rFonts w:ascii="Times New Roman" w:hAnsi="Times New Roman" w:cs="Times New Roman"/>
          <w:sz w:val="24"/>
          <w:szCs w:val="24"/>
        </w:rPr>
        <w:t xml:space="preserve"> ,</w:t>
      </w:r>
      <w:proofErr w:type="gramEnd"/>
      <w:r w:rsidRPr="00C93102">
        <w:rPr>
          <w:rFonts w:ascii="Times New Roman" w:hAnsi="Times New Roman" w:cs="Times New Roman"/>
          <w:sz w:val="24"/>
          <w:szCs w:val="24"/>
        </w:rPr>
        <w:t xml:space="preserve"> в лютый холод,  под обстрелами – они шли в школу. </w:t>
      </w:r>
    </w:p>
    <w:p w:rsidR="00C00435" w:rsidRPr="00C93102" w:rsidRDefault="00C00435" w:rsidP="00C00435">
      <w:pPr>
        <w:jc w:val="center"/>
        <w:rPr>
          <w:rFonts w:ascii="Times New Roman" w:hAnsi="Times New Roman" w:cs="Times New Roman"/>
          <w:sz w:val="24"/>
          <w:szCs w:val="24"/>
        </w:rPr>
      </w:pPr>
      <w:r w:rsidRPr="00C93102">
        <w:rPr>
          <w:rFonts w:ascii="Times New Roman" w:hAnsi="Times New Roman" w:cs="Times New Roman"/>
          <w:sz w:val="24"/>
          <w:szCs w:val="24"/>
        </w:rPr>
        <w:t>ШКОЛА</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В самые суровые дни блокады зимы 1941-1942 годов в осажденном городе работали 39 школ.</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lastRenderedPageBreak/>
        <w:t>Занятия проходили в необычной обстановке. Нередко во время урока раздавался вой сирены, возвещавшей об очередной бомбежке или артобстреле. Ученики быстро  спускались в бомбоубежище, где занятия продолжались.</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xml:space="preserve">Чтобы не бегать с  учениками начальной школы  из класса в бомбоубежище и обратно, уроки для них  проводились  только  там. Вот удивительный экземпляр учебной тетради того времени. На ней детской рукой написана не школа, а порядковый номер бомбоубежища. </w:t>
      </w:r>
      <w:proofErr w:type="gramStart"/>
      <w:r w:rsidRPr="00C93102">
        <w:rPr>
          <w:rFonts w:ascii="Times New Roman" w:hAnsi="Times New Roman" w:cs="Times New Roman"/>
          <w:sz w:val="24"/>
          <w:szCs w:val="24"/>
        </w:rPr>
        <w:t>Такое</w:t>
      </w:r>
      <w:proofErr w:type="gramEnd"/>
      <w:r w:rsidRPr="00C93102">
        <w:rPr>
          <w:rFonts w:ascii="Times New Roman" w:hAnsi="Times New Roman" w:cs="Times New Roman"/>
          <w:sz w:val="24"/>
          <w:szCs w:val="24"/>
        </w:rPr>
        <w:t xml:space="preserve"> возможно было только в Ленинграде!</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xml:space="preserve">Учиться в жестоких условиях зимы стало подвигом. Учителя и ученики сами добывали топливо, возили на санках воду, следили за чистотой в школе. Урок продолжался не более 25 минут, больше не выдерживали ни учителя, ни школьники. Записей не вели, так как в </w:t>
      </w:r>
      <w:proofErr w:type="spellStart"/>
      <w:r w:rsidRPr="00C93102">
        <w:rPr>
          <w:rFonts w:ascii="Times New Roman" w:hAnsi="Times New Roman" w:cs="Times New Roman"/>
          <w:sz w:val="24"/>
          <w:szCs w:val="24"/>
        </w:rPr>
        <w:t>неотапливаемых</w:t>
      </w:r>
      <w:proofErr w:type="spellEnd"/>
      <w:r w:rsidRPr="00C93102">
        <w:rPr>
          <w:rFonts w:ascii="Times New Roman" w:hAnsi="Times New Roman" w:cs="Times New Roman"/>
          <w:sz w:val="24"/>
          <w:szCs w:val="24"/>
        </w:rPr>
        <w:t xml:space="preserve"> классах мерзли не только руки, но и замерзали чернила. Уроки учили наизусть. Отрывок из дневника школьника: "Температура 2-3 градуса ниже нуля. Тусклый зимний, свет робко пробивается сквозь единственное окно.  Мы сидим в пальто, в галошах, в перчатках и даже в головных уборах... "  </w:t>
      </w:r>
    </w:p>
    <w:p w:rsidR="00C00435" w:rsidRPr="00024797" w:rsidRDefault="00C00435" w:rsidP="00C00435">
      <w:pPr>
        <w:jc w:val="both"/>
        <w:rPr>
          <w:rFonts w:ascii="Times New Roman" w:hAnsi="Times New Roman" w:cs="Times New Roman"/>
          <w:i/>
          <w:sz w:val="24"/>
          <w:szCs w:val="24"/>
        </w:rPr>
      </w:pPr>
      <w:r w:rsidRPr="00C93102">
        <w:rPr>
          <w:rFonts w:ascii="Times New Roman" w:hAnsi="Times New Roman" w:cs="Times New Roman"/>
          <w:sz w:val="24"/>
          <w:szCs w:val="24"/>
        </w:rPr>
        <w:t xml:space="preserve">Но, несмотря на все трудности, ребята сдавали экзамены, получали оценки и переходили из класса в класс! </w:t>
      </w:r>
      <w:r w:rsidRPr="00024797">
        <w:rPr>
          <w:rFonts w:ascii="Times New Roman" w:hAnsi="Times New Roman" w:cs="Times New Roman"/>
          <w:i/>
          <w:sz w:val="24"/>
          <w:szCs w:val="24"/>
        </w:rPr>
        <w:t>/муз</w:t>
      </w:r>
      <w:proofErr w:type="gramStart"/>
      <w:r w:rsidRPr="00024797">
        <w:rPr>
          <w:rFonts w:ascii="Times New Roman" w:hAnsi="Times New Roman" w:cs="Times New Roman"/>
          <w:i/>
          <w:sz w:val="24"/>
          <w:szCs w:val="24"/>
        </w:rPr>
        <w:t>.</w:t>
      </w:r>
      <w:proofErr w:type="gramEnd"/>
      <w:r w:rsidRPr="00024797">
        <w:rPr>
          <w:rFonts w:ascii="Times New Roman" w:hAnsi="Times New Roman" w:cs="Times New Roman"/>
          <w:i/>
          <w:sz w:val="24"/>
          <w:szCs w:val="24"/>
        </w:rPr>
        <w:t xml:space="preserve"> </w:t>
      </w:r>
      <w:proofErr w:type="gramStart"/>
      <w:r w:rsidRPr="00024797">
        <w:rPr>
          <w:rFonts w:ascii="Times New Roman" w:hAnsi="Times New Roman" w:cs="Times New Roman"/>
          <w:i/>
          <w:sz w:val="24"/>
          <w:szCs w:val="24"/>
        </w:rPr>
        <w:t>о</w:t>
      </w:r>
      <w:proofErr w:type="gramEnd"/>
      <w:r w:rsidRPr="00024797">
        <w:rPr>
          <w:rFonts w:ascii="Times New Roman" w:hAnsi="Times New Roman" w:cs="Times New Roman"/>
          <w:i/>
          <w:sz w:val="24"/>
          <w:szCs w:val="24"/>
        </w:rPr>
        <w:t xml:space="preserve">трывок песни «Ленинградские мальчишки» гр. </w:t>
      </w:r>
      <w:proofErr w:type="spellStart"/>
      <w:r w:rsidRPr="00024797">
        <w:rPr>
          <w:rFonts w:ascii="Times New Roman" w:hAnsi="Times New Roman" w:cs="Times New Roman"/>
          <w:i/>
          <w:sz w:val="24"/>
          <w:szCs w:val="24"/>
        </w:rPr>
        <w:t>Мзиури</w:t>
      </w:r>
      <w:proofErr w:type="spellEnd"/>
      <w:r w:rsidRPr="00024797">
        <w:rPr>
          <w:rFonts w:ascii="Times New Roman" w:hAnsi="Times New Roman" w:cs="Times New Roman"/>
          <w:i/>
          <w:sz w:val="24"/>
          <w:szCs w:val="24"/>
        </w:rPr>
        <w:t>/</w:t>
      </w:r>
    </w:p>
    <w:p w:rsidR="00C00435" w:rsidRPr="00C93102" w:rsidRDefault="00C00435" w:rsidP="00C00435">
      <w:pPr>
        <w:jc w:val="center"/>
        <w:rPr>
          <w:rFonts w:ascii="Times New Roman" w:hAnsi="Times New Roman" w:cs="Times New Roman"/>
          <w:sz w:val="24"/>
          <w:szCs w:val="24"/>
        </w:rPr>
      </w:pPr>
      <w:r>
        <w:rPr>
          <w:rFonts w:ascii="Times New Roman" w:hAnsi="Times New Roman" w:cs="Times New Roman"/>
          <w:sz w:val="24"/>
          <w:szCs w:val="24"/>
        </w:rPr>
        <w:t>МАЛЕНЬКИЕ ГЕРОИ.</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xml:space="preserve">Страдая от голода и холода жители – взрослые и дети – не </w:t>
      </w:r>
      <w:proofErr w:type="gramStart"/>
      <w:r w:rsidRPr="00C93102">
        <w:rPr>
          <w:rFonts w:ascii="Times New Roman" w:hAnsi="Times New Roman" w:cs="Times New Roman"/>
          <w:sz w:val="24"/>
          <w:szCs w:val="24"/>
        </w:rPr>
        <w:t>сидели</w:t>
      </w:r>
      <w:proofErr w:type="gramEnd"/>
      <w:r w:rsidRPr="00C93102">
        <w:rPr>
          <w:rFonts w:ascii="Times New Roman" w:hAnsi="Times New Roman" w:cs="Times New Roman"/>
          <w:sz w:val="24"/>
          <w:szCs w:val="24"/>
        </w:rPr>
        <w:t xml:space="preserve"> сложа руки, не ждали, когда их освободят, а как могли, боролись за родной город.</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Не было таких событий в блокадном городе</w:t>
      </w:r>
      <w:proofErr w:type="gramStart"/>
      <w:r w:rsidRPr="00C93102">
        <w:rPr>
          <w:rFonts w:ascii="Times New Roman" w:hAnsi="Times New Roman" w:cs="Times New Roman"/>
          <w:sz w:val="24"/>
          <w:szCs w:val="24"/>
        </w:rPr>
        <w:t xml:space="preserve"> ,</w:t>
      </w:r>
      <w:proofErr w:type="gramEnd"/>
      <w:r w:rsidRPr="00C93102">
        <w:rPr>
          <w:rFonts w:ascii="Times New Roman" w:hAnsi="Times New Roman" w:cs="Times New Roman"/>
          <w:sz w:val="24"/>
          <w:szCs w:val="24"/>
        </w:rPr>
        <w:t xml:space="preserve"> в которых не участвовали  юные ленинградцы. Они вставали к заводским станкам, заменяя погибших или ушедших на фронт взрослых. В 12-15 лет дети   изготавливали  детали для пулеметов, автоматов, артиллерийских снарядов. Чтобы ребята   могли работать за станками, для них  делали деревянные подставки. Сколько будет длиться рабочий день  – никто не считал.</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Дети вместе с взрослыми тушили пожары, уничтожили десятки тысяч зажигательных бомб. Разбирали завалы разрушенных зданий, очищая дороги и трамвайные пути.</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С весны до поздней осени в 1942- 44 годах  школьники работали на совхозных полях, чтобы обеспечить город овощами. Огороды тоже бомбили. Когда начинался налет, то по крику учителя снимали панамки и ложились лицом в землю. Было все: и жара, и дождь, и заморозки, и грязь. В два, в три раза перевыполняли норму ребята, собирали рекордные урожаи.</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xml:space="preserve">Школьники  приходили в госпиталь к раненым. Они убирали в палатах, кормили </w:t>
      </w:r>
      <w:proofErr w:type="spellStart"/>
      <w:r w:rsidRPr="00C93102">
        <w:rPr>
          <w:rFonts w:ascii="Times New Roman" w:hAnsi="Times New Roman" w:cs="Times New Roman"/>
          <w:sz w:val="24"/>
          <w:szCs w:val="24"/>
        </w:rPr>
        <w:t>тяжелораненных</w:t>
      </w:r>
      <w:proofErr w:type="spellEnd"/>
      <w:r w:rsidRPr="00C93102">
        <w:rPr>
          <w:rFonts w:ascii="Times New Roman" w:hAnsi="Times New Roman" w:cs="Times New Roman"/>
          <w:sz w:val="24"/>
          <w:szCs w:val="24"/>
        </w:rPr>
        <w:t>.  Пели им  песни, читали стихи, писали письма под диктовку. Заготавливали для госпиталя дрова.</w:t>
      </w:r>
    </w:p>
    <w:p w:rsidR="00C00435" w:rsidRPr="00C93102"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С 1943 года   в городе были организованы команды тимуровцы. Они навещали стариков, больных, разносили почту.</w:t>
      </w:r>
    </w:p>
    <w:p w:rsidR="00C00435" w:rsidRPr="00C93102" w:rsidRDefault="00C00435" w:rsidP="00C00435">
      <w:pPr>
        <w:jc w:val="both"/>
        <w:rPr>
          <w:rFonts w:ascii="Times New Roman" w:hAnsi="Times New Roman" w:cs="Times New Roman"/>
          <w:i/>
          <w:sz w:val="24"/>
          <w:szCs w:val="24"/>
        </w:rPr>
      </w:pPr>
      <w:r w:rsidRPr="00C93102">
        <w:rPr>
          <w:rFonts w:ascii="Times New Roman" w:hAnsi="Times New Roman" w:cs="Times New Roman"/>
          <w:sz w:val="24"/>
          <w:szCs w:val="24"/>
        </w:rPr>
        <w:t>В осажденном городе  работала консерватория, театры давали спектакли</w:t>
      </w:r>
      <w:proofErr w:type="gramStart"/>
      <w:r w:rsidRPr="00C93102">
        <w:rPr>
          <w:rFonts w:ascii="Times New Roman" w:hAnsi="Times New Roman" w:cs="Times New Roman"/>
          <w:sz w:val="24"/>
          <w:szCs w:val="24"/>
        </w:rPr>
        <w:t xml:space="preserve"> ,</w:t>
      </w:r>
      <w:proofErr w:type="gramEnd"/>
      <w:r w:rsidRPr="00C93102">
        <w:rPr>
          <w:rFonts w:ascii="Times New Roman" w:hAnsi="Times New Roman" w:cs="Times New Roman"/>
          <w:sz w:val="24"/>
          <w:szCs w:val="24"/>
        </w:rPr>
        <w:t xml:space="preserve"> шли фильмы. Город жил и выжил, несмотря  на главную цель немцев уничтожить его обстрелами и голодом. И вместе </w:t>
      </w:r>
      <w:proofErr w:type="gramStart"/>
      <w:r w:rsidRPr="00C93102">
        <w:rPr>
          <w:rFonts w:ascii="Times New Roman" w:hAnsi="Times New Roman" w:cs="Times New Roman"/>
          <w:sz w:val="24"/>
          <w:szCs w:val="24"/>
        </w:rPr>
        <w:t>со</w:t>
      </w:r>
      <w:proofErr w:type="gramEnd"/>
      <w:r w:rsidRPr="00C93102">
        <w:rPr>
          <w:rFonts w:ascii="Times New Roman" w:hAnsi="Times New Roman" w:cs="Times New Roman"/>
          <w:sz w:val="24"/>
          <w:szCs w:val="24"/>
        </w:rPr>
        <w:t xml:space="preserve"> взрослыми снятию блокады в 1944 году радовались его юные </w:t>
      </w:r>
      <w:r w:rsidRPr="00C93102">
        <w:rPr>
          <w:rFonts w:ascii="Times New Roman" w:hAnsi="Times New Roman" w:cs="Times New Roman"/>
          <w:sz w:val="24"/>
          <w:szCs w:val="24"/>
        </w:rPr>
        <w:lastRenderedPageBreak/>
        <w:t>жители, так повзрослевшие за  872 дня блокадных дня.  Но они не только пережили блокаду, но они, как и их родители,  помогли выстоять великому городу. Они  учились, сражались, трудились: 15 тысяч школьников были награждены медалью «За оборону Ленинграда</w:t>
      </w:r>
      <w:r w:rsidRPr="00C93102">
        <w:rPr>
          <w:rFonts w:ascii="Times New Roman" w:hAnsi="Times New Roman" w:cs="Times New Roman"/>
          <w:i/>
          <w:sz w:val="24"/>
          <w:szCs w:val="24"/>
        </w:rPr>
        <w:t xml:space="preserve">»./Голос </w:t>
      </w:r>
      <w:proofErr w:type="spellStart"/>
      <w:r w:rsidRPr="00C93102">
        <w:rPr>
          <w:rFonts w:ascii="Times New Roman" w:hAnsi="Times New Roman" w:cs="Times New Roman"/>
          <w:i/>
          <w:sz w:val="24"/>
          <w:szCs w:val="24"/>
        </w:rPr>
        <w:t>Левитана-о</w:t>
      </w:r>
      <w:proofErr w:type="spellEnd"/>
      <w:r w:rsidRPr="00C93102">
        <w:rPr>
          <w:rFonts w:ascii="Times New Roman" w:hAnsi="Times New Roman" w:cs="Times New Roman"/>
          <w:i/>
          <w:sz w:val="24"/>
          <w:szCs w:val="24"/>
        </w:rPr>
        <w:t xml:space="preserve"> </w:t>
      </w:r>
      <w:proofErr w:type="gramStart"/>
      <w:r w:rsidRPr="00C93102">
        <w:rPr>
          <w:rFonts w:ascii="Times New Roman" w:hAnsi="Times New Roman" w:cs="Times New Roman"/>
          <w:i/>
          <w:sz w:val="24"/>
          <w:szCs w:val="24"/>
        </w:rPr>
        <w:t>прорыве</w:t>
      </w:r>
      <w:proofErr w:type="gramEnd"/>
      <w:r w:rsidRPr="00C93102">
        <w:rPr>
          <w:rFonts w:ascii="Times New Roman" w:hAnsi="Times New Roman" w:cs="Times New Roman"/>
          <w:i/>
          <w:sz w:val="24"/>
          <w:szCs w:val="24"/>
        </w:rPr>
        <w:t xml:space="preserve"> блокады; музыкальный отрывок песни «Бессмертный Ленинград»/</w:t>
      </w:r>
    </w:p>
    <w:p w:rsidR="00C00435" w:rsidRDefault="00C00435" w:rsidP="00C00435">
      <w:pPr>
        <w:jc w:val="both"/>
        <w:rPr>
          <w:rFonts w:ascii="Times New Roman" w:hAnsi="Times New Roman" w:cs="Times New Roman"/>
          <w:sz w:val="24"/>
          <w:szCs w:val="24"/>
        </w:rPr>
      </w:pPr>
      <w:r w:rsidRPr="00C93102">
        <w:rPr>
          <w:rFonts w:ascii="Times New Roman" w:hAnsi="Times New Roman" w:cs="Times New Roman"/>
          <w:sz w:val="24"/>
          <w:szCs w:val="24"/>
        </w:rPr>
        <w:t>- Ребята, ну</w:t>
      </w:r>
      <w:r>
        <w:rPr>
          <w:rFonts w:ascii="Times New Roman" w:hAnsi="Times New Roman" w:cs="Times New Roman"/>
          <w:sz w:val="24"/>
          <w:szCs w:val="24"/>
        </w:rPr>
        <w:t xml:space="preserve">, </w:t>
      </w:r>
      <w:r w:rsidRPr="00C93102">
        <w:rPr>
          <w:rFonts w:ascii="Times New Roman" w:hAnsi="Times New Roman" w:cs="Times New Roman"/>
          <w:sz w:val="24"/>
          <w:szCs w:val="24"/>
        </w:rPr>
        <w:t xml:space="preserve"> а в заключени</w:t>
      </w:r>
      <w:proofErr w:type="gramStart"/>
      <w:r w:rsidRPr="00C93102">
        <w:rPr>
          <w:rFonts w:ascii="Times New Roman" w:hAnsi="Times New Roman" w:cs="Times New Roman"/>
          <w:sz w:val="24"/>
          <w:szCs w:val="24"/>
        </w:rPr>
        <w:t>и</w:t>
      </w:r>
      <w:proofErr w:type="gramEnd"/>
      <w:r w:rsidRPr="00C93102">
        <w:rPr>
          <w:rFonts w:ascii="Times New Roman" w:hAnsi="Times New Roman" w:cs="Times New Roman"/>
          <w:sz w:val="24"/>
          <w:szCs w:val="24"/>
        </w:rPr>
        <w:t xml:space="preserve"> занятия, прозвучит наша песня </w:t>
      </w:r>
      <w:r w:rsidRPr="00024797">
        <w:rPr>
          <w:rFonts w:ascii="Times New Roman" w:hAnsi="Times New Roman" w:cs="Times New Roman"/>
          <w:i/>
          <w:sz w:val="24"/>
          <w:szCs w:val="24"/>
        </w:rPr>
        <w:t>«Дети блокады».</w:t>
      </w:r>
    </w:p>
    <w:p w:rsidR="00C00435" w:rsidRPr="00C93102" w:rsidRDefault="00C00435" w:rsidP="00C00435">
      <w:pPr>
        <w:jc w:val="both"/>
        <w:rPr>
          <w:rFonts w:ascii="Times New Roman" w:hAnsi="Times New Roman" w:cs="Times New Roman"/>
          <w:sz w:val="24"/>
          <w:szCs w:val="24"/>
        </w:rPr>
      </w:pPr>
      <w:r>
        <w:rPr>
          <w:rFonts w:ascii="Times New Roman" w:hAnsi="Times New Roman" w:cs="Times New Roman"/>
          <w:i/>
          <w:sz w:val="24"/>
          <w:szCs w:val="24"/>
        </w:rPr>
        <w:t>/Дети исполняют песню. Подведение итогов./</w:t>
      </w:r>
    </w:p>
    <w:p w:rsidR="00C00435" w:rsidRPr="00C93102" w:rsidRDefault="00C00435" w:rsidP="00C00435">
      <w:pPr>
        <w:jc w:val="both"/>
        <w:rPr>
          <w:rFonts w:ascii="Times New Roman" w:hAnsi="Times New Roman" w:cs="Times New Roman"/>
          <w:sz w:val="24"/>
          <w:szCs w:val="24"/>
        </w:rPr>
      </w:pPr>
    </w:p>
    <w:p w:rsidR="00A33137" w:rsidRDefault="00A33137"/>
    <w:sectPr w:rsidR="00A33137" w:rsidSect="00A331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62D4A"/>
    <w:multiLevelType w:val="hybridMultilevel"/>
    <w:tmpl w:val="443C11AE"/>
    <w:lvl w:ilvl="0" w:tplc="63E01D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characterSpacingControl w:val="doNotCompress"/>
  <w:compat/>
  <w:rsids>
    <w:rsidRoot w:val="00C00435"/>
    <w:rsid w:val="00005A13"/>
    <w:rsid w:val="00007217"/>
    <w:rsid w:val="000072E6"/>
    <w:rsid w:val="0001621A"/>
    <w:rsid w:val="00022D15"/>
    <w:rsid w:val="0002319A"/>
    <w:rsid w:val="00024797"/>
    <w:rsid w:val="000300B2"/>
    <w:rsid w:val="00032917"/>
    <w:rsid w:val="00035AB7"/>
    <w:rsid w:val="000424EC"/>
    <w:rsid w:val="00042898"/>
    <w:rsid w:val="000451B3"/>
    <w:rsid w:val="0005112A"/>
    <w:rsid w:val="0005508E"/>
    <w:rsid w:val="00056345"/>
    <w:rsid w:val="00060E69"/>
    <w:rsid w:val="00061021"/>
    <w:rsid w:val="00061215"/>
    <w:rsid w:val="00062621"/>
    <w:rsid w:val="00064409"/>
    <w:rsid w:val="00067BBD"/>
    <w:rsid w:val="00070AAD"/>
    <w:rsid w:val="00071CC3"/>
    <w:rsid w:val="00073BD0"/>
    <w:rsid w:val="00076AF2"/>
    <w:rsid w:val="00085B22"/>
    <w:rsid w:val="00086C04"/>
    <w:rsid w:val="00093343"/>
    <w:rsid w:val="00096165"/>
    <w:rsid w:val="00096F85"/>
    <w:rsid w:val="000A014C"/>
    <w:rsid w:val="000A2797"/>
    <w:rsid w:val="000A53B7"/>
    <w:rsid w:val="000A6215"/>
    <w:rsid w:val="000A6BAA"/>
    <w:rsid w:val="000B07F9"/>
    <w:rsid w:val="000B249D"/>
    <w:rsid w:val="000B3345"/>
    <w:rsid w:val="000C2E67"/>
    <w:rsid w:val="000C3E99"/>
    <w:rsid w:val="000C61EF"/>
    <w:rsid w:val="000C6B96"/>
    <w:rsid w:val="000D0253"/>
    <w:rsid w:val="000D37B5"/>
    <w:rsid w:val="000D6F75"/>
    <w:rsid w:val="000E5EC7"/>
    <w:rsid w:val="000F0FE8"/>
    <w:rsid w:val="00105D21"/>
    <w:rsid w:val="0010706C"/>
    <w:rsid w:val="00110D5B"/>
    <w:rsid w:val="00111CAE"/>
    <w:rsid w:val="0011207D"/>
    <w:rsid w:val="00120BD0"/>
    <w:rsid w:val="001210CA"/>
    <w:rsid w:val="001210EF"/>
    <w:rsid w:val="001213B8"/>
    <w:rsid w:val="00121924"/>
    <w:rsid w:val="00123DC2"/>
    <w:rsid w:val="001266F2"/>
    <w:rsid w:val="00130C03"/>
    <w:rsid w:val="001317C9"/>
    <w:rsid w:val="00133B36"/>
    <w:rsid w:val="001368EB"/>
    <w:rsid w:val="001406B3"/>
    <w:rsid w:val="00141205"/>
    <w:rsid w:val="00141E27"/>
    <w:rsid w:val="0014592C"/>
    <w:rsid w:val="0015074B"/>
    <w:rsid w:val="00150AF8"/>
    <w:rsid w:val="00151706"/>
    <w:rsid w:val="00156A84"/>
    <w:rsid w:val="0015740F"/>
    <w:rsid w:val="00162681"/>
    <w:rsid w:val="001659AA"/>
    <w:rsid w:val="001728F7"/>
    <w:rsid w:val="00172FFD"/>
    <w:rsid w:val="00177E8B"/>
    <w:rsid w:val="001802A9"/>
    <w:rsid w:val="0018652A"/>
    <w:rsid w:val="0019128C"/>
    <w:rsid w:val="00193E60"/>
    <w:rsid w:val="00194240"/>
    <w:rsid w:val="00194BF6"/>
    <w:rsid w:val="001A3F30"/>
    <w:rsid w:val="001A4001"/>
    <w:rsid w:val="001A7C34"/>
    <w:rsid w:val="001B4C0D"/>
    <w:rsid w:val="001C359E"/>
    <w:rsid w:val="001C3C44"/>
    <w:rsid w:val="001C6E0B"/>
    <w:rsid w:val="001C754B"/>
    <w:rsid w:val="001C7DEC"/>
    <w:rsid w:val="001D0A76"/>
    <w:rsid w:val="001D100E"/>
    <w:rsid w:val="001D15FB"/>
    <w:rsid w:val="001D1B00"/>
    <w:rsid w:val="001D3DA0"/>
    <w:rsid w:val="001D5BE4"/>
    <w:rsid w:val="001E27DC"/>
    <w:rsid w:val="001E2940"/>
    <w:rsid w:val="001E5694"/>
    <w:rsid w:val="001E7E4E"/>
    <w:rsid w:val="001F3529"/>
    <w:rsid w:val="0020287A"/>
    <w:rsid w:val="002041D8"/>
    <w:rsid w:val="00210FA8"/>
    <w:rsid w:val="00211CEA"/>
    <w:rsid w:val="00211D8D"/>
    <w:rsid w:val="0021782C"/>
    <w:rsid w:val="00221DC3"/>
    <w:rsid w:val="00223888"/>
    <w:rsid w:val="0022508A"/>
    <w:rsid w:val="00226D98"/>
    <w:rsid w:val="00227649"/>
    <w:rsid w:val="00227FE9"/>
    <w:rsid w:val="002426B5"/>
    <w:rsid w:val="00242C81"/>
    <w:rsid w:val="00245CFF"/>
    <w:rsid w:val="00250E08"/>
    <w:rsid w:val="00256877"/>
    <w:rsid w:val="00257D70"/>
    <w:rsid w:val="00264ED4"/>
    <w:rsid w:val="0026667E"/>
    <w:rsid w:val="00271DA1"/>
    <w:rsid w:val="00273234"/>
    <w:rsid w:val="00276E0A"/>
    <w:rsid w:val="00282929"/>
    <w:rsid w:val="0028443F"/>
    <w:rsid w:val="00285A8A"/>
    <w:rsid w:val="002A182C"/>
    <w:rsid w:val="002A4157"/>
    <w:rsid w:val="002A4159"/>
    <w:rsid w:val="002A4651"/>
    <w:rsid w:val="002A60FB"/>
    <w:rsid w:val="002A64BD"/>
    <w:rsid w:val="002A7362"/>
    <w:rsid w:val="002B17B6"/>
    <w:rsid w:val="002B1B99"/>
    <w:rsid w:val="002B4D74"/>
    <w:rsid w:val="002B6E7C"/>
    <w:rsid w:val="002C1573"/>
    <w:rsid w:val="002C22A8"/>
    <w:rsid w:val="002D0977"/>
    <w:rsid w:val="002D42F7"/>
    <w:rsid w:val="002D602A"/>
    <w:rsid w:val="002D6AFE"/>
    <w:rsid w:val="002E4CE3"/>
    <w:rsid w:val="002E60A8"/>
    <w:rsid w:val="002F3F12"/>
    <w:rsid w:val="0030335B"/>
    <w:rsid w:val="00313BE4"/>
    <w:rsid w:val="003155EA"/>
    <w:rsid w:val="00316536"/>
    <w:rsid w:val="00332BA8"/>
    <w:rsid w:val="00334D97"/>
    <w:rsid w:val="00351C76"/>
    <w:rsid w:val="00354946"/>
    <w:rsid w:val="003703EA"/>
    <w:rsid w:val="00372B61"/>
    <w:rsid w:val="00374475"/>
    <w:rsid w:val="00375A0A"/>
    <w:rsid w:val="00383DEB"/>
    <w:rsid w:val="00387118"/>
    <w:rsid w:val="00387439"/>
    <w:rsid w:val="003901AC"/>
    <w:rsid w:val="00393A22"/>
    <w:rsid w:val="00394BD7"/>
    <w:rsid w:val="003A06A9"/>
    <w:rsid w:val="003A130D"/>
    <w:rsid w:val="003A3BC0"/>
    <w:rsid w:val="003A7670"/>
    <w:rsid w:val="003B05C4"/>
    <w:rsid w:val="003B06DA"/>
    <w:rsid w:val="003B1CE5"/>
    <w:rsid w:val="003B4980"/>
    <w:rsid w:val="003B557C"/>
    <w:rsid w:val="003C0283"/>
    <w:rsid w:val="003C208B"/>
    <w:rsid w:val="003C782A"/>
    <w:rsid w:val="003D1C58"/>
    <w:rsid w:val="003D745F"/>
    <w:rsid w:val="003E1BCE"/>
    <w:rsid w:val="003E4935"/>
    <w:rsid w:val="003F111C"/>
    <w:rsid w:val="003F3FA3"/>
    <w:rsid w:val="003F5EAA"/>
    <w:rsid w:val="004103F8"/>
    <w:rsid w:val="00410B81"/>
    <w:rsid w:val="004115F0"/>
    <w:rsid w:val="00414BF8"/>
    <w:rsid w:val="00415225"/>
    <w:rsid w:val="00416D2E"/>
    <w:rsid w:val="00423F27"/>
    <w:rsid w:val="00432814"/>
    <w:rsid w:val="00432D63"/>
    <w:rsid w:val="004358D9"/>
    <w:rsid w:val="00441E4A"/>
    <w:rsid w:val="00443A34"/>
    <w:rsid w:val="00444BCE"/>
    <w:rsid w:val="004451C8"/>
    <w:rsid w:val="004462D7"/>
    <w:rsid w:val="0045218E"/>
    <w:rsid w:val="00452D5D"/>
    <w:rsid w:val="00453995"/>
    <w:rsid w:val="0045545D"/>
    <w:rsid w:val="00461F2A"/>
    <w:rsid w:val="00464029"/>
    <w:rsid w:val="00464D10"/>
    <w:rsid w:val="00466554"/>
    <w:rsid w:val="004666C8"/>
    <w:rsid w:val="00467657"/>
    <w:rsid w:val="00470363"/>
    <w:rsid w:val="00471B5F"/>
    <w:rsid w:val="004731A9"/>
    <w:rsid w:val="004733F7"/>
    <w:rsid w:val="0047380F"/>
    <w:rsid w:val="00476B1D"/>
    <w:rsid w:val="00480F96"/>
    <w:rsid w:val="004905FD"/>
    <w:rsid w:val="004A113D"/>
    <w:rsid w:val="004A2C0B"/>
    <w:rsid w:val="004A5588"/>
    <w:rsid w:val="004B1C6A"/>
    <w:rsid w:val="004B275C"/>
    <w:rsid w:val="004B3A91"/>
    <w:rsid w:val="004B5509"/>
    <w:rsid w:val="004C24CB"/>
    <w:rsid w:val="004C3A49"/>
    <w:rsid w:val="004C6394"/>
    <w:rsid w:val="004D2A46"/>
    <w:rsid w:val="004D3024"/>
    <w:rsid w:val="004D3960"/>
    <w:rsid w:val="004D52DF"/>
    <w:rsid w:val="004D6CA5"/>
    <w:rsid w:val="004D780B"/>
    <w:rsid w:val="004E1350"/>
    <w:rsid w:val="004E30F1"/>
    <w:rsid w:val="004F1B6C"/>
    <w:rsid w:val="004F6A2F"/>
    <w:rsid w:val="0050031E"/>
    <w:rsid w:val="00504783"/>
    <w:rsid w:val="00505DC4"/>
    <w:rsid w:val="005062A4"/>
    <w:rsid w:val="00507673"/>
    <w:rsid w:val="005102FB"/>
    <w:rsid w:val="00516CA5"/>
    <w:rsid w:val="0052311D"/>
    <w:rsid w:val="0052407E"/>
    <w:rsid w:val="00526247"/>
    <w:rsid w:val="00527398"/>
    <w:rsid w:val="005433D3"/>
    <w:rsid w:val="00546561"/>
    <w:rsid w:val="00557FA3"/>
    <w:rsid w:val="00560FAE"/>
    <w:rsid w:val="0056396F"/>
    <w:rsid w:val="0056675C"/>
    <w:rsid w:val="00566AA8"/>
    <w:rsid w:val="00567C1F"/>
    <w:rsid w:val="00567FBD"/>
    <w:rsid w:val="00567FD3"/>
    <w:rsid w:val="00571B26"/>
    <w:rsid w:val="0057232E"/>
    <w:rsid w:val="0057550F"/>
    <w:rsid w:val="005765FC"/>
    <w:rsid w:val="00580566"/>
    <w:rsid w:val="00581C8C"/>
    <w:rsid w:val="00584D59"/>
    <w:rsid w:val="005853C9"/>
    <w:rsid w:val="005917BB"/>
    <w:rsid w:val="00594DBE"/>
    <w:rsid w:val="005970CE"/>
    <w:rsid w:val="00597D4E"/>
    <w:rsid w:val="005A11A9"/>
    <w:rsid w:val="005B22D5"/>
    <w:rsid w:val="005B5AF6"/>
    <w:rsid w:val="005B610D"/>
    <w:rsid w:val="005C162A"/>
    <w:rsid w:val="005C324E"/>
    <w:rsid w:val="005D0823"/>
    <w:rsid w:val="005D2CC5"/>
    <w:rsid w:val="005D3796"/>
    <w:rsid w:val="005D42E9"/>
    <w:rsid w:val="005D574C"/>
    <w:rsid w:val="005E2025"/>
    <w:rsid w:val="005E2FBB"/>
    <w:rsid w:val="005E4A35"/>
    <w:rsid w:val="005F153A"/>
    <w:rsid w:val="005F4104"/>
    <w:rsid w:val="005F445A"/>
    <w:rsid w:val="005F5383"/>
    <w:rsid w:val="005F7E11"/>
    <w:rsid w:val="0060272D"/>
    <w:rsid w:val="00603AA7"/>
    <w:rsid w:val="00613378"/>
    <w:rsid w:val="00617013"/>
    <w:rsid w:val="00623624"/>
    <w:rsid w:val="00624A3A"/>
    <w:rsid w:val="006334D5"/>
    <w:rsid w:val="00641AFE"/>
    <w:rsid w:val="0064783F"/>
    <w:rsid w:val="006556CC"/>
    <w:rsid w:val="006619F0"/>
    <w:rsid w:val="006630D2"/>
    <w:rsid w:val="0066458A"/>
    <w:rsid w:val="00671A01"/>
    <w:rsid w:val="00677FE3"/>
    <w:rsid w:val="00680B0E"/>
    <w:rsid w:val="0068384B"/>
    <w:rsid w:val="00684B05"/>
    <w:rsid w:val="00690B6B"/>
    <w:rsid w:val="006A0856"/>
    <w:rsid w:val="006A3686"/>
    <w:rsid w:val="006A3914"/>
    <w:rsid w:val="006A6794"/>
    <w:rsid w:val="006A6EFA"/>
    <w:rsid w:val="006A6F8C"/>
    <w:rsid w:val="006B1385"/>
    <w:rsid w:val="006B7672"/>
    <w:rsid w:val="006C249C"/>
    <w:rsid w:val="006C2E54"/>
    <w:rsid w:val="006C6DE2"/>
    <w:rsid w:val="006C7005"/>
    <w:rsid w:val="006D1C9B"/>
    <w:rsid w:val="006D294F"/>
    <w:rsid w:val="006D40DA"/>
    <w:rsid w:val="006E0BBD"/>
    <w:rsid w:val="006E2DCB"/>
    <w:rsid w:val="006E76F2"/>
    <w:rsid w:val="006F0938"/>
    <w:rsid w:val="006F4C0E"/>
    <w:rsid w:val="00705612"/>
    <w:rsid w:val="00706153"/>
    <w:rsid w:val="007072FE"/>
    <w:rsid w:val="007131DF"/>
    <w:rsid w:val="00713B49"/>
    <w:rsid w:val="00720843"/>
    <w:rsid w:val="00720A29"/>
    <w:rsid w:val="00721E0B"/>
    <w:rsid w:val="00723FFB"/>
    <w:rsid w:val="0072631F"/>
    <w:rsid w:val="00730A2D"/>
    <w:rsid w:val="00732D03"/>
    <w:rsid w:val="007353B4"/>
    <w:rsid w:val="007403B3"/>
    <w:rsid w:val="00743214"/>
    <w:rsid w:val="00745E5D"/>
    <w:rsid w:val="0074617B"/>
    <w:rsid w:val="00746AF9"/>
    <w:rsid w:val="0075099B"/>
    <w:rsid w:val="00755725"/>
    <w:rsid w:val="00755841"/>
    <w:rsid w:val="00757336"/>
    <w:rsid w:val="00770A72"/>
    <w:rsid w:val="00771D04"/>
    <w:rsid w:val="00774296"/>
    <w:rsid w:val="007758EA"/>
    <w:rsid w:val="00785898"/>
    <w:rsid w:val="00794E45"/>
    <w:rsid w:val="0079598D"/>
    <w:rsid w:val="007A5801"/>
    <w:rsid w:val="007A669A"/>
    <w:rsid w:val="007B00F0"/>
    <w:rsid w:val="007B40B5"/>
    <w:rsid w:val="007B7DAE"/>
    <w:rsid w:val="007B7E8F"/>
    <w:rsid w:val="007C0999"/>
    <w:rsid w:val="007C1F7A"/>
    <w:rsid w:val="007C40E2"/>
    <w:rsid w:val="007D259C"/>
    <w:rsid w:val="007D2BFE"/>
    <w:rsid w:val="007D40E1"/>
    <w:rsid w:val="007D54AE"/>
    <w:rsid w:val="007D64E7"/>
    <w:rsid w:val="007E0EAA"/>
    <w:rsid w:val="007F7A62"/>
    <w:rsid w:val="008051FA"/>
    <w:rsid w:val="00806360"/>
    <w:rsid w:val="00806E76"/>
    <w:rsid w:val="0080740E"/>
    <w:rsid w:val="00812672"/>
    <w:rsid w:val="00814631"/>
    <w:rsid w:val="00824A3E"/>
    <w:rsid w:val="00825B4E"/>
    <w:rsid w:val="00830F70"/>
    <w:rsid w:val="008315CA"/>
    <w:rsid w:val="008329AA"/>
    <w:rsid w:val="008449CB"/>
    <w:rsid w:val="008473B2"/>
    <w:rsid w:val="00856B40"/>
    <w:rsid w:val="0085747C"/>
    <w:rsid w:val="008674A7"/>
    <w:rsid w:val="008727C2"/>
    <w:rsid w:val="00873A1E"/>
    <w:rsid w:val="0087509A"/>
    <w:rsid w:val="00884D06"/>
    <w:rsid w:val="00884E5F"/>
    <w:rsid w:val="00886215"/>
    <w:rsid w:val="00887298"/>
    <w:rsid w:val="00887CB9"/>
    <w:rsid w:val="008956CC"/>
    <w:rsid w:val="008975CC"/>
    <w:rsid w:val="008A6EF3"/>
    <w:rsid w:val="008A7E46"/>
    <w:rsid w:val="008B2AAF"/>
    <w:rsid w:val="008B5654"/>
    <w:rsid w:val="008B5EA1"/>
    <w:rsid w:val="008C2ACF"/>
    <w:rsid w:val="008C515D"/>
    <w:rsid w:val="008C597B"/>
    <w:rsid w:val="008C7AC7"/>
    <w:rsid w:val="008D19D6"/>
    <w:rsid w:val="008D2A1B"/>
    <w:rsid w:val="008D3F8D"/>
    <w:rsid w:val="008D4F86"/>
    <w:rsid w:val="008D52CB"/>
    <w:rsid w:val="008D5599"/>
    <w:rsid w:val="008D6044"/>
    <w:rsid w:val="008E1EE8"/>
    <w:rsid w:val="008E2149"/>
    <w:rsid w:val="008E4B5C"/>
    <w:rsid w:val="008F18CF"/>
    <w:rsid w:val="008F25C7"/>
    <w:rsid w:val="008F6FE3"/>
    <w:rsid w:val="009001E9"/>
    <w:rsid w:val="0090493C"/>
    <w:rsid w:val="009116DF"/>
    <w:rsid w:val="009142AD"/>
    <w:rsid w:val="00914F3E"/>
    <w:rsid w:val="009150F7"/>
    <w:rsid w:val="0091612A"/>
    <w:rsid w:val="00920B17"/>
    <w:rsid w:val="00920EC9"/>
    <w:rsid w:val="00921061"/>
    <w:rsid w:val="00934980"/>
    <w:rsid w:val="00935A49"/>
    <w:rsid w:val="00935AFF"/>
    <w:rsid w:val="009404C9"/>
    <w:rsid w:val="009471FD"/>
    <w:rsid w:val="00952608"/>
    <w:rsid w:val="00952962"/>
    <w:rsid w:val="00953749"/>
    <w:rsid w:val="00975548"/>
    <w:rsid w:val="00977A47"/>
    <w:rsid w:val="009805EF"/>
    <w:rsid w:val="00983C4F"/>
    <w:rsid w:val="00985DD2"/>
    <w:rsid w:val="00993BD6"/>
    <w:rsid w:val="009A0D5B"/>
    <w:rsid w:val="009A1DB7"/>
    <w:rsid w:val="009A2802"/>
    <w:rsid w:val="009A3559"/>
    <w:rsid w:val="009A59BC"/>
    <w:rsid w:val="009A7889"/>
    <w:rsid w:val="009B107F"/>
    <w:rsid w:val="009B2D88"/>
    <w:rsid w:val="009B66CF"/>
    <w:rsid w:val="009C2CA9"/>
    <w:rsid w:val="009C3139"/>
    <w:rsid w:val="009C43EE"/>
    <w:rsid w:val="009C4C7A"/>
    <w:rsid w:val="009D0C91"/>
    <w:rsid w:val="009D402B"/>
    <w:rsid w:val="009D620C"/>
    <w:rsid w:val="009E31A5"/>
    <w:rsid w:val="009F3A3F"/>
    <w:rsid w:val="009F5085"/>
    <w:rsid w:val="009F54C0"/>
    <w:rsid w:val="00A02E21"/>
    <w:rsid w:val="00A1197B"/>
    <w:rsid w:val="00A16CE6"/>
    <w:rsid w:val="00A177BD"/>
    <w:rsid w:val="00A20CB7"/>
    <w:rsid w:val="00A2456A"/>
    <w:rsid w:val="00A25D14"/>
    <w:rsid w:val="00A26039"/>
    <w:rsid w:val="00A271B6"/>
    <w:rsid w:val="00A3000A"/>
    <w:rsid w:val="00A33137"/>
    <w:rsid w:val="00A358CA"/>
    <w:rsid w:val="00A37245"/>
    <w:rsid w:val="00A43A90"/>
    <w:rsid w:val="00A43AE9"/>
    <w:rsid w:val="00A455D1"/>
    <w:rsid w:val="00A46540"/>
    <w:rsid w:val="00A511ED"/>
    <w:rsid w:val="00A5205B"/>
    <w:rsid w:val="00A52932"/>
    <w:rsid w:val="00A53791"/>
    <w:rsid w:val="00A54753"/>
    <w:rsid w:val="00A554E1"/>
    <w:rsid w:val="00A6218F"/>
    <w:rsid w:val="00A70D47"/>
    <w:rsid w:val="00A75DCF"/>
    <w:rsid w:val="00A76921"/>
    <w:rsid w:val="00A77E30"/>
    <w:rsid w:val="00A80B93"/>
    <w:rsid w:val="00A83177"/>
    <w:rsid w:val="00A872C7"/>
    <w:rsid w:val="00A87F89"/>
    <w:rsid w:val="00A920CE"/>
    <w:rsid w:val="00A93E88"/>
    <w:rsid w:val="00A95BBE"/>
    <w:rsid w:val="00AA5595"/>
    <w:rsid w:val="00AB176C"/>
    <w:rsid w:val="00AB463B"/>
    <w:rsid w:val="00AB4701"/>
    <w:rsid w:val="00AB4E91"/>
    <w:rsid w:val="00AC1117"/>
    <w:rsid w:val="00AC23E6"/>
    <w:rsid w:val="00AC64A2"/>
    <w:rsid w:val="00AD122D"/>
    <w:rsid w:val="00AD1540"/>
    <w:rsid w:val="00AE126F"/>
    <w:rsid w:val="00AE141F"/>
    <w:rsid w:val="00AE213B"/>
    <w:rsid w:val="00AE24CB"/>
    <w:rsid w:val="00AE4EF5"/>
    <w:rsid w:val="00AF0B17"/>
    <w:rsid w:val="00AF26B4"/>
    <w:rsid w:val="00AF4EE8"/>
    <w:rsid w:val="00B01F49"/>
    <w:rsid w:val="00B01F5E"/>
    <w:rsid w:val="00B02023"/>
    <w:rsid w:val="00B047DB"/>
    <w:rsid w:val="00B1198E"/>
    <w:rsid w:val="00B11995"/>
    <w:rsid w:val="00B136ED"/>
    <w:rsid w:val="00B1415B"/>
    <w:rsid w:val="00B22670"/>
    <w:rsid w:val="00B2378E"/>
    <w:rsid w:val="00B23EFB"/>
    <w:rsid w:val="00B25503"/>
    <w:rsid w:val="00B27B52"/>
    <w:rsid w:val="00B27E74"/>
    <w:rsid w:val="00B30009"/>
    <w:rsid w:val="00B30E68"/>
    <w:rsid w:val="00B3108A"/>
    <w:rsid w:val="00B31166"/>
    <w:rsid w:val="00B325E5"/>
    <w:rsid w:val="00B33B46"/>
    <w:rsid w:val="00B37ADD"/>
    <w:rsid w:val="00B41A52"/>
    <w:rsid w:val="00B53049"/>
    <w:rsid w:val="00B54E89"/>
    <w:rsid w:val="00B57D8A"/>
    <w:rsid w:val="00B62145"/>
    <w:rsid w:val="00B65E22"/>
    <w:rsid w:val="00B674D4"/>
    <w:rsid w:val="00B71907"/>
    <w:rsid w:val="00B82F24"/>
    <w:rsid w:val="00B860D2"/>
    <w:rsid w:val="00B90786"/>
    <w:rsid w:val="00B90F47"/>
    <w:rsid w:val="00B96ACE"/>
    <w:rsid w:val="00B96D9A"/>
    <w:rsid w:val="00B97EA5"/>
    <w:rsid w:val="00BA0AAF"/>
    <w:rsid w:val="00BA4F0F"/>
    <w:rsid w:val="00BA5760"/>
    <w:rsid w:val="00BA61EA"/>
    <w:rsid w:val="00BA6688"/>
    <w:rsid w:val="00BA79F6"/>
    <w:rsid w:val="00BA7BE9"/>
    <w:rsid w:val="00BB04BA"/>
    <w:rsid w:val="00BB14CE"/>
    <w:rsid w:val="00BB1868"/>
    <w:rsid w:val="00BB230F"/>
    <w:rsid w:val="00BB2577"/>
    <w:rsid w:val="00BC2305"/>
    <w:rsid w:val="00BC4CC8"/>
    <w:rsid w:val="00BD46E5"/>
    <w:rsid w:val="00BE37D5"/>
    <w:rsid w:val="00BE62A9"/>
    <w:rsid w:val="00BE6E1A"/>
    <w:rsid w:val="00BF047A"/>
    <w:rsid w:val="00BF1435"/>
    <w:rsid w:val="00BF267B"/>
    <w:rsid w:val="00BF334B"/>
    <w:rsid w:val="00BF4710"/>
    <w:rsid w:val="00BF5386"/>
    <w:rsid w:val="00C00435"/>
    <w:rsid w:val="00C03BCF"/>
    <w:rsid w:val="00C059EF"/>
    <w:rsid w:val="00C10605"/>
    <w:rsid w:val="00C10CB0"/>
    <w:rsid w:val="00C13BE6"/>
    <w:rsid w:val="00C15746"/>
    <w:rsid w:val="00C17256"/>
    <w:rsid w:val="00C21E8A"/>
    <w:rsid w:val="00C25DA2"/>
    <w:rsid w:val="00C25F2A"/>
    <w:rsid w:val="00C315A4"/>
    <w:rsid w:val="00C41FEA"/>
    <w:rsid w:val="00C437AD"/>
    <w:rsid w:val="00C459CE"/>
    <w:rsid w:val="00C57B16"/>
    <w:rsid w:val="00C60C98"/>
    <w:rsid w:val="00C6167B"/>
    <w:rsid w:val="00C6268F"/>
    <w:rsid w:val="00C64315"/>
    <w:rsid w:val="00C655EF"/>
    <w:rsid w:val="00C80393"/>
    <w:rsid w:val="00C80C9C"/>
    <w:rsid w:val="00C84E07"/>
    <w:rsid w:val="00C868EB"/>
    <w:rsid w:val="00C86C4C"/>
    <w:rsid w:val="00C92401"/>
    <w:rsid w:val="00C927C0"/>
    <w:rsid w:val="00C93345"/>
    <w:rsid w:val="00C95F5D"/>
    <w:rsid w:val="00C97E09"/>
    <w:rsid w:val="00CB0F6F"/>
    <w:rsid w:val="00CB61EB"/>
    <w:rsid w:val="00CB6BCF"/>
    <w:rsid w:val="00CB7566"/>
    <w:rsid w:val="00CC1ED5"/>
    <w:rsid w:val="00CC50B9"/>
    <w:rsid w:val="00CD0410"/>
    <w:rsid w:val="00CD3508"/>
    <w:rsid w:val="00CD6FF1"/>
    <w:rsid w:val="00CE3732"/>
    <w:rsid w:val="00CE520F"/>
    <w:rsid w:val="00CE73F7"/>
    <w:rsid w:val="00CF7826"/>
    <w:rsid w:val="00D008E9"/>
    <w:rsid w:val="00D05BA7"/>
    <w:rsid w:val="00D11257"/>
    <w:rsid w:val="00D123F2"/>
    <w:rsid w:val="00D13BBF"/>
    <w:rsid w:val="00D1656F"/>
    <w:rsid w:val="00D20209"/>
    <w:rsid w:val="00D20E29"/>
    <w:rsid w:val="00D25340"/>
    <w:rsid w:val="00D30C83"/>
    <w:rsid w:val="00D33998"/>
    <w:rsid w:val="00D37264"/>
    <w:rsid w:val="00D410DC"/>
    <w:rsid w:val="00D42064"/>
    <w:rsid w:val="00D43A3D"/>
    <w:rsid w:val="00D44951"/>
    <w:rsid w:val="00D45977"/>
    <w:rsid w:val="00D46786"/>
    <w:rsid w:val="00D470DD"/>
    <w:rsid w:val="00D53E87"/>
    <w:rsid w:val="00D54F22"/>
    <w:rsid w:val="00D61EC9"/>
    <w:rsid w:val="00D63C40"/>
    <w:rsid w:val="00D65AF6"/>
    <w:rsid w:val="00D72696"/>
    <w:rsid w:val="00D76245"/>
    <w:rsid w:val="00D84885"/>
    <w:rsid w:val="00D90161"/>
    <w:rsid w:val="00D91F5A"/>
    <w:rsid w:val="00D92BEC"/>
    <w:rsid w:val="00D93FD8"/>
    <w:rsid w:val="00DA3DD5"/>
    <w:rsid w:val="00DB784E"/>
    <w:rsid w:val="00DC0496"/>
    <w:rsid w:val="00DC2CD6"/>
    <w:rsid w:val="00DC75B1"/>
    <w:rsid w:val="00DD2401"/>
    <w:rsid w:val="00DD46B7"/>
    <w:rsid w:val="00DD493D"/>
    <w:rsid w:val="00DD6A1B"/>
    <w:rsid w:val="00DE1182"/>
    <w:rsid w:val="00DE3B53"/>
    <w:rsid w:val="00DE75CA"/>
    <w:rsid w:val="00DF432D"/>
    <w:rsid w:val="00E1385A"/>
    <w:rsid w:val="00E14150"/>
    <w:rsid w:val="00E201D8"/>
    <w:rsid w:val="00E248D5"/>
    <w:rsid w:val="00E260DE"/>
    <w:rsid w:val="00E31895"/>
    <w:rsid w:val="00E35BA6"/>
    <w:rsid w:val="00E40135"/>
    <w:rsid w:val="00E40173"/>
    <w:rsid w:val="00E455CB"/>
    <w:rsid w:val="00E46C70"/>
    <w:rsid w:val="00E529C7"/>
    <w:rsid w:val="00E6289F"/>
    <w:rsid w:val="00E64424"/>
    <w:rsid w:val="00E64FE7"/>
    <w:rsid w:val="00E6661C"/>
    <w:rsid w:val="00E72BE0"/>
    <w:rsid w:val="00E74AD4"/>
    <w:rsid w:val="00E7523A"/>
    <w:rsid w:val="00E75A46"/>
    <w:rsid w:val="00E77E20"/>
    <w:rsid w:val="00E853E8"/>
    <w:rsid w:val="00E92F17"/>
    <w:rsid w:val="00E950D7"/>
    <w:rsid w:val="00E951EA"/>
    <w:rsid w:val="00E96B2C"/>
    <w:rsid w:val="00EA3ECC"/>
    <w:rsid w:val="00EA56E8"/>
    <w:rsid w:val="00EC01CB"/>
    <w:rsid w:val="00EC20BD"/>
    <w:rsid w:val="00EC30C4"/>
    <w:rsid w:val="00EC4DD2"/>
    <w:rsid w:val="00ED3DB9"/>
    <w:rsid w:val="00ED5E13"/>
    <w:rsid w:val="00EE2EF6"/>
    <w:rsid w:val="00EF0C85"/>
    <w:rsid w:val="00EF3636"/>
    <w:rsid w:val="00EF3908"/>
    <w:rsid w:val="00EF4B6F"/>
    <w:rsid w:val="00EF6BD7"/>
    <w:rsid w:val="00F063EA"/>
    <w:rsid w:val="00F10C02"/>
    <w:rsid w:val="00F10F10"/>
    <w:rsid w:val="00F125B1"/>
    <w:rsid w:val="00F13847"/>
    <w:rsid w:val="00F168E7"/>
    <w:rsid w:val="00F1789D"/>
    <w:rsid w:val="00F17CE1"/>
    <w:rsid w:val="00F3380B"/>
    <w:rsid w:val="00F34F5E"/>
    <w:rsid w:val="00F35E79"/>
    <w:rsid w:val="00F50B04"/>
    <w:rsid w:val="00F50D42"/>
    <w:rsid w:val="00F534BE"/>
    <w:rsid w:val="00F54FAA"/>
    <w:rsid w:val="00F60DEA"/>
    <w:rsid w:val="00F676C0"/>
    <w:rsid w:val="00F702D4"/>
    <w:rsid w:val="00F70911"/>
    <w:rsid w:val="00F710CC"/>
    <w:rsid w:val="00F715E9"/>
    <w:rsid w:val="00F72F80"/>
    <w:rsid w:val="00F75CE7"/>
    <w:rsid w:val="00F76AFF"/>
    <w:rsid w:val="00F80152"/>
    <w:rsid w:val="00F90D96"/>
    <w:rsid w:val="00F96DD9"/>
    <w:rsid w:val="00F97D42"/>
    <w:rsid w:val="00FA04D4"/>
    <w:rsid w:val="00FA11E7"/>
    <w:rsid w:val="00FA133E"/>
    <w:rsid w:val="00FA50FF"/>
    <w:rsid w:val="00FA56B7"/>
    <w:rsid w:val="00FA6ACC"/>
    <w:rsid w:val="00FB0515"/>
    <w:rsid w:val="00FB3AFE"/>
    <w:rsid w:val="00FB4EB6"/>
    <w:rsid w:val="00FB5DB1"/>
    <w:rsid w:val="00FC5DB7"/>
    <w:rsid w:val="00FC79DF"/>
    <w:rsid w:val="00FD4B53"/>
    <w:rsid w:val="00FD4DE5"/>
    <w:rsid w:val="00FD707D"/>
    <w:rsid w:val="00FE3AC2"/>
    <w:rsid w:val="00FE3ED5"/>
    <w:rsid w:val="00FE49D3"/>
    <w:rsid w:val="00FE5313"/>
    <w:rsid w:val="00FF06A8"/>
    <w:rsid w:val="00FF2490"/>
    <w:rsid w:val="00FF4A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4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043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Альфия Сидорова</cp:lastModifiedBy>
  <cp:revision>2</cp:revision>
  <dcterms:created xsi:type="dcterms:W3CDTF">2021-05-07T18:08:00Z</dcterms:created>
  <dcterms:modified xsi:type="dcterms:W3CDTF">2025-05-05T20:39:00Z</dcterms:modified>
</cp:coreProperties>
</file>