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D78" w:rsidRPr="00030875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</w:pPr>
      <w:r w:rsidRPr="0003087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Сценарий мероприятия «День ежа» в 1 младшей группе.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Цель: </w:t>
      </w: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формирование </w:t>
      </w:r>
      <w:r w:rsidRPr="0003087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элементарных </w:t>
      </w: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п</w:t>
      </w:r>
      <w:r w:rsidRPr="0003087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редставлений детей о ежах</w:t>
      </w: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(внешний вид,</w:t>
      </w:r>
      <w:r w:rsidRPr="0003087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образ жизни, питание, повадки).</w:t>
      </w: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Образовательные: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1. </w:t>
      </w:r>
      <w:r w:rsidR="0050319D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Рассказать детям</w:t>
      </w: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о жизни ежей.</w:t>
      </w:r>
    </w:p>
    <w:p w:rsidR="00284D78" w:rsidRDefault="00284D78" w:rsidP="00284D78">
      <w:pPr>
        <w:shd w:val="clear" w:color="auto" w:fill="FFFFFF"/>
        <w:spacing w:after="0" w:line="240" w:lineRule="auto"/>
        <w:ind w:left="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8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284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0308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Изготавливать ежа, дополняя пластилиновую фигурку «иголками» (разрезанными трубочками для коктейля).</w:t>
      </w:r>
    </w:p>
    <w:p w:rsidR="0050319D" w:rsidRPr="00284D78" w:rsidRDefault="0050319D" w:rsidP="00284D78">
      <w:pPr>
        <w:shd w:val="clear" w:color="auto" w:fill="FFFFFF"/>
        <w:spacing w:after="0" w:line="240" w:lineRule="auto"/>
        <w:ind w:left="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Разучить новую подвижную игру «</w:t>
      </w:r>
      <w:r w:rsidR="000D5F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ежика в лесу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Развивающие:</w:t>
      </w:r>
    </w:p>
    <w:p w:rsidR="00284D78" w:rsidRPr="00284D78" w:rsidRDefault="00284D78" w:rsidP="00284D7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Развивать у детей познавательный интерес к миру животных, эмоциональную отзывчивость.</w:t>
      </w:r>
    </w:p>
    <w:p w:rsidR="00284D78" w:rsidRPr="00284D78" w:rsidRDefault="00284D78" w:rsidP="00284D7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Pr="000308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 мышление, логику, речь малышей (отвечая на вопросы, продолжая предложение).</w:t>
      </w:r>
    </w:p>
    <w:p w:rsidR="00284D78" w:rsidRPr="00030875" w:rsidRDefault="00284D78" w:rsidP="00284D7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Развивать</w:t>
      </w:r>
      <w:r w:rsidRPr="0003087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творческие способности, воображение</w:t>
      </w: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284D78" w:rsidRPr="00030875" w:rsidRDefault="00284D78" w:rsidP="00284D7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87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Развивать двигательную активность и ловкость в подвижной игре.</w:t>
      </w:r>
    </w:p>
    <w:p w:rsidR="00284D78" w:rsidRPr="00284D78" w:rsidRDefault="00284D78" w:rsidP="00284D7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87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Развивать мелкую моторику рук и тактильные ощущения.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Воспитательные:</w:t>
      </w:r>
    </w:p>
    <w:p w:rsidR="00284D78" w:rsidRPr="00284D78" w:rsidRDefault="00284D78" w:rsidP="00284D7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Воспитывать интерес и бережное отношение к представителям диких животных.</w:t>
      </w:r>
    </w:p>
    <w:p w:rsidR="00284D78" w:rsidRPr="00030875" w:rsidRDefault="00284D78" w:rsidP="00284D7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Воспитывать интерес к лепке.</w:t>
      </w:r>
    </w:p>
    <w:p w:rsidR="00284D78" w:rsidRPr="00284D78" w:rsidRDefault="00284D78" w:rsidP="00284D7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87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Воспитывать аккуратность в процессе лепки.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Планируемый результат: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87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- У детей появились элементарные</w:t>
      </w: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знания о жизни ежей.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Предварительная работа: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1. Рассматривание иллюстраций с изображениями ежей.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2. Отгадывание загадок о лесных животных.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Оборудование и материалы: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1. Игрушки – ежи из разного материала</w:t>
      </w:r>
    </w:p>
    <w:p w:rsidR="00284D78" w:rsidRPr="00030875" w:rsidRDefault="00030875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03087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2. Изготовленные мной дидактические игры на тему «еж».</w:t>
      </w:r>
    </w:p>
    <w:p w:rsidR="00030875" w:rsidRPr="00284D78" w:rsidRDefault="00030875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03087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3. Мячи су-</w:t>
      </w:r>
      <w:proofErr w:type="spellStart"/>
      <w:r w:rsidRPr="0003087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джок</w:t>
      </w:r>
      <w:proofErr w:type="spellEnd"/>
      <w:r w:rsidRPr="0003087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284D78" w:rsidRDefault="00030875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03087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4</w:t>
      </w:r>
      <w:r w:rsidR="00284D78"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 Пластилин</w:t>
      </w:r>
      <w:r w:rsidRPr="0003087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овые фигурки ежа, доска для лепки, салфетки, нарезанные трубочки для коктейля.</w:t>
      </w:r>
    </w:p>
    <w:p w:rsidR="00030875" w:rsidRPr="00284D78" w:rsidRDefault="00030875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5. Презентация о ежах.</w:t>
      </w:r>
    </w:p>
    <w:p w:rsidR="00284D78" w:rsidRPr="00284D78" w:rsidRDefault="00030875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87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Ход мероприятия</w:t>
      </w:r>
      <w:r w:rsidR="00284D78" w:rsidRPr="00284D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:</w:t>
      </w:r>
    </w:p>
    <w:p w:rsidR="00284D78" w:rsidRPr="00284D78" w:rsidRDefault="00284D78" w:rsidP="00284D7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Организационный момент.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Воспитатель:</w:t>
      </w: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Ребята, отгадайте загадку.</w:t>
      </w:r>
    </w:p>
    <w:p w:rsidR="00A26125" w:rsidRDefault="00A26125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На спине иголки</w:t>
      </w:r>
    </w:p>
    <w:p w:rsidR="00A26125" w:rsidRDefault="00A26125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Длинные и колкие,</w:t>
      </w:r>
    </w:p>
    <w:p w:rsidR="00A26125" w:rsidRDefault="00A26125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А свернется он в клубок,</w:t>
      </w:r>
    </w:p>
    <w:p w:rsidR="00A26125" w:rsidRDefault="00A26125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Не видно ни головы, ни ног! 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lastRenderedPageBreak/>
        <w:t>Дети: (</w:t>
      </w: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Ёжик)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Воспитатель:</w:t>
      </w:r>
      <w:r w:rsidRPr="00284D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Правильно, ежик!</w:t>
      </w:r>
      <w:r w:rsidR="00A2612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(Показываю иллюстрации ежей).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2. Основная часть:</w:t>
      </w:r>
    </w:p>
    <w:p w:rsidR="00284D78" w:rsidRPr="00284D78" w:rsidRDefault="00A26125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 xml:space="preserve">Показываю игрушку </w:t>
      </w:r>
      <w:r w:rsidR="00284D78" w:rsidRPr="00284D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Ёжик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а</w:t>
      </w:r>
      <w:r w:rsidR="00284D78" w:rsidRPr="00284D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: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— Здравствуйте, ребята!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Дети:</w:t>
      </w:r>
    </w:p>
    <w:p w:rsid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— Здравствуй, ежик!</w:t>
      </w:r>
    </w:p>
    <w:p w:rsidR="00A26125" w:rsidRPr="00284D78" w:rsidRDefault="00A26125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A26125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Предлагаю детям каждому аккуратно потрогать и погладить ежа. 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Еж</w:t>
      </w:r>
      <w:r w:rsidR="00A2612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Pr="00284D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(воспитатель с игрушкой):</w:t>
      </w:r>
    </w:p>
    <w:p w:rsid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— Я пришел к вам в гости из леса, посмотреть</w:t>
      </w:r>
      <w:r w:rsidR="006910B6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, как вы тут живете, чем занимаетесь</w:t>
      </w: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в садике.</w:t>
      </w:r>
    </w:p>
    <w:p w:rsidR="000A7388" w:rsidRPr="00284D78" w:rsidRDefault="000A738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981575" cy="2641529"/>
            <wp:effectExtent l="0" t="0" r="0" b="6985"/>
            <wp:docPr id="5" name="Рисунок 5" descr="C:\Users\Asus_M\AppData\Local\Microsoft\Windows\INetCache\Content.Word\IMG20260202092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sus_M\AppData\Local\Microsoft\Windows\INetCache\Content.Word\IMG2026020209224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217" cy="2643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64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Воспитатель:</w:t>
      </w: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Ребята, давайте расскажем ежику, что мы делаем в садике.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Дети: (ответы детей)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— игра</w:t>
      </w:r>
      <w:r w:rsidR="006910B6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ем, гуляем, рисуем.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Воспитатель: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- А ещё мы знаем весёлую зарядку про Ёжика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Координация речи с движением: «Ёжик»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Ходил ежик по полянке (Ходьба на месте)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Он искал грибы – </w:t>
      </w:r>
      <w:proofErr w:type="spellStart"/>
      <w:r w:rsidRPr="00284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опятки</w:t>
      </w:r>
      <w:proofErr w:type="spellEnd"/>
      <w:r w:rsidRPr="00284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(Посмотреть вправо и влево)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Глазки щурил и моргал, (Сильно прищуриться)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грибов не увидал. (широко открыть глаза, развести руки в стороны)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Вверх смотрел он, (посмотреть вверх)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Вниз глядел, (посмотреть вниз)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 тихонечко пыхтел. (Произнести «пых», «пых», «пых».)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Смотрел влево, (Посмотреть влево)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Смотрел вправо, (Посмотреть вправо)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Вдруг увидел гриб на славу! (Широко открыть глаза.)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Оглянулся он еще (Движения по тексту)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Через левое плечо,</w:t>
      </w:r>
      <w:r w:rsidR="00CE38BB" w:rsidRPr="00CE38BB">
        <w:rPr>
          <w:noProof/>
          <w:lang w:eastAsia="ru-RU"/>
        </w:rPr>
        <w:t xml:space="preserve"> 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Через правое еще.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Еж затопал по тропинке</w:t>
      </w:r>
    </w:p>
    <w:p w:rsidR="006910B6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84D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грибок унес на спинке. (Ходьба на месте, топающим шагом.)</w:t>
      </w:r>
    </w:p>
    <w:p w:rsidR="006910B6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proofErr w:type="gramStart"/>
      <w:r w:rsidRPr="00284D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lastRenderedPageBreak/>
        <w:t>Ёж:</w:t>
      </w:r>
      <w:r w:rsidR="000D5FB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-</w:t>
      </w:r>
      <w:proofErr w:type="gramEnd"/>
      <w:r w:rsidR="000D5FB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Какая хорошая у вас зарядка</w:t>
      </w: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! </w:t>
      </w:r>
      <w:r w:rsidR="006910B6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Я принес вам в корзинке мячики, они необычные, колючие, как я. Хотите</w:t>
      </w:r>
      <w:r w:rsidR="000D5FB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6910B6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вместе с ними поиграем?</w:t>
      </w:r>
    </w:p>
    <w:p w:rsidR="006910B6" w:rsidRDefault="006910B6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6910B6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Воспит</w:t>
      </w:r>
      <w:r w:rsidR="008F0689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атель-ежик вносит корзинку с мя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ч</w:t>
      </w:r>
      <w:r w:rsidRPr="006910B6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ами су-</w:t>
      </w:r>
      <w:proofErr w:type="spellStart"/>
      <w:r w:rsidRPr="006910B6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джок</w:t>
      </w:r>
      <w:proofErr w:type="spellEnd"/>
    </w:p>
    <w:p w:rsidR="006910B6" w:rsidRDefault="006910B6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Зарядка с мячами:</w:t>
      </w:r>
    </w:p>
    <w:p w:rsidR="006910B6" w:rsidRDefault="006910B6" w:rsidP="006910B6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Ощупываем мячик ладошками.</w:t>
      </w:r>
    </w:p>
    <w:p w:rsidR="006910B6" w:rsidRDefault="006910B6" w:rsidP="006910B6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Кладем на одну ладошку, второй прикрываем и катаем, словно шарик из пластилина.</w:t>
      </w:r>
    </w:p>
    <w:p w:rsidR="006910B6" w:rsidRDefault="006910B6" w:rsidP="006910B6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Мячик держим у груди, поднимаем вверх и проговариваем, вперед и вниз (проговариваем).</w:t>
      </w:r>
    </w:p>
    <w:p w:rsidR="006910B6" w:rsidRDefault="00DA3664" w:rsidP="006910B6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Ставим мячик на пол, накрываем своей стопой (без обуви) и катаем стопой по полу.</w:t>
      </w:r>
    </w:p>
    <w:p w:rsidR="00DA3664" w:rsidRDefault="00DA3664" w:rsidP="006910B6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Сидя на полу с вытянутыми ножками катаем мячик от себя до пальчиков ног и обратно.</w:t>
      </w:r>
    </w:p>
    <w:p w:rsidR="000D5FBC" w:rsidRDefault="000D5FBC" w:rsidP="006910B6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Прячем мячик за спиной и «находим», показываем ежику.</w:t>
      </w:r>
    </w:p>
    <w:p w:rsidR="00CE38BB" w:rsidRPr="00CE38BB" w:rsidRDefault="00CE38BB" w:rsidP="00CE38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noProof/>
          <w:lang w:eastAsia="ru-RU"/>
        </w:rPr>
        <w:t xml:space="preserve">     </w:t>
      </w:r>
      <w:r>
        <w:rPr>
          <w:noProof/>
          <w:lang w:eastAsia="ru-RU"/>
        </w:rPr>
        <w:drawing>
          <wp:inline distT="0" distB="0" distL="0" distR="0">
            <wp:extent cx="2282966" cy="1712595"/>
            <wp:effectExtent l="0" t="0" r="3175" b="1905"/>
            <wp:docPr id="7" name="Рисунок 7" descr="C:\Users\Asus_M\AppData\Local\Microsoft\Windows\INetCache\Content.Word\IMG20260202092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sus_M\AppData\Local\Microsoft\Windows\INetCache\Content.Word\IMG202602020927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3722" cy="1713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</w:t>
      </w:r>
      <w:r>
        <w:rPr>
          <w:noProof/>
          <w:lang w:eastAsia="ru-RU"/>
        </w:rPr>
        <w:drawing>
          <wp:inline distT="0" distB="0" distL="0" distR="0" wp14:anchorId="4FDA8C25" wp14:editId="0E3F49D3">
            <wp:extent cx="2195830" cy="2927141"/>
            <wp:effectExtent l="0" t="0" r="0" b="6985"/>
            <wp:docPr id="6" name="Рисунок 6" descr="C:\Users\Asus_M\AppData\Local\Microsoft\Windows\INetCache\Content.Word\IMG20260202092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sus_M\AppData\Local\Microsoft\Windows\INetCache\Content.Word\IMG202602020927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357" cy="2929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D78" w:rsidRPr="00284D78" w:rsidRDefault="006910B6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0D5FBC" w:rsidRPr="000D5FBC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Ежик:</w:t>
      </w:r>
      <w:r w:rsidR="000D5FB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Молодцы, садитесь, немного отдохните. </w:t>
      </w:r>
      <w:r w:rsidR="00284D78"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Хотите посмотреть</w:t>
      </w:r>
      <w:r w:rsidR="00A2612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, как мы, ежики, живем в лесу</w:t>
      </w:r>
      <w:r w:rsidR="00284D78"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?</w:t>
      </w:r>
    </w:p>
    <w:p w:rsidR="00284D78" w:rsidRPr="00284D78" w:rsidRDefault="00A26125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125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Дети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: Да</w:t>
      </w:r>
      <w:r w:rsidR="00284D78"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! (Просмотр презентации «Жизнь ежа»)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Воспитатель: </w:t>
      </w: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Мы сегодня много интересного узнали о жизни ежей!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1. Ребята, это дикое животное или домашнее?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2. Где живут ежи? (в лесу, в норке)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3. Что зимой делают ежи? (спят)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4. Назовите семью ежей (ёж, ежиха, ежата)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5. Чем ежиха кормит своих ежат? (молоком)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6. Чем питаются ежи? (жуками, червяками, грибами, ягодами, мышами, змеями и т. д)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7. Чем покрыто тело ежа? (иголками)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8 . Поэтому ёжик какой? (колючий)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9. Для чего ежику, нужны иголки? (защищаться от врагов)</w:t>
      </w:r>
    </w:p>
    <w:p w:rsidR="00284D78" w:rsidRPr="00284D78" w:rsidRDefault="00284D78" w:rsidP="00284D78">
      <w:pPr>
        <w:shd w:val="clear" w:color="auto" w:fill="FFFFFF"/>
        <w:spacing w:after="0" w:line="240" w:lineRule="auto"/>
        <w:ind w:left="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Какая мордочка у ежа? (вытянутая)</w:t>
      </w:r>
    </w:p>
    <w:p w:rsidR="00284D78" w:rsidRPr="00284D78" w:rsidRDefault="00284D78" w:rsidP="00284D78">
      <w:pPr>
        <w:shd w:val="clear" w:color="auto" w:fill="FFFFFF"/>
        <w:spacing w:after="0" w:line="240" w:lineRule="auto"/>
        <w:ind w:left="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Какие лапки у ежа? (лапки короткие, с острыми когтями)</w:t>
      </w:r>
    </w:p>
    <w:p w:rsidR="00284D78" w:rsidRPr="00284D78" w:rsidRDefault="00284D78" w:rsidP="00284D78">
      <w:pPr>
        <w:shd w:val="clear" w:color="auto" w:fill="FFFFFF"/>
        <w:spacing w:after="0" w:line="240" w:lineRule="auto"/>
        <w:ind w:left="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12. Ребята, а как вы думаете, у ежа есть зубы? (у ежа есть зубки мелкие и острые)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Воспитатель: </w:t>
      </w:r>
      <w:r w:rsidR="000D5FB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Ребята</w:t>
      </w: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, давайте позовём ёжика поиграть с нами.</w:t>
      </w:r>
    </w:p>
    <w:p w:rsidR="00284D78" w:rsidRPr="00284D78" w:rsidRDefault="00284D78" w:rsidP="00284D78">
      <w:pPr>
        <w:shd w:val="clear" w:color="auto" w:fill="FFFFFF"/>
        <w:spacing w:after="0" w:line="240" w:lineRule="auto"/>
        <w:ind w:left="4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Игра</w:t>
      </w:r>
      <w:r w:rsidRPr="00284D7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Pr="00284D7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«П</w:t>
      </w:r>
      <w:r w:rsidR="00A26125" w:rsidRPr="00A26125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окажи, как ежик</w:t>
      </w:r>
      <w:r w:rsidRPr="00284D7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»</w:t>
      </w:r>
      <w:r w:rsidRPr="00284D7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A26125" w:rsidRDefault="00A26125" w:rsidP="00284D78">
      <w:pPr>
        <w:shd w:val="clear" w:color="auto" w:fill="FFFFFF"/>
        <w:spacing w:after="0" w:line="240" w:lineRule="auto"/>
        <w:ind w:left="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Дети, выйд</w:t>
      </w:r>
      <w:r w:rsidR="00284D78" w:rsidRPr="00284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в центр группы, садятся на ковер. </w:t>
      </w:r>
    </w:p>
    <w:p w:rsidR="00284D78" w:rsidRDefault="00A26125" w:rsidP="00284D78">
      <w:pPr>
        <w:shd w:val="clear" w:color="auto" w:fill="FFFFFF"/>
        <w:spacing w:after="0" w:line="240" w:lineRule="auto"/>
        <w:ind w:left="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84D78" w:rsidRPr="00284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Представим, что вы мои маленькие ежата, покажите, как </w:t>
      </w:r>
      <w:r w:rsidR="00284D78" w:rsidRPr="00284D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ежик ищет еду</w:t>
      </w:r>
      <w:r w:rsidR="00284D78" w:rsidRPr="00284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морщит нос, фыркает </w:t>
      </w:r>
      <w:r w:rsidR="00284D78" w:rsidRPr="00284D7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(ф -ф - ф)</w:t>
      </w:r>
      <w:r w:rsidR="00284D78" w:rsidRPr="00284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как </w:t>
      </w:r>
      <w:r w:rsidR="00284D78" w:rsidRPr="00284D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ежик сердится</w:t>
      </w:r>
      <w:r w:rsidR="00284D78" w:rsidRPr="00284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 </w:t>
      </w:r>
      <w:r w:rsidR="00284D78" w:rsidRPr="00284D7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(хмурит брови, произносит звук пых-пых-пых)</w:t>
      </w:r>
      <w:r w:rsidR="00284D78" w:rsidRPr="00284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как </w:t>
      </w:r>
      <w:r w:rsidR="00284D78" w:rsidRPr="00284D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ежик</w:t>
      </w:r>
      <w:r w:rsidR="00284D78" w:rsidRPr="00284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84D78" w:rsidRPr="00284D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сдувает и надувает щеки </w:t>
      </w:r>
      <w:r w:rsidR="00284D78" w:rsidRPr="00284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="00284D78" w:rsidRPr="00284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</w:t>
      </w:r>
      <w:proofErr w:type="spellEnd"/>
      <w:r w:rsidR="00284D78" w:rsidRPr="00284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-у-у, </w:t>
      </w:r>
      <w:r w:rsidR="00284D78" w:rsidRPr="00284D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ежик устает </w:t>
      </w:r>
      <w:r w:rsidR="00284D78" w:rsidRPr="00284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(выдо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горлышком</w:t>
      </w:r>
      <w:r w:rsidR="00284D78" w:rsidRPr="00284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ха –а –а, </w:t>
      </w:r>
      <w:r w:rsidR="00284D78" w:rsidRPr="00284D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сворачивается в клубок </w:t>
      </w:r>
      <w:r w:rsidR="00284D78" w:rsidRPr="00284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опасности </w:t>
      </w:r>
      <w:r w:rsidR="00284D78" w:rsidRPr="00284D7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показывают)</w:t>
      </w:r>
      <w:r w:rsidR="00284D78" w:rsidRPr="00284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D5FBC" w:rsidRDefault="000D5FBC" w:rsidP="00284D78">
      <w:pPr>
        <w:shd w:val="clear" w:color="auto" w:fill="FFFFFF"/>
        <w:spacing w:after="0" w:line="240" w:lineRule="auto"/>
        <w:ind w:left="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5F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Ежик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Я знаю еще одну веселую игру! Хотите научу вас в нее играть? </w:t>
      </w:r>
    </w:p>
    <w:p w:rsidR="000D5FBC" w:rsidRDefault="000D5FBC" w:rsidP="00284D78">
      <w:pPr>
        <w:shd w:val="clear" w:color="auto" w:fill="FFFFFF"/>
        <w:spacing w:after="0" w:line="240" w:lineRule="auto"/>
        <w:ind w:left="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Подвижная игра «У ежика в лесу».</w:t>
      </w:r>
    </w:p>
    <w:p w:rsidR="000D5FBC" w:rsidRDefault="000D5FBC" w:rsidP="00284D78">
      <w:pPr>
        <w:shd w:val="clear" w:color="auto" w:fill="FFFFFF"/>
        <w:spacing w:after="0" w:line="240" w:lineRule="auto"/>
        <w:ind w:left="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Игрушка-ежик сидит в центре группы (затем заменяем на ребенка в маске ежика), дети встают вокруг него на расстоянии и тихонько приближаются к ежику, проговаривая слова:</w:t>
      </w:r>
    </w:p>
    <w:p w:rsidR="000D5FBC" w:rsidRDefault="000D5FBC" w:rsidP="00284D78">
      <w:pPr>
        <w:shd w:val="clear" w:color="auto" w:fill="FFFFFF"/>
        <w:spacing w:after="0" w:line="240" w:lineRule="auto"/>
        <w:ind w:left="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грибами в лес идем (идем к ежику),</w:t>
      </w:r>
    </w:p>
    <w:p w:rsidR="000D5FBC" w:rsidRDefault="000D5FBC" w:rsidP="00284D78">
      <w:pPr>
        <w:shd w:val="clear" w:color="auto" w:fill="FFFFFF"/>
        <w:spacing w:after="0" w:line="240" w:lineRule="auto"/>
        <w:ind w:left="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Прыгаем по кочкам (прыгаем на двух ногах),</w:t>
      </w:r>
    </w:p>
    <w:p w:rsidR="000D5FBC" w:rsidRDefault="000D5FBC" w:rsidP="00284D78">
      <w:pPr>
        <w:shd w:val="clear" w:color="auto" w:fill="FFFFFF"/>
        <w:spacing w:after="0" w:line="240" w:lineRule="auto"/>
        <w:ind w:left="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в лесу колючий еж</w:t>
      </w:r>
    </w:p>
    <w:p w:rsidR="000D5FBC" w:rsidRDefault="000D5FBC" w:rsidP="00284D78">
      <w:pPr>
        <w:shd w:val="clear" w:color="auto" w:fill="FFFFFF"/>
        <w:spacing w:after="0" w:line="240" w:lineRule="auto"/>
        <w:ind w:left="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стережет грибочки (растопыриваем пальчики, изображая иголки),</w:t>
      </w:r>
    </w:p>
    <w:p w:rsidR="000D5FBC" w:rsidRDefault="000D5FBC" w:rsidP="00284D78">
      <w:pPr>
        <w:shd w:val="clear" w:color="auto" w:fill="FFFFFF"/>
        <w:spacing w:after="0" w:line="240" w:lineRule="auto"/>
        <w:ind w:left="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-Ежик, ты нас не коли (грозим пальчиком),</w:t>
      </w:r>
    </w:p>
    <w:p w:rsidR="000D5FBC" w:rsidRDefault="000D5FBC" w:rsidP="00284D78">
      <w:pPr>
        <w:shd w:val="clear" w:color="auto" w:fill="FFFFFF"/>
        <w:spacing w:after="0" w:line="240" w:lineRule="auto"/>
        <w:ind w:left="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попробуй догони!</w:t>
      </w:r>
    </w:p>
    <w:p w:rsidR="000D5FBC" w:rsidRDefault="000D5FBC" w:rsidP="00284D78">
      <w:pPr>
        <w:shd w:val="clear" w:color="auto" w:fill="FFFFFF"/>
        <w:spacing w:after="0" w:line="240" w:lineRule="auto"/>
        <w:ind w:left="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Ежик отвечает: Я сейчас вас догоню</w:t>
      </w:r>
    </w:p>
    <w:p w:rsidR="000D5FBC" w:rsidRDefault="000D5FBC" w:rsidP="00284D78">
      <w:pPr>
        <w:shd w:val="clear" w:color="auto" w:fill="FFFFFF"/>
        <w:spacing w:after="0" w:line="240" w:lineRule="auto"/>
        <w:ind w:left="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 иголкой уколю!</w:t>
      </w:r>
    </w:p>
    <w:p w:rsidR="000D5FBC" w:rsidRPr="00284D78" w:rsidRDefault="000D5FBC" w:rsidP="00284D78">
      <w:pPr>
        <w:shd w:val="clear" w:color="auto" w:fill="FFFFFF"/>
        <w:spacing w:after="0" w:line="240" w:lineRule="auto"/>
        <w:ind w:left="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разбегаются, а воспитатель с игрушкой-ежиком догоняет детей).</w:t>
      </w:r>
    </w:p>
    <w:p w:rsidR="00284D78" w:rsidRPr="00284D78" w:rsidRDefault="00284D78" w:rsidP="00284D78">
      <w:pPr>
        <w:shd w:val="clear" w:color="auto" w:fill="FFFFFF"/>
        <w:spacing w:after="0" w:line="240" w:lineRule="auto"/>
        <w:ind w:left="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Ёжик: </w:t>
      </w:r>
      <w:r w:rsidRPr="00284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ребята!</w:t>
      </w: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Мне очень понравилось у вас в детском саду, вы замечательные ребята, все дружите и вместе играете. А у меня нет столько друзей.</w:t>
      </w:r>
    </w:p>
    <w:p w:rsidR="00284D78" w:rsidRPr="00284D78" w:rsidRDefault="00284D78" w:rsidP="00284D78">
      <w:pPr>
        <w:shd w:val="clear" w:color="auto" w:fill="FFFFFF"/>
        <w:spacing w:after="0" w:line="240" w:lineRule="auto"/>
        <w:ind w:left="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Воспитатель: </w:t>
      </w: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а как мы можем помочь ёжику? (Варианты детских ответов)</w:t>
      </w:r>
    </w:p>
    <w:p w:rsidR="00284D78" w:rsidRPr="00284D78" w:rsidRDefault="000D5FBC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Предлагаю</w:t>
      </w:r>
      <w:r w:rsidR="00284D78"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детям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слепить ему друзей из подручного</w:t>
      </w:r>
      <w:r w:rsidR="00284D78"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материала и пластилина.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Воспитатель: </w:t>
      </w: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Садитесь за столы. Прежде чем приступить к работе, давайте разомнем пальчики.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Пальчиковая гимнастика «Ежики»: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Ёжик</w:t>
      </w:r>
      <w:r w:rsidR="00A2612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-ежик колкий, где твои иголки? (скрестить пальчики в кулачок).</w:t>
      </w:r>
    </w:p>
    <w:p w:rsidR="00284D78" w:rsidRDefault="00A26125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Вот они! (растопыриваем пальчики).</w:t>
      </w:r>
    </w:p>
    <w:p w:rsidR="00A26125" w:rsidRDefault="00A26125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Ежик-ежик колкий, спрячь свои иголки.</w:t>
      </w:r>
    </w:p>
    <w:p w:rsidR="00A26125" w:rsidRPr="00284D78" w:rsidRDefault="00A26125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-Вот так! (спрятали иголочки в кулачок).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Практическая работа детей</w:t>
      </w:r>
      <w:r w:rsidR="00334FC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(изготовление</w:t>
      </w: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ежа).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Воспитатель ставит на стол образец.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Воспитатель: </w:t>
      </w:r>
      <w:r w:rsidR="00334FC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посмотрите какой ежик у меня получился</w:t>
      </w: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 Какой материал я использовала?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Дети: пластилин</w:t>
      </w:r>
      <w:r w:rsidR="00334FC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и трубочки.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Воспитатель:</w:t>
      </w: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 верно. </w:t>
      </w:r>
      <w:r w:rsidR="0074322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Сначала комочек пластилина раскатываем в шарик. Затем вытягиваем носик. Черным цветом изготавливаем глазки. </w:t>
      </w:r>
      <w:r w:rsidR="00334FC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Посмотрит</w:t>
      </w:r>
      <w:r w:rsidR="0074322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е, у нашего ежика</w:t>
      </w:r>
      <w:r w:rsidR="00334FC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есть глазки, н</w:t>
      </w:r>
      <w:r w:rsidR="0074322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осик,</w:t>
      </w:r>
      <w:r w:rsidR="00334FC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но чего-то не хватает.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lastRenderedPageBreak/>
        <w:t>Д</w:t>
      </w:r>
      <w:r w:rsidR="00334FC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ети: иголок</w:t>
      </w: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284D78" w:rsidRDefault="00284D78" w:rsidP="00334F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284D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Воспитатель:</w:t>
      </w: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</w:t>
      </w:r>
      <w:r w:rsidR="00334FC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верно, без иголок ежик не сможет защитить себя от хищников в лесу.</w:t>
      </w:r>
      <w:r w:rsidR="0074322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 Иголки будем делать из трубочек. Вот такой ежик у нас получился. Начинайте изготавливать своих ежиков-</w:t>
      </w:r>
      <w:r w:rsidR="0074322C"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друзей </w:t>
      </w:r>
      <w:r w:rsidR="0074322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для </w:t>
      </w:r>
      <w:r w:rsidR="0074322C"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нашего Ежика.</w:t>
      </w:r>
      <w:r w:rsidR="0074322C" w:rsidRPr="00284D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74322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284D78" w:rsidRPr="00284D78" w:rsidRDefault="00334FCC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Дети </w:t>
      </w:r>
      <w:r w:rsidR="0074322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лепят ежиков по образцу 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приделывают к туловищу ежика иголки-трубочки.</w:t>
      </w:r>
    </w:p>
    <w:p w:rsidR="00284D78" w:rsidRP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Рефлексия</w:t>
      </w:r>
    </w:p>
    <w:p w:rsidR="00284D78" w:rsidRDefault="00284D78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284D78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Воспитатель</w:t>
      </w:r>
      <w:r w:rsidR="00C4186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: Р</w:t>
      </w: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ебята, пойдемте, поставим всех ежат рядом с ёжиком. Посмотрите, как обрадовался ёжик! И ежата тоже рады, у них появилось много друзей! Всем весело, и нам тоже! Ведь мы сделали доброе дело! </w:t>
      </w:r>
      <w:r w:rsidR="0074322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(</w:t>
      </w: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Ёжик смотрит работы детей, хвалит их, ему очень понравились детские работы</w:t>
      </w:r>
      <w:r w:rsidR="0074322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)</w:t>
      </w:r>
      <w:r w:rsidRPr="00284D7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 Вот, какие молодцы, вы сегодня отлично поработали!</w:t>
      </w:r>
    </w:p>
    <w:p w:rsidR="007167D0" w:rsidRDefault="007167D0" w:rsidP="00284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</w:p>
    <w:p w:rsidR="0074322C" w:rsidRDefault="00C10001" w:rsidP="007167D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В течение дня ежик с детьми </w:t>
      </w:r>
      <w:r w:rsidR="00A105FA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играют в дидактические игры</w:t>
      </w:r>
      <w:r w:rsidR="0074322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: «Придел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а</w:t>
      </w:r>
      <w:r w:rsidR="0074322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й иголочки», «Сложи домик для ежика», «Найди отличия», игру-лабиринт «</w:t>
      </w:r>
      <w:r w:rsidR="00A105FA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Помоги ежам встретиться</w:t>
      </w:r>
      <w:r w:rsidR="0074322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», читаем художественную литера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туру про ежей, например, сказки: «Серая звездочка» Б.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Заходер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, </w:t>
      </w:r>
      <w:r w:rsidR="0074322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«Почему Лиса</w:t>
      </w:r>
      <w:r w:rsidR="0052513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осталась без обеда?», размещаю </w:t>
      </w:r>
      <w:r w:rsidR="0074322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для родителей консультацию – информацию про ежей, которую можно обсудить с детьми дома. </w:t>
      </w:r>
    </w:p>
    <w:p w:rsidR="005E3BC7" w:rsidRDefault="005E3BC7" w:rsidP="007167D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t xml:space="preserve">   </w:t>
      </w:r>
      <w:r w:rsidR="00C32202">
        <w:rPr>
          <w:noProof/>
          <w:lang w:eastAsia="ru-RU"/>
        </w:rPr>
        <w:drawing>
          <wp:inline distT="0" distB="0" distL="0" distR="0">
            <wp:extent cx="1972983" cy="1480057"/>
            <wp:effectExtent l="0" t="0" r="8255" b="6350"/>
            <wp:docPr id="2" name="Рисунок 2" descr="C:\Users\Asus_M\AppData\Local\Microsoft\Windows\INetCache\Content.Word\IMG20260202081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_M\AppData\Local\Microsoft\Windows\INetCache\Content.Word\IMG202602020816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866" cy="148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32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D153D">
        <w:rPr>
          <w:noProof/>
          <w:lang w:eastAsia="ru-RU"/>
        </w:rPr>
        <w:drawing>
          <wp:inline distT="0" distB="0" distL="0" distR="0">
            <wp:extent cx="1364393" cy="1818797"/>
            <wp:effectExtent l="0" t="0" r="7620" b="0"/>
            <wp:docPr id="1" name="Рисунок 1" descr="C:\Users\Asus_M\AppData\Local\Microsoft\Windows\INetCache\Content.Word\IMG20260202081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_M\AppData\Local\Microsoft\Windows\INetCache\Content.Word\IMG2026020208152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448" cy="1821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E3BC7" w:rsidRDefault="005E3BC7" w:rsidP="007167D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05FA" w:rsidRPr="00284D78" w:rsidRDefault="00C32202" w:rsidP="007167D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053101" cy="1540159"/>
            <wp:effectExtent l="0" t="0" r="4445" b="3175"/>
            <wp:docPr id="3" name="Рисунок 3" descr="C:\Users\Asus_M\AppData\Local\Microsoft\Windows\INetCache\Content.Word\IMG20260202084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us_M\AppData\Local\Microsoft\Windows\INetCache\Content.Word\IMG2026020208444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489" cy="154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0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6D0EE0">
        <w:rPr>
          <w:noProof/>
          <w:lang w:eastAsia="ru-RU"/>
        </w:rPr>
        <w:drawing>
          <wp:inline distT="0" distB="0" distL="0" distR="0">
            <wp:extent cx="2129776" cy="1597677"/>
            <wp:effectExtent l="0" t="0" r="4445" b="2540"/>
            <wp:docPr id="4" name="Рисунок 4" descr="C:\Users\Asus_M\AppData\Local\Microsoft\Windows\INetCache\Content.Word\IMG20260202085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sus_M\AppData\Local\Microsoft\Windows\INetCache\Content.Word\IMG2026020208522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0855" cy="1598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0163" w:rsidRPr="00030875" w:rsidRDefault="00CD153D">
      <w:pPr>
        <w:rPr>
          <w:rFonts w:ascii="Times New Roman" w:hAnsi="Times New Roman" w:cs="Times New Roman"/>
          <w:sz w:val="28"/>
          <w:szCs w:val="28"/>
        </w:rPr>
      </w:pPr>
    </w:p>
    <w:sectPr w:rsidR="00FA0163" w:rsidRPr="00030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F2187B"/>
    <w:multiLevelType w:val="multilevel"/>
    <w:tmpl w:val="B804E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672328"/>
    <w:multiLevelType w:val="multilevel"/>
    <w:tmpl w:val="FD72A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E52DC1"/>
    <w:multiLevelType w:val="hybridMultilevel"/>
    <w:tmpl w:val="D6483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484393"/>
    <w:multiLevelType w:val="multilevel"/>
    <w:tmpl w:val="2FCE4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3C0"/>
    <w:rsid w:val="00030875"/>
    <w:rsid w:val="000A7388"/>
    <w:rsid w:val="000D5FBC"/>
    <w:rsid w:val="00284D78"/>
    <w:rsid w:val="00334FCC"/>
    <w:rsid w:val="003C29D9"/>
    <w:rsid w:val="004D2C79"/>
    <w:rsid w:val="004D31C1"/>
    <w:rsid w:val="0050319D"/>
    <w:rsid w:val="0052513C"/>
    <w:rsid w:val="005E3BC7"/>
    <w:rsid w:val="006910B6"/>
    <w:rsid w:val="00696487"/>
    <w:rsid w:val="006D0EE0"/>
    <w:rsid w:val="007167D0"/>
    <w:rsid w:val="0074322C"/>
    <w:rsid w:val="007E5192"/>
    <w:rsid w:val="008C73C0"/>
    <w:rsid w:val="008F0689"/>
    <w:rsid w:val="0093363C"/>
    <w:rsid w:val="009D56DA"/>
    <w:rsid w:val="00A105FA"/>
    <w:rsid w:val="00A26125"/>
    <w:rsid w:val="00B74653"/>
    <w:rsid w:val="00C10001"/>
    <w:rsid w:val="00C32202"/>
    <w:rsid w:val="00C41864"/>
    <w:rsid w:val="00CD153D"/>
    <w:rsid w:val="00CE38BB"/>
    <w:rsid w:val="00DA3664"/>
    <w:rsid w:val="00FF7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648470-FD91-475A-9F61-7277AB9B6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430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1069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Asus_M</dc:creator>
  <cp:keywords/>
  <dc:description/>
  <cp:lastModifiedBy>Asus_M</cp:lastModifiedBy>
  <cp:revision>20</cp:revision>
  <dcterms:created xsi:type="dcterms:W3CDTF">2026-02-14T13:12:00Z</dcterms:created>
  <dcterms:modified xsi:type="dcterms:W3CDTF">2026-02-14T16:58:00Z</dcterms:modified>
</cp:coreProperties>
</file>