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9FF95" w14:textId="598F6DAE" w:rsidR="00A56199" w:rsidRDefault="00830752" w:rsidP="00830752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Педагогический проект «Создаем мультфильмы сами»</w:t>
      </w:r>
    </w:p>
    <w:p w14:paraId="31679DF4" w14:textId="77777777" w:rsidR="00830752" w:rsidRPr="00A56199" w:rsidRDefault="00830752" w:rsidP="00830752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Ссылка на полную версию работы</w:t>
      </w:r>
    </w:p>
    <w:p w14:paraId="6F235BA6" w14:textId="77777777" w:rsidR="00830752" w:rsidRDefault="00830752" w:rsidP="00830752">
      <w:hyperlink r:id="rId5" w:history="1">
        <w:r w:rsidRPr="0002649F">
          <w:rPr>
            <w:rStyle w:val="ad"/>
          </w:rPr>
          <w:t>https://cloud.mail.ru/public/vWot/CYWa85BmY</w:t>
        </w:r>
      </w:hyperlink>
    </w:p>
    <w:p w14:paraId="59397E37" w14:textId="77777777" w:rsidR="00830752" w:rsidRPr="00C60BDF" w:rsidRDefault="00830752" w:rsidP="00830752">
      <w:pPr>
        <w:rPr>
          <w:rFonts w:ascii="Times New Roman" w:hAnsi="Times New Roman" w:cs="Times New Roman"/>
          <w:sz w:val="24"/>
          <w:szCs w:val="24"/>
        </w:rPr>
      </w:pPr>
      <w:r w:rsidRPr="004A1AEE">
        <w:rPr>
          <w:rFonts w:ascii="Times New Roman" w:hAnsi="Times New Roman" w:cs="Times New Roman"/>
          <w:sz w:val="24"/>
          <w:szCs w:val="24"/>
        </w:rPr>
        <w:t xml:space="preserve">Ссылка на мультфильм своими руками.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7815CF">
          <w:rPr>
            <w:rStyle w:val="ad"/>
          </w:rPr>
          <w:t>https://cloud.mail.ru/public/m7jS/Lo3BNZzh9</w:t>
        </w:r>
      </w:hyperlink>
    </w:p>
    <w:p w14:paraId="4F6A05A6" w14:textId="77777777" w:rsidR="00830752" w:rsidRPr="00A56199" w:rsidRDefault="00830752" w:rsidP="00830752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220B436" w14:textId="77777777" w:rsidR="00A56199" w:rsidRPr="00A56199" w:rsidRDefault="00A56199" w:rsidP="00A561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56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Цель:</w:t>
      </w:r>
      <w:r w:rsidRPr="00A5619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создание условий для развития творческого потенциала, коммуникативных умений и навыков детей старшего дошкольного возраста </w:t>
      </w:r>
      <w:proofErr w:type="gramStart"/>
      <w:r w:rsidRPr="00A5619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 процессе</w:t>
      </w:r>
      <w:proofErr w:type="gramEnd"/>
      <w:r w:rsidRPr="00A5619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совместной деятельности в ходе создания мультипликационных фильмов.</w:t>
      </w:r>
    </w:p>
    <w:p w14:paraId="1BAE6678" w14:textId="77777777" w:rsidR="00A56199" w:rsidRPr="00A56199" w:rsidRDefault="00A56199" w:rsidP="00A561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C9DBDD2" w14:textId="77777777" w:rsidR="00A56199" w:rsidRPr="00A56199" w:rsidRDefault="00A56199" w:rsidP="00A561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A56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Задачи:</w:t>
      </w:r>
    </w:p>
    <w:p w14:paraId="1A87EBEC" w14:textId="77777777" w:rsidR="00A56199" w:rsidRPr="00A56199" w:rsidRDefault="00A56199" w:rsidP="00A561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,Bold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A56199">
        <w:rPr>
          <w:rFonts w:ascii="Times New Roman" w:eastAsia="Times New Roman,Bold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1. Развивать у детей </w:t>
      </w:r>
      <w:proofErr w:type="gramStart"/>
      <w:r w:rsidRPr="00A56199">
        <w:rPr>
          <w:rFonts w:ascii="Times New Roman" w:eastAsia="Times New Roman,Bold" w:hAnsi="Times New Roman" w:cs="Times New Roman"/>
          <w:bCs/>
          <w:kern w:val="0"/>
          <w:sz w:val="24"/>
          <w:szCs w:val="24"/>
          <w:lang w:eastAsia="ru-RU"/>
          <w14:ligatures w14:val="none"/>
        </w:rPr>
        <w:t>творческий  потенциал</w:t>
      </w:r>
      <w:proofErr w:type="gramEnd"/>
      <w:r w:rsidRPr="00A56199">
        <w:rPr>
          <w:rFonts w:ascii="Times New Roman" w:eastAsia="Times New Roman,Bold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 и самостоятельность.</w:t>
      </w:r>
    </w:p>
    <w:p w14:paraId="6B726CE9" w14:textId="77777777" w:rsidR="00A56199" w:rsidRPr="00A56199" w:rsidRDefault="00A56199" w:rsidP="00A561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5619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2. Формировать умение работать в команде, строить партнёрские взаимоотношения со взрослыми и </w:t>
      </w:r>
      <w:proofErr w:type="gramStart"/>
      <w:r w:rsidRPr="00A5619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сверстниками .</w:t>
      </w:r>
      <w:proofErr w:type="gramEnd"/>
    </w:p>
    <w:p w14:paraId="1FC91EFB" w14:textId="77777777" w:rsidR="00A56199" w:rsidRPr="00A56199" w:rsidRDefault="00A56199" w:rsidP="00A561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,Bold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A56199">
        <w:rPr>
          <w:rFonts w:ascii="Times New Roman" w:eastAsia="Times New Roman,Bold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3. Укреплять </w:t>
      </w:r>
      <w:proofErr w:type="gramStart"/>
      <w:r w:rsidRPr="00A56199">
        <w:rPr>
          <w:rFonts w:ascii="Times New Roman" w:eastAsia="Times New Roman,Bold" w:hAnsi="Times New Roman" w:cs="Times New Roman"/>
          <w:bCs/>
          <w:kern w:val="0"/>
          <w:sz w:val="24"/>
          <w:szCs w:val="24"/>
          <w:lang w:eastAsia="ru-RU"/>
          <w14:ligatures w14:val="none"/>
        </w:rPr>
        <w:t>активное  взаимодействие</w:t>
      </w:r>
      <w:proofErr w:type="gramEnd"/>
      <w:r w:rsidRPr="00A56199">
        <w:rPr>
          <w:rFonts w:ascii="Times New Roman" w:eastAsia="Times New Roman,Bold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 всех участников образовательных отношений в процессе творческой деятельности.</w:t>
      </w:r>
    </w:p>
    <w:p w14:paraId="01B6523D" w14:textId="77777777" w:rsidR="00A56199" w:rsidRPr="00A56199" w:rsidRDefault="00A56199" w:rsidP="00A561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,Bold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A56199">
        <w:rPr>
          <w:rFonts w:ascii="Times New Roman" w:eastAsia="Times New Roman,Bold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Ожидаемые результаты:</w:t>
      </w:r>
    </w:p>
    <w:p w14:paraId="4A7D9379" w14:textId="77777777" w:rsidR="00A56199" w:rsidRPr="00A56199" w:rsidRDefault="00A56199" w:rsidP="00A56199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,Bold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A56199">
        <w:rPr>
          <w:rFonts w:ascii="Times New Roman" w:eastAsia="Times New Roman,Bold" w:hAnsi="Times New Roman" w:cs="Times New Roman"/>
          <w:bCs/>
          <w:kern w:val="0"/>
          <w:sz w:val="24"/>
          <w:szCs w:val="24"/>
          <w:lang w:eastAsia="ru-RU"/>
          <w14:ligatures w14:val="none"/>
        </w:rPr>
        <w:t>Дети станут более самостоятельными, творчески инициативными.</w:t>
      </w:r>
    </w:p>
    <w:p w14:paraId="4E8F7455" w14:textId="77777777" w:rsidR="00A56199" w:rsidRPr="00A56199" w:rsidRDefault="00A56199" w:rsidP="00A56199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,Bold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A56199">
        <w:rPr>
          <w:rFonts w:ascii="Times New Roman" w:eastAsia="Times New Roman,Bold" w:hAnsi="Times New Roman" w:cs="Times New Roman"/>
          <w:bCs/>
          <w:kern w:val="0"/>
          <w:sz w:val="24"/>
          <w:szCs w:val="24"/>
          <w:lang w:eastAsia="ru-RU"/>
          <w14:ligatures w14:val="none"/>
        </w:rPr>
        <w:t>Сформируется умение работать в команде, с работать в команде</w:t>
      </w:r>
    </w:p>
    <w:p w14:paraId="706EB685" w14:textId="77777777" w:rsidR="00A56199" w:rsidRPr="00A56199" w:rsidRDefault="00A56199" w:rsidP="00A56199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,Bold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A56199">
        <w:rPr>
          <w:rFonts w:ascii="Times New Roman" w:eastAsia="Times New Roman,Bold" w:hAnsi="Times New Roman" w:cs="Times New Roman"/>
          <w:bCs/>
          <w:kern w:val="0"/>
          <w:sz w:val="24"/>
          <w:szCs w:val="24"/>
          <w:lang w:eastAsia="ru-RU"/>
          <w14:ligatures w14:val="none"/>
        </w:rPr>
        <w:t>Проявление доброжелательное отношение друг к другу.</w:t>
      </w:r>
    </w:p>
    <w:p w14:paraId="625CFDC2" w14:textId="77777777" w:rsidR="00A56199" w:rsidRPr="00A56199" w:rsidRDefault="00A56199" w:rsidP="00A5619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47FD59E" w14:textId="77777777" w:rsidR="00A56199" w:rsidRPr="00A56199" w:rsidRDefault="00A56199" w:rsidP="00A56199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A56199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Участники проекта</w:t>
      </w:r>
    </w:p>
    <w:p w14:paraId="5732D594" w14:textId="77777777" w:rsidR="00A56199" w:rsidRPr="00A56199" w:rsidRDefault="00A56199" w:rsidP="00A5619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4387E09" w14:textId="77777777" w:rsidR="00A56199" w:rsidRPr="00A56199" w:rsidRDefault="00A56199" w:rsidP="00A5619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A5619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Основная целевая аудитория проекта – это дети старшего дошкольного возраста 5-7 лет, посещающие группу комбинированной направленности (дети с условной нормой развития речи </w:t>
      </w:r>
      <w:proofErr w:type="gramStart"/>
      <w:r w:rsidRPr="00A5619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и  дети</w:t>
      </w:r>
      <w:proofErr w:type="gramEnd"/>
      <w:r w:rsidRPr="00A5619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с ТНР (ОНР, </w:t>
      </w:r>
      <w:r w:rsidRPr="00A56199">
        <w:rPr>
          <w:rFonts w:ascii="Times New Roman" w:eastAsia="Calibri" w:hAnsi="Times New Roman" w:cs="Times New Roman"/>
          <w:kern w:val="0"/>
          <w:sz w:val="24"/>
          <w:szCs w:val="24"/>
          <w:lang w:val="en-US"/>
          <w14:ligatures w14:val="none"/>
        </w:rPr>
        <w:t>III</w:t>
      </w:r>
      <w:r w:rsidRPr="00A5619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5619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ур.р.р</w:t>
      </w:r>
      <w:proofErr w:type="spellEnd"/>
      <w:r w:rsidRPr="00A5619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.), родители, воспитатели групп </w:t>
      </w:r>
      <w:proofErr w:type="gramStart"/>
      <w:r w:rsidRPr="00A5619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комбинированной  направленности</w:t>
      </w:r>
      <w:proofErr w:type="gramEnd"/>
      <w:r w:rsidRPr="00A5619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1647EEFF" w14:textId="77777777" w:rsidR="00A56199" w:rsidRPr="00A56199" w:rsidRDefault="00A56199" w:rsidP="00A5619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A5619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Проект учитывает потребности, интересы и мотивы детей, членов их семей и педагогов, использует адекватные и эффективные формы организации работы с детьми, которые в наибольшей степени соответствуют возможностям участников образовательного процесса.</w:t>
      </w:r>
    </w:p>
    <w:p w14:paraId="60A86A4D" w14:textId="77777777" w:rsidR="00A56199" w:rsidRPr="00A56199" w:rsidRDefault="00A56199" w:rsidP="00A5619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A5619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Социальные партнеры проекта: детская областная библиотека им. </w:t>
      </w:r>
      <w:proofErr w:type="spellStart"/>
      <w:r w:rsidRPr="00A5619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М.Горького</w:t>
      </w:r>
      <w:proofErr w:type="spellEnd"/>
      <w:r w:rsidRPr="00A5619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3802F89F" w14:textId="77777777" w:rsidR="00A56199" w:rsidRPr="00A56199" w:rsidRDefault="00A56199" w:rsidP="00A5619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508ADC6" w14:textId="77777777" w:rsidR="00A56199" w:rsidRPr="00A56199" w:rsidRDefault="00A56199" w:rsidP="00A56199">
      <w:pPr>
        <w:tabs>
          <w:tab w:val="left" w:pos="1134"/>
        </w:tabs>
        <w:spacing w:after="0"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A56199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Описание проекта</w:t>
      </w:r>
    </w:p>
    <w:p w14:paraId="18FF5FBF" w14:textId="77777777" w:rsidR="00A56199" w:rsidRPr="00A56199" w:rsidRDefault="00A56199" w:rsidP="00A56199">
      <w:pPr>
        <w:tabs>
          <w:tab w:val="left" w:pos="1134"/>
        </w:tabs>
        <w:spacing w:after="0"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1808DB8F" w14:textId="77777777" w:rsidR="00A56199" w:rsidRPr="00A56199" w:rsidRDefault="00A56199" w:rsidP="00A56199">
      <w:pPr>
        <w:tabs>
          <w:tab w:val="left" w:pos="1134"/>
        </w:tabs>
        <w:spacing w:after="0"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A56199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Стратегия и механизмы достижения поставленных целей</w:t>
      </w:r>
    </w:p>
    <w:p w14:paraId="26DBC721" w14:textId="77777777" w:rsidR="00A56199" w:rsidRPr="00A56199" w:rsidRDefault="00A56199" w:rsidP="00A5619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58731015" w14:textId="77777777" w:rsidR="00A56199" w:rsidRPr="00A56199" w:rsidRDefault="00A56199" w:rsidP="00A5619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A56199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Вид проекта: </w:t>
      </w:r>
      <w:r w:rsidRPr="00A5619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творческий, практико-ориентированный.</w:t>
      </w:r>
    </w:p>
    <w:p w14:paraId="513CE053" w14:textId="77777777" w:rsidR="00A56199" w:rsidRPr="00A56199" w:rsidRDefault="00A56199" w:rsidP="00A5619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A56199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Продолжительность: </w:t>
      </w:r>
      <w:r w:rsidRPr="00A5619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длительный. </w:t>
      </w:r>
    </w:p>
    <w:p w14:paraId="6EA16960" w14:textId="47CE670A" w:rsidR="004A1AEE" w:rsidRDefault="00A56199" w:rsidP="00C657D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A56199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Время реализации проекта:</w:t>
      </w:r>
      <w:r w:rsidRPr="00A5619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2 года.</w:t>
      </w:r>
    </w:p>
    <w:p w14:paraId="61A20845" w14:textId="77777777" w:rsidR="004A1AEE" w:rsidRDefault="004A1AEE" w:rsidP="004A1AE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360FEC4" w14:textId="77777777" w:rsidR="004A1AEE" w:rsidRDefault="004A1AEE"/>
    <w:p w14:paraId="6EEC1C37" w14:textId="77777777" w:rsidR="004A1AEE" w:rsidRDefault="004A1AEE"/>
    <w:sectPr w:rsidR="004A1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31559"/>
    <w:multiLevelType w:val="hybridMultilevel"/>
    <w:tmpl w:val="AB8EE84C"/>
    <w:lvl w:ilvl="0" w:tplc="A8CC4BE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6E21F3"/>
    <w:multiLevelType w:val="hybridMultilevel"/>
    <w:tmpl w:val="408CA7B0"/>
    <w:lvl w:ilvl="0" w:tplc="469AF8C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 w15:restartNumberingAfterBreak="0">
    <w:nsid w:val="0C78017E"/>
    <w:multiLevelType w:val="hybridMultilevel"/>
    <w:tmpl w:val="FE709EB6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0CA242D9"/>
    <w:multiLevelType w:val="hybridMultilevel"/>
    <w:tmpl w:val="91D88F28"/>
    <w:lvl w:ilvl="0" w:tplc="469AF8C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4" w15:restartNumberingAfterBreak="0">
    <w:nsid w:val="107D4239"/>
    <w:multiLevelType w:val="hybridMultilevel"/>
    <w:tmpl w:val="8BF47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7471E"/>
    <w:multiLevelType w:val="hybridMultilevel"/>
    <w:tmpl w:val="C61816A2"/>
    <w:lvl w:ilvl="0" w:tplc="469AF8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EF2CE1"/>
    <w:multiLevelType w:val="hybridMultilevel"/>
    <w:tmpl w:val="C9101B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D8D3A62"/>
    <w:multiLevelType w:val="multilevel"/>
    <w:tmpl w:val="2D8D3A62"/>
    <w:lvl w:ilvl="0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8" w15:restartNumberingAfterBreak="0">
    <w:nsid w:val="30415AF9"/>
    <w:multiLevelType w:val="hybridMultilevel"/>
    <w:tmpl w:val="6DB4EBF0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44A2300B"/>
    <w:multiLevelType w:val="hybridMultilevel"/>
    <w:tmpl w:val="9EE2AAE4"/>
    <w:lvl w:ilvl="0" w:tplc="8EB8BA5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AB58A8"/>
    <w:multiLevelType w:val="hybridMultilevel"/>
    <w:tmpl w:val="C46CE64C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1" w15:restartNumberingAfterBreak="0">
    <w:nsid w:val="516A1884"/>
    <w:multiLevelType w:val="multilevel"/>
    <w:tmpl w:val="6728D008"/>
    <w:lvl w:ilvl="0">
      <w:start w:val="1"/>
      <w:numFmt w:val="decimal"/>
      <w:lvlText w:val="%1."/>
      <w:lvlJc w:val="left"/>
      <w:pPr>
        <w:ind w:left="396"/>
      </w:pPr>
      <w:rPr>
        <w:b w:val="0"/>
        <w:i w:val="0"/>
        <w:strike w:val="0"/>
        <w:dstrike w:val="0"/>
        <w:color w:val="121313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21313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21313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21313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21313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21313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21313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21313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21313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2" w15:restartNumberingAfterBreak="0">
    <w:nsid w:val="53942688"/>
    <w:multiLevelType w:val="multilevel"/>
    <w:tmpl w:val="53942688"/>
    <w:lvl w:ilvl="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4645933"/>
    <w:multiLevelType w:val="hybridMultilevel"/>
    <w:tmpl w:val="53568F70"/>
    <w:lvl w:ilvl="0" w:tplc="469AF8C0">
      <w:start w:val="1"/>
      <w:numFmt w:val="bullet"/>
      <w:lvlText w:val=""/>
      <w:lvlJc w:val="left"/>
      <w:pPr>
        <w:ind w:left="7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4" w15:restartNumberingAfterBreak="0">
    <w:nsid w:val="5AD60067"/>
    <w:multiLevelType w:val="hybridMultilevel"/>
    <w:tmpl w:val="8C40ED3A"/>
    <w:lvl w:ilvl="0" w:tplc="16308D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47077ED"/>
    <w:multiLevelType w:val="hybridMultilevel"/>
    <w:tmpl w:val="42AAD848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6" w15:restartNumberingAfterBreak="0">
    <w:nsid w:val="647515B8"/>
    <w:multiLevelType w:val="hybridMultilevel"/>
    <w:tmpl w:val="D624BF8A"/>
    <w:lvl w:ilvl="0" w:tplc="C7A218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347B62"/>
    <w:multiLevelType w:val="hybridMultilevel"/>
    <w:tmpl w:val="702A8F50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8" w15:restartNumberingAfterBreak="0">
    <w:nsid w:val="766C4F5D"/>
    <w:multiLevelType w:val="hybridMultilevel"/>
    <w:tmpl w:val="59824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C92EC3"/>
    <w:multiLevelType w:val="hybridMultilevel"/>
    <w:tmpl w:val="ECB46CB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0" w15:restartNumberingAfterBreak="0">
    <w:nsid w:val="7E9D6127"/>
    <w:multiLevelType w:val="singleLevel"/>
    <w:tmpl w:val="7E9D6127"/>
    <w:lvl w:ilvl="0">
      <w:start w:val="1"/>
      <w:numFmt w:val="upperRoman"/>
      <w:suff w:val="space"/>
      <w:lvlText w:val="%1."/>
      <w:lvlJc w:val="left"/>
    </w:lvl>
  </w:abstractNum>
  <w:num w:numId="1" w16cid:durableId="1185292835">
    <w:abstractNumId w:val="13"/>
  </w:num>
  <w:num w:numId="2" w16cid:durableId="44305126">
    <w:abstractNumId w:val="3"/>
  </w:num>
  <w:num w:numId="3" w16cid:durableId="2039622158">
    <w:abstractNumId w:val="5"/>
  </w:num>
  <w:num w:numId="4" w16cid:durableId="2139177003">
    <w:abstractNumId w:val="1"/>
  </w:num>
  <w:num w:numId="5" w16cid:durableId="1557274028">
    <w:abstractNumId w:val="19"/>
  </w:num>
  <w:num w:numId="6" w16cid:durableId="1907915408">
    <w:abstractNumId w:val="8"/>
  </w:num>
  <w:num w:numId="7" w16cid:durableId="684669703">
    <w:abstractNumId w:val="2"/>
  </w:num>
  <w:num w:numId="8" w16cid:durableId="1090349998">
    <w:abstractNumId w:val="10"/>
  </w:num>
  <w:num w:numId="9" w16cid:durableId="855271250">
    <w:abstractNumId w:val="17"/>
  </w:num>
  <w:num w:numId="10" w16cid:durableId="846135977">
    <w:abstractNumId w:val="15"/>
  </w:num>
  <w:num w:numId="11" w16cid:durableId="1405881418">
    <w:abstractNumId w:val="14"/>
  </w:num>
  <w:num w:numId="12" w16cid:durableId="629164533">
    <w:abstractNumId w:val="0"/>
  </w:num>
  <w:num w:numId="13" w16cid:durableId="1247228727">
    <w:abstractNumId w:val="20"/>
  </w:num>
  <w:num w:numId="14" w16cid:durableId="1154294880">
    <w:abstractNumId w:val="12"/>
  </w:num>
  <w:num w:numId="15" w16cid:durableId="1450272696">
    <w:abstractNumId w:val="4"/>
  </w:num>
  <w:num w:numId="16" w16cid:durableId="1136991298">
    <w:abstractNumId w:val="9"/>
  </w:num>
  <w:num w:numId="17" w16cid:durableId="752817042">
    <w:abstractNumId w:val="11"/>
  </w:num>
  <w:num w:numId="18" w16cid:durableId="1521358454">
    <w:abstractNumId w:val="7"/>
  </w:num>
  <w:num w:numId="19" w16cid:durableId="1903370686">
    <w:abstractNumId w:val="6"/>
  </w:num>
  <w:num w:numId="20" w16cid:durableId="932936762">
    <w:abstractNumId w:val="16"/>
  </w:num>
  <w:num w:numId="21" w16cid:durableId="65615715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C9"/>
    <w:rsid w:val="00195176"/>
    <w:rsid w:val="00385DC9"/>
    <w:rsid w:val="00470765"/>
    <w:rsid w:val="004A1AEE"/>
    <w:rsid w:val="004D6F29"/>
    <w:rsid w:val="00505330"/>
    <w:rsid w:val="00830752"/>
    <w:rsid w:val="009545BE"/>
    <w:rsid w:val="00A56199"/>
    <w:rsid w:val="00C475A3"/>
    <w:rsid w:val="00C60BDF"/>
    <w:rsid w:val="00C657DC"/>
    <w:rsid w:val="00D65B90"/>
    <w:rsid w:val="00EC501A"/>
    <w:rsid w:val="00FA2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787A2"/>
  <w15:chartTrackingRefBased/>
  <w15:docId w15:val="{2EC3D06C-ACB5-4AB6-913D-17A06AEEA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85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5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5D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5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5D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5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5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5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5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5D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85D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85D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85DC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85DC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85DC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85DC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85DC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85DC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85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85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85D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85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85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85DC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85DC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85DC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85D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85DC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85DC9"/>
    <w:rPr>
      <w:b/>
      <w:bCs/>
      <w:smallCaps/>
      <w:color w:val="2F5496" w:themeColor="accent1" w:themeShade="BF"/>
      <w:spacing w:val="5"/>
    </w:rPr>
  </w:style>
  <w:style w:type="table" w:customStyle="1" w:styleId="11">
    <w:name w:val="Сетка таблицы1"/>
    <w:basedOn w:val="a1"/>
    <w:next w:val="ac"/>
    <w:uiPriority w:val="39"/>
    <w:rsid w:val="00A5619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A561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4A1AEE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4A1A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m7jS/Lo3BNZzh9" TargetMode="External"/><Relationship Id="rId5" Type="http://schemas.openxmlformats.org/officeDocument/2006/relationships/hyperlink" Target="https://cloud.mail.ru/public/vWot/CYWa85Bm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273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Ручеек</dc:creator>
  <cp:keywords/>
  <dc:description/>
  <cp:lastModifiedBy>Ручеек</cp:lastModifiedBy>
  <cp:revision>8</cp:revision>
  <dcterms:created xsi:type="dcterms:W3CDTF">2026-02-04T06:28:00Z</dcterms:created>
  <dcterms:modified xsi:type="dcterms:W3CDTF">2026-02-04T06:47:00Z</dcterms:modified>
</cp:coreProperties>
</file>