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B52" w:rsidRPr="00B7214D" w:rsidRDefault="00A64B52" w:rsidP="00A64B52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B7214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Муниципальное бюджетное образовательное учреждение</w:t>
      </w:r>
    </w:p>
    <w:p w:rsidR="00A64B52" w:rsidRDefault="00A64B52" w:rsidP="00A64B52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B7214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«Базковская средняя общеобразовательная средняя школа»</w:t>
      </w:r>
    </w:p>
    <w:p w:rsidR="00A64B52" w:rsidRDefault="00A64B52" w:rsidP="00A64B52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A64B52" w:rsidRDefault="00A64B52" w:rsidP="00A64B52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A64B52" w:rsidRDefault="00A64B52" w:rsidP="00A64B52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A64B52" w:rsidRDefault="00A64B52" w:rsidP="00A64B52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A64B52" w:rsidRDefault="00A64B52" w:rsidP="00A64B5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A64B52" w:rsidRDefault="00A64B52" w:rsidP="00A64B5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A64B52" w:rsidRDefault="00A64B52" w:rsidP="00A64B5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A64B52" w:rsidRPr="005C6FFC" w:rsidRDefault="00A64B52" w:rsidP="00A64B52">
      <w:pPr>
        <w:jc w:val="center"/>
        <w:rPr>
          <w:rFonts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br/>
      </w:r>
      <w:r>
        <w:rPr>
          <w:rFonts w:cs="Times New Roman"/>
          <w:b/>
          <w:sz w:val="32"/>
          <w:szCs w:val="32"/>
        </w:rPr>
        <w:t>Проект</w:t>
      </w:r>
      <w:r w:rsidRPr="005C6FFC">
        <w:rPr>
          <w:rFonts w:cs="Times New Roman"/>
          <w:b/>
          <w:sz w:val="32"/>
          <w:szCs w:val="32"/>
        </w:rPr>
        <w:t xml:space="preserve"> урока физкультуры</w:t>
      </w:r>
      <w:r>
        <w:rPr>
          <w:rFonts w:cs="Times New Roman"/>
          <w:b/>
          <w:sz w:val="32"/>
          <w:szCs w:val="32"/>
        </w:rPr>
        <w:br/>
      </w:r>
    </w:p>
    <w:p w:rsidR="00A64B52" w:rsidRPr="005C6FFC" w:rsidRDefault="00A64B52" w:rsidP="00A64B52">
      <w:pPr>
        <w:jc w:val="center"/>
        <w:rPr>
          <w:rFonts w:cs="Times New Roman"/>
          <w:b/>
          <w:sz w:val="32"/>
          <w:szCs w:val="32"/>
        </w:rPr>
      </w:pPr>
      <w:r w:rsidRPr="005C6FFC">
        <w:rPr>
          <w:rFonts w:cs="Times New Roman"/>
          <w:b/>
          <w:sz w:val="32"/>
          <w:szCs w:val="32"/>
        </w:rPr>
        <w:t>по программе</w:t>
      </w:r>
      <w:r w:rsidRPr="005C6FFC">
        <w:rPr>
          <w:rFonts w:cs="Times New Roman"/>
          <w:sz w:val="32"/>
          <w:szCs w:val="32"/>
        </w:rPr>
        <w:t xml:space="preserve"> </w:t>
      </w:r>
      <w:r w:rsidRPr="005C6FFC">
        <w:rPr>
          <w:rFonts w:cs="Times New Roman"/>
          <w:b/>
          <w:sz w:val="32"/>
          <w:szCs w:val="32"/>
        </w:rPr>
        <w:t>«Физическая культура. Гимнастика»</w:t>
      </w:r>
    </w:p>
    <w:p w:rsidR="00A64B52" w:rsidRPr="00A64B52" w:rsidRDefault="00A64B52" w:rsidP="00A64B5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</w:pPr>
    </w:p>
    <w:p w:rsidR="00A64B52" w:rsidRPr="00A64B52" w:rsidRDefault="00A64B52" w:rsidP="00A64B5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A64B52" w:rsidRPr="00A64B52" w:rsidRDefault="00A64B52" w:rsidP="00A64B5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A64B52" w:rsidRDefault="00A64B52" w:rsidP="00A64B52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A64B52" w:rsidRDefault="00A64B52" w:rsidP="00A64B52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A64B52" w:rsidRDefault="00A64B52" w:rsidP="00A64B52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A64B52" w:rsidRPr="00B7214D" w:rsidRDefault="00A64B52" w:rsidP="00A64B52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A64B52" w:rsidRDefault="00A64B52" w:rsidP="00A64B52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A64B52" w:rsidRPr="00B7214D" w:rsidRDefault="00A64B52" w:rsidP="00A64B52">
      <w:pPr>
        <w:shd w:val="clear" w:color="auto" w:fill="FFFFFF"/>
        <w:spacing w:line="360" w:lineRule="auto"/>
        <w:jc w:val="right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B7214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Выполнила: учитель физической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B7214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культуры 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br/>
      </w:r>
      <w:proofErr w:type="spellStart"/>
      <w:r w:rsidRPr="00B7214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Баркунова</w:t>
      </w:r>
      <w:proofErr w:type="spellEnd"/>
      <w:r w:rsidRPr="00B7214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Татьяна Ильинична</w:t>
      </w:r>
    </w:p>
    <w:p w:rsidR="00A64B52" w:rsidRDefault="00A64B52" w:rsidP="00A64B52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A64B52" w:rsidRDefault="00A64B52" w:rsidP="00A64B52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A64B52" w:rsidRDefault="00A64B52" w:rsidP="00A64B52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A64B52" w:rsidRDefault="00A64B52" w:rsidP="00A64B52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A64B52" w:rsidRDefault="00A64B52" w:rsidP="00A64B52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A64B52" w:rsidRDefault="00A64B52" w:rsidP="00A64B52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A64B52" w:rsidRPr="00B7214D" w:rsidRDefault="00A64B52" w:rsidP="00A64B52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B7214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ст. Базковская</w:t>
      </w:r>
    </w:p>
    <w:p w:rsidR="00096742" w:rsidRPr="00A64B52" w:rsidRDefault="00A64B52" w:rsidP="00A64B52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2026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год</w:t>
      </w:r>
    </w:p>
    <w:p w:rsidR="00A64B52" w:rsidRPr="005C6FFC" w:rsidRDefault="00A64B52" w:rsidP="00096742">
      <w:pPr>
        <w:rPr>
          <w:rFonts w:cs="Times New Roman"/>
          <w:sz w:val="28"/>
          <w:szCs w:val="28"/>
        </w:rPr>
      </w:pPr>
    </w:p>
    <w:p w:rsidR="00096742" w:rsidRPr="005C6FFC" w:rsidRDefault="00020E5E" w:rsidP="00A64B52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b/>
          <w:sz w:val="32"/>
          <w:szCs w:val="32"/>
        </w:rPr>
        <w:t>Проект</w:t>
      </w:r>
      <w:r w:rsidR="00CC3D33">
        <w:rPr>
          <w:rFonts w:cs="Times New Roman"/>
          <w:b/>
          <w:sz w:val="32"/>
          <w:szCs w:val="32"/>
        </w:rPr>
        <w:t xml:space="preserve"> </w:t>
      </w:r>
      <w:r w:rsidR="00096742" w:rsidRPr="005C6FFC">
        <w:rPr>
          <w:rFonts w:cs="Times New Roman"/>
          <w:b/>
          <w:sz w:val="32"/>
          <w:szCs w:val="32"/>
        </w:rPr>
        <w:t>урока физкультуры</w:t>
      </w:r>
    </w:p>
    <w:p w:rsidR="00096742" w:rsidRPr="005C6FFC" w:rsidRDefault="00096742" w:rsidP="00A64B52">
      <w:pPr>
        <w:jc w:val="center"/>
        <w:rPr>
          <w:rFonts w:cs="Times New Roman"/>
          <w:b/>
          <w:sz w:val="32"/>
          <w:szCs w:val="32"/>
        </w:rPr>
      </w:pPr>
      <w:r w:rsidRPr="005C6FFC">
        <w:rPr>
          <w:rFonts w:cs="Times New Roman"/>
          <w:b/>
          <w:sz w:val="32"/>
          <w:szCs w:val="32"/>
        </w:rPr>
        <w:t>по программе</w:t>
      </w:r>
      <w:r w:rsidRPr="005C6FFC">
        <w:rPr>
          <w:rFonts w:cs="Times New Roman"/>
          <w:sz w:val="32"/>
          <w:szCs w:val="32"/>
        </w:rPr>
        <w:t xml:space="preserve"> </w:t>
      </w:r>
      <w:r w:rsidRPr="005C6FFC">
        <w:rPr>
          <w:rFonts w:cs="Times New Roman"/>
          <w:b/>
          <w:sz w:val="32"/>
          <w:szCs w:val="32"/>
        </w:rPr>
        <w:t>«Физическая культура. Гимнастика»</w:t>
      </w:r>
    </w:p>
    <w:p w:rsidR="00096742" w:rsidRPr="005C6FFC" w:rsidRDefault="00096742" w:rsidP="00096742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96742" w:rsidRPr="005C6FFC" w:rsidRDefault="00096742" w:rsidP="00096742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96742" w:rsidRPr="005C6FFC" w:rsidRDefault="00096742" w:rsidP="00096742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96742" w:rsidRPr="005C6FFC" w:rsidRDefault="00096742" w:rsidP="00096742">
      <w:pPr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5C6FFC">
        <w:rPr>
          <w:rFonts w:ascii="Times New Roman" w:eastAsia="Times New Roman" w:hAnsi="Times New Roman" w:cs="Times New Roman"/>
          <w:b/>
          <w:sz w:val="28"/>
          <w:szCs w:val="28"/>
        </w:rPr>
        <w:t>Тема урока</w:t>
      </w:r>
      <w:r w:rsidRPr="005C6FFC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5C6FFC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Гимнастика </w:t>
      </w:r>
    </w:p>
    <w:p w:rsidR="00096742" w:rsidRPr="005C6FFC" w:rsidRDefault="00096742" w:rsidP="00096742">
      <w:pPr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096742" w:rsidRPr="005C6FFC" w:rsidRDefault="00096742" w:rsidP="00096742">
      <w:pPr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5C6FFC">
        <w:rPr>
          <w:rFonts w:ascii="Times New Roman" w:eastAsia="Times New Roman" w:hAnsi="Times New Roman" w:cs="Times New Roman"/>
          <w:b/>
          <w:sz w:val="28"/>
          <w:szCs w:val="28"/>
        </w:rPr>
        <w:t xml:space="preserve">Класс:   </w:t>
      </w:r>
      <w:r w:rsidR="00B40E06">
        <w:rPr>
          <w:rFonts w:ascii="Times New Roman" w:eastAsia="Times New Roman" w:hAnsi="Times New Roman" w:cs="Times New Roman"/>
          <w:sz w:val="28"/>
          <w:szCs w:val="28"/>
          <w:u w:val="single"/>
        </w:rPr>
        <w:t>3 а</w:t>
      </w:r>
    </w:p>
    <w:p w:rsidR="00096742" w:rsidRPr="005C6FFC" w:rsidRDefault="00096742" w:rsidP="00096742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 w:rsidRPr="005C6FFC">
        <w:rPr>
          <w:rFonts w:ascii="Times New Roman" w:eastAsia="Times New Roman" w:hAnsi="Times New Roman" w:cs="Times New Roman"/>
          <w:b/>
          <w:sz w:val="28"/>
          <w:szCs w:val="28"/>
        </w:rPr>
        <w:t>Запланированный результат:</w:t>
      </w:r>
      <w:r w:rsidRPr="005C6F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4B52">
        <w:rPr>
          <w:rFonts w:ascii="Times New Roman" w:eastAsia="Times New Roman" w:hAnsi="Times New Roman" w:cs="Times New Roman"/>
          <w:sz w:val="28"/>
          <w:szCs w:val="28"/>
        </w:rPr>
        <w:br/>
      </w:r>
      <w:r w:rsidRPr="005C6FFC">
        <w:rPr>
          <w:rFonts w:ascii="Times New Roman" w:eastAsia="Times New Roman" w:hAnsi="Times New Roman" w:cs="Times New Roman"/>
          <w:sz w:val="28"/>
          <w:szCs w:val="28"/>
        </w:rPr>
        <w:t>- формирование гармонического развития, способности   оздоровления и укрепления здо</w:t>
      </w:r>
      <w:r w:rsidR="00A64B52">
        <w:rPr>
          <w:rFonts w:ascii="Times New Roman" w:eastAsia="Times New Roman" w:hAnsi="Times New Roman" w:cs="Times New Roman"/>
          <w:sz w:val="28"/>
          <w:szCs w:val="28"/>
        </w:rPr>
        <w:t>ровья    посредством гимнастики;</w:t>
      </w:r>
    </w:p>
    <w:p w:rsidR="00096742" w:rsidRPr="005C6FFC" w:rsidRDefault="00096742" w:rsidP="00096742">
      <w:pPr>
        <w:rPr>
          <w:rFonts w:ascii="Times New Roman" w:eastAsia="Times New Roman" w:hAnsi="Times New Roman" w:cs="Times New Roman"/>
          <w:sz w:val="28"/>
          <w:szCs w:val="28"/>
        </w:rPr>
      </w:pPr>
      <w:r w:rsidRPr="005C6FFC">
        <w:rPr>
          <w:rFonts w:ascii="Times New Roman" w:eastAsia="Times New Roman" w:hAnsi="Times New Roman" w:cs="Times New Roman"/>
          <w:sz w:val="28"/>
          <w:szCs w:val="28"/>
        </w:rPr>
        <w:t>- развивать физические качества гибкость</w:t>
      </w:r>
      <w:r w:rsidR="006A4E77" w:rsidRPr="005C6FFC">
        <w:rPr>
          <w:rFonts w:ascii="Times New Roman" w:eastAsia="Times New Roman" w:hAnsi="Times New Roman" w:cs="Times New Roman"/>
          <w:sz w:val="28"/>
          <w:szCs w:val="28"/>
        </w:rPr>
        <w:t>, ловкость,</w:t>
      </w:r>
      <w:r w:rsidRPr="005C6F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A4E77" w:rsidRPr="005C6FFC">
        <w:rPr>
          <w:rFonts w:ascii="Times New Roman" w:eastAsia="Times New Roman" w:hAnsi="Times New Roman" w:cs="Times New Roman"/>
          <w:sz w:val="28"/>
          <w:szCs w:val="28"/>
        </w:rPr>
        <w:t>выполнять элементы владения с предметами</w:t>
      </w:r>
      <w:r w:rsidR="00A64B5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205B8" w:rsidRPr="00A64B52" w:rsidRDefault="00096742" w:rsidP="00096742">
      <w:pPr>
        <w:rPr>
          <w:rFonts w:ascii="Times New Roman" w:eastAsia="Times New Roman" w:hAnsi="Times New Roman" w:cs="Times New Roman"/>
          <w:sz w:val="28"/>
          <w:szCs w:val="28"/>
        </w:rPr>
      </w:pPr>
      <w:r w:rsidRPr="005C6FFC">
        <w:rPr>
          <w:rFonts w:ascii="Times New Roman" w:eastAsia="Times New Roman" w:hAnsi="Times New Roman" w:cs="Times New Roman"/>
          <w:sz w:val="28"/>
          <w:szCs w:val="28"/>
        </w:rPr>
        <w:t>- воспитывать трудолюбие, упорство, видеть красоту движений.</w:t>
      </w:r>
    </w:p>
    <w:bookmarkEnd w:id="0"/>
    <w:p w:rsidR="00096742" w:rsidRPr="008C3C2E" w:rsidRDefault="00096742" w:rsidP="00096742">
      <w:pPr>
        <w:rPr>
          <w:rFonts w:ascii="Times New Roman" w:eastAsia="Times New Roman" w:hAnsi="Times New Roman" w:cs="Times New Roman"/>
          <w:sz w:val="28"/>
          <w:szCs w:val="28"/>
        </w:rPr>
      </w:pPr>
      <w:r w:rsidRPr="005C6FFC">
        <w:rPr>
          <w:rFonts w:ascii="Times New Roman" w:eastAsia="Times New Roman" w:hAnsi="Times New Roman" w:cs="Times New Roman"/>
          <w:b/>
          <w:sz w:val="28"/>
          <w:szCs w:val="28"/>
        </w:rPr>
        <w:t>Оборудование, предметы:</w:t>
      </w:r>
      <w:r w:rsidR="008C3C2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C3C2E" w:rsidRPr="008C3C2E">
        <w:rPr>
          <w:rFonts w:ascii="Times New Roman" w:eastAsia="Times New Roman" w:hAnsi="Times New Roman" w:cs="Times New Roman"/>
          <w:sz w:val="28"/>
          <w:szCs w:val="28"/>
        </w:rPr>
        <w:t>гимнастические маты</w:t>
      </w:r>
    </w:p>
    <w:p w:rsidR="00096742" w:rsidRPr="000E0DD7" w:rsidRDefault="00096742" w:rsidP="00096742">
      <w:pPr>
        <w:rPr>
          <w:rFonts w:ascii="Times New Roman" w:hAnsi="Times New Roman" w:cs="Times New Roman"/>
          <w:lang w:val="en-US"/>
        </w:rPr>
      </w:pPr>
    </w:p>
    <w:tbl>
      <w:tblPr>
        <w:tblpPr w:leftFromText="180" w:rightFromText="180" w:vertAnchor="text" w:horzAnchor="margin" w:tblpY="128"/>
        <w:tblW w:w="992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2268"/>
        <w:gridCol w:w="3827"/>
      </w:tblGrid>
      <w:tr w:rsidR="005205B8" w:rsidRPr="005C6FFC" w:rsidTr="005205B8">
        <w:trPr>
          <w:trHeight w:val="1118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205B8" w:rsidRPr="005C6FFC" w:rsidRDefault="005205B8" w:rsidP="005205B8">
            <w:r w:rsidRPr="005C6FFC">
              <w:rPr>
                <w:rFonts w:eastAsia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205B8" w:rsidRPr="005C6FFC" w:rsidRDefault="005205B8" w:rsidP="005205B8">
            <w:r w:rsidRPr="005C6FFC">
              <w:rPr>
                <w:rFonts w:eastAsia="Times New Roman" w:cs="Times New Roman"/>
                <w:b/>
                <w:lang w:eastAsia="ru-RU"/>
              </w:rPr>
              <w:t>Содержание урока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205B8" w:rsidRPr="005C6FFC" w:rsidRDefault="005205B8" w:rsidP="005205B8">
            <w:r w:rsidRPr="005C6FFC">
              <w:rPr>
                <w:rFonts w:eastAsia="Times New Roman" w:cs="Times New Roman"/>
                <w:b/>
                <w:lang w:eastAsia="ru-RU"/>
              </w:rPr>
              <w:t>Время занятий по разделам урока, дозировка при выполнении упражнения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205B8" w:rsidRPr="005C6FFC" w:rsidRDefault="005205B8" w:rsidP="005205B8">
            <w:r w:rsidRPr="005C6FFC">
              <w:rPr>
                <w:rFonts w:eastAsia="Times New Roman" w:cs="Times New Roman"/>
                <w:b/>
                <w:lang w:eastAsia="ru-RU"/>
              </w:rPr>
              <w:t>Характеристика деятельности учащегося</w:t>
            </w:r>
          </w:p>
        </w:tc>
      </w:tr>
      <w:tr w:rsidR="005205B8" w:rsidRPr="005C6FFC" w:rsidTr="005205B8">
        <w:trPr>
          <w:trHeight w:val="35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205B8" w:rsidRPr="005C6FFC" w:rsidRDefault="005205B8" w:rsidP="005205B8">
            <w:r w:rsidRPr="005C6FFC">
              <w:t>1</w:t>
            </w:r>
          </w:p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>
            <w:r w:rsidRPr="005C6FFC">
              <w:lastRenderedPageBreak/>
              <w:t>2</w:t>
            </w:r>
          </w:p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6E43D5" w:rsidRDefault="006E43D5" w:rsidP="005205B8"/>
          <w:p w:rsidR="005205B8" w:rsidRPr="005C6FFC" w:rsidRDefault="005205B8" w:rsidP="005205B8">
            <w:r w:rsidRPr="005C6FFC">
              <w:t>3</w:t>
            </w:r>
          </w:p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060D62" w:rsidRDefault="00060D62" w:rsidP="005205B8"/>
          <w:p w:rsidR="00060D62" w:rsidRDefault="00060D62" w:rsidP="005205B8"/>
          <w:p w:rsidR="00060D62" w:rsidRDefault="00060D62" w:rsidP="005205B8"/>
          <w:p w:rsidR="00060D62" w:rsidRDefault="00060D62" w:rsidP="005205B8"/>
          <w:p w:rsidR="00060D62" w:rsidRDefault="00060D62" w:rsidP="005205B8"/>
          <w:p w:rsidR="00060D62" w:rsidRDefault="00060D62" w:rsidP="005205B8"/>
          <w:p w:rsidR="00060D62" w:rsidRDefault="00060D62" w:rsidP="005205B8"/>
          <w:p w:rsidR="00060D62" w:rsidRDefault="00060D62" w:rsidP="005205B8"/>
          <w:p w:rsidR="00060D62" w:rsidRDefault="00060D62" w:rsidP="005205B8"/>
          <w:p w:rsidR="005205B8" w:rsidRPr="005C6FFC" w:rsidRDefault="005205B8" w:rsidP="005205B8">
            <w:r w:rsidRPr="005C6FFC">
              <w:t>4</w:t>
            </w:r>
          </w:p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205B8" w:rsidRPr="005C6FFC" w:rsidRDefault="005205B8" w:rsidP="005205B8">
            <w:pPr>
              <w:widowControl/>
              <w:suppressAutoHyphens w:val="0"/>
              <w:jc w:val="both"/>
            </w:pPr>
            <w:r w:rsidRPr="005C6FFC">
              <w:lastRenderedPageBreak/>
              <w:t>Вводная часть урока. Организационный момент.</w:t>
            </w:r>
          </w:p>
          <w:p w:rsidR="005205B8" w:rsidRPr="005C6FFC" w:rsidRDefault="005205B8" w:rsidP="005205B8">
            <w:r w:rsidRPr="005C6FFC">
              <w:t>Цель: включение учащихся в учебную деятельность</w:t>
            </w:r>
          </w:p>
          <w:p w:rsidR="005205B8" w:rsidRPr="005C6FFC" w:rsidRDefault="005205B8" w:rsidP="005205B8">
            <w:r w:rsidRPr="005C6FFC">
              <w:t xml:space="preserve">Подготовительный  этап </w:t>
            </w:r>
          </w:p>
          <w:p w:rsidR="005205B8" w:rsidRPr="005C6FFC" w:rsidRDefault="005205B8" w:rsidP="005205B8">
            <w:r w:rsidRPr="005C6FFC">
              <w:t>1. Построение, приветствие, сообщение темы и задач урока.</w:t>
            </w:r>
            <w:r w:rsidRPr="005C6FFC">
              <w:rPr>
                <w:rFonts w:ascii="Times New Roman" w:hAnsi="Times New Roman" w:cs="Times New Roman"/>
                <w:i/>
              </w:rPr>
              <w:t xml:space="preserve"> </w:t>
            </w:r>
            <w:r w:rsidRPr="005C6FFC">
              <w:rPr>
                <w:rFonts w:ascii="Times New Roman" w:hAnsi="Times New Roman" w:cs="Times New Roman"/>
              </w:rPr>
              <w:t>Повторение правил Т.Б.на уроке.</w:t>
            </w:r>
          </w:p>
          <w:p w:rsidR="005205B8" w:rsidRPr="005C6FFC" w:rsidRDefault="005205B8" w:rsidP="005205B8">
            <w:r w:rsidRPr="005C6FFC">
              <w:t>Выполнение строевых упражнений на месте, в движении, ходьба на носках, руки в сторону, шаги  галопа, польки.</w:t>
            </w:r>
          </w:p>
          <w:p w:rsidR="005205B8" w:rsidRPr="005C6FFC" w:rsidRDefault="005205B8" w:rsidP="005205B8">
            <w:r w:rsidRPr="005C6FFC">
              <w:t>Выполнение разминка</w:t>
            </w:r>
          </w:p>
          <w:p w:rsidR="005205B8" w:rsidRPr="005C6FFC" w:rsidRDefault="005205B8" w:rsidP="005205B8">
            <w:r w:rsidRPr="005C6FFC">
              <w:t>1. «Пава».</w:t>
            </w:r>
          </w:p>
          <w:p w:rsidR="005205B8" w:rsidRPr="005C6FFC" w:rsidRDefault="005205B8" w:rsidP="005205B8">
            <w:r w:rsidRPr="005C6FFC">
              <w:t>И.п. – носик кверху, корпус тела прямо, лопатки соединены, плечи опущены, руки на поясе.</w:t>
            </w:r>
          </w:p>
          <w:p w:rsidR="005205B8" w:rsidRPr="005C6FFC" w:rsidRDefault="005205B8" w:rsidP="005205B8">
            <w:r w:rsidRPr="005C6FFC">
              <w:t xml:space="preserve">1-2 – вытянуть правую ногу </w:t>
            </w:r>
            <w:r>
              <w:t>вперед (колено и стопа на</w:t>
            </w:r>
            <w:r w:rsidRPr="005C6FFC">
              <w:t>тянуты).</w:t>
            </w:r>
          </w:p>
          <w:p w:rsidR="005205B8" w:rsidRPr="005C6FFC" w:rsidRDefault="005205B8" w:rsidP="005205B8">
            <w:r w:rsidRPr="005C6FFC">
              <w:t xml:space="preserve">3-4 – </w:t>
            </w:r>
            <w:r>
              <w:t>поставить стопу слегка развернув</w:t>
            </w:r>
            <w:r w:rsidRPr="005C6FFC">
              <w:t>, т.е. пяткой вперед, а носками в</w:t>
            </w:r>
            <w:r>
              <w:t xml:space="preserve"> </w:t>
            </w:r>
            <w:r w:rsidRPr="005C6FFC">
              <w:t>сторону.</w:t>
            </w:r>
          </w:p>
          <w:p w:rsidR="005205B8" w:rsidRPr="005C6FFC" w:rsidRDefault="005205B8" w:rsidP="005205B8">
            <w:r w:rsidRPr="005C6FFC">
              <w:t xml:space="preserve">Затем повторить шаги с </w:t>
            </w:r>
            <w:r w:rsidRPr="005C6FFC">
              <w:lastRenderedPageBreak/>
              <w:t>другой ноги.</w:t>
            </w:r>
          </w:p>
          <w:p w:rsidR="005205B8" w:rsidRPr="005C6FFC" w:rsidRDefault="005205B8" w:rsidP="005205B8"/>
          <w:p w:rsidR="005205B8" w:rsidRPr="005C6FFC" w:rsidRDefault="005205B8" w:rsidP="005205B8">
            <w:pPr>
              <w:widowControl/>
              <w:suppressAutoHyphens w:val="0"/>
              <w:jc w:val="both"/>
            </w:pPr>
            <w:r w:rsidRPr="005C6FFC">
              <w:t>2. «Казачок».</w:t>
            </w:r>
          </w:p>
          <w:p w:rsidR="005205B8" w:rsidRPr="005C6FFC" w:rsidRDefault="005205B8" w:rsidP="005205B8">
            <w:pPr>
              <w:widowControl/>
              <w:suppressAutoHyphens w:val="0"/>
              <w:jc w:val="both"/>
            </w:pPr>
            <w:r w:rsidRPr="005C6FFC">
              <w:t>И.п. – носик кверху, корпус тела прямо, лопатки соединены, плечи опущены, руки на поясе.</w:t>
            </w:r>
          </w:p>
          <w:p w:rsidR="005205B8" w:rsidRPr="005C6FFC" w:rsidRDefault="005205B8" w:rsidP="005205B8">
            <w:pPr>
              <w:widowControl/>
              <w:suppressAutoHyphens w:val="0"/>
              <w:jc w:val="both"/>
            </w:pPr>
            <w:r w:rsidRPr="005C6FFC">
              <w:t xml:space="preserve">1 – встать на </w:t>
            </w:r>
            <w:proofErr w:type="spellStart"/>
            <w:r w:rsidRPr="005C6FFC">
              <w:t>полупальцы</w:t>
            </w:r>
            <w:proofErr w:type="spellEnd"/>
            <w:r w:rsidRPr="005C6FFC">
              <w:t>, руки в стороны.</w:t>
            </w:r>
          </w:p>
          <w:p w:rsidR="005205B8" w:rsidRPr="005C6FFC" w:rsidRDefault="005205B8" w:rsidP="005205B8">
            <w:pPr>
              <w:widowControl/>
              <w:suppressAutoHyphens w:val="0"/>
              <w:jc w:val="both"/>
            </w:pPr>
            <w:r w:rsidRPr="005C6FFC">
              <w:t>2 – шаг правой ногой</w:t>
            </w:r>
          </w:p>
          <w:p w:rsidR="005205B8" w:rsidRPr="005C6FFC" w:rsidRDefault="005205B8" w:rsidP="005205B8">
            <w:pPr>
              <w:widowControl/>
              <w:suppressAutoHyphens w:val="0"/>
              <w:jc w:val="both"/>
            </w:pPr>
            <w:r w:rsidRPr="005C6FFC">
              <w:t>3 – шаг левой ногой.</w:t>
            </w:r>
          </w:p>
          <w:p w:rsidR="005205B8" w:rsidRPr="005C6FFC" w:rsidRDefault="005205B8" w:rsidP="005205B8">
            <w:pPr>
              <w:widowControl/>
              <w:suppressAutoHyphens w:val="0"/>
              <w:jc w:val="both"/>
            </w:pPr>
            <w:r w:rsidRPr="005C6FFC">
              <w:t>4 – приставить правую ногу и начать следующий шаг с левой ноги.</w:t>
            </w:r>
          </w:p>
          <w:p w:rsidR="005205B8" w:rsidRPr="005C6FFC" w:rsidRDefault="005205B8" w:rsidP="005205B8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b/>
              </w:rPr>
            </w:pPr>
            <w:r w:rsidRPr="005C6FFC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3.«Стрекоза».</w:t>
            </w:r>
            <w:r w:rsidRPr="005C6FFC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5C6FFC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И.п. – туловище и голова прямо, плечи опущены, ноги активно сгибаются в коленях, стопы натянуты.</w:t>
            </w:r>
            <w:r w:rsidRPr="005C6FFC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5C6FFC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Четыре круговых движения вперед  правой рукой, а затем четыре круговых движения вперед левой рукой, затем восемь круговых движений вперед двумя руками одновременно (на 2 шага бега 1 круговое движение рукой).</w:t>
            </w:r>
          </w:p>
          <w:p w:rsidR="005205B8" w:rsidRPr="005C6FFC" w:rsidRDefault="005205B8" w:rsidP="005205B8">
            <w:pPr>
              <w:widowControl/>
              <w:suppressAutoHyphens w:val="0"/>
              <w:jc w:val="both"/>
              <w:rPr>
                <w:b/>
              </w:rPr>
            </w:pPr>
          </w:p>
          <w:p w:rsidR="005205B8" w:rsidRPr="005C6FFC" w:rsidRDefault="005205B8" w:rsidP="005205B8">
            <w:pPr>
              <w:widowControl/>
              <w:suppressAutoHyphens w:val="0"/>
              <w:jc w:val="both"/>
              <w:rPr>
                <w:b/>
              </w:rPr>
            </w:pPr>
          </w:p>
          <w:p w:rsidR="005205B8" w:rsidRPr="005C6FFC" w:rsidRDefault="005205B8" w:rsidP="005205B8">
            <w:pPr>
              <w:widowControl/>
              <w:suppressAutoHyphens w:val="0"/>
              <w:jc w:val="both"/>
              <w:rPr>
                <w:b/>
              </w:rPr>
            </w:pPr>
            <w:r w:rsidRPr="005C6FFC">
              <w:rPr>
                <w:b/>
              </w:rPr>
              <w:t xml:space="preserve">Основная часть </w:t>
            </w:r>
          </w:p>
          <w:p w:rsidR="005205B8" w:rsidRPr="005C6FFC" w:rsidRDefault="005205B8" w:rsidP="005205B8">
            <w:pPr>
              <w:shd w:val="clear" w:color="auto" w:fill="FFFFFF"/>
              <w:ind w:firstLine="10"/>
              <w:rPr>
                <w:b/>
                <w:spacing w:val="2"/>
              </w:rPr>
            </w:pPr>
          </w:p>
          <w:p w:rsidR="005205B8" w:rsidRPr="005C6FFC" w:rsidRDefault="005205B8" w:rsidP="005205B8">
            <w:pPr>
              <w:shd w:val="clear" w:color="auto" w:fill="FFFFFF"/>
              <w:ind w:firstLine="10"/>
              <w:rPr>
                <w:b/>
                <w:spacing w:val="2"/>
              </w:rPr>
            </w:pPr>
          </w:p>
          <w:p w:rsidR="005205B8" w:rsidRDefault="005205B8" w:rsidP="005205B8">
            <w:pPr>
              <w:spacing w:after="200"/>
              <w:rPr>
                <w:rFonts w:ascii="Times New Roman" w:hAnsi="Times New Roman" w:cs="Times New Roman"/>
                <w:sz w:val="23"/>
              </w:rPr>
            </w:pPr>
            <w:r w:rsidRPr="005C6FFC">
              <w:rPr>
                <w:rFonts w:ascii="Times New Roman" w:hAnsi="Times New Roman" w:cs="Times New Roman"/>
                <w:sz w:val="23"/>
              </w:rPr>
              <w:t>Показ техник гимнастических</w:t>
            </w:r>
            <w:r>
              <w:rPr>
                <w:rFonts w:ascii="Times New Roman" w:hAnsi="Times New Roman" w:cs="Times New Roman"/>
                <w:sz w:val="23"/>
              </w:rPr>
              <w:t xml:space="preserve"> подводящ</w:t>
            </w:r>
            <w:r w:rsidRPr="005C6FFC">
              <w:rPr>
                <w:rFonts w:ascii="Times New Roman" w:hAnsi="Times New Roman" w:cs="Times New Roman"/>
                <w:sz w:val="23"/>
              </w:rPr>
              <w:t>и</w:t>
            </w:r>
            <w:r>
              <w:rPr>
                <w:rFonts w:ascii="Times New Roman" w:hAnsi="Times New Roman" w:cs="Times New Roman"/>
                <w:sz w:val="23"/>
              </w:rPr>
              <w:t xml:space="preserve">х </w:t>
            </w:r>
            <w:r w:rsidRPr="005C6FFC">
              <w:rPr>
                <w:rFonts w:ascii="Times New Roman" w:hAnsi="Times New Roman" w:cs="Times New Roman"/>
                <w:sz w:val="23"/>
              </w:rPr>
              <w:t>акробатических</w:t>
            </w:r>
            <w:r>
              <w:rPr>
                <w:rFonts w:ascii="Times New Roman" w:hAnsi="Times New Roman" w:cs="Times New Roman"/>
                <w:sz w:val="23"/>
              </w:rPr>
              <w:t xml:space="preserve"> </w:t>
            </w:r>
            <w:r w:rsidRPr="005C6FFC">
              <w:rPr>
                <w:rFonts w:ascii="Times New Roman" w:hAnsi="Times New Roman" w:cs="Times New Roman"/>
                <w:sz w:val="23"/>
              </w:rPr>
              <w:t>упражнений</w:t>
            </w:r>
            <w:r>
              <w:rPr>
                <w:rFonts w:ascii="Times New Roman" w:hAnsi="Times New Roman" w:cs="Times New Roman"/>
                <w:sz w:val="23"/>
              </w:rPr>
              <w:t xml:space="preserve"> </w:t>
            </w:r>
            <w:r w:rsidRPr="005C6FFC">
              <w:rPr>
                <w:rFonts w:ascii="Times New Roman" w:hAnsi="Times New Roman" w:cs="Times New Roman"/>
                <w:sz w:val="23"/>
              </w:rPr>
              <w:t>с</w:t>
            </w:r>
            <w:r>
              <w:rPr>
                <w:rFonts w:ascii="Times New Roman" w:hAnsi="Times New Roman" w:cs="Times New Roman"/>
                <w:sz w:val="23"/>
              </w:rPr>
              <w:t xml:space="preserve"> </w:t>
            </w:r>
            <w:r w:rsidRPr="005C6FFC">
              <w:rPr>
                <w:rFonts w:ascii="Times New Roman" w:hAnsi="Times New Roman" w:cs="Times New Roman"/>
                <w:sz w:val="23"/>
              </w:rPr>
              <w:t>соблюдением</w:t>
            </w:r>
            <w:r>
              <w:rPr>
                <w:rFonts w:ascii="Times New Roman" w:hAnsi="Times New Roman" w:cs="Times New Roman"/>
                <w:sz w:val="23"/>
              </w:rPr>
              <w:t xml:space="preserve"> </w:t>
            </w:r>
            <w:r w:rsidRPr="005C6FFC">
              <w:rPr>
                <w:rFonts w:ascii="Times New Roman" w:hAnsi="Times New Roman" w:cs="Times New Roman"/>
                <w:sz w:val="23"/>
              </w:rPr>
              <w:t>техники безопасности: Упражнение</w:t>
            </w:r>
            <w:r>
              <w:rPr>
                <w:rFonts w:ascii="Times New Roman" w:hAnsi="Times New Roman" w:cs="Times New Roman"/>
                <w:sz w:val="23"/>
              </w:rPr>
              <w:t xml:space="preserve"> "Ва</w:t>
            </w:r>
            <w:r w:rsidRPr="005C6FFC">
              <w:rPr>
                <w:rFonts w:ascii="Times New Roman" w:hAnsi="Times New Roman" w:cs="Times New Roman"/>
                <w:sz w:val="23"/>
              </w:rPr>
              <w:t>нька-встанька".</w:t>
            </w:r>
          </w:p>
          <w:p w:rsidR="005205B8" w:rsidRDefault="005205B8" w:rsidP="005205B8">
            <w:pPr>
              <w:spacing w:after="200"/>
              <w:rPr>
                <w:rFonts w:ascii="Times New Roman" w:hAnsi="Times New Roman" w:cs="Times New Roman"/>
                <w:sz w:val="23"/>
              </w:rPr>
            </w:pPr>
            <w:r>
              <w:rPr>
                <w:rFonts w:ascii="Times New Roman" w:hAnsi="Times New Roman" w:cs="Times New Roman"/>
                <w:sz w:val="23"/>
              </w:rPr>
              <w:t>Из упора присев выполнить перекат на спину</w:t>
            </w:r>
          </w:p>
          <w:p w:rsidR="005205B8" w:rsidRDefault="005205B8" w:rsidP="005205B8">
            <w:pPr>
              <w:spacing w:after="200"/>
              <w:rPr>
                <w:rFonts w:ascii="Times New Roman" w:hAnsi="Times New Roman" w:cs="Times New Roman"/>
                <w:sz w:val="23"/>
              </w:rPr>
            </w:pPr>
            <w:r w:rsidRPr="005C6FFC">
              <w:rPr>
                <w:rFonts w:ascii="Times New Roman" w:hAnsi="Times New Roman" w:cs="Times New Roman"/>
                <w:sz w:val="23"/>
              </w:rPr>
              <w:t>Упражнение</w:t>
            </w:r>
            <w:r>
              <w:rPr>
                <w:rFonts w:ascii="Times New Roman" w:hAnsi="Times New Roman" w:cs="Times New Roman"/>
                <w:sz w:val="23"/>
              </w:rPr>
              <w:t xml:space="preserve"> "Мост", </w:t>
            </w:r>
            <w:r w:rsidRPr="005C6FFC">
              <w:rPr>
                <w:rFonts w:ascii="Times New Roman" w:hAnsi="Times New Roman" w:cs="Times New Roman"/>
                <w:sz w:val="23"/>
              </w:rPr>
              <w:t>из положения"</w:t>
            </w:r>
            <w:r>
              <w:rPr>
                <w:rFonts w:ascii="Times New Roman" w:hAnsi="Times New Roman" w:cs="Times New Roman"/>
                <w:sz w:val="23"/>
              </w:rPr>
              <w:t xml:space="preserve"> </w:t>
            </w:r>
            <w:r w:rsidRPr="005C6FFC">
              <w:rPr>
                <w:rFonts w:ascii="Times New Roman" w:hAnsi="Times New Roman" w:cs="Times New Roman"/>
                <w:sz w:val="23"/>
              </w:rPr>
              <w:t>сидя</w:t>
            </w:r>
            <w:r>
              <w:rPr>
                <w:rFonts w:ascii="Times New Roman" w:hAnsi="Times New Roman" w:cs="Times New Roman"/>
                <w:sz w:val="23"/>
              </w:rPr>
              <w:t xml:space="preserve"> </w:t>
            </w:r>
            <w:r w:rsidRPr="005C6FFC">
              <w:rPr>
                <w:rFonts w:ascii="Times New Roman" w:hAnsi="Times New Roman" w:cs="Times New Roman"/>
                <w:sz w:val="23"/>
              </w:rPr>
              <w:t>на</w:t>
            </w:r>
            <w:r>
              <w:rPr>
                <w:rFonts w:ascii="Times New Roman" w:hAnsi="Times New Roman" w:cs="Times New Roman"/>
                <w:sz w:val="23"/>
              </w:rPr>
              <w:t xml:space="preserve"> </w:t>
            </w:r>
            <w:r w:rsidRPr="005C6FFC">
              <w:rPr>
                <w:rFonts w:ascii="Times New Roman" w:hAnsi="Times New Roman" w:cs="Times New Roman"/>
                <w:sz w:val="23"/>
              </w:rPr>
              <w:t>полу</w:t>
            </w:r>
            <w:r>
              <w:rPr>
                <w:rFonts w:ascii="Times New Roman" w:hAnsi="Times New Roman" w:cs="Times New Roman"/>
                <w:sz w:val="23"/>
              </w:rPr>
              <w:t xml:space="preserve"> </w:t>
            </w:r>
            <w:r w:rsidRPr="005C6FFC">
              <w:rPr>
                <w:rFonts w:ascii="Times New Roman" w:hAnsi="Times New Roman" w:cs="Times New Roman"/>
                <w:sz w:val="23"/>
              </w:rPr>
              <w:t>Переворот</w:t>
            </w:r>
            <w:r>
              <w:rPr>
                <w:rFonts w:ascii="Times New Roman" w:hAnsi="Times New Roman" w:cs="Times New Roman"/>
                <w:sz w:val="23"/>
              </w:rPr>
              <w:t xml:space="preserve"> </w:t>
            </w:r>
            <w:r w:rsidRPr="005C6FFC">
              <w:rPr>
                <w:rFonts w:ascii="Times New Roman" w:hAnsi="Times New Roman" w:cs="Times New Roman"/>
                <w:sz w:val="23"/>
              </w:rPr>
              <w:t>из</w:t>
            </w:r>
            <w:r>
              <w:rPr>
                <w:rFonts w:ascii="Times New Roman" w:hAnsi="Times New Roman" w:cs="Times New Roman"/>
                <w:sz w:val="23"/>
              </w:rPr>
              <w:t xml:space="preserve"> </w:t>
            </w:r>
            <w:r w:rsidRPr="005C6FFC">
              <w:rPr>
                <w:rFonts w:ascii="Times New Roman" w:hAnsi="Times New Roman" w:cs="Times New Roman"/>
                <w:sz w:val="23"/>
              </w:rPr>
              <w:t>положения</w:t>
            </w:r>
            <w:r>
              <w:rPr>
                <w:rFonts w:ascii="Times New Roman" w:hAnsi="Times New Roman" w:cs="Times New Roman"/>
                <w:sz w:val="23"/>
              </w:rPr>
              <w:t xml:space="preserve"> </w:t>
            </w:r>
            <w:r w:rsidRPr="005C6FFC">
              <w:rPr>
                <w:rFonts w:ascii="Times New Roman" w:hAnsi="Times New Roman" w:cs="Times New Roman"/>
                <w:sz w:val="23"/>
              </w:rPr>
              <w:t>Берёзка</w:t>
            </w:r>
            <w:r>
              <w:rPr>
                <w:rFonts w:ascii="Times New Roman" w:hAnsi="Times New Roman" w:cs="Times New Roman"/>
                <w:sz w:val="23"/>
              </w:rPr>
              <w:t>.</w:t>
            </w:r>
          </w:p>
          <w:p w:rsidR="005205B8" w:rsidRDefault="005205B8" w:rsidP="005205B8">
            <w:pPr>
              <w:spacing w:after="200"/>
              <w:rPr>
                <w:rFonts w:ascii="Times New Roman" w:hAnsi="Times New Roman" w:cs="Times New Roman"/>
                <w:sz w:val="23"/>
              </w:rPr>
            </w:pPr>
            <w:r w:rsidRPr="005C6FFC">
              <w:rPr>
                <w:rFonts w:ascii="Times New Roman" w:hAnsi="Times New Roman" w:cs="Times New Roman"/>
                <w:sz w:val="23"/>
              </w:rPr>
              <w:t>Упражнение</w:t>
            </w:r>
            <w:r>
              <w:rPr>
                <w:rFonts w:ascii="Times New Roman" w:hAnsi="Times New Roman" w:cs="Times New Roman"/>
                <w:sz w:val="23"/>
              </w:rPr>
              <w:t xml:space="preserve"> </w:t>
            </w:r>
            <w:r w:rsidRPr="005C6FFC">
              <w:rPr>
                <w:rFonts w:ascii="Times New Roman" w:hAnsi="Times New Roman" w:cs="Times New Roman"/>
                <w:sz w:val="23"/>
              </w:rPr>
              <w:t>"Кувырок</w:t>
            </w:r>
            <w:r>
              <w:rPr>
                <w:rFonts w:ascii="Times New Roman" w:hAnsi="Times New Roman" w:cs="Times New Roman"/>
                <w:sz w:val="23"/>
              </w:rPr>
              <w:t xml:space="preserve"> </w:t>
            </w:r>
            <w:r w:rsidRPr="005C6FFC">
              <w:rPr>
                <w:rFonts w:ascii="Times New Roman" w:hAnsi="Times New Roman" w:cs="Times New Roman"/>
                <w:sz w:val="23"/>
              </w:rPr>
              <w:t>в сторону"</w:t>
            </w:r>
          </w:p>
          <w:p w:rsidR="005205B8" w:rsidRDefault="005205B8" w:rsidP="005205B8">
            <w:pPr>
              <w:spacing w:after="200"/>
              <w:rPr>
                <w:rFonts w:ascii="Times New Roman" w:hAnsi="Times New Roman" w:cs="Times New Roman"/>
                <w:sz w:val="23"/>
              </w:rPr>
            </w:pPr>
            <w:r w:rsidRPr="005C6FFC">
              <w:rPr>
                <w:rFonts w:ascii="Times New Roman" w:hAnsi="Times New Roman" w:cs="Times New Roman"/>
                <w:sz w:val="23"/>
              </w:rPr>
              <w:t>Упражнение</w:t>
            </w:r>
            <w:r>
              <w:rPr>
                <w:rFonts w:ascii="Times New Roman" w:hAnsi="Times New Roman" w:cs="Times New Roman"/>
                <w:sz w:val="23"/>
              </w:rPr>
              <w:t xml:space="preserve"> </w:t>
            </w:r>
            <w:r w:rsidRPr="005C6FFC">
              <w:rPr>
                <w:rFonts w:ascii="Times New Roman" w:hAnsi="Times New Roman" w:cs="Times New Roman"/>
                <w:sz w:val="23"/>
              </w:rPr>
              <w:t>"Мост"(из</w:t>
            </w:r>
            <w:r>
              <w:rPr>
                <w:rFonts w:ascii="Times New Roman" w:hAnsi="Times New Roman" w:cs="Times New Roman"/>
                <w:sz w:val="23"/>
              </w:rPr>
              <w:t xml:space="preserve"> </w:t>
            </w:r>
            <w:r w:rsidRPr="005C6FFC">
              <w:rPr>
                <w:rFonts w:ascii="Times New Roman" w:hAnsi="Times New Roman" w:cs="Times New Roman"/>
                <w:sz w:val="23"/>
              </w:rPr>
              <w:t>положения</w:t>
            </w:r>
            <w:r>
              <w:rPr>
                <w:rFonts w:ascii="Times New Roman" w:hAnsi="Times New Roman" w:cs="Times New Roman"/>
                <w:sz w:val="23"/>
              </w:rPr>
              <w:t xml:space="preserve"> </w:t>
            </w:r>
            <w:r w:rsidRPr="005C6FFC">
              <w:rPr>
                <w:rFonts w:ascii="Times New Roman" w:hAnsi="Times New Roman" w:cs="Times New Roman"/>
                <w:sz w:val="23"/>
              </w:rPr>
              <w:t>стоя)</w:t>
            </w:r>
          </w:p>
          <w:p w:rsidR="005205B8" w:rsidRDefault="005205B8" w:rsidP="005205B8">
            <w:pPr>
              <w:spacing w:after="200"/>
              <w:rPr>
                <w:rFonts w:ascii="Times New Roman" w:hAnsi="Times New Roman" w:cs="Times New Roman"/>
                <w:sz w:val="23"/>
              </w:rPr>
            </w:pPr>
            <w:r w:rsidRPr="005C6FFC">
              <w:rPr>
                <w:rFonts w:ascii="Times New Roman" w:hAnsi="Times New Roman" w:cs="Times New Roman"/>
                <w:sz w:val="23"/>
              </w:rPr>
              <w:t>Упражнение</w:t>
            </w:r>
            <w:r>
              <w:rPr>
                <w:rFonts w:ascii="Times New Roman" w:hAnsi="Times New Roman" w:cs="Times New Roman"/>
                <w:sz w:val="23"/>
              </w:rPr>
              <w:t xml:space="preserve"> </w:t>
            </w:r>
            <w:r w:rsidRPr="005C6FFC">
              <w:rPr>
                <w:rFonts w:ascii="Times New Roman" w:hAnsi="Times New Roman" w:cs="Times New Roman"/>
                <w:sz w:val="23"/>
              </w:rPr>
              <w:t>"Колобок</w:t>
            </w:r>
            <w:r>
              <w:rPr>
                <w:rFonts w:ascii="Times New Roman" w:hAnsi="Times New Roman" w:cs="Times New Roman"/>
                <w:sz w:val="23"/>
              </w:rPr>
              <w:t xml:space="preserve"> </w:t>
            </w:r>
            <w:r w:rsidRPr="005C6FFC">
              <w:rPr>
                <w:rFonts w:ascii="Times New Roman" w:hAnsi="Times New Roman" w:cs="Times New Roman"/>
                <w:sz w:val="23"/>
              </w:rPr>
              <w:t>вперёд"</w:t>
            </w:r>
          </w:p>
          <w:p w:rsidR="005205B8" w:rsidRPr="005C6FFC" w:rsidRDefault="005205B8" w:rsidP="005205B8">
            <w:pPr>
              <w:spacing w:after="200"/>
              <w:rPr>
                <w:rFonts w:ascii="Times New Roman" w:hAnsi="Times New Roman" w:cs="Times New Roman"/>
                <w:sz w:val="23"/>
              </w:rPr>
            </w:pPr>
            <w:r w:rsidRPr="005C6FFC">
              <w:rPr>
                <w:rFonts w:ascii="Times New Roman" w:hAnsi="Times New Roman" w:cs="Times New Roman"/>
                <w:sz w:val="23"/>
              </w:rPr>
              <w:lastRenderedPageBreak/>
              <w:t>Упражнение "Колобок</w:t>
            </w:r>
            <w:r>
              <w:rPr>
                <w:rFonts w:ascii="Times New Roman" w:hAnsi="Times New Roman" w:cs="Times New Roman"/>
                <w:sz w:val="23"/>
              </w:rPr>
              <w:t xml:space="preserve"> </w:t>
            </w:r>
            <w:r w:rsidRPr="005C6FFC">
              <w:rPr>
                <w:rFonts w:ascii="Times New Roman" w:hAnsi="Times New Roman" w:cs="Times New Roman"/>
                <w:sz w:val="23"/>
              </w:rPr>
              <w:t xml:space="preserve">назад" </w:t>
            </w:r>
          </w:p>
          <w:p w:rsidR="005205B8" w:rsidRPr="005C6FFC" w:rsidRDefault="005205B8" w:rsidP="005205B8">
            <w:pPr>
              <w:spacing w:after="200"/>
              <w:rPr>
                <w:rFonts w:ascii="Times New Roman" w:hAnsi="Times New Roman" w:cs="Times New Roman"/>
                <w:sz w:val="23"/>
              </w:rPr>
            </w:pPr>
          </w:p>
          <w:p w:rsidR="005205B8" w:rsidRPr="005C6FFC" w:rsidRDefault="005205B8" w:rsidP="005205B8">
            <w:pPr>
              <w:spacing w:after="200"/>
              <w:rPr>
                <w:rFonts w:ascii="Times New Roman" w:hAnsi="Times New Roman" w:cs="Times New Roman"/>
              </w:rPr>
            </w:pPr>
            <w:r w:rsidRPr="005C6FFC">
              <w:rPr>
                <w:rFonts w:ascii="Times New Roman" w:hAnsi="Times New Roman" w:cs="Times New Roman"/>
                <w:sz w:val="23"/>
              </w:rPr>
              <w:t>Особенности</w:t>
            </w:r>
            <w:r>
              <w:rPr>
                <w:rFonts w:ascii="Times New Roman" w:hAnsi="Times New Roman" w:cs="Times New Roman"/>
                <w:sz w:val="23"/>
              </w:rPr>
              <w:t xml:space="preserve"> </w:t>
            </w:r>
            <w:r w:rsidRPr="005C6FFC">
              <w:rPr>
                <w:rFonts w:ascii="Times New Roman" w:hAnsi="Times New Roman" w:cs="Times New Roman"/>
                <w:sz w:val="23"/>
              </w:rPr>
              <w:t>соблюдения</w:t>
            </w:r>
            <w:r>
              <w:rPr>
                <w:rFonts w:ascii="Times New Roman" w:hAnsi="Times New Roman" w:cs="Times New Roman"/>
                <w:sz w:val="23"/>
              </w:rPr>
              <w:t xml:space="preserve"> </w:t>
            </w:r>
            <w:r w:rsidRPr="005C6FFC">
              <w:rPr>
                <w:rFonts w:ascii="Times New Roman" w:hAnsi="Times New Roman" w:cs="Times New Roman"/>
                <w:sz w:val="23"/>
              </w:rPr>
              <w:t>техники</w:t>
            </w:r>
            <w:r>
              <w:rPr>
                <w:rFonts w:ascii="Times New Roman" w:hAnsi="Times New Roman" w:cs="Times New Roman"/>
                <w:sz w:val="23"/>
              </w:rPr>
              <w:t xml:space="preserve"> безопасности </w:t>
            </w:r>
            <w:r w:rsidRPr="005C6FFC">
              <w:rPr>
                <w:rFonts w:ascii="Times New Roman" w:hAnsi="Times New Roman" w:cs="Times New Roman"/>
                <w:sz w:val="23"/>
              </w:rPr>
              <w:t>профилактик</w:t>
            </w:r>
            <w:r>
              <w:rPr>
                <w:rFonts w:ascii="Times New Roman" w:hAnsi="Times New Roman" w:cs="Times New Roman"/>
                <w:sz w:val="23"/>
              </w:rPr>
              <w:t>и выполнения</w:t>
            </w:r>
          </w:p>
          <w:p w:rsidR="005205B8" w:rsidRPr="005C6FFC" w:rsidRDefault="005205B8" w:rsidP="005205B8">
            <w:pPr>
              <w:shd w:val="clear" w:color="auto" w:fill="FFFFFF"/>
              <w:ind w:firstLine="10"/>
              <w:rPr>
                <w:rFonts w:ascii="Times New Roman" w:hAnsi="Times New Roman" w:cs="Times New Roman"/>
                <w:b/>
                <w:spacing w:val="2"/>
              </w:rPr>
            </w:pPr>
          </w:p>
          <w:p w:rsidR="005205B8" w:rsidRPr="005C6FFC" w:rsidRDefault="005205B8" w:rsidP="005205B8">
            <w:pPr>
              <w:shd w:val="clear" w:color="auto" w:fill="FFFFFF"/>
              <w:ind w:firstLine="10"/>
              <w:rPr>
                <w:rFonts w:ascii="Times New Roman" w:hAnsi="Times New Roman" w:cs="Times New Roman"/>
                <w:b/>
                <w:spacing w:val="2"/>
              </w:rPr>
            </w:pPr>
          </w:p>
          <w:p w:rsidR="005205B8" w:rsidRPr="005C6FFC" w:rsidRDefault="005205B8" w:rsidP="005205B8">
            <w:pPr>
              <w:shd w:val="clear" w:color="auto" w:fill="FFFFFF"/>
              <w:ind w:firstLine="10"/>
              <w:rPr>
                <w:b/>
                <w:spacing w:val="2"/>
              </w:rPr>
            </w:pPr>
          </w:p>
          <w:p w:rsidR="005205B8" w:rsidRPr="005C6FFC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  <w:r w:rsidRPr="005C6FFC">
              <w:rPr>
                <w:b/>
                <w:bCs/>
                <w:sz w:val="23"/>
                <w:szCs w:val="23"/>
              </w:rPr>
              <w:t>Заключительная часть.</w:t>
            </w:r>
          </w:p>
          <w:p w:rsidR="005205B8" w:rsidRPr="005C6FFC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</w:p>
          <w:p w:rsidR="005205B8" w:rsidRPr="005C6FFC" w:rsidRDefault="005205B8" w:rsidP="005205B8">
            <w:pPr>
              <w:shd w:val="clear" w:color="auto" w:fill="FFFFFF"/>
              <w:ind w:firstLine="10"/>
              <w:rPr>
                <w:b/>
                <w:spacing w:val="2"/>
              </w:rPr>
            </w:pPr>
          </w:p>
          <w:p w:rsidR="005205B8" w:rsidRPr="005C6FFC" w:rsidRDefault="005205B8" w:rsidP="005205B8">
            <w:pPr>
              <w:shd w:val="clear" w:color="auto" w:fill="FFFFFF"/>
              <w:ind w:firstLine="10"/>
              <w:rPr>
                <w:b/>
                <w:spacing w:val="2"/>
              </w:rPr>
            </w:pPr>
            <w:r>
              <w:rPr>
                <w:b/>
                <w:spacing w:val="2"/>
              </w:rPr>
              <w:t>3.</w:t>
            </w:r>
            <w:r w:rsidRPr="005C6FFC">
              <w:rPr>
                <w:b/>
              </w:rPr>
              <w:t xml:space="preserve"> </w:t>
            </w:r>
            <w:r>
              <w:rPr>
                <w:b/>
              </w:rPr>
              <w:t xml:space="preserve">Выполнение </w:t>
            </w:r>
            <w:r>
              <w:rPr>
                <w:b/>
                <w:spacing w:val="2"/>
              </w:rPr>
              <w:t xml:space="preserve">эстафеты с  гимнастическими  элементами. </w:t>
            </w:r>
          </w:p>
          <w:p w:rsidR="005205B8" w:rsidRPr="005C6FFC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  <w:r w:rsidRPr="005C6FFC">
              <w:rPr>
                <w:sz w:val="23"/>
                <w:szCs w:val="23"/>
              </w:rPr>
              <w:t>Соблюдать</w:t>
            </w:r>
            <w:r w:rsidRPr="005C6FFC">
              <w:rPr>
                <w:rStyle w:val="apple-converted-space"/>
                <w:b/>
                <w:bCs/>
                <w:sz w:val="23"/>
                <w:szCs w:val="23"/>
              </w:rPr>
              <w:t> </w:t>
            </w:r>
            <w:r w:rsidRPr="005C6FFC">
              <w:rPr>
                <w:sz w:val="23"/>
                <w:szCs w:val="23"/>
              </w:rPr>
              <w:t>ТБ.</w:t>
            </w:r>
          </w:p>
          <w:p w:rsidR="005205B8" w:rsidRPr="00975428" w:rsidRDefault="005205B8" w:rsidP="005205B8">
            <w:pPr>
              <w:tabs>
                <w:tab w:val="left" w:pos="34"/>
              </w:tabs>
            </w:pPr>
            <w:r w:rsidRPr="005C6FFC">
              <w:rPr>
                <w:sz w:val="23"/>
                <w:szCs w:val="23"/>
              </w:rPr>
              <w:t>Упражнения на</w:t>
            </w:r>
            <w:r>
              <w:rPr>
                <w:sz w:val="23"/>
                <w:szCs w:val="23"/>
              </w:rPr>
              <w:t xml:space="preserve"> осанку</w:t>
            </w:r>
            <w:r w:rsidRPr="005C6FFC">
              <w:rPr>
                <w:sz w:val="23"/>
                <w:szCs w:val="23"/>
              </w:rPr>
              <w:t xml:space="preserve"> </w:t>
            </w:r>
            <w:r w:rsidRPr="00975428">
              <w:rPr>
                <w:rFonts w:ascii="Times New Roman" w:hAnsi="Times New Roman" w:cs="Times New Roman"/>
              </w:rPr>
              <w:t>Игра на осанку «Стеночка».</w:t>
            </w:r>
          </w:p>
          <w:p w:rsidR="005205B8" w:rsidRPr="005C6FFC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  <w:r>
              <w:t>Дети врассыпную разбегаются по залу. Водящий старается догнать того кто не успеет добежать до стены и прикоснуться спиной, пойманный становится водящим, а водящий наоборот</w:t>
            </w:r>
            <w:r w:rsidRPr="005C6FFC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Упражнения на восстановление;  подвижная игра </w:t>
            </w:r>
            <w:r w:rsidRPr="005C6FFC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на внимание «Три, тридцать, тринадцать».</w:t>
            </w:r>
          </w:p>
          <w:p w:rsidR="005205B8" w:rsidRPr="005C6FFC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</w:p>
          <w:p w:rsidR="005205B8" w:rsidRPr="005C6FFC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  <w:r w:rsidRPr="005C6FFC">
              <w:rPr>
                <w:sz w:val="23"/>
                <w:szCs w:val="23"/>
              </w:rPr>
              <w:t>Осваивать</w:t>
            </w:r>
            <w:r w:rsidRPr="005C6FFC">
              <w:rPr>
                <w:rStyle w:val="apple-converted-space"/>
                <w:b/>
                <w:bCs/>
                <w:sz w:val="23"/>
                <w:szCs w:val="23"/>
              </w:rPr>
              <w:t> </w:t>
            </w:r>
            <w:r w:rsidRPr="005C6FFC">
              <w:rPr>
                <w:sz w:val="23"/>
                <w:szCs w:val="23"/>
              </w:rPr>
              <w:t>навыки</w:t>
            </w:r>
            <w:r w:rsidRPr="005C6FFC">
              <w:rPr>
                <w:rStyle w:val="apple-converted-space"/>
                <w:sz w:val="23"/>
                <w:szCs w:val="23"/>
              </w:rPr>
              <w:t> </w:t>
            </w:r>
            <w:r w:rsidRPr="005C6FFC">
              <w:rPr>
                <w:sz w:val="23"/>
                <w:szCs w:val="23"/>
              </w:rPr>
              <w:t>по</w:t>
            </w:r>
            <w:r w:rsidRPr="005C6FFC">
              <w:rPr>
                <w:rStyle w:val="apple-converted-space"/>
                <w:sz w:val="23"/>
                <w:szCs w:val="23"/>
              </w:rPr>
              <w:t> </w:t>
            </w:r>
            <w:r w:rsidRPr="005C6FFC">
              <w:rPr>
                <w:sz w:val="23"/>
                <w:szCs w:val="23"/>
              </w:rPr>
              <w:t>самостоятельному</w:t>
            </w:r>
            <w:r w:rsidRPr="005C6FFC">
              <w:rPr>
                <w:rStyle w:val="apple-converted-space"/>
                <w:sz w:val="23"/>
                <w:szCs w:val="23"/>
              </w:rPr>
              <w:t> </w:t>
            </w:r>
            <w:r w:rsidRPr="005C6FFC">
              <w:rPr>
                <w:sz w:val="23"/>
                <w:szCs w:val="23"/>
              </w:rPr>
              <w:t>выполнению</w:t>
            </w:r>
            <w:r w:rsidRPr="005C6FFC">
              <w:rPr>
                <w:rStyle w:val="apple-converted-space"/>
                <w:sz w:val="23"/>
                <w:szCs w:val="23"/>
              </w:rPr>
              <w:t> </w:t>
            </w:r>
            <w:r w:rsidRPr="005C6FFC">
              <w:rPr>
                <w:sz w:val="23"/>
                <w:szCs w:val="23"/>
              </w:rPr>
              <w:t>упражнений</w:t>
            </w:r>
            <w:r w:rsidRPr="005C6FFC">
              <w:rPr>
                <w:rStyle w:val="apple-converted-space"/>
                <w:sz w:val="23"/>
                <w:szCs w:val="23"/>
              </w:rPr>
              <w:t> </w:t>
            </w:r>
            <w:r w:rsidRPr="005C6FFC">
              <w:rPr>
                <w:sz w:val="23"/>
                <w:szCs w:val="23"/>
              </w:rPr>
              <w:t>гимнастики для восстановления после нагрузки.</w:t>
            </w:r>
          </w:p>
          <w:p w:rsidR="005205B8" w:rsidRPr="005C6FFC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</w:p>
          <w:p w:rsidR="005205B8" w:rsidRPr="005C6FFC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  <w:r w:rsidRPr="005C6FFC">
              <w:rPr>
                <w:sz w:val="23"/>
                <w:szCs w:val="23"/>
              </w:rPr>
              <w:t>В течение урока: измерять ЧСС</w:t>
            </w:r>
          </w:p>
          <w:p w:rsidR="005205B8" w:rsidRPr="005C6FFC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</w:p>
          <w:p w:rsidR="005205B8" w:rsidRPr="005C6FFC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  <w:r w:rsidRPr="005C6FFC">
              <w:rPr>
                <w:sz w:val="23"/>
                <w:szCs w:val="23"/>
              </w:rPr>
              <w:t>Уметь измерять частоту сердечных сокращений</w:t>
            </w:r>
          </w:p>
          <w:p w:rsidR="005205B8" w:rsidRPr="005C6FFC" w:rsidRDefault="00642C80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  <w:r>
              <w:rPr>
                <w:sz w:val="23"/>
                <w:szCs w:val="23"/>
              </w:rPr>
              <w:t>Домашнее задание</w:t>
            </w:r>
            <w:r w:rsidR="005205B8" w:rsidRPr="005C6FFC">
              <w:rPr>
                <w:sz w:val="23"/>
                <w:szCs w:val="23"/>
              </w:rPr>
              <w:t>: рассказать</w:t>
            </w:r>
            <w:r w:rsidR="00BA5EEE">
              <w:rPr>
                <w:sz w:val="23"/>
                <w:szCs w:val="23"/>
              </w:rPr>
              <w:t>,</w:t>
            </w:r>
            <w:r w:rsidR="005205B8" w:rsidRPr="005C6FFC">
              <w:rPr>
                <w:sz w:val="23"/>
                <w:szCs w:val="23"/>
              </w:rPr>
              <w:t xml:space="preserve"> что такое осанка и что пр</w:t>
            </w:r>
            <w:r>
              <w:rPr>
                <w:sz w:val="23"/>
                <w:szCs w:val="23"/>
              </w:rPr>
              <w:t>оисходит при нарушении осанки (</w:t>
            </w:r>
            <w:r w:rsidR="005205B8" w:rsidRPr="005C6FFC">
              <w:rPr>
                <w:sz w:val="23"/>
                <w:szCs w:val="23"/>
              </w:rPr>
              <w:t>учебник)</w:t>
            </w:r>
          </w:p>
          <w:p w:rsidR="005205B8" w:rsidRPr="005C6FFC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</w:p>
          <w:p w:rsidR="005205B8" w:rsidRPr="002A5637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  <w:r w:rsidRPr="002A5637">
              <w:t>Построение, подведение итогов урока.</w:t>
            </w:r>
            <w:r w:rsidRPr="002A5637">
              <w:rPr>
                <w:rStyle w:val="c1"/>
              </w:rPr>
              <w:t xml:space="preserve"> Выставление оценок.</w:t>
            </w:r>
          </w:p>
          <w:p w:rsidR="005205B8" w:rsidRPr="002A5637" w:rsidRDefault="005205B8" w:rsidP="005205B8">
            <w:r w:rsidRPr="002A5637">
              <w:t xml:space="preserve"> Организова</w:t>
            </w:r>
            <w:r w:rsidR="002A5637">
              <w:t>нный выход из спортивного зала.</w:t>
            </w: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</w:rPr>
            </w:pPr>
          </w:p>
          <w:p w:rsidR="005205B8" w:rsidRPr="005C6FFC" w:rsidRDefault="005205B8" w:rsidP="005205B8">
            <w:pPr>
              <w:pStyle w:val="c6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</w:p>
          <w:p w:rsidR="005205B8" w:rsidRPr="005C6FFC" w:rsidRDefault="005205B8" w:rsidP="005205B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205B8" w:rsidRPr="005C6FFC" w:rsidRDefault="005205B8" w:rsidP="005205B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FFC">
              <w:rPr>
                <w:rFonts w:ascii="Times New Roman" w:eastAsia="Times New Roman" w:hAnsi="Times New Roman" w:cs="Times New Roman"/>
                <w:lang w:eastAsia="ru-RU"/>
              </w:rPr>
              <w:t>7-10 минут</w:t>
            </w:r>
          </w:p>
          <w:p w:rsidR="005205B8" w:rsidRPr="005C6FFC" w:rsidRDefault="005205B8" w:rsidP="005205B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205B8" w:rsidRPr="005C6FFC" w:rsidRDefault="005205B8" w:rsidP="005205B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205B8" w:rsidRPr="005C6FFC" w:rsidRDefault="005205B8" w:rsidP="005205B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205B8" w:rsidRPr="005C6FFC" w:rsidRDefault="005205B8" w:rsidP="005205B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FFC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  <w:p w:rsidR="005205B8" w:rsidRPr="005C6FFC" w:rsidRDefault="005205B8" w:rsidP="005205B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205B8" w:rsidRPr="005C6FFC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</w:p>
          <w:p w:rsidR="005205B8" w:rsidRPr="005C6FFC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</w:p>
          <w:p w:rsidR="005205B8" w:rsidRPr="005C6FFC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</w:p>
          <w:p w:rsidR="005205B8" w:rsidRPr="005C6FFC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  <w:r w:rsidRPr="005C6FFC">
              <w:rPr>
                <w:sz w:val="23"/>
                <w:szCs w:val="23"/>
              </w:rPr>
              <w:t>2-3 мин</w:t>
            </w:r>
          </w:p>
          <w:p w:rsidR="005205B8" w:rsidRPr="005C6FFC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</w:p>
          <w:p w:rsidR="005205B8" w:rsidRPr="005C6FFC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</w:p>
          <w:p w:rsidR="005205B8" w:rsidRPr="005C6FFC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</w:p>
          <w:p w:rsidR="005205B8" w:rsidRPr="005C6FFC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</w:p>
          <w:p w:rsidR="005205B8" w:rsidRPr="005C6FFC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  <w:r w:rsidRPr="005C6FFC">
              <w:rPr>
                <w:sz w:val="23"/>
                <w:szCs w:val="23"/>
              </w:rPr>
              <w:t>3-5мин</w:t>
            </w: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Pr="005C6FFC" w:rsidRDefault="00811361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  <w:r>
              <w:rPr>
                <w:sz w:val="23"/>
                <w:szCs w:val="23"/>
              </w:rPr>
              <w:t>8-</w:t>
            </w:r>
            <w:r w:rsidR="005205B8">
              <w:rPr>
                <w:sz w:val="23"/>
                <w:szCs w:val="23"/>
              </w:rPr>
              <w:t>10 мин.</w:t>
            </w: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</w:pPr>
          </w:p>
          <w:p w:rsidR="005205B8" w:rsidRPr="005C6FFC" w:rsidRDefault="005205B8" w:rsidP="005205B8">
            <w:pPr>
              <w:rPr>
                <w:rFonts w:ascii="Times New Roman" w:hAnsi="Times New Roman" w:cs="Times New Roman"/>
              </w:rPr>
            </w:pPr>
          </w:p>
          <w:p w:rsidR="005205B8" w:rsidRPr="005C6FFC" w:rsidRDefault="005205B8" w:rsidP="005205B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205B8" w:rsidRPr="005C6FFC" w:rsidRDefault="005205B8" w:rsidP="005205B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205B8" w:rsidRDefault="005205B8" w:rsidP="005205B8">
            <w:pPr>
              <w:jc w:val="both"/>
              <w:rPr>
                <w:b/>
              </w:rPr>
            </w:pPr>
          </w:p>
          <w:p w:rsidR="005205B8" w:rsidRDefault="005205B8" w:rsidP="005205B8">
            <w:pPr>
              <w:jc w:val="both"/>
              <w:rPr>
                <w:b/>
              </w:rPr>
            </w:pPr>
          </w:p>
          <w:p w:rsidR="005205B8" w:rsidRDefault="005205B8" w:rsidP="005205B8">
            <w:pPr>
              <w:jc w:val="both"/>
              <w:rPr>
                <w:b/>
              </w:rPr>
            </w:pPr>
          </w:p>
          <w:p w:rsidR="005205B8" w:rsidRDefault="005205B8" w:rsidP="005205B8">
            <w:pPr>
              <w:jc w:val="both"/>
              <w:rPr>
                <w:b/>
              </w:rPr>
            </w:pPr>
          </w:p>
          <w:p w:rsidR="005205B8" w:rsidRDefault="005205B8" w:rsidP="005205B8">
            <w:pPr>
              <w:jc w:val="both"/>
              <w:rPr>
                <w:b/>
              </w:rPr>
            </w:pPr>
          </w:p>
          <w:p w:rsidR="005205B8" w:rsidRDefault="005205B8" w:rsidP="005205B8">
            <w:pPr>
              <w:jc w:val="both"/>
              <w:rPr>
                <w:b/>
              </w:rPr>
            </w:pPr>
          </w:p>
          <w:p w:rsidR="005205B8" w:rsidRDefault="005205B8" w:rsidP="005205B8">
            <w:pPr>
              <w:jc w:val="both"/>
              <w:rPr>
                <w:b/>
              </w:rPr>
            </w:pPr>
          </w:p>
          <w:p w:rsidR="005205B8" w:rsidRDefault="005205B8" w:rsidP="005205B8">
            <w:pPr>
              <w:jc w:val="both"/>
              <w:rPr>
                <w:b/>
              </w:rPr>
            </w:pPr>
          </w:p>
          <w:p w:rsidR="005205B8" w:rsidRDefault="005205B8" w:rsidP="005205B8">
            <w:pPr>
              <w:jc w:val="both"/>
              <w:rPr>
                <w:b/>
              </w:rPr>
            </w:pPr>
          </w:p>
          <w:p w:rsidR="005205B8" w:rsidRDefault="005205B8" w:rsidP="005205B8">
            <w:pPr>
              <w:jc w:val="both"/>
              <w:rPr>
                <w:b/>
              </w:rPr>
            </w:pPr>
          </w:p>
          <w:p w:rsidR="005205B8" w:rsidRDefault="005205B8" w:rsidP="005205B8">
            <w:pPr>
              <w:jc w:val="both"/>
              <w:rPr>
                <w:b/>
              </w:rPr>
            </w:pPr>
          </w:p>
          <w:p w:rsidR="005205B8" w:rsidRDefault="005205B8" w:rsidP="005205B8">
            <w:pPr>
              <w:jc w:val="both"/>
              <w:rPr>
                <w:b/>
              </w:rPr>
            </w:pPr>
          </w:p>
          <w:p w:rsidR="005205B8" w:rsidRDefault="005205B8" w:rsidP="005205B8">
            <w:pPr>
              <w:jc w:val="both"/>
              <w:rPr>
                <w:b/>
              </w:rPr>
            </w:pPr>
          </w:p>
          <w:p w:rsidR="005205B8" w:rsidRDefault="005205B8" w:rsidP="005205B8">
            <w:pPr>
              <w:jc w:val="both"/>
              <w:rPr>
                <w:b/>
              </w:rPr>
            </w:pPr>
          </w:p>
          <w:p w:rsidR="005205B8" w:rsidRDefault="005205B8" w:rsidP="005205B8">
            <w:pPr>
              <w:jc w:val="both"/>
              <w:rPr>
                <w:b/>
              </w:rPr>
            </w:pPr>
          </w:p>
          <w:p w:rsidR="005205B8" w:rsidRPr="00794979" w:rsidRDefault="005205B8" w:rsidP="005205B8">
            <w:pPr>
              <w:jc w:val="both"/>
            </w:pPr>
            <w:r w:rsidRPr="00794979">
              <w:t>20-25 минут</w:t>
            </w:r>
          </w:p>
          <w:p w:rsidR="005205B8" w:rsidRPr="005C6FFC" w:rsidRDefault="005205B8" w:rsidP="005205B8">
            <w:pPr>
              <w:jc w:val="both"/>
            </w:pPr>
          </w:p>
          <w:p w:rsidR="005205B8" w:rsidRPr="005C6FFC" w:rsidRDefault="005205B8" w:rsidP="005205B8">
            <w:pPr>
              <w:jc w:val="both"/>
            </w:pPr>
          </w:p>
          <w:p w:rsidR="005205B8" w:rsidRPr="005C6FFC" w:rsidRDefault="005205B8" w:rsidP="005205B8">
            <w:pPr>
              <w:jc w:val="both"/>
            </w:pPr>
          </w:p>
          <w:p w:rsidR="005205B8" w:rsidRDefault="005205B8" w:rsidP="005205B8">
            <w:pPr>
              <w:jc w:val="both"/>
            </w:pPr>
          </w:p>
          <w:p w:rsidR="005205B8" w:rsidRDefault="005205B8" w:rsidP="005205B8">
            <w:pPr>
              <w:jc w:val="both"/>
            </w:pPr>
          </w:p>
          <w:p w:rsidR="005205B8" w:rsidRDefault="005205B8" w:rsidP="005205B8">
            <w:pPr>
              <w:jc w:val="both"/>
            </w:pPr>
            <w:r>
              <w:t>5 -6 раз</w:t>
            </w:r>
          </w:p>
          <w:p w:rsidR="005205B8" w:rsidRDefault="005205B8" w:rsidP="005205B8">
            <w:pPr>
              <w:jc w:val="both"/>
            </w:pPr>
          </w:p>
          <w:p w:rsidR="005205B8" w:rsidRPr="005C6FFC" w:rsidRDefault="005205B8" w:rsidP="005205B8">
            <w:pPr>
              <w:jc w:val="both"/>
            </w:pP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b/>
                <w:spacing w:val="-2"/>
              </w:rPr>
            </w:pP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b/>
                <w:spacing w:val="-2"/>
              </w:rPr>
            </w:pP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b/>
                <w:spacing w:val="-2"/>
              </w:rPr>
            </w:pPr>
          </w:p>
          <w:p w:rsidR="005205B8" w:rsidRPr="009522D9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pacing w:val="-2"/>
              </w:rPr>
            </w:pPr>
            <w:r w:rsidRPr="009522D9">
              <w:rPr>
                <w:spacing w:val="-2"/>
              </w:rPr>
              <w:t>2-3 раза</w:t>
            </w: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b/>
                <w:spacing w:val="-2"/>
              </w:rPr>
            </w:pPr>
          </w:p>
          <w:p w:rsidR="005205B8" w:rsidRPr="005C6FFC" w:rsidRDefault="005205B8" w:rsidP="005205B8"/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</w:pP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</w:pPr>
            <w:r>
              <w:t>2-3 раза</w:t>
            </w: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</w:pP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</w:pPr>
            <w:r>
              <w:t>2-3 раза</w:t>
            </w:r>
          </w:p>
          <w:p w:rsidR="005205B8" w:rsidRPr="005C6FFC" w:rsidRDefault="005205B8" w:rsidP="005205B8">
            <w:pPr>
              <w:rPr>
                <w:rStyle w:val="c1"/>
              </w:rPr>
            </w:pPr>
            <w:r w:rsidRPr="005C6FFC">
              <w:rPr>
                <w:rStyle w:val="c1"/>
              </w:rPr>
              <w:lastRenderedPageBreak/>
              <w:t> </w:t>
            </w:r>
          </w:p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Default="005205B8" w:rsidP="005205B8">
            <w:pPr>
              <w:shd w:val="clear" w:color="auto" w:fill="FFFFFF"/>
              <w:ind w:firstLine="10"/>
              <w:rPr>
                <w:b/>
                <w:spacing w:val="2"/>
              </w:rPr>
            </w:pPr>
          </w:p>
          <w:p w:rsidR="005205B8" w:rsidRDefault="005205B8" w:rsidP="005205B8">
            <w:pPr>
              <w:shd w:val="clear" w:color="auto" w:fill="FFFFFF"/>
              <w:ind w:firstLine="10"/>
              <w:rPr>
                <w:b/>
                <w:spacing w:val="2"/>
              </w:rPr>
            </w:pPr>
          </w:p>
          <w:p w:rsidR="005205B8" w:rsidRDefault="005205B8" w:rsidP="005205B8">
            <w:pPr>
              <w:shd w:val="clear" w:color="auto" w:fill="FFFFFF"/>
              <w:ind w:firstLine="10"/>
              <w:rPr>
                <w:b/>
                <w:spacing w:val="2"/>
              </w:rPr>
            </w:pPr>
          </w:p>
          <w:p w:rsidR="005205B8" w:rsidRDefault="005205B8" w:rsidP="005205B8">
            <w:pPr>
              <w:shd w:val="clear" w:color="auto" w:fill="FFFFFF"/>
              <w:ind w:firstLine="10"/>
              <w:rPr>
                <w:b/>
                <w:spacing w:val="2"/>
              </w:rPr>
            </w:pPr>
          </w:p>
          <w:p w:rsidR="005205B8" w:rsidRDefault="005205B8" w:rsidP="005205B8">
            <w:pPr>
              <w:shd w:val="clear" w:color="auto" w:fill="FFFFFF"/>
              <w:ind w:firstLine="10"/>
              <w:rPr>
                <w:b/>
                <w:spacing w:val="2"/>
              </w:rPr>
            </w:pPr>
          </w:p>
          <w:p w:rsidR="005205B8" w:rsidRDefault="005205B8" w:rsidP="005205B8">
            <w:pPr>
              <w:shd w:val="clear" w:color="auto" w:fill="FFFFFF"/>
              <w:ind w:firstLine="10"/>
              <w:rPr>
                <w:b/>
                <w:spacing w:val="2"/>
              </w:rPr>
            </w:pPr>
          </w:p>
          <w:p w:rsidR="005205B8" w:rsidRDefault="005205B8" w:rsidP="005205B8">
            <w:pPr>
              <w:shd w:val="clear" w:color="auto" w:fill="FFFFFF"/>
              <w:ind w:firstLine="10"/>
              <w:rPr>
                <w:b/>
                <w:spacing w:val="2"/>
              </w:rPr>
            </w:pPr>
          </w:p>
          <w:p w:rsidR="005205B8" w:rsidRDefault="005205B8" w:rsidP="005205B8">
            <w:pPr>
              <w:shd w:val="clear" w:color="auto" w:fill="FFFFFF"/>
              <w:ind w:firstLine="10"/>
              <w:rPr>
                <w:b/>
                <w:spacing w:val="2"/>
              </w:rPr>
            </w:pPr>
          </w:p>
          <w:p w:rsidR="005205B8" w:rsidRDefault="005205B8" w:rsidP="005205B8">
            <w:pPr>
              <w:shd w:val="clear" w:color="auto" w:fill="FFFFFF"/>
              <w:ind w:firstLine="10"/>
              <w:rPr>
                <w:b/>
                <w:spacing w:val="2"/>
              </w:rPr>
            </w:pPr>
          </w:p>
          <w:p w:rsidR="005205B8" w:rsidRPr="00975428" w:rsidRDefault="005205B8" w:rsidP="005205B8">
            <w:pPr>
              <w:shd w:val="clear" w:color="auto" w:fill="FFFFFF"/>
              <w:ind w:firstLine="10"/>
              <w:rPr>
                <w:spacing w:val="2"/>
              </w:rPr>
            </w:pPr>
            <w:r w:rsidRPr="00975428">
              <w:rPr>
                <w:spacing w:val="2"/>
              </w:rPr>
              <w:t>7-10 мин</w:t>
            </w:r>
          </w:p>
          <w:p w:rsidR="005205B8" w:rsidRPr="005C6FFC" w:rsidRDefault="005205B8" w:rsidP="005205B8">
            <w:pPr>
              <w:shd w:val="clear" w:color="auto" w:fill="FFFFFF"/>
              <w:ind w:firstLine="10"/>
              <w:rPr>
                <w:b/>
                <w:spacing w:val="2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sz w:val="23"/>
                <w:szCs w:val="23"/>
              </w:rPr>
            </w:pPr>
          </w:p>
          <w:p w:rsidR="005205B8" w:rsidRPr="005C6FFC" w:rsidRDefault="005205B8" w:rsidP="005205B8">
            <w:pPr>
              <w:pStyle w:val="a6"/>
              <w:shd w:val="clear" w:color="auto" w:fill="F5F5F5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  <w:r w:rsidRPr="005C6FFC">
              <w:rPr>
                <w:sz w:val="23"/>
                <w:szCs w:val="23"/>
              </w:rPr>
              <w:t>3-5 мин</w:t>
            </w:r>
          </w:p>
          <w:p w:rsidR="005205B8" w:rsidRPr="005C6FFC" w:rsidRDefault="005205B8" w:rsidP="005205B8">
            <w:pPr>
              <w:rPr>
                <w:b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</w:rPr>
            </w:pPr>
          </w:p>
          <w:p w:rsidR="005205B8" w:rsidRPr="005C6FFC" w:rsidRDefault="005205B8" w:rsidP="005205B8">
            <w:r w:rsidRPr="005C6FFC">
              <w:t>Настраиваются на урок, получают позитивный заряд, концентрируют внимание</w:t>
            </w: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</w:rPr>
            </w:pPr>
            <w:r w:rsidRPr="005C6FFC">
              <w:t xml:space="preserve"> Понимают</w:t>
            </w:r>
            <w:r>
              <w:t xml:space="preserve"> важную</w:t>
            </w:r>
            <w:r w:rsidRPr="005C6FFC">
              <w:t xml:space="preserve"> роль разминки на занятиях. Умение выполнять физические упражнения.</w:t>
            </w:r>
          </w:p>
          <w:p w:rsidR="005205B8" w:rsidRPr="005C6FFC" w:rsidRDefault="005205B8" w:rsidP="005205B8">
            <w:pPr>
              <w:rPr>
                <w:rFonts w:ascii="Times New Roman" w:hAnsi="Times New Roman" w:cs="Times New Roman"/>
              </w:rPr>
            </w:pPr>
            <w:r w:rsidRPr="005C6FFC">
              <w:rPr>
                <w:rStyle w:val="c1"/>
              </w:rPr>
              <w:t xml:space="preserve"> </w:t>
            </w:r>
            <w:r w:rsidRPr="005C6FFC">
              <w:rPr>
                <w:rFonts w:ascii="Times New Roman" w:hAnsi="Times New Roman" w:cs="Times New Roman"/>
              </w:rPr>
              <w:t xml:space="preserve">Активно </w:t>
            </w:r>
            <w:proofErr w:type="gramStart"/>
            <w:r w:rsidRPr="005C6FFC">
              <w:rPr>
                <w:rFonts w:ascii="Times New Roman" w:hAnsi="Times New Roman" w:cs="Times New Roman"/>
              </w:rPr>
              <w:t>участвуют  в</w:t>
            </w:r>
            <w:proofErr w:type="gramEnd"/>
            <w:r w:rsidRPr="005C6FFC">
              <w:rPr>
                <w:rFonts w:ascii="Times New Roman" w:hAnsi="Times New Roman" w:cs="Times New Roman"/>
              </w:rPr>
              <w:t xml:space="preserve"> диалоге с учителем по правилам техники безопасности,   сознательном правильном выполнении  упражнений. учащиеся следят за осанкой,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C6FFC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пину держат ровно, за положением головы, взглядом, кистью.</w:t>
            </w:r>
          </w:p>
          <w:p w:rsidR="005205B8" w:rsidRPr="005C6FFC" w:rsidRDefault="005205B8" w:rsidP="005205B8">
            <w:pPr>
              <w:rPr>
                <w:rFonts w:ascii="Times New Roman" w:hAnsi="Times New Roman" w:cs="Times New Roman"/>
              </w:rPr>
            </w:pPr>
            <w:r w:rsidRPr="005C6FFC">
              <w:rPr>
                <w:rFonts w:ascii="Times New Roman" w:hAnsi="Times New Roman" w:cs="Times New Roman"/>
              </w:rPr>
              <w:t xml:space="preserve"> </w:t>
            </w: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</w:pPr>
            <w:r w:rsidRPr="005C6FFC">
              <w:t xml:space="preserve"> Ведут обсуждение по заданной теме, вступают в диалог с учителем. </w:t>
            </w: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</w:pP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</w:rPr>
            </w:pPr>
            <w:r w:rsidRPr="005C6FFC">
              <w:rPr>
                <w:rStyle w:val="c1"/>
              </w:rPr>
              <w:t>Слушают, отвечают на вопросы учителя.</w:t>
            </w: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</w:rPr>
            </w:pPr>
            <w:r w:rsidRPr="005C6FFC">
              <w:rPr>
                <w:rStyle w:val="c1"/>
              </w:rPr>
              <w:t>Выполняют команды.</w:t>
            </w: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</w:rPr>
            </w:pPr>
            <w:r w:rsidRPr="005C6FFC">
              <w:t xml:space="preserve"> Понимают роль специальной разминки на занятиях. Вспоминают технику выполнения. Умение правильно выполнять.</w:t>
            </w: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</w:rPr>
            </w:pP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</w:pPr>
            <w:r w:rsidRPr="005C6FFC">
              <w:lastRenderedPageBreak/>
              <w:t>Выполняют разминку. Следят за дистанцией во время бега.</w:t>
            </w: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</w:rPr>
            </w:pPr>
            <w:r w:rsidRPr="005C6FFC">
              <w:rPr>
                <w:rStyle w:val="c1"/>
              </w:rPr>
              <w:t>Регулируют свои действия во время выполнения «разминки».</w:t>
            </w: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</w:rPr>
            </w:pPr>
            <w:r w:rsidRPr="005C6FFC">
              <w:rPr>
                <w:rStyle w:val="c1"/>
              </w:rPr>
              <w:t>Отвечают на вопросы учителя.</w:t>
            </w: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</w:rPr>
            </w:pPr>
            <w:r w:rsidRPr="005C6FFC">
              <w:rPr>
                <w:rStyle w:val="c1"/>
              </w:rPr>
              <w:t>. Соблюдают дистанцию 2-3 шага, следят за согласованностью рук, сохраняют правильную осанку. Следят за движениями.</w:t>
            </w:r>
          </w:p>
          <w:p w:rsidR="005205B8" w:rsidRPr="005C6FFC" w:rsidRDefault="005205B8" w:rsidP="005205B8">
            <w:pPr>
              <w:pStyle w:val="c6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  <w:r w:rsidRPr="005C6FFC">
              <w:rPr>
                <w:rStyle w:val="c1"/>
              </w:rPr>
              <w:t xml:space="preserve">Закрепляют знания и умения по двигательным действиям. </w:t>
            </w: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</w:rPr>
            </w:pP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</w:rPr>
            </w:pP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</w:rPr>
            </w:pPr>
          </w:p>
          <w:p w:rsidR="005205B8" w:rsidRPr="005C6FFC" w:rsidRDefault="005205B8" w:rsidP="005205B8">
            <w:pPr>
              <w:rPr>
                <w:rFonts w:ascii="Times New Roman" w:hAnsi="Times New Roman" w:cs="Times New Roman"/>
              </w:rPr>
            </w:pPr>
            <w:r w:rsidRPr="005C6FFC">
              <w:rPr>
                <w:rFonts w:ascii="Times New Roman" w:hAnsi="Times New Roman" w:cs="Times New Roman"/>
              </w:rPr>
              <w:t xml:space="preserve">Анализируют и извлекают необходимую информацию для выполнения </w:t>
            </w:r>
            <w:r>
              <w:rPr>
                <w:rFonts w:ascii="Times New Roman" w:hAnsi="Times New Roman" w:cs="Times New Roman"/>
              </w:rPr>
              <w:t>перекатов.</w:t>
            </w:r>
          </w:p>
          <w:p w:rsidR="005205B8" w:rsidRPr="005C6FFC" w:rsidRDefault="005205B8" w:rsidP="005205B8">
            <w:pPr>
              <w:rPr>
                <w:rFonts w:ascii="Times New Roman" w:hAnsi="Times New Roman" w:cs="Times New Roman"/>
              </w:rPr>
            </w:pPr>
            <w:r w:rsidRPr="005C6FFC">
              <w:rPr>
                <w:rFonts w:ascii="Times New Roman" w:hAnsi="Times New Roman" w:cs="Times New Roman"/>
              </w:rPr>
              <w:t>При затруднении вспоминают технику</w:t>
            </w:r>
            <w:r>
              <w:rPr>
                <w:rFonts w:ascii="Times New Roman" w:hAnsi="Times New Roman" w:cs="Times New Roman"/>
              </w:rPr>
              <w:t>.</w:t>
            </w:r>
            <w:r w:rsidRPr="005C6FFC">
              <w:rPr>
                <w:rFonts w:ascii="Times New Roman" w:hAnsi="Times New Roman" w:cs="Times New Roman"/>
              </w:rPr>
              <w:t xml:space="preserve"> </w:t>
            </w:r>
          </w:p>
          <w:p w:rsidR="005205B8" w:rsidRPr="005C6FFC" w:rsidRDefault="005205B8" w:rsidP="005205B8">
            <w:pPr>
              <w:rPr>
                <w:rFonts w:ascii="Times New Roman" w:hAnsi="Times New Roman" w:cs="Times New Roman"/>
              </w:rPr>
            </w:pPr>
            <w:r w:rsidRPr="005C6FFC">
              <w:rPr>
                <w:rFonts w:ascii="Times New Roman" w:hAnsi="Times New Roman" w:cs="Times New Roman"/>
              </w:rPr>
              <w:t>Ста</w:t>
            </w:r>
            <w:r>
              <w:rPr>
                <w:rFonts w:ascii="Times New Roman" w:hAnsi="Times New Roman" w:cs="Times New Roman"/>
              </w:rPr>
              <w:t>раются  не нарушать правила при проведении эстафет</w:t>
            </w: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</w:pPr>
            <w:r w:rsidRPr="005C6FFC">
              <w:t>Соблюдают дисциплину во время игры.</w:t>
            </w: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</w:pPr>
          </w:p>
          <w:p w:rsidR="005205B8" w:rsidRPr="005C6FFC" w:rsidRDefault="005205B8" w:rsidP="005205B8">
            <w:pPr>
              <w:rPr>
                <w:rFonts w:ascii="Times New Roman" w:hAnsi="Times New Roman" w:cs="Times New Roman"/>
              </w:rPr>
            </w:pP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</w:rPr>
            </w:pP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</w:rPr>
            </w:pP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</w:rPr>
            </w:pP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</w:rPr>
            </w:pPr>
          </w:p>
          <w:p w:rsidR="005205B8" w:rsidRPr="005C6FFC" w:rsidRDefault="005205B8" w:rsidP="005205B8">
            <w:pPr>
              <w:rPr>
                <w:rFonts w:ascii="Times New Roman" w:hAnsi="Times New Roman" w:cs="Times New Roman"/>
              </w:rPr>
            </w:pPr>
          </w:p>
          <w:p w:rsidR="005205B8" w:rsidRPr="005C6FFC" w:rsidRDefault="005205B8" w:rsidP="005205B8">
            <w:pPr>
              <w:jc w:val="both"/>
            </w:pPr>
            <w:r w:rsidRPr="005C6FFC">
              <w:rPr>
                <w:sz w:val="22"/>
                <w:szCs w:val="22"/>
              </w:rPr>
              <w:t xml:space="preserve">Анализируя и сравнивая приводимые примеры, извлекают необходимую информацию для подведения под новое понятие, формулируют тему,  задачи урока, </w:t>
            </w: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</w:pP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</w:rPr>
            </w:pPr>
            <w:r w:rsidRPr="005C6FFC">
              <w:t>умения работать в группе, не подвести команду.</w:t>
            </w: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</w:rPr>
            </w:pP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</w:rPr>
            </w:pPr>
          </w:p>
          <w:p w:rsidR="005205B8" w:rsidRPr="005C6FFC" w:rsidRDefault="005205B8" w:rsidP="005205B8">
            <w:pPr>
              <w:rPr>
                <w:rFonts w:ascii="Times New Roman" w:hAnsi="Times New Roman" w:cs="Times New Roman"/>
              </w:rPr>
            </w:pPr>
            <w:r w:rsidRPr="005C6FFC">
              <w:rPr>
                <w:rFonts w:ascii="Times New Roman" w:hAnsi="Times New Roman" w:cs="Times New Roman"/>
              </w:rPr>
              <w:t>Проявление трудолюбия, дисциплинированности и упорство в достижении поставленных целей.</w:t>
            </w:r>
          </w:p>
          <w:p w:rsidR="005205B8" w:rsidRPr="005C6FFC" w:rsidRDefault="005205B8" w:rsidP="005205B8">
            <w:pPr>
              <w:rPr>
                <w:rFonts w:ascii="Times New Roman" w:hAnsi="Times New Roman" w:cs="Times New Roman"/>
              </w:rPr>
            </w:pP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</w:pPr>
            <w:r w:rsidRPr="005C6FFC">
              <w:t xml:space="preserve">. </w:t>
            </w: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</w:pP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</w:rPr>
            </w:pPr>
            <w:r w:rsidRPr="005C6FFC">
              <w:rPr>
                <w:rStyle w:val="c1"/>
              </w:rPr>
              <w:t>Соблюдают дисциплину и правила техники безопасности в условиях учебной деятельности.</w:t>
            </w: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</w:rPr>
            </w:pPr>
            <w:r w:rsidRPr="005C6FFC">
              <w:rPr>
                <w:rStyle w:val="c1"/>
              </w:rPr>
              <w:t>.</w:t>
            </w:r>
          </w:p>
          <w:p w:rsidR="005205B8" w:rsidRPr="005C6FFC" w:rsidRDefault="005205B8" w:rsidP="005205B8"/>
          <w:p w:rsidR="005205B8" w:rsidRPr="005C6FFC" w:rsidRDefault="005205B8" w:rsidP="005205B8"/>
          <w:p w:rsidR="005205B8" w:rsidRPr="005C6FFC" w:rsidRDefault="005205B8" w:rsidP="005205B8"/>
          <w:p w:rsidR="005205B8" w:rsidRDefault="005205B8" w:rsidP="005205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совершенствуют элементы, улучшая общую согласованность  их выполнения</w:t>
            </w:r>
          </w:p>
          <w:p w:rsidR="005205B8" w:rsidRPr="005C6FFC" w:rsidRDefault="005205B8" w:rsidP="005205B8"/>
          <w:p w:rsidR="005205B8" w:rsidRPr="005C6FFC" w:rsidRDefault="005205B8" w:rsidP="005205B8"/>
          <w:p w:rsidR="005205B8" w:rsidRDefault="005205B8" w:rsidP="005205B8">
            <w:pPr>
              <w:pStyle w:val="a7"/>
            </w:pPr>
            <w:r>
              <w:t>Активное включение в выполнение двигательного действия;</w:t>
            </w:r>
          </w:p>
          <w:p w:rsidR="005205B8" w:rsidRDefault="005205B8" w:rsidP="005205B8">
            <w:r>
              <w:rPr>
                <w:rFonts w:ascii="Times New Roman" w:hAnsi="Times New Roman" w:cs="Times New Roman"/>
              </w:rPr>
              <w:t>развитие внимания.</w:t>
            </w:r>
          </w:p>
          <w:p w:rsidR="005205B8" w:rsidRDefault="005205B8" w:rsidP="005205B8">
            <w:pPr>
              <w:rPr>
                <w:rFonts w:ascii="Times New Roman" w:hAnsi="Times New Roman" w:cs="Times New Roman"/>
              </w:rPr>
            </w:pPr>
          </w:p>
          <w:p w:rsidR="005205B8" w:rsidRPr="005C6FFC" w:rsidRDefault="005205B8" w:rsidP="005205B8"/>
          <w:p w:rsidR="005205B8" w:rsidRPr="005C6FFC" w:rsidRDefault="005205B8" w:rsidP="005205B8"/>
          <w:p w:rsidR="005205B8" w:rsidRDefault="005205B8" w:rsidP="005205B8">
            <w:r>
              <w:t>Ориентируются в пространстве.</w:t>
            </w:r>
          </w:p>
          <w:p w:rsidR="005205B8" w:rsidRPr="005C6FFC" w:rsidRDefault="005205B8" w:rsidP="005205B8">
            <w:r>
              <w:t xml:space="preserve">Выполняют правильно движения во встречном направлении. </w:t>
            </w: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</w:rPr>
            </w:pPr>
            <w:r w:rsidRPr="005C6FFC">
              <w:rPr>
                <w:rStyle w:val="c1"/>
              </w:rPr>
              <w:t>.</w:t>
            </w:r>
          </w:p>
          <w:p w:rsidR="005205B8" w:rsidRPr="005C6FFC" w:rsidRDefault="005205B8" w:rsidP="005205B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</w:rPr>
            </w:pPr>
          </w:p>
          <w:p w:rsidR="005205B8" w:rsidRPr="005C6FFC" w:rsidRDefault="005205B8" w:rsidP="005205B8">
            <w:pPr>
              <w:rPr>
                <w:b/>
                <w:spacing w:val="-1"/>
              </w:rPr>
            </w:pPr>
          </w:p>
          <w:p w:rsidR="005205B8" w:rsidRPr="005C6FFC" w:rsidRDefault="005205B8" w:rsidP="005205B8">
            <w:pPr>
              <w:rPr>
                <w:b/>
                <w:spacing w:val="-1"/>
              </w:rPr>
            </w:pPr>
          </w:p>
          <w:p w:rsidR="005205B8" w:rsidRPr="005C6FFC" w:rsidRDefault="005205B8" w:rsidP="005205B8">
            <w:pPr>
              <w:rPr>
                <w:b/>
                <w:spacing w:val="-1"/>
              </w:rPr>
            </w:pPr>
          </w:p>
          <w:p w:rsidR="005205B8" w:rsidRPr="005C6FFC" w:rsidRDefault="005205B8" w:rsidP="005205B8">
            <w:pPr>
              <w:rPr>
                <w:b/>
                <w:spacing w:val="-1"/>
              </w:rPr>
            </w:pPr>
          </w:p>
          <w:p w:rsidR="005205B8" w:rsidRPr="005C6FFC" w:rsidRDefault="005205B8" w:rsidP="005205B8">
            <w:pPr>
              <w:rPr>
                <w:b/>
                <w:spacing w:val="-1"/>
              </w:rPr>
            </w:pPr>
          </w:p>
          <w:p w:rsidR="005205B8" w:rsidRPr="005C6FFC" w:rsidRDefault="005205B8" w:rsidP="005205B8">
            <w:pPr>
              <w:rPr>
                <w:b/>
                <w:spacing w:val="-1"/>
              </w:rPr>
            </w:pPr>
          </w:p>
          <w:p w:rsidR="005205B8" w:rsidRPr="00FF0A6E" w:rsidRDefault="005205B8" w:rsidP="005205B8">
            <w:pPr>
              <w:rPr>
                <w:spacing w:val="-1"/>
              </w:rPr>
            </w:pPr>
            <w:r>
              <w:rPr>
                <w:spacing w:val="-1"/>
              </w:rPr>
              <w:t>Подводят итоги;</w:t>
            </w:r>
            <w:r w:rsidRPr="00FF0A6E">
              <w:rPr>
                <w:spacing w:val="-1"/>
              </w:rPr>
              <w:t xml:space="preserve"> анализируют</w:t>
            </w:r>
            <w:r>
              <w:rPr>
                <w:spacing w:val="-1"/>
              </w:rPr>
              <w:t xml:space="preserve"> лучших в выполнении упражнений и в подвижных играх.</w:t>
            </w:r>
          </w:p>
          <w:p w:rsidR="005205B8" w:rsidRPr="005C6FFC" w:rsidRDefault="005205B8" w:rsidP="005205B8">
            <w:pPr>
              <w:rPr>
                <w:b/>
                <w:spacing w:val="-1"/>
              </w:rPr>
            </w:pPr>
          </w:p>
          <w:p w:rsidR="005205B8" w:rsidRPr="005C6FFC" w:rsidRDefault="005205B8" w:rsidP="005205B8">
            <w:pPr>
              <w:rPr>
                <w:b/>
                <w:spacing w:val="-1"/>
              </w:rPr>
            </w:pPr>
          </w:p>
          <w:p w:rsidR="005205B8" w:rsidRPr="005C6FFC" w:rsidRDefault="005205B8" w:rsidP="005205B8">
            <w:pPr>
              <w:rPr>
                <w:b/>
                <w:spacing w:val="-1"/>
              </w:rPr>
            </w:pPr>
          </w:p>
          <w:p w:rsidR="005205B8" w:rsidRPr="005C6FFC" w:rsidRDefault="005205B8" w:rsidP="005205B8">
            <w:pPr>
              <w:rPr>
                <w:b/>
                <w:spacing w:val="-1"/>
              </w:rPr>
            </w:pPr>
          </w:p>
          <w:p w:rsidR="005205B8" w:rsidRPr="005C6FFC" w:rsidRDefault="005205B8" w:rsidP="005205B8">
            <w:pPr>
              <w:rPr>
                <w:b/>
                <w:spacing w:val="-1"/>
              </w:rPr>
            </w:pPr>
          </w:p>
          <w:p w:rsidR="005205B8" w:rsidRPr="005C6FFC" w:rsidRDefault="005205B8" w:rsidP="005205B8">
            <w:pPr>
              <w:rPr>
                <w:b/>
                <w:spacing w:val="-1"/>
              </w:rPr>
            </w:pPr>
          </w:p>
          <w:p w:rsidR="005205B8" w:rsidRPr="005C6FFC" w:rsidRDefault="005205B8" w:rsidP="005205B8">
            <w:pPr>
              <w:rPr>
                <w:b/>
                <w:spacing w:val="-1"/>
              </w:rPr>
            </w:pPr>
          </w:p>
          <w:p w:rsidR="005205B8" w:rsidRPr="005C6FFC" w:rsidRDefault="005205B8" w:rsidP="005205B8">
            <w:pPr>
              <w:rPr>
                <w:b/>
                <w:spacing w:val="-1"/>
              </w:rPr>
            </w:pPr>
          </w:p>
          <w:p w:rsidR="005205B8" w:rsidRPr="005C6FFC" w:rsidRDefault="005205B8" w:rsidP="005205B8">
            <w:pPr>
              <w:rPr>
                <w:b/>
                <w:spacing w:val="-1"/>
              </w:rPr>
            </w:pPr>
          </w:p>
          <w:p w:rsidR="005205B8" w:rsidRPr="005C6FFC" w:rsidRDefault="005205B8" w:rsidP="005205B8">
            <w:pPr>
              <w:rPr>
                <w:b/>
                <w:spacing w:val="-1"/>
              </w:rPr>
            </w:pPr>
          </w:p>
          <w:p w:rsidR="005205B8" w:rsidRPr="00A70A5C" w:rsidRDefault="00A70A5C" w:rsidP="005205B8">
            <w:pPr>
              <w:rPr>
                <w:spacing w:val="-1"/>
              </w:rPr>
            </w:pPr>
            <w:r w:rsidRPr="00A70A5C">
              <w:rPr>
                <w:spacing w:val="-1"/>
              </w:rPr>
              <w:t>Организованно выходят из зала</w:t>
            </w:r>
          </w:p>
          <w:p w:rsidR="005205B8" w:rsidRPr="005C6FFC" w:rsidRDefault="005205B8" w:rsidP="005205B8">
            <w:pPr>
              <w:rPr>
                <w:b/>
                <w:spacing w:val="-1"/>
              </w:rPr>
            </w:pPr>
          </w:p>
          <w:p w:rsidR="005205B8" w:rsidRPr="005C6FFC" w:rsidRDefault="005205B8" w:rsidP="005205B8">
            <w:pPr>
              <w:rPr>
                <w:b/>
                <w:spacing w:val="-1"/>
              </w:rPr>
            </w:pPr>
          </w:p>
          <w:p w:rsidR="005205B8" w:rsidRPr="00A679B0" w:rsidRDefault="00A679B0" w:rsidP="005205B8">
            <w:pPr>
              <w:rPr>
                <w:spacing w:val="-1"/>
              </w:rPr>
            </w:pPr>
            <w:r w:rsidRPr="00A679B0">
              <w:rPr>
                <w:spacing w:val="-1"/>
              </w:rPr>
              <w:t>Домашнее задание записать в дневник.</w:t>
            </w:r>
          </w:p>
          <w:p w:rsidR="005205B8" w:rsidRPr="005C6FFC" w:rsidRDefault="005205B8" w:rsidP="005205B8">
            <w:pPr>
              <w:rPr>
                <w:b/>
              </w:rPr>
            </w:pPr>
          </w:p>
        </w:tc>
      </w:tr>
    </w:tbl>
    <w:p w:rsidR="00BE076A" w:rsidRPr="005C6FFC" w:rsidRDefault="00BE076A"/>
    <w:sectPr w:rsidR="00BE076A" w:rsidRPr="005C6FFC" w:rsidSect="00BE07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altName w:val="Times New Roman"/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55B64"/>
    <w:multiLevelType w:val="hybridMultilevel"/>
    <w:tmpl w:val="90A81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742"/>
    <w:rsid w:val="00020E5E"/>
    <w:rsid w:val="00060D62"/>
    <w:rsid w:val="00096742"/>
    <w:rsid w:val="000C08D7"/>
    <w:rsid w:val="000E0DD7"/>
    <w:rsid w:val="00284FE2"/>
    <w:rsid w:val="002A5637"/>
    <w:rsid w:val="0037390B"/>
    <w:rsid w:val="003C5805"/>
    <w:rsid w:val="003E17A2"/>
    <w:rsid w:val="004820C6"/>
    <w:rsid w:val="005205B8"/>
    <w:rsid w:val="00556801"/>
    <w:rsid w:val="005C6FFC"/>
    <w:rsid w:val="005E429B"/>
    <w:rsid w:val="00642C80"/>
    <w:rsid w:val="006A4E77"/>
    <w:rsid w:val="006E43D5"/>
    <w:rsid w:val="006F7937"/>
    <w:rsid w:val="007459E2"/>
    <w:rsid w:val="00751FFC"/>
    <w:rsid w:val="00794979"/>
    <w:rsid w:val="007F2212"/>
    <w:rsid w:val="007F4D53"/>
    <w:rsid w:val="00811361"/>
    <w:rsid w:val="008C3C2E"/>
    <w:rsid w:val="009522D9"/>
    <w:rsid w:val="00975428"/>
    <w:rsid w:val="00984E63"/>
    <w:rsid w:val="009A4AC0"/>
    <w:rsid w:val="00A54E3F"/>
    <w:rsid w:val="00A64B52"/>
    <w:rsid w:val="00A679B0"/>
    <w:rsid w:val="00A70A5C"/>
    <w:rsid w:val="00AE7727"/>
    <w:rsid w:val="00B3380A"/>
    <w:rsid w:val="00B40E06"/>
    <w:rsid w:val="00BA1A42"/>
    <w:rsid w:val="00BA5DA9"/>
    <w:rsid w:val="00BA5EEE"/>
    <w:rsid w:val="00BC68A3"/>
    <w:rsid w:val="00BE076A"/>
    <w:rsid w:val="00BE7402"/>
    <w:rsid w:val="00CC3D33"/>
    <w:rsid w:val="00D365E9"/>
    <w:rsid w:val="00D82807"/>
    <w:rsid w:val="00EF04A9"/>
    <w:rsid w:val="00F800DF"/>
    <w:rsid w:val="00F96776"/>
    <w:rsid w:val="00FD7FF0"/>
    <w:rsid w:val="00FF0A6E"/>
    <w:rsid w:val="00FF1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71576"/>
  <w15:docId w15:val="{50BF3549-5D3A-4ACE-B887-FFA3E89D2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6742"/>
    <w:pPr>
      <w:widowControl w:val="0"/>
      <w:suppressAutoHyphens/>
      <w:spacing w:after="0" w:line="240" w:lineRule="auto"/>
    </w:pPr>
    <w:rPr>
      <w:rFonts w:ascii="Liberation Serif" w:eastAsia="N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rsid w:val="00096742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6">
    <w:name w:val="c6"/>
    <w:basedOn w:val="a"/>
    <w:rsid w:val="00096742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c2">
    <w:name w:val="c2"/>
    <w:basedOn w:val="a"/>
    <w:rsid w:val="00096742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c1">
    <w:name w:val="c1"/>
    <w:basedOn w:val="a0"/>
    <w:rsid w:val="00096742"/>
  </w:style>
  <w:style w:type="character" w:customStyle="1" w:styleId="c13">
    <w:name w:val="c13"/>
    <w:basedOn w:val="a0"/>
    <w:rsid w:val="00096742"/>
  </w:style>
  <w:style w:type="character" w:customStyle="1" w:styleId="c4">
    <w:name w:val="c4"/>
    <w:basedOn w:val="a0"/>
    <w:rsid w:val="00096742"/>
  </w:style>
  <w:style w:type="character" w:customStyle="1" w:styleId="apple-converted-space">
    <w:name w:val="apple-converted-space"/>
    <w:basedOn w:val="a0"/>
    <w:rsid w:val="00096742"/>
  </w:style>
  <w:style w:type="character" w:customStyle="1" w:styleId="c14">
    <w:name w:val="c14"/>
    <w:basedOn w:val="a0"/>
    <w:rsid w:val="00096742"/>
  </w:style>
  <w:style w:type="character" w:customStyle="1" w:styleId="c27">
    <w:name w:val="c27"/>
    <w:basedOn w:val="a0"/>
    <w:rsid w:val="00096742"/>
  </w:style>
  <w:style w:type="paragraph" w:styleId="a4">
    <w:name w:val="List Paragraph"/>
    <w:basedOn w:val="a"/>
    <w:uiPriority w:val="34"/>
    <w:qFormat/>
    <w:rsid w:val="00096742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styleId="a3">
    <w:name w:val="Body Text"/>
    <w:basedOn w:val="a"/>
    <w:link w:val="a5"/>
    <w:uiPriority w:val="99"/>
    <w:semiHidden/>
    <w:unhideWhenUsed/>
    <w:rsid w:val="00096742"/>
    <w:pPr>
      <w:spacing w:after="120"/>
    </w:pPr>
    <w:rPr>
      <w:szCs w:val="21"/>
    </w:rPr>
  </w:style>
  <w:style w:type="character" w:customStyle="1" w:styleId="a5">
    <w:name w:val="Основной текст Знак"/>
    <w:basedOn w:val="a0"/>
    <w:link w:val="a3"/>
    <w:uiPriority w:val="99"/>
    <w:semiHidden/>
    <w:rsid w:val="00096742"/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6">
    <w:name w:val="Normal (Web)"/>
    <w:basedOn w:val="a"/>
    <w:uiPriority w:val="99"/>
    <w:unhideWhenUsed/>
    <w:rsid w:val="00D365E9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a7">
    <w:name w:val="Содержимое таблицы"/>
    <w:basedOn w:val="a"/>
    <w:rsid w:val="000C08D7"/>
    <w:pPr>
      <w:suppressLineNumbers/>
    </w:pPr>
    <w:rPr>
      <w:rFonts w:ascii="Times New Roman" w:eastAsia="Times New Roman" w:hAnsi="Times New Roman" w:cs="Times New Roman"/>
      <w:lang w:bidi="ar-SA"/>
    </w:rPr>
  </w:style>
  <w:style w:type="character" w:customStyle="1" w:styleId="WW8Num5z0">
    <w:name w:val="WW8Num5z0"/>
    <w:rsid w:val="000C08D7"/>
    <w:rPr>
      <w:rFonts w:ascii="Symbol" w:hAnsi="Symbol" w:cs="Symbol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1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2</cp:revision>
  <dcterms:created xsi:type="dcterms:W3CDTF">2026-01-26T13:24:00Z</dcterms:created>
  <dcterms:modified xsi:type="dcterms:W3CDTF">2026-01-26T13:24:00Z</dcterms:modified>
</cp:coreProperties>
</file>