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1C2" w:rsidRPr="008F71C2" w:rsidRDefault="008F71C2" w:rsidP="008F71C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 «Пунические войны. Вторая война Рима с Карфагеном»</w:t>
      </w:r>
    </w:p>
    <w:p w:rsidR="008F71C2" w:rsidRPr="008F71C2" w:rsidRDefault="008F71C2" w:rsidP="008F71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урока: </w:t>
      </w:r>
      <w:r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 изучения нового материала и первичного закрепления знаний</w:t>
      </w:r>
    </w:p>
    <w:p w:rsidR="008F71C2" w:rsidRPr="008F71C2" w:rsidRDefault="008F71C2" w:rsidP="008F71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Подход:</w:t>
      </w:r>
      <w:r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системно-</w:t>
      </w:r>
      <w:proofErr w:type="spellStart"/>
      <w:r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деятельностный</w:t>
      </w:r>
      <w:proofErr w:type="spellEnd"/>
    </w:p>
    <w:p w:rsidR="008F71C2" w:rsidRPr="008F71C2" w:rsidRDefault="008F71C2" w:rsidP="008F71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</w:t>
      </w:r>
      <w:r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понять причины, характер, ход военных действий между Римом и Карфагеном, а также их последствия для враждующих сторон.</w:t>
      </w:r>
    </w:p>
    <w:p w:rsidR="008F71C2" w:rsidRPr="008F71C2" w:rsidRDefault="008F71C2" w:rsidP="008F71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 </w:t>
      </w:r>
      <w:r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выяснить противоречия между Римом и Карфагеном; оценить военное искусство Ганнибала и </w:t>
      </w:r>
      <w:proofErr w:type="spellStart"/>
      <w:r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Сципиона</w:t>
      </w:r>
      <w:proofErr w:type="spellEnd"/>
      <w:r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уметь по карте  определять преимущества  расположения войск противников</w:t>
      </w:r>
      <w:r w:rsidR="00842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уметь заполнять таблицу.</w:t>
      </w:r>
    </w:p>
    <w:p w:rsidR="008F71C2" w:rsidRPr="008F71C2" w:rsidRDefault="008F71C2" w:rsidP="008F71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Форма:</w:t>
      </w:r>
      <w:r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групповая, индивидуальная  </w:t>
      </w:r>
    </w:p>
    <w:p w:rsidR="008F71C2" w:rsidRPr="008F71C2" w:rsidRDefault="008F71C2" w:rsidP="008F71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результаты:</w:t>
      </w:r>
    </w:p>
    <w:p w:rsidR="008F71C2" w:rsidRPr="008F71C2" w:rsidRDefault="008F71C2" w:rsidP="008F71C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Предметные:</w:t>
      </w:r>
      <w:r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работать с исторической картой, схемами, историческими датами; давать образную характеристику Ганнибалу; уметь рассказывать о битвах при Каннах, Заме и из результатах</w:t>
      </w:r>
      <w:r w:rsidR="00842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71C2" w:rsidRPr="008F71C2" w:rsidRDefault="008F71C2" w:rsidP="008F71C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Личностные: </w:t>
      </w:r>
      <w:r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давать личную оценк</w:t>
      </w:r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 </w:t>
      </w:r>
      <w:r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историческим событиям и фактам; извлекать нужную информацию из разных источников; участвовать в дискуссии.</w:t>
      </w:r>
    </w:p>
    <w:p w:rsidR="008F71C2" w:rsidRPr="008F71C2" w:rsidRDefault="008F71C2" w:rsidP="008F71C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</w:t>
      </w:r>
      <w:proofErr w:type="spellEnd"/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8F71C2" w:rsidRPr="008F71C2" w:rsidRDefault="008F71C2" w:rsidP="008F71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Познавательные УУД:</w:t>
      </w:r>
      <w:r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анализировать и обобщать факты; устанавливать причинно-следственную связь между историческими фактами; извлекать нужную информацию из разных источников; ясно формулировать ответ  в ходе решения учебной задачи.</w:t>
      </w:r>
    </w:p>
    <w:p w:rsidR="008F71C2" w:rsidRPr="008F71C2" w:rsidRDefault="008F71C2" w:rsidP="008F71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Регулятивные УУД:</w:t>
      </w:r>
      <w:r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уметь ставить учебную задачу; планировать свои действия для ее решения; организовывать   работу группы.</w:t>
      </w:r>
    </w:p>
    <w:p w:rsidR="008F71C2" w:rsidRPr="008F71C2" w:rsidRDefault="008F71C2" w:rsidP="008F71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 УУД</w:t>
      </w:r>
      <w:r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планировать цели и способы взаимодействия в группе, обмениваться полученной информацией; уметь слушать  друг друга, отвечать на вопросы.</w:t>
      </w:r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</w:t>
      </w:r>
      <w:r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F71C2" w:rsidRPr="008F71C2" w:rsidRDefault="008F71C2" w:rsidP="008F71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 ресурсы:</w:t>
      </w:r>
    </w:p>
    <w:p w:rsidR="008F71C2" w:rsidRPr="008F71C2" w:rsidRDefault="00F752B6" w:rsidP="008F71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В.Р.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F71C2"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Всеобщая история. История Древнего мира. 5 класс: учеб. для </w:t>
      </w:r>
      <w:proofErr w:type="spellStart"/>
      <w:r w:rsidR="008F71C2"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общеобразоват</w:t>
      </w:r>
      <w:proofErr w:type="spellEnd"/>
      <w:r w:rsidR="008F71C2"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организаций/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В.Р.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А.О.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Чубарьян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М.: Просвещение, 2025</w:t>
      </w:r>
      <w:r w:rsidR="008F71C2"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F71C2" w:rsidRPr="008F71C2" w:rsidRDefault="008F71C2" w:rsidP="008F71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F71C2" w:rsidRDefault="008F71C2" w:rsidP="008F71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Интерактивная доска (экран), компьютер, мультимедийный проектор, </w:t>
      </w:r>
      <w:r w:rsidR="003B5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электронные карты, атлас.</w:t>
      </w:r>
    </w:p>
    <w:p w:rsidR="00D10548" w:rsidRDefault="00D10548" w:rsidP="008F71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0548" w:rsidRDefault="00D10548" w:rsidP="008F71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0548" w:rsidRDefault="00D10548" w:rsidP="008F71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0548" w:rsidRDefault="00D10548" w:rsidP="008F71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4350" w:rsidRDefault="00484350" w:rsidP="008F71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4350" w:rsidRDefault="00484350" w:rsidP="008F71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0548" w:rsidRPr="008F71C2" w:rsidRDefault="00D10548" w:rsidP="008F71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8F71C2" w:rsidRPr="008F71C2" w:rsidRDefault="008F71C2" w:rsidP="008F71C2">
      <w:pPr>
        <w:shd w:val="clear" w:color="auto" w:fill="FFFFFF"/>
        <w:spacing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8F7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урока:</w:t>
      </w:r>
    </w:p>
    <w:tbl>
      <w:tblPr>
        <w:tblW w:w="15390" w:type="dxa"/>
        <w:tblInd w:w="-3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9"/>
        <w:gridCol w:w="6716"/>
        <w:gridCol w:w="6095"/>
      </w:tblGrid>
      <w:tr w:rsidR="008F71C2" w:rsidRPr="008F71C2" w:rsidTr="007E41C9">
        <w:tc>
          <w:tcPr>
            <w:tcW w:w="2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1C2" w:rsidRPr="00D10548" w:rsidRDefault="008F71C2" w:rsidP="008F71C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6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1C2" w:rsidRPr="00D10548" w:rsidRDefault="008F71C2" w:rsidP="008F71C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Действия учителя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1C2" w:rsidRPr="00D10548" w:rsidRDefault="008F71C2" w:rsidP="008F71C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Действия учащихся</w:t>
            </w:r>
          </w:p>
        </w:tc>
      </w:tr>
      <w:tr w:rsidR="008F71C2" w:rsidRPr="008F71C2" w:rsidTr="007E41C9">
        <w:tc>
          <w:tcPr>
            <w:tcW w:w="2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1C2" w:rsidRPr="00D10548" w:rsidRDefault="008F71C2" w:rsidP="008F71C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Организационный (1мин.)</w:t>
            </w:r>
          </w:p>
        </w:tc>
        <w:tc>
          <w:tcPr>
            <w:tcW w:w="6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1C2" w:rsidRPr="00D10548" w:rsidRDefault="008F71C2" w:rsidP="008F71C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Приветствие учащихся. Проверяет готовность к уроку.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1C2" w:rsidRPr="00D10548" w:rsidRDefault="008F71C2" w:rsidP="008F71C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Приветствуют учителя. Организуют свое рабочее место.</w:t>
            </w:r>
          </w:p>
          <w:p w:rsidR="00837E14" w:rsidRPr="00D10548" w:rsidRDefault="00837E14" w:rsidP="008F71C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Выдаются индивидуальные рабочие листы.</w:t>
            </w:r>
          </w:p>
        </w:tc>
      </w:tr>
      <w:tr w:rsidR="008F71C2" w:rsidRPr="008F71C2" w:rsidTr="007E41C9">
        <w:trPr>
          <w:trHeight w:val="1220"/>
        </w:trPr>
        <w:tc>
          <w:tcPr>
            <w:tcW w:w="2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1C2" w:rsidRPr="00D10548" w:rsidRDefault="00D046C2" w:rsidP="008F7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Актуализация знаний (5</w:t>
            </w:r>
            <w:r w:rsidR="008F71C2"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мин.)</w:t>
            </w:r>
          </w:p>
        </w:tc>
        <w:tc>
          <w:tcPr>
            <w:tcW w:w="671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2DE" w:rsidRPr="00D10548" w:rsidRDefault="003B52DE" w:rsidP="008F71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</w:t>
            </w:r>
            <w:r w:rsidR="00837E14"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F71C2" w:rsidRPr="00D10548" w:rsidRDefault="008F71C2" w:rsidP="008F71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Предлагает вспомнить, какие территории были захвачены Римом к 3 веку до н.э., как было организовано римское войско, кто им командовал?</w:t>
            </w:r>
          </w:p>
          <w:p w:rsidR="008F71C2" w:rsidRPr="00D10548" w:rsidRDefault="008F71C2" w:rsidP="008F71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7E14" w:rsidRPr="00D10548" w:rsidRDefault="00837E14" w:rsidP="008F7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теста в рабочих листах (взаимная проверка в парах, оценивание по критериям)</w:t>
            </w:r>
          </w:p>
          <w:p w:rsidR="008F71C2" w:rsidRPr="00D10548" w:rsidRDefault="008F71C2" w:rsidP="008F7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ходе беседы </w:t>
            </w:r>
            <w:r w:rsidR="00837E14"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формулируют ответы,  а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нализируют собственные знания</w:t>
            </w:r>
          </w:p>
        </w:tc>
      </w:tr>
      <w:tr w:rsidR="003B52DE" w:rsidRPr="008F71C2" w:rsidTr="007E41C9">
        <w:trPr>
          <w:trHeight w:val="1220"/>
        </w:trPr>
        <w:tc>
          <w:tcPr>
            <w:tcW w:w="2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52DE" w:rsidRPr="00D10548" w:rsidRDefault="003B52DE" w:rsidP="00416FE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Вводно-мотивационный (2мин.)</w:t>
            </w:r>
          </w:p>
        </w:tc>
        <w:tc>
          <w:tcPr>
            <w:tcW w:w="671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76F1" w:rsidRPr="00D10548" w:rsidRDefault="003B52DE" w:rsidP="003B52D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Предлагает сформулировать тему урока, составить план темы. </w:t>
            </w:r>
          </w:p>
          <w:p w:rsidR="00837E14" w:rsidRPr="00D10548" w:rsidRDefault="00837E14" w:rsidP="003B52D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Зачитывается проблемное задание.</w:t>
            </w:r>
          </w:p>
          <w:p w:rsidR="003B52DE" w:rsidRPr="00D10548" w:rsidRDefault="003B52DE" w:rsidP="003B52D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Вопрос: «Как вы думаете, кто выйдет победителем в войне между Римом и Карфагеном? Выскажите предположение, сделайте прогноз.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52DE" w:rsidRPr="00D10548" w:rsidRDefault="003B52DE" w:rsidP="00416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помощью учителя формулируют тему, записывают ее </w:t>
            </w:r>
            <w:r w:rsidR="00837E14"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рабочий лист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B52DE" w:rsidRPr="00D10548" w:rsidRDefault="003B52DE" w:rsidP="00416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1.Рим – сильнейшая держава Средиземноморья</w:t>
            </w:r>
          </w:p>
          <w:p w:rsidR="003B52DE" w:rsidRPr="00D10548" w:rsidRDefault="003B52DE" w:rsidP="00416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2.Первая война Рима с Карфагеном</w:t>
            </w:r>
          </w:p>
          <w:p w:rsidR="003B52DE" w:rsidRPr="00D10548" w:rsidRDefault="003B52DE" w:rsidP="00416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Вторая Пуническая война между Римом и Карфагеном</w:t>
            </w:r>
          </w:p>
          <w:p w:rsidR="003B52DE" w:rsidRPr="00D10548" w:rsidRDefault="003B52DE" w:rsidP="00416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4.Битва при Каннах</w:t>
            </w:r>
          </w:p>
          <w:p w:rsidR="003B52DE" w:rsidRPr="00D10548" w:rsidRDefault="003B52DE" w:rsidP="00416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5.Окончание войны</w:t>
            </w:r>
          </w:p>
          <w:p w:rsidR="003B52DE" w:rsidRPr="00D10548" w:rsidRDefault="003B52DE" w:rsidP="00416FE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Выводы</w:t>
            </w:r>
          </w:p>
          <w:p w:rsidR="003B52DE" w:rsidRPr="00D10548" w:rsidRDefault="003B52DE" w:rsidP="00416FE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Третья Пуническая война</w:t>
            </w:r>
          </w:p>
        </w:tc>
      </w:tr>
      <w:tr w:rsidR="003B52DE" w:rsidRPr="008F71C2" w:rsidTr="007E41C9">
        <w:tc>
          <w:tcPr>
            <w:tcW w:w="2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2DE" w:rsidRPr="00D10548" w:rsidRDefault="003B52DE" w:rsidP="008F71C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Постановка </w:t>
            </w:r>
            <w:r w:rsidR="00D04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проблемы, учебных задач  (3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мин.)</w:t>
            </w:r>
          </w:p>
        </w:tc>
        <w:tc>
          <w:tcPr>
            <w:tcW w:w="6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2DE" w:rsidRPr="00D10548" w:rsidRDefault="003B52DE" w:rsidP="008F71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Работая с текстом учебника и дополнительной информацией, что мы должны узнать, выяснить, понять. Подтвердить или опровергнуть свой прогноз</w:t>
            </w:r>
            <w:r w:rsidR="00837E14"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    </w:t>
            </w:r>
          </w:p>
          <w:p w:rsidR="003B52DE" w:rsidRPr="00D10548" w:rsidRDefault="003B52DE" w:rsidP="008F71C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2DE" w:rsidRPr="00D10548" w:rsidRDefault="003B52DE" w:rsidP="003B52DE">
            <w:pPr>
              <w:spacing w:after="0" w:line="0" w:lineRule="atLeast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</w:t>
            </w:r>
            <w:r w:rsidR="006E76F1"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Формулируют вместе с учителем учебные задачи и цель урока.</w:t>
            </w:r>
          </w:p>
        </w:tc>
      </w:tr>
      <w:tr w:rsidR="003B52DE" w:rsidRPr="008F71C2" w:rsidTr="007E41C9">
        <w:trPr>
          <w:trHeight w:val="960"/>
        </w:trPr>
        <w:tc>
          <w:tcPr>
            <w:tcW w:w="2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2DE" w:rsidRPr="00D10548" w:rsidRDefault="006E76F1" w:rsidP="008F7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5.Изучение нового материала (40</w:t>
            </w:r>
            <w:r w:rsidR="003B52DE"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мин.)</w:t>
            </w:r>
          </w:p>
        </w:tc>
        <w:tc>
          <w:tcPr>
            <w:tcW w:w="6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2DE" w:rsidRPr="00D10548" w:rsidRDefault="003B52DE" w:rsidP="008F7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Организует индивидуальную исследова</w:t>
            </w:r>
            <w:r w:rsidR="00837E14"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тельскую деятельность учащихся (заполнение таблицы в рабочем листе)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Определяет  время  выполнения заданий, поясняет, уточняет, комментирует, координирует, оценивает.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 ходу урока учитель задает уточняющие вопросы, помогает сделать выводы.  Оценивает, поощряет отличившихся учащихся.</w:t>
            </w:r>
          </w:p>
          <w:p w:rsidR="00675CDB" w:rsidRPr="00D10548" w:rsidRDefault="003B52DE" w:rsidP="003A5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Задания</w:t>
            </w:r>
            <w:r w:rsidR="003A5911"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3A5911" w:rsidRPr="00D10548" w:rsidRDefault="003A5911" w:rsidP="003A5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Задание 1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3A5911" w:rsidRPr="00D10548" w:rsidRDefault="00484350" w:rsidP="003A5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239-240</w:t>
            </w:r>
            <w:r w:rsidR="003A5911"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первая война. Заполняем таблицу </w:t>
            </w:r>
          </w:p>
          <w:p w:rsidR="003A5911" w:rsidRPr="00D10548" w:rsidRDefault="003A5911" w:rsidP="003A5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помогло римлянам в первой войне?</w:t>
            </w:r>
          </w:p>
          <w:p w:rsidR="003A5911" w:rsidRPr="00D10548" w:rsidRDefault="003A5911" w:rsidP="003A5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5911" w:rsidRPr="00D10548" w:rsidRDefault="003A5911" w:rsidP="003A5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Задание 2.</w:t>
            </w:r>
            <w:r w:rsidR="004843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Прочитать пункт 2 стр. 240-241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вторая война</w:t>
            </w:r>
          </w:p>
          <w:p w:rsidR="003A5911" w:rsidRPr="00D10548" w:rsidRDefault="003A5911" w:rsidP="003A5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Заполняем таблицу - графа события.</w:t>
            </w:r>
          </w:p>
          <w:p w:rsidR="003A5911" w:rsidRPr="00D10548" w:rsidRDefault="003A5911" w:rsidP="003A5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 качества проявил Ганнибал?</w:t>
            </w:r>
          </w:p>
          <w:p w:rsidR="002961E5" w:rsidRPr="00D10548" w:rsidRDefault="002961E5" w:rsidP="002961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Какое направление Ганнибал выбрал для нападения?</w:t>
            </w:r>
          </w:p>
          <w:p w:rsidR="002961E5" w:rsidRPr="00D10548" w:rsidRDefault="002961E5" w:rsidP="002961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Какое преимущество давал ему  этот маневр?</w:t>
            </w:r>
          </w:p>
          <w:p w:rsidR="002961E5" w:rsidRPr="00D10548" w:rsidRDefault="002961E5" w:rsidP="002961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что он рассчитывал, пройдя Альпы?</w:t>
            </w:r>
          </w:p>
          <w:p w:rsidR="002961E5" w:rsidRPr="00D10548" w:rsidRDefault="002961E5" w:rsidP="002961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Почему? Куда двинулся Ганнибал дальше?</w:t>
            </w:r>
          </w:p>
          <w:p w:rsidR="002961E5" w:rsidRPr="00D10548" w:rsidRDefault="002961E5" w:rsidP="003A5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5911" w:rsidRPr="00D10548" w:rsidRDefault="003A5911" w:rsidP="003A5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Задание 3.</w:t>
            </w:r>
            <w:r w:rsidR="00022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Пункт 3. Стр. 241-242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Заполняем таблицу - графа события. Рассмотреть схему сражений.</w:t>
            </w:r>
          </w:p>
          <w:p w:rsidR="003A5911" w:rsidRPr="00D10548" w:rsidRDefault="003A5911" w:rsidP="003A5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Почему превосходящее римское войско проиграло?</w:t>
            </w:r>
          </w:p>
          <w:p w:rsidR="003A5911" w:rsidRPr="00D10548" w:rsidRDefault="003A5911" w:rsidP="003A5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961E5" w:rsidRPr="00D10548" w:rsidRDefault="003A5911" w:rsidP="003A5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Задание 4.</w:t>
            </w:r>
            <w:r w:rsidR="00022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Пункт</w:t>
            </w:r>
            <w:proofErr w:type="gramStart"/>
            <w:r w:rsidR="00022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 стр.</w:t>
            </w:r>
            <w:proofErr w:type="gramEnd"/>
            <w:r w:rsidR="00022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241-242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Заполняем таблицу.</w:t>
            </w:r>
          </w:p>
          <w:p w:rsidR="002961E5" w:rsidRPr="00D10548" w:rsidRDefault="002961E5" w:rsidP="002961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? Что сделал </w:t>
            </w:r>
            <w:proofErr w:type="spellStart"/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Сципион</w:t>
            </w:r>
            <w:proofErr w:type="spellEnd"/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чтобы заставить Ганнибала уйти из Италии?</w:t>
            </w:r>
          </w:p>
          <w:p w:rsidR="002961E5" w:rsidRPr="00D10548" w:rsidRDefault="002961E5" w:rsidP="002961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Найдите на карте  место решающего сражения. Когда оно произошло?</w:t>
            </w:r>
          </w:p>
          <w:p w:rsidR="002961E5" w:rsidRPr="00D10548" w:rsidRDefault="002961E5" w:rsidP="002961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помогло римлянам одержать победу?</w:t>
            </w:r>
          </w:p>
          <w:p w:rsidR="003A5911" w:rsidRPr="00D10548" w:rsidRDefault="002961E5" w:rsidP="002961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Каковы были итоги 2-й Пунической войны?</w:t>
            </w:r>
          </w:p>
          <w:p w:rsidR="002961E5" w:rsidRPr="00D10548" w:rsidRDefault="002961E5" w:rsidP="003A5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5911" w:rsidRPr="00D10548" w:rsidRDefault="003A5911" w:rsidP="003A5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Задание 5</w:t>
            </w:r>
            <w:r w:rsidR="00022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.Пункт 4 стр. 242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третья война</w:t>
            </w:r>
            <w:r w:rsidR="00803C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вывод на </w:t>
            </w:r>
            <w:proofErr w:type="spellStart"/>
            <w:r w:rsidR="00803C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</w:t>
            </w:r>
            <w:proofErr w:type="spellEnd"/>
            <w:r w:rsidR="00803C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243</w:t>
            </w:r>
            <w:bookmarkStart w:id="0" w:name="_GoBack"/>
            <w:bookmarkEnd w:id="0"/>
          </w:p>
          <w:p w:rsidR="00675CDB" w:rsidRPr="00D10548" w:rsidRDefault="003A5911" w:rsidP="003A5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Заполняем таблицу (даты, события, итоги)</w:t>
            </w:r>
          </w:p>
          <w:p w:rsidR="00675CDB" w:rsidRDefault="00D10548" w:rsidP="003B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Зачем Риму нужна была третья война с Карфагеном?</w:t>
            </w:r>
          </w:p>
          <w:p w:rsidR="003B5463" w:rsidRPr="00D10548" w:rsidRDefault="003B5463" w:rsidP="003B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5244" w:rsidRDefault="00145244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52DE" w:rsidRPr="00D10548" w:rsidRDefault="003B52DE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работают индивидуально,  выполняют задания с использованием текста и иллюстраций учебника, учебного атласа.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Осмысливают, анализируют,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систематизируют информацию</w:t>
            </w:r>
            <w:r w:rsidR="006E76F1"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работают</w:t>
            </w:r>
            <w:r w:rsidR="006E76F1"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дорожной картой – заполняют её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формулируют ответы, выслушивают друг друга.</w:t>
            </w:r>
            <w:r w:rsidR="00675CDB"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Заполняют таблицу в рабочем листе.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Обсуждение и решение проблемы.</w:t>
            </w:r>
          </w:p>
          <w:p w:rsidR="003A5911" w:rsidRPr="00D10548" w:rsidRDefault="003A591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5911" w:rsidRPr="00D10548" w:rsidRDefault="003A591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5911" w:rsidRPr="00D10548" w:rsidRDefault="003A591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каждого задания – обсуждение сделанных записей.</w:t>
            </w:r>
          </w:p>
        </w:tc>
      </w:tr>
      <w:tr w:rsidR="003B52DE" w:rsidRPr="008F71C2" w:rsidTr="007E41C9">
        <w:tc>
          <w:tcPr>
            <w:tcW w:w="2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2DE" w:rsidRPr="00D10548" w:rsidRDefault="003B52DE" w:rsidP="008F71C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</w:t>
            </w:r>
            <w:r w:rsidRPr="00D10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Первичное осмысление и закрепление знаний</w:t>
            </w:r>
            <w:r w:rsidR="00D04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(5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мин.)</w:t>
            </w:r>
          </w:p>
        </w:tc>
        <w:tc>
          <w:tcPr>
            <w:tcW w:w="6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2DE" w:rsidRPr="00D10548" w:rsidRDefault="003B52DE" w:rsidP="008F71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Проводит игру «разгадай путаницу»</w:t>
            </w:r>
          </w:p>
          <w:p w:rsidR="003B52DE" w:rsidRPr="00D10548" w:rsidRDefault="003B52DE" w:rsidP="008F7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Главный соперник Рима в Западном Средиземноморье «ГАФЕНРАК»…-</w:t>
            </w:r>
          </w:p>
          <w:p w:rsidR="003B52DE" w:rsidRPr="00D10548" w:rsidRDefault="003B52DE" w:rsidP="008F7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Почетное прозвище полководца-победителя «ТАРОПЕРИМ»…-</w:t>
            </w:r>
          </w:p>
          <w:p w:rsidR="003B52DE" w:rsidRPr="00D10548" w:rsidRDefault="003B52DE" w:rsidP="008F7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D1054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. </w:t>
            </w:r>
            <w:r w:rsidRPr="00615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Захваченная римлянами территория вне Италии «ЦИНОРПИВЯ»…-</w:t>
            </w:r>
          </w:p>
          <w:p w:rsidR="003B52DE" w:rsidRPr="00D10548" w:rsidRDefault="003B52DE" w:rsidP="008F7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4.Командующий римскими легионами при Заме «НОПИЦИС»…-</w:t>
            </w:r>
          </w:p>
          <w:p w:rsidR="003B52DE" w:rsidRPr="00D10548" w:rsidRDefault="003B52DE" w:rsidP="008F7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5.Римское название жителей Карфагена «НЫУП»…-</w:t>
            </w:r>
          </w:p>
          <w:p w:rsidR="003B52DE" w:rsidRDefault="003B52DE" w:rsidP="008F71C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6.Сражение проигранное римлянами «НАНЫК»</w:t>
            </w:r>
          </w:p>
          <w:p w:rsidR="003B5463" w:rsidRPr="00D10548" w:rsidRDefault="003B5463" w:rsidP="008F71C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2DE" w:rsidRPr="00D10548" w:rsidRDefault="003B52DE" w:rsidP="008F71C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Разгадывают слова.</w:t>
            </w:r>
          </w:p>
        </w:tc>
      </w:tr>
      <w:tr w:rsidR="003B52DE" w:rsidRPr="008F71C2" w:rsidTr="007E41C9">
        <w:tc>
          <w:tcPr>
            <w:tcW w:w="2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2DE" w:rsidRPr="00D10548" w:rsidRDefault="003B52DE" w:rsidP="008F7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7. 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урока. Рефлексия.</w:t>
            </w:r>
          </w:p>
          <w:p w:rsidR="003B52DE" w:rsidRPr="00D10548" w:rsidRDefault="003B52DE" w:rsidP="008F71C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(2мин.)</w:t>
            </w:r>
          </w:p>
        </w:tc>
        <w:tc>
          <w:tcPr>
            <w:tcW w:w="6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2DE" w:rsidRDefault="003B52DE" w:rsidP="003B52D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Спроси себя, что ты сегодня узнал, выяснил, понял. Оцени свою работу на уроке</w:t>
            </w:r>
            <w:r w:rsidR="006E76F1"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E41C9" w:rsidRDefault="007E41C9" w:rsidP="003B52D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E41C9" w:rsidRPr="00D10548" w:rsidRDefault="007E41C9" w:rsidP="003B52D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2DE" w:rsidRPr="00D10548" w:rsidRDefault="003B52DE" w:rsidP="008F71C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Отвечают на вопросы, оценивают свою работу на уроке, эмоциональное состояние.</w:t>
            </w:r>
          </w:p>
        </w:tc>
      </w:tr>
      <w:tr w:rsidR="003B52DE" w:rsidRPr="008F71C2" w:rsidTr="007E41C9">
        <w:tc>
          <w:tcPr>
            <w:tcW w:w="2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2DE" w:rsidRPr="00D10548" w:rsidRDefault="003B52DE" w:rsidP="008F71C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  <w:r w:rsidRPr="00D10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Домашнее задание </w:t>
            </w: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(1мин.)</w:t>
            </w:r>
          </w:p>
        </w:tc>
        <w:tc>
          <w:tcPr>
            <w:tcW w:w="6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2DE" w:rsidRPr="00D10548" w:rsidRDefault="00803C66" w:rsidP="008F71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Учебник, п. 43</w:t>
            </w:r>
          </w:p>
          <w:p w:rsidR="00ED3E3D" w:rsidRPr="00ED3E3D" w:rsidRDefault="003B52DE" w:rsidP="00ED3E3D">
            <w:pPr>
              <w:numPr>
                <w:ilvl w:val="0"/>
                <w:numId w:val="2"/>
              </w:num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сильных учеников: </w:t>
            </w:r>
            <w:r w:rsidR="00ED3E3D" w:rsidRPr="00ED3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Подготовить презентацию о дальнейших завоеваниях Рима на Востоке.</w:t>
            </w:r>
          </w:p>
          <w:p w:rsidR="003B52DE" w:rsidRPr="00D10548" w:rsidRDefault="00ED3E3D" w:rsidP="008F71C2">
            <w:pPr>
              <w:numPr>
                <w:ilvl w:val="0"/>
                <w:numId w:val="2"/>
              </w:numPr>
              <w:spacing w:before="30" w:after="30" w:line="240" w:lineRule="auto"/>
              <w:ind w:left="7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средних</w:t>
            </w:r>
            <w:r w:rsidR="003B52DE"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учеников ответить на вопрос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="003B52DE"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учебника (по выбору).</w:t>
            </w:r>
          </w:p>
          <w:p w:rsidR="003B52DE" w:rsidRPr="00D10548" w:rsidRDefault="003B52DE" w:rsidP="008F71C2">
            <w:pPr>
              <w:numPr>
                <w:ilvl w:val="0"/>
                <w:numId w:val="2"/>
              </w:numPr>
              <w:spacing w:before="30" w:after="30" w:line="0" w:lineRule="atLeast"/>
              <w:ind w:left="7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Всем заполнить к/к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2DE" w:rsidRPr="00D10548" w:rsidRDefault="003B52DE" w:rsidP="008F71C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0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Записывают домашнее задание, уточняют его.</w:t>
            </w:r>
          </w:p>
        </w:tc>
      </w:tr>
    </w:tbl>
    <w:p w:rsidR="00654566" w:rsidRDefault="00654566" w:rsidP="008F71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54566" w:rsidRDefault="00654566" w:rsidP="008F71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54566" w:rsidRDefault="00045DAB" w:rsidP="008F71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Заполненный - </w:t>
      </w:r>
      <w:r w:rsidR="00D105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Рабочий лист учащегося</w:t>
      </w:r>
    </w:p>
    <w:p w:rsidR="00654566" w:rsidRDefault="00654566" w:rsidP="008F71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96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1"/>
        <w:gridCol w:w="5245"/>
      </w:tblGrid>
      <w:tr w:rsidR="00D10548" w:rsidRPr="00106A5F" w:rsidTr="00416FE8">
        <w:trPr>
          <w:trHeight w:val="334"/>
        </w:trPr>
        <w:tc>
          <w:tcPr>
            <w:tcW w:w="96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10548" w:rsidRPr="00106A5F" w:rsidRDefault="00D10548" w:rsidP="0041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>Причины войн</w:t>
            </w:r>
          </w:p>
        </w:tc>
      </w:tr>
      <w:tr w:rsidR="00D10548" w:rsidRPr="00106A5F" w:rsidTr="00416FE8">
        <w:trPr>
          <w:trHeight w:val="552"/>
        </w:trPr>
        <w:tc>
          <w:tcPr>
            <w:tcW w:w="96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BF1D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10548" w:rsidRPr="00106A5F" w:rsidRDefault="00D10548" w:rsidP="00416FE8">
            <w:pPr>
              <w:spacing w:after="0" w:line="240" w:lineRule="auto"/>
              <w:ind w:right="32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>Борьба за господство в Средиземноморье между Римом и Карфагеном</w:t>
            </w:r>
          </w:p>
        </w:tc>
      </w:tr>
      <w:tr w:rsidR="00D10548" w:rsidRPr="00106A5F" w:rsidTr="00416FE8">
        <w:trPr>
          <w:trHeight w:val="248"/>
        </w:trPr>
        <w:tc>
          <w:tcPr>
            <w:tcW w:w="96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10548" w:rsidRPr="00106A5F" w:rsidRDefault="00D10548" w:rsidP="0041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>Первая Пуническая война</w:t>
            </w:r>
          </w:p>
        </w:tc>
      </w:tr>
      <w:tr w:rsidR="00D10548" w:rsidRPr="00106A5F" w:rsidTr="00416FE8">
        <w:trPr>
          <w:trHeight w:val="248"/>
        </w:trPr>
        <w:tc>
          <w:tcPr>
            <w:tcW w:w="96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10548" w:rsidRPr="00106A5F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>Причи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на: плодородные земли о. Сицилии</w:t>
            </w:r>
          </w:p>
        </w:tc>
      </w:tr>
      <w:tr w:rsidR="00D10548" w:rsidRPr="00106A5F" w:rsidTr="00416FE8">
        <w:trPr>
          <w:trHeight w:val="367"/>
        </w:trPr>
        <w:tc>
          <w:tcPr>
            <w:tcW w:w="4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10548" w:rsidRPr="00106A5F" w:rsidRDefault="00D10548" w:rsidP="0041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>Хронология события/сражения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10548" w:rsidRPr="00106A5F" w:rsidRDefault="00D10548" w:rsidP="0041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>Итоги</w:t>
            </w:r>
          </w:p>
        </w:tc>
      </w:tr>
      <w:tr w:rsidR="00D10548" w:rsidRPr="00106A5F" w:rsidTr="00416FE8">
        <w:trPr>
          <w:trHeight w:val="542"/>
        </w:trPr>
        <w:tc>
          <w:tcPr>
            <w:tcW w:w="4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10548" w:rsidRPr="00106A5F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264-241 </w:t>
            </w:r>
            <w:proofErr w:type="spellStart"/>
            <w:r w:rsidRPr="00106A5F">
              <w:rPr>
                <w:rFonts w:ascii="Times New Roman" w:eastAsia="Times New Roman" w:hAnsi="Times New Roman" w:cs="Times New Roman"/>
                <w:b/>
                <w:lang w:eastAsia="ru-RU"/>
              </w:rPr>
              <w:t>гг</w:t>
            </w:r>
            <w:proofErr w:type="spellEnd"/>
            <w:r w:rsidRPr="00106A5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до н.э.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10548" w:rsidRPr="00106A5F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>Рим захватил Сицилию;</w:t>
            </w:r>
          </w:p>
          <w:p w:rsidR="00D10548" w:rsidRPr="00106A5F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 xml:space="preserve">Раздел прибрежных земель Испании </w:t>
            </w:r>
          </w:p>
        </w:tc>
      </w:tr>
      <w:tr w:rsidR="00D10548" w:rsidRPr="00106A5F" w:rsidTr="00416FE8">
        <w:trPr>
          <w:trHeight w:val="238"/>
        </w:trPr>
        <w:tc>
          <w:tcPr>
            <w:tcW w:w="96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10548" w:rsidRPr="00106A5F" w:rsidRDefault="00D10548" w:rsidP="0041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>Вторая Пуническая война</w:t>
            </w:r>
          </w:p>
        </w:tc>
      </w:tr>
      <w:tr w:rsidR="00D10548" w:rsidRPr="00106A5F" w:rsidTr="00416FE8">
        <w:trPr>
          <w:trHeight w:val="238"/>
        </w:trPr>
        <w:tc>
          <w:tcPr>
            <w:tcW w:w="96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10548" w:rsidRPr="00106A5F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>Причина: Карфаген желает взять реванш</w:t>
            </w:r>
          </w:p>
        </w:tc>
      </w:tr>
      <w:tr w:rsidR="00D10548" w:rsidRPr="00106A5F" w:rsidTr="00416FE8">
        <w:trPr>
          <w:trHeight w:val="1046"/>
        </w:trPr>
        <w:tc>
          <w:tcPr>
            <w:tcW w:w="4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10548" w:rsidRPr="00106A5F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b/>
                <w:lang w:eastAsia="ru-RU"/>
              </w:rPr>
              <w:t>218 – 201 гг. до н.э.</w:t>
            </w:r>
          </w:p>
          <w:p w:rsidR="00D10548" w:rsidRPr="00106A5F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>Ганнибал- …</w:t>
            </w:r>
          </w:p>
          <w:p w:rsidR="00D10548" w:rsidRPr="00106A5F" w:rsidRDefault="00D10548" w:rsidP="00D1054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 xml:space="preserve"> переход Ганнибала через Альпы</w:t>
            </w:r>
          </w:p>
          <w:p w:rsidR="00D10548" w:rsidRPr="00106A5F" w:rsidRDefault="00D10548" w:rsidP="00D1054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 xml:space="preserve"> битва при Каннах 216г до н.э.</w:t>
            </w:r>
          </w:p>
          <w:p w:rsidR="00D10548" w:rsidRDefault="00D10548" w:rsidP="00D1054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 xml:space="preserve"> битва у г. Замы 202 г до н.э. </w:t>
            </w:r>
          </w:p>
          <w:p w:rsidR="00D10548" w:rsidRDefault="00D10548" w:rsidP="00416FE8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0548" w:rsidRPr="00106A5F" w:rsidRDefault="00D10548" w:rsidP="00416FE8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Сципион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 …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10548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0548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0548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Ганнибал вторгся в Италию</w:t>
            </w:r>
          </w:p>
          <w:p w:rsidR="00D10548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поражение римлян, много погибших</w:t>
            </w:r>
          </w:p>
          <w:p w:rsidR="00D10548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поражение Ганнибала</w:t>
            </w:r>
          </w:p>
          <w:p w:rsidR="00D10548" w:rsidRPr="001A677D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1A677D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По мирному договору:</w:t>
            </w:r>
          </w:p>
          <w:p w:rsidR="00D10548" w:rsidRPr="00106A5F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>- Карфаген лишился всех владений за пределами Африки,</w:t>
            </w:r>
          </w:p>
          <w:p w:rsidR="00D10548" w:rsidRPr="00106A5F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 xml:space="preserve"> - выдать Риму военный флот, боевых слонов,</w:t>
            </w:r>
          </w:p>
          <w:p w:rsidR="00D10548" w:rsidRPr="00106A5F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>- заплатить большую сумму денег</w:t>
            </w:r>
          </w:p>
        </w:tc>
      </w:tr>
      <w:tr w:rsidR="00D10548" w:rsidRPr="00106A5F" w:rsidTr="00416FE8">
        <w:trPr>
          <w:trHeight w:val="182"/>
        </w:trPr>
        <w:tc>
          <w:tcPr>
            <w:tcW w:w="96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10548" w:rsidRPr="00106A5F" w:rsidRDefault="00D10548" w:rsidP="0041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>Третья Пуническая война</w:t>
            </w:r>
          </w:p>
        </w:tc>
      </w:tr>
      <w:tr w:rsidR="00D10548" w:rsidRPr="00106A5F" w:rsidTr="00416FE8">
        <w:trPr>
          <w:trHeight w:val="182"/>
        </w:trPr>
        <w:tc>
          <w:tcPr>
            <w:tcW w:w="96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10548" w:rsidRPr="00106A5F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>Причина: Карфаген оставался богатым торговым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>городом.</w:t>
            </w:r>
          </w:p>
        </w:tc>
      </w:tr>
      <w:tr w:rsidR="00D10548" w:rsidRPr="00106A5F" w:rsidTr="00416FE8">
        <w:trPr>
          <w:trHeight w:val="612"/>
        </w:trPr>
        <w:tc>
          <w:tcPr>
            <w:tcW w:w="4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10548" w:rsidRPr="00106A5F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b/>
                <w:lang w:eastAsia="ru-RU"/>
              </w:rPr>
              <w:t>149 – 146 г. до н.э.</w:t>
            </w:r>
          </w:p>
          <w:p w:rsidR="00D10548" w:rsidRPr="00106A5F" w:rsidRDefault="00D10548" w:rsidP="00D10548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Осада Карфагена римлянами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10548" w:rsidRPr="00106A5F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>Карфаген разрушен</w:t>
            </w:r>
          </w:p>
          <w:p w:rsidR="00D10548" w:rsidRPr="00106A5F" w:rsidRDefault="00D10548" w:rsidP="00416F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106A5F">
              <w:rPr>
                <w:rFonts w:ascii="Times New Roman" w:eastAsia="Times New Roman" w:hAnsi="Times New Roman" w:cs="Times New Roman"/>
                <w:lang w:eastAsia="ru-RU"/>
              </w:rPr>
              <w:t>Власть Рима над всем Западным Средиземноморьем</w:t>
            </w:r>
          </w:p>
        </w:tc>
      </w:tr>
    </w:tbl>
    <w:p w:rsidR="00654566" w:rsidRPr="00145244" w:rsidRDefault="00654566" w:rsidP="00145244">
      <w:pPr>
        <w:rPr>
          <w:rFonts w:ascii="Times New Roman" w:hAnsi="Times New Roman" w:cs="Times New Roman"/>
          <w:sz w:val="28"/>
          <w:szCs w:val="28"/>
        </w:rPr>
      </w:pPr>
    </w:p>
    <w:sectPr w:rsidR="00654566" w:rsidRPr="00145244" w:rsidSect="00D10548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377124"/>
    <w:multiLevelType w:val="multilevel"/>
    <w:tmpl w:val="89AC0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203B37"/>
    <w:multiLevelType w:val="hybridMultilevel"/>
    <w:tmpl w:val="BA143904"/>
    <w:lvl w:ilvl="0" w:tplc="C04497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DC40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2077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C4A6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F094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16A8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36B9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8861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3808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C316236"/>
    <w:multiLevelType w:val="hybridMultilevel"/>
    <w:tmpl w:val="E618A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757BF3"/>
    <w:multiLevelType w:val="multilevel"/>
    <w:tmpl w:val="F7B21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0B209D"/>
    <w:multiLevelType w:val="multilevel"/>
    <w:tmpl w:val="A96AB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B78"/>
    <w:rsid w:val="00022502"/>
    <w:rsid w:val="00045DAB"/>
    <w:rsid w:val="00145244"/>
    <w:rsid w:val="002961E5"/>
    <w:rsid w:val="003A5911"/>
    <w:rsid w:val="003B52DE"/>
    <w:rsid w:val="003B5463"/>
    <w:rsid w:val="00484350"/>
    <w:rsid w:val="00615134"/>
    <w:rsid w:val="00654566"/>
    <w:rsid w:val="00675CDB"/>
    <w:rsid w:val="006E76F1"/>
    <w:rsid w:val="007E41C9"/>
    <w:rsid w:val="00803C66"/>
    <w:rsid w:val="00837E14"/>
    <w:rsid w:val="00842DC2"/>
    <w:rsid w:val="008F71C2"/>
    <w:rsid w:val="0092748E"/>
    <w:rsid w:val="00AB3B78"/>
    <w:rsid w:val="00BA3138"/>
    <w:rsid w:val="00D046C2"/>
    <w:rsid w:val="00D10548"/>
    <w:rsid w:val="00EA3E2A"/>
    <w:rsid w:val="00ED3E3D"/>
    <w:rsid w:val="00F7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AE624-7EFE-4BEC-88B9-23D60840B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7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71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2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25351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84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0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64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331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372751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20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7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97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61239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560747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56383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493064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297951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70930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12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32414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1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428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529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064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161806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335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426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463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7956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2287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539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5740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5351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590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940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7961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033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5521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981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школа</cp:lastModifiedBy>
  <cp:revision>17</cp:revision>
  <dcterms:created xsi:type="dcterms:W3CDTF">2024-04-30T11:10:00Z</dcterms:created>
  <dcterms:modified xsi:type="dcterms:W3CDTF">2025-12-09T06:37:00Z</dcterms:modified>
</cp:coreProperties>
</file>