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C700F" w14:textId="359865E6" w:rsidR="00CA34BF" w:rsidRDefault="00D32E64">
      <w:pPr>
        <w:spacing w:after="0" w:line="25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Cs w:val="28"/>
        </w:rPr>
        <w:t xml:space="preserve"> </w:t>
      </w:r>
    </w:p>
    <w:p w14:paraId="00A3C40C" w14:textId="77777777" w:rsidR="00CA34BF" w:rsidRDefault="00CA34BF">
      <w:pPr>
        <w:spacing w:after="0" w:line="256" w:lineRule="auto"/>
        <w:rPr>
          <w:rFonts w:ascii="Times New Roman" w:hAnsi="Times New Roman"/>
          <w:sz w:val="28"/>
          <w:szCs w:val="28"/>
        </w:rPr>
      </w:pPr>
    </w:p>
    <w:p w14:paraId="25A4B69C" w14:textId="77777777" w:rsidR="00CA34BF" w:rsidRDefault="00CA34BF">
      <w:pPr>
        <w:spacing w:after="0" w:line="256" w:lineRule="auto"/>
        <w:rPr>
          <w:rFonts w:ascii="Times New Roman" w:hAnsi="Times New Roman"/>
          <w:sz w:val="28"/>
          <w:szCs w:val="28"/>
        </w:rPr>
      </w:pPr>
    </w:p>
    <w:p w14:paraId="3AFE45A1" w14:textId="5C88F2A5" w:rsidR="00CA34BF" w:rsidRDefault="00D32E64">
      <w:pPr>
        <w:tabs>
          <w:tab w:val="left" w:pos="426"/>
        </w:tabs>
        <w:spacing w:after="0" w:line="256" w:lineRule="auto"/>
        <w:ind w:left="42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CA34B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</w:t>
      </w:r>
      <w:r w:rsidR="00CA34BF">
        <w:rPr>
          <w:rFonts w:ascii="Times New Roman" w:hAnsi="Times New Roman"/>
          <w:b/>
          <w:sz w:val="28"/>
          <w:szCs w:val="28"/>
        </w:rPr>
        <w:t>рока обучения письму</w:t>
      </w:r>
    </w:p>
    <w:p w14:paraId="47C2175A" w14:textId="77777777" w:rsidR="00CA34BF" w:rsidRDefault="00CA34BF">
      <w:pPr>
        <w:tabs>
          <w:tab w:val="left" w:pos="426"/>
        </w:tabs>
        <w:spacing w:after="0" w:line="256" w:lineRule="auto"/>
        <w:ind w:left="426"/>
        <w:jc w:val="center"/>
        <w:rPr>
          <w:rFonts w:ascii="Times New Roman" w:hAnsi="Times New Roman"/>
          <w:b/>
          <w:sz w:val="28"/>
          <w:szCs w:val="28"/>
        </w:rPr>
      </w:pPr>
    </w:p>
    <w:p w14:paraId="7C06C264" w14:textId="7AC96174" w:rsidR="00CA34BF" w:rsidRDefault="00CA34BF">
      <w:pPr>
        <w:tabs>
          <w:tab w:val="left" w:pos="426"/>
        </w:tabs>
        <w:spacing w:after="0" w:line="256" w:lineRule="auto"/>
        <w:ind w:left="42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Тема: «Письмо строчной буквы «</w:t>
      </w:r>
      <w:r w:rsidR="00D32E64">
        <w:rPr>
          <w:rFonts w:ascii="Times New Roman" w:hAnsi="Times New Roman"/>
          <w:b/>
          <w:sz w:val="28"/>
          <w:szCs w:val="28"/>
        </w:rPr>
        <w:t>д</w:t>
      </w:r>
      <w:r>
        <w:rPr>
          <w:rFonts w:ascii="Times New Roman" w:hAnsi="Times New Roman"/>
          <w:b/>
          <w:sz w:val="28"/>
          <w:szCs w:val="28"/>
        </w:rPr>
        <w:t>».</w:t>
      </w:r>
    </w:p>
    <w:p w14:paraId="2A5C6958" w14:textId="77777777" w:rsidR="00CA34BF" w:rsidRDefault="00CA34BF">
      <w:pPr>
        <w:spacing w:after="0" w:line="256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64227EA" w14:textId="77777777" w:rsidR="00CA34BF" w:rsidRDefault="00CA34BF">
      <w:pPr>
        <w:tabs>
          <w:tab w:val="left" w:pos="709"/>
        </w:tabs>
        <w:spacing w:after="0" w:line="256" w:lineRule="auto"/>
        <w:ind w:left="42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 класс</w:t>
      </w:r>
    </w:p>
    <w:p w14:paraId="230218C5" w14:textId="77777777" w:rsidR="00CA34BF" w:rsidRDefault="00CA34BF">
      <w:pPr>
        <w:spacing w:after="0" w:line="256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ABD4734" w14:textId="3B275996" w:rsidR="00CA34BF" w:rsidRDefault="00D32E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14:paraId="5FFA029A" w14:textId="474207CD" w:rsidR="00CA34BF" w:rsidRDefault="00D32E64">
      <w:pPr>
        <w:spacing w:after="0" w:line="25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Учитель: Прокошина Е.А.</w:t>
      </w:r>
    </w:p>
    <w:p w14:paraId="1542C29D" w14:textId="77777777" w:rsidR="00CA34BF" w:rsidRDefault="00CA34BF">
      <w:pPr>
        <w:spacing w:after="0" w:line="256" w:lineRule="auto"/>
        <w:rPr>
          <w:rFonts w:ascii="Times New Roman" w:hAnsi="Times New Roman"/>
          <w:sz w:val="28"/>
          <w:szCs w:val="28"/>
        </w:rPr>
      </w:pPr>
    </w:p>
    <w:p w14:paraId="0F78C38D" w14:textId="1EE6DF9A" w:rsidR="00CA34BF" w:rsidRDefault="00D32E64">
      <w:pPr>
        <w:spacing w:after="0" w:line="25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26F2B31E" w14:textId="77777777" w:rsidR="00CA34BF" w:rsidRDefault="00CA34BF">
      <w:pPr>
        <w:spacing w:after="0" w:line="256" w:lineRule="auto"/>
        <w:jc w:val="center"/>
        <w:rPr>
          <w:rFonts w:ascii="Times New Roman" w:hAnsi="Times New Roman"/>
          <w:sz w:val="28"/>
          <w:szCs w:val="28"/>
        </w:rPr>
      </w:pPr>
    </w:p>
    <w:p w14:paraId="5DED3EA3" w14:textId="77777777" w:rsidR="00D32E64" w:rsidRDefault="00D32E64">
      <w:pPr>
        <w:tabs>
          <w:tab w:val="left" w:pos="567"/>
        </w:tabs>
        <w:spacing w:after="0" w:line="276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</w:p>
    <w:p w14:paraId="2ABBE667" w14:textId="77777777" w:rsidR="00D32E64" w:rsidRDefault="00D32E64">
      <w:pPr>
        <w:tabs>
          <w:tab w:val="left" w:pos="567"/>
        </w:tabs>
        <w:spacing w:after="0" w:line="276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</w:p>
    <w:p w14:paraId="05442AC7" w14:textId="77777777" w:rsidR="00D32E64" w:rsidRDefault="00D32E64">
      <w:pPr>
        <w:tabs>
          <w:tab w:val="left" w:pos="567"/>
        </w:tabs>
        <w:spacing w:after="0" w:line="276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</w:p>
    <w:p w14:paraId="1315B6EF" w14:textId="77777777" w:rsidR="00D32E64" w:rsidRDefault="00D32E64">
      <w:pPr>
        <w:tabs>
          <w:tab w:val="left" w:pos="567"/>
        </w:tabs>
        <w:spacing w:after="0" w:line="276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</w:p>
    <w:p w14:paraId="7DBCEA00" w14:textId="77777777" w:rsidR="00D32E64" w:rsidRDefault="00D32E64">
      <w:pPr>
        <w:tabs>
          <w:tab w:val="left" w:pos="567"/>
        </w:tabs>
        <w:spacing w:after="0" w:line="276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</w:p>
    <w:p w14:paraId="26BAC16E" w14:textId="77777777" w:rsidR="00D32E64" w:rsidRDefault="00D32E64">
      <w:pPr>
        <w:tabs>
          <w:tab w:val="left" w:pos="567"/>
        </w:tabs>
        <w:spacing w:after="0" w:line="276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</w:p>
    <w:p w14:paraId="14FDB1C3" w14:textId="77777777" w:rsidR="00D32E64" w:rsidRDefault="00D32E64">
      <w:pPr>
        <w:tabs>
          <w:tab w:val="left" w:pos="567"/>
        </w:tabs>
        <w:spacing w:after="0" w:line="276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</w:p>
    <w:p w14:paraId="0B99E32D" w14:textId="77777777" w:rsidR="00D32E64" w:rsidRDefault="00D32E64">
      <w:pPr>
        <w:tabs>
          <w:tab w:val="left" w:pos="567"/>
        </w:tabs>
        <w:spacing w:after="0" w:line="276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</w:p>
    <w:p w14:paraId="676FEF36" w14:textId="77777777" w:rsidR="00D32E64" w:rsidRDefault="00D32E64">
      <w:pPr>
        <w:tabs>
          <w:tab w:val="left" w:pos="567"/>
        </w:tabs>
        <w:spacing w:after="0" w:line="276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</w:p>
    <w:p w14:paraId="3E982BD5" w14:textId="77777777" w:rsidR="00D32E64" w:rsidRDefault="00D32E64">
      <w:pPr>
        <w:tabs>
          <w:tab w:val="left" w:pos="567"/>
        </w:tabs>
        <w:spacing w:after="0" w:line="276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</w:p>
    <w:p w14:paraId="312031E8" w14:textId="77777777" w:rsidR="00D32E64" w:rsidRDefault="00D32E64">
      <w:pPr>
        <w:tabs>
          <w:tab w:val="left" w:pos="567"/>
        </w:tabs>
        <w:spacing w:after="0" w:line="276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</w:p>
    <w:p w14:paraId="47CE56E5" w14:textId="1DDECCB5" w:rsidR="00CA34BF" w:rsidRDefault="00D32E64">
      <w:pPr>
        <w:tabs>
          <w:tab w:val="left" w:pos="567"/>
        </w:tabs>
        <w:spacing w:after="0" w:line="276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51E87697" w14:textId="097FF88B" w:rsidR="00CA34BF" w:rsidRDefault="00D32E64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5E1A722B" w14:textId="6A8E2783" w:rsidR="00CA34BF" w:rsidRDefault="00D32E64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7FCFA1E5" w14:textId="77777777" w:rsidR="00D32E64" w:rsidRDefault="00D32E64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1F8C419" w14:textId="77777777" w:rsidR="00D32E64" w:rsidRDefault="00D32E64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9E6D33A" w14:textId="77777777" w:rsidR="00D32E64" w:rsidRDefault="00D32E64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79ACA5E" w14:textId="7F87DAEE" w:rsidR="00CA34BF" w:rsidRDefault="00CA34B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Учебник, автор: </w:t>
      </w:r>
      <w:r>
        <w:rPr>
          <w:rFonts w:ascii="Times New Roman" w:hAnsi="Times New Roman"/>
          <w:bCs/>
          <w:sz w:val="24"/>
          <w:szCs w:val="24"/>
        </w:rPr>
        <w:t>УМК «Школа России», «Пропись» В.Г. Горецкий., Н.А. Федосова, 1 класс, 3 часть, с. 16.</w:t>
      </w:r>
    </w:p>
    <w:p w14:paraId="48523D75" w14:textId="77777777" w:rsidR="00CA34BF" w:rsidRDefault="00CA34BF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Тип урока</w:t>
      </w:r>
      <w:r>
        <w:rPr>
          <w:rFonts w:ascii="Times New Roman" w:hAnsi="Times New Roman"/>
          <w:sz w:val="24"/>
          <w:szCs w:val="24"/>
        </w:rPr>
        <w:t>: открытие нового знания.</w:t>
      </w:r>
    </w:p>
    <w:p w14:paraId="160C8C05" w14:textId="55F04B53" w:rsidR="00CA34BF" w:rsidRDefault="00CA34BF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Тема урока</w:t>
      </w:r>
      <w:r>
        <w:rPr>
          <w:rFonts w:ascii="Times New Roman" w:hAnsi="Times New Roman"/>
          <w:sz w:val="24"/>
          <w:szCs w:val="24"/>
        </w:rPr>
        <w:t>: «Письмо строчной буквы «</w:t>
      </w:r>
      <w:r w:rsidR="00D32E64"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>».</w:t>
      </w:r>
    </w:p>
    <w:p w14:paraId="7A645F79" w14:textId="3E3AC0B9" w:rsidR="00CA34BF" w:rsidRDefault="00CA34BF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Цель урока</w:t>
      </w:r>
      <w:r>
        <w:rPr>
          <w:rFonts w:ascii="Times New Roman" w:hAnsi="Times New Roman"/>
          <w:sz w:val="24"/>
          <w:szCs w:val="24"/>
        </w:rPr>
        <w:t xml:space="preserve">: Формирование у обучающихся умения писать строчную букву </w:t>
      </w:r>
      <w:r w:rsidR="002B5CE2">
        <w:rPr>
          <w:rFonts w:ascii="Times New Roman" w:hAnsi="Times New Roman"/>
          <w:sz w:val="24"/>
          <w:szCs w:val="24"/>
        </w:rPr>
        <w:t>«</w:t>
      </w:r>
      <w:r w:rsidR="00D32E64"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>», воспитывая бережное отношение к природе.</w:t>
      </w:r>
    </w:p>
    <w:p w14:paraId="77AFA5FB" w14:textId="77777777" w:rsidR="00CA34BF" w:rsidRDefault="00CA34BF">
      <w:pPr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Задачи урока:</w:t>
      </w:r>
    </w:p>
    <w:p w14:paraId="287F864C" w14:textId="77777777" w:rsidR="00CA34BF" w:rsidRDefault="00CA34BF">
      <w:pPr>
        <w:spacing w:line="276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Дидактические:</w:t>
      </w:r>
    </w:p>
    <w:p w14:paraId="3F4FCBAE" w14:textId="034F2845" w:rsidR="00CA34BF" w:rsidRDefault="00CA34BF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2B5CE2">
        <w:rPr>
          <w:rFonts w:ascii="Times New Roman" w:hAnsi="Times New Roman"/>
          <w:sz w:val="24"/>
          <w:szCs w:val="24"/>
        </w:rPr>
        <w:t xml:space="preserve"> Актуализировать у</w:t>
      </w:r>
      <w:r>
        <w:rPr>
          <w:rFonts w:ascii="Times New Roman" w:hAnsi="Times New Roman"/>
          <w:sz w:val="24"/>
          <w:szCs w:val="24"/>
        </w:rPr>
        <w:t xml:space="preserve"> обучающихся</w:t>
      </w:r>
      <w:r w:rsidR="002B5CE2">
        <w:rPr>
          <w:rFonts w:ascii="Times New Roman" w:hAnsi="Times New Roman"/>
          <w:sz w:val="24"/>
          <w:szCs w:val="24"/>
        </w:rPr>
        <w:t xml:space="preserve"> знания об элементах</w:t>
      </w:r>
      <w:r>
        <w:rPr>
          <w:rFonts w:ascii="Times New Roman" w:hAnsi="Times New Roman"/>
          <w:sz w:val="24"/>
          <w:szCs w:val="24"/>
        </w:rPr>
        <w:t xml:space="preserve"> строчной буквы «</w:t>
      </w:r>
      <w:r w:rsidR="00D32E64"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>» в процессе демонстрации написания буквы на доске.</w:t>
      </w:r>
    </w:p>
    <w:p w14:paraId="7345A348" w14:textId="3046C1D4" w:rsidR="00CA34BF" w:rsidRDefault="00CA34BF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Научить обучающихся писать строчную букву «</w:t>
      </w:r>
      <w:r w:rsidR="00D32E64"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>» в ходе работы в прописях.</w:t>
      </w:r>
    </w:p>
    <w:p w14:paraId="5195EF86" w14:textId="71EF2C74" w:rsidR="00CA34BF" w:rsidRDefault="00CA34BF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Научить обучающихся писать слоги, слова, предложения с буквой «</w:t>
      </w:r>
      <w:r w:rsidR="00D32E64"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>» посредством выполнения заданий и работы в прописи.</w:t>
      </w:r>
    </w:p>
    <w:p w14:paraId="0012D6F4" w14:textId="77777777" w:rsidR="00CA34BF" w:rsidRDefault="00CA34BF">
      <w:pPr>
        <w:spacing w:line="240" w:lineRule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Развивающие</w:t>
      </w:r>
      <w:r>
        <w:rPr>
          <w:rFonts w:ascii="Times New Roman" w:hAnsi="Times New Roman"/>
          <w:i/>
          <w:iCs/>
          <w:sz w:val="24"/>
          <w:szCs w:val="24"/>
        </w:rPr>
        <w:t>:</w:t>
      </w:r>
    </w:p>
    <w:p w14:paraId="6DCCF800" w14:textId="77777777" w:rsidR="00CA34BF" w:rsidRDefault="00CA34BF">
      <w:pPr>
        <w:spacing w:line="240" w:lineRule="auto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1. Развивать у обучающихся умение выявлять недостаток информации для решения учебной задачи на основе предложенного алгоритма посредством работы с прописью.</w:t>
      </w:r>
    </w:p>
    <w:p w14:paraId="6B52FC07" w14:textId="77777777" w:rsidR="00CA34BF" w:rsidRDefault="00CA34BF">
      <w:pPr>
        <w:spacing w:line="240" w:lineRule="auto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2. Развивать у обучающихся навык выстраивания речевого высказывания в соответствии с поставленной задачей в ходе беседы.</w:t>
      </w:r>
    </w:p>
    <w:p w14:paraId="699B92E6" w14:textId="4257A0E4" w:rsidR="00CA34BF" w:rsidRDefault="00CA34BF">
      <w:pPr>
        <w:spacing w:line="240" w:lineRule="auto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3. Развивать у обучающихся умение осуществлять самооценку в ходе написания букв, соединений, слов, предложений с буквой «</w:t>
      </w:r>
      <w:r w:rsidR="00D32E64">
        <w:rPr>
          <w:rFonts w:ascii="Times New Roman" w:hAnsi="Times New Roman"/>
          <w:iCs/>
          <w:sz w:val="24"/>
          <w:szCs w:val="24"/>
        </w:rPr>
        <w:t>д</w:t>
      </w:r>
      <w:r>
        <w:rPr>
          <w:rFonts w:ascii="Times New Roman" w:hAnsi="Times New Roman"/>
          <w:iCs/>
          <w:sz w:val="24"/>
          <w:szCs w:val="24"/>
        </w:rPr>
        <w:t>».</w:t>
      </w:r>
    </w:p>
    <w:p w14:paraId="105F7339" w14:textId="77777777" w:rsidR="00CA34BF" w:rsidRDefault="00CA34BF">
      <w:pPr>
        <w:spacing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Воспитательные:</w:t>
      </w:r>
    </w:p>
    <w:p w14:paraId="38D41A3D" w14:textId="77777777" w:rsidR="00CA34BF" w:rsidRDefault="00CA34BF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Воспитывать у обучающих</w:t>
      </w:r>
      <w:r w:rsidR="002B5CE2">
        <w:rPr>
          <w:rFonts w:ascii="Times New Roman" w:hAnsi="Times New Roman"/>
          <w:sz w:val="24"/>
          <w:szCs w:val="24"/>
        </w:rPr>
        <w:t xml:space="preserve">ся бережное отношение к природе посредством анализа слов в прописи. </w:t>
      </w:r>
    </w:p>
    <w:p w14:paraId="3BFF6968" w14:textId="77777777" w:rsidR="00CA34BF" w:rsidRDefault="00CA34BF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Оборудование учителя: </w:t>
      </w:r>
      <w:r>
        <w:rPr>
          <w:rFonts w:ascii="Times New Roman" w:hAnsi="Times New Roman"/>
          <w:sz w:val="24"/>
          <w:szCs w:val="24"/>
        </w:rPr>
        <w:t>Презентация, дидактические материалы (карточки для самооценки, карточки для самостоятельной работы), УМК «Школа России», «Пропись» 3 часть, авторы В.Г. Горецкий, Н.А. Федосова (16 стр.)</w:t>
      </w:r>
    </w:p>
    <w:p w14:paraId="507B8D0D" w14:textId="77777777" w:rsidR="00CA34BF" w:rsidRDefault="00CA34B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Оборудование обучающихся:</w:t>
      </w:r>
      <w:r>
        <w:rPr>
          <w:rFonts w:ascii="Times New Roman" w:hAnsi="Times New Roman"/>
          <w:bCs/>
          <w:sz w:val="24"/>
          <w:szCs w:val="24"/>
        </w:rPr>
        <w:t xml:space="preserve"> «Пропись» 3 часть, авторы В.Г. Горецкий, Н.А. Федосова.( 16 стр.), ручка.</w:t>
      </w:r>
    </w:p>
    <w:p w14:paraId="2EDF167F" w14:textId="3A7E77F8" w:rsidR="00CA34BF" w:rsidRDefault="00CA34BF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Ключевые понятия: </w:t>
      </w:r>
      <w:r>
        <w:rPr>
          <w:rFonts w:ascii="Times New Roman" w:hAnsi="Times New Roman"/>
          <w:sz w:val="24"/>
          <w:szCs w:val="24"/>
        </w:rPr>
        <w:t>Строчная буква «</w:t>
      </w:r>
      <w:r w:rsidR="00D32E64"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>», природа, аккуратность.</w:t>
      </w:r>
    </w:p>
    <w:p w14:paraId="3F6ED9C2" w14:textId="77777777" w:rsidR="00CA34BF" w:rsidRDefault="00CA3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1AA4B63B" w14:textId="77777777" w:rsidR="00CA34BF" w:rsidRDefault="00CA34BF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3B074792" w14:textId="77777777" w:rsidR="00D32E64" w:rsidRDefault="00D32E64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DE34D6C" w14:textId="77777777" w:rsidR="00D32E64" w:rsidRDefault="00D32E64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CFD9331" w14:textId="77777777" w:rsidR="00D32E64" w:rsidRDefault="00D32E64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15BB710" w14:textId="77777777" w:rsidR="00D32E64" w:rsidRDefault="00D32E64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D704C2B" w14:textId="77777777" w:rsidR="00D32E64" w:rsidRDefault="00D32E64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BEFA53D" w14:textId="568A9483" w:rsidR="00CA34BF" w:rsidRDefault="00CA34BF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Планируемые результаты:</w:t>
      </w:r>
    </w:p>
    <w:p w14:paraId="73A2EAA7" w14:textId="77777777" w:rsidR="00CA34BF" w:rsidRDefault="00CA34B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Предметные:</w:t>
      </w:r>
    </w:p>
    <w:p w14:paraId="4C10EC2C" w14:textId="3B43AB4B" w:rsidR="00CA34BF" w:rsidRDefault="00CA34BF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-</w:t>
      </w:r>
      <w:r>
        <w:rPr>
          <w:rFonts w:ascii="Times New Roman" w:hAnsi="Times New Roman"/>
          <w:sz w:val="24"/>
          <w:szCs w:val="24"/>
        </w:rPr>
        <w:t xml:space="preserve"> Обучающиеся познакомились</w:t>
      </w:r>
      <w:r w:rsidR="00F651A0">
        <w:rPr>
          <w:rFonts w:ascii="Times New Roman" w:hAnsi="Times New Roman"/>
          <w:sz w:val="24"/>
          <w:szCs w:val="24"/>
        </w:rPr>
        <w:t xml:space="preserve"> с элементами строчной буквы «</w:t>
      </w:r>
      <w:r w:rsidR="00D32E64"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>» в процессе демонстрации написания буквы на доске.</w:t>
      </w:r>
    </w:p>
    <w:p w14:paraId="40413637" w14:textId="1A8C8473" w:rsidR="00CA34BF" w:rsidRDefault="00CA34BF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Обучающиеся научились писать строчную букву «</w:t>
      </w:r>
      <w:r w:rsidR="00D32E64"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>» в ходе работы в прописях.</w:t>
      </w:r>
    </w:p>
    <w:p w14:paraId="20C9BAD8" w14:textId="48DB265C" w:rsidR="00CA34BF" w:rsidRDefault="00CA34BF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Обучающиеся научились писать слоги, слова, предложения с буквой «</w:t>
      </w:r>
      <w:r w:rsidR="00D32E64"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>» посредством выполнения заданий и работы в прописи.</w:t>
      </w:r>
    </w:p>
    <w:p w14:paraId="7611A24B" w14:textId="77777777" w:rsidR="00CA34BF" w:rsidRDefault="00CA34BF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Метапредметные: </w:t>
      </w:r>
    </w:p>
    <w:p w14:paraId="1D8C0F6F" w14:textId="77777777" w:rsidR="00CA34BF" w:rsidRDefault="00CA34BF">
      <w:pPr>
        <w:spacing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Познавательные: </w:t>
      </w:r>
    </w:p>
    <w:p w14:paraId="2138D64A" w14:textId="77777777" w:rsidR="00CA34BF" w:rsidRDefault="00CA34BF">
      <w:pPr>
        <w:spacing w:line="240" w:lineRule="auto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iCs/>
          <w:sz w:val="24"/>
          <w:szCs w:val="24"/>
        </w:rPr>
        <w:t>Обучающиеся развивают умение выявлять недостаток информации для решения учебной задачи на основе предложенного алгоритма посредством работы с прописью.</w:t>
      </w:r>
    </w:p>
    <w:p w14:paraId="1C819ADE" w14:textId="77777777" w:rsidR="00CA34BF" w:rsidRDefault="00CA34BF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К</w:t>
      </w:r>
      <w:r>
        <w:rPr>
          <w:rFonts w:ascii="Times New Roman" w:hAnsi="Times New Roman"/>
          <w:i/>
          <w:sz w:val="24"/>
          <w:szCs w:val="24"/>
        </w:rPr>
        <w:t>оммуникативные: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331F0327" w14:textId="77777777" w:rsidR="00CA34BF" w:rsidRDefault="00CA34BF">
      <w:pPr>
        <w:spacing w:line="240" w:lineRule="auto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iCs/>
          <w:sz w:val="24"/>
          <w:szCs w:val="24"/>
        </w:rPr>
        <w:t>Обучающиеся развивают навык выстраивания речевого высказывания в соответствии с поставленной задачей в ходе беседы.</w:t>
      </w:r>
    </w:p>
    <w:p w14:paraId="47C8B41A" w14:textId="77777777" w:rsidR="00CA34BF" w:rsidRDefault="00CA34BF">
      <w:pPr>
        <w:spacing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Регулятивные: </w:t>
      </w:r>
    </w:p>
    <w:p w14:paraId="79B2277A" w14:textId="4FFECE85" w:rsidR="00CA34BF" w:rsidRDefault="00CA34BF">
      <w:pPr>
        <w:spacing w:line="240" w:lineRule="auto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Обучающиеся развивают </w:t>
      </w:r>
      <w:r>
        <w:rPr>
          <w:rFonts w:ascii="Times New Roman" w:hAnsi="Times New Roman"/>
          <w:iCs/>
          <w:sz w:val="24"/>
          <w:szCs w:val="24"/>
        </w:rPr>
        <w:t>умение осуществлять самооценку в ходе написания букв, соединений, слов, предложений с буквой «</w:t>
      </w:r>
      <w:r w:rsidR="00D32E64">
        <w:rPr>
          <w:rFonts w:ascii="Times New Roman" w:hAnsi="Times New Roman"/>
          <w:iCs/>
          <w:sz w:val="24"/>
          <w:szCs w:val="24"/>
        </w:rPr>
        <w:t>д</w:t>
      </w:r>
      <w:r>
        <w:rPr>
          <w:rFonts w:ascii="Times New Roman" w:hAnsi="Times New Roman"/>
          <w:iCs/>
          <w:sz w:val="24"/>
          <w:szCs w:val="24"/>
        </w:rPr>
        <w:t>».</w:t>
      </w:r>
    </w:p>
    <w:p w14:paraId="42A171F3" w14:textId="77777777" w:rsidR="00CA34BF" w:rsidRDefault="00CA34BF">
      <w:pPr>
        <w:spacing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iCs/>
          <w:sz w:val="24"/>
          <w:szCs w:val="24"/>
        </w:rPr>
        <w:t xml:space="preserve">3.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Личностные: </w:t>
      </w:r>
    </w:p>
    <w:p w14:paraId="469D5038" w14:textId="77777777" w:rsidR="00CA34BF" w:rsidRDefault="00CA34B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-</w:t>
      </w:r>
      <w:r>
        <w:rPr>
          <w:rFonts w:ascii="Times New Roman" w:hAnsi="Times New Roman"/>
          <w:sz w:val="24"/>
          <w:szCs w:val="24"/>
        </w:rPr>
        <w:t xml:space="preserve"> Обучающиеся демонстрируют бережное отношение к природе в ходе урока. </w:t>
      </w:r>
    </w:p>
    <w:p w14:paraId="1C1B3F20" w14:textId="77777777" w:rsidR="00CA34BF" w:rsidRDefault="00CA34B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5C516CBD" w14:textId="77777777" w:rsidR="00CA34BF" w:rsidRDefault="00CA34BF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AC57EC1" w14:textId="77777777" w:rsidR="00CA34BF" w:rsidRDefault="00CA34BF">
      <w:pPr>
        <w:spacing w:line="240" w:lineRule="auto"/>
      </w:pPr>
    </w:p>
    <w:p w14:paraId="459C81C3" w14:textId="77777777" w:rsidR="00CA34BF" w:rsidRDefault="00CA34BF">
      <w:pPr>
        <w:spacing w:line="256" w:lineRule="auto"/>
      </w:pPr>
    </w:p>
    <w:p w14:paraId="202AF2E7" w14:textId="77777777" w:rsidR="00CA34BF" w:rsidRDefault="00CA34BF">
      <w:pPr>
        <w:spacing w:line="256" w:lineRule="auto"/>
      </w:pPr>
    </w:p>
    <w:p w14:paraId="2AB55253" w14:textId="77777777" w:rsidR="00CA34BF" w:rsidRDefault="00CA34BF">
      <w:pPr>
        <w:spacing w:line="256" w:lineRule="auto"/>
      </w:pPr>
    </w:p>
    <w:p w14:paraId="0923FBCB" w14:textId="77777777" w:rsidR="00CA34BF" w:rsidRDefault="00CA34BF">
      <w:pPr>
        <w:spacing w:line="256" w:lineRule="auto"/>
      </w:pPr>
    </w:p>
    <w:p w14:paraId="447F52B8" w14:textId="77777777" w:rsidR="00CA34BF" w:rsidRDefault="00CA34BF">
      <w:pPr>
        <w:spacing w:line="256" w:lineRule="auto"/>
      </w:pPr>
    </w:p>
    <w:p w14:paraId="63952A9E" w14:textId="77777777" w:rsidR="00CA34BF" w:rsidRDefault="00CA34BF">
      <w:pPr>
        <w:spacing w:line="256" w:lineRule="auto"/>
      </w:pPr>
    </w:p>
    <w:p w14:paraId="6C90DE11" w14:textId="77777777" w:rsidR="00CA34BF" w:rsidRDefault="00CA34BF">
      <w:pPr>
        <w:spacing w:line="256" w:lineRule="auto"/>
      </w:pPr>
    </w:p>
    <w:p w14:paraId="0CA416E2" w14:textId="77777777" w:rsidR="00CA34BF" w:rsidRDefault="00CA34BF">
      <w:pPr>
        <w:spacing w:after="200" w:line="276" w:lineRule="auto"/>
        <w:ind w:firstLine="42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ХАРАКТЕРИСТИКА ЭТАПОВ УРОКА</w:t>
      </w: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1701"/>
        <w:gridCol w:w="1418"/>
        <w:gridCol w:w="3260"/>
        <w:gridCol w:w="3119"/>
        <w:gridCol w:w="1984"/>
        <w:gridCol w:w="1843"/>
      </w:tblGrid>
      <w:tr w:rsidR="00CA34BF" w:rsidRPr="00CA34BF" w14:paraId="4B9BEB15" w14:textId="77777777" w:rsidTr="00CA34BF">
        <w:trPr>
          <w:cantSplit/>
          <w:trHeight w:val="968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E9460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A34BF">
              <w:rPr>
                <w:rFonts w:ascii="Times New Roman" w:hAnsi="Times New Roman"/>
                <w:b/>
              </w:rPr>
              <w:t>Этап урока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5EEA29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A34BF">
              <w:rPr>
                <w:rFonts w:ascii="Times New Roman" w:hAnsi="Times New Roman"/>
                <w:b/>
              </w:rPr>
              <w:t>Образовательная задача этапа урока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4A0515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A34BF">
              <w:rPr>
                <w:rFonts w:ascii="Times New Roman" w:hAnsi="Times New Roman"/>
                <w:b/>
              </w:rPr>
              <w:t>Методы и приемы работы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B1B678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A34BF">
              <w:rPr>
                <w:rFonts w:ascii="Times New Roman" w:hAnsi="Times New Roman"/>
                <w:b/>
              </w:rPr>
              <w:t>Деятельность учителя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B1EA24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A34BF">
              <w:rPr>
                <w:rFonts w:ascii="Times New Roman" w:hAnsi="Times New Roman"/>
                <w:b/>
              </w:rPr>
              <w:t>Деятельность</w:t>
            </w:r>
          </w:p>
          <w:p w14:paraId="56704B08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A34BF">
              <w:rPr>
                <w:rFonts w:ascii="Times New Roman" w:hAnsi="Times New Roman"/>
                <w:b/>
              </w:rPr>
              <w:t>обучающихся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FB5796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A34BF">
              <w:rPr>
                <w:rFonts w:ascii="Times New Roman" w:hAnsi="Times New Roman"/>
                <w:b/>
              </w:rPr>
              <w:t>Форма организации учебной деятельности</w:t>
            </w:r>
          </w:p>
          <w:p w14:paraId="415BDBA0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A34BF">
              <w:rPr>
                <w:rFonts w:ascii="Times New Roman" w:hAnsi="Times New Roman"/>
                <w:b/>
              </w:rPr>
              <w:t xml:space="preserve"> (Ф, И, П, Г)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05638F" w14:textId="77777777" w:rsidR="00CA34BF" w:rsidRPr="00CA34BF" w:rsidRDefault="00CA34BF" w:rsidP="00CA34BF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CA34BF">
              <w:rPr>
                <w:rFonts w:ascii="Times New Roman" w:hAnsi="Times New Roman"/>
                <w:b/>
              </w:rPr>
              <w:t>Дидактические средства,</w:t>
            </w:r>
          </w:p>
          <w:p w14:paraId="75C96E5D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A34BF">
              <w:rPr>
                <w:rFonts w:ascii="Times New Roman" w:hAnsi="Times New Roman"/>
                <w:b/>
              </w:rPr>
              <w:t>интерактивное оборудование</w:t>
            </w:r>
          </w:p>
        </w:tc>
      </w:tr>
      <w:tr w:rsidR="00CA34BF" w:rsidRPr="00CA34BF" w14:paraId="60D597B6" w14:textId="77777777" w:rsidTr="00CA34BF">
        <w:trPr>
          <w:cantSplit/>
          <w:trHeight w:val="341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79663DD" w14:textId="77777777" w:rsidR="00CA34BF" w:rsidRPr="00CA34BF" w:rsidRDefault="00CA34BF" w:rsidP="00CA34B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1E9F5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91938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9628B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6493C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45B5D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1CD17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CA34BF" w:rsidRPr="00CA34BF" w14:paraId="38B16AD3" w14:textId="77777777" w:rsidTr="00CA34BF">
        <w:trPr>
          <w:trHeight w:val="28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A0F55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A34BF">
              <w:rPr>
                <w:rFonts w:ascii="Times New Roman" w:hAnsi="Times New Roman"/>
                <w:b/>
              </w:rPr>
              <w:t>Организационно-мотивационный этап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B3780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Подготовить</w:t>
            </w:r>
          </w:p>
          <w:p w14:paraId="4AACFAA6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обучающихся к восприятию информации.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88147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Словесный</w:t>
            </w:r>
          </w:p>
          <w:p w14:paraId="6C246BDD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AECC7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CA34BF">
              <w:rPr>
                <w:rFonts w:ascii="Times New Roman" w:hAnsi="Times New Roman"/>
                <w:i/>
                <w:iCs/>
                <w:sz w:val="24"/>
                <w:szCs w:val="24"/>
              </w:rPr>
              <w:t>Приветствие.</w:t>
            </w:r>
          </w:p>
          <w:p w14:paraId="716A72EB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A34BF">
              <w:rPr>
                <w:rFonts w:ascii="Times New Roman" w:hAnsi="Times New Roman"/>
                <w:iCs/>
                <w:sz w:val="24"/>
                <w:szCs w:val="24"/>
              </w:rPr>
              <w:t>Прозвенел звонок для нас,</w:t>
            </w:r>
            <w:r w:rsidRPr="00CA34BF">
              <w:rPr>
                <w:rFonts w:ascii="Times New Roman" w:hAnsi="Times New Roman"/>
                <w:iCs/>
                <w:sz w:val="24"/>
                <w:szCs w:val="24"/>
              </w:rPr>
              <w:br/>
              <w:t>Все зашли спокойно в класс,</w:t>
            </w:r>
            <w:r w:rsidRPr="00CA34BF">
              <w:rPr>
                <w:rFonts w:ascii="Times New Roman" w:hAnsi="Times New Roman"/>
                <w:iCs/>
                <w:sz w:val="24"/>
                <w:szCs w:val="24"/>
              </w:rPr>
              <w:br/>
              <w:t>Встали все у парт красиво,</w:t>
            </w:r>
            <w:r w:rsidRPr="00CA34BF">
              <w:rPr>
                <w:rFonts w:ascii="Times New Roman" w:hAnsi="Times New Roman"/>
                <w:iCs/>
                <w:sz w:val="24"/>
                <w:szCs w:val="24"/>
              </w:rPr>
              <w:br/>
              <w:t>Поздоровались учтиво,</w:t>
            </w:r>
            <w:r w:rsidRPr="00CA34BF">
              <w:rPr>
                <w:rFonts w:ascii="Times New Roman" w:hAnsi="Times New Roman"/>
                <w:iCs/>
                <w:sz w:val="24"/>
                <w:szCs w:val="24"/>
              </w:rPr>
              <w:br/>
              <w:t>Тихо сели, спинки прямо.</w:t>
            </w:r>
            <w:r w:rsidRPr="00CA34BF">
              <w:rPr>
                <w:rFonts w:ascii="Times New Roman" w:hAnsi="Times New Roman"/>
                <w:iCs/>
                <w:sz w:val="24"/>
                <w:szCs w:val="24"/>
              </w:rPr>
              <w:br/>
              <w:t>Все с улыбочкой вздохнем</w:t>
            </w:r>
            <w:r w:rsidRPr="00CA34BF">
              <w:rPr>
                <w:rFonts w:ascii="Times New Roman" w:hAnsi="Times New Roman"/>
                <w:iCs/>
                <w:sz w:val="24"/>
                <w:szCs w:val="24"/>
              </w:rPr>
              <w:br/>
              <w:t>И урок письма начнем. </w:t>
            </w:r>
          </w:p>
          <w:p w14:paraId="1BC79F67" w14:textId="77777777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CA34BF">
              <w:rPr>
                <w:rFonts w:ascii="Times New Roman" w:hAnsi="Times New Roman"/>
                <w:iCs/>
                <w:sz w:val="24"/>
                <w:szCs w:val="24"/>
              </w:rPr>
              <w:t xml:space="preserve">- Проверьте своё рабочее место. У вас должны лежать: прописи, пенал.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AF9F9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594B133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45EF95F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i/>
                <w:sz w:val="24"/>
                <w:szCs w:val="24"/>
              </w:rPr>
              <w:t>Настраиваются на урок. Проверяют готовность.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1977E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D786B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A34BF" w:rsidRPr="00CA34BF" w14:paraId="7DC05D9B" w14:textId="77777777" w:rsidTr="00CA34BF">
        <w:trPr>
          <w:trHeight w:val="274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C0536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A34BF">
              <w:rPr>
                <w:rFonts w:ascii="Times New Roman" w:hAnsi="Times New Roman"/>
                <w:b/>
              </w:rPr>
              <w:t>Этап актуализации знаний, целеполагание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092F4" w14:textId="77777777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Обеспечить осознание необходимости в новом знании, сформулировать задачи урока.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2662C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Словесный</w:t>
            </w:r>
          </w:p>
          <w:p w14:paraId="16265D0F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(беседа)</w:t>
            </w:r>
          </w:p>
          <w:p w14:paraId="58CCCF55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43AC346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D6234A4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A33BF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34BF">
              <w:rPr>
                <w:rFonts w:ascii="Times New Roman" w:hAnsi="Times New Roman"/>
                <w:b/>
                <w:sz w:val="24"/>
                <w:szCs w:val="24"/>
              </w:rPr>
              <w:t>Правила посадки</w:t>
            </w:r>
          </w:p>
          <w:p w14:paraId="5FEFFAC1" w14:textId="77777777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Перед тем, как приступить к работе, вспомним правила посадки. Проговорим их вместе, хором:</w:t>
            </w:r>
          </w:p>
          <w:p w14:paraId="1473AC30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CA34BF">
              <w:rPr>
                <w:rFonts w:ascii="Times New Roman" w:hAnsi="Times New Roman"/>
                <w:i/>
                <w:sz w:val="24"/>
                <w:szCs w:val="24"/>
              </w:rPr>
              <w:t>Ноги на пол мы поставим, Спинки все мы разогнём,</w:t>
            </w:r>
          </w:p>
          <w:p w14:paraId="34A15A65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CA34BF">
              <w:rPr>
                <w:rFonts w:ascii="Times New Roman" w:hAnsi="Times New Roman"/>
                <w:i/>
                <w:sz w:val="24"/>
                <w:szCs w:val="24"/>
              </w:rPr>
              <w:t>Локотки на стол поставим,</w:t>
            </w:r>
          </w:p>
          <w:p w14:paraId="2D15ADEF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CA34BF">
              <w:rPr>
                <w:rFonts w:ascii="Times New Roman" w:hAnsi="Times New Roman"/>
                <w:i/>
                <w:sz w:val="24"/>
                <w:szCs w:val="24"/>
              </w:rPr>
              <w:t>Домик к носу подведём.</w:t>
            </w:r>
          </w:p>
          <w:p w14:paraId="33BE6A1D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CA34BF">
              <w:rPr>
                <w:rFonts w:ascii="Times New Roman" w:hAnsi="Times New Roman"/>
                <w:i/>
                <w:sz w:val="24"/>
                <w:szCs w:val="24"/>
              </w:rPr>
              <w:t>Руку левую на стол,</w:t>
            </w:r>
          </w:p>
          <w:p w14:paraId="2AF9AE88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CA34BF">
              <w:rPr>
                <w:rFonts w:ascii="Times New Roman" w:hAnsi="Times New Roman"/>
                <w:i/>
                <w:sz w:val="24"/>
                <w:szCs w:val="24"/>
              </w:rPr>
              <w:t>Сверху правую кладём.</w:t>
            </w:r>
          </w:p>
          <w:p w14:paraId="47A962A2" w14:textId="4FEA8E39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 xml:space="preserve">- К нам на урок вновь пришла Даша-путешественница! Она пришла к вам за помощью. Дело в том, что Даша путешествовала вместе со своим другом Башмачком и они потерялись в джунглях, </w:t>
            </w:r>
            <w:r w:rsidRPr="00CA34BF">
              <w:rPr>
                <w:rFonts w:ascii="Times New Roman" w:hAnsi="Times New Roman"/>
                <w:sz w:val="24"/>
                <w:szCs w:val="24"/>
              </w:rPr>
              <w:lastRenderedPageBreak/>
              <w:t>там они нашли старую карту сокровищ. На карте есть подсказка: чтобы найти дорогу к дому, нужно открыть волшебную дверь. Но дверь оказалась заколдована из-за Жулика! Чтобы её расколдовать, Даша должна написать кодовое слово «дверь» на волшебном камне, но она не знает</w:t>
            </w:r>
            <w:r w:rsidR="00D32E6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A34BF">
              <w:rPr>
                <w:rFonts w:ascii="Times New Roman" w:hAnsi="Times New Roman"/>
                <w:sz w:val="24"/>
                <w:szCs w:val="24"/>
              </w:rPr>
              <w:t>как пишется строчная буква «</w:t>
            </w:r>
            <w:r w:rsidR="00D32E64">
              <w:rPr>
                <w:rFonts w:ascii="Times New Roman" w:hAnsi="Times New Roman"/>
                <w:sz w:val="24"/>
                <w:szCs w:val="24"/>
              </w:rPr>
              <w:t>д</w:t>
            </w:r>
            <w:r w:rsidRPr="00CA34BF">
              <w:rPr>
                <w:rFonts w:ascii="Times New Roman" w:hAnsi="Times New Roman"/>
                <w:sz w:val="24"/>
                <w:szCs w:val="24"/>
              </w:rPr>
              <w:t>». Даша просит помощи у вас.</w:t>
            </w:r>
          </w:p>
          <w:p w14:paraId="4839C8C7" w14:textId="4F02D6C1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Что мы должны научиться делать, чтобы помочь Даше и Башмачку вернуться домой?</w:t>
            </w:r>
          </w:p>
          <w:p w14:paraId="6BD851A8" w14:textId="0D293EDF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Чтобы доказать Даше, что мы сможем помочь ей научиться писать строчную букву «</w:t>
            </w:r>
            <w:r w:rsidR="00D32E64">
              <w:rPr>
                <w:rFonts w:ascii="Times New Roman" w:hAnsi="Times New Roman"/>
                <w:sz w:val="24"/>
                <w:szCs w:val="24"/>
              </w:rPr>
              <w:t>д</w:t>
            </w:r>
            <w:r w:rsidRPr="00CA34BF">
              <w:rPr>
                <w:rFonts w:ascii="Times New Roman" w:hAnsi="Times New Roman"/>
                <w:sz w:val="24"/>
                <w:szCs w:val="24"/>
              </w:rPr>
              <w:t xml:space="preserve">», покажем ей, что мы уже многое знаем с прошлого урока. </w:t>
            </w:r>
          </w:p>
          <w:p w14:paraId="64C1924A" w14:textId="77777777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Вспомним, с какой буквой мы познакомились на прошлом уроке?</w:t>
            </w:r>
          </w:p>
          <w:p w14:paraId="71160F40" w14:textId="32E92D33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Буква «</w:t>
            </w:r>
            <w:r w:rsidR="00D32E64">
              <w:rPr>
                <w:rFonts w:ascii="Times New Roman" w:hAnsi="Times New Roman"/>
                <w:sz w:val="24"/>
                <w:szCs w:val="24"/>
              </w:rPr>
              <w:t>д</w:t>
            </w:r>
            <w:r w:rsidRPr="00CA34BF">
              <w:rPr>
                <w:rFonts w:ascii="Times New Roman" w:hAnsi="Times New Roman"/>
                <w:sz w:val="24"/>
                <w:szCs w:val="24"/>
              </w:rPr>
              <w:t>» непростая, она обозначает особые два звука. Какие это звуки?</w:t>
            </w:r>
          </w:p>
          <w:p w14:paraId="7653F971" w14:textId="77777777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E95532C" w14:textId="77777777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1A480D9" w14:textId="77777777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 xml:space="preserve">- У Даши есть в рюкзаке друзья-звёздочки, которые помогают ей и её другу Башмачку в путешествиях, чтобы оценивать свою работу на уроке, Даша </w:t>
            </w:r>
            <w:r w:rsidRPr="00CA34B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попросила выдать вам свои звёздочки. Жёлтая, счастливая звёздочка означает, что вы справились отлично, без ошибок, синяя , грустная – у вас возникли трудности. </w:t>
            </w:r>
          </w:p>
          <w:p w14:paraId="6EEFD1B5" w14:textId="77777777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Как будет звучать тема нашего урока?</w:t>
            </w:r>
          </w:p>
          <w:p w14:paraId="014CF489" w14:textId="77777777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Поставим перед собой задачи на урок с помощью волшебных слов-помощников:</w:t>
            </w:r>
          </w:p>
          <w:p w14:paraId="004DCEEA" w14:textId="77777777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CA34BF">
              <w:rPr>
                <w:rFonts w:ascii="Times New Roman" w:hAnsi="Times New Roman"/>
                <w:i/>
                <w:sz w:val="24"/>
                <w:szCs w:val="24"/>
              </w:rPr>
              <w:t>Узнаем…</w:t>
            </w:r>
          </w:p>
          <w:p w14:paraId="4407A1C1" w14:textId="77777777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73D537AC" w14:textId="77777777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CA34BF">
              <w:rPr>
                <w:rFonts w:ascii="Times New Roman" w:hAnsi="Times New Roman"/>
                <w:i/>
                <w:sz w:val="24"/>
                <w:szCs w:val="24"/>
              </w:rPr>
              <w:t>Научимся…</w:t>
            </w:r>
          </w:p>
          <w:p w14:paraId="55C5ABA8" w14:textId="77777777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B5734B5" w14:textId="77777777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DD413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B0DD252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C4A392E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68065B0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6C9F1D1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C4ED9CF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806AFD8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Проговаривают правила посадки.</w:t>
            </w:r>
          </w:p>
          <w:p w14:paraId="7394BC8B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C1220DA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E830484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3511412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87BC165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EB704C7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E3F0BE7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3B86CF2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5383318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80CD584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F6812D4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6A71BD0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3E301BD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6C656D9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1FE9C98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FCA6449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276221B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9073AA1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560FDA5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4EF5D89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DE42C42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582B180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1E046F4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40ED51C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8125E2D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3B3B75F" w14:textId="427AA7F2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 Нам нужно научиться красиво и аккуратно писать строчную букву «</w:t>
            </w:r>
            <w:r w:rsidR="00C97FF0">
              <w:rPr>
                <w:rFonts w:ascii="Times New Roman" w:hAnsi="Times New Roman"/>
                <w:sz w:val="24"/>
                <w:szCs w:val="24"/>
              </w:rPr>
              <w:t>д</w:t>
            </w:r>
            <w:r w:rsidRPr="00CA34BF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14:paraId="108E74E2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426AC83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AB4F017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A6B554F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2B47EF4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1774CE1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8CD1F7E" w14:textId="4D9DE675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С буквой «</w:t>
            </w:r>
            <w:r w:rsidR="00D32E64">
              <w:rPr>
                <w:rFonts w:ascii="Times New Roman" w:hAnsi="Times New Roman"/>
                <w:sz w:val="24"/>
                <w:szCs w:val="24"/>
              </w:rPr>
              <w:t>д</w:t>
            </w:r>
            <w:r w:rsidRPr="00CA34BF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14:paraId="603DF0C0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349D6A2" w14:textId="1C11AC63" w:rsidR="00CA34BF" w:rsidRPr="00CA34BF" w:rsidRDefault="00CA34BF" w:rsidP="00CA34BF">
            <w:pPr>
              <w:pStyle w:val="ac"/>
              <w:ind w:left="0"/>
              <w:rPr>
                <w:sz w:val="24"/>
                <w:szCs w:val="24"/>
                <w:shd w:val="clear" w:color="auto" w:fill="FFFFFF"/>
              </w:rPr>
            </w:pPr>
            <w:r w:rsidRPr="00CA34BF">
              <w:rPr>
                <w:sz w:val="24"/>
                <w:szCs w:val="24"/>
              </w:rPr>
              <w:t xml:space="preserve">-  </w:t>
            </w:r>
            <w:r w:rsidRPr="00CA34BF">
              <w:rPr>
                <w:sz w:val="24"/>
                <w:szCs w:val="24"/>
                <w:shd w:val="clear" w:color="auto" w:fill="FFFFFF"/>
              </w:rPr>
              <w:t>Твёрдый согласный звук [д] и мягкий согласный[д'] перед буквами гласного звука «</w:t>
            </w:r>
            <w:r w:rsidR="00C97FF0">
              <w:rPr>
                <w:sz w:val="24"/>
                <w:szCs w:val="24"/>
                <w:shd w:val="clear" w:color="auto" w:fill="FFFFFF"/>
              </w:rPr>
              <w:t>и</w:t>
            </w:r>
            <w:r w:rsidRPr="00CA34BF">
              <w:rPr>
                <w:sz w:val="24"/>
                <w:szCs w:val="24"/>
                <w:shd w:val="clear" w:color="auto" w:fill="FFFFFF"/>
              </w:rPr>
              <w:t>» или «</w:t>
            </w:r>
            <w:r w:rsidR="00C97FF0">
              <w:rPr>
                <w:sz w:val="24"/>
                <w:szCs w:val="24"/>
                <w:shd w:val="clear" w:color="auto" w:fill="FFFFFF"/>
              </w:rPr>
              <w:t>е</w:t>
            </w:r>
            <w:r w:rsidRPr="00CA34BF">
              <w:rPr>
                <w:sz w:val="24"/>
                <w:szCs w:val="24"/>
                <w:shd w:val="clear" w:color="auto" w:fill="FFFFFF"/>
              </w:rPr>
              <w:t>».</w:t>
            </w:r>
          </w:p>
          <w:p w14:paraId="02BBD960" w14:textId="77777777" w:rsidR="00CA34BF" w:rsidRPr="00CA34BF" w:rsidRDefault="00CA34BF" w:rsidP="00CA34BF">
            <w:pPr>
              <w:pStyle w:val="ac"/>
              <w:ind w:left="0"/>
              <w:rPr>
                <w:sz w:val="24"/>
                <w:szCs w:val="24"/>
                <w:shd w:val="clear" w:color="auto" w:fill="FFFFFF"/>
              </w:rPr>
            </w:pPr>
          </w:p>
          <w:p w14:paraId="7B8EE727" w14:textId="77777777" w:rsidR="00CA34BF" w:rsidRPr="00CA34BF" w:rsidRDefault="00CA34BF" w:rsidP="00CA34BF">
            <w:pPr>
              <w:pStyle w:val="ac"/>
              <w:ind w:left="0"/>
              <w:rPr>
                <w:sz w:val="24"/>
                <w:szCs w:val="24"/>
                <w:shd w:val="clear" w:color="auto" w:fill="FFFFFF"/>
              </w:rPr>
            </w:pPr>
          </w:p>
          <w:p w14:paraId="3446B49D" w14:textId="77777777" w:rsidR="00CA34BF" w:rsidRPr="00CA34BF" w:rsidRDefault="00CA34BF" w:rsidP="00CA34BF">
            <w:pPr>
              <w:pStyle w:val="ac"/>
              <w:ind w:left="0"/>
              <w:rPr>
                <w:sz w:val="24"/>
                <w:szCs w:val="24"/>
                <w:shd w:val="clear" w:color="auto" w:fill="FFFFFF"/>
              </w:rPr>
            </w:pPr>
          </w:p>
          <w:p w14:paraId="178BB5BE" w14:textId="77777777" w:rsidR="00CA34BF" w:rsidRPr="00CA34BF" w:rsidRDefault="00CA34BF" w:rsidP="00CA34BF">
            <w:pPr>
              <w:pStyle w:val="ac"/>
              <w:ind w:left="0"/>
              <w:rPr>
                <w:sz w:val="24"/>
                <w:szCs w:val="24"/>
                <w:shd w:val="clear" w:color="auto" w:fill="FFFFFF"/>
              </w:rPr>
            </w:pPr>
          </w:p>
          <w:p w14:paraId="65C7F12B" w14:textId="77777777" w:rsidR="00CA34BF" w:rsidRPr="00CA34BF" w:rsidRDefault="00CA34BF" w:rsidP="00CA34BF">
            <w:pPr>
              <w:pStyle w:val="ac"/>
              <w:ind w:left="0"/>
              <w:rPr>
                <w:sz w:val="24"/>
                <w:szCs w:val="24"/>
                <w:shd w:val="clear" w:color="auto" w:fill="FFFFFF"/>
              </w:rPr>
            </w:pPr>
          </w:p>
          <w:p w14:paraId="427BF2D6" w14:textId="77777777" w:rsidR="00CA34BF" w:rsidRPr="00CA34BF" w:rsidRDefault="00CA34BF" w:rsidP="00CA34BF">
            <w:pPr>
              <w:pStyle w:val="ac"/>
              <w:ind w:left="0"/>
              <w:rPr>
                <w:sz w:val="24"/>
                <w:szCs w:val="24"/>
                <w:shd w:val="clear" w:color="auto" w:fill="FFFFFF"/>
              </w:rPr>
            </w:pPr>
          </w:p>
          <w:p w14:paraId="281FCB05" w14:textId="77777777" w:rsidR="00CA34BF" w:rsidRPr="00CA34BF" w:rsidRDefault="00CA34BF" w:rsidP="00CA34BF">
            <w:pPr>
              <w:pStyle w:val="ac"/>
              <w:ind w:left="0"/>
              <w:rPr>
                <w:sz w:val="24"/>
                <w:szCs w:val="24"/>
                <w:shd w:val="clear" w:color="auto" w:fill="FFFFFF"/>
              </w:rPr>
            </w:pPr>
          </w:p>
          <w:p w14:paraId="66BC3909" w14:textId="77777777" w:rsidR="00CA34BF" w:rsidRPr="00CA34BF" w:rsidRDefault="00CA34BF" w:rsidP="00CA34BF">
            <w:pPr>
              <w:pStyle w:val="ac"/>
              <w:ind w:left="0"/>
              <w:rPr>
                <w:sz w:val="24"/>
                <w:szCs w:val="24"/>
                <w:shd w:val="clear" w:color="auto" w:fill="FFFFFF"/>
              </w:rPr>
            </w:pPr>
          </w:p>
          <w:p w14:paraId="5DE4ED47" w14:textId="77777777" w:rsidR="00CA34BF" w:rsidRPr="00CA34BF" w:rsidRDefault="00CA34BF" w:rsidP="00CA34BF">
            <w:pPr>
              <w:pStyle w:val="ac"/>
              <w:ind w:left="0"/>
              <w:rPr>
                <w:sz w:val="24"/>
                <w:szCs w:val="28"/>
              </w:rPr>
            </w:pPr>
          </w:p>
          <w:p w14:paraId="326FA2EC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FCA014F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3A14224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C731E17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7564F57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52EA787" w14:textId="07604DCD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«Письмо строчной буквы «</w:t>
            </w:r>
            <w:r w:rsidR="00D32E64">
              <w:rPr>
                <w:rFonts w:ascii="Times New Roman" w:hAnsi="Times New Roman"/>
                <w:sz w:val="24"/>
                <w:szCs w:val="24"/>
              </w:rPr>
              <w:t>д</w:t>
            </w:r>
            <w:r w:rsidRPr="00CA34BF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14:paraId="79DDC799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C3F2574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D8CAA22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867AFC6" w14:textId="5C3DEEE6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CA34BF">
              <w:rPr>
                <w:rFonts w:ascii="Times New Roman" w:hAnsi="Times New Roman"/>
                <w:i/>
                <w:sz w:val="24"/>
                <w:szCs w:val="24"/>
              </w:rPr>
              <w:t>Узнаем</w:t>
            </w:r>
            <w:r w:rsidRPr="00CA34BF">
              <w:rPr>
                <w:rFonts w:ascii="Times New Roman" w:hAnsi="Times New Roman"/>
                <w:sz w:val="24"/>
                <w:szCs w:val="24"/>
              </w:rPr>
              <w:t>, какие есть слоги, слова и предложения с буквой «Р».</w:t>
            </w:r>
          </w:p>
          <w:p w14:paraId="0CCEF51B" w14:textId="43C79F7A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CA34BF">
              <w:rPr>
                <w:rFonts w:ascii="Times New Roman" w:hAnsi="Times New Roman"/>
                <w:i/>
                <w:sz w:val="24"/>
                <w:szCs w:val="24"/>
              </w:rPr>
              <w:t>Научимся</w:t>
            </w:r>
            <w:r w:rsidRPr="00CA34BF">
              <w:rPr>
                <w:rFonts w:ascii="Times New Roman" w:hAnsi="Times New Roman"/>
                <w:sz w:val="24"/>
                <w:szCs w:val="24"/>
              </w:rPr>
              <w:t xml:space="preserve"> писать слоги, слова и предложения с буквой </w:t>
            </w:r>
            <w:r w:rsidR="00D32E64">
              <w:rPr>
                <w:rFonts w:ascii="Times New Roman" w:hAnsi="Times New Roman"/>
                <w:sz w:val="24"/>
                <w:szCs w:val="24"/>
              </w:rPr>
              <w:t>«</w:t>
            </w:r>
            <w:r w:rsidRPr="00CA34BF">
              <w:rPr>
                <w:rFonts w:ascii="Times New Roman" w:hAnsi="Times New Roman"/>
                <w:sz w:val="24"/>
                <w:szCs w:val="24"/>
              </w:rPr>
              <w:t>Р».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DCCCB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68C99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Презентация.</w:t>
            </w:r>
          </w:p>
          <w:p w14:paraId="660C7F01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87136C3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A4E91CE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33C8A2B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48D50B0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C5D4B34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21AC683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83E410B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7521856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37C972D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34BF" w:rsidRPr="00CA34BF" w14:paraId="1273099D" w14:textId="77777777" w:rsidTr="00CA34BF">
        <w:trPr>
          <w:trHeight w:val="28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3EF5B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A34BF">
              <w:rPr>
                <w:rFonts w:ascii="Times New Roman" w:hAnsi="Times New Roman"/>
                <w:b/>
              </w:rPr>
              <w:lastRenderedPageBreak/>
              <w:t xml:space="preserve">Этап открытия нового знания </w:t>
            </w:r>
            <w:r w:rsidRPr="00CA34BF">
              <w:rPr>
                <w:rFonts w:ascii="Times New Roman" w:hAnsi="Times New Roman"/>
              </w:rPr>
              <w:t>(если урок – открытие нового знания)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24D32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Построить новый способ действий.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880E2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Словесный</w:t>
            </w:r>
          </w:p>
          <w:p w14:paraId="1E65328C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(беседа)</w:t>
            </w:r>
          </w:p>
          <w:p w14:paraId="2B50F389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  <w:p w14:paraId="5B9B9DF8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(написание буквы, слогов, слов, предложений)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80CB4" w14:textId="77777777" w:rsidR="00CA34BF" w:rsidRPr="00CA34BF" w:rsidRDefault="00CA34BF" w:rsidP="00CA34BF">
            <w:pPr>
              <w:pStyle w:val="c3"/>
              <w:shd w:val="clear" w:color="auto" w:fill="FFFFFF"/>
              <w:spacing w:before="0" w:beforeAutospacing="0" w:after="0" w:afterAutospacing="0"/>
              <w:jc w:val="center"/>
              <w:rPr>
                <w:b/>
              </w:rPr>
            </w:pPr>
            <w:r w:rsidRPr="00CA34BF">
              <w:rPr>
                <w:b/>
              </w:rPr>
              <w:t>Знакомство с элементами буквы</w:t>
            </w:r>
          </w:p>
          <w:p w14:paraId="5BDC5EE2" w14:textId="41B861EC" w:rsidR="00CA34BF" w:rsidRDefault="00CA34BF" w:rsidP="00CA34BF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r>
              <w:t>- Буква «</w:t>
            </w:r>
            <w:r w:rsidR="00C97FF0">
              <w:t>д</w:t>
            </w:r>
            <w:r>
              <w:t>» любит прятаться, прям как Жулик от Даши! Даша пообещала подсказывать вам на уроке, где искать букву «</w:t>
            </w:r>
            <w:r w:rsidR="00C97FF0">
              <w:t>д</w:t>
            </w:r>
            <w:r>
              <w:t xml:space="preserve">», чтобы научиться её писать. </w:t>
            </w:r>
          </w:p>
          <w:p w14:paraId="3030E9EE" w14:textId="3A0F9896" w:rsidR="00CA34BF" w:rsidRPr="00CA34BF" w:rsidRDefault="00CA34BF" w:rsidP="00CA34BF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t>- Откроем прописи на странице 16. Там ли буква «</w:t>
            </w:r>
            <w:r w:rsidR="00C97FF0">
              <w:t>д</w:t>
            </w:r>
            <w:r>
              <w:t xml:space="preserve">»? </w:t>
            </w:r>
            <w:r w:rsidRPr="00CA34BF">
              <w:rPr>
                <w:bCs/>
                <w:color w:val="000000"/>
              </w:rPr>
              <w:t>Вверху страницы мы видим строчную букву «</w:t>
            </w:r>
            <w:r w:rsidR="00C97FF0">
              <w:rPr>
                <w:bCs/>
                <w:color w:val="000000"/>
              </w:rPr>
              <w:t>д</w:t>
            </w:r>
            <w:r w:rsidRPr="00CA34BF">
              <w:rPr>
                <w:bCs/>
                <w:color w:val="000000"/>
              </w:rPr>
              <w:t>».</w:t>
            </w:r>
          </w:p>
          <w:p w14:paraId="5F8B2387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Cs w:val="22"/>
              </w:rPr>
            </w:pPr>
            <w:r w:rsidRPr="00CA34BF">
              <w:rPr>
                <w:bCs/>
                <w:szCs w:val="22"/>
              </w:rPr>
              <w:t>- Внимательно посмотрим, из скольких элементов состоит буква?</w:t>
            </w:r>
          </w:p>
          <w:p w14:paraId="77DEEA99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Cs w:val="22"/>
              </w:rPr>
            </w:pPr>
            <w:r w:rsidRPr="00CA34BF">
              <w:rPr>
                <w:bCs/>
                <w:szCs w:val="22"/>
              </w:rPr>
              <w:t>- Как называется первый элемент?</w:t>
            </w:r>
          </w:p>
          <w:p w14:paraId="3DDAF9C0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Cs w:val="22"/>
              </w:rPr>
            </w:pPr>
            <w:r w:rsidRPr="00CA34BF">
              <w:rPr>
                <w:bCs/>
                <w:szCs w:val="22"/>
              </w:rPr>
              <w:t>- Как называется второй элемент?</w:t>
            </w:r>
          </w:p>
          <w:p w14:paraId="14AC127E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Cs w:val="22"/>
              </w:rPr>
            </w:pPr>
            <w:r w:rsidRPr="00CA34BF">
              <w:rPr>
                <w:bCs/>
                <w:szCs w:val="22"/>
              </w:rPr>
              <w:lastRenderedPageBreak/>
              <w:t>- Обведём эти элементы в прописи рядом с буквой.</w:t>
            </w:r>
          </w:p>
          <w:p w14:paraId="284E3A26" w14:textId="79838725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Cs w:val="22"/>
              </w:rPr>
            </w:pPr>
            <w:r w:rsidRPr="00CA34BF">
              <w:rPr>
                <w:bCs/>
                <w:szCs w:val="22"/>
              </w:rPr>
              <w:t>- Перед тем, как научиться писать букву «</w:t>
            </w:r>
            <w:r w:rsidR="00C97FF0">
              <w:rPr>
                <w:bCs/>
                <w:szCs w:val="22"/>
              </w:rPr>
              <w:t>д</w:t>
            </w:r>
            <w:r w:rsidRPr="00CA34BF">
              <w:rPr>
                <w:bCs/>
                <w:szCs w:val="22"/>
              </w:rPr>
              <w:t>» полноценно, мы потренируемся и обведём на первой рабочей спутавшиеся лианы, по которым Даша с Башмачком сможет перемещаться в джунглях.</w:t>
            </w:r>
          </w:p>
          <w:p w14:paraId="5C199D7E" w14:textId="548BF4FC" w:rsid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</w:pPr>
            <w:r>
              <w:t>- Мы узнали, из каких элементов состоит строчная буква «</w:t>
            </w:r>
            <w:r w:rsidR="00C97FF0">
              <w:t>д</w:t>
            </w:r>
            <w:r>
              <w:t>». Надо узнать, как же она пишется.</w:t>
            </w:r>
          </w:p>
          <w:p w14:paraId="5DBBD4DF" w14:textId="77777777" w:rsidR="002B5CE2" w:rsidRDefault="002B5CE2" w:rsidP="002B5CE2">
            <w:pPr>
              <w:pStyle w:val="c6"/>
              <w:shd w:val="clear" w:color="auto" w:fill="FFFFFF"/>
              <w:spacing w:before="0" w:beforeAutospacing="0" w:after="0" w:afterAutospacing="0"/>
              <w:jc w:val="both"/>
            </w:pPr>
            <w:r w:rsidRPr="00CA34BF">
              <w:rPr>
                <w:bCs/>
              </w:rPr>
              <w:t>-</w:t>
            </w:r>
            <w:r>
              <w:t xml:space="preserve"> Но перед этим разомнём наши  пальцы:</w:t>
            </w:r>
          </w:p>
          <w:p w14:paraId="09E250A6" w14:textId="77777777" w:rsidR="002B5CE2" w:rsidRPr="00CA34BF" w:rsidRDefault="002B5CE2" w:rsidP="002B5CE2">
            <w:pPr>
              <w:pStyle w:val="c6"/>
              <w:shd w:val="clear" w:color="auto" w:fill="FFFFFF"/>
              <w:spacing w:before="0" w:beforeAutospacing="0" w:after="0" w:afterAutospacing="0"/>
              <w:jc w:val="center"/>
              <w:rPr>
                <w:i/>
              </w:rPr>
            </w:pPr>
            <w:r w:rsidRPr="00CA34BF">
              <w:rPr>
                <w:i/>
              </w:rPr>
              <w:t>Мы ладошкой потрясём,</w:t>
            </w:r>
          </w:p>
          <w:p w14:paraId="4A3C976B" w14:textId="77777777" w:rsidR="002B5CE2" w:rsidRPr="00CA34BF" w:rsidRDefault="002B5CE2" w:rsidP="002B5CE2">
            <w:pPr>
              <w:pStyle w:val="c6"/>
              <w:shd w:val="clear" w:color="auto" w:fill="FFFFFF"/>
              <w:spacing w:before="0" w:beforeAutospacing="0" w:after="0" w:afterAutospacing="0"/>
              <w:jc w:val="center"/>
              <w:rPr>
                <w:i/>
              </w:rPr>
            </w:pPr>
            <w:r w:rsidRPr="00CA34BF">
              <w:rPr>
                <w:i/>
              </w:rPr>
              <w:t>Каждый пальчик разомнём.</w:t>
            </w:r>
          </w:p>
          <w:p w14:paraId="1189B6AC" w14:textId="77777777" w:rsidR="002B5CE2" w:rsidRPr="00CA34BF" w:rsidRDefault="002B5CE2" w:rsidP="002B5CE2">
            <w:pPr>
              <w:pStyle w:val="c6"/>
              <w:shd w:val="clear" w:color="auto" w:fill="FFFFFF"/>
              <w:spacing w:before="0" w:beforeAutospacing="0" w:after="0" w:afterAutospacing="0"/>
              <w:jc w:val="center"/>
              <w:rPr>
                <w:i/>
              </w:rPr>
            </w:pPr>
            <w:r w:rsidRPr="00CA34BF">
              <w:rPr>
                <w:i/>
              </w:rPr>
              <w:t>Раз, два, три, четыре, пять</w:t>
            </w:r>
          </w:p>
          <w:p w14:paraId="6B318CF1" w14:textId="77777777" w:rsidR="002B5CE2" w:rsidRPr="00CA34BF" w:rsidRDefault="002B5CE2" w:rsidP="002B5CE2">
            <w:pPr>
              <w:pStyle w:val="c6"/>
              <w:shd w:val="clear" w:color="auto" w:fill="FFFFFF"/>
              <w:spacing w:before="0" w:beforeAutospacing="0" w:after="0" w:afterAutospacing="0"/>
              <w:jc w:val="center"/>
              <w:rPr>
                <w:i/>
              </w:rPr>
            </w:pPr>
            <w:r w:rsidRPr="00CA34BF">
              <w:rPr>
                <w:i/>
              </w:rPr>
              <w:t>Мы начнём опять писать.</w:t>
            </w:r>
          </w:p>
          <w:p w14:paraId="66F8FD0C" w14:textId="77777777" w:rsidR="002B5CE2" w:rsidRPr="00CA34BF" w:rsidRDefault="002B5CE2" w:rsidP="002B5CE2">
            <w:pPr>
              <w:pStyle w:val="c6"/>
              <w:shd w:val="clear" w:color="auto" w:fill="FFFFFF"/>
              <w:spacing w:before="0" w:beforeAutospacing="0" w:after="0" w:afterAutospacing="0"/>
              <w:jc w:val="center"/>
              <w:rPr>
                <w:i/>
              </w:rPr>
            </w:pPr>
            <w:r w:rsidRPr="00CA34BF">
              <w:rPr>
                <w:i/>
              </w:rPr>
              <w:t>Чтоб красиво написать</w:t>
            </w:r>
          </w:p>
          <w:p w14:paraId="7910AD2B" w14:textId="77777777" w:rsidR="002B5CE2" w:rsidRPr="00CA34BF" w:rsidRDefault="002B5CE2" w:rsidP="002B5CE2">
            <w:pPr>
              <w:pStyle w:val="c6"/>
              <w:shd w:val="clear" w:color="auto" w:fill="FFFFFF"/>
              <w:spacing w:before="0" w:beforeAutospacing="0" w:after="0" w:afterAutospacing="0"/>
              <w:jc w:val="center"/>
              <w:rPr>
                <w:i/>
              </w:rPr>
            </w:pPr>
            <w:r w:rsidRPr="00CA34BF">
              <w:rPr>
                <w:i/>
              </w:rPr>
              <w:t>Надо пальчики размять</w:t>
            </w:r>
          </w:p>
          <w:p w14:paraId="0FD03579" w14:textId="77777777" w:rsidR="002B5CE2" w:rsidRPr="00CA34BF" w:rsidRDefault="002B5CE2" w:rsidP="002B5CE2">
            <w:pPr>
              <w:pStyle w:val="c6"/>
              <w:shd w:val="clear" w:color="auto" w:fill="FFFFFF"/>
              <w:spacing w:before="0" w:beforeAutospacing="0" w:after="0" w:afterAutospacing="0"/>
              <w:jc w:val="center"/>
              <w:rPr>
                <w:i/>
              </w:rPr>
            </w:pPr>
            <w:r w:rsidRPr="00CA34BF">
              <w:rPr>
                <w:i/>
              </w:rPr>
              <w:t>Раз, два, три, четыре, пять</w:t>
            </w:r>
          </w:p>
          <w:p w14:paraId="41A01755" w14:textId="77777777" w:rsidR="002B5CE2" w:rsidRPr="002B5CE2" w:rsidRDefault="002B5CE2" w:rsidP="002B5CE2">
            <w:pPr>
              <w:pStyle w:val="c6"/>
              <w:shd w:val="clear" w:color="auto" w:fill="FFFFFF"/>
              <w:spacing w:before="0" w:beforeAutospacing="0" w:after="0" w:afterAutospacing="0"/>
              <w:jc w:val="center"/>
              <w:rPr>
                <w:i/>
              </w:rPr>
            </w:pPr>
            <w:r w:rsidRPr="00CA34BF">
              <w:rPr>
                <w:i/>
              </w:rPr>
              <w:t>За письмо получим пять!</w:t>
            </w:r>
          </w:p>
          <w:p w14:paraId="35ABF072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center"/>
              <w:rPr>
                <w:b/>
              </w:rPr>
            </w:pPr>
            <w:r w:rsidRPr="00CA34BF">
              <w:rPr>
                <w:b/>
              </w:rPr>
              <w:t>Показ письма буквы</w:t>
            </w:r>
          </w:p>
          <w:p w14:paraId="203413B7" w14:textId="1B4C1FCD" w:rsid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</w:pPr>
            <w:r>
              <w:t>- Звёздочки подсказали мне, как писать строчную букву «</w:t>
            </w:r>
            <w:r w:rsidR="00C97FF0">
              <w:t>д</w:t>
            </w:r>
            <w:r>
              <w:t>». Смотрите внимательно и следите за моей рукой.</w:t>
            </w:r>
          </w:p>
          <w:p w14:paraId="08E52634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</w:rPr>
            </w:pPr>
            <w:r>
              <w:t xml:space="preserve">- Начинаем писать ниже верхней линии рабочей строки. Ведем вверх, закругляя чуть влево, доводим до верхней линии рабочей строки. Затем ведем округлую линию вниз до нижней линии рабочей </w:t>
            </w:r>
            <w:r>
              <w:lastRenderedPageBreak/>
              <w:t>строки, поднимаем вверх вправо до начала письма. Второй элемент - прямая наклонная линия с петлёй внизу. Начинаем писать с верхней линии рабочей строки, ведем вниз, доводим до середины междустрочного пространства и делаем петлю, закругляя линию влево вверх.</w:t>
            </w:r>
          </w:p>
          <w:p w14:paraId="59F760BF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</w:rPr>
            </w:pPr>
            <w:r>
              <w:t>- В</w:t>
            </w:r>
            <w:r w:rsidRPr="00CA34BF">
              <w:rPr>
                <w:bCs/>
              </w:rPr>
              <w:t>нимательно посмотрите, как эту букву напишет волшебная ручка.</w:t>
            </w:r>
          </w:p>
          <w:p w14:paraId="024760A6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</w:rPr>
            </w:pPr>
            <w:r>
              <w:t xml:space="preserve">–  </w:t>
            </w:r>
            <w:r w:rsidRPr="00CA34BF">
              <w:rPr>
                <w:bCs/>
              </w:rPr>
              <w:t>Возьмем свои ручки в руки, и напишем строчную букву «ДЭ» в воздухе под секретный счет:</w:t>
            </w:r>
          </w:p>
          <w:p w14:paraId="07536AF1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CA34BF">
              <w:rPr>
                <w:b/>
              </w:rPr>
              <w:t>- И- РАЗ - И - ДВА - И</w:t>
            </w:r>
          </w:p>
          <w:p w14:paraId="263A6098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center"/>
              <w:rPr>
                <w:b/>
              </w:rPr>
            </w:pPr>
            <w:r w:rsidRPr="00CA34BF">
              <w:rPr>
                <w:b/>
              </w:rPr>
              <w:t>Письмо буквы</w:t>
            </w:r>
          </w:p>
          <w:p w14:paraId="289864CD" w14:textId="33B62591" w:rsid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</w:pPr>
            <w:r>
              <w:t>- Даша напоминает, что для того, чтобы правильно, красиво и аккуратно написать букву «</w:t>
            </w:r>
            <w:r w:rsidR="00C97FF0">
              <w:t>д</w:t>
            </w:r>
            <w:r>
              <w:t>», нужно вспомнить правила наклона тетради и держания ручки. Проговорим их Даше:</w:t>
            </w:r>
          </w:p>
          <w:p w14:paraId="795FE2E6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center"/>
              <w:rPr>
                <w:i/>
              </w:rPr>
            </w:pPr>
            <w:r w:rsidRPr="00CA34BF">
              <w:rPr>
                <w:i/>
              </w:rPr>
              <w:t>Я тетрадочку открою,</w:t>
            </w:r>
          </w:p>
          <w:p w14:paraId="6E90929E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center"/>
              <w:rPr>
                <w:i/>
              </w:rPr>
            </w:pPr>
            <w:r w:rsidRPr="00CA34BF">
              <w:rPr>
                <w:i/>
              </w:rPr>
              <w:t>Уголочком положу,</w:t>
            </w:r>
          </w:p>
          <w:p w14:paraId="3B559FC6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center"/>
              <w:rPr>
                <w:i/>
              </w:rPr>
            </w:pPr>
            <w:r w:rsidRPr="00CA34BF">
              <w:rPr>
                <w:i/>
              </w:rPr>
              <w:t>Я, друзья, от вас не скрою,</w:t>
            </w:r>
          </w:p>
          <w:p w14:paraId="5EDF49D1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center"/>
              <w:rPr>
                <w:i/>
              </w:rPr>
            </w:pPr>
            <w:r w:rsidRPr="00CA34BF">
              <w:rPr>
                <w:i/>
              </w:rPr>
              <w:t>Ручку я вот так держу!</w:t>
            </w:r>
          </w:p>
          <w:p w14:paraId="371FBD6E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Cs w:val="22"/>
              </w:rPr>
            </w:pPr>
            <w:r w:rsidRPr="00CA34BF">
              <w:rPr>
                <w:bCs/>
                <w:szCs w:val="22"/>
              </w:rPr>
              <w:t xml:space="preserve">- Начнём писать. На второй строке прописи вы видите образец. Для начала обведите образец буквы, а уже потом рядом начинайте </w:t>
            </w:r>
            <w:r w:rsidRPr="00CA34BF">
              <w:rPr>
                <w:bCs/>
                <w:szCs w:val="22"/>
              </w:rPr>
              <w:lastRenderedPageBreak/>
              <w:t xml:space="preserve">писать. </w:t>
            </w:r>
          </w:p>
          <w:p w14:paraId="57B2EB05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Cs w:val="22"/>
              </w:rPr>
            </w:pPr>
            <w:r w:rsidRPr="00CA34BF">
              <w:rPr>
                <w:bCs/>
                <w:szCs w:val="22"/>
              </w:rPr>
              <w:t>- Даша подсказывает: буква должна быть одинакова по высоте и ширине, и между буквами должно быть расстояние.</w:t>
            </w:r>
          </w:p>
          <w:p w14:paraId="05EEF24A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Cs w:val="22"/>
              </w:rPr>
            </w:pPr>
            <w:r>
              <w:t xml:space="preserve">–  </w:t>
            </w:r>
            <w:r w:rsidRPr="00CA34BF">
              <w:rPr>
                <w:bCs/>
                <w:szCs w:val="22"/>
              </w:rPr>
              <w:t>Внимательно рассмотрите ваши буквы и поставьте точку над той буквой, которая у вас получилась аккуратнее всего.</w:t>
            </w:r>
          </w:p>
          <w:p w14:paraId="3AD1C1B2" w14:textId="77777777" w:rsid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</w:pPr>
            <w:r w:rsidRPr="00CA34BF">
              <w:rPr>
                <w:bCs/>
              </w:rPr>
              <w:t xml:space="preserve">- Поднимите жёлтую звезду, если у вас получилось написать букву как в образце, поднимите синюю звезду, если возникли трудности при написании. </w:t>
            </w:r>
          </w:p>
          <w:p w14:paraId="1C00A814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Cs w:val="22"/>
              </w:rPr>
            </w:pPr>
            <w:r w:rsidRPr="00CA34BF">
              <w:rPr>
                <w:b/>
                <w:bCs/>
                <w:szCs w:val="22"/>
              </w:rPr>
              <w:t>Письмо слогов</w:t>
            </w:r>
          </w:p>
          <w:p w14:paraId="603CB5A5" w14:textId="77777777" w:rsidR="003E628A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Cs w:val="22"/>
              </w:rPr>
            </w:pPr>
            <w:r w:rsidRPr="00CA34BF">
              <w:rPr>
                <w:bCs/>
                <w:szCs w:val="22"/>
              </w:rPr>
              <w:t>- Даша говорит, что среди этих слогов есть слог, который звучит в её имени. Нам нужно дойти до него!</w:t>
            </w:r>
          </w:p>
          <w:p w14:paraId="1411657E" w14:textId="77777777" w:rsidR="003E628A" w:rsidRPr="00CA34BF" w:rsidRDefault="003E628A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Cs w:val="22"/>
              </w:rPr>
            </w:pPr>
            <w:r w:rsidRPr="00CA34BF">
              <w:rPr>
                <w:bCs/>
                <w:szCs w:val="22"/>
              </w:rPr>
              <w:t xml:space="preserve"> - Перейдём к чтению слогов под написанными вами буквами. </w:t>
            </w:r>
          </w:p>
          <w:p w14:paraId="7A6F517C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Cs w:val="22"/>
              </w:rPr>
            </w:pPr>
            <w:r w:rsidRPr="00CA34BF">
              <w:rPr>
                <w:bCs/>
                <w:szCs w:val="22"/>
              </w:rPr>
              <w:t xml:space="preserve">  Ещё Башмачок подсказал, что буквы соединяются вместе, как лианы в джунглях. Нам </w:t>
            </w:r>
            <w:r w:rsidR="00F31734">
              <w:rPr>
                <w:bCs/>
                <w:szCs w:val="22"/>
              </w:rPr>
              <w:t xml:space="preserve">нужно </w:t>
            </w:r>
            <w:r w:rsidRPr="00CA34BF">
              <w:rPr>
                <w:bCs/>
                <w:szCs w:val="22"/>
              </w:rPr>
              <w:t>найти эти соединения и их назвать.</w:t>
            </w:r>
          </w:p>
          <w:p w14:paraId="1B960387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Cs w:val="22"/>
              </w:rPr>
            </w:pPr>
            <w:r w:rsidRPr="00CA34BF">
              <w:rPr>
                <w:bCs/>
                <w:szCs w:val="22"/>
              </w:rPr>
              <w:t xml:space="preserve">- </w:t>
            </w:r>
            <w:r w:rsidRPr="00CA34BF">
              <w:rPr>
                <w:bCs/>
                <w:i/>
                <w:szCs w:val="22"/>
              </w:rPr>
              <w:t>Прочитаем первый слог.</w:t>
            </w:r>
          </w:p>
          <w:p w14:paraId="651200B9" w14:textId="338FD65C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Cs w:val="22"/>
              </w:rPr>
            </w:pPr>
            <w:r w:rsidRPr="00CA34BF">
              <w:rPr>
                <w:bCs/>
                <w:szCs w:val="22"/>
              </w:rPr>
              <w:t xml:space="preserve">- Какое соединение между буквами в слоге </w:t>
            </w:r>
            <w:r w:rsidR="00C97FF0">
              <w:rPr>
                <w:bCs/>
                <w:szCs w:val="22"/>
              </w:rPr>
              <w:t>-да-</w:t>
            </w:r>
            <w:r w:rsidRPr="00CA34BF">
              <w:rPr>
                <w:bCs/>
                <w:szCs w:val="22"/>
              </w:rPr>
              <w:t>?</w:t>
            </w:r>
          </w:p>
          <w:p w14:paraId="7EB29943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Cs w:val="22"/>
              </w:rPr>
            </w:pPr>
            <w:r w:rsidRPr="00CA34BF">
              <w:rPr>
                <w:bCs/>
                <w:szCs w:val="22"/>
              </w:rPr>
              <w:t xml:space="preserve">- Теперь пропишите слог самостоятельно в тетради. </w:t>
            </w:r>
          </w:p>
          <w:p w14:paraId="24AE9A4D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i/>
                <w:szCs w:val="22"/>
              </w:rPr>
            </w:pPr>
            <w:r w:rsidRPr="00CA34BF">
              <w:rPr>
                <w:bCs/>
                <w:szCs w:val="22"/>
              </w:rPr>
              <w:t xml:space="preserve">-  </w:t>
            </w:r>
            <w:r w:rsidRPr="00CA34BF">
              <w:rPr>
                <w:bCs/>
                <w:i/>
                <w:szCs w:val="22"/>
              </w:rPr>
              <w:t>Прочитаем второй слог.</w:t>
            </w:r>
          </w:p>
          <w:p w14:paraId="5962324B" w14:textId="0F586652" w:rsid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Cs w:val="22"/>
              </w:rPr>
            </w:pPr>
            <w:r w:rsidRPr="00CA34BF">
              <w:rPr>
                <w:bCs/>
                <w:szCs w:val="22"/>
              </w:rPr>
              <w:t xml:space="preserve">- Какое соединение между </w:t>
            </w:r>
            <w:r w:rsidRPr="00CA34BF">
              <w:rPr>
                <w:bCs/>
                <w:szCs w:val="22"/>
              </w:rPr>
              <w:lastRenderedPageBreak/>
              <w:t xml:space="preserve">буквами в слоге </w:t>
            </w:r>
            <w:r w:rsidR="00C97FF0">
              <w:rPr>
                <w:bCs/>
                <w:szCs w:val="22"/>
              </w:rPr>
              <w:t>-ды-</w:t>
            </w:r>
            <w:r w:rsidRPr="00CA34BF">
              <w:rPr>
                <w:bCs/>
                <w:szCs w:val="22"/>
              </w:rPr>
              <w:t>?</w:t>
            </w:r>
          </w:p>
          <w:p w14:paraId="27305B89" w14:textId="77777777" w:rsidR="0031301C" w:rsidRPr="0031301C" w:rsidRDefault="0031301C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i/>
                <w:szCs w:val="22"/>
              </w:rPr>
            </w:pPr>
            <w:r w:rsidRPr="0031301C">
              <w:rPr>
                <w:bCs/>
                <w:i/>
                <w:szCs w:val="22"/>
              </w:rPr>
              <w:t>- Прочитаем третий слог.</w:t>
            </w:r>
          </w:p>
          <w:p w14:paraId="05346D04" w14:textId="54EE49F8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Cs w:val="22"/>
              </w:rPr>
            </w:pPr>
            <w:r w:rsidRPr="00CA34BF">
              <w:rPr>
                <w:bCs/>
                <w:szCs w:val="22"/>
              </w:rPr>
              <w:t xml:space="preserve">- Какое соединение между буквами в слоге </w:t>
            </w:r>
            <w:r w:rsidR="00C97FF0">
              <w:rPr>
                <w:bCs/>
                <w:szCs w:val="22"/>
              </w:rPr>
              <w:t>-ду-</w:t>
            </w:r>
            <w:r w:rsidRPr="00CA34BF">
              <w:rPr>
                <w:bCs/>
                <w:szCs w:val="22"/>
              </w:rPr>
              <w:t>?</w:t>
            </w:r>
          </w:p>
          <w:p w14:paraId="4746E88D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Cs w:val="22"/>
              </w:rPr>
            </w:pPr>
            <w:r w:rsidRPr="00CA34BF">
              <w:rPr>
                <w:bCs/>
                <w:szCs w:val="22"/>
              </w:rPr>
              <w:t xml:space="preserve">- Теперь пропишите слог самостоятельно в тетради. </w:t>
            </w:r>
          </w:p>
          <w:p w14:paraId="0654489C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Cs w:val="22"/>
              </w:rPr>
            </w:pPr>
            <w:r w:rsidRPr="00CA34BF">
              <w:rPr>
                <w:bCs/>
                <w:szCs w:val="22"/>
              </w:rPr>
              <w:t xml:space="preserve">- </w:t>
            </w:r>
            <w:r w:rsidRPr="00CA34BF">
              <w:rPr>
                <w:bCs/>
                <w:i/>
                <w:szCs w:val="22"/>
              </w:rPr>
              <w:t>Прочитаем четвёртый слог.</w:t>
            </w:r>
          </w:p>
          <w:p w14:paraId="6A7244E9" w14:textId="1E9E0365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Cs w:val="22"/>
              </w:rPr>
            </w:pPr>
            <w:r w:rsidRPr="00CA34BF">
              <w:rPr>
                <w:bCs/>
                <w:szCs w:val="22"/>
              </w:rPr>
              <w:t xml:space="preserve">- Какое соединение между буквами в слоге </w:t>
            </w:r>
            <w:r w:rsidR="00C97FF0">
              <w:rPr>
                <w:bCs/>
                <w:szCs w:val="22"/>
              </w:rPr>
              <w:t>-ди-</w:t>
            </w:r>
            <w:r w:rsidRPr="00CA34BF">
              <w:rPr>
                <w:bCs/>
                <w:szCs w:val="22"/>
              </w:rPr>
              <w:t>?</w:t>
            </w:r>
          </w:p>
          <w:p w14:paraId="3CCAA059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Cs w:val="22"/>
              </w:rPr>
            </w:pPr>
            <w:r w:rsidRPr="00CA34BF">
              <w:rPr>
                <w:bCs/>
                <w:szCs w:val="22"/>
              </w:rPr>
              <w:t xml:space="preserve">- Теперь пропишите слог самостоятельно в тетради. </w:t>
            </w:r>
          </w:p>
          <w:p w14:paraId="447639EB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Cs w:val="22"/>
              </w:rPr>
            </w:pPr>
            <w:r w:rsidRPr="00CA34BF">
              <w:rPr>
                <w:bCs/>
                <w:i/>
                <w:szCs w:val="22"/>
              </w:rPr>
              <w:t>Прочитаем пятый слог.</w:t>
            </w:r>
          </w:p>
          <w:p w14:paraId="0698C012" w14:textId="7CDF1B6C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Cs w:val="22"/>
              </w:rPr>
            </w:pPr>
            <w:r w:rsidRPr="00CA34BF">
              <w:rPr>
                <w:bCs/>
                <w:szCs w:val="22"/>
              </w:rPr>
              <w:t xml:space="preserve">- Какое соединение между буквами в слоге </w:t>
            </w:r>
            <w:r w:rsidR="00C97FF0">
              <w:rPr>
                <w:bCs/>
                <w:szCs w:val="22"/>
              </w:rPr>
              <w:t>-ди-</w:t>
            </w:r>
            <w:r w:rsidRPr="00CA34BF">
              <w:rPr>
                <w:bCs/>
                <w:szCs w:val="22"/>
              </w:rPr>
              <w:t>?</w:t>
            </w:r>
          </w:p>
          <w:p w14:paraId="2D0D21E5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Cs w:val="22"/>
              </w:rPr>
            </w:pPr>
            <w:r w:rsidRPr="00CA34BF">
              <w:rPr>
                <w:bCs/>
                <w:szCs w:val="22"/>
              </w:rPr>
              <w:t xml:space="preserve">- Теперь пропишите слог самостоятельно в тетради. </w:t>
            </w:r>
          </w:p>
          <w:p w14:paraId="6BDA203C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Cs w:val="22"/>
              </w:rPr>
            </w:pPr>
            <w:r w:rsidRPr="00CA34BF">
              <w:rPr>
                <w:bCs/>
                <w:i/>
                <w:szCs w:val="22"/>
              </w:rPr>
              <w:t>Прочитаем шестой слог.</w:t>
            </w:r>
          </w:p>
          <w:p w14:paraId="2A139A08" w14:textId="1586123B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Cs w:val="22"/>
              </w:rPr>
            </w:pPr>
            <w:r w:rsidRPr="00CA34BF">
              <w:rPr>
                <w:bCs/>
                <w:szCs w:val="22"/>
              </w:rPr>
              <w:t xml:space="preserve">- Какое соединение между буквами в слоге </w:t>
            </w:r>
            <w:r w:rsidR="00C97FF0">
              <w:rPr>
                <w:bCs/>
                <w:szCs w:val="22"/>
              </w:rPr>
              <w:t>-ди-</w:t>
            </w:r>
            <w:r w:rsidRPr="00CA34BF">
              <w:rPr>
                <w:bCs/>
                <w:szCs w:val="22"/>
              </w:rPr>
              <w:t>?</w:t>
            </w:r>
          </w:p>
          <w:p w14:paraId="4D08DEAD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Cs w:val="22"/>
              </w:rPr>
            </w:pPr>
            <w:r w:rsidRPr="00CA34BF">
              <w:rPr>
                <w:bCs/>
                <w:szCs w:val="22"/>
              </w:rPr>
              <w:t xml:space="preserve">- Теперь пропишите слог самостоятельно в тетради. </w:t>
            </w:r>
          </w:p>
          <w:p w14:paraId="68536E68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Cs w:val="22"/>
              </w:rPr>
            </w:pPr>
            <w:r w:rsidRPr="00CA34BF">
              <w:rPr>
                <w:bCs/>
                <w:szCs w:val="22"/>
              </w:rPr>
              <w:t>- Внимательно рассмотрите ваши слоги и поставьте точку над теми слогами, которые у вас получились аккуратнее всего.</w:t>
            </w:r>
          </w:p>
          <w:p w14:paraId="63BF8AA2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Cs w:val="22"/>
              </w:rPr>
            </w:pPr>
            <w:r w:rsidRPr="00CA34BF">
              <w:rPr>
                <w:bCs/>
                <w:szCs w:val="22"/>
              </w:rPr>
              <w:t xml:space="preserve">- </w:t>
            </w:r>
            <w:r w:rsidRPr="00CA34BF">
              <w:rPr>
                <w:bCs/>
              </w:rPr>
              <w:t>Поднимите жёлтую звезду, если у вас получилось написать слоги без ошибок, поднимите синюю звезду, если возникли трудности при написании слогов.</w:t>
            </w:r>
          </w:p>
          <w:p w14:paraId="4636568C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Cs w:val="22"/>
              </w:rPr>
            </w:pPr>
            <w:r w:rsidRPr="00CA34BF">
              <w:rPr>
                <w:b/>
                <w:bCs/>
                <w:szCs w:val="22"/>
              </w:rPr>
              <w:t>Письмо слов</w:t>
            </w:r>
          </w:p>
          <w:p w14:paraId="2DA30FB4" w14:textId="58C00246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</w:rPr>
            </w:pPr>
            <w:r w:rsidRPr="00CA34BF">
              <w:rPr>
                <w:b/>
                <w:bCs/>
                <w:szCs w:val="22"/>
              </w:rPr>
              <w:t xml:space="preserve">- </w:t>
            </w:r>
            <w:r>
              <w:t xml:space="preserve">Мы научились писать как букву, так и слоги. </w:t>
            </w:r>
            <w:r w:rsidRPr="00CA34BF">
              <w:rPr>
                <w:bCs/>
              </w:rPr>
              <w:t xml:space="preserve">Теперь нам следует научиться </w:t>
            </w:r>
            <w:r w:rsidRPr="00CA34BF">
              <w:rPr>
                <w:bCs/>
              </w:rPr>
              <w:lastRenderedPageBreak/>
              <w:t>писать слова с буквой «</w:t>
            </w:r>
            <w:r w:rsidR="00C97FF0">
              <w:rPr>
                <w:bCs/>
              </w:rPr>
              <w:t>д</w:t>
            </w:r>
            <w:r w:rsidRPr="00CA34BF">
              <w:rPr>
                <w:bCs/>
              </w:rPr>
              <w:t>». Даша очень хочет попасть в то место, где её все ждут, но она забыла, как пишется и называется это слово.</w:t>
            </w:r>
          </w:p>
          <w:p w14:paraId="639E33DF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</w:rPr>
            </w:pPr>
            <w:r w:rsidRPr="00CA34BF">
              <w:rPr>
                <w:bCs/>
              </w:rPr>
              <w:t>- Как вы думаете, что это за слово?</w:t>
            </w:r>
          </w:p>
          <w:p w14:paraId="4738D6CA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</w:rPr>
            </w:pPr>
            <w:r>
              <w:t xml:space="preserve">–  </w:t>
            </w:r>
            <w:r w:rsidRPr="00CA34BF">
              <w:rPr>
                <w:bCs/>
              </w:rPr>
              <w:t>Найдите в прописи слово «дом».</w:t>
            </w:r>
          </w:p>
          <w:p w14:paraId="6A94E8FC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</w:rPr>
            </w:pPr>
            <w:r>
              <w:t xml:space="preserve">–  </w:t>
            </w:r>
            <w:r w:rsidRPr="00CA34BF">
              <w:rPr>
                <w:bCs/>
              </w:rPr>
              <w:t>Хором прочитаем слово «дом».</w:t>
            </w:r>
          </w:p>
          <w:p w14:paraId="6DBAF112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</w:rPr>
            </w:pPr>
            <w:r>
              <w:t xml:space="preserve">–  </w:t>
            </w:r>
            <w:r w:rsidRPr="00CA34BF">
              <w:rPr>
                <w:bCs/>
              </w:rPr>
              <w:t>Что означает слово «дом»?</w:t>
            </w:r>
          </w:p>
          <w:p w14:paraId="37BF4476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</w:rPr>
            </w:pPr>
            <w:r w:rsidRPr="00CA34BF">
              <w:rPr>
                <w:bCs/>
              </w:rPr>
              <w:t>- Сперва обведите образец слова, а затем рядом напишите это слово самостоятельно.</w:t>
            </w:r>
          </w:p>
          <w:p w14:paraId="3FB245B3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Cs w:val="22"/>
              </w:rPr>
            </w:pPr>
            <w:r>
              <w:t xml:space="preserve">–  Даша </w:t>
            </w:r>
            <w:r w:rsidRPr="00CA34BF">
              <w:rPr>
                <w:bCs/>
                <w:szCs w:val="22"/>
              </w:rPr>
              <w:t>вам напоминает вам правило: «рука пишет то, что говорю, а говорю то, что пишу».</w:t>
            </w:r>
          </w:p>
          <w:p w14:paraId="3528ADE8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Cs w:val="22"/>
              </w:rPr>
            </w:pPr>
            <w:r w:rsidRPr="00CA34BF">
              <w:rPr>
                <w:bCs/>
                <w:szCs w:val="22"/>
              </w:rPr>
              <w:t>- Благодаря вам, Даша  вспомнила, как пишется слово «дом»!</w:t>
            </w:r>
          </w:p>
          <w:p w14:paraId="74A47ADD" w14:textId="77777777" w:rsidR="00CA34BF" w:rsidRPr="00CA34BF" w:rsidRDefault="00CA34BF" w:rsidP="00CA34B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Cs w:val="22"/>
              </w:rPr>
            </w:pPr>
            <w:r w:rsidRPr="00CA34BF">
              <w:rPr>
                <w:bCs/>
                <w:szCs w:val="22"/>
              </w:rPr>
              <w:t xml:space="preserve">- </w:t>
            </w:r>
            <w:r w:rsidRPr="00CA34BF">
              <w:rPr>
                <w:bCs/>
              </w:rPr>
              <w:t>Поднимите жёлтую звезду, если у вас получилось написать слово без ошибок, как в образце, поднимите синюю звезду, если возникли трудности при написании слова.</w:t>
            </w:r>
            <w:r w:rsidRPr="00CA34BF">
              <w:rPr>
                <w:bCs/>
                <w:szCs w:val="22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A6B77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BC9A5BF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1E87158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D511875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B241207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1D461FF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BC04A1A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AE7B8CF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6A9D696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C99F5DB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Открывают прописи.</w:t>
            </w:r>
          </w:p>
          <w:p w14:paraId="1979C9B2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03B8428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649F236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Из двух.</w:t>
            </w:r>
          </w:p>
          <w:p w14:paraId="4DDDC8E0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070093F" w14:textId="77777777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 xml:space="preserve">- Овал </w:t>
            </w:r>
          </w:p>
          <w:p w14:paraId="751FA7DA" w14:textId="77777777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Прямая наклонная линия с петлёй внизу.</w:t>
            </w:r>
          </w:p>
          <w:p w14:paraId="5A773A99" w14:textId="77777777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B0FE8B5" w14:textId="77777777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lastRenderedPageBreak/>
              <w:t>- Прописывают элементы строчной буквы «ДЭ».</w:t>
            </w:r>
          </w:p>
          <w:p w14:paraId="1C5F3B87" w14:textId="77777777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C7B605F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42CC412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46AE324" w14:textId="77777777" w:rsidR="00CA34BF" w:rsidRPr="00CA34BF" w:rsidRDefault="00CA34BF" w:rsidP="00CA34BF">
            <w:pPr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Выполняют подготовительное упражнение.</w:t>
            </w:r>
          </w:p>
          <w:p w14:paraId="4398DEFA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AAF033F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71C6D58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89B7A32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FABB6F8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99703A9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17453BE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6BD88B3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0320B59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AEA4ABF" w14:textId="77777777" w:rsidR="00CA34BF" w:rsidRPr="00CA34BF" w:rsidRDefault="002B5CE2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Разминаются.</w:t>
            </w:r>
          </w:p>
          <w:p w14:paraId="19424D24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F962A0F" w14:textId="77777777" w:rsid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ED83BF7" w14:textId="77777777" w:rsidR="002B5CE2" w:rsidRDefault="002B5CE2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8816D9D" w14:textId="77777777" w:rsidR="002B5CE2" w:rsidRDefault="002B5CE2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856F5AF" w14:textId="77777777" w:rsidR="002B5CE2" w:rsidRDefault="002B5CE2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B1BDF4B" w14:textId="77777777" w:rsidR="002B5CE2" w:rsidRDefault="002B5CE2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751F3DF" w14:textId="77777777" w:rsidR="002B5CE2" w:rsidRDefault="002B5CE2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E05919F" w14:textId="77777777" w:rsidR="002B5CE2" w:rsidRDefault="002B5CE2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6B051E9" w14:textId="77777777" w:rsidR="002B5CE2" w:rsidRDefault="002B5CE2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543269E" w14:textId="77777777" w:rsidR="002B5CE2" w:rsidRPr="00CA34BF" w:rsidRDefault="002B5CE2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C2D6679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Наблюдают за учителем.</w:t>
            </w:r>
          </w:p>
          <w:p w14:paraId="44C0F916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A20A59F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17E9C6E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143EF5E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642C6F5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AD78EBB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A8B5ABA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F244D4A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EB5E0CE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27E1F45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B826B37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557EBF4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903DAB6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3EA679D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295B04C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39951A3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BDDC822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653AC2C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300FC6F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7E1101B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033B739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B08D042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C2A69EB" w14:textId="77777777" w:rsidR="00CA34BF" w:rsidRPr="00CA34BF" w:rsidRDefault="00CA34BF" w:rsidP="002B5CE2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Пишут букву в воздухе.</w:t>
            </w:r>
          </w:p>
          <w:p w14:paraId="222E0C41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B98CFB6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0655881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B01091C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1C72C26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0F57164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30BDD07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92B04E5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267BD9C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0E1A9D0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C3C8DD8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A1A7CEC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5374153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3D1F3F4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888B993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043FF64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BA961A4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C13A0E7" w14:textId="77777777" w:rsidR="002B5CE2" w:rsidRDefault="002B5CE2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8109B5A" w14:textId="77777777" w:rsidR="002B5CE2" w:rsidRPr="00CA34BF" w:rsidRDefault="002B5CE2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024B8F2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BD7C8F2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044CC1F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Прописывают букву в прописи.</w:t>
            </w:r>
          </w:p>
          <w:p w14:paraId="7A57A3CA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F33771E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46D81C1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817AA5F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EEFCF81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0F895A0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B910E70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6E3CD6F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C4CE0C8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C58411C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i/>
                <w:sz w:val="24"/>
                <w:szCs w:val="24"/>
              </w:rPr>
              <w:t>Проводят самооценку.</w:t>
            </w:r>
          </w:p>
          <w:p w14:paraId="30C68A97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BBF9E45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12787A0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48AAE56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74EEF56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A4084C5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8323AD4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A07B8E0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54C2565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5435A20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3E54D93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EDDD2F9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EF37ABE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DB88E29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C328B25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ДА.</w:t>
            </w:r>
          </w:p>
          <w:p w14:paraId="7A10D285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Среднее соединение.</w:t>
            </w:r>
          </w:p>
          <w:p w14:paraId="72692E7A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828E965" w14:textId="77777777" w:rsid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48E90E5" w14:textId="77777777" w:rsidR="002B5CE2" w:rsidRPr="00CA34BF" w:rsidRDefault="002B5CE2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C598CCA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ДЫ.</w:t>
            </w:r>
          </w:p>
          <w:p w14:paraId="227AF4EE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lastRenderedPageBreak/>
              <w:t>- Верхнее соединение.</w:t>
            </w:r>
          </w:p>
          <w:p w14:paraId="6213163E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14922D1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ДУ.</w:t>
            </w:r>
          </w:p>
          <w:p w14:paraId="3DC95AAE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Верхнее соединение.</w:t>
            </w:r>
          </w:p>
          <w:p w14:paraId="70A8AC3C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1E470A3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3C1D3FE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DEE6248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ДО.</w:t>
            </w:r>
          </w:p>
          <w:p w14:paraId="7D3D4808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Среднее соединение</w:t>
            </w:r>
          </w:p>
          <w:p w14:paraId="33015FFB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6CBEA70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7EDA4C0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2D64054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06EA38C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ДИ.</w:t>
            </w:r>
          </w:p>
          <w:p w14:paraId="7F84DAD7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Верхнее соединение</w:t>
            </w:r>
          </w:p>
          <w:p w14:paraId="26CC7806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D2532DC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71CC9A2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ДЕ.</w:t>
            </w:r>
          </w:p>
          <w:p w14:paraId="56703008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Среднее соединение</w:t>
            </w:r>
          </w:p>
          <w:p w14:paraId="28EF7721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5B9E6C3" w14:textId="77777777" w:rsid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7D67C0A" w14:textId="77777777" w:rsidR="00DF2AA4" w:rsidRDefault="00DF2AA4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A616420" w14:textId="77777777" w:rsidR="00DF2AA4" w:rsidRDefault="00DF2AA4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54AE6F5" w14:textId="77777777" w:rsidR="00DF2AA4" w:rsidRDefault="00DF2AA4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58B1BD9" w14:textId="77777777" w:rsidR="00DF2AA4" w:rsidRPr="00CA34BF" w:rsidRDefault="00DF2AA4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4B81B51" w14:textId="77777777" w:rsidR="00CA34BF" w:rsidRPr="00CA34BF" w:rsidRDefault="00CA34BF" w:rsidP="0031301C">
            <w:pPr>
              <w:spacing w:after="0" w:line="25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CA34BF">
              <w:rPr>
                <w:rFonts w:ascii="Times New Roman" w:hAnsi="Times New Roman"/>
                <w:i/>
                <w:sz w:val="24"/>
                <w:szCs w:val="24"/>
              </w:rPr>
              <w:t>Проводят самооценку.</w:t>
            </w:r>
          </w:p>
          <w:p w14:paraId="15FCB0D8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A190DB6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E2FBE48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8A3AEB8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A728529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66B5833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F23825C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04CB134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936F10D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BCA85C5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37AAEC2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48F1A4D" w14:textId="77777777" w:rsid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0F0BCF1" w14:textId="77777777" w:rsidR="00DF2AA4" w:rsidRDefault="00DF2AA4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E8D092C" w14:textId="77777777" w:rsidR="00DF2AA4" w:rsidRDefault="00DF2AA4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3A5A97C" w14:textId="77777777" w:rsidR="00DF2AA4" w:rsidRDefault="00DF2AA4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563F0D9" w14:textId="77777777" w:rsidR="00DF2AA4" w:rsidRPr="00CA34BF" w:rsidRDefault="00DF2AA4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61B7B30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Дом.</w:t>
            </w:r>
          </w:p>
          <w:p w14:paraId="7751CFC7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89D025A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A6FF050" w14:textId="77777777" w:rsid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363210E" w14:textId="77777777" w:rsidR="00DF2AA4" w:rsidRPr="00CA34BF" w:rsidRDefault="00DF2AA4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CF7D074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Дом – место, где живут.</w:t>
            </w:r>
          </w:p>
          <w:p w14:paraId="2A04DF17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7EF2CE1" w14:textId="77777777" w:rsidR="0031301C" w:rsidRDefault="0031301C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D997E11" w14:textId="77777777" w:rsidR="0031301C" w:rsidRDefault="0031301C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4863336" w14:textId="77777777" w:rsidR="0031301C" w:rsidRPr="00CA34BF" w:rsidRDefault="0031301C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B675AB5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Пишут слово «дом» в прописи.</w:t>
            </w:r>
          </w:p>
          <w:p w14:paraId="470FC585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3194B38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C677D42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93D259D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9D8F3AA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308B5B9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CA34BF">
              <w:rPr>
                <w:rFonts w:ascii="Times New Roman" w:hAnsi="Times New Roman"/>
                <w:i/>
                <w:sz w:val="24"/>
                <w:szCs w:val="24"/>
              </w:rPr>
              <w:t>Проводят самооценку.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04270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1A06D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Презентация, пропись.</w:t>
            </w:r>
          </w:p>
          <w:p w14:paraId="202431FE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79EA030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B740CC9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E1B2919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304991E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34BF" w:rsidRPr="00CA34BF" w14:paraId="0DC98E27" w14:textId="77777777" w:rsidTr="00CA34BF">
        <w:trPr>
          <w:trHeight w:val="28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48D4C" w14:textId="77777777" w:rsidR="00CA34BF" w:rsidRPr="00CA34BF" w:rsidRDefault="00CA34BF" w:rsidP="00CA34BF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b/>
              </w:rPr>
            </w:pPr>
            <w:r w:rsidRPr="00CA34BF">
              <w:rPr>
                <w:rFonts w:ascii="Times New Roman" w:eastAsia="Times New Roman" w:hAnsi="Times New Roman"/>
                <w:b/>
              </w:rPr>
              <w:lastRenderedPageBreak/>
              <w:t>Первичное закрепление с проговариванием во внешней речи</w:t>
            </w:r>
          </w:p>
          <w:p w14:paraId="7AED7E76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97D9E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Обеспечить первичное запоминание знаний и способов действий.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4B68A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Словесный</w:t>
            </w:r>
          </w:p>
          <w:p w14:paraId="270BC96A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(беседа)</w:t>
            </w:r>
          </w:p>
          <w:p w14:paraId="0A3AB5F6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  <w:p w14:paraId="096358AA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(пропись)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D315F" w14:textId="7BFC11AD" w:rsidR="00CA34BF" w:rsidRDefault="00CA34BF" w:rsidP="00CA34BF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- Даша любит природу, особенно она любит ухаживать за растениями. Но Даша не знает, как называют человека, который ухаживает за цветами в саду. В этом слове запряталась наша </w:t>
            </w:r>
            <w:r>
              <w:lastRenderedPageBreak/>
              <w:t>буква «</w:t>
            </w:r>
            <w:r w:rsidR="00C97FF0">
              <w:t>д</w:t>
            </w:r>
            <w:r>
              <w:t>».</w:t>
            </w:r>
          </w:p>
          <w:p w14:paraId="036BEB86" w14:textId="77777777" w:rsidR="00CA34BF" w:rsidRDefault="00CA34BF" w:rsidP="00CA34BF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- Обратимся к последней строке прописи. Прочитаем слово. </w:t>
            </w:r>
          </w:p>
          <w:p w14:paraId="5E371745" w14:textId="77777777" w:rsidR="0031301C" w:rsidRDefault="0031301C" w:rsidP="00CA34BF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r>
              <w:t>- Что значит «садовник»?</w:t>
            </w:r>
          </w:p>
          <w:p w14:paraId="028496A0" w14:textId="77777777" w:rsidR="0031301C" w:rsidRDefault="0031301C" w:rsidP="00CA34BF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</w:p>
          <w:p w14:paraId="33932276" w14:textId="77777777" w:rsidR="0031301C" w:rsidRDefault="0031301C" w:rsidP="00CA34BF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</w:p>
          <w:p w14:paraId="2E9DD466" w14:textId="77777777" w:rsidR="0031301C" w:rsidRDefault="0031301C" w:rsidP="00CA34BF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</w:p>
          <w:p w14:paraId="77EA1B20" w14:textId="77777777" w:rsidR="0031301C" w:rsidRDefault="0031301C" w:rsidP="00CA34BF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</w:p>
          <w:p w14:paraId="6B1FA52A" w14:textId="77777777" w:rsidR="0031301C" w:rsidRDefault="0031301C" w:rsidP="00CA34BF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r>
              <w:t>- Даша любит цветы, она может быть садовником?</w:t>
            </w:r>
          </w:p>
          <w:p w14:paraId="381036EB" w14:textId="77777777" w:rsidR="0031301C" w:rsidRDefault="0031301C" w:rsidP="00CA34BF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r>
              <w:t>- Любить цветы не достаточно, что нужно делать с цветами садовнику?</w:t>
            </w:r>
          </w:p>
          <w:p w14:paraId="6117962F" w14:textId="77777777" w:rsidR="0031301C" w:rsidRDefault="0031301C" w:rsidP="00CA34BF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r>
              <w:t>- А как садовник должен относиться к цветам?</w:t>
            </w:r>
          </w:p>
          <w:p w14:paraId="60E9677B" w14:textId="77777777" w:rsidR="0031301C" w:rsidRDefault="003E628A" w:rsidP="0031301C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r>
              <w:t>-</w:t>
            </w:r>
            <w:r w:rsidR="0031301C">
              <w:t xml:space="preserve"> Разгадаем ребус со словом садовник. Что нужно сделать?</w:t>
            </w:r>
          </w:p>
          <w:p w14:paraId="7533D4CA" w14:textId="77777777" w:rsidR="00CA34BF" w:rsidRDefault="0031301C" w:rsidP="00CA34BF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- </w:t>
            </w:r>
            <w:r w:rsidR="00CA34BF">
              <w:t xml:space="preserve">Прочитаем первые три буквы слова «садовник». </w:t>
            </w:r>
          </w:p>
          <w:p w14:paraId="607733EE" w14:textId="77777777" w:rsidR="00CA34BF" w:rsidRDefault="00CA34BF" w:rsidP="00CA34BF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r>
              <w:t>- Получился «сад».</w:t>
            </w:r>
          </w:p>
          <w:p w14:paraId="581016B0" w14:textId="77777777" w:rsidR="0031301C" w:rsidRDefault="0031301C" w:rsidP="00CA34BF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r>
              <w:t>- Что значит «сад»?</w:t>
            </w:r>
          </w:p>
          <w:p w14:paraId="7C4346FC" w14:textId="77777777" w:rsidR="0031301C" w:rsidRPr="0031301C" w:rsidRDefault="0031301C" w:rsidP="00CA34BF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bCs/>
              </w:rPr>
            </w:pPr>
            <w:r>
              <w:t>- Пропишем слово «сад</w:t>
            </w:r>
            <w:r w:rsidRPr="0031301C">
              <w:t xml:space="preserve">» один раз в прописи. Как в образце. </w:t>
            </w:r>
          </w:p>
          <w:p w14:paraId="3C0724B6" w14:textId="77777777" w:rsidR="00CA34BF" w:rsidRDefault="00CA34BF" w:rsidP="00CA34BF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r w:rsidRPr="00CA34BF">
              <w:rPr>
                <w:bCs/>
              </w:rPr>
              <w:t>- Поднимите жёлтую звезду, если у вас получилось написать слово без ошибок, как в образце, поднимите синюю звезду, если возникли трудности при написании слова.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83AFF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19C4385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2D71AF5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1321A73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  <w:p w14:paraId="1A2D6168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9FE8C06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54EB9B1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8368A47" w14:textId="77777777" w:rsidR="00CA34BF" w:rsidRPr="00CA34BF" w:rsidRDefault="00CA34BF" w:rsidP="0031301C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F638A81" w14:textId="77777777" w:rsidR="00CA34BF" w:rsidRPr="00CA34BF" w:rsidRDefault="00CA34BF" w:rsidP="0031301C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Садовник.</w:t>
            </w:r>
          </w:p>
          <w:p w14:paraId="18C53FFF" w14:textId="77777777" w:rsidR="00CA34BF" w:rsidRDefault="00CA34BF" w:rsidP="0031301C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234D7E6" w14:textId="77777777" w:rsidR="0031301C" w:rsidRPr="00CA34BF" w:rsidRDefault="0031301C" w:rsidP="0031301C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Человек, который ухаживает за растениями, выращивает их.</w:t>
            </w:r>
          </w:p>
          <w:p w14:paraId="204B9096" w14:textId="77777777" w:rsidR="0031301C" w:rsidRDefault="0031301C" w:rsidP="0031301C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DF691E7" w14:textId="77777777" w:rsidR="0031301C" w:rsidRDefault="0031301C" w:rsidP="0031301C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748025D" w14:textId="77777777" w:rsidR="0031301C" w:rsidRPr="00CA34BF" w:rsidRDefault="0031301C" w:rsidP="0031301C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Да.</w:t>
            </w:r>
          </w:p>
          <w:p w14:paraId="308F9383" w14:textId="77777777" w:rsidR="00CA34BF" w:rsidRPr="00CA34BF" w:rsidRDefault="00CA34BF" w:rsidP="0031301C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F1AC762" w14:textId="77777777" w:rsidR="00CA34BF" w:rsidRDefault="0031301C" w:rsidP="0031301C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Ухаживать. </w:t>
            </w:r>
          </w:p>
          <w:p w14:paraId="115FB653" w14:textId="77777777" w:rsidR="0031301C" w:rsidRPr="00CA34BF" w:rsidRDefault="0031301C" w:rsidP="0031301C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FE238B7" w14:textId="77777777" w:rsidR="00CA34BF" w:rsidRPr="00CA34BF" w:rsidRDefault="00CA34BF" w:rsidP="0031301C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 xml:space="preserve">- Бережно. Ухаживает за ними. </w:t>
            </w:r>
          </w:p>
          <w:p w14:paraId="44A67E8D" w14:textId="77777777" w:rsidR="00CA34BF" w:rsidRDefault="00CA34BF" w:rsidP="0031301C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251B84C" w14:textId="77777777" w:rsidR="0031301C" w:rsidRDefault="0031301C" w:rsidP="0031301C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Прочитать и назвать первые три буквы слова «садовник».</w:t>
            </w:r>
          </w:p>
          <w:p w14:paraId="5418039D" w14:textId="77777777" w:rsidR="0031301C" w:rsidRDefault="0031301C" w:rsidP="0031301C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84F8D3B" w14:textId="77777777" w:rsidR="0031301C" w:rsidRDefault="0031301C" w:rsidP="0031301C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EE9D930" w14:textId="77777777" w:rsidR="0031301C" w:rsidRPr="00CA34BF" w:rsidRDefault="0031301C" w:rsidP="0031301C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Сад.</w:t>
            </w:r>
          </w:p>
          <w:p w14:paraId="4C3DEE96" w14:textId="77777777" w:rsidR="00CA34BF" w:rsidRPr="00CA34BF" w:rsidRDefault="00CA34BF" w:rsidP="0031301C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EF6DCC3" w14:textId="77777777" w:rsidR="00CA34BF" w:rsidRDefault="0031301C" w:rsidP="0031301C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Сад – место, где цветут растения.</w:t>
            </w:r>
          </w:p>
          <w:p w14:paraId="5F8010BC" w14:textId="77777777" w:rsidR="0031301C" w:rsidRDefault="0031301C" w:rsidP="0031301C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F0EEBB7" w14:textId="77777777" w:rsidR="0031301C" w:rsidRDefault="0031301C" w:rsidP="0031301C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Прописывают слово в прописи.</w:t>
            </w:r>
          </w:p>
          <w:p w14:paraId="0A75A925" w14:textId="77777777" w:rsidR="0031301C" w:rsidRPr="00CA34BF" w:rsidRDefault="0031301C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EE6A5DD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175FCAE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CA34BF">
              <w:rPr>
                <w:rFonts w:ascii="Times New Roman" w:hAnsi="Times New Roman"/>
                <w:i/>
                <w:sz w:val="24"/>
                <w:szCs w:val="24"/>
              </w:rPr>
              <w:t>Проводят самооценку.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B808B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lastRenderedPageBreak/>
              <w:t>Ф,И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F2C76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Пропись.</w:t>
            </w:r>
          </w:p>
        </w:tc>
      </w:tr>
      <w:tr w:rsidR="00CA34BF" w:rsidRPr="00CA34BF" w14:paraId="50372CA1" w14:textId="77777777" w:rsidTr="00CA34BF">
        <w:trPr>
          <w:trHeight w:val="27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F1522" w14:textId="77777777" w:rsidR="00CA34BF" w:rsidRPr="00CA34BF" w:rsidRDefault="00CA34BF" w:rsidP="00CA34BF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b/>
              </w:rPr>
            </w:pPr>
            <w:r w:rsidRPr="00CA34BF">
              <w:rPr>
                <w:rFonts w:ascii="Times New Roman" w:eastAsia="Times New Roman" w:hAnsi="Times New Roman"/>
                <w:b/>
              </w:rPr>
              <w:t>Включение в систему знаний и повторение</w:t>
            </w:r>
          </w:p>
          <w:p w14:paraId="42BA7E36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  <w:p w14:paraId="0788B4B0" w14:textId="77777777" w:rsidR="00CA34BF" w:rsidRPr="00CA34BF" w:rsidRDefault="00CA34BF" w:rsidP="00CA34BF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879F7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lastRenderedPageBreak/>
              <w:t>Повторить изученный способ действий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BAAC8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Словесный</w:t>
            </w:r>
          </w:p>
          <w:p w14:paraId="0293A163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(беседа)</w:t>
            </w:r>
          </w:p>
          <w:p w14:paraId="74A30790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  <w:p w14:paraId="2D660CC9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lastRenderedPageBreak/>
              <w:t>(написание предложений)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553F6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CA34BF">
              <w:rPr>
                <w:rFonts w:ascii="Times New Roman" w:hAnsi="Times New Roman"/>
                <w:b/>
                <w:sz w:val="24"/>
              </w:rPr>
              <w:lastRenderedPageBreak/>
              <w:t>Письмо предложения</w:t>
            </w:r>
          </w:p>
          <w:p w14:paraId="4A72CF25" w14:textId="77777777" w:rsidR="0031301C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 xml:space="preserve">-  Даша хочет вам рассказать о своём доме побольше. Для этого она предлагает вам </w:t>
            </w:r>
            <w:r w:rsidRPr="00CA34BF">
              <w:rPr>
                <w:rFonts w:ascii="Times New Roman" w:hAnsi="Times New Roman"/>
                <w:sz w:val="24"/>
                <w:szCs w:val="24"/>
              </w:rPr>
              <w:lastRenderedPageBreak/>
              <w:t>найти предложение под слогами в прописи.</w:t>
            </w:r>
            <w:r w:rsidR="0031301C">
              <w:rPr>
                <w:rFonts w:ascii="Times New Roman" w:hAnsi="Times New Roman"/>
                <w:sz w:val="24"/>
                <w:szCs w:val="24"/>
              </w:rPr>
              <w:t xml:space="preserve"> Прочитаем предложение.</w:t>
            </w:r>
          </w:p>
          <w:p w14:paraId="3181A2EC" w14:textId="77777777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О чём мы узнали из этого предложения?</w:t>
            </w:r>
          </w:p>
          <w:p w14:paraId="55540176" w14:textId="77777777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 xml:space="preserve">- Сколько слов в этом предложении? </w:t>
            </w:r>
          </w:p>
          <w:p w14:paraId="12C901E2" w14:textId="77777777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 xml:space="preserve">- С какой буквы начинается предложение? </w:t>
            </w:r>
          </w:p>
          <w:p w14:paraId="4459F1CD" w14:textId="77777777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Какой знак стоит в конце?</w:t>
            </w:r>
          </w:p>
          <w:p w14:paraId="499E0FE0" w14:textId="77777777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 xml:space="preserve">- Что такое «дуб»? </w:t>
            </w:r>
          </w:p>
          <w:p w14:paraId="4FD3EC60" w14:textId="77777777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А «дуб» может быть домом?</w:t>
            </w:r>
          </w:p>
          <w:p w14:paraId="101FFD37" w14:textId="77777777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 xml:space="preserve">- Дубы дают дом многим птицам и зверям, а ещё они очищают воздух. </w:t>
            </w:r>
          </w:p>
          <w:p w14:paraId="3641CE65" w14:textId="77777777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Как вы считаете, а мы должны бережно относиться к деревьям? Почему?</w:t>
            </w:r>
          </w:p>
          <w:p w14:paraId="1597C100" w14:textId="77777777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 xml:space="preserve"> –  Напишем предложение в прописи.</w:t>
            </w:r>
            <w:r>
              <w:t xml:space="preserve"> </w:t>
            </w:r>
            <w:r w:rsidRPr="00CA34BF">
              <w:rPr>
                <w:rFonts w:ascii="Times New Roman" w:hAnsi="Times New Roman"/>
                <w:sz w:val="24"/>
                <w:szCs w:val="24"/>
              </w:rPr>
              <w:t>Помните правило: «Рука пишет то, что говорю, а говорю то, что пишу».</w:t>
            </w:r>
          </w:p>
          <w:p w14:paraId="79D3DB56" w14:textId="77777777" w:rsidR="00CA34BF" w:rsidRDefault="00CA34BF" w:rsidP="00CA34BF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r w:rsidRPr="00CA34BF">
              <w:rPr>
                <w:bCs/>
              </w:rPr>
              <w:t xml:space="preserve">- Поднимите жёлтую звезду, если у вас получилось написать предложение без ошибок, как в образце, поднимите синюю звезду, если возникли трудности при написании предложения.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2773D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0F548E2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CF9EB42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AC2FEB2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5B1C396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FA931EC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8ED222B" w14:textId="77777777" w:rsidR="00CA34BF" w:rsidRPr="00CA34BF" w:rsidRDefault="0031301C" w:rsidP="0031301C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 дуба дом.</w:t>
            </w:r>
          </w:p>
          <w:p w14:paraId="4C44BA24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Что у дуба есть дом рядом.</w:t>
            </w:r>
          </w:p>
          <w:p w14:paraId="03A5CDD9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Три слова.</w:t>
            </w:r>
          </w:p>
          <w:p w14:paraId="0AD6BE59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С заглавной.</w:t>
            </w:r>
          </w:p>
          <w:p w14:paraId="6B511EDE" w14:textId="77777777" w:rsidR="0031301C" w:rsidRPr="00CA34BF" w:rsidRDefault="0031301C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21A0FE1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Точка.</w:t>
            </w:r>
          </w:p>
          <w:p w14:paraId="5CDFED7F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Большое дерево.</w:t>
            </w:r>
          </w:p>
          <w:p w14:paraId="15A71B46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да.</w:t>
            </w:r>
          </w:p>
          <w:p w14:paraId="46CE02C1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84C7409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80C79E0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1AC62D5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D588B1F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Да. Чтобы у животных был дом и воздух был чистым.</w:t>
            </w:r>
          </w:p>
          <w:p w14:paraId="48DE2D4E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E7CEBB8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96BB846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Пишут предложение в прописи.</w:t>
            </w:r>
          </w:p>
          <w:p w14:paraId="64894BBD" w14:textId="77777777" w:rsidR="00CA34BF" w:rsidRPr="00CA34BF" w:rsidRDefault="00CA34BF" w:rsidP="00CA34BF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22B8A99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CA34BF">
              <w:rPr>
                <w:rFonts w:ascii="Times New Roman" w:hAnsi="Times New Roman"/>
                <w:i/>
                <w:sz w:val="24"/>
                <w:szCs w:val="24"/>
              </w:rPr>
              <w:t>Проводят самооценку.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0C980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F1D01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Пропись.</w:t>
            </w:r>
          </w:p>
          <w:p w14:paraId="40387040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34BF" w:rsidRPr="00CA34BF" w14:paraId="6D2F9B4A" w14:textId="77777777" w:rsidTr="00CA34BF">
        <w:trPr>
          <w:trHeight w:val="28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7ED1C" w14:textId="77777777" w:rsidR="00CA34BF" w:rsidRPr="00CA34BF" w:rsidRDefault="00CA34BF" w:rsidP="00CA34BF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b/>
              </w:rPr>
            </w:pPr>
            <w:r w:rsidRPr="00CA34BF">
              <w:rPr>
                <w:rFonts w:ascii="Times New Roman" w:eastAsia="Times New Roman" w:hAnsi="Times New Roman"/>
                <w:b/>
              </w:rPr>
              <w:t>Самостоятельная работа с самопроверкой по эталону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03617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Обеспечить самостоятельную работу, с применением новых знаний и способов действий.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8185A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ECB0240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  <w:p w14:paraId="6D2204A6" w14:textId="4DB492A0" w:rsidR="00CA34BF" w:rsidRPr="00CA34BF" w:rsidRDefault="00CA34BF" w:rsidP="00C97F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(работа с</w:t>
            </w:r>
            <w:r w:rsidR="00C97F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34BF">
              <w:rPr>
                <w:rFonts w:ascii="Times New Roman" w:hAnsi="Times New Roman"/>
                <w:sz w:val="24"/>
                <w:szCs w:val="24"/>
              </w:rPr>
              <w:t>карточками</w:t>
            </w:r>
            <w:r w:rsidR="00C97FF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9455F" w14:textId="5BE095F3" w:rsidR="0062350C" w:rsidRDefault="00CA34BF" w:rsidP="00CA34BF">
            <w:pPr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Даша, благодаря вам, узнала, как пишется строчная буква «</w:t>
            </w:r>
            <w:r w:rsidR="00C97FF0">
              <w:rPr>
                <w:rFonts w:ascii="Times New Roman" w:hAnsi="Times New Roman"/>
                <w:sz w:val="24"/>
                <w:szCs w:val="24"/>
              </w:rPr>
              <w:t>д</w:t>
            </w:r>
            <w:r w:rsidRPr="00CA34BF">
              <w:rPr>
                <w:rFonts w:ascii="Times New Roman" w:hAnsi="Times New Roman"/>
                <w:sz w:val="24"/>
                <w:szCs w:val="24"/>
              </w:rPr>
              <w:t xml:space="preserve">», но чтобы вместе с Башмачком найти дом, Даша предлагает вам выполнить задание в карточке. Вам </w:t>
            </w:r>
            <w:r w:rsidRPr="00CA34B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нужно дописать элементы букв, чтобы получились </w:t>
            </w:r>
            <w:r w:rsidR="0031301C">
              <w:rPr>
                <w:rFonts w:ascii="Times New Roman" w:hAnsi="Times New Roman"/>
                <w:sz w:val="24"/>
                <w:szCs w:val="24"/>
              </w:rPr>
              <w:t>слова, которые находятся у её дома.</w:t>
            </w:r>
          </w:p>
          <w:p w14:paraId="5D872B18" w14:textId="77777777" w:rsidR="0031301C" w:rsidRDefault="0031301C" w:rsidP="00CA34BF">
            <w:pPr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Какие слова получились? Прочитаем их.</w:t>
            </w:r>
          </w:p>
          <w:p w14:paraId="258D32E7" w14:textId="77777777" w:rsidR="0031301C" w:rsidRDefault="0031301C" w:rsidP="00CA34BF">
            <w:pPr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Значит где находится дом Даши?</w:t>
            </w:r>
          </w:p>
          <w:p w14:paraId="34E69312" w14:textId="77777777" w:rsidR="0031301C" w:rsidRPr="00CA34BF" w:rsidRDefault="0031301C" w:rsidP="00CA34BF">
            <w:pPr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Пропишите по одному разу каждое слово в карточке, как в образце.</w:t>
            </w:r>
          </w:p>
          <w:p w14:paraId="0CA4FA80" w14:textId="77777777" w:rsidR="00CA34BF" w:rsidRPr="00CA34BF" w:rsidRDefault="00CA34BF" w:rsidP="00CA34BF">
            <w:pPr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Поднимите жёлтую звезду, если у вас получилось написать и составить слова из элементов, поднимите синюю звезду, если возникли трудности и не всё получилось.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AB5A0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1868CA5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1CE87C2" w14:textId="77777777" w:rsid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B3AF404" w14:textId="77777777" w:rsidR="00673628" w:rsidRDefault="00673628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FB035CA" w14:textId="77777777" w:rsidR="00673628" w:rsidRDefault="00673628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60C556F" w14:textId="77777777" w:rsidR="00673628" w:rsidRPr="00CA34BF" w:rsidRDefault="00673628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2364F00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8819E5F" w14:textId="77777777" w:rsidR="00CA34BF" w:rsidRPr="00CA34BF" w:rsidRDefault="0031301C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Прописывают элементы.</w:t>
            </w:r>
          </w:p>
          <w:p w14:paraId="7FA58783" w14:textId="77777777" w:rsid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C4CA71A" w14:textId="77777777" w:rsidR="0031301C" w:rsidRPr="00CA34BF" w:rsidRDefault="0031301C" w:rsidP="0031301C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3B34352" w14:textId="77777777" w:rsidR="0031301C" w:rsidRPr="00CA34BF" w:rsidRDefault="0031301C" w:rsidP="0031301C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Дом, дуб, сад.</w:t>
            </w:r>
          </w:p>
          <w:p w14:paraId="3F2A8771" w14:textId="77777777" w:rsidR="0031301C" w:rsidRDefault="0031301C" w:rsidP="0031301C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D9ACE32" w14:textId="77777777" w:rsidR="0031301C" w:rsidRDefault="0031301C" w:rsidP="0031301C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 дуба, где сад.</w:t>
            </w:r>
          </w:p>
          <w:p w14:paraId="16E52D55" w14:textId="77777777" w:rsidR="0031301C" w:rsidRDefault="0031301C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108CF32" w14:textId="77777777" w:rsidR="0031301C" w:rsidRPr="00CA34BF" w:rsidRDefault="0031301C" w:rsidP="0031301C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Прописывают слова.</w:t>
            </w:r>
          </w:p>
          <w:p w14:paraId="7A01AFA4" w14:textId="77777777" w:rsidR="0031301C" w:rsidRDefault="0031301C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DBC17CC" w14:textId="77777777" w:rsidR="0031301C" w:rsidRDefault="0031301C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3E9B245" w14:textId="77777777" w:rsidR="0031301C" w:rsidRDefault="0031301C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768CDA4" w14:textId="77777777" w:rsidR="0031301C" w:rsidRDefault="0031301C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AA5FED7" w14:textId="77777777" w:rsidR="0031301C" w:rsidRPr="00CA34BF" w:rsidRDefault="0031301C" w:rsidP="00CA34BF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D2E7E61" w14:textId="77777777" w:rsidR="00CA34BF" w:rsidRPr="00CA34BF" w:rsidRDefault="00CA34BF" w:rsidP="00CA34BF">
            <w:pPr>
              <w:spacing w:after="0" w:line="256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CA34BF">
              <w:rPr>
                <w:rFonts w:ascii="Times New Roman" w:hAnsi="Times New Roman"/>
                <w:i/>
                <w:sz w:val="24"/>
                <w:szCs w:val="24"/>
              </w:rPr>
              <w:t>Проводят самооценку.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34E3D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lastRenderedPageBreak/>
              <w:t>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D75DE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Карточки.</w:t>
            </w:r>
          </w:p>
        </w:tc>
      </w:tr>
      <w:tr w:rsidR="00CA34BF" w:rsidRPr="00CA34BF" w14:paraId="66A73EDF" w14:textId="77777777" w:rsidTr="00CA34BF">
        <w:trPr>
          <w:trHeight w:val="28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55753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A34BF">
              <w:rPr>
                <w:rFonts w:ascii="Times New Roman" w:hAnsi="Times New Roman"/>
                <w:b/>
              </w:rPr>
              <w:t>Рефлексия учебной деятельности на уроке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3E54B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Зафиксировать достижение поставленных целей.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0356E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Словесный</w:t>
            </w:r>
          </w:p>
          <w:p w14:paraId="3CDE85DE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(беседа)</w:t>
            </w:r>
          </w:p>
          <w:p w14:paraId="3FC2655F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  <w:p w14:paraId="1FB7D18B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(самооценка)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E87C7" w14:textId="2E0633CB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Даша смогла вспомнить, где находится её дом и научилась писать строчную букву «</w:t>
            </w:r>
            <w:r w:rsidR="00C97FF0">
              <w:rPr>
                <w:rFonts w:ascii="Times New Roman" w:hAnsi="Times New Roman"/>
                <w:sz w:val="24"/>
                <w:szCs w:val="24"/>
              </w:rPr>
              <w:t>д</w:t>
            </w:r>
            <w:r w:rsidRPr="00CA34BF">
              <w:rPr>
                <w:rFonts w:ascii="Times New Roman" w:hAnsi="Times New Roman"/>
                <w:sz w:val="24"/>
                <w:szCs w:val="24"/>
              </w:rPr>
              <w:t xml:space="preserve">», благодаря вам! Теперь они с Башмачком дома. </w:t>
            </w:r>
          </w:p>
          <w:p w14:paraId="7EDBC5AA" w14:textId="77777777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 Вспомним, какие задачи мы ставили перед собой в начале урока?</w:t>
            </w:r>
          </w:p>
          <w:p w14:paraId="503B0BEF" w14:textId="0BDFCC28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-Научились мы писать строчную букву «</w:t>
            </w:r>
            <w:r w:rsidR="00C97FF0">
              <w:rPr>
                <w:rFonts w:ascii="Times New Roman" w:hAnsi="Times New Roman"/>
                <w:sz w:val="24"/>
                <w:szCs w:val="24"/>
              </w:rPr>
              <w:t>Р</w:t>
            </w:r>
            <w:r w:rsidRPr="00CA34BF">
              <w:rPr>
                <w:rFonts w:ascii="Times New Roman" w:hAnsi="Times New Roman"/>
                <w:sz w:val="24"/>
                <w:szCs w:val="24"/>
              </w:rPr>
              <w:t>»?</w:t>
            </w:r>
          </w:p>
          <w:p w14:paraId="0445AF5D" w14:textId="76289435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-Научились ли мы писать слова со строчной буквой «</w:t>
            </w:r>
            <w:r w:rsidR="00C97FF0">
              <w:rPr>
                <w:rFonts w:ascii="Times New Roman" w:hAnsi="Times New Roman"/>
                <w:sz w:val="24"/>
                <w:szCs w:val="24"/>
              </w:rPr>
              <w:t>З</w:t>
            </w:r>
            <w:r w:rsidRPr="00CA34BF">
              <w:rPr>
                <w:rFonts w:ascii="Times New Roman" w:hAnsi="Times New Roman"/>
                <w:sz w:val="24"/>
                <w:szCs w:val="24"/>
              </w:rPr>
              <w:t>»?</w:t>
            </w:r>
          </w:p>
          <w:p w14:paraId="0065269B" w14:textId="561D8F7F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-Научились ли мы писать предложения со строчной буквой «</w:t>
            </w:r>
            <w:r w:rsidR="00C97FF0">
              <w:rPr>
                <w:rFonts w:ascii="Times New Roman" w:hAnsi="Times New Roman"/>
                <w:sz w:val="24"/>
                <w:szCs w:val="24"/>
              </w:rPr>
              <w:t>Р</w:t>
            </w:r>
            <w:r w:rsidRPr="00CA34BF">
              <w:rPr>
                <w:rFonts w:ascii="Times New Roman" w:hAnsi="Times New Roman"/>
                <w:sz w:val="24"/>
                <w:szCs w:val="24"/>
              </w:rPr>
              <w:t>»?</w:t>
            </w:r>
          </w:p>
          <w:p w14:paraId="4386B50A" w14:textId="77777777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 xml:space="preserve">- Оцените вашу работу на </w:t>
            </w:r>
            <w:r w:rsidRPr="00CA34B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уроке: </w:t>
            </w:r>
          </w:p>
          <w:p w14:paraId="21DC2B56" w14:textId="77777777" w:rsidR="00CA34BF" w:rsidRPr="00CA34BF" w:rsidRDefault="00CA34BF" w:rsidP="00CA3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</w:t>
            </w:r>
            <w:r w:rsidR="001E0E09">
              <w:rPr>
                <w:rFonts w:ascii="Times New Roman" w:hAnsi="Times New Roman"/>
                <w:sz w:val="24"/>
                <w:szCs w:val="24"/>
              </w:rPr>
              <w:t xml:space="preserve"> Поднимите жёлтую звезду, если на уроке вам было всё понятно и не возникло трудностей, </w:t>
            </w:r>
            <w:r w:rsidRPr="00CA34BF">
              <w:rPr>
                <w:rFonts w:ascii="Times New Roman" w:hAnsi="Times New Roman"/>
                <w:sz w:val="24"/>
                <w:szCs w:val="24"/>
              </w:rPr>
              <w:t xml:space="preserve">поднимите синюю звезду, если возникли трудности </w:t>
            </w:r>
            <w:r w:rsidR="001E0E09">
              <w:rPr>
                <w:rFonts w:ascii="Times New Roman" w:hAnsi="Times New Roman"/>
                <w:sz w:val="24"/>
                <w:szCs w:val="24"/>
              </w:rPr>
              <w:t>и было неинтересно.</w:t>
            </w:r>
          </w:p>
          <w:p w14:paraId="167736EB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CA34BF">
              <w:rPr>
                <w:rFonts w:ascii="Times New Roman" w:hAnsi="Times New Roman"/>
                <w:i/>
                <w:sz w:val="24"/>
                <w:szCs w:val="24"/>
              </w:rPr>
              <w:t>Завершение урока.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2A372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CC53099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3E60B84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B5487B1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4E668BD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64D19E3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6E703A4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 xml:space="preserve">-  </w:t>
            </w:r>
            <w:r w:rsidRPr="00CA34BF">
              <w:rPr>
                <w:rFonts w:ascii="Times New Roman" w:hAnsi="Times New Roman"/>
                <w:i/>
                <w:sz w:val="24"/>
                <w:szCs w:val="24"/>
              </w:rPr>
              <w:t>Узнать,</w:t>
            </w:r>
            <w:r w:rsidRPr="00CA34BF">
              <w:rPr>
                <w:rFonts w:ascii="Times New Roman" w:hAnsi="Times New Roman"/>
                <w:sz w:val="24"/>
                <w:szCs w:val="24"/>
              </w:rPr>
              <w:t xml:space="preserve"> какие есть слоги, слова и предложения с буквой «ЭР».</w:t>
            </w:r>
          </w:p>
          <w:p w14:paraId="67836CE3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CA34BF">
              <w:rPr>
                <w:rFonts w:ascii="Times New Roman" w:hAnsi="Times New Roman"/>
                <w:i/>
                <w:sz w:val="24"/>
                <w:szCs w:val="24"/>
              </w:rPr>
              <w:t xml:space="preserve">Научиться </w:t>
            </w:r>
            <w:r w:rsidRPr="00CA34BF">
              <w:rPr>
                <w:rFonts w:ascii="Times New Roman" w:hAnsi="Times New Roman"/>
                <w:sz w:val="24"/>
                <w:szCs w:val="24"/>
              </w:rPr>
              <w:t>писать слоги, слова и предложения с буквой «ЭР».</w:t>
            </w:r>
          </w:p>
          <w:p w14:paraId="37F53727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551A237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7C90A06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6924D31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5A80F71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B653632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4DCF554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BBC7734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835B7A5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FD2FFCC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CA34BF">
              <w:rPr>
                <w:rFonts w:ascii="Times New Roman" w:hAnsi="Times New Roman"/>
                <w:i/>
                <w:sz w:val="24"/>
                <w:szCs w:val="24"/>
              </w:rPr>
              <w:t>Проводят самооценку.</w:t>
            </w:r>
          </w:p>
          <w:p w14:paraId="4CABFA31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CAA15C5" w14:textId="77777777" w:rsidR="00CA34BF" w:rsidRPr="00CA34BF" w:rsidRDefault="00CA34BF" w:rsidP="00CA34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21CF5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D962E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Карточки.</w:t>
            </w:r>
          </w:p>
        </w:tc>
      </w:tr>
      <w:tr w:rsidR="00CA34BF" w:rsidRPr="00CA34BF" w14:paraId="2B93A4D6" w14:textId="77777777" w:rsidTr="00CA34BF">
        <w:trPr>
          <w:trHeight w:val="28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3DAE3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A34BF">
              <w:rPr>
                <w:rFonts w:ascii="Times New Roman" w:hAnsi="Times New Roman"/>
                <w:b/>
              </w:rPr>
              <w:t>Домашнее задание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10331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448A3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38D41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34B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EA9A3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EC6CE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D9896" w14:textId="77777777" w:rsidR="00CA34BF" w:rsidRPr="00CA34BF" w:rsidRDefault="00CA34BF" w:rsidP="00CA34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A276043" w14:textId="77777777" w:rsidR="00CA34BF" w:rsidRDefault="00CA34BF"/>
    <w:p w14:paraId="33A4BEDC" w14:textId="77777777" w:rsidR="00CA34BF" w:rsidRDefault="00CA34BF">
      <w:pPr>
        <w:tabs>
          <w:tab w:val="left" w:pos="6296"/>
        </w:tabs>
        <w:rPr>
          <w:rFonts w:ascii="Times New Roman" w:hAnsi="Times New Roman"/>
          <w:sz w:val="24"/>
        </w:rPr>
      </w:pPr>
    </w:p>
    <w:p w14:paraId="523AD390" w14:textId="77777777" w:rsidR="00CA34BF" w:rsidRDefault="00CA34BF">
      <w:pPr>
        <w:tabs>
          <w:tab w:val="left" w:pos="6296"/>
        </w:tabs>
        <w:rPr>
          <w:rFonts w:ascii="Times New Roman" w:hAnsi="Times New Roman"/>
          <w:sz w:val="24"/>
        </w:rPr>
      </w:pPr>
    </w:p>
    <w:p w14:paraId="35D32CC1" w14:textId="77777777" w:rsidR="00CA34BF" w:rsidRDefault="00CA34BF">
      <w:pPr>
        <w:tabs>
          <w:tab w:val="left" w:pos="6296"/>
        </w:tabs>
        <w:rPr>
          <w:rFonts w:ascii="Times New Roman" w:hAnsi="Times New Roman"/>
          <w:sz w:val="24"/>
        </w:rPr>
      </w:pPr>
    </w:p>
    <w:p w14:paraId="0168C21B" w14:textId="77777777" w:rsidR="00CA34BF" w:rsidRDefault="00CA34BF">
      <w:pPr>
        <w:tabs>
          <w:tab w:val="left" w:pos="6296"/>
        </w:tabs>
        <w:rPr>
          <w:rFonts w:ascii="Times New Roman" w:hAnsi="Times New Roman"/>
          <w:sz w:val="24"/>
        </w:rPr>
      </w:pPr>
    </w:p>
    <w:p w14:paraId="2AEB3F0E" w14:textId="77777777" w:rsidR="00CA34BF" w:rsidRDefault="00CA34BF">
      <w:pPr>
        <w:tabs>
          <w:tab w:val="left" w:pos="6296"/>
        </w:tabs>
        <w:rPr>
          <w:rFonts w:ascii="Times New Roman" w:hAnsi="Times New Roman"/>
          <w:sz w:val="24"/>
        </w:rPr>
      </w:pPr>
    </w:p>
    <w:p w14:paraId="1DDECD3D" w14:textId="77777777" w:rsidR="00CA34BF" w:rsidRDefault="00CA34BF">
      <w:pPr>
        <w:tabs>
          <w:tab w:val="left" w:pos="6296"/>
        </w:tabs>
        <w:rPr>
          <w:rFonts w:ascii="Times New Roman" w:hAnsi="Times New Roman"/>
          <w:sz w:val="24"/>
        </w:rPr>
      </w:pPr>
    </w:p>
    <w:p w14:paraId="07745147" w14:textId="77777777" w:rsidR="00CA34BF" w:rsidRDefault="00CA34BF">
      <w:pPr>
        <w:tabs>
          <w:tab w:val="left" w:pos="6296"/>
        </w:tabs>
        <w:rPr>
          <w:rFonts w:ascii="Times New Roman" w:hAnsi="Times New Roman"/>
          <w:sz w:val="24"/>
        </w:rPr>
      </w:pPr>
    </w:p>
    <w:p w14:paraId="145EBDCA" w14:textId="77777777" w:rsidR="0031301C" w:rsidRDefault="0031301C">
      <w:pPr>
        <w:tabs>
          <w:tab w:val="left" w:pos="6296"/>
        </w:tabs>
        <w:rPr>
          <w:rFonts w:ascii="Times New Roman" w:hAnsi="Times New Roman"/>
          <w:sz w:val="24"/>
        </w:rPr>
      </w:pPr>
    </w:p>
    <w:p w14:paraId="11A3B7EE" w14:textId="77777777" w:rsidR="0031301C" w:rsidRDefault="0031301C">
      <w:pPr>
        <w:tabs>
          <w:tab w:val="left" w:pos="6296"/>
        </w:tabs>
        <w:rPr>
          <w:rFonts w:ascii="Times New Roman" w:hAnsi="Times New Roman"/>
          <w:sz w:val="24"/>
        </w:rPr>
      </w:pPr>
    </w:p>
    <w:p w14:paraId="50D3D082" w14:textId="77777777" w:rsidR="0031301C" w:rsidRDefault="0031301C">
      <w:pPr>
        <w:tabs>
          <w:tab w:val="left" w:pos="6296"/>
        </w:tabs>
        <w:rPr>
          <w:rFonts w:ascii="Times New Roman" w:hAnsi="Times New Roman"/>
          <w:sz w:val="24"/>
        </w:rPr>
      </w:pPr>
    </w:p>
    <w:p w14:paraId="68F2DF68" w14:textId="77777777" w:rsidR="0031301C" w:rsidRDefault="0031301C">
      <w:pPr>
        <w:tabs>
          <w:tab w:val="left" w:pos="6296"/>
        </w:tabs>
        <w:rPr>
          <w:rFonts w:ascii="Times New Roman" w:hAnsi="Times New Roman"/>
          <w:sz w:val="24"/>
        </w:rPr>
      </w:pPr>
    </w:p>
    <w:p w14:paraId="48718893" w14:textId="77777777" w:rsidR="0031301C" w:rsidRDefault="0031301C">
      <w:pPr>
        <w:tabs>
          <w:tab w:val="left" w:pos="6296"/>
        </w:tabs>
        <w:rPr>
          <w:rFonts w:ascii="Times New Roman" w:hAnsi="Times New Roman"/>
          <w:sz w:val="24"/>
        </w:rPr>
      </w:pPr>
    </w:p>
    <w:p w14:paraId="4691498A" w14:textId="77777777" w:rsidR="0031301C" w:rsidRDefault="0031301C">
      <w:pPr>
        <w:tabs>
          <w:tab w:val="left" w:pos="6296"/>
        </w:tabs>
        <w:rPr>
          <w:rFonts w:ascii="Times New Roman" w:hAnsi="Times New Roman"/>
          <w:sz w:val="24"/>
        </w:rPr>
      </w:pPr>
    </w:p>
    <w:p w14:paraId="4EBF20AD" w14:textId="77777777" w:rsidR="0031301C" w:rsidRDefault="0031301C">
      <w:pPr>
        <w:tabs>
          <w:tab w:val="left" w:pos="6296"/>
        </w:tabs>
        <w:rPr>
          <w:rFonts w:ascii="Times New Roman" w:hAnsi="Times New Roman"/>
          <w:sz w:val="24"/>
        </w:rPr>
      </w:pPr>
    </w:p>
    <w:p w14:paraId="15557C1E" w14:textId="77777777" w:rsidR="0031301C" w:rsidRDefault="00722C54">
      <w:pPr>
        <w:tabs>
          <w:tab w:val="left" w:pos="6296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ru-RU"/>
        </w:rPr>
        <w:drawing>
          <wp:anchor distT="0" distB="0" distL="114300" distR="114300" simplePos="0" relativeHeight="251658752" behindDoc="0" locked="0" layoutInCell="1" allowOverlap="1" wp14:anchorId="32B4052F" wp14:editId="3F37BB9C">
            <wp:simplePos x="0" y="0"/>
            <wp:positionH relativeFrom="column">
              <wp:posOffset>-238125</wp:posOffset>
            </wp:positionH>
            <wp:positionV relativeFrom="paragraph">
              <wp:posOffset>79375</wp:posOffset>
            </wp:positionV>
            <wp:extent cx="4395470" cy="6360160"/>
            <wp:effectExtent l="19050" t="19050" r="24130" b="21590"/>
            <wp:wrapNone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5470" cy="63601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B875AA0" w14:textId="77777777" w:rsidR="0031301C" w:rsidRDefault="00CA34BF" w:rsidP="0031301C">
      <w:pPr>
        <w:tabs>
          <w:tab w:val="left" w:pos="6296"/>
        </w:tabs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Приложение</w:t>
      </w:r>
    </w:p>
    <w:p w14:paraId="62AC69CA" w14:textId="77777777" w:rsidR="0031301C" w:rsidRDefault="0031301C">
      <w:pPr>
        <w:tabs>
          <w:tab w:val="left" w:pos="6296"/>
        </w:tabs>
        <w:rPr>
          <w:rFonts w:ascii="Times New Roman" w:hAnsi="Times New Roman"/>
          <w:sz w:val="24"/>
        </w:rPr>
      </w:pPr>
    </w:p>
    <w:p w14:paraId="0B635708" w14:textId="77777777" w:rsidR="0031301C" w:rsidRDefault="0031301C">
      <w:pPr>
        <w:tabs>
          <w:tab w:val="left" w:pos="6296"/>
        </w:tabs>
        <w:rPr>
          <w:rFonts w:ascii="Times New Roman" w:hAnsi="Times New Roman"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776" behindDoc="0" locked="0" layoutInCell="1" allowOverlap="1" wp14:anchorId="582519DA" wp14:editId="225D934B">
            <wp:simplePos x="0" y="0"/>
            <wp:positionH relativeFrom="column">
              <wp:posOffset>4380865</wp:posOffset>
            </wp:positionH>
            <wp:positionV relativeFrom="paragraph">
              <wp:posOffset>113030</wp:posOffset>
            </wp:positionV>
            <wp:extent cx="5295265" cy="3338195"/>
            <wp:effectExtent l="19050" t="0" r="635" b="0"/>
            <wp:wrapNone/>
            <wp:docPr id="6" name="Рисунок 1" descr="2025-11-23_16-58-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2025-11-23_16-58-24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265" cy="3338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0000">
        <w:rPr>
          <w:lang w:eastAsia="ru-RU"/>
        </w:rPr>
        <w:pict w14:anchorId="7AE86894">
          <v:rect id="Прямоугольник 2" o:spid="_x0000_s1027" style="position:absolute;margin-left:274.85pt;margin-top:0;width:82.05pt;height:92.95pt;z-index:251655680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" strokecolor="white" strokeweight="1pt">
            <v:path arrowok="t"/>
          </v:rect>
        </w:pict>
      </w:r>
    </w:p>
    <w:p w14:paraId="7D0E8FEA" w14:textId="77777777" w:rsidR="00CA34BF" w:rsidRDefault="00000000">
      <w:pPr>
        <w:tabs>
          <w:tab w:val="left" w:pos="6296"/>
        </w:tabs>
        <w:rPr>
          <w:rFonts w:ascii="Times New Roman" w:hAnsi="Times New Roman"/>
          <w:sz w:val="24"/>
        </w:rPr>
      </w:pPr>
      <w:r>
        <w:rPr>
          <w:lang w:eastAsia="ru-RU"/>
        </w:rPr>
        <w:pict w14:anchorId="4100E8C8">
          <v:rect id="Прямоугольник 6" o:spid="_x0000_s1026" style="position:absolute;margin-left:122.45pt;margin-top:64.2pt;width:115.55pt;height:32.65pt;z-index:251657728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" strokecolor="white" strokeweight="1pt">
            <v:path arrowok="t"/>
          </v:rect>
        </w:pict>
      </w:r>
      <w:r>
        <w:rPr>
          <w:lang w:eastAsia="ru-RU"/>
        </w:rPr>
        <w:pict w14:anchorId="5AEF139A">
          <v:rect id="Прямоугольник 4" o:spid="_x0000_s1028" style="position:absolute;margin-left:34.35pt;margin-top:160.7pt;width:82.05pt;height:92.95pt;z-index:251656704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" strokecolor="white" strokeweight="1pt">
            <v:path arrowok="t"/>
          </v:rect>
        </w:pict>
      </w:r>
    </w:p>
    <w:sectPr w:rsidR="00CA34BF" w:rsidSect="00D439EC">
      <w:pgSz w:w="16838" w:h="11906" w:orient="landscape"/>
      <w:pgMar w:top="709" w:right="1134" w:bottom="851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08"/>
  <w:characterSpacingControl w:val="doNotCompress"/>
  <w:compat>
    <w:doNotLeaveBackslashAlon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0793"/>
    <w:rsid w:val="000170F4"/>
    <w:rsid w:val="00037B26"/>
    <w:rsid w:val="00051352"/>
    <w:rsid w:val="0009307B"/>
    <w:rsid w:val="000B3B1E"/>
    <w:rsid w:val="000B4A48"/>
    <w:rsid w:val="000C1BA3"/>
    <w:rsid w:val="000D09A0"/>
    <w:rsid w:val="000D12A2"/>
    <w:rsid w:val="000D1548"/>
    <w:rsid w:val="000E6E08"/>
    <w:rsid w:val="001105F8"/>
    <w:rsid w:val="001110F3"/>
    <w:rsid w:val="001171DA"/>
    <w:rsid w:val="00186513"/>
    <w:rsid w:val="00195F39"/>
    <w:rsid w:val="001965C0"/>
    <w:rsid w:val="001A1EA1"/>
    <w:rsid w:val="001C689A"/>
    <w:rsid w:val="001D2535"/>
    <w:rsid w:val="001D2A77"/>
    <w:rsid w:val="001D3C9C"/>
    <w:rsid w:val="001E0E09"/>
    <w:rsid w:val="001F3D3C"/>
    <w:rsid w:val="001F507F"/>
    <w:rsid w:val="00201046"/>
    <w:rsid w:val="00201E4E"/>
    <w:rsid w:val="00201FF5"/>
    <w:rsid w:val="00207612"/>
    <w:rsid w:val="00265362"/>
    <w:rsid w:val="0026674E"/>
    <w:rsid w:val="00293935"/>
    <w:rsid w:val="002A213D"/>
    <w:rsid w:val="002B3D99"/>
    <w:rsid w:val="002B5CE2"/>
    <w:rsid w:val="002C034C"/>
    <w:rsid w:val="002C6746"/>
    <w:rsid w:val="002C6835"/>
    <w:rsid w:val="002C7CEC"/>
    <w:rsid w:val="002D601E"/>
    <w:rsid w:val="002E0951"/>
    <w:rsid w:val="002E629C"/>
    <w:rsid w:val="002E77D6"/>
    <w:rsid w:val="003003B3"/>
    <w:rsid w:val="0030154F"/>
    <w:rsid w:val="00302586"/>
    <w:rsid w:val="003029D2"/>
    <w:rsid w:val="00310AB9"/>
    <w:rsid w:val="00312097"/>
    <w:rsid w:val="0031301C"/>
    <w:rsid w:val="00321142"/>
    <w:rsid w:val="00325C65"/>
    <w:rsid w:val="0032770C"/>
    <w:rsid w:val="0033202B"/>
    <w:rsid w:val="00343613"/>
    <w:rsid w:val="0034437F"/>
    <w:rsid w:val="00357B6D"/>
    <w:rsid w:val="00362D7F"/>
    <w:rsid w:val="003668DD"/>
    <w:rsid w:val="00380673"/>
    <w:rsid w:val="003A7D0A"/>
    <w:rsid w:val="003D5824"/>
    <w:rsid w:val="003E628A"/>
    <w:rsid w:val="003F2E31"/>
    <w:rsid w:val="003F6416"/>
    <w:rsid w:val="00400C2D"/>
    <w:rsid w:val="00406356"/>
    <w:rsid w:val="00414C99"/>
    <w:rsid w:val="00415857"/>
    <w:rsid w:val="00420793"/>
    <w:rsid w:val="00420E31"/>
    <w:rsid w:val="004230C9"/>
    <w:rsid w:val="00455257"/>
    <w:rsid w:val="00470417"/>
    <w:rsid w:val="00471BD6"/>
    <w:rsid w:val="00472D5F"/>
    <w:rsid w:val="004766E0"/>
    <w:rsid w:val="004823C2"/>
    <w:rsid w:val="0048516C"/>
    <w:rsid w:val="00490DD9"/>
    <w:rsid w:val="004A7CD0"/>
    <w:rsid w:val="004C4FEA"/>
    <w:rsid w:val="004D0CDD"/>
    <w:rsid w:val="004D508C"/>
    <w:rsid w:val="004F620A"/>
    <w:rsid w:val="005027CC"/>
    <w:rsid w:val="005158FD"/>
    <w:rsid w:val="00543A82"/>
    <w:rsid w:val="005510B3"/>
    <w:rsid w:val="00563DF1"/>
    <w:rsid w:val="00576A71"/>
    <w:rsid w:val="005929C5"/>
    <w:rsid w:val="005A1DAF"/>
    <w:rsid w:val="005D34A6"/>
    <w:rsid w:val="005E68E4"/>
    <w:rsid w:val="005F28FB"/>
    <w:rsid w:val="005F2BB9"/>
    <w:rsid w:val="006001AE"/>
    <w:rsid w:val="006148AD"/>
    <w:rsid w:val="0062350C"/>
    <w:rsid w:val="00625E24"/>
    <w:rsid w:val="00634243"/>
    <w:rsid w:val="00635779"/>
    <w:rsid w:val="00645616"/>
    <w:rsid w:val="00645649"/>
    <w:rsid w:val="006462F3"/>
    <w:rsid w:val="00652539"/>
    <w:rsid w:val="00654D7A"/>
    <w:rsid w:val="00665B32"/>
    <w:rsid w:val="00670014"/>
    <w:rsid w:val="00673628"/>
    <w:rsid w:val="00674105"/>
    <w:rsid w:val="00697004"/>
    <w:rsid w:val="006B6DE1"/>
    <w:rsid w:val="006E06E0"/>
    <w:rsid w:val="006E772D"/>
    <w:rsid w:val="006F3412"/>
    <w:rsid w:val="006F41BE"/>
    <w:rsid w:val="00703215"/>
    <w:rsid w:val="0070604A"/>
    <w:rsid w:val="00716D33"/>
    <w:rsid w:val="00722C54"/>
    <w:rsid w:val="00726769"/>
    <w:rsid w:val="00736042"/>
    <w:rsid w:val="00747E66"/>
    <w:rsid w:val="0075357D"/>
    <w:rsid w:val="00753601"/>
    <w:rsid w:val="00765C91"/>
    <w:rsid w:val="00790013"/>
    <w:rsid w:val="007A0F9B"/>
    <w:rsid w:val="007B1FE9"/>
    <w:rsid w:val="007B4D3F"/>
    <w:rsid w:val="007D5E07"/>
    <w:rsid w:val="007E6DF8"/>
    <w:rsid w:val="007F0D42"/>
    <w:rsid w:val="007F1937"/>
    <w:rsid w:val="007F1E02"/>
    <w:rsid w:val="007F2B0B"/>
    <w:rsid w:val="00820C19"/>
    <w:rsid w:val="0082729B"/>
    <w:rsid w:val="0083301D"/>
    <w:rsid w:val="008368AF"/>
    <w:rsid w:val="00841FA6"/>
    <w:rsid w:val="008422D3"/>
    <w:rsid w:val="0085574A"/>
    <w:rsid w:val="00875DAA"/>
    <w:rsid w:val="00892CA7"/>
    <w:rsid w:val="008A3061"/>
    <w:rsid w:val="008C03BA"/>
    <w:rsid w:val="008D4C9F"/>
    <w:rsid w:val="008E48A0"/>
    <w:rsid w:val="008E60FA"/>
    <w:rsid w:val="008F1DC5"/>
    <w:rsid w:val="008F6C0E"/>
    <w:rsid w:val="00901EF2"/>
    <w:rsid w:val="00921F93"/>
    <w:rsid w:val="00923152"/>
    <w:rsid w:val="00946BE4"/>
    <w:rsid w:val="00960AEE"/>
    <w:rsid w:val="0096492A"/>
    <w:rsid w:val="00966349"/>
    <w:rsid w:val="009717DA"/>
    <w:rsid w:val="00972331"/>
    <w:rsid w:val="009745CE"/>
    <w:rsid w:val="00975F8E"/>
    <w:rsid w:val="009805D3"/>
    <w:rsid w:val="009828B5"/>
    <w:rsid w:val="00992327"/>
    <w:rsid w:val="009A0821"/>
    <w:rsid w:val="009A6A6A"/>
    <w:rsid w:val="009B62CB"/>
    <w:rsid w:val="009D0784"/>
    <w:rsid w:val="009D5F8B"/>
    <w:rsid w:val="009E3F1C"/>
    <w:rsid w:val="00A07285"/>
    <w:rsid w:val="00A177A3"/>
    <w:rsid w:val="00A30298"/>
    <w:rsid w:val="00A51C93"/>
    <w:rsid w:val="00A722C5"/>
    <w:rsid w:val="00A74676"/>
    <w:rsid w:val="00A81FDA"/>
    <w:rsid w:val="00A93761"/>
    <w:rsid w:val="00A9492E"/>
    <w:rsid w:val="00A953CF"/>
    <w:rsid w:val="00A97714"/>
    <w:rsid w:val="00AB13BD"/>
    <w:rsid w:val="00AE1C1C"/>
    <w:rsid w:val="00AF140F"/>
    <w:rsid w:val="00B05385"/>
    <w:rsid w:val="00B102F7"/>
    <w:rsid w:val="00B1423D"/>
    <w:rsid w:val="00B21875"/>
    <w:rsid w:val="00B407D5"/>
    <w:rsid w:val="00B40B67"/>
    <w:rsid w:val="00B81BAB"/>
    <w:rsid w:val="00B85A24"/>
    <w:rsid w:val="00B906FF"/>
    <w:rsid w:val="00B92B3A"/>
    <w:rsid w:val="00B97B9E"/>
    <w:rsid w:val="00BA1074"/>
    <w:rsid w:val="00BA6086"/>
    <w:rsid w:val="00BC2771"/>
    <w:rsid w:val="00BD587E"/>
    <w:rsid w:val="00BE10ED"/>
    <w:rsid w:val="00BF00B5"/>
    <w:rsid w:val="00BF2221"/>
    <w:rsid w:val="00C01359"/>
    <w:rsid w:val="00C06CD0"/>
    <w:rsid w:val="00C11D50"/>
    <w:rsid w:val="00C224AE"/>
    <w:rsid w:val="00C239E4"/>
    <w:rsid w:val="00C6347C"/>
    <w:rsid w:val="00C812C0"/>
    <w:rsid w:val="00C84E4E"/>
    <w:rsid w:val="00C91B29"/>
    <w:rsid w:val="00C973EB"/>
    <w:rsid w:val="00C97FF0"/>
    <w:rsid w:val="00CA34BF"/>
    <w:rsid w:val="00CB0FC1"/>
    <w:rsid w:val="00CC123A"/>
    <w:rsid w:val="00CD58A5"/>
    <w:rsid w:val="00D00EF6"/>
    <w:rsid w:val="00D12A6A"/>
    <w:rsid w:val="00D21669"/>
    <w:rsid w:val="00D32E64"/>
    <w:rsid w:val="00D35727"/>
    <w:rsid w:val="00D439EC"/>
    <w:rsid w:val="00D51A39"/>
    <w:rsid w:val="00D6709B"/>
    <w:rsid w:val="00D701ED"/>
    <w:rsid w:val="00D70742"/>
    <w:rsid w:val="00D76313"/>
    <w:rsid w:val="00D7665C"/>
    <w:rsid w:val="00D80A4C"/>
    <w:rsid w:val="00D82D47"/>
    <w:rsid w:val="00D96D99"/>
    <w:rsid w:val="00DA38D7"/>
    <w:rsid w:val="00DA73B7"/>
    <w:rsid w:val="00DB366A"/>
    <w:rsid w:val="00DC21FF"/>
    <w:rsid w:val="00DC4FB3"/>
    <w:rsid w:val="00DF2AA4"/>
    <w:rsid w:val="00E01EB9"/>
    <w:rsid w:val="00E04C94"/>
    <w:rsid w:val="00E31FB4"/>
    <w:rsid w:val="00E35EE3"/>
    <w:rsid w:val="00E42FC8"/>
    <w:rsid w:val="00E710FE"/>
    <w:rsid w:val="00E721AB"/>
    <w:rsid w:val="00E73DDF"/>
    <w:rsid w:val="00EA2FD4"/>
    <w:rsid w:val="00EB0C33"/>
    <w:rsid w:val="00EB7C63"/>
    <w:rsid w:val="00EC025C"/>
    <w:rsid w:val="00ED3307"/>
    <w:rsid w:val="00F032E2"/>
    <w:rsid w:val="00F13CA8"/>
    <w:rsid w:val="00F16C2C"/>
    <w:rsid w:val="00F20923"/>
    <w:rsid w:val="00F224BB"/>
    <w:rsid w:val="00F31734"/>
    <w:rsid w:val="00F438FA"/>
    <w:rsid w:val="00F560B9"/>
    <w:rsid w:val="00F56100"/>
    <w:rsid w:val="00F651A0"/>
    <w:rsid w:val="00F80F77"/>
    <w:rsid w:val="00F94A59"/>
    <w:rsid w:val="00F973A4"/>
    <w:rsid w:val="00F97A0E"/>
    <w:rsid w:val="00FA65E7"/>
    <w:rsid w:val="00FB2390"/>
    <w:rsid w:val="00FB79F9"/>
    <w:rsid w:val="00FF409F"/>
    <w:rsid w:val="02C72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 fillcolor="white">
      <v:fill color="white"/>
    </o:shapedefaults>
    <o:shapelayout v:ext="edit">
      <o:idmap v:ext="edit" data="1"/>
    </o:shapelayout>
  </w:shapeDefaults>
  <w:decimalSymbol w:val=","/>
  <w:listSeparator w:val=";"/>
  <w14:docId w14:val="04CC256E"/>
  <w15:docId w15:val="{C391001E-62DF-409E-A373-E351F844A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39EC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qFormat/>
    <w:rsid w:val="00D439EC"/>
    <w:rPr>
      <w:color w:val="0000FF"/>
      <w:u w:val="single"/>
    </w:rPr>
  </w:style>
  <w:style w:type="character" w:styleId="a4">
    <w:name w:val="Strong"/>
    <w:uiPriority w:val="22"/>
    <w:qFormat/>
    <w:rsid w:val="00D439EC"/>
    <w:rPr>
      <w:b/>
      <w:bCs/>
    </w:rPr>
  </w:style>
  <w:style w:type="paragraph" w:styleId="a5">
    <w:name w:val="Balloon Text"/>
    <w:basedOn w:val="a"/>
    <w:link w:val="a6"/>
    <w:uiPriority w:val="99"/>
    <w:unhideWhenUsed/>
    <w:qFormat/>
    <w:rsid w:val="00D439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qFormat/>
    <w:rsid w:val="00D439EC"/>
    <w:rPr>
      <w:rFonts w:ascii="Segoe UI" w:eastAsia="Calibri" w:hAnsi="Segoe UI" w:cs="Segoe UI"/>
      <w:sz w:val="18"/>
      <w:szCs w:val="18"/>
    </w:rPr>
  </w:style>
  <w:style w:type="paragraph" w:styleId="2">
    <w:name w:val="Body Text 2"/>
    <w:basedOn w:val="a"/>
    <w:link w:val="20"/>
    <w:rsid w:val="00D439EC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0">
    <w:name w:val="Основной текст 2 Знак"/>
    <w:link w:val="2"/>
    <w:qFormat/>
    <w:rsid w:val="00D439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qFormat/>
    <w:rsid w:val="00D43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link w:val="a7"/>
    <w:uiPriority w:val="99"/>
    <w:rsid w:val="00D439EC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qFormat/>
    <w:rsid w:val="00D43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link w:val="a9"/>
    <w:uiPriority w:val="99"/>
    <w:qFormat/>
    <w:rsid w:val="00D439EC"/>
    <w:rPr>
      <w:rFonts w:ascii="Calibri" w:eastAsia="Calibri" w:hAnsi="Calibri" w:cs="Times New Roman"/>
    </w:rPr>
  </w:style>
  <w:style w:type="paragraph" w:styleId="ab">
    <w:name w:val="Normal (Web)"/>
    <w:basedOn w:val="a"/>
    <w:uiPriority w:val="99"/>
    <w:unhideWhenUsed/>
    <w:rsid w:val="00D439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D439E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ru-RU"/>
    </w:rPr>
  </w:style>
  <w:style w:type="table" w:customStyle="1" w:styleId="1">
    <w:name w:val="Сетка таблицы1"/>
    <w:basedOn w:val="a1"/>
    <w:uiPriority w:val="59"/>
    <w:qFormat/>
    <w:rsid w:val="00D439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0">
    <w:name w:val="c0"/>
    <w:basedOn w:val="a"/>
    <w:qFormat/>
    <w:rsid w:val="00D439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7">
    <w:name w:val="c7"/>
    <w:rsid w:val="00D439EC"/>
  </w:style>
  <w:style w:type="paragraph" w:customStyle="1" w:styleId="c4">
    <w:name w:val="c4"/>
    <w:basedOn w:val="a"/>
    <w:qFormat/>
    <w:rsid w:val="00D439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rsid w:val="00D439EC"/>
  </w:style>
  <w:style w:type="character" w:customStyle="1" w:styleId="c15">
    <w:name w:val="c15"/>
    <w:qFormat/>
    <w:rsid w:val="00D439EC"/>
  </w:style>
  <w:style w:type="character" w:customStyle="1" w:styleId="c5">
    <w:name w:val="c5"/>
    <w:rsid w:val="00D439EC"/>
  </w:style>
  <w:style w:type="paragraph" w:customStyle="1" w:styleId="futurismarkdown-paragraph">
    <w:name w:val="futurismarkdown-paragraph"/>
    <w:basedOn w:val="a"/>
    <w:qFormat/>
    <w:rsid w:val="00D439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">
    <w:name w:val="c1"/>
    <w:basedOn w:val="a"/>
    <w:qFormat/>
    <w:rsid w:val="00D439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">
    <w:name w:val="c3"/>
    <w:basedOn w:val="a"/>
    <w:qFormat/>
    <w:rsid w:val="00D439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6">
    <w:name w:val="c6"/>
    <w:basedOn w:val="a"/>
    <w:rsid w:val="00D439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2246</Words>
  <Characters>12807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Прокошина</cp:lastModifiedBy>
  <cp:revision>7</cp:revision>
  <dcterms:created xsi:type="dcterms:W3CDTF">2025-11-25T09:37:00Z</dcterms:created>
  <dcterms:modified xsi:type="dcterms:W3CDTF">2025-12-03T10:35:00Z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660157DB58C749C68E08CA59B8DF07EC_13</vt:lpwstr>
  </property>
</Properties>
</file>