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B27" w:rsidRDefault="00B31B2C">
      <w:hyperlink r:id="rId4" w:history="1">
        <w:r w:rsidRPr="004E48C1">
          <w:rPr>
            <w:rStyle w:val="a3"/>
          </w:rPr>
          <w:t>https://disk.yandex.ru/d/IgAXaLi5zyv_qw</w:t>
        </w:r>
      </w:hyperlink>
      <w:r>
        <w:t xml:space="preserve"> </w:t>
      </w:r>
      <w:bookmarkStart w:id="0" w:name="_GoBack"/>
      <w:bookmarkEnd w:id="0"/>
    </w:p>
    <w:sectPr w:rsidR="00CB6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6AF"/>
    <w:rsid w:val="001936AF"/>
    <w:rsid w:val="00B31B2C"/>
    <w:rsid w:val="00CB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B1B9C"/>
  <w15:chartTrackingRefBased/>
  <w15:docId w15:val="{4BE70FFD-3B2E-424C-BD9D-83F4F938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1B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IgAXaLi5zyv_q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2025-06-06T05:58:00Z</dcterms:created>
  <dcterms:modified xsi:type="dcterms:W3CDTF">2025-06-06T05:58:00Z</dcterms:modified>
</cp:coreProperties>
</file>