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09A" w:rsidRDefault="000B41E2">
      <w:r w:rsidRPr="00736077">
        <w:rPr>
          <w:b/>
        </w:rPr>
        <w:t>К</w:t>
      </w:r>
      <w:r w:rsidR="00DD5680">
        <w:rPr>
          <w:b/>
        </w:rPr>
        <w:t>ВН по русскому языку в 4 классах</w:t>
      </w:r>
      <w:r w:rsidR="00706E72">
        <w:br/>
        <w:t>(неделя русского языка)</w:t>
      </w:r>
    </w:p>
    <w:p w:rsidR="000B41E2" w:rsidRDefault="000B41E2">
      <w:r w:rsidRPr="00736077">
        <w:rPr>
          <w:b/>
        </w:rPr>
        <w:t>Цель</w:t>
      </w:r>
      <w:r>
        <w:t>. Развитие коммуникативных навыков и творческих способностей детей, привитие инт</w:t>
      </w:r>
      <w:r w:rsidR="00EC7B71">
        <w:t>ереса к изучению русского языка, обогащение памяти, речи обучающихся.</w:t>
      </w:r>
    </w:p>
    <w:p w:rsidR="000B41E2" w:rsidRDefault="000B41E2">
      <w:r>
        <w:t>Внимание, внимание!</w:t>
      </w:r>
      <w:r>
        <w:br/>
        <w:t>Начинаем состязание!</w:t>
      </w:r>
      <w:r>
        <w:br/>
        <w:t>Ребята весёлые и находчивые здесь?</w:t>
      </w:r>
      <w:r>
        <w:br/>
        <w:t>Команды на месте, жюри тоже здесь!</w:t>
      </w:r>
      <w:r w:rsidR="000A793D">
        <w:br/>
      </w:r>
      <w:r w:rsidR="000A793D">
        <w:br/>
        <w:t xml:space="preserve">     </w:t>
      </w:r>
      <w:r>
        <w:t xml:space="preserve">  Ребята, освоить родной язык-трудное дело. Думаю, что вы не боитесь трудностей на пути к знаниям.  Наш КВН поможет вам в достижении того чудесного и таинственного, что прячется за словами «Русский язык». Русский язык-это необыкновенный язык, и в этом мы сегодня убедимся.</w:t>
      </w:r>
    </w:p>
    <w:p w:rsidR="003F7812" w:rsidRDefault="000B41E2">
      <w:r>
        <w:t xml:space="preserve">        </w:t>
      </w:r>
      <w:r w:rsidRPr="00736077">
        <w:rPr>
          <w:b/>
        </w:rPr>
        <w:t>Выходят дети и читают стихи</w:t>
      </w:r>
      <w:r>
        <w:t>.</w:t>
      </w:r>
      <w:r w:rsidR="000A793D">
        <w:br/>
      </w:r>
      <w:r>
        <w:t>Грамматика, грамматика</w:t>
      </w:r>
      <w:r w:rsidR="003F7812">
        <w:t xml:space="preserve"> - н</w:t>
      </w:r>
      <w:r>
        <w:t>аука очень строгая!</w:t>
      </w:r>
      <w:r w:rsidR="003F7812">
        <w:br/>
        <w:t>Учебник по грамматике  всегда беру с тревогой я.</w:t>
      </w:r>
    </w:p>
    <w:p w:rsidR="003F7812" w:rsidRDefault="003F7812">
      <w:r>
        <w:t xml:space="preserve">         Она трудна, но без неё плохое было бы житьё.</w:t>
      </w:r>
      <w:r>
        <w:br/>
        <w:t xml:space="preserve">         Не составишь телеграмму, и открытку не отправишь,</w:t>
      </w:r>
      <w:r>
        <w:br/>
        <w:t xml:space="preserve">         Даже собственную маму с днём рожденья не поздравишь! </w:t>
      </w:r>
    </w:p>
    <w:p w:rsidR="00706E72" w:rsidRDefault="003F7812">
      <w:r>
        <w:t>Отправляя поздравленье, помни правила склоненья,</w:t>
      </w:r>
      <w:r>
        <w:br/>
        <w:t>Род, число и падежи</w:t>
      </w:r>
      <w:r w:rsidR="00706E72">
        <w:t xml:space="preserve"> крепко в памяти держи!</w:t>
      </w:r>
    </w:p>
    <w:p w:rsidR="00706E72" w:rsidRDefault="00706E72">
      <w:r>
        <w:t xml:space="preserve">          А приставки и частицы вроде хитреньких зверьков:</w:t>
      </w:r>
      <w:r>
        <w:br/>
        <w:t xml:space="preserve">          Им охота порезвиться, обмануть учеников!</w:t>
      </w:r>
      <w:r>
        <w:br/>
        <w:t xml:space="preserve">          Ты к себе их приручи, их привычки изучи!</w:t>
      </w:r>
      <w:r>
        <w:br/>
        <w:t>Сколько правил! Сколько правил!</w:t>
      </w:r>
      <w:r>
        <w:br/>
        <w:t>С непривычки бросит в дрожь.</w:t>
      </w:r>
      <w:r>
        <w:br/>
        <w:t xml:space="preserve">          Будь внимательным - и только!</w:t>
      </w:r>
      <w:r>
        <w:br/>
        <w:t xml:space="preserve">          Всё запомнишь, всё поймёшь!</w:t>
      </w:r>
    </w:p>
    <w:p w:rsidR="00706E72" w:rsidRDefault="00706E72">
      <w:r>
        <w:t>Мы весёлые ребята, нам не нравится скучать.</w:t>
      </w:r>
      <w:r>
        <w:br/>
        <w:t>С удовольствием мы с вами в КВН будем играть!</w:t>
      </w:r>
    </w:p>
    <w:p w:rsidR="00706E72" w:rsidRDefault="00706E72">
      <w:r>
        <w:t xml:space="preserve">          Мы отвечаем дружно, и здесь сомнений нет - </w:t>
      </w:r>
      <w:r>
        <w:br/>
        <w:t xml:space="preserve">          Сегодня будет дружба владычицей побед!</w:t>
      </w:r>
    </w:p>
    <w:p w:rsidR="00AA190A" w:rsidRPr="00736077" w:rsidRDefault="00AA190A">
      <w:pPr>
        <w:rPr>
          <w:b/>
        </w:rPr>
      </w:pPr>
      <w:r w:rsidRPr="00736077">
        <w:rPr>
          <w:b/>
        </w:rPr>
        <w:t>ПРИВЕТСТВИЕ КОМАНД.</w:t>
      </w:r>
    </w:p>
    <w:p w:rsidR="00AA190A" w:rsidRDefault="00AA190A">
      <w:r w:rsidRPr="005C43AD">
        <w:rPr>
          <w:b/>
        </w:rPr>
        <w:t>1 команда.</w:t>
      </w:r>
      <w:r>
        <w:t xml:space="preserve"> Пусть сильней кипит борьба,</w:t>
      </w:r>
      <w:r>
        <w:br/>
        <w:t xml:space="preserve">                      Острей соревнование,</w:t>
      </w:r>
      <w:r>
        <w:br/>
        <w:t xml:space="preserve">                      Успех решает не судьба,</w:t>
      </w:r>
      <w:r>
        <w:br/>
        <w:t xml:space="preserve">                      А только наши знания.</w:t>
      </w:r>
    </w:p>
    <w:p w:rsidR="00AA190A" w:rsidRDefault="00AA190A">
      <w:r w:rsidRPr="005C43AD">
        <w:rPr>
          <w:b/>
        </w:rPr>
        <w:t>2 команда.</w:t>
      </w:r>
      <w:r>
        <w:t xml:space="preserve"> Соревнуясь вместе с вами,</w:t>
      </w:r>
      <w:r>
        <w:br/>
        <w:t xml:space="preserve">                      Мы останемся друзьями.</w:t>
      </w:r>
      <w:r>
        <w:br/>
        <w:t xml:space="preserve">                    Пусть борьба кипит острей,</w:t>
      </w:r>
      <w:r>
        <w:br/>
        <w:t xml:space="preserve">                     И наша дружба крепнет с ней!</w:t>
      </w:r>
    </w:p>
    <w:p w:rsidR="00263399" w:rsidRDefault="00AA190A">
      <w:r w:rsidRPr="00736077">
        <w:rPr>
          <w:b/>
        </w:rPr>
        <w:lastRenderedPageBreak/>
        <w:t>На музыку песни «Улыбка» В. Я. Шаинского участники исполняют песню</w:t>
      </w:r>
      <w:r>
        <w:t>.</w:t>
      </w:r>
      <w:r w:rsidR="005C43AD">
        <w:br/>
      </w:r>
      <w:r>
        <w:t xml:space="preserve">Любит КВН наш </w:t>
      </w:r>
      <w:r w:rsidR="00263399">
        <w:t xml:space="preserve">дружный класс, </w:t>
      </w:r>
      <w:r w:rsidR="00263399">
        <w:br/>
        <w:t>вот начнётся состязание сейчас,</w:t>
      </w:r>
      <w:r w:rsidR="00263399">
        <w:br/>
        <w:t>Вот болельщики, а вот жюри,</w:t>
      </w:r>
      <w:r w:rsidR="00263399">
        <w:br/>
        <w:t>Путь к победе сложен, что ни говори.</w:t>
      </w:r>
      <w:r w:rsidR="00263399">
        <w:br/>
        <w:t xml:space="preserve">        Нам доверено с тобой провести удачно бой,</w:t>
      </w:r>
      <w:r w:rsidR="00263399">
        <w:br/>
        <w:t xml:space="preserve">        Чтоб находчивость и знания проверить.</w:t>
      </w:r>
      <w:r w:rsidR="00263399">
        <w:br/>
        <w:t xml:space="preserve">        Ты велик, родной язык,</w:t>
      </w:r>
      <w:r w:rsidR="00263399">
        <w:br/>
        <w:t xml:space="preserve">        Ты могуч, родной язык,</w:t>
      </w:r>
      <w:r w:rsidR="00263399">
        <w:br/>
        <w:t xml:space="preserve">        Ты наш друг, и в это все мы будем верить.</w:t>
      </w:r>
    </w:p>
    <w:p w:rsidR="00736077" w:rsidRDefault="00263399">
      <w:r w:rsidRPr="00736077">
        <w:rPr>
          <w:b/>
        </w:rPr>
        <w:t>Команды занимают места за столиками</w:t>
      </w:r>
      <w:r>
        <w:t>.</w:t>
      </w:r>
      <w:r w:rsidR="005C43AD">
        <w:br/>
      </w:r>
      <w:r>
        <w:t>1 команда – учащиеся 4 «А», 4 «В», 4 «Д» классов.</w:t>
      </w:r>
      <w:r>
        <w:br/>
        <w:t>2 команда – учащиеся 4 «Б», 4 «Г», 4 «Е» классов.</w:t>
      </w:r>
      <w:r>
        <w:br/>
        <w:t>(</w:t>
      </w:r>
      <w:r w:rsidR="00736077">
        <w:t xml:space="preserve"> О</w:t>
      </w:r>
      <w:r>
        <w:t>т класса</w:t>
      </w:r>
      <w:r w:rsidR="00736077">
        <w:t xml:space="preserve"> по 2 человека</w:t>
      </w:r>
      <w:r>
        <w:t>)</w:t>
      </w:r>
    </w:p>
    <w:p w:rsidR="00736077" w:rsidRDefault="00736077">
      <w:r w:rsidRPr="00736077">
        <w:rPr>
          <w:b/>
        </w:rPr>
        <w:t>Представляем жюри</w:t>
      </w:r>
      <w:r>
        <w:t xml:space="preserve"> (3 человека)</w:t>
      </w:r>
    </w:p>
    <w:p w:rsidR="00736077" w:rsidRDefault="00736077">
      <w:r>
        <w:t xml:space="preserve">Звучит музыка. </w:t>
      </w:r>
      <w:r>
        <w:br/>
        <w:t>Итак, мы начинаем КВН!</w:t>
      </w:r>
    </w:p>
    <w:p w:rsidR="000524BD" w:rsidRDefault="00736077">
      <w:r w:rsidRPr="00736077">
        <w:rPr>
          <w:b/>
        </w:rPr>
        <w:t>1 конкурс. РАЗМИНКА.</w:t>
      </w:r>
      <w:r>
        <w:br/>
        <w:t>Вам нужно угадать название части речи. За правильный ответ-1 очко.</w:t>
      </w:r>
      <w:r w:rsidR="000524BD">
        <w:br/>
      </w:r>
      <w:r w:rsidR="000524BD" w:rsidRPr="005C577A">
        <w:rPr>
          <w:b/>
        </w:rPr>
        <w:t>1 команда.</w:t>
      </w:r>
      <w:r w:rsidR="000524BD">
        <w:t xml:space="preserve"> Всё, что существует, оно обозначает,</w:t>
      </w:r>
      <w:r w:rsidR="000524BD">
        <w:br/>
        <w:t xml:space="preserve">                      А чтоб не обижался весь честной народ,</w:t>
      </w:r>
      <w:r w:rsidR="000524BD">
        <w:br/>
        <w:t xml:space="preserve">                      Оно всегда имеет и число, и род.</w:t>
      </w:r>
      <w:r w:rsidR="000524BD">
        <w:br/>
        <w:t xml:space="preserve">                      У него к тому же три склоненья есть,</w:t>
      </w:r>
      <w:r w:rsidR="000524BD">
        <w:br/>
        <w:t xml:space="preserve">                      Падежей различных сразу целых шесть.</w:t>
      </w:r>
      <w:r w:rsidR="000524BD">
        <w:br/>
        <w:t xml:space="preserve">                              </w:t>
      </w:r>
      <w:r w:rsidR="000524BD" w:rsidRPr="005C577A">
        <w:rPr>
          <w:b/>
        </w:rPr>
        <w:t>(Имя существительное.)</w:t>
      </w:r>
    </w:p>
    <w:p w:rsidR="000524BD" w:rsidRDefault="000524BD">
      <w:r w:rsidRPr="005C577A">
        <w:rPr>
          <w:b/>
        </w:rPr>
        <w:t>2 команда.</w:t>
      </w:r>
      <w:r>
        <w:t xml:space="preserve"> Он предметы оживляет,</w:t>
      </w:r>
      <w:r>
        <w:br/>
        <w:t xml:space="preserve">                      Всех их в дело вовлекает,</w:t>
      </w:r>
      <w:r>
        <w:br/>
        <w:t xml:space="preserve">                      </w:t>
      </w:r>
      <w:r w:rsidR="00EC7B71">
        <w:t>Что им делать говорит, с</w:t>
      </w:r>
      <w:r>
        <w:t>трого сам за тем следит.</w:t>
      </w:r>
      <w:r>
        <w:br/>
        <w:t xml:space="preserve">                      Он три времени имеет</w:t>
      </w:r>
      <w:r w:rsidR="00EC7B71">
        <w:t xml:space="preserve"> и</w:t>
      </w:r>
      <w:r>
        <w:t xml:space="preserve"> спрягаться он умеет.</w:t>
      </w:r>
      <w:r>
        <w:br/>
        <w:t xml:space="preserve">                               </w:t>
      </w:r>
      <w:r w:rsidRPr="005C577A">
        <w:rPr>
          <w:b/>
        </w:rPr>
        <w:t>(Глагол)</w:t>
      </w:r>
    </w:p>
    <w:p w:rsidR="00F516A0" w:rsidRDefault="000524BD">
      <w:r w:rsidRPr="000524BD">
        <w:rPr>
          <w:b/>
        </w:rPr>
        <w:t xml:space="preserve">2 конкурс. </w:t>
      </w:r>
      <w:r w:rsidR="00514488">
        <w:rPr>
          <w:b/>
        </w:rPr>
        <w:t>ДАЛЬШЕ</w:t>
      </w:r>
      <w:r w:rsidR="002035F5">
        <w:rPr>
          <w:b/>
        </w:rPr>
        <w:t>.</w:t>
      </w:r>
      <w:r w:rsidR="002035F5">
        <w:rPr>
          <w:b/>
        </w:rPr>
        <w:br/>
      </w:r>
      <w:r w:rsidR="002035F5" w:rsidRPr="002035F5">
        <w:t xml:space="preserve">Сейчас команды по очереди отвечают на мои вопросы. </w:t>
      </w:r>
      <w:r w:rsidR="00DD5680">
        <w:t>П</w:t>
      </w:r>
      <w:r w:rsidR="002035F5" w:rsidRPr="002035F5">
        <w:t>равиль</w:t>
      </w:r>
      <w:r w:rsidR="00DD5680">
        <w:t xml:space="preserve">ный ответ оценивается в 1 очко. </w:t>
      </w:r>
      <w:r w:rsidR="002035F5" w:rsidRPr="002035F5">
        <w:t>Каждый отвечает только 1</w:t>
      </w:r>
      <w:r w:rsidR="00DD5680">
        <w:t xml:space="preserve"> раз.</w:t>
      </w:r>
      <w:r w:rsidR="005C43AD">
        <w:br/>
      </w:r>
      <w:r w:rsidR="002035F5">
        <w:t>--  Какая часть слова самая главная? (корень)</w:t>
      </w:r>
      <w:r w:rsidR="002035F5">
        <w:br/>
        <w:t>-- У какой части речи суффикс может стоять после окончания? (у глаголов)</w:t>
      </w:r>
      <w:r w:rsidR="002035F5">
        <w:br/>
        <w:t xml:space="preserve">--  Сколько гласных букв в русском </w:t>
      </w:r>
      <w:r w:rsidR="003D20C8">
        <w:t>алфавите</w:t>
      </w:r>
      <w:r w:rsidR="00514488">
        <w:t>? (10</w:t>
      </w:r>
      <w:r w:rsidR="002035F5">
        <w:t>)</w:t>
      </w:r>
      <w:r w:rsidR="005C43AD">
        <w:br/>
      </w:r>
      <w:r w:rsidR="002035F5">
        <w:t>--  Сколько гласных звуков в русско</w:t>
      </w:r>
      <w:r w:rsidR="003D20C8">
        <w:t>м</w:t>
      </w:r>
      <w:r w:rsidR="002035F5">
        <w:t xml:space="preserve"> </w:t>
      </w:r>
      <w:r w:rsidR="003D20C8">
        <w:t>языке? (6</w:t>
      </w:r>
      <w:r w:rsidR="002035F5">
        <w:t>)</w:t>
      </w:r>
      <w:r w:rsidR="002035F5">
        <w:br/>
        <w:t xml:space="preserve">-- </w:t>
      </w:r>
      <w:r w:rsidR="003D20C8">
        <w:t>Какая часть речи обозначает признак предмет</w:t>
      </w:r>
      <w:r w:rsidR="00F516A0">
        <w:t>ов</w:t>
      </w:r>
      <w:r w:rsidR="003D20C8">
        <w:t>? (имя прилагательное)</w:t>
      </w:r>
      <w:r w:rsidR="003D20C8">
        <w:br/>
        <w:t>-- Как называется часть речи, которая обозначает действие предметов? (глагол)</w:t>
      </w:r>
      <w:r w:rsidR="003D20C8">
        <w:br/>
        <w:t>--Для чего нужны предлоги? (для связи слов в предложении)</w:t>
      </w:r>
      <w:r w:rsidR="003D20C8">
        <w:br/>
        <w:t>-- Для чего служит окончание в слове? (для связи слов в предложении)</w:t>
      </w:r>
      <w:r w:rsidR="003D20C8">
        <w:br/>
        <w:t>-- Какие слова называют синонимами? (близкие по значению)</w:t>
      </w:r>
      <w:r w:rsidR="003D20C8">
        <w:br/>
        <w:t>-- Какие слова называют</w:t>
      </w:r>
      <w:r w:rsidR="00514488">
        <w:t xml:space="preserve"> антонимами? (слова с противоположным значением)</w:t>
      </w:r>
      <w:r w:rsidR="00514488">
        <w:br/>
      </w:r>
      <w:r w:rsidR="00514488">
        <w:lastRenderedPageBreak/>
        <w:t xml:space="preserve">-- Что вы знаете о звуках </w:t>
      </w:r>
      <w:r w:rsidR="00514488" w:rsidRPr="00514488">
        <w:t>[</w:t>
      </w:r>
      <w:r w:rsidR="00514488">
        <w:t>ж</w:t>
      </w:r>
      <w:r w:rsidR="00514488" w:rsidRPr="00514488">
        <w:t>]</w:t>
      </w:r>
      <w:r w:rsidR="00514488">
        <w:t xml:space="preserve">, </w:t>
      </w:r>
      <w:r w:rsidR="00514488" w:rsidRPr="00514488">
        <w:t>[</w:t>
      </w:r>
      <w:r w:rsidR="00514488">
        <w:t>ш</w:t>
      </w:r>
      <w:r w:rsidR="00514488" w:rsidRPr="00514488">
        <w:t>]</w:t>
      </w:r>
      <w:r w:rsidR="00514488">
        <w:t xml:space="preserve">, </w:t>
      </w:r>
      <w:r w:rsidR="00514488" w:rsidRPr="00514488">
        <w:t>[</w:t>
      </w:r>
      <w:r w:rsidR="00514488">
        <w:t>ц</w:t>
      </w:r>
      <w:r w:rsidR="00514488" w:rsidRPr="00514488">
        <w:t>]</w:t>
      </w:r>
      <w:r w:rsidR="00514488">
        <w:t xml:space="preserve"> ?</w:t>
      </w:r>
      <w:r w:rsidR="003D20C8">
        <w:t xml:space="preserve"> </w:t>
      </w:r>
      <w:r w:rsidR="00514488" w:rsidRPr="00514488">
        <w:t xml:space="preserve">( </w:t>
      </w:r>
      <w:r w:rsidR="00514488">
        <w:t>они всегда твёрдые)</w:t>
      </w:r>
      <w:r w:rsidR="00514488">
        <w:br/>
        <w:t xml:space="preserve">-- Какие слова в русском языке называются однокоренными? </w:t>
      </w:r>
      <w:r w:rsidR="00F516A0">
        <w:t>(близкие по смыслу слова с одним и тем же корнем)</w:t>
      </w:r>
    </w:p>
    <w:p w:rsidR="00F516A0" w:rsidRDefault="00F516A0">
      <w:r>
        <w:t xml:space="preserve"> Ребята, а сейчас посовещайтесь, выберите капитана, придумайте название команды и девиз.</w:t>
      </w:r>
    </w:p>
    <w:p w:rsidR="00F516A0" w:rsidRDefault="00F516A0">
      <w:pPr>
        <w:rPr>
          <w:b/>
        </w:rPr>
      </w:pPr>
      <w:r w:rsidRPr="00F516A0">
        <w:rPr>
          <w:b/>
        </w:rPr>
        <w:t xml:space="preserve">Разминка для болельщиков. </w:t>
      </w:r>
      <w:r>
        <w:rPr>
          <w:b/>
        </w:rPr>
        <w:t>НАЗОВИТЕ ОДНИМ СЛОВОМ.</w:t>
      </w:r>
    </w:p>
    <w:p w:rsidR="00126DBC" w:rsidRDefault="00F516A0">
      <w:pPr>
        <w:rPr>
          <w:b/>
        </w:rPr>
      </w:pPr>
      <w:r w:rsidRPr="00F516A0">
        <w:t xml:space="preserve">Болтливый человек - </w:t>
      </w:r>
      <w:r>
        <w:t xml:space="preserve"> болтун.</w:t>
      </w:r>
      <w:r>
        <w:br/>
      </w:r>
      <w:r w:rsidR="005C43AD">
        <w:t>Молчаливый</w:t>
      </w:r>
      <w:r>
        <w:t xml:space="preserve"> человек – </w:t>
      </w:r>
      <w:r w:rsidR="005C43AD">
        <w:t>молчун</w:t>
      </w:r>
      <w:r>
        <w:t>.</w:t>
      </w:r>
      <w:r>
        <w:br/>
        <w:t>Храбрый человек – храбрец.</w:t>
      </w:r>
      <w:r>
        <w:br/>
        <w:t>Мудрый человек – мудрец.</w:t>
      </w:r>
      <w:r>
        <w:br/>
        <w:t>Богатый человек – богач.</w:t>
      </w:r>
      <w:r>
        <w:br/>
        <w:t>Сильный человек – силач.</w:t>
      </w:r>
      <w:r>
        <w:br/>
        <w:t>Грубый человек – грубиян.</w:t>
      </w:r>
      <w:r>
        <w:br/>
        <w:t>Весёлый человек весельчак.</w:t>
      </w:r>
      <w:r w:rsidR="00126DBC">
        <w:br/>
      </w:r>
      <w:r w:rsidR="00126DBC" w:rsidRPr="00126DBC">
        <w:rPr>
          <w:b/>
        </w:rPr>
        <w:t>Команды представляют себя.</w:t>
      </w:r>
    </w:p>
    <w:p w:rsidR="00126DBC" w:rsidRDefault="00126DBC">
      <w:r>
        <w:rPr>
          <w:b/>
        </w:rPr>
        <w:t>3 конкурс МУДРЕЦЫ.</w:t>
      </w:r>
      <w:r>
        <w:br/>
        <w:t xml:space="preserve">Задание состоит в том, чтобы угадать слово. Конкурс оценивается в два очка. </w:t>
      </w:r>
      <w:r>
        <w:br/>
      </w:r>
      <w:r w:rsidRPr="007C12E4">
        <w:rPr>
          <w:b/>
        </w:rPr>
        <w:t>1 команда.</w:t>
      </w:r>
      <w:r>
        <w:t xml:space="preserve"> Его корень в слове «</w:t>
      </w:r>
      <w:r w:rsidR="005C43AD">
        <w:t>краски</w:t>
      </w:r>
      <w:r>
        <w:t>»</w:t>
      </w:r>
      <w:r w:rsidR="007C12E4">
        <w:t>, приставка в слове «рассказывать», суффикс</w:t>
      </w:r>
      <w:r w:rsidR="00DD5680">
        <w:t xml:space="preserve"> -</w:t>
      </w:r>
      <w:r w:rsidR="007C12E4">
        <w:t xml:space="preserve"> в слове «сказка», окончание</w:t>
      </w:r>
      <w:r w:rsidR="00DD5680">
        <w:t xml:space="preserve"> -</w:t>
      </w:r>
      <w:r w:rsidR="007C12E4">
        <w:t xml:space="preserve"> в слове «</w:t>
      </w:r>
      <w:r w:rsidR="00B40031">
        <w:t>зима</w:t>
      </w:r>
      <w:r w:rsidR="007C12E4">
        <w:t>». (Рас</w:t>
      </w:r>
      <w:r w:rsidR="005C43AD">
        <w:t>кра</w:t>
      </w:r>
      <w:r w:rsidR="007C12E4">
        <w:t>ска)</w:t>
      </w:r>
    </w:p>
    <w:p w:rsidR="007C12E4" w:rsidRDefault="007C12E4">
      <w:r w:rsidRPr="007C12E4">
        <w:rPr>
          <w:b/>
        </w:rPr>
        <w:t>2 команда.</w:t>
      </w:r>
      <w:r>
        <w:t xml:space="preserve"> Его корень в слове «</w:t>
      </w:r>
      <w:r w:rsidR="008F4D52">
        <w:t>дороженька</w:t>
      </w:r>
      <w:r>
        <w:t>», приставка в слове «по</w:t>
      </w:r>
      <w:r w:rsidR="008F4D52">
        <w:t>прыгать</w:t>
      </w:r>
      <w:r>
        <w:t>», суффикс в слове «ледник», окончание в слове «</w:t>
      </w:r>
      <w:r w:rsidR="008F4D52">
        <w:t>заяц</w:t>
      </w:r>
      <w:r>
        <w:t>». (Под</w:t>
      </w:r>
      <w:r w:rsidR="008F4D52">
        <w:t>орожник</w:t>
      </w:r>
      <w:r>
        <w:t>)</w:t>
      </w:r>
    </w:p>
    <w:p w:rsidR="007C12E4" w:rsidRDefault="007C12E4">
      <w:r w:rsidRPr="00B40031">
        <w:rPr>
          <w:b/>
        </w:rPr>
        <w:t>1 команда</w:t>
      </w:r>
      <w:r>
        <w:t>. Его корень в слове «</w:t>
      </w:r>
      <w:r w:rsidR="005C43AD">
        <w:t>кладу</w:t>
      </w:r>
      <w:r>
        <w:t xml:space="preserve">», </w:t>
      </w:r>
      <w:r w:rsidR="00DD5680">
        <w:t xml:space="preserve"> </w:t>
      </w:r>
      <w:r>
        <w:t>приставка</w:t>
      </w:r>
      <w:r w:rsidR="00DD5680">
        <w:t xml:space="preserve"> -</w:t>
      </w:r>
      <w:r>
        <w:t xml:space="preserve"> в слове «закричать», суффикс </w:t>
      </w:r>
      <w:r w:rsidR="00DD5680">
        <w:t xml:space="preserve">- </w:t>
      </w:r>
      <w:r>
        <w:t xml:space="preserve">в слове «книжка», </w:t>
      </w:r>
      <w:r w:rsidR="00DD5680">
        <w:t xml:space="preserve">окончание - </w:t>
      </w:r>
      <w:r w:rsidR="00B40031">
        <w:t>в слове игра». (За</w:t>
      </w:r>
      <w:r w:rsidR="005C43AD">
        <w:t>клад</w:t>
      </w:r>
      <w:r w:rsidR="00B40031">
        <w:t>ка)</w:t>
      </w:r>
    </w:p>
    <w:p w:rsidR="00B40031" w:rsidRDefault="00B40031">
      <w:r w:rsidRPr="00B40031">
        <w:rPr>
          <w:b/>
        </w:rPr>
        <w:t>2 команда</w:t>
      </w:r>
      <w:r>
        <w:t>. Его корень в слове «ставить», приставка в слове «</w:t>
      </w:r>
      <w:r w:rsidR="005C43AD">
        <w:t>поднять</w:t>
      </w:r>
      <w:r>
        <w:t>», суффикс в слове «тучка», окончание в слове «нора». (</w:t>
      </w:r>
      <w:r w:rsidR="005C43AD">
        <w:t>Под</w:t>
      </w:r>
      <w:r>
        <w:t>ставка)</w:t>
      </w:r>
      <w:r w:rsidR="005C43AD" w:rsidRPr="005C43AD">
        <w:t xml:space="preserve"> </w:t>
      </w:r>
    </w:p>
    <w:p w:rsidR="00A56CFD" w:rsidRDefault="00B40031">
      <w:r w:rsidRPr="00B40031">
        <w:rPr>
          <w:b/>
        </w:rPr>
        <w:t>4 конкурс САМЫЙ-САМЫЙ</w:t>
      </w:r>
      <w:r>
        <w:t xml:space="preserve">. Выходят по одному участнику от команды. </w:t>
      </w:r>
      <w:r w:rsidR="00A56CFD">
        <w:br/>
        <w:t>Назвать по очереди слова с удвоенной согласной. Последний назвавший слово, приносит команде 1 очко.</w:t>
      </w:r>
    </w:p>
    <w:p w:rsidR="00B40031" w:rsidRDefault="00A56CFD">
      <w:r w:rsidRPr="00A56CFD">
        <w:rPr>
          <w:b/>
        </w:rPr>
        <w:t>5 конкурс ПОСТАВЬ УДАРЕНИЕ</w:t>
      </w:r>
      <w:r>
        <w:rPr>
          <w:b/>
        </w:rPr>
        <w:t xml:space="preserve">. </w:t>
      </w:r>
      <w:r w:rsidRPr="00A56CFD">
        <w:t xml:space="preserve">Для каждой команды слова напечатаны на отдельных листочках. </w:t>
      </w:r>
      <w:r>
        <w:t>Каждый участник ставит ударение в одном слове, передаёт листочек следующему участнику. За каждый правильный ответ – 0,5 очка.</w:t>
      </w:r>
      <w:r w:rsidR="00B40031" w:rsidRPr="00A56CFD">
        <w:br/>
      </w:r>
      <w:r w:rsidR="00FA22CA" w:rsidRPr="00FA22CA">
        <w:rPr>
          <w:b/>
        </w:rPr>
        <w:t>1 команда</w:t>
      </w:r>
      <w:r w:rsidR="00FA22CA">
        <w:rPr>
          <w:b/>
        </w:rPr>
        <w:t>:</w:t>
      </w:r>
      <w:r>
        <w:t xml:space="preserve"> </w:t>
      </w:r>
      <w:r w:rsidR="00FA22CA">
        <w:t>а</w:t>
      </w:r>
      <w:r>
        <w:t xml:space="preserve">лфавит                  </w:t>
      </w:r>
      <w:r w:rsidR="00FA22CA">
        <w:t xml:space="preserve">                    </w:t>
      </w:r>
      <w:r w:rsidR="00FA22CA" w:rsidRPr="00FA22CA">
        <w:rPr>
          <w:b/>
        </w:rPr>
        <w:t>2 команда</w:t>
      </w:r>
      <w:r w:rsidR="00FA22CA">
        <w:rPr>
          <w:b/>
        </w:rPr>
        <w:t>:</w:t>
      </w:r>
      <w:r w:rsidR="00FA22CA">
        <w:t xml:space="preserve">  с</w:t>
      </w:r>
      <w:r>
        <w:t>редства</w:t>
      </w:r>
      <w:r>
        <w:br/>
        <w:t xml:space="preserve">                      красивее                                                         </w:t>
      </w:r>
      <w:r w:rsidR="00C71B99">
        <w:t xml:space="preserve">   </w:t>
      </w:r>
      <w:r>
        <w:t xml:space="preserve"> столяр</w:t>
      </w:r>
      <w:r>
        <w:br/>
        <w:t xml:space="preserve">                      километр</w:t>
      </w:r>
      <w:r w:rsidR="00FA22CA">
        <w:t xml:space="preserve">                                                        </w:t>
      </w:r>
      <w:r w:rsidR="00C71B99">
        <w:t xml:space="preserve">   </w:t>
      </w:r>
      <w:r w:rsidR="00FA22CA">
        <w:t xml:space="preserve"> статуя</w:t>
      </w:r>
      <w:r>
        <w:br/>
        <w:t xml:space="preserve">                      звонит</w:t>
      </w:r>
      <w:r w:rsidR="00FA22CA">
        <w:t xml:space="preserve">                                                               </w:t>
      </w:r>
      <w:r w:rsidR="00C71B99">
        <w:t xml:space="preserve">   </w:t>
      </w:r>
      <w:r w:rsidR="00FA22CA">
        <w:t>случай</w:t>
      </w:r>
      <w:r>
        <w:br/>
        <w:t xml:space="preserve">                     </w:t>
      </w:r>
      <w:r w:rsidR="00C71B99">
        <w:t xml:space="preserve"> </w:t>
      </w:r>
      <w:r>
        <w:t>повторим</w:t>
      </w:r>
      <w:r w:rsidR="00FA22CA">
        <w:t xml:space="preserve">                                                          </w:t>
      </w:r>
      <w:r w:rsidR="00C71B99">
        <w:t xml:space="preserve">  </w:t>
      </w:r>
      <w:r w:rsidR="00FA22CA">
        <w:t>портфель</w:t>
      </w:r>
      <w:r>
        <w:br/>
        <w:t xml:space="preserve">                     </w:t>
      </w:r>
      <w:r w:rsidR="00C71B99">
        <w:t xml:space="preserve"> </w:t>
      </w:r>
      <w:r>
        <w:t>баловать</w:t>
      </w:r>
      <w:r w:rsidR="00FA22CA">
        <w:t xml:space="preserve">                                                            </w:t>
      </w:r>
      <w:r w:rsidR="00C71B99">
        <w:t xml:space="preserve"> </w:t>
      </w:r>
      <w:r w:rsidR="00FA22CA">
        <w:t>щавель</w:t>
      </w:r>
    </w:p>
    <w:p w:rsidR="00FA22CA" w:rsidRDefault="00FA22CA">
      <w:r w:rsidRPr="00FA22CA">
        <w:rPr>
          <w:b/>
        </w:rPr>
        <w:t>Конкурс для болельщиков.</w:t>
      </w:r>
      <w:r>
        <w:br/>
        <w:t xml:space="preserve">Вспомните и назовите сказки, в которых одно из действующих лиц – </w:t>
      </w:r>
      <w:r w:rsidR="000A793D">
        <w:t>медведь</w:t>
      </w:r>
      <w:r>
        <w:t>.</w:t>
      </w:r>
    </w:p>
    <w:p w:rsidR="00FA22CA" w:rsidRDefault="00FA22CA">
      <w:r w:rsidRPr="00C71B99">
        <w:rPr>
          <w:b/>
        </w:rPr>
        <w:t>6 конкурс.</w:t>
      </w:r>
      <w:r>
        <w:t xml:space="preserve"> По одному игроку </w:t>
      </w:r>
      <w:r w:rsidR="005C577A">
        <w:t xml:space="preserve">по очереди из каждой команды </w:t>
      </w:r>
      <w:r>
        <w:t>вы</w:t>
      </w:r>
      <w:r w:rsidR="005C577A">
        <w:t>ходят к доске и вставляют пропущенные буквы. За каждое слово – 0,5 очка.</w:t>
      </w:r>
    </w:p>
    <w:p w:rsidR="00423782" w:rsidRDefault="005C577A">
      <w:r w:rsidRPr="00423782">
        <w:rPr>
          <w:b/>
        </w:rPr>
        <w:lastRenderedPageBreak/>
        <w:t>1 команда.</w:t>
      </w:r>
      <w:r>
        <w:t xml:space="preserve"> прелес</w:t>
      </w:r>
      <w:r w:rsidR="00D413C2">
        <w:t>…</w:t>
      </w:r>
      <w:r>
        <w:t xml:space="preserve">ный                    </w:t>
      </w:r>
      <w:r w:rsidRPr="00423782">
        <w:rPr>
          <w:b/>
        </w:rPr>
        <w:t>2 команда</w:t>
      </w:r>
      <w:r>
        <w:t>. прекрас…ный</w:t>
      </w:r>
      <w:r>
        <w:br/>
        <w:t xml:space="preserve">                       праз</w:t>
      </w:r>
      <w:r w:rsidR="00D413C2">
        <w:t>…</w:t>
      </w:r>
      <w:r>
        <w:t>ник                                              трос…ник</w:t>
      </w:r>
      <w:r>
        <w:br/>
        <w:t xml:space="preserve">                       сла…кий                                                </w:t>
      </w:r>
      <w:r w:rsidR="00423782">
        <w:t>сколь…кий</w:t>
      </w:r>
      <w:r>
        <w:br/>
        <w:t xml:space="preserve">                       </w:t>
      </w:r>
      <w:r w:rsidR="00423782">
        <w:t>ст…ро…ка                                              м…рко…ка</w:t>
      </w:r>
      <w:r>
        <w:br/>
        <w:t xml:space="preserve">                       по…писать</w:t>
      </w:r>
      <w:r w:rsidR="00423782">
        <w:t xml:space="preserve">                                            по…черкнуть</w:t>
      </w:r>
      <w:r>
        <w:br/>
        <w:t xml:space="preserve">                       об</w:t>
      </w:r>
      <w:r w:rsidR="00D413C2">
        <w:t>…</w:t>
      </w:r>
      <w:r>
        <w:t>яснение</w:t>
      </w:r>
      <w:r w:rsidR="00423782">
        <w:t xml:space="preserve">                                          об…явление</w:t>
      </w:r>
    </w:p>
    <w:p w:rsidR="00423782" w:rsidRPr="00C71B99" w:rsidRDefault="00C71B99">
      <w:pPr>
        <w:rPr>
          <w:b/>
        </w:rPr>
      </w:pPr>
      <w:r>
        <w:rPr>
          <w:b/>
        </w:rPr>
        <w:t xml:space="preserve">7 конкурс. </w:t>
      </w:r>
      <w:r w:rsidR="00423782">
        <w:t>Сосчитайте, сколько букв и звуков в словах. Задания на листочках. За каждое слово – 1 очко.</w:t>
      </w:r>
    </w:p>
    <w:p w:rsidR="0042178C" w:rsidRDefault="00423782">
      <w:r>
        <w:t>1 команда: енот, коль</w:t>
      </w:r>
      <w:r w:rsidR="0042178C">
        <w:t>е</w:t>
      </w:r>
      <w:r>
        <w:t>, сердце.</w:t>
      </w:r>
      <w:r>
        <w:br/>
        <w:t xml:space="preserve">2 команда: ёжик, </w:t>
      </w:r>
      <w:r w:rsidR="0042178C">
        <w:t>копьё, солнце.</w:t>
      </w:r>
    </w:p>
    <w:p w:rsidR="0042178C" w:rsidRDefault="0042178C">
      <w:r w:rsidRPr="00FA22CA">
        <w:rPr>
          <w:b/>
        </w:rPr>
        <w:t>Конкурс для болельщиков.</w:t>
      </w:r>
      <w:r>
        <w:br/>
        <w:t>Как правильно сказать:</w:t>
      </w:r>
      <w:r>
        <w:br/>
        <w:t>У рыб нет зуб.</w:t>
      </w:r>
      <w:r>
        <w:br/>
        <w:t>У рыбов нет зубов.</w:t>
      </w:r>
      <w:r>
        <w:br/>
        <w:t>У рыбей нет зубей.</w:t>
      </w:r>
      <w:r>
        <w:br/>
        <w:t>(правильно: у рыб есть зубы)</w:t>
      </w:r>
    </w:p>
    <w:p w:rsidR="006F412E" w:rsidRDefault="007457BA">
      <w:r>
        <w:rPr>
          <w:b/>
        </w:rPr>
        <w:t xml:space="preserve">8 </w:t>
      </w:r>
      <w:r w:rsidR="006F412E" w:rsidRPr="00F03F83">
        <w:rPr>
          <w:b/>
        </w:rPr>
        <w:t xml:space="preserve">конкурс. </w:t>
      </w:r>
      <w:r w:rsidR="00F03F83" w:rsidRPr="00F03F83">
        <w:rPr>
          <w:b/>
        </w:rPr>
        <w:t>КРОССВОРД</w:t>
      </w:r>
      <w:r w:rsidR="00F03F83">
        <w:rPr>
          <w:b/>
        </w:rPr>
        <w:t>.</w:t>
      </w:r>
      <w:r w:rsidR="006F412E">
        <w:t xml:space="preserve"> Подберите нужное слово и запишите его по горизонтали.</w:t>
      </w:r>
      <w:r w:rsidR="00F03F83">
        <w:t xml:space="preserve"> Чья команда быстрее справится с заданием, получит за победу 3 очка.</w:t>
      </w:r>
      <w:r w:rsidR="006F412E">
        <w:br/>
        <w:t>1. Игра на льду на коньках в небольшой мяч или шайбу.</w:t>
      </w:r>
      <w:r w:rsidR="006F412E">
        <w:br/>
        <w:t>2. Дорога с рядами деревьев по сторонам.</w:t>
      </w:r>
      <w:r w:rsidR="006F412E">
        <w:br/>
        <w:t>3. Место, где продают билеты.</w:t>
      </w:r>
      <w:r w:rsidR="006F412E">
        <w:br/>
        <w:t>4. Человек, который совершает поездку на поезде, пароходе или другом виде транспорта.</w:t>
      </w:r>
      <w:r w:rsidR="006F412E">
        <w:br/>
      </w:r>
      <w:r w:rsidR="00F03F83">
        <w:t xml:space="preserve">5. </w:t>
      </w:r>
      <w:r w:rsidR="006F412E">
        <w:t>Дорога, покрытая асфальтом.</w:t>
      </w:r>
    </w:p>
    <w:tbl>
      <w:tblPr>
        <w:tblStyle w:val="a3"/>
        <w:tblW w:w="0" w:type="auto"/>
        <w:tblInd w:w="-408" w:type="dxa"/>
        <w:tblLook w:val="04A0" w:firstRow="1" w:lastRow="0" w:firstColumn="1" w:lastColumn="0" w:noHBand="0" w:noVBand="1"/>
      </w:tblPr>
      <w:tblGrid>
        <w:gridCol w:w="408"/>
        <w:gridCol w:w="392"/>
        <w:gridCol w:w="425"/>
        <w:gridCol w:w="425"/>
        <w:gridCol w:w="426"/>
        <w:gridCol w:w="425"/>
        <w:gridCol w:w="425"/>
        <w:gridCol w:w="425"/>
        <w:gridCol w:w="426"/>
      </w:tblGrid>
      <w:tr w:rsidR="00F03F83" w:rsidTr="00F03F83">
        <w:trPr>
          <w:gridBefore w:val="1"/>
          <w:wBefore w:w="408" w:type="dxa"/>
        </w:trPr>
        <w:tc>
          <w:tcPr>
            <w:tcW w:w="392" w:type="dxa"/>
          </w:tcPr>
          <w:p w:rsidR="00F03F83" w:rsidRPr="006F412E" w:rsidRDefault="00F03F83" w:rsidP="000A793D">
            <w:pPr>
              <w:rPr>
                <w:sz w:val="16"/>
                <w:szCs w:val="16"/>
              </w:rPr>
            </w:pPr>
            <w:r w:rsidRPr="006F412E">
              <w:rPr>
                <w:sz w:val="16"/>
                <w:szCs w:val="16"/>
              </w:rPr>
              <w:t>1.</w:t>
            </w:r>
          </w:p>
        </w:tc>
        <w:tc>
          <w:tcPr>
            <w:tcW w:w="425" w:type="dxa"/>
          </w:tcPr>
          <w:p w:rsidR="00F03F83" w:rsidRDefault="00F03F83"/>
        </w:tc>
        <w:tc>
          <w:tcPr>
            <w:tcW w:w="425" w:type="dxa"/>
          </w:tcPr>
          <w:p w:rsidR="00F03F83" w:rsidRPr="006F412E" w:rsidRDefault="00F03F83">
            <w:pPr>
              <w:rPr>
                <w:color w:val="00B0F0"/>
              </w:rPr>
            </w:pPr>
          </w:p>
        </w:tc>
        <w:tc>
          <w:tcPr>
            <w:tcW w:w="426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  <w:tc>
          <w:tcPr>
            <w:tcW w:w="851" w:type="dxa"/>
            <w:gridSpan w:val="2"/>
            <w:tcBorders>
              <w:top w:val="nil"/>
              <w:bottom w:val="nil"/>
              <w:right w:val="nil"/>
            </w:tcBorders>
          </w:tcPr>
          <w:p w:rsidR="00F03F83" w:rsidRDefault="00F03F83"/>
        </w:tc>
      </w:tr>
      <w:tr w:rsidR="00F03F83" w:rsidTr="00F03F83">
        <w:trPr>
          <w:gridBefore w:val="1"/>
          <w:wBefore w:w="408" w:type="dxa"/>
        </w:trPr>
        <w:tc>
          <w:tcPr>
            <w:tcW w:w="392" w:type="dxa"/>
          </w:tcPr>
          <w:p w:rsidR="00F03F83" w:rsidRPr="006F412E" w:rsidRDefault="00F03F83" w:rsidP="00AE53F4">
            <w:pPr>
              <w:rPr>
                <w:sz w:val="16"/>
                <w:szCs w:val="16"/>
              </w:rPr>
            </w:pPr>
            <w:r w:rsidRPr="006F412E">
              <w:rPr>
                <w:sz w:val="16"/>
                <w:szCs w:val="16"/>
              </w:rPr>
              <w:t>2.</w:t>
            </w:r>
          </w:p>
        </w:tc>
        <w:tc>
          <w:tcPr>
            <w:tcW w:w="425" w:type="dxa"/>
          </w:tcPr>
          <w:p w:rsidR="00F03F83" w:rsidRDefault="00F03F83"/>
        </w:tc>
        <w:tc>
          <w:tcPr>
            <w:tcW w:w="425" w:type="dxa"/>
          </w:tcPr>
          <w:p w:rsidR="00F03F83" w:rsidRPr="006F412E" w:rsidRDefault="00F03F83">
            <w:pPr>
              <w:rPr>
                <w:color w:val="00B0F0"/>
              </w:rPr>
            </w:pPr>
          </w:p>
        </w:tc>
        <w:tc>
          <w:tcPr>
            <w:tcW w:w="426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  <w:tc>
          <w:tcPr>
            <w:tcW w:w="1276" w:type="dxa"/>
            <w:gridSpan w:val="3"/>
            <w:tcBorders>
              <w:top w:val="nil"/>
              <w:bottom w:val="nil"/>
              <w:right w:val="nil"/>
            </w:tcBorders>
          </w:tcPr>
          <w:p w:rsidR="00F03F83" w:rsidRDefault="00F03F83"/>
        </w:tc>
      </w:tr>
      <w:tr w:rsidR="00F03F83" w:rsidTr="00F03F83">
        <w:trPr>
          <w:gridBefore w:val="1"/>
          <w:wBefore w:w="408" w:type="dxa"/>
        </w:trPr>
        <w:tc>
          <w:tcPr>
            <w:tcW w:w="392" w:type="dxa"/>
            <w:tcBorders>
              <w:left w:val="nil"/>
            </w:tcBorders>
          </w:tcPr>
          <w:p w:rsidR="00F03F83" w:rsidRDefault="00F03F83" w:rsidP="00AE53F4"/>
        </w:tc>
        <w:tc>
          <w:tcPr>
            <w:tcW w:w="425" w:type="dxa"/>
          </w:tcPr>
          <w:p w:rsidR="00F03F83" w:rsidRDefault="00F03F83">
            <w:r w:rsidRPr="006F412E">
              <w:rPr>
                <w:sz w:val="16"/>
                <w:szCs w:val="16"/>
              </w:rPr>
              <w:t>3</w:t>
            </w:r>
            <w:r>
              <w:t>.</w:t>
            </w:r>
          </w:p>
        </w:tc>
        <w:tc>
          <w:tcPr>
            <w:tcW w:w="425" w:type="dxa"/>
          </w:tcPr>
          <w:p w:rsidR="00F03F83" w:rsidRPr="006F412E" w:rsidRDefault="00F03F83">
            <w:pPr>
              <w:rPr>
                <w:color w:val="00B0F0"/>
              </w:rPr>
            </w:pPr>
          </w:p>
        </w:tc>
        <w:tc>
          <w:tcPr>
            <w:tcW w:w="426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  <w:tc>
          <w:tcPr>
            <w:tcW w:w="851" w:type="dxa"/>
            <w:gridSpan w:val="2"/>
            <w:tcBorders>
              <w:top w:val="nil"/>
              <w:bottom w:val="nil"/>
              <w:right w:val="nil"/>
            </w:tcBorders>
          </w:tcPr>
          <w:p w:rsidR="00F03F83" w:rsidRDefault="00F03F83"/>
        </w:tc>
      </w:tr>
      <w:tr w:rsidR="0042178C" w:rsidTr="00F03F83">
        <w:tc>
          <w:tcPr>
            <w:tcW w:w="408" w:type="dxa"/>
            <w:shd w:val="clear" w:color="auto" w:fill="auto"/>
          </w:tcPr>
          <w:p w:rsidR="0042178C" w:rsidRPr="006F412E" w:rsidRDefault="0042178C">
            <w:pPr>
              <w:rPr>
                <w:sz w:val="16"/>
                <w:szCs w:val="16"/>
              </w:rPr>
            </w:pPr>
            <w:r w:rsidRPr="006F412E">
              <w:rPr>
                <w:sz w:val="16"/>
                <w:szCs w:val="16"/>
              </w:rPr>
              <w:t>4.</w:t>
            </w:r>
          </w:p>
        </w:tc>
        <w:tc>
          <w:tcPr>
            <w:tcW w:w="392" w:type="dxa"/>
          </w:tcPr>
          <w:p w:rsidR="0042178C" w:rsidRPr="006F412E" w:rsidRDefault="0042178C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42178C" w:rsidRDefault="0042178C"/>
        </w:tc>
        <w:tc>
          <w:tcPr>
            <w:tcW w:w="425" w:type="dxa"/>
          </w:tcPr>
          <w:p w:rsidR="0042178C" w:rsidRPr="006F412E" w:rsidRDefault="0042178C">
            <w:pPr>
              <w:rPr>
                <w:color w:val="00B0F0"/>
              </w:rPr>
            </w:pPr>
          </w:p>
        </w:tc>
        <w:tc>
          <w:tcPr>
            <w:tcW w:w="426" w:type="dxa"/>
          </w:tcPr>
          <w:p w:rsidR="0042178C" w:rsidRDefault="0042178C"/>
        </w:tc>
        <w:tc>
          <w:tcPr>
            <w:tcW w:w="425" w:type="dxa"/>
          </w:tcPr>
          <w:p w:rsidR="0042178C" w:rsidRDefault="0042178C"/>
        </w:tc>
        <w:tc>
          <w:tcPr>
            <w:tcW w:w="425" w:type="dxa"/>
          </w:tcPr>
          <w:p w:rsidR="0042178C" w:rsidRDefault="0042178C"/>
        </w:tc>
        <w:tc>
          <w:tcPr>
            <w:tcW w:w="425" w:type="dxa"/>
          </w:tcPr>
          <w:p w:rsidR="0042178C" w:rsidRDefault="0042178C"/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:rsidR="0042178C" w:rsidRDefault="0042178C"/>
        </w:tc>
      </w:tr>
      <w:tr w:rsidR="00F03F83" w:rsidTr="00F03F83">
        <w:trPr>
          <w:gridBefore w:val="1"/>
          <w:gridAfter w:val="3"/>
          <w:wBefore w:w="408" w:type="dxa"/>
          <w:wAfter w:w="1276" w:type="dxa"/>
        </w:trPr>
        <w:tc>
          <w:tcPr>
            <w:tcW w:w="392" w:type="dxa"/>
          </w:tcPr>
          <w:p w:rsidR="00F03F83" w:rsidRPr="006F412E" w:rsidRDefault="00F03F83">
            <w:pPr>
              <w:rPr>
                <w:sz w:val="16"/>
                <w:szCs w:val="16"/>
              </w:rPr>
            </w:pPr>
            <w:r w:rsidRPr="006F412E">
              <w:rPr>
                <w:sz w:val="16"/>
                <w:szCs w:val="16"/>
              </w:rPr>
              <w:t>5.</w:t>
            </w:r>
          </w:p>
        </w:tc>
        <w:tc>
          <w:tcPr>
            <w:tcW w:w="425" w:type="dxa"/>
          </w:tcPr>
          <w:p w:rsidR="00F03F83" w:rsidRDefault="00F03F83"/>
        </w:tc>
        <w:tc>
          <w:tcPr>
            <w:tcW w:w="425" w:type="dxa"/>
          </w:tcPr>
          <w:p w:rsidR="00F03F83" w:rsidRPr="006F412E" w:rsidRDefault="00F03F83">
            <w:pPr>
              <w:rPr>
                <w:color w:val="00B0F0"/>
              </w:rPr>
            </w:pPr>
          </w:p>
        </w:tc>
        <w:tc>
          <w:tcPr>
            <w:tcW w:w="426" w:type="dxa"/>
          </w:tcPr>
          <w:p w:rsidR="00F03F83" w:rsidRDefault="00F03F83"/>
        </w:tc>
        <w:tc>
          <w:tcPr>
            <w:tcW w:w="425" w:type="dxa"/>
          </w:tcPr>
          <w:p w:rsidR="00F03F83" w:rsidRDefault="00F03F83"/>
        </w:tc>
      </w:tr>
    </w:tbl>
    <w:p w:rsidR="000A793D" w:rsidRDefault="000A793D" w:rsidP="00D413C2">
      <w:pPr>
        <w:pStyle w:val="a4"/>
        <w:numPr>
          <w:ilvl w:val="0"/>
          <w:numId w:val="7"/>
        </w:numPr>
      </w:pPr>
      <w:r w:rsidRPr="000A793D">
        <w:t>Хоккей, 2. Аллея, 3. Касса, 4. Пассажир, 5. Шоссе.</w:t>
      </w:r>
      <w:r>
        <w:t>)</w:t>
      </w:r>
    </w:p>
    <w:p w:rsidR="00C71B99" w:rsidRPr="000A793D" w:rsidRDefault="00F03F83">
      <w:pPr>
        <w:rPr>
          <w:b/>
        </w:rPr>
      </w:pPr>
      <w:r w:rsidRPr="000A793D">
        <w:rPr>
          <w:b/>
        </w:rPr>
        <w:br/>
        <w:t>Конкурс для болельщиков.</w:t>
      </w:r>
      <w:r w:rsidR="000A793D">
        <w:rPr>
          <w:b/>
        </w:rPr>
        <w:br/>
      </w:r>
      <w:r w:rsidR="00D822DF">
        <w:t xml:space="preserve">- </w:t>
      </w:r>
      <w:r w:rsidR="00C71B99" w:rsidRPr="007457BA">
        <w:t>Что делает заяц в лесу</w:t>
      </w:r>
      <w:r w:rsidR="007457BA" w:rsidRPr="007457BA">
        <w:t>? (бегает, прыгает, прячется, скачет, ищет, дрожит, боится, и т.</w:t>
      </w:r>
      <w:r w:rsidR="007457BA">
        <w:t xml:space="preserve"> д.</w:t>
      </w:r>
      <w:r w:rsidR="007457BA" w:rsidRPr="007457BA">
        <w:t xml:space="preserve">) </w:t>
      </w:r>
    </w:p>
    <w:p w:rsidR="007457BA" w:rsidRPr="000B23BF" w:rsidRDefault="007457BA">
      <w:pPr>
        <w:rPr>
          <w:b/>
        </w:rPr>
      </w:pPr>
      <w:r w:rsidRPr="000A793D">
        <w:rPr>
          <w:b/>
        </w:rPr>
        <w:t xml:space="preserve">9 конкурс. </w:t>
      </w:r>
      <w:r w:rsidR="000A793D">
        <w:rPr>
          <w:b/>
        </w:rPr>
        <w:t>ГРАМОТЕИ.</w:t>
      </w:r>
      <w:r w:rsidR="000B23BF">
        <w:rPr>
          <w:b/>
        </w:rPr>
        <w:br/>
      </w:r>
      <w:r>
        <w:t>Разделите стихотворение К. Чуковского на предложения.</w:t>
      </w:r>
      <w:r>
        <w:br/>
      </w:r>
      <w:r w:rsidR="00FE0109">
        <w:t>В реке там рыба</w:t>
      </w:r>
      <w:r w:rsidR="000B23BF">
        <w:t>.</w:t>
      </w:r>
      <w:r w:rsidR="00FE0109">
        <w:t xml:space="preserve"> на бугре                                         </w:t>
      </w:r>
      <w:r w:rsidR="00FE0109">
        <w:br/>
        <w:t>мычит корова</w:t>
      </w:r>
      <w:r w:rsidR="000B23BF">
        <w:t>.</w:t>
      </w:r>
      <w:r w:rsidR="00FE0109">
        <w:t xml:space="preserve"> в конуре</w:t>
      </w:r>
      <w:r w:rsidR="00FE0109">
        <w:br/>
        <w:t>собака лает</w:t>
      </w:r>
      <w:r w:rsidR="000B23BF">
        <w:t>.</w:t>
      </w:r>
      <w:r w:rsidR="00FE0109">
        <w:t xml:space="preserve"> на заборе</w:t>
      </w:r>
      <w:r w:rsidR="00FE0109">
        <w:br/>
        <w:t>поёт синичка</w:t>
      </w:r>
      <w:r w:rsidR="000B23BF">
        <w:t>.</w:t>
      </w:r>
      <w:r w:rsidR="00FE0109">
        <w:t xml:space="preserve"> в коридоре</w:t>
      </w:r>
      <w:r>
        <w:br/>
        <w:t>играют дети</w:t>
      </w:r>
      <w:r w:rsidR="000B23BF">
        <w:t>.</w:t>
      </w:r>
      <w:r>
        <w:t xml:space="preserve"> на стене</w:t>
      </w:r>
      <w:r>
        <w:br/>
        <w:t>висит картина</w:t>
      </w:r>
      <w:r w:rsidR="000B23BF">
        <w:t>.</w:t>
      </w:r>
      <w:r>
        <w:t xml:space="preserve"> на окне</w:t>
      </w:r>
      <w:bookmarkStart w:id="0" w:name="_GoBack"/>
      <w:bookmarkEnd w:id="0"/>
      <w:r>
        <w:br/>
        <w:t>узоры инея</w:t>
      </w:r>
      <w:r w:rsidR="000B23BF">
        <w:t>.</w:t>
      </w:r>
      <w:r>
        <w:t xml:space="preserve"> в печурке</w:t>
      </w:r>
      <w:r>
        <w:br/>
        <w:t>горят дрова</w:t>
      </w:r>
      <w:r w:rsidR="000B23BF">
        <w:t>.</w:t>
      </w:r>
      <w:r>
        <w:t xml:space="preserve"> в руках девчурки</w:t>
      </w:r>
      <w:r>
        <w:br/>
        <w:t>нарядная там кукла</w:t>
      </w:r>
      <w:r w:rsidR="000B23BF">
        <w:t>.</w:t>
      </w:r>
      <w:r>
        <w:t xml:space="preserve"> в клетке</w:t>
      </w:r>
      <w:r>
        <w:br/>
      </w:r>
      <w:r>
        <w:lastRenderedPageBreak/>
        <w:t>ручной щегол поёт</w:t>
      </w:r>
      <w:r w:rsidR="000B23BF">
        <w:t>.</w:t>
      </w:r>
      <w:r>
        <w:t xml:space="preserve"> салфетки</w:t>
      </w:r>
      <w:r>
        <w:br/>
        <w:t>там на столе лежат</w:t>
      </w:r>
      <w:r w:rsidR="000B23BF">
        <w:t>.</w:t>
      </w:r>
      <w:r>
        <w:t xml:space="preserve"> коньки</w:t>
      </w:r>
      <w:r>
        <w:br/>
        <w:t>к зиме готовят</w:t>
      </w:r>
      <w:r w:rsidR="000B23BF">
        <w:t>.</w:t>
      </w:r>
      <w:r>
        <w:t xml:space="preserve"> там очки</w:t>
      </w:r>
      <w:r>
        <w:br/>
        <w:t>лежат для бабушки</w:t>
      </w:r>
      <w:r w:rsidR="000B23BF">
        <w:t>.</w:t>
      </w:r>
      <w:r>
        <w:t xml:space="preserve"> тетрадки</w:t>
      </w:r>
      <w:r>
        <w:br/>
        <w:t>всегда содержатся в порядке.</w:t>
      </w:r>
    </w:p>
    <w:p w:rsidR="00FE0109" w:rsidRDefault="00FE0109" w:rsidP="00FE0109">
      <w:r>
        <w:rPr>
          <w:b/>
        </w:rPr>
        <w:br/>
      </w:r>
      <w:r w:rsidRPr="00FA22CA">
        <w:rPr>
          <w:b/>
        </w:rPr>
        <w:t>Конкурс для болельщиков.</w:t>
      </w:r>
      <w:r w:rsidR="000B23BF">
        <w:rPr>
          <w:b/>
        </w:rPr>
        <w:t xml:space="preserve"> </w:t>
      </w:r>
      <w:r>
        <w:rPr>
          <w:b/>
        </w:rPr>
        <w:t>Дополни пословицу.</w:t>
      </w:r>
      <w:r>
        <w:rPr>
          <w:b/>
        </w:rPr>
        <w:br/>
      </w:r>
      <w:r w:rsidRPr="00FE0109">
        <w:t>Без труда…не вытащишь и рыбку из пруда.</w:t>
      </w:r>
      <w:r w:rsidRPr="00FE0109">
        <w:br/>
        <w:t>Век живи - … век учись.</w:t>
      </w:r>
      <w:r w:rsidRPr="00FE0109">
        <w:br/>
        <w:t>Нет друга -… ищи, а нашёл, береги.</w:t>
      </w:r>
      <w:r w:rsidRPr="00FE0109">
        <w:br/>
        <w:t>Друзья…познаются в беде.</w:t>
      </w:r>
      <w:r w:rsidRPr="00FE0109">
        <w:br/>
        <w:t>Поспешишь - … людей насмешишь.</w:t>
      </w:r>
      <w:r w:rsidRPr="00FE0109">
        <w:br/>
        <w:t>Семеро…одного не ждут.</w:t>
      </w:r>
      <w:r w:rsidRPr="00FE0109">
        <w:br/>
        <w:t>Красна птица пером, …а человек умом.</w:t>
      </w:r>
      <w:r w:rsidRPr="00FE0109">
        <w:br/>
        <w:t>За двумя зайцами …погонишься, ни одного не поймаешь.</w:t>
      </w:r>
    </w:p>
    <w:p w:rsidR="008F4D52" w:rsidRPr="00FE0109" w:rsidRDefault="008F4D52" w:rsidP="00FE0109">
      <w:r w:rsidRPr="008F4D52">
        <w:rPr>
          <w:b/>
        </w:rPr>
        <w:t>9 конкурс. ЗМЕЙКА.</w:t>
      </w:r>
      <w:r>
        <w:t xml:space="preserve"> Необходимо записать цепочку слов, где последняя буква первого слова является первой буквой следующего слова.</w:t>
      </w:r>
      <w:r>
        <w:br/>
        <w:t>У чьей команды за 30 секунд цепочка окажется длиннее – зарабатывает 2 очка.</w:t>
      </w:r>
    </w:p>
    <w:p w:rsidR="00FE0109" w:rsidRDefault="008F4D52">
      <w:r>
        <w:rPr>
          <w:b/>
        </w:rPr>
        <w:br/>
      </w:r>
      <w:r w:rsidRPr="00FA22CA">
        <w:rPr>
          <w:b/>
        </w:rPr>
        <w:t>Конкурс для болельщиков.</w:t>
      </w:r>
      <w:r>
        <w:rPr>
          <w:b/>
        </w:rPr>
        <w:br/>
      </w:r>
      <w:r>
        <w:t>Как большой дом превратить в маленький? До</w:t>
      </w:r>
      <w:r w:rsidR="00B40B30">
        <w:t>бавить –</w:t>
      </w:r>
      <w:r w:rsidR="00D822DF">
        <w:t xml:space="preserve"> </w:t>
      </w:r>
      <w:r w:rsidR="00B40B30">
        <w:t>ик  (домик)</w:t>
      </w:r>
      <w:r>
        <w:br/>
        <w:t xml:space="preserve">Как из топора сделать рукоятку? </w:t>
      </w:r>
      <w:r w:rsidR="00B40B30">
        <w:t>Добавить – ище (</w:t>
      </w:r>
      <w:r>
        <w:t>топорище</w:t>
      </w:r>
      <w:r w:rsidR="00B40B30">
        <w:t>)</w:t>
      </w:r>
      <w:r w:rsidR="00B40B30">
        <w:br/>
        <w:t>Как из маленького хвостика сделать большой? Убрать ик (хвост)</w:t>
      </w:r>
      <w:r w:rsidR="00B40B30">
        <w:br/>
        <w:t>Можно ли из рыбы сделать человека? Добавить –</w:t>
      </w:r>
      <w:r w:rsidR="00D822DF">
        <w:t xml:space="preserve"> </w:t>
      </w:r>
      <w:r w:rsidR="00B40B30">
        <w:t>ак (рыбак)</w:t>
      </w:r>
    </w:p>
    <w:p w:rsidR="00B40B30" w:rsidRDefault="00B40B30">
      <w:r w:rsidRPr="000B23BF">
        <w:rPr>
          <w:b/>
        </w:rPr>
        <w:t>10 конкурс. КОНКУРС КАПИТАНОВ.</w:t>
      </w:r>
      <w:r>
        <w:t xml:space="preserve"> За п</w:t>
      </w:r>
      <w:r w:rsidR="000B23BF">
        <w:t>равильный ответ</w:t>
      </w:r>
      <w:r>
        <w:t xml:space="preserve"> команда получает два очка.</w:t>
      </w:r>
      <w:r>
        <w:br/>
        <w:t>Отгадайте загадку, определите часть речи.</w:t>
      </w:r>
      <w:r w:rsidR="00D822DF">
        <w:t xml:space="preserve"> </w:t>
      </w:r>
    </w:p>
    <w:p w:rsidR="00B40B30" w:rsidRDefault="00B40B30" w:rsidP="00B40B30">
      <w:pPr>
        <w:pStyle w:val="a4"/>
        <w:numPr>
          <w:ilvl w:val="0"/>
          <w:numId w:val="1"/>
        </w:numPr>
      </w:pPr>
      <w:r>
        <w:t xml:space="preserve">Стоит дом. Кто в </w:t>
      </w:r>
      <w:r w:rsidR="00D822DF">
        <w:t xml:space="preserve">него войдёт, тот ум приобретёт. </w:t>
      </w:r>
      <w:r>
        <w:t>(</w:t>
      </w:r>
      <w:r w:rsidR="00D822DF">
        <w:t>Ш</w:t>
      </w:r>
      <w:r>
        <w:t>кола)</w:t>
      </w:r>
    </w:p>
    <w:p w:rsidR="00B40B30" w:rsidRPr="008F4D52" w:rsidRDefault="00B40B30" w:rsidP="00B40B30">
      <w:pPr>
        <w:pStyle w:val="a4"/>
        <w:numPr>
          <w:ilvl w:val="0"/>
          <w:numId w:val="1"/>
        </w:numPr>
      </w:pPr>
      <w:r>
        <w:t>Белый зайчик прыгает по чёрному полю, слёзы проливает, дети их читают и стирают</w:t>
      </w:r>
      <w:r w:rsidR="00D822DF">
        <w:t>.</w:t>
      </w:r>
      <w:r>
        <w:t xml:space="preserve"> (</w:t>
      </w:r>
      <w:r w:rsidR="00D822DF">
        <w:t>М</w:t>
      </w:r>
      <w:r>
        <w:t xml:space="preserve">ел) </w:t>
      </w:r>
      <w:r>
        <w:br/>
      </w:r>
    </w:p>
    <w:p w:rsidR="00C71B99" w:rsidRDefault="00B61139">
      <w:r w:rsidRPr="000B23BF">
        <w:rPr>
          <w:b/>
        </w:rPr>
        <w:t>11 конкурс. ДИКТАНТ.</w:t>
      </w:r>
      <w:r>
        <w:br/>
        <w:t>Напишем диктант. Каждый участник команды пишет только 2 слова и передаёт листок следующему участнику команды. Как только команда заканчивает писать, жюри проверяет диктант. За каждую ошибку с команды снимается очко.</w:t>
      </w:r>
    </w:p>
    <w:p w:rsidR="000B23BF" w:rsidRDefault="00B61139">
      <w:r>
        <w:t xml:space="preserve">           Текст</w:t>
      </w:r>
      <w:r>
        <w:br/>
        <w:t xml:space="preserve">     Я люблю уроки русского языка. На этих уроках мы учимся понимать силу и красоту родного языка. Теплотой веет от близких с детства слов: ручей, роща, поляна, тропинка. Русский язык помогает нам дружить и становиться лучше.</w:t>
      </w:r>
      <w:r>
        <w:br/>
      </w:r>
      <w:r w:rsidR="000B23BF">
        <w:rPr>
          <w:b/>
        </w:rPr>
        <w:t>12</w:t>
      </w:r>
      <w:r>
        <w:rPr>
          <w:b/>
        </w:rPr>
        <w:t xml:space="preserve"> Конкурс. </w:t>
      </w:r>
      <w:r w:rsidR="000B23BF">
        <w:rPr>
          <w:b/>
        </w:rPr>
        <w:t>КРЫЛАТЫЕ ВЫРАЖЕНИЯ.</w:t>
      </w:r>
      <w:r w:rsidR="000B23BF">
        <w:rPr>
          <w:b/>
        </w:rPr>
        <w:br/>
      </w:r>
      <w:r w:rsidRPr="00B61139">
        <w:t>Раскройте смысл</w:t>
      </w:r>
      <w:r>
        <w:rPr>
          <w:b/>
        </w:rPr>
        <w:t xml:space="preserve"> </w:t>
      </w:r>
      <w:r>
        <w:t>крылатых выражений. За правильный ответ – 1 очко.</w:t>
      </w:r>
    </w:p>
    <w:p w:rsidR="00B61139" w:rsidRDefault="00B61139">
      <w:r>
        <w:t>1. Рукой подать (близко);</w:t>
      </w:r>
      <w:r>
        <w:br/>
        <w:t xml:space="preserve">2. В час по чайной ложке </w:t>
      </w:r>
      <w:r w:rsidR="002672ED">
        <w:t>(медленно);</w:t>
      </w:r>
      <w:r w:rsidR="002672ED">
        <w:br/>
        <w:t>3. Морочить голову (обманывать);</w:t>
      </w:r>
      <w:r w:rsidR="002672ED">
        <w:br/>
      </w:r>
      <w:r w:rsidR="002672ED">
        <w:lastRenderedPageBreak/>
        <w:t>4. Во весь дух (быстро);</w:t>
      </w:r>
      <w:r w:rsidR="002672ED">
        <w:br/>
        <w:t>5. Прикусить язык (замолчать);</w:t>
      </w:r>
      <w:r w:rsidR="002672ED">
        <w:br/>
        <w:t>6. Сломя голову (очень быстро).</w:t>
      </w:r>
    </w:p>
    <w:p w:rsidR="002672ED" w:rsidRPr="00B61139" w:rsidRDefault="002672ED">
      <w:r>
        <w:t xml:space="preserve">    Наш КВН подошёл к концу, жюри подводит итоги. Но независимо от того, кто победит в этом конкурсе, помните, русский язык – по</w:t>
      </w:r>
      <w:r w:rsidR="000A793D">
        <w:t>-</w:t>
      </w:r>
      <w:r>
        <w:t xml:space="preserve"> настоящему великий и могучий. И сегодня мы с вами ещё раз в этом убедились.  Пока жюри совещается, вспомним слова русских писателей о родном языке: «Язык – инструмент, необходимо хорошо знать его, хорошо им владеть». Так писал Максим Горький. А вот что написал Владимир Луговской: «Относитесь к родному языку бережно и любовно. Думайте о нём, изучайте его, и вам откроется лицо безграничных радостей, ибо безграничны сокровища русского языка». </w:t>
      </w:r>
    </w:p>
    <w:p w:rsidR="00C71B99" w:rsidRDefault="000A793D">
      <w:r>
        <w:t>Слово жюри. Награждение команд.</w:t>
      </w:r>
    </w:p>
    <w:p w:rsidR="000A793D" w:rsidRDefault="000A793D">
      <w:r>
        <w:t>Литература:</w:t>
      </w:r>
      <w:r>
        <w:br/>
        <w:t>Бетеньков Н. М., Фонин Д. С. Конкурс грамотеев. – М.: Просвещение, 1995 г.</w:t>
      </w:r>
      <w:r>
        <w:br/>
        <w:t>Журнал Педсовет № 4, 1993 г.</w:t>
      </w:r>
      <w:r>
        <w:br/>
        <w:t>Журнал Педсовет № 11, 1998 г.</w:t>
      </w:r>
    </w:p>
    <w:p w:rsidR="005C577A" w:rsidRPr="00A56CFD" w:rsidRDefault="005C577A">
      <w:r>
        <w:br/>
        <w:t xml:space="preserve">                       </w:t>
      </w:r>
    </w:p>
    <w:p w:rsidR="000524BD" w:rsidRPr="00F516A0" w:rsidRDefault="00F516A0">
      <w:r w:rsidRPr="00F516A0">
        <w:br/>
      </w:r>
      <w:r w:rsidR="000524BD" w:rsidRPr="00F516A0">
        <w:br/>
      </w:r>
    </w:p>
    <w:p w:rsidR="00AA190A" w:rsidRPr="00F516A0" w:rsidRDefault="00AA190A">
      <w:pPr>
        <w:rPr>
          <w:i/>
        </w:rPr>
      </w:pPr>
      <w:r>
        <w:br/>
      </w:r>
    </w:p>
    <w:p w:rsidR="00706E72" w:rsidRDefault="00706E72"/>
    <w:sectPr w:rsidR="00706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F4D54"/>
    <w:multiLevelType w:val="hybridMultilevel"/>
    <w:tmpl w:val="3112EA40"/>
    <w:lvl w:ilvl="0" w:tplc="4224B278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606D7"/>
    <w:multiLevelType w:val="hybridMultilevel"/>
    <w:tmpl w:val="8DEC0416"/>
    <w:lvl w:ilvl="0" w:tplc="98E63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DE454B"/>
    <w:multiLevelType w:val="hybridMultilevel"/>
    <w:tmpl w:val="3578C97E"/>
    <w:lvl w:ilvl="0" w:tplc="82462A10">
      <w:start w:val="1"/>
      <w:numFmt w:val="decimal"/>
      <w:lvlText w:val="(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73E43"/>
    <w:multiLevelType w:val="hybridMultilevel"/>
    <w:tmpl w:val="67EC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C3270"/>
    <w:multiLevelType w:val="hybridMultilevel"/>
    <w:tmpl w:val="BDB20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27C10"/>
    <w:multiLevelType w:val="hybridMultilevel"/>
    <w:tmpl w:val="2E5AB2E6"/>
    <w:lvl w:ilvl="0" w:tplc="3E6ADE3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0B327E"/>
    <w:multiLevelType w:val="hybridMultilevel"/>
    <w:tmpl w:val="3320CC5E"/>
    <w:lvl w:ilvl="0" w:tplc="35A6A736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57C"/>
    <w:rsid w:val="0002182F"/>
    <w:rsid w:val="000524BD"/>
    <w:rsid w:val="000A793D"/>
    <w:rsid w:val="000B23BF"/>
    <w:rsid w:val="000B41E2"/>
    <w:rsid w:val="00126DBC"/>
    <w:rsid w:val="0013309A"/>
    <w:rsid w:val="002035F5"/>
    <w:rsid w:val="00263399"/>
    <w:rsid w:val="002672ED"/>
    <w:rsid w:val="003D20C8"/>
    <w:rsid w:val="003F7812"/>
    <w:rsid w:val="0042178C"/>
    <w:rsid w:val="00423782"/>
    <w:rsid w:val="00514488"/>
    <w:rsid w:val="005C43AD"/>
    <w:rsid w:val="005C577A"/>
    <w:rsid w:val="006F412E"/>
    <w:rsid w:val="00706E72"/>
    <w:rsid w:val="00736077"/>
    <w:rsid w:val="007457BA"/>
    <w:rsid w:val="007C12E4"/>
    <w:rsid w:val="008F4D52"/>
    <w:rsid w:val="00A56CFD"/>
    <w:rsid w:val="00AA190A"/>
    <w:rsid w:val="00AF757C"/>
    <w:rsid w:val="00B40031"/>
    <w:rsid w:val="00B40B30"/>
    <w:rsid w:val="00B61139"/>
    <w:rsid w:val="00C71B99"/>
    <w:rsid w:val="00D413C2"/>
    <w:rsid w:val="00D822DF"/>
    <w:rsid w:val="00DD5680"/>
    <w:rsid w:val="00EC7B71"/>
    <w:rsid w:val="00F03F83"/>
    <w:rsid w:val="00F516A0"/>
    <w:rsid w:val="00FA22CA"/>
    <w:rsid w:val="00FE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F0B4"/>
  <w15:docId w15:val="{A843E817-E107-4645-BDD2-AF259DAD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B30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413C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13C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13C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13C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13C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4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41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K2-202</dc:creator>
  <cp:keywords/>
  <dc:description/>
  <cp:lastModifiedBy>Татьяна Владимировна Зубко</cp:lastModifiedBy>
  <cp:revision>13</cp:revision>
  <dcterms:created xsi:type="dcterms:W3CDTF">2021-03-19T20:32:00Z</dcterms:created>
  <dcterms:modified xsi:type="dcterms:W3CDTF">2025-02-16T21:30:00Z</dcterms:modified>
</cp:coreProperties>
</file>