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B96B3" w14:textId="4EED5C50" w:rsidR="003A7AEC" w:rsidRPr="003A7AEC" w:rsidRDefault="003A7AEC" w:rsidP="003A7AEC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A7AEC"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025F62E8" w14:textId="595107CC" w:rsidR="00C24889" w:rsidRPr="00C24889" w:rsidRDefault="003A7AEC" w:rsidP="003A7AEC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A7AEC">
        <w:rPr>
          <w:rFonts w:ascii="Times New Roman" w:eastAsia="Calibri" w:hAnsi="Times New Roman" w:cs="Times New Roman"/>
          <w:sz w:val="28"/>
          <w:szCs w:val="28"/>
        </w:rPr>
        <w:t>ЗАТО г. Североморск детский сад №10</w:t>
      </w:r>
    </w:p>
    <w:p w14:paraId="20620792" w14:textId="77777777" w:rsidR="00C24889" w:rsidRPr="00C24889" w:rsidRDefault="00C24889" w:rsidP="00C2488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BC922BD" w14:textId="77777777" w:rsidR="00C24889" w:rsidRPr="00C24889" w:rsidRDefault="00C24889" w:rsidP="00C2488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468E12" w14:textId="77777777" w:rsidR="00C24889" w:rsidRPr="00C24889" w:rsidRDefault="00C24889" w:rsidP="00C2488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3C5011D" w14:textId="77777777" w:rsidR="00C24889" w:rsidRPr="00C24889" w:rsidRDefault="00C24889" w:rsidP="00C2488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7C86E56" w14:textId="77777777" w:rsidR="00C24889" w:rsidRPr="00C24889" w:rsidRDefault="00C24889" w:rsidP="00C2488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3D8095" w14:textId="77777777" w:rsidR="00C24889" w:rsidRPr="00C24889" w:rsidRDefault="00C24889" w:rsidP="00C2488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DADFA58" w14:textId="77777777" w:rsidR="00C24889" w:rsidRPr="00C24889" w:rsidRDefault="00C24889" w:rsidP="00C2488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669EF23" w14:textId="77777777" w:rsidR="00C24889" w:rsidRPr="00C24889" w:rsidRDefault="00C24889" w:rsidP="00C2488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3A1AD32" w14:textId="77777777" w:rsidR="00C24889" w:rsidRDefault="00C24889" w:rsidP="00C24889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24889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Марафон здоровья</w:t>
      </w:r>
      <w:r w:rsidRPr="00C24889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, как одна из форм взаимодействия с семьями воспитанников в вопросах сохранения и укрепления здоровья дошкольников»</w:t>
      </w:r>
    </w:p>
    <w:p w14:paraId="0C7E12F6" w14:textId="77777777" w:rsidR="00C24889" w:rsidRDefault="00C24889" w:rsidP="00C24889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BAA18E5" w14:textId="77777777" w:rsidR="00C24889" w:rsidRDefault="00C24889" w:rsidP="00C24889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789E581" w14:textId="77777777" w:rsidR="00C24889" w:rsidRDefault="00C24889" w:rsidP="00C24889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E2B139A" w14:textId="77777777" w:rsidR="003A7AEC" w:rsidRDefault="003A7AEC" w:rsidP="00C24889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A6C5B95" w14:textId="77777777" w:rsidR="003A7AEC" w:rsidRDefault="003A7AEC" w:rsidP="00C24889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775F364" w14:textId="77777777" w:rsidR="003A7AEC" w:rsidRDefault="003A7AEC" w:rsidP="00C24889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FFD0E90" w14:textId="77777777" w:rsidR="003A7AEC" w:rsidRDefault="003A7AEC" w:rsidP="00C24889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AC7C0E5" w14:textId="77777777" w:rsidR="003A7AEC" w:rsidRDefault="003A7AEC" w:rsidP="00C24889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036574F" w14:textId="77777777" w:rsidR="00C24889" w:rsidRDefault="00C24889" w:rsidP="00C24889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FC05C8B" w14:textId="77777777" w:rsidR="00C24889" w:rsidRDefault="00C24889" w:rsidP="00C24889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1AB4199" w14:textId="77777777" w:rsidR="00C24889" w:rsidRDefault="00C24889" w:rsidP="00C24889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2006338" w14:textId="77777777" w:rsidR="00C24889" w:rsidRDefault="00C24889" w:rsidP="00C24889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3EB56FA" w14:textId="77777777" w:rsidR="00C24889" w:rsidRDefault="00C24889" w:rsidP="00C24889">
      <w:pPr>
        <w:spacing w:after="0" w:line="36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Подготовила: воспитатель МБДОУ ЗАТО г. Североморск д/с № 10</w:t>
      </w:r>
    </w:p>
    <w:p w14:paraId="3674836C" w14:textId="77777777" w:rsidR="00C24889" w:rsidRDefault="00C24889" w:rsidP="00C24889">
      <w:pPr>
        <w:spacing w:after="0" w:line="36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Попова Ирина Анатольевна</w:t>
      </w:r>
    </w:p>
    <w:p w14:paraId="2EE28E77" w14:textId="77777777" w:rsidR="00C24889" w:rsidRDefault="00C24889" w:rsidP="00C24889">
      <w:pPr>
        <w:spacing w:after="0" w:line="36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448048F7" w14:textId="222551D6" w:rsidR="00C24889" w:rsidRDefault="00C24889" w:rsidP="00C24889">
      <w:pPr>
        <w:spacing w:after="0" w:line="36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3007466B" w14:textId="77777777" w:rsidR="003A7AEC" w:rsidRDefault="003A7AEC" w:rsidP="00C24889">
      <w:pPr>
        <w:spacing w:after="0" w:line="36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53FAEF7F" w14:textId="07D0296B" w:rsidR="00C24889" w:rsidRPr="00C24889" w:rsidRDefault="00C24889" w:rsidP="00C24889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889">
        <w:rPr>
          <w:rFonts w:ascii="Times New Roman" w:eastAsia="Calibri" w:hAnsi="Times New Roman" w:cs="Times New Roman"/>
          <w:sz w:val="28"/>
          <w:szCs w:val="28"/>
        </w:rPr>
        <w:lastRenderedPageBreak/>
        <w:t>Одной из задач в работе педагогов детского сада является сохранение и укрепление здоровья детей посредством эффективных здоровьесберегающих технологий, поэтому ежегодное проведение недели здоровья стало доброй и полезной традицией</w:t>
      </w:r>
      <w:r w:rsidR="003A7AEC">
        <w:rPr>
          <w:rFonts w:ascii="Times New Roman" w:eastAsia="Calibri" w:hAnsi="Times New Roman" w:cs="Times New Roman"/>
          <w:sz w:val="28"/>
          <w:szCs w:val="28"/>
        </w:rPr>
        <w:t xml:space="preserve"> в нашем детском саду</w:t>
      </w:r>
      <w:r w:rsidRPr="00C24889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5CC2AF94" w14:textId="71ACDF26" w:rsidR="00C24889" w:rsidRPr="00C24889" w:rsidRDefault="00C24889" w:rsidP="00C24889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889">
        <w:rPr>
          <w:rFonts w:ascii="Times New Roman" w:eastAsia="Calibri" w:hAnsi="Times New Roman" w:cs="Times New Roman"/>
          <w:sz w:val="28"/>
          <w:szCs w:val="28"/>
        </w:rPr>
        <w:t>В рамках этой недели педагоги проводят мероприятия, направленны</w:t>
      </w:r>
      <w:r w:rsidR="00580107">
        <w:rPr>
          <w:rFonts w:ascii="Times New Roman" w:eastAsia="Calibri" w:hAnsi="Times New Roman" w:cs="Times New Roman"/>
          <w:sz w:val="28"/>
          <w:szCs w:val="28"/>
        </w:rPr>
        <w:t>е</w:t>
      </w:r>
      <w:r w:rsidRPr="00C24889">
        <w:rPr>
          <w:rFonts w:ascii="Times New Roman" w:eastAsia="Calibri" w:hAnsi="Times New Roman" w:cs="Times New Roman"/>
          <w:sz w:val="28"/>
          <w:szCs w:val="28"/>
        </w:rPr>
        <w:t xml:space="preserve"> не только на сохранение и укрепление здоровья воспитанников, но и на формирование и развитие физических качеств детей, формирование представлений о здоровом образе жизни, воспитание интереса к выполнению элементарных правил ЗОЖ.</w:t>
      </w:r>
    </w:p>
    <w:p w14:paraId="33D6B5CE" w14:textId="2D386BEF" w:rsidR="00C24889" w:rsidRPr="00C24889" w:rsidRDefault="00C24889" w:rsidP="00C24889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рамках этой недели мы</w:t>
      </w:r>
      <w:r w:rsidRPr="00C248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0107">
        <w:rPr>
          <w:rFonts w:ascii="Times New Roman" w:eastAsia="Calibri" w:hAnsi="Times New Roman" w:cs="Times New Roman"/>
          <w:sz w:val="28"/>
          <w:szCs w:val="28"/>
        </w:rPr>
        <w:t xml:space="preserve">с коллегой </w:t>
      </w:r>
      <w:r w:rsidRPr="00C24889">
        <w:rPr>
          <w:rFonts w:ascii="Times New Roman" w:eastAsia="Calibri" w:hAnsi="Times New Roman" w:cs="Times New Roman"/>
          <w:sz w:val="28"/>
          <w:szCs w:val="28"/>
        </w:rPr>
        <w:t xml:space="preserve">организовали недельный «Марафон здоровья», в котором принимали активное участие дети и их родители. </w:t>
      </w:r>
    </w:p>
    <w:p w14:paraId="4F096F09" w14:textId="77777777" w:rsidR="00C24889" w:rsidRPr="00C24889" w:rsidRDefault="00C24889" w:rsidP="00C24889">
      <w:pPr>
        <w:spacing w:after="0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24889">
        <w:rPr>
          <w:rFonts w:ascii="Times New Roman" w:eastAsia="Calibri" w:hAnsi="Times New Roman" w:cs="Times New Roman"/>
          <w:sz w:val="28"/>
          <w:szCs w:val="28"/>
          <w:u w:val="single"/>
        </w:rPr>
        <w:t>Задачи марафона:</w:t>
      </w:r>
    </w:p>
    <w:p w14:paraId="37F585E2" w14:textId="77777777" w:rsidR="00C24889" w:rsidRPr="00C24889" w:rsidRDefault="00C24889" w:rsidP="00C2488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24889">
        <w:rPr>
          <w:rFonts w:ascii="Times New Roman" w:eastAsia="Calibri" w:hAnsi="Times New Roman" w:cs="Times New Roman"/>
          <w:sz w:val="28"/>
          <w:szCs w:val="28"/>
        </w:rPr>
        <w:t xml:space="preserve">- расширить представления детей </w:t>
      </w:r>
      <w:r w:rsidR="00ED67B6">
        <w:rPr>
          <w:rFonts w:ascii="Times New Roman" w:eastAsia="Calibri" w:hAnsi="Times New Roman" w:cs="Times New Roman"/>
          <w:sz w:val="28"/>
          <w:szCs w:val="28"/>
        </w:rPr>
        <w:t xml:space="preserve">и родителей </w:t>
      </w:r>
      <w:r w:rsidRPr="00C24889">
        <w:rPr>
          <w:rFonts w:ascii="Times New Roman" w:eastAsia="Calibri" w:hAnsi="Times New Roman" w:cs="Times New Roman"/>
          <w:sz w:val="28"/>
          <w:szCs w:val="28"/>
        </w:rPr>
        <w:t xml:space="preserve">о понятии «здоровье», </w:t>
      </w:r>
    </w:p>
    <w:p w14:paraId="611E123B" w14:textId="77777777" w:rsidR="00C24889" w:rsidRPr="00C24889" w:rsidRDefault="00C24889" w:rsidP="00C2488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24889">
        <w:rPr>
          <w:rFonts w:ascii="Times New Roman" w:eastAsia="Calibri" w:hAnsi="Times New Roman" w:cs="Times New Roman"/>
          <w:sz w:val="28"/>
          <w:szCs w:val="28"/>
        </w:rPr>
        <w:t>- формировать представление детей о здоровом образе жизни;</w:t>
      </w:r>
    </w:p>
    <w:p w14:paraId="59AE472F" w14:textId="77777777" w:rsidR="00C24889" w:rsidRPr="00C24889" w:rsidRDefault="00C24889" w:rsidP="00C2488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24889">
        <w:rPr>
          <w:rFonts w:ascii="Times New Roman" w:eastAsia="Calibri" w:hAnsi="Times New Roman" w:cs="Times New Roman"/>
          <w:sz w:val="28"/>
          <w:szCs w:val="28"/>
        </w:rPr>
        <w:t>- обогащать знания детей и их родителей о способах укрепления здоровья;</w:t>
      </w:r>
    </w:p>
    <w:p w14:paraId="0DEDC98B" w14:textId="77777777" w:rsidR="00C24889" w:rsidRPr="00C24889" w:rsidRDefault="00C24889" w:rsidP="00C2488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24889">
        <w:rPr>
          <w:rFonts w:ascii="Times New Roman" w:eastAsia="Calibri" w:hAnsi="Times New Roman" w:cs="Times New Roman"/>
          <w:sz w:val="28"/>
          <w:szCs w:val="28"/>
        </w:rPr>
        <w:t>- развивать двигательную активность детей;</w:t>
      </w:r>
    </w:p>
    <w:p w14:paraId="76598972" w14:textId="77777777" w:rsidR="00C24889" w:rsidRPr="00C24889" w:rsidRDefault="00C24889" w:rsidP="00C2488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24889">
        <w:rPr>
          <w:rFonts w:ascii="Times New Roman" w:eastAsia="Calibri" w:hAnsi="Times New Roman" w:cs="Times New Roman"/>
          <w:sz w:val="28"/>
          <w:szCs w:val="28"/>
        </w:rPr>
        <w:t>- воспитывать у детей интерес к выполнению элементарных правил ЗОЖ.</w:t>
      </w:r>
    </w:p>
    <w:p w14:paraId="63FAE435" w14:textId="77777777" w:rsidR="00C24889" w:rsidRPr="00C24889" w:rsidRDefault="00C24889" w:rsidP="00C2488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24889">
        <w:rPr>
          <w:rFonts w:ascii="Times New Roman" w:eastAsia="Calibri" w:hAnsi="Times New Roman" w:cs="Times New Roman"/>
          <w:sz w:val="28"/>
          <w:szCs w:val="28"/>
        </w:rPr>
        <w:t>- побуждать родителей активно взаимодействовать с ДОУ в вопросах сохранения и укрепления здоровья дошкольников.</w:t>
      </w:r>
    </w:p>
    <w:p w14:paraId="2B11A098" w14:textId="68916F83" w:rsidR="00C24889" w:rsidRDefault="00ED67B6" w:rsidP="00C2488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Перед началом марафона мы оформили красочное объявление, разместили его в раздевалке и отправили такое же в сообщество нашей группы в соцсетях. </w:t>
      </w:r>
      <w:r w:rsidR="002E520E">
        <w:rPr>
          <w:rFonts w:ascii="Times New Roman" w:eastAsia="Calibri" w:hAnsi="Times New Roman" w:cs="Times New Roman"/>
          <w:sz w:val="28"/>
          <w:szCs w:val="28"/>
        </w:rPr>
        <w:t>Предварительно провел</w:t>
      </w:r>
      <w:r w:rsidR="00580107">
        <w:rPr>
          <w:rFonts w:ascii="Times New Roman" w:eastAsia="Calibri" w:hAnsi="Times New Roman" w:cs="Times New Roman"/>
          <w:sz w:val="28"/>
          <w:szCs w:val="28"/>
        </w:rPr>
        <w:t>и</w:t>
      </w:r>
      <w:r w:rsidR="002E520E">
        <w:rPr>
          <w:rFonts w:ascii="Times New Roman" w:eastAsia="Calibri" w:hAnsi="Times New Roman" w:cs="Times New Roman"/>
          <w:sz w:val="28"/>
          <w:szCs w:val="28"/>
        </w:rPr>
        <w:t xml:space="preserve"> анкетирование родителей «10 составляющих здоровья» и выявили уровень представления родителей о том, как можно сохранить и укрепить здоровье детей. </w:t>
      </w:r>
    </w:p>
    <w:p w14:paraId="5E4AAACD" w14:textId="0BDC7D8E" w:rsidR="00ED67B6" w:rsidRDefault="003A7AEC" w:rsidP="00C2488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3741C2B" wp14:editId="256B6544">
            <wp:simplePos x="0" y="0"/>
            <wp:positionH relativeFrom="page">
              <wp:posOffset>580390</wp:posOffset>
            </wp:positionH>
            <wp:positionV relativeFrom="paragraph">
              <wp:posOffset>90170</wp:posOffset>
            </wp:positionV>
            <wp:extent cx="3571875" cy="3571875"/>
            <wp:effectExtent l="0" t="0" r="9525" b="9525"/>
            <wp:wrapThrough wrapText="bothSides">
              <wp:wrapPolygon edited="0">
                <wp:start x="0" y="0"/>
                <wp:lineTo x="0" y="21542"/>
                <wp:lineTo x="21542" y="21542"/>
                <wp:lineTo x="21542" y="0"/>
                <wp:lineTo x="0" y="0"/>
              </wp:wrapPolygon>
            </wp:wrapThrough>
            <wp:docPr id="7169764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57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sz w:val="28"/>
          <w:szCs w:val="28"/>
        </w:rPr>
        <w:t>В рамках этой недели были тематические дни, посвященные какому-либо вопросу здоровьесбережения</w:t>
      </w:r>
      <w:r w:rsidR="00ED67B6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эти дни у родителей и детей было определенное задание, за выполнение которого они получали баллы. В конце марафона все полученные баллы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суммировались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 самые активные участники поощрялись.</w:t>
      </w:r>
    </w:p>
    <w:p w14:paraId="71877487" w14:textId="6CCB6D71" w:rsidR="00ED67B6" w:rsidRPr="00ED67B6" w:rsidRDefault="000B3278" w:rsidP="00C24889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Задание</w:t>
      </w:r>
      <w:r w:rsidR="003A7AEC">
        <w:rPr>
          <w:rFonts w:ascii="Times New Roman" w:eastAsia="Calibri" w:hAnsi="Times New Roman" w:cs="Times New Roman"/>
          <w:b/>
          <w:sz w:val="28"/>
          <w:szCs w:val="28"/>
        </w:rPr>
        <w:t xml:space="preserve"> № 1</w:t>
      </w:r>
      <w:r w:rsidR="002E520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D67B6" w:rsidRPr="00ED67B6">
        <w:rPr>
          <w:rFonts w:ascii="Times New Roman" w:eastAsia="Calibri" w:hAnsi="Times New Roman" w:cs="Times New Roman"/>
          <w:b/>
          <w:sz w:val="28"/>
          <w:szCs w:val="28"/>
        </w:rPr>
        <w:t xml:space="preserve"> «Правильное питание и витамины для здоровья»</w:t>
      </w:r>
    </w:p>
    <w:p w14:paraId="748E5B1F" w14:textId="77777777" w:rsidR="00ED67B6" w:rsidRDefault="00ED67B6" w:rsidP="00ED67B6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0B3278">
        <w:rPr>
          <w:rFonts w:ascii="Times New Roman" w:eastAsia="Calibri" w:hAnsi="Times New Roman" w:cs="Times New Roman"/>
          <w:sz w:val="28"/>
          <w:szCs w:val="28"/>
        </w:rPr>
        <w:t>первый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день с детьми проводилось занятие о витаминах, в каких продуктах они содержатся,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чем полезны витамины. А для родителей была подготовлена консультация </w:t>
      </w:r>
      <w:r w:rsidRPr="00ED67B6">
        <w:rPr>
          <w:rFonts w:ascii="Times New Roman" w:eastAsia="Calibri" w:hAnsi="Times New Roman" w:cs="Times New Roman"/>
          <w:sz w:val="28"/>
          <w:szCs w:val="28"/>
        </w:rPr>
        <w:t>«Где прячутся витаминки?»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ED67B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44AACAD" w14:textId="13CB481E" w:rsidR="00ED67B6" w:rsidRDefault="00ED67B6" w:rsidP="00ED67B6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Задание для родителей заключалось в том, что они с детьми должны были нарисовать любой фрукт, овощ, продукт, каким</w:t>
      </w:r>
      <w:r w:rsidR="00580107"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витамин</w:t>
      </w:r>
      <w:r w:rsidR="00580107">
        <w:rPr>
          <w:rFonts w:ascii="Times New Roman" w:eastAsia="Calibri" w:hAnsi="Times New Roman" w:cs="Times New Roman"/>
          <w:sz w:val="28"/>
          <w:szCs w:val="28"/>
        </w:rPr>
        <w:t>ами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полезными элементами богат и чем полезен человеку. Мы заранее выслали родителям ссылку на консультацию. Таким образом</w:t>
      </w:r>
      <w:r w:rsidR="000B3278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привлекли их внимание к тому материалу, который размещается в раздевалке. </w:t>
      </w:r>
    </w:p>
    <w:p w14:paraId="0FCF186E" w14:textId="09B52C00" w:rsidR="00ED67B6" w:rsidRDefault="00ED67B6" w:rsidP="00ED67B6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67B6">
        <w:rPr>
          <w:rFonts w:ascii="Times New Roman" w:eastAsia="Calibri" w:hAnsi="Times New Roman" w:cs="Times New Roman"/>
          <w:sz w:val="28"/>
          <w:szCs w:val="28"/>
        </w:rPr>
        <w:t>Все рисунки получились творческими, яркими. Из них получился целый тематический альбом «Про витаминки в картинках»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E13DCEE" w14:textId="7AB6138A" w:rsidR="003A7AEC" w:rsidRDefault="003A7AEC" w:rsidP="00ED67B6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6E8F48D" w14:textId="644E519C" w:rsidR="002E520E" w:rsidRDefault="002E520E" w:rsidP="00ED67B6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520E">
        <w:rPr>
          <w:rFonts w:ascii="Times New Roman" w:eastAsia="Calibri" w:hAnsi="Times New Roman" w:cs="Times New Roman"/>
          <w:sz w:val="28"/>
          <w:szCs w:val="28"/>
        </w:rPr>
        <w:t xml:space="preserve">Очень интересным для родителей и полезным для детей было </w:t>
      </w:r>
      <w:r w:rsidRPr="000B3278">
        <w:rPr>
          <w:rFonts w:ascii="Times New Roman" w:eastAsia="Calibri" w:hAnsi="Times New Roman" w:cs="Times New Roman"/>
          <w:b/>
          <w:sz w:val="28"/>
          <w:szCs w:val="28"/>
        </w:rPr>
        <w:t>задание «Занимаюсь дома».</w:t>
      </w:r>
      <w:r w:rsidRPr="002E52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D31FE">
        <w:rPr>
          <w:rFonts w:ascii="Times New Roman" w:eastAsia="Calibri" w:hAnsi="Times New Roman" w:cs="Times New Roman"/>
          <w:sz w:val="28"/>
          <w:szCs w:val="28"/>
        </w:rPr>
        <w:t xml:space="preserve">Так как утреннюю зарядку дети делают в детском саду, и родители не всегда могут в этом поучаствовать, мы подобрали несколько спокойных упражнений для укрепления и профилактики нарушений осанки, </w:t>
      </w:r>
      <w:r w:rsidR="003A7AEC">
        <w:rPr>
          <w:rFonts w:ascii="Times New Roman" w:eastAsia="Calibri" w:hAnsi="Times New Roman" w:cs="Times New Roman"/>
          <w:sz w:val="28"/>
          <w:szCs w:val="28"/>
        </w:rPr>
        <w:t xml:space="preserve">а также для профилактики плоскостопия, </w:t>
      </w:r>
      <w:r w:rsidR="004D31FE">
        <w:rPr>
          <w:rFonts w:ascii="Times New Roman" w:eastAsia="Calibri" w:hAnsi="Times New Roman" w:cs="Times New Roman"/>
          <w:sz w:val="28"/>
          <w:szCs w:val="28"/>
        </w:rPr>
        <w:t>которые дети выполняли дома вечером. Родители очень заинтересовались и ответственно отнеслись к заданию. Они</w:t>
      </w:r>
      <w:r w:rsidRPr="002E520E">
        <w:rPr>
          <w:rFonts w:ascii="Times New Roman" w:eastAsia="Calibri" w:hAnsi="Times New Roman" w:cs="Times New Roman"/>
          <w:sz w:val="28"/>
          <w:szCs w:val="28"/>
        </w:rPr>
        <w:t xml:space="preserve"> составили фотоотчет и из </w:t>
      </w:r>
      <w:r w:rsidR="00C90A11">
        <w:rPr>
          <w:rFonts w:ascii="Times New Roman" w:eastAsia="Calibri" w:hAnsi="Times New Roman" w:cs="Times New Roman"/>
          <w:sz w:val="28"/>
          <w:szCs w:val="28"/>
        </w:rPr>
        <w:t xml:space="preserve">этих </w:t>
      </w:r>
      <w:r w:rsidRPr="002E520E">
        <w:rPr>
          <w:rFonts w:ascii="Times New Roman" w:eastAsia="Calibri" w:hAnsi="Times New Roman" w:cs="Times New Roman"/>
          <w:sz w:val="28"/>
          <w:szCs w:val="28"/>
        </w:rPr>
        <w:t>фотографий у нас получился целый фотоальбом, который мы так и назвали «Занимаюсь дома».</w:t>
      </w:r>
    </w:p>
    <w:p w14:paraId="5E718D3F" w14:textId="01014895" w:rsidR="003A7AEC" w:rsidRDefault="003A7AEC" w:rsidP="00ED67B6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72139601" wp14:editId="3199E250">
            <wp:extent cx="1925955" cy="1925955"/>
            <wp:effectExtent l="0" t="0" r="0" b="0"/>
            <wp:docPr id="181303918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955" cy="192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00991507" wp14:editId="790E387C">
            <wp:extent cx="1875790" cy="1875790"/>
            <wp:effectExtent l="0" t="0" r="0" b="0"/>
            <wp:docPr id="185017878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187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FA8EBB" w14:textId="12DB1055" w:rsidR="002E520E" w:rsidRPr="00C90A11" w:rsidRDefault="00C90A11" w:rsidP="00ED67B6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90A11">
        <w:rPr>
          <w:rFonts w:ascii="Times New Roman" w:eastAsia="Calibri" w:hAnsi="Times New Roman" w:cs="Times New Roman"/>
          <w:b/>
          <w:sz w:val="28"/>
          <w:szCs w:val="28"/>
        </w:rPr>
        <w:t>Задание</w:t>
      </w:r>
      <w:r w:rsidR="003A7AEC">
        <w:rPr>
          <w:rFonts w:ascii="Times New Roman" w:eastAsia="Calibri" w:hAnsi="Times New Roman" w:cs="Times New Roman"/>
          <w:b/>
          <w:sz w:val="28"/>
          <w:szCs w:val="28"/>
        </w:rPr>
        <w:t xml:space="preserve"> № 3. </w:t>
      </w:r>
      <w:r w:rsidRPr="00C90A11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b/>
          <w:sz w:val="28"/>
          <w:szCs w:val="28"/>
        </w:rPr>
        <w:t>О здоровье стихи мы</w:t>
      </w:r>
      <w:r w:rsidRPr="00C90A11">
        <w:rPr>
          <w:rFonts w:ascii="Times New Roman" w:eastAsia="Calibri" w:hAnsi="Times New Roman" w:cs="Times New Roman"/>
          <w:b/>
          <w:sz w:val="28"/>
          <w:szCs w:val="28"/>
        </w:rPr>
        <w:t xml:space="preserve"> читаем». </w:t>
      </w:r>
    </w:p>
    <w:p w14:paraId="044256AE" w14:textId="77777777" w:rsidR="00C90A11" w:rsidRDefault="00C90A11" w:rsidP="00ED67B6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</w:t>
      </w:r>
      <w:r w:rsidR="002E520E" w:rsidRPr="002E520E">
        <w:rPr>
          <w:rFonts w:ascii="Times New Roman" w:eastAsia="Calibri" w:hAnsi="Times New Roman" w:cs="Times New Roman"/>
          <w:sz w:val="28"/>
          <w:szCs w:val="28"/>
        </w:rPr>
        <w:t>ети дома с родителями учили наизусть маленькие четверостишия о здоровье, о частях тела (сердце, позвоночник, лицо, руки) о важности соблюдения личной гигиены и воспитатели в группе про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2E520E" w:rsidRPr="002E520E">
        <w:rPr>
          <w:rFonts w:ascii="Times New Roman" w:eastAsia="Calibri" w:hAnsi="Times New Roman" w:cs="Times New Roman"/>
          <w:sz w:val="28"/>
          <w:szCs w:val="28"/>
        </w:rPr>
        <w:t xml:space="preserve">ели конкурс чтецов «О здоровье стихи мы читаем». </w:t>
      </w:r>
    </w:p>
    <w:p w14:paraId="00041447" w14:textId="3A2C4764" w:rsidR="00C90A11" w:rsidRDefault="002E520E" w:rsidP="00ED67B6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520E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="00C90A11">
        <w:rPr>
          <w:rFonts w:ascii="Times New Roman" w:eastAsia="Calibri" w:hAnsi="Times New Roman" w:cs="Times New Roman"/>
          <w:sz w:val="28"/>
          <w:szCs w:val="28"/>
        </w:rPr>
        <w:t xml:space="preserve">некоторые </w:t>
      </w:r>
      <w:r w:rsidRPr="002E520E">
        <w:rPr>
          <w:rFonts w:ascii="Times New Roman" w:eastAsia="Calibri" w:hAnsi="Times New Roman" w:cs="Times New Roman"/>
          <w:sz w:val="28"/>
          <w:szCs w:val="28"/>
        </w:rPr>
        <w:t>родител</w:t>
      </w:r>
      <w:r w:rsidR="00C90A11">
        <w:rPr>
          <w:rFonts w:ascii="Times New Roman" w:eastAsia="Calibri" w:hAnsi="Times New Roman" w:cs="Times New Roman"/>
          <w:sz w:val="28"/>
          <w:szCs w:val="28"/>
        </w:rPr>
        <w:t>и</w:t>
      </w:r>
      <w:r w:rsidRPr="002E52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0A11">
        <w:rPr>
          <w:rFonts w:ascii="Times New Roman" w:eastAsia="Calibri" w:hAnsi="Times New Roman" w:cs="Times New Roman"/>
          <w:sz w:val="28"/>
          <w:szCs w:val="28"/>
        </w:rPr>
        <w:t>подготовили для группы книжки-малышки</w:t>
      </w:r>
      <w:r w:rsidR="00E66D6F">
        <w:rPr>
          <w:rFonts w:ascii="Times New Roman" w:eastAsia="Calibri" w:hAnsi="Times New Roman" w:cs="Times New Roman"/>
          <w:sz w:val="28"/>
          <w:szCs w:val="28"/>
        </w:rPr>
        <w:t>, оформили «Копилку загадок о спорте»</w:t>
      </w:r>
    </w:p>
    <w:p w14:paraId="6BD803A7" w14:textId="0B1EB570" w:rsidR="00E66D6F" w:rsidRDefault="00E66D6F" w:rsidP="00ED67B6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7F71D43D" wp14:editId="68B4DC57">
            <wp:extent cx="1905000" cy="1391719"/>
            <wp:effectExtent l="0" t="0" r="0" b="0"/>
            <wp:docPr id="20650587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939" cy="1397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8"/>
        </w:rPr>
        <w:t xml:space="preserve">   </w:t>
      </w: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30ADA30A" wp14:editId="77C20132">
            <wp:extent cx="1600200" cy="1433142"/>
            <wp:effectExtent l="0" t="0" r="0" b="0"/>
            <wp:docPr id="104140696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28" cy="14422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4262A644" wp14:editId="4A31E8EF">
            <wp:extent cx="2129007" cy="1466215"/>
            <wp:effectExtent l="0" t="0" r="5080" b="635"/>
            <wp:docPr id="164127104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604" cy="14714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8AA1B4" w14:textId="77777777" w:rsidR="00C90A11" w:rsidRDefault="00C90A11" w:rsidP="00C90A1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0A1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Закончилась неделя здоровья выходным, да не простым, а спортивным! Оказалось, дети нашей группы умеют не только на ледянках и ватрушках кататься. Очень многие, несмотря на то, что им </w:t>
      </w:r>
      <w:r>
        <w:rPr>
          <w:rFonts w:ascii="Times New Roman" w:eastAsia="Calibri" w:hAnsi="Times New Roman" w:cs="Times New Roman"/>
          <w:sz w:val="28"/>
          <w:szCs w:val="28"/>
        </w:rPr>
        <w:t>не было тогда и</w:t>
      </w:r>
      <w:r w:rsidRPr="00C90A11">
        <w:rPr>
          <w:rFonts w:ascii="Times New Roman" w:eastAsia="Calibri" w:hAnsi="Times New Roman" w:cs="Times New Roman"/>
          <w:sz w:val="28"/>
          <w:szCs w:val="28"/>
        </w:rPr>
        <w:t xml:space="preserve"> 5 лет, уверенно катаются на коньках, а кто-то и на лыжах. На прогулках с родителями дети с удовольствием преодолевали препятствия на спортивных комплексах детских игровых площадок. И все фотографии о спортивном выходном дне </w:t>
      </w:r>
      <w:r>
        <w:rPr>
          <w:rFonts w:ascii="Times New Roman" w:eastAsia="Calibri" w:hAnsi="Times New Roman" w:cs="Times New Roman"/>
          <w:sz w:val="28"/>
          <w:szCs w:val="28"/>
        </w:rPr>
        <w:t>мы поместили</w:t>
      </w:r>
      <w:r w:rsidRPr="00C90A11">
        <w:rPr>
          <w:rFonts w:ascii="Times New Roman" w:eastAsia="Calibri" w:hAnsi="Times New Roman" w:cs="Times New Roman"/>
          <w:sz w:val="28"/>
          <w:szCs w:val="28"/>
        </w:rPr>
        <w:t xml:space="preserve"> в фотоальбоме «Однажды снежною зимой мы с друзьями устроили спортивный выходной».</w:t>
      </w:r>
    </w:p>
    <w:p w14:paraId="5A85A4DB" w14:textId="586AABCF" w:rsidR="002E1F86" w:rsidRPr="00C90A11" w:rsidRDefault="002E1F86" w:rsidP="00C90A1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5A8D03EF" wp14:editId="73973E0A">
            <wp:extent cx="1651635" cy="1647804"/>
            <wp:effectExtent l="0" t="0" r="5715" b="0"/>
            <wp:docPr id="91709424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656" cy="1651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2BEC3E9A" wp14:editId="4FC27F37">
            <wp:extent cx="1610360" cy="1613350"/>
            <wp:effectExtent l="0" t="0" r="8890" b="6350"/>
            <wp:docPr id="194085443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455" cy="16244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349335E4" wp14:editId="1BE232C5">
            <wp:extent cx="1590675" cy="1588239"/>
            <wp:effectExtent l="0" t="0" r="0" b="0"/>
            <wp:docPr id="10711481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761" cy="15963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6A50A2" w14:textId="77777777" w:rsidR="00C90A11" w:rsidRPr="00C90A11" w:rsidRDefault="00C90A11" w:rsidP="00C90A1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0A11">
        <w:rPr>
          <w:rFonts w:ascii="Times New Roman" w:eastAsia="Calibri" w:hAnsi="Times New Roman" w:cs="Times New Roman"/>
          <w:sz w:val="28"/>
          <w:szCs w:val="28"/>
        </w:rPr>
        <w:t>По результатам марафона все дети получили Сертификат участника «Марафона здоровья». Все, потому что никто не остался равнодушным, никто не остался в стороне.</w:t>
      </w:r>
    </w:p>
    <w:p w14:paraId="75A43A34" w14:textId="77777777" w:rsidR="00C90A11" w:rsidRDefault="00C90A11" w:rsidP="00ED67B6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859D78D" w14:textId="77777777" w:rsidR="00C90A11" w:rsidRPr="00C90A11" w:rsidRDefault="00C90A11" w:rsidP="00C90A1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0A11">
        <w:rPr>
          <w:rFonts w:ascii="Times New Roman" w:eastAsia="Calibri" w:hAnsi="Times New Roman" w:cs="Times New Roman"/>
          <w:sz w:val="28"/>
          <w:szCs w:val="28"/>
        </w:rPr>
        <w:t xml:space="preserve">Мы считаем, что такая форма работы помогает развивать физические качества детей, их познавательный интерес, творческие способности. У детей возрос интерес к выполнению элементарных правил ЗОЖ. Марафон помог педагогам вооружить родителей знаниями по организации питания детей дома, о создании условий для сохранения и укрепления здоровья детей. </w:t>
      </w:r>
    </w:p>
    <w:p w14:paraId="69AEFD09" w14:textId="77777777" w:rsidR="00C90A11" w:rsidRPr="00C90A11" w:rsidRDefault="00C90A11" w:rsidP="00C90A1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0A11">
        <w:rPr>
          <w:rFonts w:ascii="Times New Roman" w:eastAsia="Calibri" w:hAnsi="Times New Roman" w:cs="Times New Roman"/>
          <w:sz w:val="28"/>
          <w:szCs w:val="28"/>
        </w:rPr>
        <w:t xml:space="preserve">В результате проведения марафона родители стали активными помощниками, сотрудниками педагогов в вопросах оздоровления детей. </w:t>
      </w:r>
    </w:p>
    <w:p w14:paraId="792E20AD" w14:textId="77777777" w:rsidR="00C24889" w:rsidRPr="00C24889" w:rsidRDefault="00C24889" w:rsidP="00C24889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sectPr w:rsidR="00C24889" w:rsidRPr="00C24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23F"/>
    <w:rsid w:val="000B3278"/>
    <w:rsid w:val="00126157"/>
    <w:rsid w:val="001F523F"/>
    <w:rsid w:val="002E1F86"/>
    <w:rsid w:val="002E520E"/>
    <w:rsid w:val="003A7AEC"/>
    <w:rsid w:val="004D31FE"/>
    <w:rsid w:val="00580107"/>
    <w:rsid w:val="00B00F32"/>
    <w:rsid w:val="00B945EF"/>
    <w:rsid w:val="00C24889"/>
    <w:rsid w:val="00C90A11"/>
    <w:rsid w:val="00E66D6F"/>
    <w:rsid w:val="00ED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FA475"/>
  <w15:chartTrackingRefBased/>
  <w15:docId w15:val="{5DF742E4-E01B-44AE-A237-2E8D3F0F3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2025-01-29T18:23:00Z</dcterms:created>
  <dcterms:modified xsi:type="dcterms:W3CDTF">2025-01-29T18:36:00Z</dcterms:modified>
</cp:coreProperties>
</file>