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E0050" w14:textId="4E2CB909" w:rsidR="00B67CAB" w:rsidRPr="00ED57C6" w:rsidRDefault="00B67CAB" w:rsidP="00B67CAB">
      <w:pPr>
        <w:pStyle w:val="a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D57C6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14:paraId="77FEFB50" w14:textId="77777777" w:rsidR="00B67CAB" w:rsidRPr="00ED57C6" w:rsidRDefault="00B67CAB" w:rsidP="00B67CAB">
      <w:pPr>
        <w:pStyle w:val="a7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ED57C6">
        <w:rPr>
          <w:rFonts w:ascii="Times New Roman" w:hAnsi="Times New Roman" w:cs="Times New Roman"/>
          <w:sz w:val="24"/>
          <w:szCs w:val="24"/>
        </w:rPr>
        <w:t>г. Хабаровска «Военно-морской лицей имени адмирала флота Н.Д. Сергеева»</w:t>
      </w:r>
    </w:p>
    <w:p w14:paraId="0BFC2ED1" w14:textId="77777777" w:rsidR="00B67CAB" w:rsidRPr="00ED57C6" w:rsidRDefault="00B67CAB" w:rsidP="00B67CAB">
      <w:pPr>
        <w:pStyle w:val="a7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649CBA0D" w14:textId="77777777" w:rsidR="00B67CAB" w:rsidRDefault="00B67CAB" w:rsidP="00B67CAB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14:paraId="6B9A726A" w14:textId="77777777" w:rsidR="00B67CAB" w:rsidRPr="00980458" w:rsidRDefault="00B67CAB" w:rsidP="00B67CAB">
      <w:pPr>
        <w:pStyle w:val="a7"/>
        <w:jc w:val="center"/>
        <w:rPr>
          <w:sz w:val="24"/>
          <w:szCs w:val="24"/>
        </w:rPr>
      </w:pPr>
      <w:r w:rsidRPr="009804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5B62B0" w14:textId="77777777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F47DD" w14:textId="77777777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4A5B5A" w14:textId="77777777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AE3692" w14:textId="77777777" w:rsidR="00B67CAB" w:rsidRDefault="00B67CAB" w:rsidP="00B67CA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CEED50" w14:textId="77777777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4B37AB" w14:textId="66706491" w:rsidR="00A261B5" w:rsidRPr="008324C4" w:rsidRDefault="00216C69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4C4">
        <w:rPr>
          <w:rFonts w:ascii="Times New Roman" w:hAnsi="Times New Roman" w:cs="Times New Roman"/>
          <w:b/>
          <w:bCs/>
          <w:sz w:val="28"/>
          <w:szCs w:val="28"/>
        </w:rPr>
        <w:t>ВНЕУРОЧНОЕ</w:t>
      </w:r>
      <w:r w:rsidR="00E95DAB" w:rsidRPr="008324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24C4">
        <w:rPr>
          <w:rFonts w:ascii="Times New Roman" w:hAnsi="Times New Roman" w:cs="Times New Roman"/>
          <w:b/>
          <w:bCs/>
          <w:sz w:val="28"/>
          <w:szCs w:val="28"/>
        </w:rPr>
        <w:t>ЗАНЯТИЕ</w:t>
      </w:r>
    </w:p>
    <w:p w14:paraId="6E26B718" w14:textId="52D3317F" w:rsidR="00216C69" w:rsidRPr="008324C4" w:rsidRDefault="00216C69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4C4">
        <w:rPr>
          <w:rFonts w:ascii="Times New Roman" w:hAnsi="Times New Roman" w:cs="Times New Roman"/>
          <w:b/>
          <w:bCs/>
          <w:sz w:val="28"/>
          <w:szCs w:val="28"/>
        </w:rPr>
        <w:t>для обучающихся 8-9 классов по теме</w:t>
      </w:r>
    </w:p>
    <w:p w14:paraId="0BC3817A" w14:textId="2A96275E" w:rsidR="00E734B1" w:rsidRPr="008324C4" w:rsidRDefault="00216C69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4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734B1" w:rsidRPr="008324C4">
        <w:rPr>
          <w:rFonts w:ascii="Times New Roman" w:hAnsi="Times New Roman" w:cs="Times New Roman"/>
          <w:b/>
          <w:bCs/>
          <w:sz w:val="28"/>
          <w:szCs w:val="28"/>
        </w:rPr>
        <w:t>ДАЛЬНИЙ ВОСТОК –</w:t>
      </w:r>
    </w:p>
    <w:p w14:paraId="0B1EAF81" w14:textId="24C37A05" w:rsidR="00216C69" w:rsidRDefault="00E734B1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4C4">
        <w:rPr>
          <w:rFonts w:ascii="Times New Roman" w:hAnsi="Times New Roman" w:cs="Times New Roman"/>
          <w:b/>
          <w:bCs/>
          <w:sz w:val="28"/>
          <w:szCs w:val="28"/>
        </w:rPr>
        <w:t>ДУШИ МОЕЙ РОДИНКА</w:t>
      </w:r>
      <w:r w:rsidR="00216C69" w:rsidRPr="008324C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A2CCCEE" w14:textId="23BED2BB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A7049B" w14:textId="2468A2C0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385D90" w14:textId="566A57E5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FE590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8E2F375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476C0A7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2B53D32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5197498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3EC1725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64B59C2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CC65742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B4AE278" w14:textId="77777777" w:rsidR="00B67CAB" w:rsidRDefault="00B67CAB" w:rsidP="00B67CAB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E59381B" w14:textId="300E2FC2" w:rsidR="00B67CAB" w:rsidRPr="00B67CAB" w:rsidRDefault="00B67CAB" w:rsidP="00195803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6"/>
          <w:szCs w:val="26"/>
        </w:rPr>
      </w:pPr>
      <w:r w:rsidRPr="00B67CAB">
        <w:rPr>
          <w:rFonts w:ascii="Times New Roman" w:hAnsi="Times New Roman" w:cs="Times New Roman"/>
          <w:b/>
          <w:bCs/>
          <w:sz w:val="26"/>
          <w:szCs w:val="26"/>
        </w:rPr>
        <w:t>Выполнил:</w:t>
      </w:r>
    </w:p>
    <w:p w14:paraId="49F32462" w14:textId="77777777" w:rsidR="00B67CAB" w:rsidRDefault="00B67CAB" w:rsidP="001958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AE98773" w14:textId="77777777" w:rsidR="00B67CAB" w:rsidRPr="004E5512" w:rsidRDefault="00B67CAB" w:rsidP="00195803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  <w:u w:val="single"/>
        </w:rPr>
      </w:pPr>
      <w:r w:rsidRPr="004E5512">
        <w:rPr>
          <w:rFonts w:ascii="Times New Roman" w:hAnsi="Times New Roman" w:cs="Times New Roman"/>
          <w:sz w:val="26"/>
          <w:szCs w:val="26"/>
          <w:u w:val="single"/>
        </w:rPr>
        <w:t xml:space="preserve">Фурман Виталий Витальевич </w:t>
      </w:r>
    </w:p>
    <w:p w14:paraId="6BFE349F" w14:textId="77777777" w:rsidR="00B67CAB" w:rsidRPr="004E5512" w:rsidRDefault="00B67CAB" w:rsidP="00195803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  <w:u w:val="single"/>
        </w:rPr>
      </w:pPr>
      <w:r w:rsidRPr="004E5512">
        <w:rPr>
          <w:rFonts w:ascii="Times New Roman" w:hAnsi="Times New Roman" w:cs="Times New Roman"/>
          <w:sz w:val="26"/>
          <w:szCs w:val="26"/>
          <w:u w:val="single"/>
        </w:rPr>
        <w:t xml:space="preserve">учитель географии и обществознания, первой квалификационной категории </w:t>
      </w:r>
    </w:p>
    <w:p w14:paraId="48BACC53" w14:textId="413D67B7" w:rsidR="00B67CAB" w:rsidRDefault="00B67CAB" w:rsidP="00195803">
      <w:pPr>
        <w:spacing w:after="0"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0AFF8" w14:textId="5A2BAACA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43DE39" w14:textId="3EB11E8D" w:rsidR="00B67CAB" w:rsidRDefault="00B67CAB" w:rsidP="00BF1058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A11F3C" w14:textId="13382AF9" w:rsidR="00B67CAB" w:rsidRDefault="00B67CAB" w:rsidP="0019580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B38B0B" w14:textId="38588AA8" w:rsidR="00B67CAB" w:rsidRDefault="00B67CAB" w:rsidP="00195803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67CAB">
        <w:rPr>
          <w:rFonts w:ascii="Times New Roman" w:hAnsi="Times New Roman" w:cs="Times New Roman"/>
          <w:sz w:val="28"/>
          <w:szCs w:val="28"/>
        </w:rPr>
        <w:t>Хабаровск – 202</w:t>
      </w:r>
      <w:r w:rsidR="0074415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B67CA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57BEB89" w14:textId="77777777" w:rsidR="00744154" w:rsidRPr="00744154" w:rsidRDefault="00744154" w:rsidP="00195803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688383D" w14:textId="019E65F5" w:rsidR="00E95DAB" w:rsidRPr="003831D1" w:rsidRDefault="00195803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34BA1F87" w14:textId="77777777" w:rsidR="00195803" w:rsidRPr="003831D1" w:rsidRDefault="00195803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4742D5" w14:textId="71F1EB3B" w:rsidR="00403E3A" w:rsidRPr="003831D1" w:rsidRDefault="00403E3A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Цель занятия:</w:t>
      </w:r>
      <w:r w:rsidR="00E734B1" w:rsidRPr="00383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34B1" w:rsidRPr="003831D1">
        <w:rPr>
          <w:rFonts w:ascii="Times New Roman" w:hAnsi="Times New Roman" w:cs="Times New Roman"/>
          <w:sz w:val="28"/>
          <w:szCs w:val="28"/>
        </w:rPr>
        <w:t>пробуждение интереса к изучению отечественной истории и культуры, воспитание гражданственности и патриотизма, формирование и конкретизация понятия «Родина», осознание собственного отношения к ней; формирование представления о культурном и историческом единстве российского народа, важности сохранения единства. Воспитание любви к своему Отечеству,</w:t>
      </w:r>
      <w:r w:rsidR="00354376"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="00E734B1" w:rsidRPr="003831D1">
        <w:rPr>
          <w:rFonts w:ascii="Times New Roman" w:hAnsi="Times New Roman" w:cs="Times New Roman"/>
          <w:sz w:val="28"/>
          <w:szCs w:val="28"/>
        </w:rPr>
        <w:t>гордости за свою страну</w:t>
      </w:r>
      <w:r w:rsidR="00AD14DC" w:rsidRPr="003831D1">
        <w:rPr>
          <w:rFonts w:ascii="Times New Roman" w:hAnsi="Times New Roman" w:cs="Times New Roman"/>
          <w:sz w:val="28"/>
          <w:szCs w:val="28"/>
        </w:rPr>
        <w:t xml:space="preserve">, </w:t>
      </w:r>
      <w:r w:rsidR="003831D1" w:rsidRPr="003831D1">
        <w:rPr>
          <w:rFonts w:ascii="Times New Roman" w:hAnsi="Times New Roman" w:cs="Times New Roman"/>
          <w:sz w:val="28"/>
          <w:szCs w:val="28"/>
        </w:rPr>
        <w:t>регион</w:t>
      </w:r>
      <w:r w:rsidR="00E734B1" w:rsidRPr="003831D1">
        <w:rPr>
          <w:rFonts w:ascii="Times New Roman" w:hAnsi="Times New Roman" w:cs="Times New Roman"/>
          <w:sz w:val="28"/>
          <w:szCs w:val="28"/>
        </w:rPr>
        <w:t>.</w:t>
      </w:r>
    </w:p>
    <w:p w14:paraId="13BEB213" w14:textId="610626EA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Формирующиеся</w:t>
      </w:r>
      <w:r w:rsidR="00725DFF" w:rsidRPr="00383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31D1">
        <w:rPr>
          <w:rFonts w:ascii="Times New Roman" w:hAnsi="Times New Roman" w:cs="Times New Roman"/>
          <w:b/>
          <w:bCs/>
          <w:sz w:val="28"/>
          <w:szCs w:val="28"/>
        </w:rPr>
        <w:t>ценности:</w:t>
      </w:r>
      <w:r w:rsidR="00E734B1" w:rsidRPr="003831D1">
        <w:rPr>
          <w:rFonts w:ascii="Times New Roman" w:hAnsi="Times New Roman" w:cs="Times New Roman"/>
          <w:sz w:val="28"/>
          <w:szCs w:val="28"/>
        </w:rPr>
        <w:t xml:space="preserve"> патриотизм, любовь к Родине,</w:t>
      </w:r>
      <w:r w:rsidR="003724D3" w:rsidRPr="003831D1">
        <w:rPr>
          <w:rFonts w:ascii="Times New Roman" w:hAnsi="Times New Roman" w:cs="Times New Roman"/>
          <w:sz w:val="28"/>
          <w:szCs w:val="28"/>
        </w:rPr>
        <w:t xml:space="preserve"> к региону, историческая</w:t>
      </w:r>
      <w:r w:rsidR="00E734B1" w:rsidRPr="003831D1">
        <w:rPr>
          <w:rFonts w:ascii="Times New Roman" w:hAnsi="Times New Roman" w:cs="Times New Roman"/>
          <w:sz w:val="28"/>
          <w:szCs w:val="28"/>
        </w:rPr>
        <w:t xml:space="preserve"> память и преемственность поколений, самореализация.</w:t>
      </w:r>
    </w:p>
    <w:p w14:paraId="45DEE987" w14:textId="5775D0AD" w:rsidR="00CD7315" w:rsidRPr="003831D1" w:rsidRDefault="00AD14DC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25ECB0FD" w14:textId="34145C7A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</w:t>
      </w:r>
      <w:r w:rsidR="003724D3"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Pr="003831D1">
        <w:rPr>
          <w:rFonts w:ascii="Times New Roman" w:hAnsi="Times New Roman" w:cs="Times New Roman"/>
          <w:sz w:val="28"/>
          <w:szCs w:val="28"/>
        </w:rPr>
        <w:t>способствовать формированию представления о Дальнем Востоке как о малой Родине, воспитанию чувства патриотизма;</w:t>
      </w:r>
    </w:p>
    <w:p w14:paraId="044EA298" w14:textId="7C65FB43" w:rsidR="00CD7315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</w:t>
      </w:r>
      <w:r w:rsidR="003724D3"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Pr="003831D1">
        <w:rPr>
          <w:rFonts w:ascii="Times New Roman" w:hAnsi="Times New Roman" w:cs="Times New Roman"/>
          <w:sz w:val="28"/>
          <w:szCs w:val="28"/>
        </w:rPr>
        <w:t>составить представление о содержании понятий «Родина»</w:t>
      </w:r>
      <w:r w:rsidR="003004C7">
        <w:rPr>
          <w:rFonts w:ascii="Times New Roman" w:hAnsi="Times New Roman" w:cs="Times New Roman"/>
          <w:sz w:val="28"/>
          <w:szCs w:val="28"/>
        </w:rPr>
        <w:t>;</w:t>
      </w:r>
    </w:p>
    <w:p w14:paraId="6F652DB3" w14:textId="5344B898" w:rsidR="003004C7" w:rsidRDefault="003004C7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с выдающимися личностями;</w:t>
      </w:r>
    </w:p>
    <w:p w14:paraId="0E6A81FA" w14:textId="1BFB33C6" w:rsidR="003004C7" w:rsidRPr="003831D1" w:rsidRDefault="003004C7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познакомить с творчеством о Дальнем Востоке. </w:t>
      </w:r>
    </w:p>
    <w:p w14:paraId="57C05C09" w14:textId="54F579B5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</w:t>
      </w:r>
      <w:r w:rsidR="00725DFF" w:rsidRPr="00383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97B5AA" w14:textId="6465C1A3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 личностные: воспитание чувства патриотизма, гордости за свой регион;</w:t>
      </w:r>
    </w:p>
    <w:p w14:paraId="1C20FFEB" w14:textId="27E199BC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 xml:space="preserve">- предметные: знать основные понятия: Родина, духовный мир, культурные традиции, имена личностей, </w:t>
      </w:r>
      <w:r w:rsidR="003724D3" w:rsidRPr="003831D1">
        <w:rPr>
          <w:rFonts w:ascii="Times New Roman" w:hAnsi="Times New Roman" w:cs="Times New Roman"/>
          <w:sz w:val="28"/>
          <w:szCs w:val="28"/>
        </w:rPr>
        <w:t xml:space="preserve">которые внесли </w:t>
      </w:r>
      <w:r w:rsidRPr="003831D1">
        <w:rPr>
          <w:rFonts w:ascii="Times New Roman" w:hAnsi="Times New Roman" w:cs="Times New Roman"/>
          <w:sz w:val="28"/>
          <w:szCs w:val="28"/>
        </w:rPr>
        <w:t>значимый вклад в освоени</w:t>
      </w:r>
      <w:r w:rsidR="003724D3" w:rsidRPr="003831D1">
        <w:rPr>
          <w:rFonts w:ascii="Times New Roman" w:hAnsi="Times New Roman" w:cs="Times New Roman"/>
          <w:sz w:val="28"/>
          <w:szCs w:val="28"/>
        </w:rPr>
        <w:t>е</w:t>
      </w:r>
      <w:r w:rsidRPr="003831D1">
        <w:rPr>
          <w:rFonts w:ascii="Times New Roman" w:hAnsi="Times New Roman" w:cs="Times New Roman"/>
          <w:sz w:val="28"/>
          <w:szCs w:val="28"/>
        </w:rPr>
        <w:t xml:space="preserve"> региона</w:t>
      </w:r>
      <w:r w:rsidR="003831D1" w:rsidRPr="003831D1">
        <w:rPr>
          <w:rFonts w:ascii="Times New Roman" w:hAnsi="Times New Roman" w:cs="Times New Roman"/>
          <w:sz w:val="28"/>
          <w:szCs w:val="28"/>
        </w:rPr>
        <w:t xml:space="preserve"> Дальнего Востока</w:t>
      </w:r>
      <w:r w:rsidRPr="003831D1">
        <w:rPr>
          <w:rFonts w:ascii="Times New Roman" w:hAnsi="Times New Roman" w:cs="Times New Roman"/>
          <w:sz w:val="28"/>
          <w:szCs w:val="28"/>
        </w:rPr>
        <w:t>;</w:t>
      </w:r>
    </w:p>
    <w:p w14:paraId="3906A6F3" w14:textId="1704B06A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 уметь объяснить, что есть Родина на примере своего региона, о том, какие ценности лежат в основе</w:t>
      </w:r>
      <w:r w:rsidR="003831D1" w:rsidRPr="003831D1">
        <w:rPr>
          <w:rFonts w:ascii="Times New Roman" w:hAnsi="Times New Roman" w:cs="Times New Roman"/>
          <w:sz w:val="28"/>
          <w:szCs w:val="28"/>
        </w:rPr>
        <w:t xml:space="preserve"> данного понятия</w:t>
      </w:r>
      <w:r w:rsidRPr="003831D1">
        <w:rPr>
          <w:rFonts w:ascii="Times New Roman" w:hAnsi="Times New Roman" w:cs="Times New Roman"/>
          <w:sz w:val="28"/>
          <w:szCs w:val="28"/>
        </w:rPr>
        <w:t>.</w:t>
      </w:r>
    </w:p>
    <w:p w14:paraId="4F3F842E" w14:textId="5F9311DF" w:rsidR="00CD7315" w:rsidRPr="003831D1" w:rsidRDefault="003831D1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 xml:space="preserve">- </w:t>
      </w:r>
      <w:r w:rsidR="00CD7315" w:rsidRPr="003831D1">
        <w:rPr>
          <w:rFonts w:ascii="Times New Roman" w:hAnsi="Times New Roman" w:cs="Times New Roman"/>
          <w:sz w:val="28"/>
          <w:szCs w:val="28"/>
        </w:rPr>
        <w:t xml:space="preserve">метапредметные: </w:t>
      </w:r>
    </w:p>
    <w:p w14:paraId="52BEB2A0" w14:textId="6D53C7E8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</w:t>
      </w:r>
      <w:r w:rsidR="00725DFF"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Pr="003831D1">
        <w:rPr>
          <w:rFonts w:ascii="Times New Roman" w:hAnsi="Times New Roman" w:cs="Times New Roman"/>
          <w:sz w:val="28"/>
          <w:szCs w:val="28"/>
        </w:rPr>
        <w:t>регулятивны</w:t>
      </w:r>
      <w:r w:rsidR="003831D1" w:rsidRPr="003831D1">
        <w:rPr>
          <w:rFonts w:ascii="Times New Roman" w:hAnsi="Times New Roman" w:cs="Times New Roman"/>
          <w:sz w:val="28"/>
          <w:szCs w:val="28"/>
        </w:rPr>
        <w:t xml:space="preserve">е: </w:t>
      </w:r>
      <w:r w:rsidRPr="003831D1">
        <w:rPr>
          <w:rFonts w:ascii="Times New Roman" w:hAnsi="Times New Roman" w:cs="Times New Roman"/>
          <w:sz w:val="28"/>
          <w:szCs w:val="28"/>
        </w:rPr>
        <w:t>учиться работать по предложенному учителем плану;</w:t>
      </w:r>
    </w:p>
    <w:p w14:paraId="78D77CC3" w14:textId="77777777" w:rsidR="00CD7315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познавательные: выполнение действий по алгоритму;</w:t>
      </w:r>
    </w:p>
    <w:p w14:paraId="2C0CDCCB" w14:textId="047F1890" w:rsidR="003724D3" w:rsidRPr="003831D1" w:rsidRDefault="00CD7315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коммуникативные: выражение своих мыслей.</w:t>
      </w:r>
    </w:p>
    <w:p w14:paraId="7D354463" w14:textId="5A47AF65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Продолжительность занятия:</w:t>
      </w:r>
      <w:r w:rsidRPr="003831D1">
        <w:rPr>
          <w:rFonts w:ascii="Times New Roman" w:hAnsi="Times New Roman" w:cs="Times New Roman"/>
          <w:sz w:val="28"/>
          <w:szCs w:val="28"/>
        </w:rPr>
        <w:t xml:space="preserve"> 30 минут.</w:t>
      </w:r>
    </w:p>
    <w:p w14:paraId="1D322ABB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Рекомендуемая форма занятия:</w:t>
      </w:r>
      <w:r w:rsidRPr="003831D1">
        <w:rPr>
          <w:rFonts w:ascii="Times New Roman" w:hAnsi="Times New Roman" w:cs="Times New Roman"/>
          <w:sz w:val="28"/>
          <w:szCs w:val="28"/>
        </w:rPr>
        <w:t xml:space="preserve"> беседа. Занятие предполагает</w:t>
      </w:r>
    </w:p>
    <w:p w14:paraId="289DFABD" w14:textId="1C8F155F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lastRenderedPageBreak/>
        <w:t>использование, мультимедийной презентации,</w:t>
      </w:r>
    </w:p>
    <w:p w14:paraId="4FA8DDFB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интерактивных заданий, включает анализ визуальной и текстовой</w:t>
      </w:r>
    </w:p>
    <w:p w14:paraId="0B20A2F1" w14:textId="38339915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информации и групповую работу.</w:t>
      </w:r>
    </w:p>
    <w:p w14:paraId="04E6297D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Комплект материалов:</w:t>
      </w:r>
    </w:p>
    <w:p w14:paraId="0CD25BAF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 сценарий;</w:t>
      </w:r>
    </w:p>
    <w:p w14:paraId="06EBCC33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- презентационные материалы;</w:t>
      </w:r>
    </w:p>
    <w:p w14:paraId="17B9F82B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Структура занятия</w:t>
      </w:r>
    </w:p>
    <w:p w14:paraId="54723827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Часть 1. Мотивационная</w:t>
      </w:r>
    </w:p>
    <w:p w14:paraId="5A55B8C1" w14:textId="540E495A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Вступительное слово учителя</w:t>
      </w:r>
    </w:p>
    <w:p w14:paraId="259DA153" w14:textId="77777777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Часть 2. Основная</w:t>
      </w:r>
    </w:p>
    <w:p w14:paraId="3B9F5288" w14:textId="3A933113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Выполнение интерактивных заданий и</w:t>
      </w:r>
      <w:r w:rsidR="00E734B1"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Pr="003831D1">
        <w:rPr>
          <w:rFonts w:ascii="Times New Roman" w:hAnsi="Times New Roman" w:cs="Times New Roman"/>
          <w:sz w:val="28"/>
          <w:szCs w:val="28"/>
        </w:rPr>
        <w:t>организация работы</w:t>
      </w:r>
      <w:r w:rsidR="00E734B1" w:rsidRPr="003831D1">
        <w:rPr>
          <w:rFonts w:ascii="Times New Roman" w:hAnsi="Times New Roman" w:cs="Times New Roman"/>
          <w:sz w:val="28"/>
          <w:szCs w:val="28"/>
        </w:rPr>
        <w:t xml:space="preserve">. </w:t>
      </w:r>
      <w:r w:rsidRPr="003831D1">
        <w:rPr>
          <w:rFonts w:ascii="Times New Roman" w:hAnsi="Times New Roman" w:cs="Times New Roman"/>
          <w:sz w:val="28"/>
          <w:szCs w:val="28"/>
        </w:rPr>
        <w:t>Дискуссия.</w:t>
      </w:r>
    </w:p>
    <w:p w14:paraId="2E847D9E" w14:textId="6C6EFCDA" w:rsidR="00E95DAB" w:rsidRPr="003831D1" w:rsidRDefault="00E95DA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Часть 3. Заключение.</w:t>
      </w:r>
      <w:r w:rsidR="00DC3D04" w:rsidRPr="003831D1">
        <w:rPr>
          <w:rFonts w:ascii="Times New Roman" w:hAnsi="Times New Roman" w:cs="Times New Roman"/>
          <w:sz w:val="28"/>
          <w:szCs w:val="28"/>
        </w:rPr>
        <w:t xml:space="preserve"> Подведение итогов занятия</w:t>
      </w:r>
      <w:r w:rsidRPr="003831D1">
        <w:rPr>
          <w:rFonts w:ascii="Times New Roman" w:hAnsi="Times New Roman" w:cs="Times New Roman"/>
          <w:sz w:val="28"/>
          <w:szCs w:val="28"/>
        </w:rPr>
        <w:t>.</w:t>
      </w:r>
      <w:r w:rsidR="00DC3D04" w:rsidRPr="003831D1">
        <w:rPr>
          <w:rFonts w:ascii="Times New Roman" w:hAnsi="Times New Roman" w:cs="Times New Roman"/>
          <w:sz w:val="28"/>
          <w:szCs w:val="28"/>
        </w:rPr>
        <w:t xml:space="preserve"> Рефлексия.</w:t>
      </w:r>
    </w:p>
    <w:p w14:paraId="0FE0B3EE" w14:textId="77777777" w:rsidR="00195803" w:rsidRPr="003831D1" w:rsidRDefault="00195803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5BF4870" w14:textId="4228F063" w:rsidR="00DE36BE" w:rsidRPr="003831D1" w:rsidRDefault="00DE36BE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СЦЕНАРИЙ ЗАНЯТИЯ</w:t>
      </w:r>
    </w:p>
    <w:p w14:paraId="379AEF64" w14:textId="77777777" w:rsidR="003831D1" w:rsidRPr="003831D1" w:rsidRDefault="003831D1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BB9A1A" w14:textId="4D1D4857" w:rsidR="00DC3D04" w:rsidRPr="00540F23" w:rsidRDefault="00DE36BE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F23">
        <w:rPr>
          <w:rFonts w:ascii="Times New Roman" w:hAnsi="Times New Roman" w:cs="Times New Roman"/>
          <w:b/>
          <w:bCs/>
          <w:sz w:val="28"/>
          <w:szCs w:val="28"/>
        </w:rPr>
        <w:t xml:space="preserve">Часть 1 Мотивационная часть, вводное слово учителя (до </w:t>
      </w:r>
      <w:r w:rsidR="00F05DEE" w:rsidRPr="00540F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40F23">
        <w:rPr>
          <w:rFonts w:ascii="Times New Roman" w:hAnsi="Times New Roman" w:cs="Times New Roman"/>
          <w:b/>
          <w:bCs/>
          <w:sz w:val="28"/>
          <w:szCs w:val="28"/>
        </w:rPr>
        <w:t xml:space="preserve"> минут)</w:t>
      </w:r>
    </w:p>
    <w:p w14:paraId="5B9E5B54" w14:textId="59F789C0" w:rsidR="00F05DEE" w:rsidRPr="003831D1" w:rsidRDefault="00DE36BE" w:rsidP="00FE4AC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831D1">
        <w:rPr>
          <w:b/>
          <w:bCs/>
          <w:sz w:val="28"/>
          <w:szCs w:val="28"/>
        </w:rPr>
        <w:t xml:space="preserve">Учитель. </w:t>
      </w:r>
      <w:r w:rsidR="00E734B1" w:rsidRPr="003831D1">
        <w:rPr>
          <w:sz w:val="28"/>
          <w:szCs w:val="28"/>
        </w:rPr>
        <w:t>Дальний Восток – это уникальный регион, который сегодня представляет большие возможности для развития. Здесь реализуются масштабные проекты в сфере экономики, образования, науки, культуры и туризма. На Дальнем Востоке создаются и действуют наиболее эффективные и быстрые карьерные и социальные лифты.</w:t>
      </w:r>
    </w:p>
    <w:p w14:paraId="2E797949" w14:textId="7D58591A" w:rsidR="00F05DEE" w:rsidRPr="003831D1" w:rsidRDefault="00F05DEE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3E4F71" w:rsidRPr="003831D1">
        <w:rPr>
          <w:rFonts w:ascii="Times New Roman" w:hAnsi="Times New Roman" w:cs="Times New Roman"/>
          <w:b/>
          <w:bCs/>
          <w:sz w:val="28"/>
          <w:szCs w:val="28"/>
        </w:rPr>
        <w:t xml:space="preserve">емонстрация презентации: </w:t>
      </w:r>
    </w:p>
    <w:p w14:paraId="6C4B53EE" w14:textId="33035252" w:rsidR="008D312E" w:rsidRPr="003831D1" w:rsidRDefault="008D312E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Тема Родины в русской литературе представлена довольно широко. Многие писатели и поэты посвящали ей стихи, поэмы и даже романы. Наверное, нет автора, который не написал о своей родине хотя бы одну строчку. Чем же эта тема так волновала, почему привлекала внимание? Для начала нужно разобраться в самом понятии «родина». Что это такое? В словаре Ожегова</w:t>
      </w:r>
      <w:r w:rsidR="009C504C">
        <w:rPr>
          <w:rFonts w:ascii="Times New Roman" w:hAnsi="Times New Roman" w:cs="Times New Roman"/>
          <w:sz w:val="28"/>
          <w:szCs w:val="28"/>
        </w:rPr>
        <w:t xml:space="preserve"> - </w:t>
      </w:r>
      <w:r w:rsidRPr="003831D1">
        <w:rPr>
          <w:rFonts w:ascii="Times New Roman" w:hAnsi="Times New Roman" w:cs="Times New Roman"/>
          <w:sz w:val="28"/>
          <w:szCs w:val="28"/>
        </w:rPr>
        <w:t xml:space="preserve">«Родина – 1. Отечество, родная страна (Любовь к родине. Защита родины) 2. Место рождения, происхождения кого-чего-нибудь, возникновение </w:t>
      </w:r>
      <w:r w:rsidRPr="003831D1">
        <w:rPr>
          <w:rFonts w:ascii="Times New Roman" w:hAnsi="Times New Roman" w:cs="Times New Roman"/>
          <w:sz w:val="28"/>
          <w:szCs w:val="28"/>
        </w:rPr>
        <w:lastRenderedPageBreak/>
        <w:t xml:space="preserve">чего-нибудь (Москва – его родина. Индия – родина шахмат). Выходит, у слова «родина» не одно значение, и трудно сказать, какое из них главное. </w:t>
      </w:r>
      <w:r w:rsidRPr="009C504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</w:t>
      </w:r>
      <w:r w:rsidR="00D373FA" w:rsidRPr="009C504C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4052CE1A" w14:textId="0AA3BEA5" w:rsidR="008979E4" w:rsidRPr="003831D1" w:rsidRDefault="008D312E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Часть 2. Основная. Организация деятельности учащихся (до 20 минут)</w:t>
      </w:r>
    </w:p>
    <w:p w14:paraId="14F5DB24" w14:textId="295353E9" w:rsidR="00D373FA" w:rsidRPr="003831D1" w:rsidRDefault="00D373FA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1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3831D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наш разговор сегодня пойдёт о самом важном: о родине. А точнее о вашей малой Родине – Дальнем Востоке. А что такое Родина, как вы думаете?</w:t>
      </w:r>
    </w:p>
    <w:p w14:paraId="36E4C35A" w14:textId="77777777" w:rsidR="00D373FA" w:rsidRPr="003831D1" w:rsidRDefault="00D373FA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1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Возможные ответы учеников, подведение итога разговора</w:t>
      </w:r>
    </w:p>
    <w:p w14:paraId="580D66CD" w14:textId="0D028B8C" w:rsidR="00D373FA" w:rsidRPr="003831D1" w:rsidRDefault="00D373FA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1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– это не просто место рождения. Это то, что формирует мировоззрение, культуру, образ мышления и жизни.</w:t>
      </w:r>
    </w:p>
    <w:p w14:paraId="152DAC9B" w14:textId="440CF0C2" w:rsidR="00D373FA" w:rsidRPr="003831D1" w:rsidRDefault="00D373FA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1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9C5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</w:p>
    <w:p w14:paraId="4596AD95" w14:textId="5B4B05EE" w:rsidR="00D373FA" w:rsidRPr="009C504C" w:rsidRDefault="009C504C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373FA" w:rsidRPr="003831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роцитируйте несколько строк о Дальнем Востоке России из знакомых вам стихотворений или текстов песен</w:t>
      </w:r>
      <w:r w:rsidR="00B67D06" w:rsidRPr="00383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D06" w:rsidRPr="009C504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Слайд 2</w:t>
      </w:r>
    </w:p>
    <w:p w14:paraId="78861DF7" w14:textId="58FB94F0" w:rsidR="00D373FA" w:rsidRPr="003831D1" w:rsidRDefault="00D373FA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831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Примеры фрагментов стихотворений и текстов песен показаны на экране.</w:t>
      </w:r>
    </w:p>
    <w:p w14:paraId="468DB120" w14:textId="07396F42" w:rsidR="00D373FA" w:rsidRPr="003831D1" w:rsidRDefault="00D373FA" w:rsidP="00FE4A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1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</w:p>
    <w:p w14:paraId="29069FFC" w14:textId="34AF9DE1" w:rsidR="00B67D06" w:rsidRPr="003831D1" w:rsidRDefault="00D373FA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Конечно, важно не просто называть страну своей Родиной и говорить, что любишь её. Необходимо прикладывать усилия, чтобы сделать свою Родину счастливой. </w:t>
      </w:r>
      <w:r w:rsidR="009C504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>олько истинный патриот своей Родины не покинет её в беде. Он будет всеми силами пытаться сделать жизнь лучше, а страну красивее.</w:t>
      </w:r>
    </w:p>
    <w:p w14:paraId="7CEA9F87" w14:textId="3CF939FC" w:rsidR="00B67D06" w:rsidRDefault="00B67D0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Задание</w:t>
      </w:r>
      <w:r w:rsidR="00540F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2</w:t>
      </w:r>
      <w:r w:rsidRPr="003831D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5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Какие выдающиеся 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>личности</w:t>
      </w:r>
      <w:r w:rsidR="009C5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вам известны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внесли значимый вклад в становление своей малой </w:t>
      </w:r>
      <w:r w:rsidR="009C504C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>одины</w:t>
      </w:r>
      <w:r w:rsidR="009C5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Дальнего Востока</w:t>
      </w:r>
      <w:r w:rsidR="003004C7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Угадайте личность по портрету. </w:t>
      </w:r>
      <w:r w:rsidRPr="009C504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Слайд 3-7</w:t>
      </w:r>
      <w:r w:rsidRPr="00383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2FB4B48" w14:textId="23D8CF4A" w:rsidR="00C82E76" w:rsidRPr="00C82E76" w:rsidRDefault="00C82E7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Показываю портрет личности, даю возможность ответить учащимся. При затруднении показываю краткую сводку из биографии.</w:t>
      </w:r>
    </w:p>
    <w:p w14:paraId="1780046D" w14:textId="77777777" w:rsidR="00B67D06" w:rsidRPr="003831D1" w:rsidRDefault="00B67D0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Учитель: </w:t>
      </w:r>
      <w:r w:rsidR="00D373FA" w:rsidRPr="003831D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831D1">
        <w:rPr>
          <w:rFonts w:ascii="Times New Roman" w:hAnsi="Times New Roman" w:cs="Times New Roman"/>
          <w:sz w:val="28"/>
          <w:szCs w:val="28"/>
        </w:rPr>
        <w:t xml:space="preserve">Что же такое Родина в судьбе и жизни человека? Родину нельзя, так же, как и слово «счастье», определить одним словом или даже фразой. Обыкновенно, это страна, где родился и вырос человек. Родина – это место, где он провёл </w:t>
      </w:r>
      <w:r w:rsidRPr="003831D1">
        <w:rPr>
          <w:rFonts w:ascii="Times New Roman" w:hAnsi="Times New Roman" w:cs="Times New Roman"/>
          <w:sz w:val="28"/>
          <w:szCs w:val="28"/>
        </w:rPr>
        <w:lastRenderedPageBreak/>
        <w:t>лучшие годы своей жизни, детские годы; это его судьба, к которой он ощущает свою сопричастность.</w:t>
      </w:r>
    </w:p>
    <w:p w14:paraId="129BE5BA" w14:textId="77777777" w:rsidR="00B67D06" w:rsidRPr="003831D1" w:rsidRDefault="00B67D0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Каждый человек оценивает понятие «Родина» по своим жизненным взглядам. Для кого-то это целая страна, для кого-то город, село, деревня. Место, где он родился или где вырос.</w:t>
      </w:r>
    </w:p>
    <w:p w14:paraId="258B78C6" w14:textId="6B1AE6A6" w:rsidR="00C82E76" w:rsidRDefault="00B67D0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540F23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Pr="003831D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="00540F23">
        <w:rPr>
          <w:rFonts w:ascii="Times New Roman" w:hAnsi="Times New Roman" w:cs="Times New Roman"/>
          <w:sz w:val="28"/>
          <w:szCs w:val="28"/>
        </w:rPr>
        <w:t>П</w:t>
      </w:r>
      <w:r w:rsidRPr="003831D1">
        <w:rPr>
          <w:rFonts w:ascii="Times New Roman" w:hAnsi="Times New Roman" w:cs="Times New Roman"/>
          <w:sz w:val="28"/>
          <w:szCs w:val="28"/>
        </w:rPr>
        <w:t xml:space="preserve">опробуйте дать расшифровку слова РОДИНА, употребив наиболее выразительные слова по отношению к своей стране. </w:t>
      </w:r>
      <w:r w:rsidR="00EE3F10" w:rsidRPr="00C82E7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8.</w:t>
      </w:r>
    </w:p>
    <w:p w14:paraId="46D565C8" w14:textId="27998BEC" w:rsidR="00D373FA" w:rsidRPr="003831D1" w:rsidRDefault="00C82E76" w:rsidP="00FE4AC6">
      <w:pPr>
        <w:spacing w:after="0"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C82E76">
        <w:rPr>
          <w:rFonts w:ascii="Times New Roman" w:hAnsi="Times New Roman" w:cs="Times New Roman"/>
          <w:i/>
          <w:iCs/>
          <w:sz w:val="28"/>
          <w:szCs w:val="28"/>
        </w:rPr>
        <w:t>Учащиеся предлагают свои варианты</w:t>
      </w:r>
      <w:r w:rsidR="00D373FA" w:rsidRPr="00C82E76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EE3F10" w:rsidRPr="003831D1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210B1EF6" w14:textId="77777777" w:rsidR="00EE3F10" w:rsidRPr="003831D1" w:rsidRDefault="00EE3F10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Тема отчизны поднимается многими писателями. Они рассказывают об ощущении, понятии родины. Она с раннего детства занимает частицу человеческой души. Несмотря на проблемы, невзгоды, большинство людей стремятся вернуться в родные края.</w:t>
      </w:r>
    </w:p>
    <w:p w14:paraId="4554B56B" w14:textId="41A4799A" w:rsidR="00EE3F10" w:rsidRPr="003831D1" w:rsidRDefault="00EE3F10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31D1">
        <w:rPr>
          <w:rFonts w:ascii="Times New Roman" w:hAnsi="Times New Roman" w:cs="Times New Roman"/>
          <w:sz w:val="28"/>
          <w:szCs w:val="28"/>
        </w:rPr>
        <w:t>В литературе родная земля восхваляется как нечто святое, незаменимое для человека. К примеру, в стихах Сергея Александровича Есенина – известного русского писателя – отечество играет особую роль. Он откровенно, трепетно, эмоционально отзывается о растениях, закатах, птицах. Знаменитые композиторы переложили многие из его стихов на музыку. Поэт всегда тосковал по родному дому, клену за окном, когда покидал страну.</w:t>
      </w:r>
    </w:p>
    <w:p w14:paraId="5DD9F2AB" w14:textId="612FA143" w:rsidR="00EE3F10" w:rsidRDefault="00EE3F10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540F23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Pr="003831D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831D1">
        <w:rPr>
          <w:rFonts w:ascii="Times New Roman" w:hAnsi="Times New Roman" w:cs="Times New Roman"/>
          <w:sz w:val="28"/>
          <w:szCs w:val="28"/>
        </w:rPr>
        <w:t xml:space="preserve"> </w:t>
      </w:r>
      <w:r w:rsidR="00540F23">
        <w:rPr>
          <w:rFonts w:ascii="Times New Roman" w:hAnsi="Times New Roman" w:cs="Times New Roman"/>
          <w:sz w:val="28"/>
          <w:szCs w:val="28"/>
        </w:rPr>
        <w:t>К</w:t>
      </w:r>
      <w:r w:rsidRPr="003831D1">
        <w:rPr>
          <w:rFonts w:ascii="Times New Roman" w:hAnsi="Times New Roman" w:cs="Times New Roman"/>
          <w:sz w:val="28"/>
          <w:szCs w:val="28"/>
        </w:rPr>
        <w:t>акие слова о Дальнем Востоке приходят на ум вам</w:t>
      </w:r>
      <w:r w:rsidR="00332879">
        <w:rPr>
          <w:rFonts w:ascii="Times New Roman" w:hAnsi="Times New Roman" w:cs="Times New Roman"/>
          <w:sz w:val="28"/>
          <w:szCs w:val="28"/>
        </w:rPr>
        <w:t xml:space="preserve">? </w:t>
      </w:r>
      <w:r w:rsidRPr="003831D1">
        <w:rPr>
          <w:rFonts w:ascii="Times New Roman" w:hAnsi="Times New Roman" w:cs="Times New Roman"/>
          <w:sz w:val="28"/>
          <w:szCs w:val="28"/>
        </w:rPr>
        <w:t xml:space="preserve">Попробуйте сочинить свои собственные четыре рифмующиеся строчки о Дальнем Востоке России? </w:t>
      </w:r>
      <w:r w:rsidRPr="003831D1">
        <w:rPr>
          <w:rFonts w:ascii="Times New Roman" w:hAnsi="Times New Roman" w:cs="Times New Roman"/>
          <w:b/>
          <w:bCs/>
          <w:sz w:val="28"/>
          <w:szCs w:val="28"/>
        </w:rPr>
        <w:t>Слайд 9</w:t>
      </w:r>
    </w:p>
    <w:p w14:paraId="51A1254D" w14:textId="23F624B9" w:rsidR="00332879" w:rsidRPr="00332879" w:rsidRDefault="00332879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32879">
        <w:rPr>
          <w:rFonts w:ascii="Times New Roman" w:hAnsi="Times New Roman" w:cs="Times New Roman"/>
          <w:i/>
          <w:iCs/>
          <w:sz w:val="28"/>
          <w:szCs w:val="28"/>
        </w:rPr>
        <w:t>Учащиеся предлагаю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332879">
        <w:rPr>
          <w:rFonts w:ascii="Times New Roman" w:hAnsi="Times New Roman" w:cs="Times New Roman"/>
          <w:i/>
          <w:iCs/>
          <w:sz w:val="28"/>
          <w:szCs w:val="28"/>
        </w:rPr>
        <w:t xml:space="preserve"> свои варианты</w:t>
      </w:r>
    </w:p>
    <w:p w14:paraId="259B6D41" w14:textId="6351BA04" w:rsidR="00EE3F10" w:rsidRPr="003831D1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1104F773" w14:textId="77777777" w:rsidR="001C7456" w:rsidRPr="003831D1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</w:rPr>
        <w:t>Мой дом дальний восток</w:t>
      </w:r>
    </w:p>
    <w:p w14:paraId="0695C109" w14:textId="77777777" w:rsidR="001C7456" w:rsidRPr="003831D1" w:rsidRDefault="001C7456" w:rsidP="00FE4AC6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31D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Мария Рябцева</w:t>
      </w:r>
    </w:p>
    <w:p w14:paraId="3A1B29F9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Тук-тук. Стучат колеса. Поезда.</w:t>
      </w:r>
    </w:p>
    <w:p w14:paraId="3F25F5AC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И мчатся люди – кто куда.</w:t>
      </w:r>
    </w:p>
    <w:p w14:paraId="2E4E9483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Не удержать мне взглядом их.</w:t>
      </w:r>
    </w:p>
    <w:p w14:paraId="7D021416" w14:textId="3A406266" w:rsidR="00332879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Летят они – кто вверх, кто вниз.</w:t>
      </w:r>
    </w:p>
    <w:p w14:paraId="532EA78C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lastRenderedPageBreak/>
        <w:t>А за окном опять Тайга.</w:t>
      </w:r>
    </w:p>
    <w:p w14:paraId="3FDE8C5D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Кругом одни леса – леса.</w:t>
      </w:r>
    </w:p>
    <w:p w14:paraId="57BB91D8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На небе вспыхнула звезда.</w:t>
      </w:r>
    </w:p>
    <w:p w14:paraId="51D6DEF0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Манит она мои глаза.</w:t>
      </w:r>
    </w:p>
    <w:p w14:paraId="3B33845D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269C232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Тук – тук. Колеса. Поезда.</w:t>
      </w:r>
    </w:p>
    <w:p w14:paraId="6E4BCCE8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Домой летит моя душа.</w:t>
      </w:r>
    </w:p>
    <w:p w14:paraId="6D00CAD4" w14:textId="77777777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Но это был лишь просто сон.</w:t>
      </w:r>
    </w:p>
    <w:p w14:paraId="515A042B" w14:textId="387033E0" w:rsidR="001C7456" w:rsidRPr="003004C7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04C7">
        <w:rPr>
          <w:rFonts w:ascii="Times New Roman" w:hAnsi="Times New Roman" w:cs="Times New Roman"/>
          <w:i/>
          <w:iCs/>
          <w:sz w:val="28"/>
          <w:szCs w:val="28"/>
        </w:rPr>
        <w:t>Я здесь. А где –то там мой дом.</w:t>
      </w:r>
    </w:p>
    <w:p w14:paraId="4382D84A" w14:textId="0DB06667" w:rsidR="00332879" w:rsidRDefault="00332879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227A132" w14:textId="77777777" w:rsidR="00FE4AC6" w:rsidRDefault="00332879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879">
        <w:rPr>
          <w:rFonts w:ascii="Times New Roman" w:hAnsi="Times New Roman" w:cs="Times New Roman"/>
          <w:b/>
          <w:bCs/>
          <w:sz w:val="28"/>
          <w:szCs w:val="28"/>
        </w:rPr>
        <w:t>Стихи.ру</w:t>
      </w:r>
      <w:proofErr w:type="spellEnd"/>
      <w:r w:rsidRPr="00332879">
        <w:rPr>
          <w:rFonts w:ascii="Times New Roman" w:hAnsi="Times New Roman" w:cs="Times New Roman"/>
          <w:sz w:val="28"/>
          <w:szCs w:val="28"/>
        </w:rPr>
        <w:t xml:space="preserve"> – российский литературный портал, предоставляющий авторам возможность свободной публикации своих произведений. Портал работает с 2000 года, это крупнейшее собрание произведений современных авторов.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536E3" w14:textId="51897A5A" w:rsidR="00332879" w:rsidRPr="003831D1" w:rsidRDefault="003004C7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которые занимаются творческой деятельностью, а именно писательством, могут </w:t>
      </w:r>
      <w:r w:rsidR="00332879">
        <w:rPr>
          <w:rFonts w:ascii="Times New Roman" w:hAnsi="Times New Roman" w:cs="Times New Roman"/>
          <w:sz w:val="28"/>
          <w:szCs w:val="28"/>
        </w:rPr>
        <w:t xml:space="preserve">поделиться своими </w:t>
      </w:r>
      <w:r>
        <w:rPr>
          <w:rFonts w:ascii="Times New Roman" w:hAnsi="Times New Roman" w:cs="Times New Roman"/>
          <w:sz w:val="28"/>
          <w:szCs w:val="28"/>
        </w:rPr>
        <w:t xml:space="preserve">лучшими </w:t>
      </w:r>
      <w:r w:rsidR="00332879">
        <w:rPr>
          <w:rFonts w:ascii="Times New Roman" w:hAnsi="Times New Roman" w:cs="Times New Roman"/>
          <w:sz w:val="28"/>
          <w:szCs w:val="28"/>
        </w:rPr>
        <w:t>произведениями, публикуя их на сайте.</w:t>
      </w:r>
    </w:p>
    <w:p w14:paraId="3163865A" w14:textId="1697584F" w:rsidR="00332879" w:rsidRPr="00332879" w:rsidRDefault="00332879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831D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3. Заключение. Рефлексия (4-5 минут)</w:t>
      </w:r>
    </w:p>
    <w:p w14:paraId="202FA714" w14:textId="3857093F" w:rsidR="001C7456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2879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</w:p>
    <w:p w14:paraId="7E0A768C" w14:textId="22A77C28" w:rsidR="00332879" w:rsidRDefault="00332879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879">
        <w:rPr>
          <w:rFonts w:ascii="Times New Roman" w:hAnsi="Times New Roman" w:cs="Times New Roman"/>
          <w:sz w:val="28"/>
          <w:szCs w:val="28"/>
        </w:rPr>
        <w:t xml:space="preserve">О людях, которые любят свою родину, чтут её традиции, уважают свой народ и трудятся на её благо, говорят, что они патриоты своей страны. И каждый из нас может сделать что-то важное и полезное для своей </w:t>
      </w:r>
      <w:r w:rsidR="00FE4AC6">
        <w:rPr>
          <w:rFonts w:ascii="Times New Roman" w:hAnsi="Times New Roman" w:cs="Times New Roman"/>
          <w:sz w:val="28"/>
          <w:szCs w:val="28"/>
        </w:rPr>
        <w:t>Р</w:t>
      </w:r>
      <w:r w:rsidRPr="00332879">
        <w:rPr>
          <w:rFonts w:ascii="Times New Roman" w:hAnsi="Times New Roman" w:cs="Times New Roman"/>
          <w:sz w:val="28"/>
          <w:szCs w:val="28"/>
        </w:rPr>
        <w:t>одины.</w:t>
      </w:r>
    </w:p>
    <w:p w14:paraId="5880DC78" w14:textId="51D3DBE4" w:rsidR="00332879" w:rsidRPr="00332879" w:rsidRDefault="00BE57B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нашего занятия я хочу поделиться с вами фрагментом сочинения вашего сверстника. </w:t>
      </w:r>
    </w:p>
    <w:p w14:paraId="065A1BA9" w14:textId="77777777" w:rsidR="00332879" w:rsidRPr="00332879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33287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Я люблю Дальний Восток за необъятные просторы, величавые воды Амура, таежные леса. Природа Хабаровского края очень суровая, но прекрасная в любое время года. Летом множество трав и цветов покрывает каждый кусочек земли. Зимой белое покрывало простирается повсюду, куда падает взгляд. Осень на Дальнем Востоке щедра на ягоды, плоды и грибы, а разнообразию оттенков листьев может позавидовать любой художник. </w:t>
      </w:r>
      <w:r w:rsidRPr="0033287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lastRenderedPageBreak/>
        <w:t xml:space="preserve">Весна прекрасна в момент пробуждения природы. В каждом времени года можно найти свои любимые фрагменты. Мне очень нравятся животные — символы моего края. Амурский тигр и гималайский медведь наиболее точно отражают суть природы Дальнего Востока – красота и суровость. </w:t>
      </w:r>
    </w:p>
    <w:p w14:paraId="42C7923F" w14:textId="77777777" w:rsidR="00332879" w:rsidRDefault="001C7456" w:rsidP="00540F23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33287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«Родина – это то, что роднит нас с землей» </w:t>
      </w:r>
    </w:p>
    <w:p w14:paraId="0CF95F79" w14:textId="0C574463" w:rsidR="001C7456" w:rsidRDefault="001C7456" w:rsidP="00540F23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33287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Сергеев Александр, 15 лет, г.</w:t>
      </w:r>
      <w:r w:rsidR="00BF1058" w:rsidRPr="0033287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33287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Хабаровск</w:t>
      </w:r>
    </w:p>
    <w:p w14:paraId="7C1A2390" w14:textId="77777777" w:rsidR="00332879" w:rsidRPr="00332879" w:rsidRDefault="00332879" w:rsidP="00FE4AC6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2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фрагмент сочинения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сайта </w:t>
      </w:r>
      <w:r w:rsidRPr="00332879">
        <w:rPr>
          <w:rFonts w:ascii="Times New Roman" w:hAnsi="Times New Roman" w:cs="Times New Roman"/>
          <w:sz w:val="28"/>
          <w:szCs w:val="28"/>
          <w:shd w:val="clear" w:color="auto" w:fill="FFFFFF"/>
        </w:rPr>
        <w:t>liarte.ru</w:t>
      </w:r>
    </w:p>
    <w:p w14:paraId="64A1BD54" w14:textId="292C5FDD" w:rsidR="00BE57B6" w:rsidRDefault="00332879" w:rsidP="00FE4AC6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2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Источник: </w:t>
      </w:r>
      <w:hyperlink r:id="rId7" w:history="1">
        <w:r w:rsidR="00BE57B6" w:rsidRPr="005A48F6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https://liarte.ru/</w:t>
        </w:r>
      </w:hyperlink>
    </w:p>
    <w:p w14:paraId="52F65E1E" w14:textId="35E1A9B2" w:rsidR="001C7456" w:rsidRPr="00BE57B6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1D1">
        <w:rPr>
          <w:rFonts w:ascii="Times New Roman" w:hAnsi="Times New Roman" w:cs="Times New Roman"/>
          <w:sz w:val="28"/>
          <w:szCs w:val="28"/>
        </w:rPr>
        <w:t>У вас на партах лежат листочки. Я хочу, чтобы вы продолжили фразы:</w:t>
      </w:r>
    </w:p>
    <w:p w14:paraId="50857718" w14:textId="60B66B7B" w:rsidR="001C7456" w:rsidRPr="0042724B" w:rsidRDefault="0042724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724B">
        <w:rPr>
          <w:rFonts w:ascii="Times New Roman" w:hAnsi="Times New Roman" w:cs="Times New Roman"/>
          <w:b/>
          <w:bCs/>
          <w:sz w:val="28"/>
          <w:szCs w:val="28"/>
        </w:rPr>
        <w:t>Задание 5:</w:t>
      </w:r>
    </w:p>
    <w:p w14:paraId="112A00C1" w14:textId="731C1662" w:rsidR="0042724B" w:rsidRPr="0042724B" w:rsidRDefault="0042724B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724B">
        <w:rPr>
          <w:rFonts w:ascii="Times New Roman" w:hAnsi="Times New Roman" w:cs="Times New Roman"/>
          <w:b/>
          <w:bCs/>
          <w:sz w:val="28"/>
          <w:szCs w:val="28"/>
        </w:rPr>
        <w:t>Дальний Восток для меня – это…</w:t>
      </w:r>
    </w:p>
    <w:p w14:paraId="6D2B676B" w14:textId="269E2CC6" w:rsidR="001C7456" w:rsidRPr="00FE4AC6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4AC6">
        <w:rPr>
          <w:rFonts w:ascii="Times New Roman" w:hAnsi="Times New Roman" w:cs="Times New Roman"/>
          <w:b/>
          <w:bCs/>
          <w:sz w:val="28"/>
          <w:szCs w:val="28"/>
        </w:rPr>
        <w:t>В своем регионе я люблю …</w:t>
      </w:r>
    </w:p>
    <w:p w14:paraId="5D590282" w14:textId="1D286B98" w:rsidR="001C7456" w:rsidRPr="00FE4AC6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4AC6">
        <w:rPr>
          <w:rFonts w:ascii="Times New Roman" w:hAnsi="Times New Roman" w:cs="Times New Roman"/>
          <w:b/>
          <w:bCs/>
          <w:sz w:val="28"/>
          <w:szCs w:val="28"/>
        </w:rPr>
        <w:t>Я хочу быть полезным своему региону в …</w:t>
      </w:r>
    </w:p>
    <w:p w14:paraId="464F3CBB" w14:textId="32B45A85" w:rsidR="001C7456" w:rsidRPr="00FE4AC6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4AC6">
        <w:rPr>
          <w:rFonts w:ascii="Times New Roman" w:hAnsi="Times New Roman" w:cs="Times New Roman"/>
          <w:b/>
          <w:bCs/>
          <w:sz w:val="28"/>
          <w:szCs w:val="28"/>
        </w:rPr>
        <w:t>Я горжусь тем, что Дальний Восток …</w:t>
      </w:r>
    </w:p>
    <w:p w14:paraId="1E905DF5" w14:textId="47A79012" w:rsidR="001C7456" w:rsidRPr="00FE4AC6" w:rsidRDefault="001C745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4AC6">
        <w:rPr>
          <w:rFonts w:ascii="Times New Roman" w:hAnsi="Times New Roman" w:cs="Times New Roman"/>
          <w:b/>
          <w:bCs/>
          <w:sz w:val="28"/>
          <w:szCs w:val="28"/>
        </w:rPr>
        <w:t>В Дальнем Востоке я уважаю …</w:t>
      </w:r>
    </w:p>
    <w:p w14:paraId="024EDF01" w14:textId="26CDE263" w:rsidR="00BE57B6" w:rsidRDefault="00BE57B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372AC36" w14:textId="2C8B11CF" w:rsidR="00BE57B6" w:rsidRPr="003831D1" w:rsidRDefault="00BE57B6" w:rsidP="00FE4AC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спасибо за внимание! </w:t>
      </w:r>
    </w:p>
    <w:sectPr w:rsidR="00BE57B6" w:rsidRPr="003831D1" w:rsidSect="006B11E2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F9390" w14:textId="77777777" w:rsidR="00962961" w:rsidRDefault="00962961" w:rsidP="006B11E2">
      <w:pPr>
        <w:spacing w:after="0" w:line="240" w:lineRule="auto"/>
      </w:pPr>
      <w:r>
        <w:separator/>
      </w:r>
    </w:p>
  </w:endnote>
  <w:endnote w:type="continuationSeparator" w:id="0">
    <w:p w14:paraId="4E2444F2" w14:textId="77777777" w:rsidR="00962961" w:rsidRDefault="00962961" w:rsidP="006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6072076"/>
      <w:docPartObj>
        <w:docPartGallery w:val="Page Numbers (Bottom of Page)"/>
        <w:docPartUnique/>
      </w:docPartObj>
    </w:sdtPr>
    <w:sdtContent>
      <w:p w14:paraId="1096E7A2" w14:textId="3BEFC198" w:rsidR="006B11E2" w:rsidRDefault="006B11E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D08E65" w14:textId="77777777" w:rsidR="006B11E2" w:rsidRDefault="006B11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96D5F" w14:textId="77777777" w:rsidR="00962961" w:rsidRDefault="00962961" w:rsidP="006B11E2">
      <w:pPr>
        <w:spacing w:after="0" w:line="240" w:lineRule="auto"/>
      </w:pPr>
      <w:r>
        <w:separator/>
      </w:r>
    </w:p>
  </w:footnote>
  <w:footnote w:type="continuationSeparator" w:id="0">
    <w:p w14:paraId="1457F81A" w14:textId="77777777" w:rsidR="00962961" w:rsidRDefault="00962961" w:rsidP="006B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E3269"/>
    <w:multiLevelType w:val="multilevel"/>
    <w:tmpl w:val="66C2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428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B5"/>
    <w:rsid w:val="00172800"/>
    <w:rsid w:val="00195803"/>
    <w:rsid w:val="001C7456"/>
    <w:rsid w:val="0020014B"/>
    <w:rsid w:val="00216C69"/>
    <w:rsid w:val="003004C7"/>
    <w:rsid w:val="00332879"/>
    <w:rsid w:val="00354376"/>
    <w:rsid w:val="003724D3"/>
    <w:rsid w:val="003831D1"/>
    <w:rsid w:val="003E4F71"/>
    <w:rsid w:val="00403E3A"/>
    <w:rsid w:val="0042724B"/>
    <w:rsid w:val="004F0A5F"/>
    <w:rsid w:val="00532196"/>
    <w:rsid w:val="00540F23"/>
    <w:rsid w:val="006B11E2"/>
    <w:rsid w:val="00725DFF"/>
    <w:rsid w:val="00744154"/>
    <w:rsid w:val="00813DA2"/>
    <w:rsid w:val="008324C4"/>
    <w:rsid w:val="008979E4"/>
    <w:rsid w:val="008D312E"/>
    <w:rsid w:val="00962961"/>
    <w:rsid w:val="009C504C"/>
    <w:rsid w:val="00A261B5"/>
    <w:rsid w:val="00AD14DC"/>
    <w:rsid w:val="00B67CAB"/>
    <w:rsid w:val="00B67D06"/>
    <w:rsid w:val="00BC43EB"/>
    <w:rsid w:val="00BD3ACC"/>
    <w:rsid w:val="00BE57B6"/>
    <w:rsid w:val="00BF1058"/>
    <w:rsid w:val="00C43D5F"/>
    <w:rsid w:val="00C82E76"/>
    <w:rsid w:val="00CD7315"/>
    <w:rsid w:val="00D373FA"/>
    <w:rsid w:val="00D7582E"/>
    <w:rsid w:val="00DC3D04"/>
    <w:rsid w:val="00DE36BE"/>
    <w:rsid w:val="00E734B1"/>
    <w:rsid w:val="00E95DAB"/>
    <w:rsid w:val="00EE3F10"/>
    <w:rsid w:val="00F05DEE"/>
    <w:rsid w:val="00FE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6071"/>
  <w15:chartTrackingRefBased/>
  <w15:docId w15:val="{249175D4-7216-4C37-9A14-4F3683A0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3D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C82E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81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3D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13DA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0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373FA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F1058"/>
    <w:rPr>
      <w:color w:val="605E5C"/>
      <w:shd w:val="clear" w:color="auto" w:fill="E1DFDD"/>
    </w:rPr>
  </w:style>
  <w:style w:type="paragraph" w:styleId="a7">
    <w:name w:val="Plain Text"/>
    <w:basedOn w:val="a"/>
    <w:link w:val="a8"/>
    <w:unhideWhenUsed/>
    <w:rsid w:val="00B67C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B67C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2E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9">
    <w:name w:val="FollowedHyperlink"/>
    <w:basedOn w:val="a0"/>
    <w:uiPriority w:val="99"/>
    <w:semiHidden/>
    <w:unhideWhenUsed/>
    <w:rsid w:val="00332879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6B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11E2"/>
  </w:style>
  <w:style w:type="paragraph" w:styleId="ac">
    <w:name w:val="footer"/>
    <w:basedOn w:val="a"/>
    <w:link w:val="ad"/>
    <w:uiPriority w:val="99"/>
    <w:unhideWhenUsed/>
    <w:rsid w:val="006B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iart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7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Furman Vitalii</dc:creator>
  <cp:keywords/>
  <dc:description/>
  <cp:lastModifiedBy>Mustafa Demir</cp:lastModifiedBy>
  <cp:revision>22</cp:revision>
  <cp:lastPrinted>2023-02-15T04:43:00Z</cp:lastPrinted>
  <dcterms:created xsi:type="dcterms:W3CDTF">2023-02-07T01:50:00Z</dcterms:created>
  <dcterms:modified xsi:type="dcterms:W3CDTF">2025-01-15T05:47:00Z</dcterms:modified>
</cp:coreProperties>
</file>