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440" w:rsidRPr="00505484" w:rsidRDefault="00202440" w:rsidP="0020244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054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Муниципальное бюджетное дошкольное образовательное учреждение</w:t>
      </w:r>
    </w:p>
    <w:p w:rsidR="00202440" w:rsidRPr="00505484" w:rsidRDefault="00202440" w:rsidP="0020244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054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детский сад комбинированного вида № 30</w:t>
      </w:r>
    </w:p>
    <w:p w:rsidR="00202440" w:rsidRPr="00505484" w:rsidRDefault="00202440" w:rsidP="0020244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F0B01" w:rsidRPr="00202440" w:rsidRDefault="006F0B01" w:rsidP="00202440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F0B01" w:rsidRPr="00202440" w:rsidRDefault="00202440" w:rsidP="002024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440">
        <w:rPr>
          <w:rFonts w:ascii="Times New Roman" w:hAnsi="Times New Roman" w:cs="Times New Roman"/>
          <w:b/>
          <w:sz w:val="28"/>
          <w:szCs w:val="28"/>
        </w:rPr>
        <w:t>Научим  дошкольника сопереживат</w:t>
      </w:r>
      <w:r w:rsidR="008A11AB">
        <w:rPr>
          <w:rFonts w:ascii="Times New Roman" w:hAnsi="Times New Roman" w:cs="Times New Roman"/>
          <w:b/>
          <w:sz w:val="28"/>
          <w:szCs w:val="28"/>
        </w:rPr>
        <w:t>ь, жалеть, сочувствовать</w:t>
      </w:r>
      <w:r w:rsidRPr="00202440">
        <w:rPr>
          <w:rFonts w:ascii="Times New Roman" w:hAnsi="Times New Roman" w:cs="Times New Roman"/>
          <w:b/>
          <w:sz w:val="28"/>
          <w:szCs w:val="28"/>
        </w:rPr>
        <w:t>.</w:t>
      </w:r>
    </w:p>
    <w:p w:rsidR="006F0B01" w:rsidRDefault="00202440" w:rsidP="002024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FEBDAAA" wp14:editId="094707CB">
            <wp:extent cx="2171700" cy="3239846"/>
            <wp:effectExtent l="0" t="0" r="0" b="0"/>
            <wp:docPr id="1" name="Рисунок 1" descr="https://i.pinimg.com/736x/97/82/ea/9782eada855f7b3593293945009cf97d--umbrella-art-drizz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736x/97/82/ea/9782eada855f7b3593293945009cf97d--umbrella-art-drizzl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053" cy="324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B01" w:rsidRDefault="00DD3BEE" w:rsidP="00DD3B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Автор-составитель: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Т.М.</w:t>
      </w:r>
    </w:p>
    <w:p w:rsidR="006F0B01" w:rsidRDefault="00202440" w:rsidP="00026A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Ленинградская 2020г</w:t>
      </w:r>
    </w:p>
    <w:p w:rsidR="001F5C4C" w:rsidRPr="001F5C4C" w:rsidRDefault="001F5C4C" w:rsidP="00026A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0B01" w:rsidRDefault="001F5C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Составитель</w:t>
      </w:r>
      <w:r w:rsidR="00C0406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04069">
        <w:rPr>
          <w:rFonts w:ascii="Times New Roman" w:hAnsi="Times New Roman" w:cs="Times New Roman"/>
          <w:sz w:val="28"/>
          <w:szCs w:val="28"/>
        </w:rPr>
        <w:t>Бадак</w:t>
      </w:r>
      <w:proofErr w:type="spellEnd"/>
      <w:r w:rsidR="00C04069">
        <w:rPr>
          <w:rFonts w:ascii="Times New Roman" w:hAnsi="Times New Roman" w:cs="Times New Roman"/>
          <w:sz w:val="28"/>
          <w:szCs w:val="28"/>
        </w:rPr>
        <w:t xml:space="preserve"> Т.М.</w:t>
      </w:r>
    </w:p>
    <w:p w:rsidR="001F5C4C" w:rsidRPr="00202440" w:rsidRDefault="001F5C4C" w:rsidP="001F5C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440">
        <w:rPr>
          <w:rFonts w:ascii="Times New Roman" w:hAnsi="Times New Roman" w:cs="Times New Roman"/>
          <w:b/>
          <w:sz w:val="28"/>
          <w:szCs w:val="28"/>
        </w:rPr>
        <w:t>Научим  дошкольника сопереживат</w:t>
      </w:r>
      <w:r>
        <w:rPr>
          <w:rFonts w:ascii="Times New Roman" w:hAnsi="Times New Roman" w:cs="Times New Roman"/>
          <w:b/>
          <w:sz w:val="28"/>
          <w:szCs w:val="28"/>
        </w:rPr>
        <w:t>ь, жалеть, сочувствовать</w:t>
      </w:r>
      <w:r w:rsidRPr="0020244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5C4C">
        <w:rPr>
          <w:rFonts w:ascii="Times New Roman" w:hAnsi="Times New Roman" w:cs="Times New Roman"/>
          <w:sz w:val="28"/>
          <w:szCs w:val="28"/>
        </w:rPr>
        <w:t xml:space="preserve">Ленинградская </w:t>
      </w:r>
    </w:p>
    <w:p w:rsidR="00C04069" w:rsidRDefault="00C04069">
      <w:pPr>
        <w:rPr>
          <w:rFonts w:ascii="Times New Roman" w:hAnsi="Times New Roman" w:cs="Times New Roman"/>
          <w:sz w:val="28"/>
          <w:szCs w:val="28"/>
        </w:rPr>
      </w:pPr>
    </w:p>
    <w:p w:rsidR="006F0B01" w:rsidRPr="006F0B01" w:rsidRDefault="00C04069" w:rsidP="00C04069">
      <w:pPr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 пособии представлены игры и </w:t>
      </w:r>
      <w:r w:rsidR="003803B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беседы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с</w:t>
      </w:r>
      <w:r w:rsidR="00280938" w:rsidRPr="002809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</w:t>
      </w:r>
      <w:r w:rsidR="008A11A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мощью которых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</w:t>
      </w:r>
      <w:r w:rsidR="008A11A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можно разыгрывать с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детьми </w:t>
      </w:r>
      <w:r w:rsidR="008A11A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сюжетные  сценки, читать сказки. </w:t>
      </w:r>
      <w:r w:rsidR="00280938" w:rsidRPr="006F0B0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8A11A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Расширять представление о понятиях «сопереживание» и «жалость»; развивать способность</w:t>
      </w:r>
      <w:r w:rsidR="00280938" w:rsidRPr="002809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 эмоцио</w:t>
      </w:r>
      <w:r w:rsidR="008A11A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нальному сопережива</w:t>
      </w:r>
      <w:r w:rsidR="008A11A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softHyphen/>
        <w:t>нию; развивать стремление</w:t>
      </w:r>
      <w:r w:rsidR="00280938" w:rsidRPr="002809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 проявлению сочувствия и сопе</w:t>
      </w:r>
      <w:r w:rsidR="00280938" w:rsidRPr="002809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softHyphen/>
        <w:t>реживания кто в них нуждается;</w:t>
      </w:r>
      <w:r w:rsidR="00280938" w:rsidRPr="006F0B0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280938" w:rsidRPr="0028093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воспитание гуманного отношения к родным, близким, сверстникам, животным.</w:t>
      </w:r>
      <w:r w:rsidR="006F0B01" w:rsidRPr="006F0B01">
        <w:rPr>
          <w:rFonts w:ascii="Times New Roman" w:hAnsi="Times New Roman" w:cs="Times New Roman"/>
          <w:b/>
          <w:bCs/>
          <w:color w:val="212529"/>
          <w:sz w:val="28"/>
          <w:szCs w:val="28"/>
        </w:rPr>
        <w:t xml:space="preserve"> </w:t>
      </w:r>
      <w:r w:rsidR="00795F37">
        <w:rPr>
          <w:rFonts w:ascii="Times New Roman" w:hAnsi="Times New Roman" w:cs="Times New Roman"/>
          <w:bCs/>
          <w:color w:val="212529"/>
          <w:sz w:val="28"/>
          <w:szCs w:val="28"/>
        </w:rPr>
        <w:t xml:space="preserve">Играйте, беседуйте </w:t>
      </w:r>
      <w:r w:rsidR="006F0B01" w:rsidRPr="006F0B01">
        <w:rPr>
          <w:rFonts w:ascii="Times New Roman" w:hAnsi="Times New Roman" w:cs="Times New Roman"/>
          <w:bCs/>
          <w:color w:val="212529"/>
          <w:sz w:val="28"/>
          <w:szCs w:val="28"/>
        </w:rPr>
        <w:t>с детьми</w:t>
      </w:r>
      <w:r w:rsidR="008A11AB">
        <w:rPr>
          <w:rFonts w:ascii="Times New Roman" w:hAnsi="Times New Roman" w:cs="Times New Roman"/>
          <w:bCs/>
          <w:color w:val="212529"/>
          <w:sz w:val="28"/>
          <w:szCs w:val="28"/>
        </w:rPr>
        <w:t>,</w:t>
      </w:r>
      <w:r w:rsidR="006F0B01" w:rsidRPr="006F0B01">
        <w:rPr>
          <w:rFonts w:ascii="Times New Roman" w:hAnsi="Times New Roman" w:cs="Times New Roman"/>
          <w:bCs/>
          <w:color w:val="212529"/>
          <w:sz w:val="28"/>
          <w:szCs w:val="28"/>
        </w:rPr>
        <w:t xml:space="preserve"> как можно чаще</w:t>
      </w:r>
      <w:r>
        <w:rPr>
          <w:rFonts w:ascii="Times New Roman" w:hAnsi="Times New Roman" w:cs="Times New Roman"/>
          <w:bCs/>
          <w:color w:val="212529"/>
          <w:sz w:val="28"/>
          <w:szCs w:val="28"/>
        </w:rPr>
        <w:t xml:space="preserve">, и вы увидите результаты своей </w:t>
      </w:r>
      <w:r w:rsidR="006F0B01" w:rsidRPr="006F0B01">
        <w:rPr>
          <w:rFonts w:ascii="Times New Roman" w:hAnsi="Times New Roman" w:cs="Times New Roman"/>
          <w:bCs/>
          <w:color w:val="212529"/>
          <w:sz w:val="28"/>
          <w:szCs w:val="28"/>
        </w:rPr>
        <w:t>работы.</w:t>
      </w:r>
    </w:p>
    <w:p w:rsidR="00280938" w:rsidRPr="00280938" w:rsidRDefault="00280938" w:rsidP="0028093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1F5C4C" w:rsidRDefault="001F5C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Рецензент: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М.В.Ляшенко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-начальник учебно-методического отдела МКУ ДПО «Центра развития образования;</w:t>
      </w:r>
    </w:p>
    <w:p w:rsidR="00A51633" w:rsidRDefault="00A51633">
      <w:pPr>
        <w:rPr>
          <w:rFonts w:ascii="Times New Roman" w:hAnsi="Times New Roman" w:cs="Times New Roman"/>
          <w:sz w:val="28"/>
          <w:szCs w:val="28"/>
        </w:rPr>
      </w:pPr>
    </w:p>
    <w:p w:rsidR="00C04069" w:rsidRDefault="00C04069">
      <w:pPr>
        <w:rPr>
          <w:rFonts w:ascii="Times New Roman" w:hAnsi="Times New Roman" w:cs="Times New Roman"/>
          <w:sz w:val="28"/>
          <w:szCs w:val="28"/>
        </w:rPr>
      </w:pPr>
    </w:p>
    <w:p w:rsidR="00026ADE" w:rsidRPr="001F5C4C" w:rsidRDefault="00026ADE">
      <w:pPr>
        <w:rPr>
          <w:rFonts w:ascii="Times New Roman" w:hAnsi="Times New Roman" w:cs="Times New Roman"/>
          <w:sz w:val="28"/>
          <w:szCs w:val="28"/>
        </w:rPr>
      </w:pPr>
    </w:p>
    <w:p w:rsidR="00C04069" w:rsidRDefault="00C040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Введение.</w:t>
      </w:r>
    </w:p>
    <w:p w:rsidR="00C06391" w:rsidRDefault="00D100C2">
      <w:pPr>
        <w:rPr>
          <w:rFonts w:ascii="Times New Roman" w:hAnsi="Times New Roman" w:cs="Times New Roman"/>
          <w:sz w:val="28"/>
          <w:szCs w:val="28"/>
        </w:rPr>
      </w:pPr>
      <w:r w:rsidRPr="00D100C2">
        <w:rPr>
          <w:rFonts w:ascii="Times New Roman" w:hAnsi="Times New Roman" w:cs="Times New Roman"/>
          <w:sz w:val="28"/>
          <w:szCs w:val="28"/>
        </w:rPr>
        <w:t>Всем известно, что основы личности закладываются с первых лет жизни человека</w:t>
      </w:r>
      <w:r>
        <w:rPr>
          <w:rFonts w:ascii="Times New Roman" w:hAnsi="Times New Roman" w:cs="Times New Roman"/>
          <w:sz w:val="28"/>
          <w:szCs w:val="28"/>
        </w:rPr>
        <w:t>. Дошкольный возраст наиболее благоприятный период для развития нравственных чувств, формирования эмоциональной отзывчивости на переживания других людей.</w:t>
      </w:r>
    </w:p>
    <w:p w:rsidR="00D100C2" w:rsidRPr="007804FC" w:rsidRDefault="00D100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Нравственное становление личности опирается на приобретённый нравственный опыт. </w:t>
      </w:r>
      <w:r w:rsidR="00022DDE">
        <w:rPr>
          <w:rFonts w:ascii="Times New Roman" w:hAnsi="Times New Roman" w:cs="Times New Roman"/>
          <w:sz w:val="28"/>
          <w:szCs w:val="28"/>
        </w:rPr>
        <w:t>Этот опыт ребен</w:t>
      </w:r>
      <w:r w:rsidR="00795F37">
        <w:rPr>
          <w:rFonts w:ascii="Times New Roman" w:hAnsi="Times New Roman" w:cs="Times New Roman"/>
          <w:sz w:val="28"/>
          <w:szCs w:val="28"/>
        </w:rPr>
        <w:t>ок приобретает как  в общении с</w:t>
      </w:r>
      <w:r w:rsidR="00022DDE">
        <w:rPr>
          <w:rFonts w:ascii="Times New Roman" w:hAnsi="Times New Roman" w:cs="Times New Roman"/>
          <w:sz w:val="28"/>
          <w:szCs w:val="28"/>
        </w:rPr>
        <w:t xml:space="preserve"> взрослыми, так и со сверстниками.  Потребность в общении – одна из самых важных потребностей развивающегося человека.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2DDE">
        <w:rPr>
          <w:rFonts w:ascii="Times New Roman" w:hAnsi="Times New Roman" w:cs="Times New Roman"/>
          <w:sz w:val="28"/>
          <w:szCs w:val="28"/>
        </w:rPr>
        <w:t>Общество сверстников вызывает особый интерес у ребенка; общение с ним качественно отличается от обще</w:t>
      </w:r>
      <w:r w:rsidR="00795F37">
        <w:rPr>
          <w:rFonts w:ascii="Times New Roman" w:hAnsi="Times New Roman" w:cs="Times New Roman"/>
          <w:sz w:val="28"/>
          <w:szCs w:val="28"/>
        </w:rPr>
        <w:t>ния с</w:t>
      </w:r>
      <w:r w:rsidR="007804FC">
        <w:rPr>
          <w:rFonts w:ascii="Times New Roman" w:hAnsi="Times New Roman" w:cs="Times New Roman"/>
          <w:sz w:val="28"/>
          <w:szCs w:val="28"/>
        </w:rPr>
        <w:t xml:space="preserve"> взрослыми. Практика показала, что у ребенка в содержании общения </w:t>
      </w:r>
      <w:proofErr w:type="gramStart"/>
      <w:r w:rsidR="007804F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7804FC">
        <w:rPr>
          <w:rFonts w:ascii="Times New Roman" w:hAnsi="Times New Roman" w:cs="Times New Roman"/>
          <w:sz w:val="28"/>
          <w:szCs w:val="28"/>
        </w:rPr>
        <w:t xml:space="preserve"> взрослыми можно выделит</w:t>
      </w:r>
      <w:r w:rsidR="00364F19">
        <w:rPr>
          <w:rFonts w:ascii="Times New Roman" w:hAnsi="Times New Roman" w:cs="Times New Roman"/>
          <w:sz w:val="28"/>
          <w:szCs w:val="28"/>
        </w:rPr>
        <w:t>ь: потребность в сотрудничестве</w:t>
      </w:r>
      <w:r w:rsidR="007804FC">
        <w:rPr>
          <w:rFonts w:ascii="Times New Roman" w:hAnsi="Times New Roman" w:cs="Times New Roman"/>
          <w:sz w:val="28"/>
          <w:szCs w:val="28"/>
        </w:rPr>
        <w:t xml:space="preserve">; </w:t>
      </w:r>
      <w:r w:rsidR="007804FC" w:rsidRPr="007804FC">
        <w:rPr>
          <w:rFonts w:ascii="Times New Roman" w:hAnsi="Times New Roman" w:cs="Times New Roman"/>
          <w:sz w:val="28"/>
          <w:szCs w:val="28"/>
        </w:rPr>
        <w:t>потребность в уважении, потребность во взаимопонимании и сопереживании.</w:t>
      </w:r>
    </w:p>
    <w:p w:rsidR="007804FC" w:rsidRPr="00216ACB" w:rsidRDefault="00780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Способность сопереживать возникает в совместной деятельности детей. В результате накопления опыта у малыша зарождается</w:t>
      </w:r>
      <w:r w:rsidR="00F05B80">
        <w:rPr>
          <w:rFonts w:ascii="Times New Roman" w:hAnsi="Times New Roman" w:cs="Times New Roman"/>
          <w:sz w:val="28"/>
          <w:szCs w:val="28"/>
        </w:rPr>
        <w:t xml:space="preserve"> </w:t>
      </w:r>
      <w:r w:rsidR="00F05B80">
        <w:rPr>
          <w:rFonts w:ascii="Times New Roman" w:hAnsi="Times New Roman" w:cs="Times New Roman"/>
          <w:sz w:val="28"/>
          <w:szCs w:val="28"/>
        </w:rPr>
        <w:lastRenderedPageBreak/>
        <w:t>способность сопереживать другим людям. Нравственные переживания корректируются практикой: сталкиваясь с кем-то, обижаясь на кого-то, радуясь чему-нибудь, находя и теряя что-то, ребенок осознает, что нужно учитывать не только свою, но и чужую точку зрения. С этого и начинается ориентация на других, поскольку ребенок сам нуждается в признании окружающих людей. У  детей шести лет возникает желание не только быть доброжелательными,</w:t>
      </w:r>
      <w:r w:rsidR="002970F4">
        <w:rPr>
          <w:rFonts w:ascii="Times New Roman" w:hAnsi="Times New Roman" w:cs="Times New Roman"/>
          <w:sz w:val="28"/>
          <w:szCs w:val="28"/>
        </w:rPr>
        <w:t xml:space="preserve"> </w:t>
      </w:r>
      <w:r w:rsidR="00F05B80">
        <w:rPr>
          <w:rFonts w:ascii="Times New Roman" w:hAnsi="Times New Roman" w:cs="Times New Roman"/>
          <w:sz w:val="28"/>
          <w:szCs w:val="28"/>
        </w:rPr>
        <w:t>сотрудничать с товарищами, уважать их, но и сопереживать им.</w:t>
      </w:r>
      <w:r w:rsidR="002970F4">
        <w:rPr>
          <w:rFonts w:ascii="Times New Roman" w:hAnsi="Times New Roman" w:cs="Times New Roman"/>
          <w:sz w:val="28"/>
          <w:szCs w:val="28"/>
        </w:rPr>
        <w:t xml:space="preserve"> И это является высшим уровнем коммуникативной потребности сопереживать окружающим людям вообще и сверстнику в частности. Вместе с тем в сопереживании проявляется и способность проникнуть в состояние другого</w:t>
      </w:r>
      <w:r w:rsidR="00364F19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="002970F4">
        <w:rPr>
          <w:rFonts w:ascii="Times New Roman" w:hAnsi="Times New Roman" w:cs="Times New Roman"/>
          <w:sz w:val="28"/>
          <w:szCs w:val="28"/>
        </w:rPr>
        <w:t xml:space="preserve">. Способность к сопереживанию в поведении старших дошкольников наблюдается в разнообразных ситуациях, когда дети, </w:t>
      </w:r>
      <w:proofErr w:type="gramStart"/>
      <w:r w:rsidR="002970F4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2970F4">
        <w:rPr>
          <w:rFonts w:ascii="Times New Roman" w:hAnsi="Times New Roman" w:cs="Times New Roman"/>
          <w:sz w:val="28"/>
          <w:szCs w:val="28"/>
        </w:rPr>
        <w:t xml:space="preserve"> стремятся изложить свою точку з</w:t>
      </w:r>
      <w:r w:rsidR="004B6DED">
        <w:rPr>
          <w:rFonts w:ascii="Times New Roman" w:hAnsi="Times New Roman" w:cs="Times New Roman"/>
          <w:sz w:val="28"/>
          <w:szCs w:val="28"/>
        </w:rPr>
        <w:t xml:space="preserve">рения, выслушать мнение другого. Сопереживание взрослому или литературному герою важно  для нравственного становления личности. Не менее важно и отношение к товарищу, общение с ним, в процессе которого ребенок приобретает опыт. </w:t>
      </w:r>
      <w:r w:rsidR="00A51633">
        <w:rPr>
          <w:rFonts w:ascii="Times New Roman" w:hAnsi="Times New Roman" w:cs="Times New Roman"/>
          <w:sz w:val="28"/>
          <w:szCs w:val="28"/>
        </w:rPr>
        <w:lastRenderedPageBreak/>
        <w:t>Нравственный опыт приобретается тогда, когда маленький человек, радуясь и обижаясь, находя и теряя, осознает, что следует учитывать не только свою, но и чужую точку зрения.</w:t>
      </w:r>
      <w:r w:rsidR="00216ACB" w:rsidRPr="00216ACB">
        <w:rPr>
          <w:rFonts w:ascii="Times New Roman" w:hAnsi="Times New Roman" w:cs="Times New Roman"/>
          <w:sz w:val="28"/>
          <w:szCs w:val="28"/>
        </w:rPr>
        <w:t xml:space="preserve"> </w:t>
      </w:r>
      <w:r w:rsidR="00216ACB">
        <w:rPr>
          <w:rFonts w:ascii="Times New Roman" w:hAnsi="Times New Roman" w:cs="Times New Roman"/>
          <w:sz w:val="28"/>
          <w:szCs w:val="28"/>
        </w:rPr>
        <w:t>В своем практическом пособии я представила перспективный план работы в старшей  группе по нравственному воспитанию, темы бесед с детьми старшего возраста,</w:t>
      </w:r>
      <w:r w:rsidR="00DD3BEE">
        <w:rPr>
          <w:rFonts w:ascii="Times New Roman" w:hAnsi="Times New Roman" w:cs="Times New Roman"/>
          <w:sz w:val="28"/>
          <w:szCs w:val="28"/>
        </w:rPr>
        <w:t xml:space="preserve"> игры </w:t>
      </w:r>
      <w:r w:rsidR="00216ACB">
        <w:rPr>
          <w:rFonts w:ascii="Times New Roman" w:hAnsi="Times New Roman" w:cs="Times New Roman"/>
          <w:sz w:val="28"/>
          <w:szCs w:val="28"/>
        </w:rPr>
        <w:t xml:space="preserve"> </w:t>
      </w:r>
      <w:r w:rsidR="00DD3BEE">
        <w:rPr>
          <w:rFonts w:ascii="Times New Roman" w:hAnsi="Times New Roman" w:cs="Times New Roman"/>
          <w:sz w:val="28"/>
          <w:szCs w:val="28"/>
        </w:rPr>
        <w:t xml:space="preserve">для </w:t>
      </w:r>
      <w:r w:rsidR="003D4348">
        <w:rPr>
          <w:rFonts w:ascii="Times New Roman" w:hAnsi="Times New Roman" w:cs="Times New Roman"/>
          <w:sz w:val="28"/>
          <w:szCs w:val="28"/>
        </w:rPr>
        <w:t xml:space="preserve"> детей</w:t>
      </w:r>
      <w:proofErr w:type="gramStart"/>
      <w:r w:rsidR="00DD3BE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D3BEE">
        <w:rPr>
          <w:rFonts w:ascii="Times New Roman" w:hAnsi="Times New Roman" w:cs="Times New Roman"/>
          <w:sz w:val="28"/>
          <w:szCs w:val="28"/>
        </w:rPr>
        <w:t xml:space="preserve"> чтобы воспитать у детей умения </w:t>
      </w:r>
      <w:r w:rsidR="00216ACB">
        <w:rPr>
          <w:rFonts w:ascii="Times New Roman" w:hAnsi="Times New Roman" w:cs="Times New Roman"/>
          <w:sz w:val="28"/>
          <w:szCs w:val="28"/>
        </w:rPr>
        <w:t xml:space="preserve"> быть доброжелательными, сотрудничать с товарищами, уважать их, но и сопереживать им</w:t>
      </w:r>
      <w:r w:rsidR="003D4348">
        <w:rPr>
          <w:rFonts w:ascii="Times New Roman" w:hAnsi="Times New Roman" w:cs="Times New Roman"/>
          <w:sz w:val="28"/>
          <w:szCs w:val="28"/>
        </w:rPr>
        <w:t xml:space="preserve"> при помощи игр</w:t>
      </w:r>
      <w:r w:rsidR="00216ACB">
        <w:rPr>
          <w:rFonts w:ascii="Times New Roman" w:hAnsi="Times New Roman" w:cs="Times New Roman"/>
          <w:sz w:val="28"/>
          <w:szCs w:val="28"/>
        </w:rPr>
        <w:t>.</w:t>
      </w:r>
    </w:p>
    <w:p w:rsidR="00795F37" w:rsidRDefault="00795F3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3B13113" wp14:editId="6FB4922C">
            <wp:extent cx="1541929" cy="1221570"/>
            <wp:effectExtent l="0" t="0" r="1270" b="0"/>
            <wp:docPr id="16" name="Рисунок 16" descr="https://kioskplus.ru/uploaded_images/hpu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ioskplus.ru/uploaded_images/hpug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032" cy="1223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03BD">
        <w:rPr>
          <w:rFonts w:ascii="Times New Roman" w:hAnsi="Times New Roman" w:cs="Times New Roman"/>
          <w:sz w:val="28"/>
          <w:szCs w:val="28"/>
        </w:rPr>
        <w:t>Тематический план</w:t>
      </w:r>
      <w:proofErr w:type="gramStart"/>
      <w:r w:rsidR="00380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95F37">
        <w:rPr>
          <w:noProof/>
          <w:lang w:eastAsia="ru-RU"/>
        </w:rPr>
        <w:t xml:space="preserve"> </w:t>
      </w:r>
    </w:p>
    <w:p w:rsidR="00BB2121" w:rsidRDefault="00BB2121" w:rsidP="000218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951"/>
        <w:gridCol w:w="778"/>
        <w:gridCol w:w="1640"/>
        <w:gridCol w:w="2998"/>
      </w:tblGrid>
      <w:tr w:rsidR="00294155" w:rsidRPr="00D54864" w:rsidTr="00EA7DF8">
        <w:tc>
          <w:tcPr>
            <w:tcW w:w="951" w:type="dxa"/>
          </w:tcPr>
          <w:p w:rsidR="00554DDC" w:rsidRPr="00D54864" w:rsidRDefault="00814AC6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554DDC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есяц</w:t>
            </w:r>
          </w:p>
        </w:tc>
        <w:tc>
          <w:tcPr>
            <w:tcW w:w="778" w:type="dxa"/>
          </w:tcPr>
          <w:p w:rsidR="00554DDC" w:rsidRPr="00D54864" w:rsidRDefault="00563CD6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="00554DDC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еделя</w:t>
            </w:r>
          </w:p>
        </w:tc>
        <w:tc>
          <w:tcPr>
            <w:tcW w:w="1640" w:type="dxa"/>
          </w:tcPr>
          <w:p w:rsidR="00554DDC" w:rsidRPr="00D54864" w:rsidRDefault="00554DDC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Тема </w:t>
            </w:r>
            <w:r w:rsidR="00145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беседы</w:t>
            </w:r>
          </w:p>
        </w:tc>
        <w:tc>
          <w:tcPr>
            <w:tcW w:w="2998" w:type="dxa"/>
          </w:tcPr>
          <w:p w:rsidR="00554DDC" w:rsidRPr="00D54864" w:rsidRDefault="009544BC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  <w:r w:rsidR="00554DDC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ели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94155" w:rsidRPr="00D54864" w:rsidTr="00EA7DF8">
        <w:tc>
          <w:tcPr>
            <w:tcW w:w="951" w:type="dxa"/>
          </w:tcPr>
          <w:p w:rsidR="00554DDC" w:rsidRPr="00D54864" w:rsidRDefault="00814AC6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554DDC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ентябрь</w:t>
            </w:r>
          </w:p>
        </w:tc>
        <w:tc>
          <w:tcPr>
            <w:tcW w:w="778" w:type="dxa"/>
          </w:tcPr>
          <w:p w:rsidR="00554DDC" w:rsidRPr="00D54864" w:rsidRDefault="00554DDC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1640" w:type="dxa"/>
          </w:tcPr>
          <w:p w:rsidR="00554DDC" w:rsidRPr="00D54864" w:rsidRDefault="00554DDC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 «</w:t>
            </w:r>
            <w:r w:rsidR="00294155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Мой друг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998" w:type="dxa"/>
          </w:tcPr>
          <w:p w:rsidR="00554DDC" w:rsidRPr="00D54864" w:rsidRDefault="006A2CB7" w:rsidP="006A2C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Создать условие для формирования у детей основы духовно-нравственного </w:t>
            </w: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>воспитания через формирование понятий </w:t>
            </w:r>
            <w:r w:rsidRPr="00D54864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«дружба»</w:t>
            </w: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и </w:t>
            </w:r>
            <w:r w:rsidRPr="00D54864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«настоящий </w:t>
            </w:r>
            <w:r w:rsidRPr="00D54864">
              <w:rPr>
                <w:rStyle w:val="a4"/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друг</w:t>
            </w:r>
            <w:r w:rsidRPr="00D54864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294155" w:rsidRPr="00D54864" w:rsidTr="00EA7DF8">
        <w:tc>
          <w:tcPr>
            <w:tcW w:w="951" w:type="dxa"/>
          </w:tcPr>
          <w:p w:rsidR="00554DDC" w:rsidRPr="00D54864" w:rsidRDefault="00554DDC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8" w:type="dxa"/>
          </w:tcPr>
          <w:p w:rsidR="00554DDC" w:rsidRPr="00D54864" w:rsidRDefault="00554DDC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1640" w:type="dxa"/>
          </w:tcPr>
          <w:p w:rsidR="00554DDC" w:rsidRPr="00D54864" w:rsidRDefault="00294155" w:rsidP="00D72C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№2 «Мои друзья»</w:t>
            </w:r>
          </w:p>
        </w:tc>
        <w:tc>
          <w:tcPr>
            <w:tcW w:w="2998" w:type="dxa"/>
          </w:tcPr>
          <w:p w:rsidR="009544BC" w:rsidRPr="00D54864" w:rsidRDefault="009544BC" w:rsidP="009544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нравственные качества, обучающие: умению дружить, беречь дружбу, общаться в коллективе; помочь детям осознать, что друзьями могут быть и взрослые, и сверстники, и животные, и игрушки, и кто-то, кого они придумали сами;</w:t>
            </w:r>
            <w:r w:rsidRPr="00D54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развивать умения аргументировать свою точку зрения</w:t>
            </w:r>
          </w:p>
          <w:p w:rsidR="00554DDC" w:rsidRPr="00D54864" w:rsidRDefault="00554DDC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94155" w:rsidRPr="00D54864" w:rsidTr="00EA7DF8">
        <w:tc>
          <w:tcPr>
            <w:tcW w:w="951" w:type="dxa"/>
          </w:tcPr>
          <w:p w:rsidR="00554DDC" w:rsidRPr="00D54864" w:rsidRDefault="00554DDC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8" w:type="dxa"/>
          </w:tcPr>
          <w:p w:rsidR="00554DDC" w:rsidRPr="00D54864" w:rsidRDefault="00554DDC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1640" w:type="dxa"/>
          </w:tcPr>
          <w:p w:rsidR="00554DDC" w:rsidRPr="00D54864" w:rsidRDefault="00294155" w:rsidP="00D72C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№3 «Мой друг меня в беде не бросит»</w:t>
            </w:r>
          </w:p>
        </w:tc>
        <w:tc>
          <w:tcPr>
            <w:tcW w:w="2998" w:type="dxa"/>
          </w:tcPr>
          <w:p w:rsidR="00EA7DF8" w:rsidRPr="00D54864" w:rsidRDefault="00EA7DF8" w:rsidP="00EA7DF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Расширить и углубить представления детей о доброжелательном отношении к окружающим его людям.</w:t>
            </w:r>
          </w:p>
          <w:p w:rsidR="00554DDC" w:rsidRPr="00D54864" w:rsidRDefault="00EA7DF8" w:rsidP="00EA7D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Раскрыть значимость моральной поддержки товарищам, которая может быть выражена в сочувствии.</w:t>
            </w:r>
          </w:p>
        </w:tc>
      </w:tr>
      <w:tr w:rsidR="00294155" w:rsidRPr="00D54864" w:rsidTr="00EA7DF8">
        <w:tc>
          <w:tcPr>
            <w:tcW w:w="951" w:type="dxa"/>
          </w:tcPr>
          <w:p w:rsidR="00554DDC" w:rsidRPr="00D54864" w:rsidRDefault="00554DDC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8" w:type="dxa"/>
          </w:tcPr>
          <w:p w:rsidR="00554DDC" w:rsidRPr="00D54864" w:rsidRDefault="00554DDC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1640" w:type="dxa"/>
          </w:tcPr>
          <w:p w:rsidR="00554DDC" w:rsidRPr="00D54864" w:rsidRDefault="00294155" w:rsidP="00D72C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№4 «Мой друг всегда со мною рядом»</w:t>
            </w:r>
          </w:p>
        </w:tc>
        <w:tc>
          <w:tcPr>
            <w:tcW w:w="2998" w:type="dxa"/>
          </w:tcPr>
          <w:p w:rsidR="00554DDC" w:rsidRPr="00D54864" w:rsidRDefault="002700B8" w:rsidP="002700B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>Расширить и углубить представления детей о доброжела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softHyphen/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8"/>
                <w:sz w:val="28"/>
                <w:szCs w:val="28"/>
                <w:lang w:eastAsia="ru-RU"/>
              </w:rPr>
              <w:t>тельном отношении к окружающим его людям.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 Побуждать к проявлению сочувствия и сопереживания 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родным и близким людям.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10"/>
                <w:sz w:val="28"/>
                <w:szCs w:val="28"/>
                <w:lang w:eastAsia="ru-RU"/>
              </w:rPr>
              <w:t>Развивать способность понимать настроение и состояние другого человека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:rsidR="00BB2121" w:rsidRPr="00D54864" w:rsidRDefault="00BB2121" w:rsidP="008C47F9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155" w:rsidRPr="00D54864" w:rsidRDefault="00294155" w:rsidP="008C47F9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b"/>
        <w:tblW w:w="6381" w:type="dxa"/>
        <w:tblLook w:val="04A0" w:firstRow="1" w:lastRow="0" w:firstColumn="1" w:lastColumn="0" w:noHBand="0" w:noVBand="1"/>
      </w:tblPr>
      <w:tblGrid>
        <w:gridCol w:w="1154"/>
        <w:gridCol w:w="1166"/>
        <w:gridCol w:w="1787"/>
        <w:gridCol w:w="2420"/>
      </w:tblGrid>
      <w:tr w:rsidR="00B42BAA" w:rsidRPr="00D54864" w:rsidTr="00B7107E">
        <w:tc>
          <w:tcPr>
            <w:tcW w:w="0" w:type="auto"/>
          </w:tcPr>
          <w:p w:rsidR="00294155" w:rsidRPr="00D54864" w:rsidRDefault="001453C9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294155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есяц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294155" w:rsidRPr="00D54864" w:rsidRDefault="001453C9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="00294155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еделя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294155" w:rsidRPr="00D54864" w:rsidRDefault="00294155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Тема </w:t>
            </w:r>
            <w:r w:rsidR="00145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беседы</w:t>
            </w:r>
          </w:p>
        </w:tc>
        <w:tc>
          <w:tcPr>
            <w:tcW w:w="236" w:type="dxa"/>
          </w:tcPr>
          <w:p w:rsidR="00294155" w:rsidRPr="00D54864" w:rsidRDefault="001453C9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Цель </w:t>
            </w:r>
          </w:p>
        </w:tc>
      </w:tr>
      <w:tr w:rsidR="00B42BAA" w:rsidRPr="00D54864" w:rsidTr="00B7107E">
        <w:tc>
          <w:tcPr>
            <w:tcW w:w="0" w:type="auto"/>
          </w:tcPr>
          <w:p w:rsidR="00294155" w:rsidRPr="00D54864" w:rsidRDefault="00294155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0" w:type="auto"/>
          </w:tcPr>
          <w:p w:rsidR="00294155" w:rsidRPr="00D54864" w:rsidRDefault="00294155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0" w:type="auto"/>
          </w:tcPr>
          <w:p w:rsidR="00294155" w:rsidRPr="00D54864" w:rsidRDefault="00294155" w:rsidP="00D72C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№5 ««</w:t>
            </w:r>
            <w:r w:rsidR="00B42BAA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руг заболел»</w:t>
            </w:r>
          </w:p>
        </w:tc>
        <w:tc>
          <w:tcPr>
            <w:tcW w:w="236" w:type="dxa"/>
          </w:tcPr>
          <w:p w:rsidR="002700B8" w:rsidRPr="00D54864" w:rsidRDefault="002700B8" w:rsidP="002700B8">
            <w:pPr>
              <w:shd w:val="clear" w:color="auto" w:fill="FFFFFF"/>
              <w:tabs>
                <w:tab w:val="left" w:pos="576"/>
              </w:tabs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54864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Формировать в сознании детей важность и значимость про</w:t>
            </w:r>
            <w:r w:rsidRPr="00D54864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softHyphen/>
            </w:r>
            <w:r w:rsidRPr="00D54864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явления сочувствия </w:t>
            </w:r>
            <w:r w:rsidRPr="00D54864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lastRenderedPageBreak/>
              <w:t>заболевшему товарищу.</w:t>
            </w:r>
          </w:p>
          <w:p w:rsidR="002700B8" w:rsidRPr="00D54864" w:rsidRDefault="002700B8" w:rsidP="002700B8">
            <w:pPr>
              <w:shd w:val="clear" w:color="auto" w:fill="FFFFFF"/>
              <w:tabs>
                <w:tab w:val="left" w:pos="576"/>
              </w:tabs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D54864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Воспитывать доброе отношение детей друг к другу.</w:t>
            </w:r>
          </w:p>
          <w:p w:rsidR="00294155" w:rsidRPr="00D54864" w:rsidRDefault="00294155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2BAA" w:rsidRPr="00D54864" w:rsidTr="00B7107E">
        <w:tc>
          <w:tcPr>
            <w:tcW w:w="0" w:type="auto"/>
          </w:tcPr>
          <w:p w:rsidR="00294155" w:rsidRPr="00D54864" w:rsidRDefault="00294155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294155" w:rsidRPr="00D54864" w:rsidRDefault="00294155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0" w:type="auto"/>
          </w:tcPr>
          <w:p w:rsidR="00294155" w:rsidRPr="00D54864" w:rsidRDefault="00B42BAA" w:rsidP="00D72C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№6 «Как помочь своему другу, который заболел?»</w:t>
            </w:r>
          </w:p>
        </w:tc>
        <w:tc>
          <w:tcPr>
            <w:tcW w:w="236" w:type="dxa"/>
          </w:tcPr>
          <w:p w:rsidR="00294155" w:rsidRPr="00D54864" w:rsidRDefault="00563CD6" w:rsidP="002700B8">
            <w:pPr>
              <w:widowControl w:val="0"/>
              <w:shd w:val="clear" w:color="auto" w:fill="FFFFFF"/>
              <w:tabs>
                <w:tab w:val="left" w:pos="566"/>
              </w:tabs>
              <w:autoSpaceDE w:val="0"/>
              <w:autoSpaceDN w:val="0"/>
              <w:adjustRightInd w:val="0"/>
              <w:spacing w:before="29" w:line="259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Закреплять  и обобща</w:t>
            </w:r>
            <w:r w:rsidR="002700B8"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ть представ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ления детей о доброжелательном отношении к друзьям и товарищам</w:t>
            </w:r>
            <w:r w:rsidR="002700B8"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, напомнить правила поведе</w:t>
            </w:r>
            <w:r w:rsidR="002700B8"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softHyphen/>
            </w:r>
            <w:r w:rsidR="002700B8" w:rsidRPr="00D54864">
              <w:rPr>
                <w:rFonts w:ascii="Times New Roman" w:eastAsia="Times New Roman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ния.</w:t>
            </w:r>
          </w:p>
        </w:tc>
      </w:tr>
      <w:tr w:rsidR="00B42BAA" w:rsidRPr="00D54864" w:rsidTr="00B7107E">
        <w:tc>
          <w:tcPr>
            <w:tcW w:w="0" w:type="auto"/>
          </w:tcPr>
          <w:p w:rsidR="00294155" w:rsidRPr="00D54864" w:rsidRDefault="00294155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294155" w:rsidRPr="00D54864" w:rsidRDefault="00294155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0" w:type="auto"/>
          </w:tcPr>
          <w:p w:rsidR="00294155" w:rsidRPr="00D54864" w:rsidRDefault="00B42BAA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Занятие №7 «Подарки заболевшему другу»</w:t>
            </w:r>
          </w:p>
        </w:tc>
        <w:tc>
          <w:tcPr>
            <w:tcW w:w="236" w:type="dxa"/>
          </w:tcPr>
          <w:p w:rsidR="002700B8" w:rsidRPr="00D54864" w:rsidRDefault="00563CD6" w:rsidP="002700B8">
            <w:pPr>
              <w:widowControl w:val="0"/>
              <w:shd w:val="clear" w:color="auto" w:fill="FFFFFF"/>
              <w:tabs>
                <w:tab w:val="left" w:pos="566"/>
              </w:tabs>
              <w:autoSpaceDE w:val="0"/>
              <w:autoSpaceDN w:val="0"/>
              <w:adjustRightInd w:val="0"/>
              <w:spacing w:before="29" w:line="259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Закреплять и обобща</w:t>
            </w:r>
            <w:r w:rsidR="002700B8"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ть представления детей о доброжела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softHyphen/>
              <w:t>тельном отношении к товарищам</w:t>
            </w:r>
            <w:r w:rsidR="002700B8"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, напомнить правила поведе</w:t>
            </w:r>
            <w:r w:rsidR="002700B8"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softHyphen/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ния: д</w:t>
            </w:r>
            <w:r w:rsidR="002700B8" w:rsidRPr="00D54864">
              <w:rPr>
                <w:rFonts w:ascii="Times New Roman" w:eastAsia="Times New Roman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ругу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нужно помогать всегда, д всегда выручать, не ждать</w:t>
            </w:r>
            <w:r w:rsidR="002700B8" w:rsidRPr="00D54864">
              <w:rPr>
                <w:rFonts w:ascii="Times New Roman" w:eastAsia="Times New Roman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, когда 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тебя попросит о помощи,  самому видеть, когда</w:t>
            </w:r>
            <w:r w:rsidR="002700B8"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нужна твоя 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lastRenderedPageBreak/>
              <w:t>помощь</w:t>
            </w:r>
            <w:r w:rsidR="002700B8" w:rsidRPr="00D5486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.</w:t>
            </w:r>
          </w:p>
          <w:p w:rsidR="00294155" w:rsidRPr="00D54864" w:rsidRDefault="00294155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2BAA" w:rsidRPr="00D54864" w:rsidTr="00B7107E">
        <w:tc>
          <w:tcPr>
            <w:tcW w:w="0" w:type="auto"/>
          </w:tcPr>
          <w:p w:rsidR="00294155" w:rsidRPr="00D54864" w:rsidRDefault="00294155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294155" w:rsidRPr="00D54864" w:rsidRDefault="00294155" w:rsidP="008C47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B42BAA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неделя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294155" w:rsidRPr="00D54864" w:rsidRDefault="00B42BAA" w:rsidP="00D72C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№8 «День рождение друга</w:t>
            </w:r>
          </w:p>
        </w:tc>
        <w:tc>
          <w:tcPr>
            <w:tcW w:w="236" w:type="dxa"/>
          </w:tcPr>
          <w:p w:rsidR="00294155" w:rsidRPr="00D54864" w:rsidRDefault="00107A08" w:rsidP="00B7107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развивать потребность в проявлении гуманных чувств к другому ребенку; </w:t>
            </w:r>
            <w:r w:rsidR="00563CD6"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побуждать детей всегда относится </w:t>
            </w:r>
            <w:proofErr w:type="gramStart"/>
            <w:r w:rsidR="00563CD6"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</w:t>
            </w:r>
            <w:proofErr w:type="gramEnd"/>
            <w:r w:rsidR="00563CD6"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вниманием</w:t>
            </w: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к товарищам и близким; учить замечать </w:t>
            </w:r>
            <w:r w:rsidR="00563CD6"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когда они переживают</w:t>
            </w: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; воспитыв</w:t>
            </w:r>
            <w:r w:rsidR="00563CD6"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ать любовь и уважение к своим </w:t>
            </w: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друзьям.</w:t>
            </w:r>
          </w:p>
        </w:tc>
      </w:tr>
    </w:tbl>
    <w:p w:rsidR="00294155" w:rsidRPr="00D54864" w:rsidRDefault="00294155" w:rsidP="008C47F9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155" w:rsidRPr="00D54864" w:rsidRDefault="00294155" w:rsidP="008C47F9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1701"/>
        <w:gridCol w:w="2290"/>
      </w:tblGrid>
      <w:tr w:rsidR="00107A08" w:rsidRPr="00D54864" w:rsidTr="00535714">
        <w:tc>
          <w:tcPr>
            <w:tcW w:w="1242" w:type="dxa"/>
          </w:tcPr>
          <w:p w:rsidR="00294155" w:rsidRPr="00D54864" w:rsidRDefault="001453C9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294155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есяц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294155" w:rsidRPr="00D54864" w:rsidRDefault="001453C9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="00294155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еделя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:rsidR="00294155" w:rsidRPr="00D54864" w:rsidRDefault="00B42BAA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</w:t>
            </w:r>
            <w:r w:rsidR="00145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беседы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90" w:type="dxa"/>
          </w:tcPr>
          <w:p w:rsidR="00294155" w:rsidRPr="00D54864" w:rsidRDefault="00B42BAA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Цели.</w:t>
            </w:r>
          </w:p>
        </w:tc>
      </w:tr>
      <w:tr w:rsidR="00107A08" w:rsidRPr="00D54864" w:rsidTr="00535714">
        <w:tc>
          <w:tcPr>
            <w:tcW w:w="1242" w:type="dxa"/>
          </w:tcPr>
          <w:p w:rsidR="00294155" w:rsidRPr="00D54864" w:rsidRDefault="003D4348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</w:t>
            </w:r>
            <w:r w:rsidR="00294155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ябрь</w:t>
            </w:r>
          </w:p>
        </w:tc>
        <w:tc>
          <w:tcPr>
            <w:tcW w:w="1134" w:type="dxa"/>
          </w:tcPr>
          <w:p w:rsidR="00294155" w:rsidRPr="00D54864" w:rsidRDefault="0029415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1701" w:type="dxa"/>
          </w:tcPr>
          <w:p w:rsidR="00294155" w:rsidRPr="00D54864" w:rsidRDefault="00B42BAA" w:rsidP="00D72C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№9</w:t>
            </w:r>
            <w:r w:rsidR="0059205D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 w:rsidR="005E6F79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Бабушка и </w:t>
            </w:r>
            <w:proofErr w:type="gramStart"/>
            <w:r w:rsidR="005E6F79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дедушка</w:t>
            </w:r>
            <w:proofErr w:type="gramEnd"/>
            <w:r w:rsidR="005E6F79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родные люди»</w:t>
            </w:r>
          </w:p>
        </w:tc>
        <w:tc>
          <w:tcPr>
            <w:tcW w:w="2290" w:type="dxa"/>
          </w:tcPr>
          <w:p w:rsidR="00294155" w:rsidRPr="00D54864" w:rsidRDefault="005E6F79" w:rsidP="009544B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pacing w:val="11"/>
                <w:sz w:val="28"/>
                <w:szCs w:val="28"/>
                <w:lang w:eastAsia="ru-RU"/>
              </w:rPr>
              <w:t xml:space="preserve">Вызывать эмоциональный отклик к оказанию помощи 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 xml:space="preserve">своим бабушкам и 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lastRenderedPageBreak/>
              <w:t>дедушкам</w:t>
            </w:r>
            <w:proofErr w:type="gramStart"/>
            <w:r w:rsidR="009544BC" w:rsidRPr="00D54864">
              <w:rPr>
                <w:rFonts w:ascii="Times New Roman" w:eastAsia="Times New Roman" w:hAnsi="Times New Roman" w:cs="Times New Roman"/>
                <w:color w:val="000000"/>
                <w:spacing w:val="10"/>
                <w:sz w:val="28"/>
                <w:szCs w:val="28"/>
                <w:lang w:eastAsia="ru-RU"/>
              </w:rPr>
              <w:t xml:space="preserve"> Р</w:t>
            </w:r>
            <w:proofErr w:type="gramEnd"/>
            <w:r w:rsidR="009544BC" w:rsidRPr="00D54864">
              <w:rPr>
                <w:rFonts w:ascii="Times New Roman" w:eastAsia="Times New Roman" w:hAnsi="Times New Roman" w:cs="Times New Roman"/>
                <w:color w:val="000000"/>
                <w:spacing w:val="10"/>
                <w:sz w:val="28"/>
                <w:szCs w:val="28"/>
                <w:lang w:eastAsia="ru-RU"/>
              </w:rPr>
              <w:t>асширить представления детей об отношении к пожи</w:t>
            </w:r>
            <w:r w:rsidR="009544BC" w:rsidRPr="00D54864">
              <w:rPr>
                <w:rFonts w:ascii="Times New Roman" w:eastAsia="Times New Roman" w:hAnsi="Times New Roman" w:cs="Times New Roman"/>
                <w:color w:val="000000"/>
                <w:spacing w:val="10"/>
                <w:sz w:val="28"/>
                <w:szCs w:val="28"/>
                <w:lang w:eastAsia="ru-RU"/>
              </w:rPr>
              <w:softHyphen/>
            </w:r>
            <w:r w:rsidR="009544BC" w:rsidRPr="00D54864">
              <w:rPr>
                <w:rFonts w:ascii="Times New Roman" w:eastAsia="Times New Roman" w:hAnsi="Times New Roman" w:cs="Times New Roman"/>
                <w:color w:val="000000"/>
                <w:spacing w:val="9"/>
                <w:sz w:val="28"/>
                <w:szCs w:val="28"/>
                <w:lang w:eastAsia="ru-RU"/>
              </w:rPr>
              <w:t>лым людям.</w:t>
            </w:r>
          </w:p>
        </w:tc>
      </w:tr>
      <w:tr w:rsidR="00107A08" w:rsidRPr="00D54864" w:rsidTr="00535714">
        <w:tc>
          <w:tcPr>
            <w:tcW w:w="1242" w:type="dxa"/>
          </w:tcPr>
          <w:p w:rsidR="00294155" w:rsidRPr="00D54864" w:rsidRDefault="0029415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294155" w:rsidRPr="00D54864" w:rsidRDefault="0029415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1701" w:type="dxa"/>
          </w:tcPr>
          <w:p w:rsidR="00294155" w:rsidRPr="00D54864" w:rsidRDefault="00B42BAA" w:rsidP="00D72C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№10</w:t>
            </w:r>
            <w:r w:rsidR="005E6F79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«Родные и близкие люди»</w:t>
            </w:r>
          </w:p>
        </w:tc>
        <w:tc>
          <w:tcPr>
            <w:tcW w:w="2290" w:type="dxa"/>
          </w:tcPr>
          <w:p w:rsidR="00294155" w:rsidRPr="00D54864" w:rsidRDefault="009544BC" w:rsidP="00563CD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Побуждать </w:t>
            </w:r>
            <w:r w:rsidR="00563CD6"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сопереживать  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детям и родите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softHyphen/>
            </w:r>
            <w:r w:rsidR="00795F37" w:rsidRPr="00D54864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лям, </w:t>
            </w:r>
            <w:proofErr w:type="gramStart"/>
            <w:r w:rsidR="00795F37" w:rsidRPr="00D54864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переживающи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х</w:t>
            </w:r>
            <w:proofErr w:type="gramEnd"/>
            <w:r w:rsidRPr="00D54864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 трудные ситуации. </w:t>
            </w:r>
          </w:p>
        </w:tc>
      </w:tr>
      <w:tr w:rsidR="00107A08" w:rsidRPr="00D54864" w:rsidTr="00535714">
        <w:tc>
          <w:tcPr>
            <w:tcW w:w="1242" w:type="dxa"/>
          </w:tcPr>
          <w:p w:rsidR="00294155" w:rsidRPr="00D54864" w:rsidRDefault="0029415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294155" w:rsidRPr="00D54864" w:rsidRDefault="0029415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1701" w:type="dxa"/>
          </w:tcPr>
          <w:p w:rsidR="00294155" w:rsidRPr="00D54864" w:rsidRDefault="00B42BAA" w:rsidP="00D72C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№11</w:t>
            </w:r>
            <w:r w:rsidR="005E6F79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«Мои братья и сестры»</w:t>
            </w:r>
          </w:p>
        </w:tc>
        <w:tc>
          <w:tcPr>
            <w:tcW w:w="2290" w:type="dxa"/>
          </w:tcPr>
          <w:p w:rsidR="00181F92" w:rsidRPr="00D54864" w:rsidRDefault="00181F92" w:rsidP="00181F92">
            <w:pPr>
              <w:widowControl w:val="0"/>
              <w:shd w:val="clear" w:color="auto" w:fill="FFFFFF"/>
              <w:tabs>
                <w:tab w:val="left" w:pos="581"/>
              </w:tabs>
              <w:autoSpaceDE w:val="0"/>
              <w:autoSpaceDN w:val="0"/>
              <w:adjustRightInd w:val="0"/>
              <w:spacing w:line="259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ru-RU"/>
              </w:rPr>
              <w:t>Вызывать стремление проявлять заботу и любовь к младшим брать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ru-RU"/>
              </w:rPr>
              <w:softHyphen/>
            </w:r>
            <w:r w:rsidRPr="00D54864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ям и сестрам.</w:t>
            </w:r>
          </w:p>
          <w:p w:rsidR="00294155" w:rsidRPr="00D54864" w:rsidRDefault="0029415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07A08" w:rsidRPr="00D54864" w:rsidTr="00535714">
        <w:tc>
          <w:tcPr>
            <w:tcW w:w="1242" w:type="dxa"/>
          </w:tcPr>
          <w:p w:rsidR="00294155" w:rsidRPr="00D54864" w:rsidRDefault="0029415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294155" w:rsidRPr="00D54864" w:rsidRDefault="0029415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1701" w:type="dxa"/>
          </w:tcPr>
          <w:p w:rsidR="00294155" w:rsidRPr="00D54864" w:rsidRDefault="00B42BAA" w:rsidP="00D72C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№12</w:t>
            </w:r>
            <w:r w:rsidR="005E6F79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«Мама самый дорогой мой человек»</w:t>
            </w:r>
          </w:p>
        </w:tc>
        <w:tc>
          <w:tcPr>
            <w:tcW w:w="2290" w:type="dxa"/>
          </w:tcPr>
          <w:p w:rsidR="00181F92" w:rsidRPr="00D54864" w:rsidRDefault="0098345F" w:rsidP="003D4348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сочувствовать и сопереживать</w:t>
            </w:r>
            <w:r w:rsidR="00B7107E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маме</w:t>
            </w:r>
            <w:proofErr w:type="gramStart"/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B7107E" w:rsidRPr="00D5486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У</w:t>
            </w:r>
            <w:proofErr w:type="gramEnd"/>
            <w:r w:rsidR="00B7107E" w:rsidRPr="00D5486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чить давать моральную оценку поступкам </w:t>
            </w:r>
            <w:r w:rsidR="00B7107E" w:rsidRPr="00D5486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lastRenderedPageBreak/>
              <w:t>героев худо</w:t>
            </w:r>
            <w:r w:rsidR="00B7107E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жественных произведений. 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Воспитывать у детей доброе, заботливое, уважительное отношение к матери, стремление ей помогать, радовать </w:t>
            </w:r>
          </w:p>
        </w:tc>
      </w:tr>
      <w:tr w:rsidR="003D4348" w:rsidRPr="00D54864" w:rsidTr="00535714">
        <w:tc>
          <w:tcPr>
            <w:tcW w:w="1242" w:type="dxa"/>
          </w:tcPr>
          <w:p w:rsidR="003D4348" w:rsidRPr="00D54864" w:rsidRDefault="003D4348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месяц</w:t>
            </w:r>
          </w:p>
        </w:tc>
        <w:tc>
          <w:tcPr>
            <w:tcW w:w="1134" w:type="dxa"/>
          </w:tcPr>
          <w:p w:rsidR="003D4348" w:rsidRPr="00D54864" w:rsidRDefault="003D4348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неделя</w:t>
            </w:r>
          </w:p>
        </w:tc>
        <w:tc>
          <w:tcPr>
            <w:tcW w:w="1701" w:type="dxa"/>
          </w:tcPr>
          <w:p w:rsidR="003D4348" w:rsidRPr="00D54864" w:rsidRDefault="00D72CD4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="003D4348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ема</w:t>
            </w: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беседы</w:t>
            </w:r>
          </w:p>
        </w:tc>
        <w:tc>
          <w:tcPr>
            <w:tcW w:w="2290" w:type="dxa"/>
          </w:tcPr>
          <w:p w:rsidR="003D4348" w:rsidRPr="00D54864" w:rsidRDefault="00F455A5" w:rsidP="0098345F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  <w:r w:rsidR="003D4348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</w:t>
            </w:r>
          </w:p>
        </w:tc>
      </w:tr>
      <w:tr w:rsidR="003D4348" w:rsidRPr="00D54864" w:rsidTr="00535714">
        <w:tc>
          <w:tcPr>
            <w:tcW w:w="1242" w:type="dxa"/>
          </w:tcPr>
          <w:p w:rsidR="003D4348" w:rsidRPr="00D54864" w:rsidRDefault="002244EA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1134" w:type="dxa"/>
          </w:tcPr>
          <w:p w:rsidR="002244EA" w:rsidRPr="00D54864" w:rsidRDefault="002244EA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  <w:p w:rsidR="003D4348" w:rsidRPr="00D54864" w:rsidRDefault="002244EA" w:rsidP="002244E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неделя</w:t>
            </w:r>
          </w:p>
        </w:tc>
        <w:tc>
          <w:tcPr>
            <w:tcW w:w="1701" w:type="dxa"/>
          </w:tcPr>
          <w:p w:rsidR="002244EA" w:rsidRPr="00D54864" w:rsidRDefault="00D72CD4" w:rsidP="002244EA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№13</w:t>
            </w:r>
            <w:r w:rsidR="002244EA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такое милосердие»</w:t>
            </w:r>
          </w:p>
          <w:p w:rsidR="003D4348" w:rsidRPr="00D54864" w:rsidRDefault="003D4348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90" w:type="dxa"/>
          </w:tcPr>
          <w:p w:rsidR="003D4348" w:rsidRPr="00D54864" w:rsidRDefault="002244EA" w:rsidP="0098345F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Побуждать и проявлять чувство милосердия                       к окружающим людям</w:t>
            </w:r>
          </w:p>
        </w:tc>
      </w:tr>
      <w:tr w:rsidR="002244EA" w:rsidRPr="00D54864" w:rsidTr="00535714">
        <w:tc>
          <w:tcPr>
            <w:tcW w:w="1242" w:type="dxa"/>
          </w:tcPr>
          <w:p w:rsidR="002244EA" w:rsidRPr="00D54864" w:rsidRDefault="002244EA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2244EA" w:rsidRPr="00D54864" w:rsidRDefault="002244EA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1701" w:type="dxa"/>
          </w:tcPr>
          <w:p w:rsidR="002244EA" w:rsidRPr="00D54864" w:rsidRDefault="00D72CD4" w:rsidP="002244EA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№14 </w:t>
            </w:r>
            <w:r w:rsidR="002244EA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Общение по ситуации «Вася ударил своего </w:t>
            </w:r>
            <w:r w:rsidR="002244EA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товарища» </w:t>
            </w:r>
          </w:p>
        </w:tc>
        <w:tc>
          <w:tcPr>
            <w:tcW w:w="2290" w:type="dxa"/>
          </w:tcPr>
          <w:p w:rsidR="002244EA" w:rsidRPr="00D54864" w:rsidRDefault="002244EA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Воспитывать уважение, терпение и дружелюбие по отношению к своим </w:t>
            </w: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товарищам, учить исправлять ошибки, просить прощение.</w:t>
            </w:r>
          </w:p>
        </w:tc>
      </w:tr>
      <w:tr w:rsidR="002244EA" w:rsidRPr="00D54864" w:rsidTr="00535714">
        <w:tc>
          <w:tcPr>
            <w:tcW w:w="1242" w:type="dxa"/>
          </w:tcPr>
          <w:p w:rsidR="002244EA" w:rsidRPr="00D54864" w:rsidRDefault="002244EA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2244EA" w:rsidRPr="00D54864" w:rsidRDefault="002244EA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1701" w:type="dxa"/>
          </w:tcPr>
          <w:p w:rsidR="002244EA" w:rsidRPr="00D54864" w:rsidRDefault="00D72CD4" w:rsidP="002244EA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№15 </w:t>
            </w:r>
            <w:r w:rsidR="002244EA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Упражнение «Умей сострадать» </w:t>
            </w:r>
          </w:p>
        </w:tc>
        <w:tc>
          <w:tcPr>
            <w:tcW w:w="2290" w:type="dxa"/>
          </w:tcPr>
          <w:p w:rsidR="002244EA" w:rsidRPr="00D54864" w:rsidRDefault="002244EA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Воспитывать сострадание к чужим неприятностям</w:t>
            </w:r>
          </w:p>
        </w:tc>
      </w:tr>
      <w:tr w:rsidR="002244EA" w:rsidRPr="00D54864" w:rsidTr="00535714">
        <w:tc>
          <w:tcPr>
            <w:tcW w:w="1242" w:type="dxa"/>
          </w:tcPr>
          <w:p w:rsidR="002244EA" w:rsidRPr="00D54864" w:rsidRDefault="002244EA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2244EA" w:rsidRPr="00D54864" w:rsidRDefault="002244EA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1701" w:type="dxa"/>
          </w:tcPr>
          <w:p w:rsidR="002244EA" w:rsidRPr="00D54864" w:rsidRDefault="00D72CD4" w:rsidP="002244EA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№16 </w:t>
            </w:r>
            <w:proofErr w:type="gramStart"/>
            <w:r w:rsidR="002244EA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</w:t>
            </w:r>
            <w:proofErr w:type="gramEnd"/>
            <w:r w:rsidR="002244EA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«Каким должен быть друг» </w:t>
            </w:r>
          </w:p>
        </w:tc>
        <w:tc>
          <w:tcPr>
            <w:tcW w:w="2290" w:type="dxa"/>
          </w:tcPr>
          <w:p w:rsidR="002244EA" w:rsidRPr="00D54864" w:rsidRDefault="002244EA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Выяснить, как дети понимаю значение слов «друг», «дружба», какие качества больше всего ценят дети в своих друзьях.</w:t>
            </w:r>
          </w:p>
        </w:tc>
      </w:tr>
      <w:tr w:rsidR="002244EA" w:rsidRPr="00D54864" w:rsidTr="00535714">
        <w:tc>
          <w:tcPr>
            <w:tcW w:w="1242" w:type="dxa"/>
          </w:tcPr>
          <w:p w:rsidR="002244EA" w:rsidRPr="00D54864" w:rsidRDefault="001453C9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F455A5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есяц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2244EA" w:rsidRPr="00D54864" w:rsidRDefault="001453C9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="00F455A5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еделя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:rsidR="002244EA" w:rsidRPr="00D54864" w:rsidRDefault="00D72CD4" w:rsidP="002244EA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="00F455A5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ема</w:t>
            </w:r>
            <w:r w:rsidR="00145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беседы</w:t>
            </w:r>
          </w:p>
        </w:tc>
        <w:tc>
          <w:tcPr>
            <w:tcW w:w="2290" w:type="dxa"/>
          </w:tcPr>
          <w:p w:rsidR="002244EA" w:rsidRPr="00D54864" w:rsidRDefault="00F455A5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Цель</w:t>
            </w:r>
          </w:p>
        </w:tc>
      </w:tr>
      <w:tr w:rsidR="00F455A5" w:rsidRPr="00D54864" w:rsidTr="00535714">
        <w:tc>
          <w:tcPr>
            <w:tcW w:w="1242" w:type="dxa"/>
          </w:tcPr>
          <w:p w:rsidR="00F455A5" w:rsidRPr="00D54864" w:rsidRDefault="00F455A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1134" w:type="dxa"/>
          </w:tcPr>
          <w:p w:rsidR="00F455A5" w:rsidRPr="00D54864" w:rsidRDefault="00F455A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1701" w:type="dxa"/>
          </w:tcPr>
          <w:p w:rsidR="00F455A5" w:rsidRPr="00D54864" w:rsidRDefault="00D72CD4" w:rsidP="002244EA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№17 </w:t>
            </w:r>
            <w:r w:rsidR="00F455A5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Обсуждение ситуации «В автобус вошла </w:t>
            </w:r>
            <w:r w:rsidR="00F455A5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старенькая бабушка»</w:t>
            </w:r>
          </w:p>
        </w:tc>
        <w:tc>
          <w:tcPr>
            <w:tcW w:w="2290" w:type="dxa"/>
          </w:tcPr>
          <w:p w:rsidR="00F455A5" w:rsidRPr="00D54864" w:rsidRDefault="00F455A5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Учить детей с уважение относиться к пожилым людям, </w:t>
            </w: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оказывать им посильную помощь и внимание.</w:t>
            </w:r>
          </w:p>
        </w:tc>
      </w:tr>
      <w:tr w:rsidR="00F455A5" w:rsidRPr="00D54864" w:rsidTr="00535714">
        <w:tc>
          <w:tcPr>
            <w:tcW w:w="1242" w:type="dxa"/>
          </w:tcPr>
          <w:p w:rsidR="00F455A5" w:rsidRPr="00D54864" w:rsidRDefault="00F455A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F455A5" w:rsidRPr="00D54864" w:rsidRDefault="00F455A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1701" w:type="dxa"/>
          </w:tcPr>
          <w:p w:rsidR="00F455A5" w:rsidRPr="00D54864" w:rsidRDefault="00D72CD4" w:rsidP="00F455A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№18</w:t>
            </w:r>
            <w:proofErr w:type="gramStart"/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455A5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gramEnd"/>
            <w:r w:rsidR="00F455A5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/и «Добрые слова»</w:t>
            </w:r>
          </w:p>
          <w:p w:rsidR="00F455A5" w:rsidRPr="00D54864" w:rsidRDefault="00F455A5" w:rsidP="002244EA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90" w:type="dxa"/>
          </w:tcPr>
          <w:p w:rsidR="00F455A5" w:rsidRPr="00D54864" w:rsidRDefault="00F455A5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Вызвать желание использовать свои речи добрые и вежливые обращения.</w:t>
            </w:r>
          </w:p>
        </w:tc>
      </w:tr>
      <w:tr w:rsidR="00F455A5" w:rsidRPr="00D54864" w:rsidTr="00535714">
        <w:tc>
          <w:tcPr>
            <w:tcW w:w="1242" w:type="dxa"/>
          </w:tcPr>
          <w:p w:rsidR="00F455A5" w:rsidRPr="00D54864" w:rsidRDefault="00F455A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F455A5" w:rsidRPr="00D54864" w:rsidRDefault="00F455A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1701" w:type="dxa"/>
          </w:tcPr>
          <w:p w:rsidR="00F455A5" w:rsidRPr="00D54864" w:rsidRDefault="00D72CD4" w:rsidP="00F455A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№ 19 </w:t>
            </w:r>
            <w:r w:rsidR="00F455A5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 «Будь терпеливым»</w:t>
            </w:r>
          </w:p>
        </w:tc>
        <w:tc>
          <w:tcPr>
            <w:tcW w:w="2290" w:type="dxa"/>
          </w:tcPr>
          <w:p w:rsidR="00F455A5" w:rsidRPr="00D54864" w:rsidRDefault="00F455A5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Учить сдерживаться, быть вежливым в общении  с окружающими.</w:t>
            </w:r>
          </w:p>
        </w:tc>
      </w:tr>
      <w:tr w:rsidR="00F455A5" w:rsidRPr="00D54864" w:rsidTr="00535714">
        <w:tc>
          <w:tcPr>
            <w:tcW w:w="1242" w:type="dxa"/>
          </w:tcPr>
          <w:p w:rsidR="00F455A5" w:rsidRPr="00D54864" w:rsidRDefault="00F455A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1134" w:type="dxa"/>
          </w:tcPr>
          <w:p w:rsidR="00F455A5" w:rsidRPr="00D54864" w:rsidRDefault="00F455A5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неделя</w:t>
            </w:r>
          </w:p>
        </w:tc>
        <w:tc>
          <w:tcPr>
            <w:tcW w:w="1701" w:type="dxa"/>
          </w:tcPr>
          <w:p w:rsidR="00F455A5" w:rsidRPr="00D54864" w:rsidRDefault="00D72CD4" w:rsidP="00F455A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="00F455A5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ема</w:t>
            </w:r>
            <w:r w:rsidR="00145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беседы</w:t>
            </w:r>
          </w:p>
        </w:tc>
        <w:tc>
          <w:tcPr>
            <w:tcW w:w="2290" w:type="dxa"/>
          </w:tcPr>
          <w:p w:rsidR="00F455A5" w:rsidRPr="00D54864" w:rsidRDefault="00535714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</w:t>
            </w:r>
            <w:r w:rsidR="00F455A5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ель</w:t>
            </w:r>
          </w:p>
        </w:tc>
      </w:tr>
      <w:tr w:rsidR="00F455A5" w:rsidRPr="00D54864" w:rsidTr="00535714">
        <w:tc>
          <w:tcPr>
            <w:tcW w:w="1242" w:type="dxa"/>
          </w:tcPr>
          <w:p w:rsidR="00F455A5" w:rsidRPr="00D54864" w:rsidRDefault="00535714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1134" w:type="dxa"/>
          </w:tcPr>
          <w:p w:rsidR="00F455A5" w:rsidRPr="00D54864" w:rsidRDefault="00535714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1701" w:type="dxa"/>
          </w:tcPr>
          <w:p w:rsidR="00F455A5" w:rsidRPr="00D54864" w:rsidRDefault="00D72CD4" w:rsidP="00F455A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№20 </w:t>
            </w:r>
            <w:r w:rsidR="00F455A5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Обсуждение ситуации «Незнакомый человек поскользнулся и выронил пакет с </w:t>
            </w:r>
            <w:r w:rsidR="00F455A5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продуктами» </w:t>
            </w:r>
          </w:p>
        </w:tc>
        <w:tc>
          <w:tcPr>
            <w:tcW w:w="2290" w:type="dxa"/>
          </w:tcPr>
          <w:p w:rsidR="00F455A5" w:rsidRPr="00D54864" w:rsidRDefault="00535714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Учить оказывать посильную помощь, воспитывать в детях отзывчивость и </w:t>
            </w:r>
            <w:proofErr w:type="gramStart"/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доброжелатель-</w:t>
            </w:r>
            <w:proofErr w:type="spellStart"/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ность</w:t>
            </w:r>
            <w:proofErr w:type="spellEnd"/>
            <w:proofErr w:type="gramEnd"/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35714" w:rsidRPr="00D54864" w:rsidTr="00535714">
        <w:tc>
          <w:tcPr>
            <w:tcW w:w="1242" w:type="dxa"/>
          </w:tcPr>
          <w:p w:rsidR="00535714" w:rsidRPr="00D54864" w:rsidRDefault="00535714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535714" w:rsidRPr="00D54864" w:rsidRDefault="00535714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1701" w:type="dxa"/>
          </w:tcPr>
          <w:p w:rsidR="00535714" w:rsidRPr="00D54864" w:rsidRDefault="00D72CD4" w:rsidP="00D72CD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№ 21</w:t>
            </w:r>
            <w:r w:rsidR="00535714"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Чтение сказки «Два жадных медвежонка» </w:t>
            </w:r>
          </w:p>
        </w:tc>
        <w:tc>
          <w:tcPr>
            <w:tcW w:w="2290" w:type="dxa"/>
          </w:tcPr>
          <w:p w:rsidR="00535714" w:rsidRPr="00D54864" w:rsidRDefault="00535714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Учить детей делиться с товарищами, воспитывать культуру поведения.</w:t>
            </w:r>
          </w:p>
        </w:tc>
      </w:tr>
      <w:tr w:rsidR="00535714" w:rsidRPr="00D54864" w:rsidTr="00535714">
        <w:tc>
          <w:tcPr>
            <w:tcW w:w="1242" w:type="dxa"/>
          </w:tcPr>
          <w:p w:rsidR="00535714" w:rsidRPr="00D54864" w:rsidRDefault="00535714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535714" w:rsidRPr="00D54864" w:rsidRDefault="00535714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1701" w:type="dxa"/>
          </w:tcPr>
          <w:p w:rsidR="00535714" w:rsidRPr="00D54864" w:rsidRDefault="00D72CD4" w:rsidP="0053571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№22 </w:t>
            </w:r>
            <w:r w:rsidR="00535714"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«Доставляй людям радость добрыми делами»</w:t>
            </w:r>
          </w:p>
          <w:p w:rsidR="00535714" w:rsidRPr="00D54864" w:rsidRDefault="00535714" w:rsidP="00F455A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90" w:type="dxa"/>
          </w:tcPr>
          <w:p w:rsidR="00535714" w:rsidRPr="00D54864" w:rsidRDefault="00535714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Воспитывать потребность проявлять доброту и предупредительность к </w:t>
            </w:r>
            <w:proofErr w:type="gramStart"/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окружающим</w:t>
            </w:r>
            <w:proofErr w:type="gramEnd"/>
            <w:r w:rsidRPr="00D548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другие гуманные чувства.</w:t>
            </w:r>
          </w:p>
        </w:tc>
      </w:tr>
      <w:tr w:rsidR="00535714" w:rsidRPr="00D54864" w:rsidTr="00535714">
        <w:tc>
          <w:tcPr>
            <w:tcW w:w="1242" w:type="dxa"/>
          </w:tcPr>
          <w:p w:rsidR="00535714" w:rsidRPr="00D54864" w:rsidRDefault="00535714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535714" w:rsidRPr="00D54864" w:rsidRDefault="00535714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1701" w:type="dxa"/>
          </w:tcPr>
          <w:p w:rsidR="00535714" w:rsidRPr="00D54864" w:rsidRDefault="00D72CD4" w:rsidP="00F455A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№ 23 </w:t>
            </w:r>
            <w:r w:rsidR="00535714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«Животные – наши друзья»</w:t>
            </w:r>
            <w:r w:rsidR="00535714"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290" w:type="dxa"/>
          </w:tcPr>
          <w:p w:rsidR="00535714" w:rsidRPr="00D54864" w:rsidRDefault="00FD6AC6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Формировать доброжелательное отношение к животным, желание обрести в животном друга; развивать чувство доброты, </w:t>
            </w: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>сопереживания.</w:t>
            </w:r>
          </w:p>
        </w:tc>
      </w:tr>
      <w:tr w:rsidR="00FD6AC6" w:rsidRPr="00D54864" w:rsidTr="00535714">
        <w:tc>
          <w:tcPr>
            <w:tcW w:w="1242" w:type="dxa"/>
          </w:tcPr>
          <w:p w:rsidR="00FD6AC6" w:rsidRPr="00D54864" w:rsidRDefault="00FD6AC6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месяц</w:t>
            </w:r>
          </w:p>
        </w:tc>
        <w:tc>
          <w:tcPr>
            <w:tcW w:w="1134" w:type="dxa"/>
          </w:tcPr>
          <w:p w:rsidR="00FD6AC6" w:rsidRPr="00D54864" w:rsidRDefault="00FD6AC6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неделя</w:t>
            </w:r>
          </w:p>
        </w:tc>
        <w:tc>
          <w:tcPr>
            <w:tcW w:w="1701" w:type="dxa"/>
          </w:tcPr>
          <w:p w:rsidR="00FD6AC6" w:rsidRPr="00D54864" w:rsidRDefault="00D54864" w:rsidP="00F455A5">
            <w:pPr>
              <w:shd w:val="clear" w:color="auto" w:fill="FFFFFF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Т</w:t>
            </w:r>
            <w:r w:rsidR="00FD6AC6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ема</w:t>
            </w:r>
            <w:r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беседы</w:t>
            </w:r>
          </w:p>
        </w:tc>
        <w:tc>
          <w:tcPr>
            <w:tcW w:w="2290" w:type="dxa"/>
          </w:tcPr>
          <w:p w:rsidR="00FD6AC6" w:rsidRPr="00D54864" w:rsidRDefault="00FD6AC6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Цель</w:t>
            </w:r>
          </w:p>
        </w:tc>
      </w:tr>
      <w:tr w:rsidR="00FD6AC6" w:rsidRPr="00D54864" w:rsidTr="00535714">
        <w:tc>
          <w:tcPr>
            <w:tcW w:w="1242" w:type="dxa"/>
          </w:tcPr>
          <w:p w:rsidR="00FD6AC6" w:rsidRPr="00D54864" w:rsidRDefault="00FD6AC6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1134" w:type="dxa"/>
          </w:tcPr>
          <w:p w:rsidR="00FD6AC6" w:rsidRPr="00D54864" w:rsidRDefault="00FD6AC6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1701" w:type="dxa"/>
          </w:tcPr>
          <w:p w:rsidR="00FD6AC6" w:rsidRPr="00D54864" w:rsidRDefault="00D72CD4" w:rsidP="00F455A5">
            <w:pPr>
              <w:shd w:val="clear" w:color="auto" w:fill="FFFFFF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№ 24 </w:t>
            </w:r>
            <w:r w:rsidR="00FD6AC6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«Будем тактичными и миролюбивыми»</w:t>
            </w:r>
            <w:r w:rsidR="00FD6AC6"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290" w:type="dxa"/>
          </w:tcPr>
          <w:p w:rsidR="00FD6AC6" w:rsidRPr="00D54864" w:rsidRDefault="00FD6AC6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развивать понимание необходимости считаться с мнением и интересами сверстников; формировать умения и навыки общения со сверстниками.</w:t>
            </w:r>
          </w:p>
        </w:tc>
      </w:tr>
      <w:tr w:rsidR="00FD6AC6" w:rsidRPr="00D54864" w:rsidTr="00535714">
        <w:tc>
          <w:tcPr>
            <w:tcW w:w="1242" w:type="dxa"/>
          </w:tcPr>
          <w:p w:rsidR="00FD6AC6" w:rsidRPr="00D54864" w:rsidRDefault="00FD6AC6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FD6AC6" w:rsidRPr="00D54864" w:rsidRDefault="00FD6AC6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1701" w:type="dxa"/>
          </w:tcPr>
          <w:p w:rsidR="00FD6AC6" w:rsidRPr="00D54864" w:rsidRDefault="00D72CD4" w:rsidP="00F455A5">
            <w:pPr>
              <w:shd w:val="clear" w:color="auto" w:fill="FFFFFF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№ 25 </w:t>
            </w:r>
            <w:r w:rsidR="007869AE" w:rsidRPr="00D548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«Давай помиримся»</w:t>
            </w:r>
          </w:p>
        </w:tc>
        <w:tc>
          <w:tcPr>
            <w:tcW w:w="2290" w:type="dxa"/>
          </w:tcPr>
          <w:p w:rsidR="007869AE" w:rsidRPr="00D54864" w:rsidRDefault="007869AE" w:rsidP="007869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4864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умение сдерживать негативно</w:t>
            </w:r>
            <w:r w:rsidR="00DE3FCC" w:rsidRPr="00D54864">
              <w:rPr>
                <w:rFonts w:ascii="Times New Roman" w:hAnsi="Times New Roman" w:cs="Times New Roman"/>
                <w:sz w:val="28"/>
                <w:szCs w:val="28"/>
              </w:rPr>
              <w:t>е побуждение, избегать конфликтов</w:t>
            </w:r>
            <w:r w:rsidRPr="00D54864">
              <w:rPr>
                <w:rFonts w:ascii="Times New Roman" w:hAnsi="Times New Roman" w:cs="Times New Roman"/>
                <w:sz w:val="28"/>
                <w:szCs w:val="28"/>
              </w:rPr>
              <w:t>, находить слова для оценки поведения. Учить детей отзывчивости, чуткости</w:t>
            </w:r>
          </w:p>
          <w:p w:rsidR="00FD6AC6" w:rsidRPr="00D54864" w:rsidRDefault="00FD6AC6" w:rsidP="007869AE">
            <w:pPr>
              <w:ind w:left="-851" w:firstLine="567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</w:tc>
      </w:tr>
      <w:tr w:rsidR="007869AE" w:rsidRPr="00D54864" w:rsidTr="00535714">
        <w:tc>
          <w:tcPr>
            <w:tcW w:w="1242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1701" w:type="dxa"/>
          </w:tcPr>
          <w:p w:rsidR="007869AE" w:rsidRPr="00D54864" w:rsidRDefault="00D54864" w:rsidP="00F455A5">
            <w:pPr>
              <w:shd w:val="clear" w:color="auto" w:fill="FFFFFF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548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№ 26 </w:t>
            </w:r>
            <w:r w:rsidR="007869AE" w:rsidRPr="00D548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Общение по ситуации «Вася ударил своего товарища» </w:t>
            </w:r>
          </w:p>
        </w:tc>
        <w:tc>
          <w:tcPr>
            <w:tcW w:w="2290" w:type="dxa"/>
          </w:tcPr>
          <w:p w:rsidR="007869AE" w:rsidRPr="00D54864" w:rsidRDefault="007869AE" w:rsidP="0098591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Воспитывать уважение, терпение и дружелюбие по отношению к своим товарищам, учить исправлять ошибки, просить прощение.</w:t>
            </w:r>
          </w:p>
        </w:tc>
      </w:tr>
      <w:tr w:rsidR="007869AE" w:rsidRPr="00D54864" w:rsidTr="00535714">
        <w:tc>
          <w:tcPr>
            <w:tcW w:w="1242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1701" w:type="dxa"/>
          </w:tcPr>
          <w:p w:rsidR="007869AE" w:rsidRPr="00D54864" w:rsidRDefault="00D54864" w:rsidP="00F455A5">
            <w:pPr>
              <w:shd w:val="clear" w:color="auto" w:fill="FFFFFF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548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№27</w:t>
            </w:r>
            <w:r w:rsidR="00DE3FCC" w:rsidRPr="00D548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Обсуждение ситуации «Незнакомый человек поскользнулся и выронил пакет с продуктами» </w:t>
            </w:r>
            <w:r w:rsidR="00DE3FCC" w:rsidRPr="00D548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</w:r>
          </w:p>
        </w:tc>
        <w:tc>
          <w:tcPr>
            <w:tcW w:w="2290" w:type="dxa"/>
          </w:tcPr>
          <w:p w:rsidR="007869AE" w:rsidRPr="00D54864" w:rsidRDefault="00DE3FCC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Учить оказывать посильную помощь, воспитывать в детях отзывчивость и доброжелательность.</w:t>
            </w:r>
          </w:p>
        </w:tc>
      </w:tr>
      <w:tr w:rsidR="007869AE" w:rsidRPr="00D54864" w:rsidTr="00535714">
        <w:tc>
          <w:tcPr>
            <w:tcW w:w="1242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Месяц</w:t>
            </w:r>
          </w:p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1134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Неделя</w:t>
            </w:r>
          </w:p>
        </w:tc>
        <w:tc>
          <w:tcPr>
            <w:tcW w:w="1701" w:type="dxa"/>
          </w:tcPr>
          <w:p w:rsidR="007869AE" w:rsidRPr="00D54864" w:rsidRDefault="00D54864" w:rsidP="00F1071C">
            <w:pPr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Тема беседы</w:t>
            </w:r>
          </w:p>
        </w:tc>
        <w:tc>
          <w:tcPr>
            <w:tcW w:w="2290" w:type="dxa"/>
          </w:tcPr>
          <w:p w:rsidR="007869AE" w:rsidRPr="00D54864" w:rsidRDefault="00D54864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Цель </w:t>
            </w:r>
          </w:p>
        </w:tc>
      </w:tr>
      <w:tr w:rsidR="007869AE" w:rsidRPr="00D54864" w:rsidTr="00535714">
        <w:tc>
          <w:tcPr>
            <w:tcW w:w="1242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1701" w:type="dxa"/>
          </w:tcPr>
          <w:p w:rsidR="00D54864" w:rsidRPr="00D54864" w:rsidRDefault="00D54864" w:rsidP="00F1071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54864">
              <w:rPr>
                <w:rFonts w:ascii="Times New Roman" w:hAnsi="Times New Roman" w:cs="Times New Roman"/>
                <w:bCs/>
                <w:sz w:val="28"/>
                <w:szCs w:val="28"/>
              </w:rPr>
              <w:t>№28</w:t>
            </w:r>
          </w:p>
          <w:p w:rsidR="00F1071C" w:rsidRPr="00D54864" w:rsidRDefault="00F1071C" w:rsidP="00F1071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548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Чтение </w:t>
            </w:r>
            <w:r w:rsidRPr="00D5486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книги</w:t>
            </w:r>
          </w:p>
          <w:p w:rsidR="00F1071C" w:rsidRPr="00D54864" w:rsidRDefault="00F1071C" w:rsidP="00F1071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54864">
              <w:rPr>
                <w:rFonts w:ascii="Times New Roman" w:hAnsi="Times New Roman" w:cs="Times New Roman"/>
                <w:bCs/>
                <w:sz w:val="28"/>
                <w:szCs w:val="28"/>
              </w:rPr>
              <w:t>Г.П. Шалаева «Правила поведения для воспитанных детей»</w:t>
            </w:r>
          </w:p>
          <w:p w:rsidR="007869AE" w:rsidRPr="00D54864" w:rsidRDefault="007869AE" w:rsidP="00F455A5">
            <w:pPr>
              <w:shd w:val="clear" w:color="auto" w:fill="FFFFFF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290" w:type="dxa"/>
          </w:tcPr>
          <w:p w:rsidR="007869AE" w:rsidRPr="00D54864" w:rsidRDefault="00F1071C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Воспитывать и прививать </w:t>
            </w:r>
            <w:r w:rsidRPr="00D548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правила поведения в различных жизненных ситуациях.</w:t>
            </w:r>
          </w:p>
        </w:tc>
      </w:tr>
      <w:tr w:rsidR="007869AE" w:rsidRPr="00D54864" w:rsidTr="00F1071C">
        <w:tc>
          <w:tcPr>
            <w:tcW w:w="1242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1701" w:type="dxa"/>
          </w:tcPr>
          <w:p w:rsidR="00F1071C" w:rsidRPr="00D54864" w:rsidRDefault="00D54864" w:rsidP="00D5486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48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 29              «</w:t>
            </w:r>
            <w:proofErr w:type="spellStart"/>
            <w:proofErr w:type="gramStart"/>
            <w:r w:rsidRPr="00D548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Вежли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D548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вость</w:t>
            </w:r>
            <w:proofErr w:type="spellEnd"/>
            <w:proofErr w:type="gramEnd"/>
            <w:r w:rsidRPr="00D548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:rsidR="007869AE" w:rsidRPr="00D54864" w:rsidRDefault="007869AE" w:rsidP="00F455A5">
            <w:pPr>
              <w:shd w:val="clear" w:color="auto" w:fill="FFFFFF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290" w:type="dxa"/>
            <w:tcBorders>
              <w:bottom w:val="single" w:sz="4" w:space="0" w:color="auto"/>
            </w:tcBorders>
          </w:tcPr>
          <w:p w:rsidR="007869AE" w:rsidRPr="00D54864" w:rsidRDefault="00F1071C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sz w:val="28"/>
                <w:szCs w:val="28"/>
              </w:rPr>
              <w:t>Учить детей  пользоваться вежливыми словами, на примере образов литературных героев, стимулировать положительные формы поведения и тормозить негативные</w:t>
            </w:r>
          </w:p>
        </w:tc>
      </w:tr>
      <w:tr w:rsidR="007869AE" w:rsidRPr="00D54864" w:rsidTr="00535714">
        <w:tc>
          <w:tcPr>
            <w:tcW w:w="1242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1701" w:type="dxa"/>
          </w:tcPr>
          <w:p w:rsidR="007869AE" w:rsidRPr="00D54864" w:rsidRDefault="00D54864" w:rsidP="00F455A5">
            <w:pPr>
              <w:shd w:val="clear" w:color="auto" w:fill="FFFFFF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№  30           </w:t>
            </w:r>
            <w:r w:rsidR="00E12B2A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 Почему нужно уметь уступать»</w:t>
            </w:r>
          </w:p>
        </w:tc>
        <w:tc>
          <w:tcPr>
            <w:tcW w:w="2290" w:type="dxa"/>
          </w:tcPr>
          <w:p w:rsidR="007869AE" w:rsidRPr="00D54864" w:rsidRDefault="00E12B2A" w:rsidP="00E12B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4864">
              <w:rPr>
                <w:rFonts w:ascii="Times New Roman" w:hAnsi="Times New Roman" w:cs="Times New Roman"/>
                <w:sz w:val="28"/>
                <w:szCs w:val="28"/>
              </w:rPr>
              <w:t>Учить детей избегать сор, и договариваться друг с другом</w:t>
            </w:r>
            <w:proofErr w:type="gramStart"/>
            <w:r w:rsidRPr="00D548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548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5486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D54864">
              <w:rPr>
                <w:rFonts w:ascii="Times New Roman" w:hAnsi="Times New Roman" w:cs="Times New Roman"/>
                <w:sz w:val="28"/>
                <w:szCs w:val="28"/>
              </w:rPr>
              <w:t xml:space="preserve">ценивать своё </w:t>
            </w:r>
            <w:r w:rsidRPr="00D548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отношение к поступкам.</w:t>
            </w:r>
          </w:p>
        </w:tc>
      </w:tr>
      <w:tr w:rsidR="007869AE" w:rsidRPr="00D54864" w:rsidTr="00535714">
        <w:tc>
          <w:tcPr>
            <w:tcW w:w="1242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1701" w:type="dxa"/>
          </w:tcPr>
          <w:p w:rsidR="007869AE" w:rsidRPr="00D54864" w:rsidRDefault="00D54864" w:rsidP="00F455A5">
            <w:pPr>
              <w:shd w:val="clear" w:color="auto" w:fill="FFFFFF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№31</w:t>
            </w:r>
            <w:r w:rsidR="00E12B2A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«Зачем человеку чувство стыда? Когда нам бывает стыдно?»</w:t>
            </w:r>
          </w:p>
        </w:tc>
        <w:tc>
          <w:tcPr>
            <w:tcW w:w="2290" w:type="dxa"/>
          </w:tcPr>
          <w:p w:rsidR="007869AE" w:rsidRPr="00D54864" w:rsidRDefault="00E12B2A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Развивать волевую регуляцию поведения</w:t>
            </w:r>
          </w:p>
        </w:tc>
      </w:tr>
      <w:tr w:rsidR="007869AE" w:rsidRPr="00D54864" w:rsidTr="00535714">
        <w:tc>
          <w:tcPr>
            <w:tcW w:w="1242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134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неделя</w:t>
            </w:r>
          </w:p>
        </w:tc>
        <w:tc>
          <w:tcPr>
            <w:tcW w:w="1701" w:type="dxa"/>
          </w:tcPr>
          <w:p w:rsidR="007869AE" w:rsidRPr="00D54864" w:rsidRDefault="00E12B2A" w:rsidP="00F455A5">
            <w:pPr>
              <w:shd w:val="clear" w:color="auto" w:fill="FFFFFF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Т</w:t>
            </w:r>
            <w:r w:rsidR="007869AE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ема</w:t>
            </w:r>
            <w:r w:rsid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беседы</w:t>
            </w:r>
          </w:p>
        </w:tc>
        <w:tc>
          <w:tcPr>
            <w:tcW w:w="2290" w:type="dxa"/>
          </w:tcPr>
          <w:p w:rsidR="007869AE" w:rsidRPr="00D54864" w:rsidRDefault="00F1071C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Ц</w:t>
            </w:r>
            <w:r w:rsidR="007869AE"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ель</w:t>
            </w: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7869AE" w:rsidRPr="00D54864" w:rsidTr="00535714">
        <w:tc>
          <w:tcPr>
            <w:tcW w:w="1242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1701" w:type="dxa"/>
          </w:tcPr>
          <w:p w:rsidR="007869AE" w:rsidRPr="00D54864" w:rsidRDefault="00D54864" w:rsidP="00F455A5">
            <w:pPr>
              <w:shd w:val="clear" w:color="auto" w:fill="FFFFFF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№32 </w:t>
            </w:r>
            <w:r w:rsidR="00E12B2A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«Учимся чес</w:t>
            </w:r>
            <w:r w:rsidR="00193329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т</w:t>
            </w:r>
            <w:r w:rsidR="00E12B2A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но говорить о </w:t>
            </w:r>
            <w:r w:rsidR="00193329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проступке»</w:t>
            </w:r>
          </w:p>
        </w:tc>
        <w:tc>
          <w:tcPr>
            <w:tcW w:w="2290" w:type="dxa"/>
          </w:tcPr>
          <w:p w:rsidR="007869AE" w:rsidRPr="00D54864" w:rsidRDefault="00193329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Развивать волевую </w:t>
            </w:r>
            <w:proofErr w:type="spellStart"/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саморегуляцию</w:t>
            </w:r>
            <w:proofErr w:type="spellEnd"/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поведения, эмоциональную чес</w:t>
            </w:r>
            <w:r w:rsid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т</w:t>
            </w: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ность</w:t>
            </w:r>
          </w:p>
        </w:tc>
      </w:tr>
      <w:tr w:rsidR="007869AE" w:rsidRPr="00D54864" w:rsidTr="00535714">
        <w:tc>
          <w:tcPr>
            <w:tcW w:w="1242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1701" w:type="dxa"/>
          </w:tcPr>
          <w:p w:rsidR="007869AE" w:rsidRPr="00D54864" w:rsidRDefault="00D54864" w:rsidP="00F455A5">
            <w:pPr>
              <w:shd w:val="clear" w:color="auto" w:fill="FFFFFF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№33 </w:t>
            </w:r>
            <w:r w:rsidR="00193329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</w:t>
            </w:r>
            <w:proofErr w:type="spellStart"/>
            <w:proofErr w:type="gramStart"/>
            <w:r w:rsidR="00193329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Бережли</w:t>
            </w:r>
            <w:r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-</w:t>
            </w:r>
            <w:r w:rsidR="00193329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вость</w:t>
            </w:r>
            <w:proofErr w:type="spellEnd"/>
            <w:proofErr w:type="gramEnd"/>
            <w:r w:rsidR="00193329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2290" w:type="dxa"/>
          </w:tcPr>
          <w:p w:rsidR="007869AE" w:rsidRPr="00D54864" w:rsidRDefault="00193329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Учить детей бережно и аккуратно относиться к вещам, </w:t>
            </w:r>
            <w:r w:rsidR="00344639"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ценить труд </w:t>
            </w:r>
            <w:proofErr w:type="gramStart"/>
            <w:r w:rsidR="00344639"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тех</w:t>
            </w:r>
            <w:proofErr w:type="gramEnd"/>
            <w:r w:rsidR="00344639"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кто создал эти вещи, кто заработал деньги и купил эту вещь.</w:t>
            </w:r>
          </w:p>
        </w:tc>
      </w:tr>
      <w:tr w:rsidR="007869AE" w:rsidRPr="00D54864" w:rsidTr="00535714">
        <w:tc>
          <w:tcPr>
            <w:tcW w:w="1242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1701" w:type="dxa"/>
          </w:tcPr>
          <w:p w:rsidR="007869AE" w:rsidRPr="00D54864" w:rsidRDefault="00D54864" w:rsidP="00F455A5">
            <w:pPr>
              <w:shd w:val="clear" w:color="auto" w:fill="FFFFFF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№34 </w:t>
            </w:r>
            <w:r w:rsidR="00344639" w:rsidRPr="00D54864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«Щедрость и жадность»</w:t>
            </w:r>
          </w:p>
        </w:tc>
        <w:tc>
          <w:tcPr>
            <w:tcW w:w="2290" w:type="dxa"/>
          </w:tcPr>
          <w:p w:rsidR="007869AE" w:rsidRPr="00D54864" w:rsidRDefault="00B37C99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Раскрыть смысл понятий «жадность» и «щедрость», уметь оценивать свое отношение к поступкам.</w:t>
            </w:r>
          </w:p>
        </w:tc>
      </w:tr>
      <w:tr w:rsidR="007869AE" w:rsidRPr="00D54864" w:rsidTr="00535714">
        <w:tc>
          <w:tcPr>
            <w:tcW w:w="1242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869AE" w:rsidRPr="00D54864" w:rsidRDefault="007869AE" w:rsidP="00985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4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1701" w:type="dxa"/>
          </w:tcPr>
          <w:p w:rsidR="00B37C99" w:rsidRPr="00B37C99" w:rsidRDefault="00D54864" w:rsidP="00B37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54864">
              <w:rPr>
                <w:rFonts w:ascii="Times New Roman" w:hAnsi="Times New Roman" w:cs="Times New Roman"/>
                <w:bCs/>
                <w:sz w:val="28"/>
                <w:szCs w:val="28"/>
              </w:rPr>
              <w:t>№ 35</w:t>
            </w:r>
            <w:proofErr w:type="gramStart"/>
            <w:r w:rsidRPr="00D548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</w:t>
            </w:r>
            <w:proofErr w:type="gramEnd"/>
            <w:r w:rsidRPr="00D54864">
              <w:rPr>
                <w:rFonts w:ascii="Times New Roman" w:hAnsi="Times New Roman" w:cs="Times New Roman"/>
                <w:bCs/>
                <w:sz w:val="28"/>
                <w:szCs w:val="28"/>
              </w:rPr>
              <w:t>/и «</w:t>
            </w:r>
            <w:proofErr w:type="spellStart"/>
            <w:r w:rsidRPr="00D54864">
              <w:rPr>
                <w:rFonts w:ascii="Times New Roman" w:hAnsi="Times New Roman" w:cs="Times New Roman"/>
                <w:bCs/>
                <w:sz w:val="28"/>
                <w:szCs w:val="28"/>
              </w:rPr>
              <w:t>Волшеб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D54864"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="00B37C99" w:rsidRPr="00B37C99">
              <w:rPr>
                <w:rFonts w:ascii="Times New Roman" w:hAnsi="Times New Roman" w:cs="Times New Roman"/>
                <w:bCs/>
                <w:sz w:val="28"/>
                <w:szCs w:val="28"/>
              </w:rPr>
              <w:t>ые</w:t>
            </w:r>
            <w:proofErr w:type="spellEnd"/>
            <w:r w:rsidR="00B37C99" w:rsidRPr="00B37C9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слова» </w:t>
            </w:r>
          </w:p>
          <w:p w:rsidR="007869AE" w:rsidRPr="00D54864" w:rsidRDefault="007869AE" w:rsidP="00F455A5">
            <w:pPr>
              <w:shd w:val="clear" w:color="auto" w:fill="FFFFFF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290" w:type="dxa"/>
          </w:tcPr>
          <w:p w:rsidR="007869AE" w:rsidRPr="00D54864" w:rsidRDefault="00B37C99" w:rsidP="0098345F">
            <w:pPr>
              <w:shd w:val="clear" w:color="auto" w:fill="FFFFFF"/>
              <w:spacing w:after="30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548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Вызвать желание использовать свои речи добрые и вежливые обращения.</w:t>
            </w:r>
          </w:p>
        </w:tc>
      </w:tr>
    </w:tbl>
    <w:p w:rsidR="00294155" w:rsidRDefault="00294155" w:rsidP="008C47F9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37C99" w:rsidRDefault="00D72CD4" w:rsidP="00D54864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70C0"/>
          <w:sz w:val="32"/>
          <w:szCs w:val="32"/>
          <w:lang w:eastAsia="ru-RU"/>
        </w:rPr>
        <w:drawing>
          <wp:inline distT="0" distB="0" distL="0" distR="0" wp14:anchorId="6F1885CF" wp14:editId="1AD253EE">
            <wp:extent cx="3097427" cy="1818730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945" cy="183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0E72" w:rsidRPr="00D54864" w:rsidRDefault="008B0E72" w:rsidP="00D54864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</w:pPr>
    </w:p>
    <w:p w:rsidR="00D54864" w:rsidRDefault="00D54864" w:rsidP="001453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</w:pPr>
    </w:p>
    <w:p w:rsidR="0024559E" w:rsidRDefault="0024559E" w:rsidP="002455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</w:pPr>
    </w:p>
    <w:p w:rsidR="008E095D" w:rsidRDefault="00B37C99" w:rsidP="0024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lastRenderedPageBreak/>
        <w:t>Б</w:t>
      </w:r>
      <w:r w:rsidR="00C04069" w:rsidRPr="00181F92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>еседы.</w:t>
      </w:r>
    </w:p>
    <w:p w:rsidR="00107A08" w:rsidRDefault="00156522" w:rsidP="00107A0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31E4A6AF" wp14:editId="2BDB45EB">
            <wp:extent cx="1202004" cy="1497659"/>
            <wp:effectExtent l="0" t="0" r="0" b="7620"/>
            <wp:docPr id="12" name="Рисунок 12" descr="https://img11.postila.ru/data/78/6e/bc/fb/786ebcfb90dc72adf2aaa970745e06d8c35ab36154571b4c55d4b8f909d600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11.postila.ru/data/78/6e/bc/fb/786ebcfb90dc72adf2aaa970745e06d8c35ab36154571b4c55d4b8f909d600c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123" cy="1499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7A08"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  <w:t xml:space="preserve"> </w:t>
      </w:r>
      <w:r w:rsidR="00107A08" w:rsidRPr="00107A08"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  <w:t>«День рождения друга»</w:t>
      </w:r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  <w:t xml:space="preserve"> </w:t>
      </w:r>
      <w:r w:rsidR="005326A6"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  <w:t>беседа</w:t>
      </w:r>
    </w:p>
    <w:p w:rsidR="00107A08" w:rsidRDefault="00107A08" w:rsidP="00CD3C38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 w:rsidRPr="00107A0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Цель</w:t>
      </w:r>
      <w:r w:rsidR="00CD3C3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</w:t>
      </w:r>
      <w:r w:rsidRPr="00107A08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 xml:space="preserve"> </w:t>
      </w:r>
      <w:r w:rsidR="00CD3C38" w:rsidRPr="00107A0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развивать потребность в проявле</w:t>
      </w:r>
      <w:r w:rsidR="00CD3C3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нии гуманных чу</w:t>
      </w:r>
      <w:proofErr w:type="gramStart"/>
      <w:r w:rsidR="00CD3C3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вств к др</w:t>
      </w:r>
      <w:proofErr w:type="gramEnd"/>
      <w:r w:rsidR="00CD3C3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угому ребенку</w:t>
      </w:r>
      <w:r w:rsidR="00CD3C38" w:rsidRPr="00107A0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; побуждать детей </w:t>
      </w:r>
      <w:r w:rsidR="00CD3C3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быть внимательными к товарищам</w:t>
      </w:r>
      <w:r w:rsidR="00CD3C38" w:rsidRPr="00107A0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и близким;</w:t>
      </w:r>
      <w:r w:rsidR="00CD3C3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</w:t>
      </w:r>
      <w:r w:rsidR="00CD3C38" w:rsidRPr="00107A0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учить замечать их переживания и ожидания;</w:t>
      </w:r>
      <w:r w:rsidR="00CD3C3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</w:t>
      </w:r>
      <w:r w:rsidR="00CD3C38" w:rsidRPr="00107A0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воспитывать любовь и уважение к близким </w:t>
      </w:r>
      <w:r w:rsidR="00CD3C3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друзьям</w:t>
      </w:r>
      <w:r w:rsidR="00CD3C38" w:rsidRPr="00107A0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.</w:t>
      </w:r>
    </w:p>
    <w:p w:rsidR="006F269D" w:rsidRPr="00403EF8" w:rsidRDefault="00CD3C38" w:rsidP="00CD3C38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Ход:</w:t>
      </w:r>
      <w:r w:rsidR="00156522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Воспитатель предлагает детям представить, что мы все приглашены на день рождение к другу. Подумайте и скажите, что чувствует друг, когда ждет друзей к себе в гости? Как вы думаете, что можно подарить другу</w:t>
      </w:r>
      <w:r w:rsidRPr="00CD3C3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на день рождение?  </w:t>
      </w:r>
      <w:r w:rsidR="006F269D" w:rsidRPr="00403EF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Игровое упражнение «С подарками к другу».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«Что бы ты пожелал товарищу в день его рождения»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Педагог предлагает представить детям, что они </w:t>
      </w:r>
      <w:proofErr w:type="spellStart"/>
      <w:proofErr w:type="gram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приглаше</w:t>
      </w:r>
      <w:proofErr w:type="spell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</w:t>
      </w:r>
      <w:proofErr w:type="spellEnd"/>
      <w:proofErr w:type="gram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день рождения к своему товарищу. Он так долго ждал этого радостного дня и с волнением ожидает прихода гостей. Выбирается один ребенок на роль именинника, все остальные — гости. Перед началом игры каждому ребенку, исполняющему роль гостя, предлагается продумать слова поздравления и по желания своему товарищу.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дети затрудняются в высказывании пожеланий, то </w:t>
      </w:r>
      <w:proofErr w:type="gram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 </w:t>
      </w:r>
      <w:proofErr w:type="spell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ную</w:t>
      </w:r>
      <w:proofErr w:type="spellEnd"/>
      <w:proofErr w:type="gram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 можно превратить в тренинг, в котором можно пре </w:t>
      </w:r>
      <w:proofErr w:type="spell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дусмотреть</w:t>
      </w:r>
      <w:proofErr w:type="spell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репетицию поздравления именинника, дав детям образцы: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-«Желаю тебе здоровья, радости».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-«Пусть в день твоего рождения исполнятся все твои мечты».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-«Пусть у тебя будет всегда много друзей».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-«Будь красива, как Мальвина,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proofErr w:type="gram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Весела</w:t>
      </w:r>
      <w:proofErr w:type="gram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Буратино.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Чтоб Пьеро в кино водил,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Артемон</w:t>
      </w:r>
      <w:proofErr w:type="spell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цветы дарил!».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Проблемная ситуация.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можно подарить другу в день его рождения? Совместное обсуждение проблемы, после которой педагог подводит детей к выводу: дорог не подарок, а внимание.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«Подарки друг другу»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этой игре ребенок должен выбрать того, кому он хочет </w:t>
      </w:r>
      <w:proofErr w:type="spellStart"/>
      <w:proofErr w:type="gram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</w:t>
      </w:r>
      <w:proofErr w:type="spell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лать</w:t>
      </w:r>
      <w:proofErr w:type="spellEnd"/>
      <w:proofErr w:type="gram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подарок, и подумать, что именно он подарит.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Правило игры: подарок можно делать тому, кому еще никто ничего не подарил.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Выбирая привлекательный предмет (косынки, ленты, </w:t>
      </w:r>
      <w:proofErr w:type="spellStart"/>
      <w:proofErr w:type="gram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</w:t>
      </w:r>
      <w:proofErr w:type="spellEnd"/>
      <w:proofErr w:type="gram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</w:t>
      </w:r>
      <w:proofErr w:type="spell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игрушки), ребенок должен обязательно подумать о том, кому он будет дарить, а значит, представить, что этот человек любит и что ему может понравиться.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Выбрав подарок, ребенок со следующими словами подходит к сверстнику: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принес тебе подарок.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нравится, возьми,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ребятам покажи</w:t>
      </w:r>
    </w:p>
    <w:p w:rsidR="00023C96" w:rsidRPr="00403EF8" w:rsidRDefault="00023C96" w:rsidP="00023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 мною попляши.</w:t>
      </w:r>
    </w:p>
    <w:p w:rsidR="00403EF8" w:rsidRPr="00494677" w:rsidRDefault="00023C96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Вывод</w:t>
      </w:r>
      <w:proofErr w:type="gramStart"/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</w:t>
      </w:r>
      <w:r w:rsidRPr="00CD3C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Ребята,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нужно учиться</w:t>
      </w:r>
      <w:r w:rsidRPr="00CD3C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проявлять внимание к </w:t>
      </w:r>
      <w:r w:rsidRPr="00CD3C3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другу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Pr="00CD3C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испытывать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удовольствие и радость от </w:t>
      </w:r>
      <w:r w:rsidRPr="00CD3C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того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что твой друг радуется твоему подарку. Р</w:t>
      </w:r>
      <w:r w:rsidRPr="00CD3C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азделять радость со своим товарищем. Нельзя завид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овать и выражать недовольство то</w:t>
      </w:r>
      <w:r w:rsidRPr="00CD3C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</w:t>
      </w:r>
      <w:r w:rsidRPr="00CD3C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CD3C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что у вашего товарища есть то,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чего у тебя</w:t>
      </w:r>
      <w:r w:rsidRPr="00CD3C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нет. Нельзя хвастаться перед товарищами тем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и</w:t>
      </w:r>
      <w:r w:rsidR="00403EF8" w:rsidRPr="00403E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3EF8" w:rsidRPr="004946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Релаксация: </w:t>
      </w:r>
      <w:r w:rsidR="00403EF8" w:rsidRPr="004946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Упражнение “Паутинка”.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давайте сплетем паутинку из добрых чувств и мыслей. </w:t>
      </w:r>
      <w:r w:rsidRPr="004946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(Сидя на полу).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говорят о том, что, чем их обрадовал товарищ, что в нем нравится, за что хотят поблагодарить).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А сейчас смотаем паутину обратно в клубок. (</w:t>
      </w:r>
      <w:r w:rsidRPr="004946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Ребенок, получивший клубок последним, начинает его сматывать).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вы у меня очень дружные дети!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 интереснее жить – с друзьями или без друзей?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(С ними весело, не выдаст секрет, защитит).</w:t>
      </w:r>
    </w:p>
    <w:p w:rsidR="00403EF8" w:rsidRDefault="00403EF8" w:rsidP="00403EF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23C96" w:rsidRPr="0024559E" w:rsidRDefault="00023C96" w:rsidP="0024559E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грушками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или вещами</w:t>
      </w:r>
      <w:r w:rsidRPr="00CD3C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CD3C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что имеешь ты один.</w:t>
      </w:r>
    </w:p>
    <w:p w:rsidR="006F269D" w:rsidRDefault="005326A6" w:rsidP="006F269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pacing w:val="10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469ACF6D" wp14:editId="3C146848">
            <wp:extent cx="1786164" cy="1004047"/>
            <wp:effectExtent l="0" t="0" r="5080" b="5715"/>
            <wp:docPr id="11" name="Рисунок 11" descr="https://ds05.infourok.ru/uploads/ex/1361/000a8728-95da91ae/hello_html_m1bc9c1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1361/000a8728-95da91ae/hello_html_m1bc9c1b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603" cy="100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269D">
        <w:rPr>
          <w:rFonts w:ascii="Times New Roman" w:eastAsia="Times New Roman" w:hAnsi="Times New Roman" w:cs="Times New Roman"/>
          <w:b/>
          <w:i/>
          <w:color w:val="000000"/>
          <w:spacing w:val="10"/>
          <w:sz w:val="32"/>
          <w:szCs w:val="32"/>
          <w:lang w:eastAsia="ru-RU"/>
        </w:rPr>
        <w:t xml:space="preserve"> </w:t>
      </w:r>
      <w:r w:rsidR="006F269D" w:rsidRPr="006F269D">
        <w:rPr>
          <w:rFonts w:ascii="Times New Roman" w:eastAsia="Times New Roman" w:hAnsi="Times New Roman" w:cs="Times New Roman"/>
          <w:b/>
          <w:i/>
          <w:color w:val="000000"/>
          <w:spacing w:val="10"/>
          <w:sz w:val="32"/>
          <w:szCs w:val="32"/>
          <w:lang w:eastAsia="ru-RU"/>
        </w:rPr>
        <w:t>«Мама - самый дорогой на свете человек»</w:t>
      </w:r>
      <w:r w:rsidR="00563CD6">
        <w:rPr>
          <w:rFonts w:ascii="Times New Roman" w:eastAsia="Times New Roman" w:hAnsi="Times New Roman" w:cs="Times New Roman"/>
          <w:b/>
          <w:i/>
          <w:color w:val="000000"/>
          <w:spacing w:val="1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pacing w:val="10"/>
          <w:sz w:val="32"/>
          <w:szCs w:val="32"/>
          <w:lang w:eastAsia="ru-RU"/>
        </w:rPr>
        <w:t>беседа.</w:t>
      </w:r>
    </w:p>
    <w:p w:rsidR="006F269D" w:rsidRPr="0098345F" w:rsidRDefault="006F269D" w:rsidP="006F269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r w:rsidRPr="006F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чить сочувствовать и сопереживать маме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помогать ей;</w:t>
      </w:r>
      <w:r w:rsidRPr="006F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F269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давать моральную оценку поступкам героев худо</w:t>
      </w:r>
      <w:r w:rsidRPr="006F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жественных произведений. </w:t>
      </w:r>
      <w:r w:rsidRPr="00983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доброе, заботливое, уважительное отношение к матери, стре</w:t>
      </w:r>
      <w:r w:rsidRPr="006F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мление ей помогать, радовать её.</w:t>
      </w:r>
    </w:p>
    <w:p w:rsidR="006F269D" w:rsidRDefault="00EE693D" w:rsidP="006F269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Ход:</w:t>
      </w:r>
    </w:p>
    <w:p w:rsidR="00985911" w:rsidRPr="00985911" w:rsidRDefault="00EE693D" w:rsidP="00403EF8">
      <w:pPr>
        <w:shd w:val="clear" w:color="auto" w:fill="FFFFFF"/>
        <w:spacing w:after="0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Беседу можно начать вопроса:  кто самый дорогой и любимый для детей человек?</w:t>
      </w:r>
      <w:r w:rsidR="000E4F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Прочитать стихотворение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Е.Благининой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«Посидим в тишине»                                                                Как вы оцените поступок мальчика? Как бы вы поступили?  Как вы дома помогаете своей маме? 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left="-426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       -  Кто на свете для вас самый дорогой человек?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left="-426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       -  Мама!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стихотворения о маме В. Руссу.</w:t>
      </w:r>
    </w:p>
    <w:p w:rsidR="00424CDF" w:rsidRPr="00403EF8" w:rsidRDefault="00985911" w:rsidP="00985911">
      <w:pPr>
        <w:shd w:val="clear" w:color="auto" w:fill="FFFFFF"/>
        <w:spacing w:after="0" w:line="240" w:lineRule="auto"/>
        <w:ind w:right="161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мам на белом свете,                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612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Всех дороже мне она.</w:t>
      </w:r>
    </w:p>
    <w:p w:rsidR="00424CDF" w:rsidRPr="00403EF8" w:rsidRDefault="00985911" w:rsidP="00424CDF">
      <w:pPr>
        <w:shd w:val="clear" w:color="auto" w:fill="FFFFFF"/>
        <w:spacing w:after="0" w:line="240" w:lineRule="auto"/>
        <w:ind w:right="16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Всей душой их любят дети.                </w:t>
      </w:r>
    </w:p>
    <w:p w:rsidR="00985911" w:rsidRPr="00403EF8" w:rsidRDefault="00985911" w:rsidP="00424CDF">
      <w:pPr>
        <w:shd w:val="clear" w:color="auto" w:fill="FFFFFF"/>
        <w:spacing w:after="0" w:line="240" w:lineRule="auto"/>
        <w:ind w:right="1612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она? Отвечу я:</w:t>
      </w:r>
    </w:p>
    <w:p w:rsidR="00424CDF" w:rsidRPr="00403EF8" w:rsidRDefault="00985911" w:rsidP="00424CDF">
      <w:pPr>
        <w:shd w:val="clear" w:color="auto" w:fill="FFFFFF"/>
        <w:spacing w:after="0" w:line="240" w:lineRule="auto"/>
        <w:ind w:right="16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мама есть </w:t>
      </w:r>
      <w:r w:rsidR="00424CDF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одна, </w:t>
      </w:r>
    </w:p>
    <w:p w:rsidR="00985911" w:rsidRPr="00403EF8" w:rsidRDefault="00985911" w:rsidP="00424CDF">
      <w:pPr>
        <w:shd w:val="clear" w:color="auto" w:fill="FFFFFF"/>
        <w:spacing w:after="0" w:line="240" w:lineRule="auto"/>
        <w:ind w:right="16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мамочка моя.</w:t>
      </w:r>
    </w:p>
    <w:p w:rsidR="00985911" w:rsidRPr="00403EF8" w:rsidRDefault="00424CDF" w:rsidP="00985911">
      <w:pPr>
        <w:shd w:val="clear" w:color="auto" w:fill="FFFFFF"/>
        <w:spacing w:after="0" w:line="240" w:lineRule="auto"/>
        <w:ind w:right="4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spell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Вопитатель</w:t>
      </w:r>
      <w:proofErr w:type="spell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спрашивает детей, не хотят ли они</w:t>
      </w:r>
      <w:proofErr w:type="gram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рассказать всем</w:t>
      </w:r>
      <w:r w:rsidR="00985911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своей маме с помощью игрового упражне</w:t>
      </w: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ния: «Моя мама».  Дети по очере</w:t>
      </w:r>
      <w:r w:rsidR="00985911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 завершают суждение «Моя мама...», «Когда я вижу свою маму, то...».</w:t>
      </w:r>
    </w:p>
    <w:p w:rsidR="00985911" w:rsidRPr="00403EF8" w:rsidRDefault="00424CDF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Появляется </w:t>
      </w:r>
      <w:r w:rsidR="000E4F7E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Котик</w:t>
      </w:r>
      <w:r w:rsidR="00985911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обязательный игровой персонаж вс</w:t>
      </w:r>
      <w:r w:rsidR="000E4F7E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 последующих занятий. Котик</w:t>
      </w:r>
      <w:r w:rsidR="00985911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приносит с собой </w:t>
      </w:r>
      <w:proofErr w:type="gramStart"/>
      <w:r w:rsidR="00985911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 </w:t>
      </w:r>
      <w:proofErr w:type="spellStart"/>
      <w:r w:rsidR="00985911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шебный</w:t>
      </w:r>
      <w:proofErr w:type="spellEnd"/>
      <w:proofErr w:type="gramEnd"/>
      <w:r w:rsidR="00985911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фонарик, который будет детям помогать в трудную и в радостную минуту.</w:t>
      </w:r>
    </w:p>
    <w:p w:rsidR="00985911" w:rsidRPr="00403EF8" w:rsidRDefault="000E4F7E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помощью Котика</w:t>
      </w:r>
      <w:r w:rsidR="00985911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детям предлагается прослушать проблемную ситуацию, которая после обсуждения обязательно проигрывается.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Обсуждение и проигрывание проблемной ситуации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«Мама Сережи пришла уставшая с работы, увидев </w:t>
      </w:r>
      <w:proofErr w:type="spellStart"/>
      <w:proofErr w:type="gram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разбро</w:t>
      </w:r>
      <w:proofErr w:type="spell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санные</w:t>
      </w:r>
      <w:proofErr w:type="gram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всей квартире игрушки, попросила их убрать. </w:t>
      </w:r>
      <w:proofErr w:type="gram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Сере </w:t>
      </w:r>
      <w:proofErr w:type="spell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</w:t>
      </w:r>
      <w:proofErr w:type="spellEnd"/>
      <w:proofErr w:type="gram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сделал вид, что не услышал просьбу.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приготовила ужин, после которого попросила сына помочь ей убрать посуду со стола, на что тот ответил: "Не хочу!". Мама обиделась».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left="-426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Почему мама обиделась на сына?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left="-426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Как должен был поступить Сережа?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4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проигрывания ситуации обращается внимание на передачу эмоционального состояния каждого героя с помощью мимики, пантомимики и ин</w:t>
      </w:r>
      <w:r w:rsidR="000E4F7E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тонации голоса. После проигрыва</w:t>
      </w: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воспитатель обращается с вопросами к детям.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- Для чего нужна мама? </w:t>
      </w:r>
      <w:r w:rsidR="000E4F7E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(Диагностика детских представле</w:t>
      </w: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 и суждений.)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2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Подвести к обобщению: «Мама дает жизнь каждому из нас, заботится, беспокоится о нас, в любую радостную и трудную ми нуту поддержит, поможет, защитит, поймет и простит».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404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- А всегда ли мы понимаем и слушаем своих мам?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404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стихотворения Г. </w:t>
      </w:r>
      <w:proofErr w:type="spell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Ладонщикова</w:t>
      </w:r>
      <w:proofErr w:type="spell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 не плачу».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2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сильно рассердилась,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2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меня ушла в кино.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2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Жалко мне, что так случилось,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2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 не плачу все равно.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2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 шалости наказан,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2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Справедливо, может быть,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2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я прощенья сразу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2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решился попросить.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2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сказал бы маме: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2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proofErr w:type="gram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прости, в последний раз!..».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2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плачу, слезы сами,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2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Сами катятся из глаз.</w:t>
      </w:r>
    </w:p>
    <w:p w:rsidR="00985911" w:rsidRPr="00403EF8" w:rsidRDefault="00985911" w:rsidP="00985911">
      <w:pPr>
        <w:numPr>
          <w:ilvl w:val="0"/>
          <w:numId w:val="7"/>
        </w:numPr>
        <w:shd w:val="clear" w:color="auto" w:fill="FFFFFF"/>
        <w:spacing w:after="0" w:line="240" w:lineRule="auto"/>
        <w:ind w:left="-96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рассердилась мама?</w:t>
      </w:r>
    </w:p>
    <w:p w:rsidR="00985911" w:rsidRPr="00403EF8" w:rsidRDefault="00985911" w:rsidP="00985911">
      <w:pPr>
        <w:numPr>
          <w:ilvl w:val="0"/>
          <w:numId w:val="7"/>
        </w:numPr>
        <w:shd w:val="clear" w:color="auto" w:fill="FFFFFF"/>
        <w:spacing w:after="0" w:line="240" w:lineRule="auto"/>
        <w:ind w:left="-96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вам жалко в этом стихотворении? Почему?</w:t>
      </w:r>
    </w:p>
    <w:p w:rsidR="00985911" w:rsidRPr="00403EF8" w:rsidRDefault="00985911" w:rsidP="00985911">
      <w:pPr>
        <w:numPr>
          <w:ilvl w:val="0"/>
          <w:numId w:val="7"/>
        </w:numPr>
        <w:shd w:val="clear" w:color="auto" w:fill="FFFFFF"/>
        <w:spacing w:after="0" w:line="240" w:lineRule="auto"/>
        <w:ind w:left="-96"/>
        <w:jc w:val="both"/>
        <w:rPr>
          <w:rFonts w:ascii="Arial" w:eastAsia="Times New Roman" w:hAnsi="Arial" w:cs="Arial"/>
          <w:color w:val="666666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помочь малышу в этой ситуации?</w:t>
      </w:r>
    </w:p>
    <w:p w:rsidR="00985911" w:rsidRPr="00403EF8" w:rsidRDefault="000E4F7E" w:rsidP="00985911">
      <w:pPr>
        <w:shd w:val="clear" w:color="auto" w:fill="FFFFFF"/>
        <w:spacing w:after="0" w:line="240" w:lineRule="auto"/>
        <w:ind w:right="34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Котик дает со</w:t>
      </w:r>
      <w:r w:rsidR="00985911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веты: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44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Будь ласков с родителями, с теми, кто заботится о тебе дома, помогай им, будь приветлив с ними.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вдруг обидел дорог</w:t>
      </w:r>
      <w:r w:rsidR="000E4F7E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тебе человека, то нужно обя</w:t>
      </w: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зательно попросить прощения.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Подойди к маме, обними ее, нежно скажи: «Прости».</w:t>
      </w:r>
    </w:p>
    <w:p w:rsidR="00985911" w:rsidRPr="00403EF8" w:rsidRDefault="00985911" w:rsidP="00424CD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Сделай маме что-нибудь приятное, она будет этому очень рада.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«Букет цветов для любимой мамы»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берет на себя роль продавца. Заранее готовится витрина с экспозицией букетов цветов.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 задача: выбрать самый красивый букет для своей мамы, объяснив, почему им</w:t>
      </w:r>
      <w:r w:rsidR="000E4F7E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енно этим цветам отдано предпоч</w:t>
      </w: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тение.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4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 помощью мимики показать выражение лица мамы, </w:t>
      </w:r>
      <w:proofErr w:type="gram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 рая</w:t>
      </w:r>
      <w:proofErr w:type="gram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получит такой красивый букет.</w:t>
      </w:r>
    </w:p>
    <w:p w:rsidR="00985911" w:rsidRPr="00403EF8" w:rsidRDefault="00985911" w:rsidP="00985911">
      <w:pPr>
        <w:shd w:val="clear" w:color="auto" w:fill="FFFFFF"/>
        <w:spacing w:after="0" w:line="240" w:lineRule="auto"/>
        <w:ind w:right="14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детям раздаются сердечки, вырезанные из бумаги, цветные карандаши (фломастеры) и предлагается раскрасить сердечки (передать маме свою любовь, ласку, заботу). П</w:t>
      </w:r>
      <w:r w:rsidR="000E4F7E"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окончании задания воспи</w:t>
      </w: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татель предлагает подарить эти сердечки своим мамам, сделав им тем самым </w:t>
      </w:r>
      <w:proofErr w:type="gramStart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приятное</w:t>
      </w:r>
      <w:proofErr w:type="gramEnd"/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занятия предложить спеть песню о маме.</w:t>
      </w:r>
    </w:p>
    <w:p w:rsidR="00985911" w:rsidRPr="00403EF8" w:rsidRDefault="000E4F7E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Релаксация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Все мы дружные ребята.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Мы ребята-дошколята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Никого не обижаем.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Как заботиться мы знаем.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Никого в беде не бросим.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Не отнимем, а попросим.</w:t>
      </w:r>
    </w:p>
    <w:p w:rsidR="00985911" w:rsidRPr="00403EF8" w:rsidRDefault="00985911" w:rsidP="009859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Пусть всем будет хорошо,</w:t>
      </w:r>
    </w:p>
    <w:p w:rsidR="00EE693D" w:rsidRPr="00403EF8" w:rsidRDefault="00985911" w:rsidP="000E4F7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03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Будет радостно, светло!</w:t>
      </w:r>
    </w:p>
    <w:p w:rsidR="00EE693D" w:rsidRDefault="005326A6" w:rsidP="00673D2A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b/>
          <w:i/>
          <w:color w:val="000000" w:themeColor="text1"/>
          <w:sz w:val="32"/>
          <w:szCs w:val="32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4A86CC2" wp14:editId="7C6147C8">
            <wp:extent cx="1249082" cy="1137344"/>
            <wp:effectExtent l="0" t="0" r="8255" b="5715"/>
            <wp:docPr id="10" name="Рисунок 10" descr="https://img0.liveinternet.ru/images/attach/c/9/106/389/106389762_large_4635570_0_8cdc7_a2a9fef8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0.liveinternet.ru/images/attach/c/9/106/389/106389762_large_4635570_0_8cdc7_a2a9fef8_X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121" cy="114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3D2A" w:rsidRPr="00673D2A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shd w:val="clear" w:color="auto" w:fill="FFFFFF"/>
        </w:rPr>
        <w:t>Беседа «Мои братья и сестры»</w:t>
      </w:r>
    </w:p>
    <w:p w:rsidR="004364DF" w:rsidRPr="00714360" w:rsidRDefault="00673D2A" w:rsidP="004364DF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Цель:</w:t>
      </w:r>
      <w:r w:rsidR="004364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364DF" w:rsidRPr="004364D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развивать осознанное отношение к </w:t>
      </w:r>
      <w:r w:rsidR="004364DF" w:rsidRPr="004364D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проявлению сочувствия к близким людям</w:t>
      </w:r>
      <w:r w:rsidR="004364D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сестрам и братикам</w:t>
      </w:r>
      <w:r w:rsidR="004364DF">
        <w:rPr>
          <w:rFonts w:ascii="Arial" w:hAnsi="Arial" w:cs="Arial"/>
          <w:color w:val="111111"/>
          <w:sz w:val="27"/>
          <w:szCs w:val="27"/>
          <w:shd w:val="clear" w:color="auto" w:fill="FFFFFF"/>
        </w:rPr>
        <w:t>.</w:t>
      </w:r>
    </w:p>
    <w:p w:rsidR="00673D2A" w:rsidRPr="004364DF" w:rsidRDefault="004364DF" w:rsidP="004364DF">
      <w:pPr>
        <w:widowControl w:val="0"/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59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92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Вызывать стремление проявлять заботу</w:t>
      </w:r>
      <w:r w:rsidRPr="004364D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и любовь к младшим</w:t>
      </w:r>
      <w:r w:rsidRPr="00181F92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брать</w:t>
      </w:r>
      <w:r w:rsidRPr="00181F92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softHyphen/>
      </w:r>
      <w:r w:rsidRPr="004364DF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ям и сестрам</w:t>
      </w:r>
      <w:r w:rsidRPr="00181F92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.</w:t>
      </w:r>
    </w:p>
    <w:p w:rsidR="004364DF" w:rsidRDefault="00673D2A" w:rsidP="004364DF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Ход беседы:</w:t>
      </w:r>
    </w:p>
    <w:p w:rsidR="00673D2A" w:rsidRPr="00673D2A" w:rsidRDefault="00673D2A" w:rsidP="00673D2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смотрят  демонстрацию фотографий</w:t>
      </w:r>
      <w:r w:rsidRPr="00673D2A">
        <w:rPr>
          <w:color w:val="111111"/>
          <w:sz w:val="28"/>
          <w:szCs w:val="28"/>
        </w:rPr>
        <w:t xml:space="preserve"> с изображением плачущего малыша.</w:t>
      </w:r>
    </w:p>
    <w:p w:rsidR="00673D2A" w:rsidRDefault="00673D2A" w:rsidP="00673D2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Как вы думаете, ч</w:t>
      </w:r>
      <w:r w:rsidRPr="00673D2A">
        <w:rPr>
          <w:color w:val="111111"/>
          <w:sz w:val="28"/>
          <w:szCs w:val="28"/>
        </w:rPr>
        <w:t>то случилось с малышом?</w:t>
      </w:r>
      <w:r>
        <w:rPr>
          <w:color w:val="111111"/>
          <w:sz w:val="28"/>
          <w:szCs w:val="28"/>
        </w:rPr>
        <w:t xml:space="preserve"> </w:t>
      </w:r>
      <w:r w:rsidRPr="00673D2A">
        <w:rPr>
          <w:color w:val="111111"/>
          <w:sz w:val="28"/>
          <w:szCs w:val="28"/>
        </w:rPr>
        <w:t>Почему он плачет?</w:t>
      </w:r>
      <w:r>
        <w:rPr>
          <w:color w:val="111111"/>
          <w:sz w:val="28"/>
          <w:szCs w:val="28"/>
        </w:rPr>
        <w:t xml:space="preserve"> </w:t>
      </w:r>
      <w:r w:rsidRPr="00673D2A">
        <w:rPr>
          <w:color w:val="111111"/>
          <w:sz w:val="28"/>
          <w:szCs w:val="28"/>
        </w:rPr>
        <w:t>Вам его жалко?</w:t>
      </w:r>
      <w:r>
        <w:rPr>
          <w:color w:val="111111"/>
          <w:sz w:val="28"/>
          <w:szCs w:val="28"/>
        </w:rPr>
        <w:t xml:space="preserve"> </w:t>
      </w:r>
      <w:r w:rsidRPr="00673D2A">
        <w:rPr>
          <w:color w:val="111111"/>
          <w:sz w:val="28"/>
          <w:szCs w:val="28"/>
        </w:rPr>
        <w:t>Почему?</w:t>
      </w:r>
      <w:r>
        <w:rPr>
          <w:color w:val="111111"/>
          <w:sz w:val="28"/>
          <w:szCs w:val="28"/>
        </w:rPr>
        <w:t xml:space="preserve"> </w:t>
      </w:r>
      <w:r w:rsidRPr="00673D2A">
        <w:rPr>
          <w:color w:val="111111"/>
          <w:sz w:val="28"/>
          <w:szCs w:val="28"/>
        </w:rPr>
        <w:t>А вам приходилось когда-нибудь плакать?</w:t>
      </w:r>
      <w:r>
        <w:rPr>
          <w:color w:val="111111"/>
          <w:sz w:val="28"/>
          <w:szCs w:val="28"/>
        </w:rPr>
        <w:t xml:space="preserve"> </w:t>
      </w:r>
      <w:r w:rsidRPr="00673D2A">
        <w:rPr>
          <w:color w:val="111111"/>
          <w:sz w:val="28"/>
          <w:szCs w:val="28"/>
        </w:rPr>
        <w:t>Что вы чувствовали в этот момент?</w:t>
      </w:r>
      <w:r>
        <w:rPr>
          <w:color w:val="111111"/>
          <w:sz w:val="28"/>
          <w:szCs w:val="28"/>
        </w:rPr>
        <w:t xml:space="preserve"> Кто вас успокаивал</w:t>
      </w:r>
      <w:r w:rsidRPr="00673D2A">
        <w:rPr>
          <w:color w:val="111111"/>
          <w:sz w:val="28"/>
          <w:szCs w:val="28"/>
        </w:rPr>
        <w:t>?</w:t>
      </w:r>
      <w:r>
        <w:rPr>
          <w:color w:val="111111"/>
          <w:sz w:val="28"/>
          <w:szCs w:val="28"/>
        </w:rPr>
        <w:t xml:space="preserve"> </w:t>
      </w:r>
      <w:r w:rsidRPr="00673D2A">
        <w:rPr>
          <w:color w:val="111111"/>
          <w:sz w:val="28"/>
          <w:szCs w:val="28"/>
        </w:rPr>
        <w:t>Какие слова при этом говорят?</w:t>
      </w:r>
    </w:p>
    <w:p w:rsidR="00673D2A" w:rsidRPr="00673D2A" w:rsidRDefault="00673D2A" w:rsidP="00673D2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4364DF" w:rsidRPr="00364F19" w:rsidRDefault="00673D2A" w:rsidP="004364DF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 w:rsidRPr="00673D2A">
        <w:rPr>
          <w:color w:val="111111"/>
          <w:sz w:val="28"/>
          <w:szCs w:val="28"/>
        </w:rPr>
        <w:t xml:space="preserve">Чтение стихотворения Ш. </w:t>
      </w:r>
      <w:proofErr w:type="spellStart"/>
      <w:r w:rsidRPr="00673D2A">
        <w:rPr>
          <w:color w:val="111111"/>
          <w:sz w:val="28"/>
          <w:szCs w:val="28"/>
        </w:rPr>
        <w:t>Галиева</w:t>
      </w:r>
      <w:proofErr w:type="spellEnd"/>
      <w:r w:rsidRPr="00673D2A">
        <w:rPr>
          <w:color w:val="111111"/>
          <w:sz w:val="28"/>
          <w:szCs w:val="28"/>
        </w:rPr>
        <w:t xml:space="preserve"> </w:t>
      </w:r>
      <w:r w:rsidRPr="00364F19">
        <w:rPr>
          <w:b/>
          <w:color w:val="111111"/>
          <w:sz w:val="28"/>
          <w:szCs w:val="28"/>
        </w:rPr>
        <w:t>"</w:t>
      </w:r>
      <w:r w:rsidRPr="00364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Братик плачет»</w:t>
      </w:r>
    </w:p>
    <w:p w:rsidR="00A775BF" w:rsidRDefault="004364DF" w:rsidP="00A775BF">
      <w:pPr>
        <w:pStyle w:val="a3"/>
        <w:shd w:val="clear" w:color="auto" w:fill="F4F4F4"/>
        <w:spacing w:before="0" w:beforeAutospacing="0" w:after="0" w:afterAutospacing="0" w:line="315" w:lineRule="atLeast"/>
        <w:jc w:val="both"/>
        <w:rPr>
          <w:b/>
          <w:bCs/>
          <w:color w:val="212529"/>
          <w:sz w:val="27"/>
          <w:szCs w:val="27"/>
        </w:rPr>
      </w:pPr>
      <w:r w:rsidRPr="004364DF">
        <w:rPr>
          <w:color w:val="111111"/>
          <w:sz w:val="28"/>
          <w:szCs w:val="28"/>
          <w:shd w:val="clear" w:color="auto" w:fill="FFFFFF"/>
        </w:rPr>
        <w:t>Обсуждение и проигрывание проблемной ситуации.</w:t>
      </w:r>
      <w:r w:rsidR="00A775BF" w:rsidRPr="00A775BF">
        <w:rPr>
          <w:b/>
          <w:bCs/>
          <w:color w:val="212529"/>
          <w:sz w:val="27"/>
          <w:szCs w:val="27"/>
        </w:rPr>
        <w:t xml:space="preserve"> </w:t>
      </w:r>
    </w:p>
    <w:p w:rsidR="00A775BF" w:rsidRPr="00A775BF" w:rsidRDefault="00A775BF" w:rsidP="00A775BF">
      <w:pPr>
        <w:pStyle w:val="a3"/>
        <w:shd w:val="clear" w:color="auto" w:fill="FFFFFF" w:themeFill="background1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A775BF">
        <w:rPr>
          <w:b/>
          <w:bCs/>
          <w:sz w:val="28"/>
          <w:szCs w:val="28"/>
        </w:rPr>
        <w:t>Пальчиковая игра «Моя семья»</w:t>
      </w:r>
    </w:p>
    <w:p w:rsidR="00A775BF" w:rsidRPr="00A775BF" w:rsidRDefault="00A775BF" w:rsidP="00A775BF">
      <w:pPr>
        <w:shd w:val="clear" w:color="auto" w:fill="FFFFFF" w:themeFill="background1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</w:t>
      </w:r>
      <w:r w:rsidRPr="00A775B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развить память, моторику, речь, чувство ритма.</w:t>
      </w:r>
    </w:p>
    <w:p w:rsidR="00A775BF" w:rsidRPr="00A775BF" w:rsidRDefault="00A775BF" w:rsidP="00A775BF">
      <w:pPr>
        <w:shd w:val="clear" w:color="auto" w:fill="FFFFFF" w:themeFill="background1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Играют стоя в кругу</w:t>
      </w:r>
    </w:p>
    <w:p w:rsidR="00A775BF" w:rsidRPr="00A775BF" w:rsidRDefault="00A775BF" w:rsidP="00A775BF">
      <w:pPr>
        <w:shd w:val="clear" w:color="auto" w:fill="FFFFFF" w:themeFill="background1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 – (</w:t>
      </w:r>
      <w:r w:rsidRPr="00A775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сгибают пальчики по одному)</w:t>
      </w:r>
    </w:p>
    <w:p w:rsidR="00A775BF" w:rsidRPr="00A775BF" w:rsidRDefault="00A775BF" w:rsidP="00A775BF">
      <w:pPr>
        <w:shd w:val="clear" w:color="auto" w:fill="FFFFFF" w:themeFill="background1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B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 нас живёт в квартире? </w:t>
      </w:r>
      <w:r w:rsidRPr="00A775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(пожимают плечами)</w:t>
      </w:r>
    </w:p>
    <w:p w:rsidR="00A775BF" w:rsidRPr="00A775BF" w:rsidRDefault="00A775BF" w:rsidP="00A775BF">
      <w:pPr>
        <w:shd w:val="clear" w:color="auto" w:fill="FFFFFF" w:themeFill="background1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B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Папа, мама, брат, сестрёнка</w:t>
      </w:r>
      <w:r w:rsidRPr="00A775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(разгибают пальчики по одному)</w:t>
      </w:r>
    </w:p>
    <w:p w:rsidR="00A775BF" w:rsidRPr="00A775BF" w:rsidRDefault="00A775BF" w:rsidP="00A775BF">
      <w:pPr>
        <w:shd w:val="clear" w:color="auto" w:fill="FFFFFF" w:themeFill="background1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Кошка Мурка, два котёнка</w:t>
      </w:r>
      <w:proofErr w:type="gramStart"/>
      <w:r w:rsidRPr="00A775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,(</w:t>
      </w:r>
      <w:proofErr w:type="gramEnd"/>
      <w:r w:rsidRPr="00A775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изображают кошечку)</w:t>
      </w:r>
    </w:p>
    <w:p w:rsidR="00A775BF" w:rsidRPr="00A775BF" w:rsidRDefault="00A775BF" w:rsidP="00A775BF">
      <w:pPr>
        <w:shd w:val="clear" w:color="auto" w:fill="FFFFFF" w:themeFill="background1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B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щенок, сверчок и я </w:t>
      </w:r>
      <w:r w:rsidRPr="00A775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– (имитация голоса)</w:t>
      </w:r>
    </w:p>
    <w:p w:rsidR="00A775BF" w:rsidRDefault="00A775BF" w:rsidP="00A775BF">
      <w:pPr>
        <w:shd w:val="clear" w:color="auto" w:fill="FFFFFF" w:themeFill="background1"/>
        <w:spacing w:after="0" w:line="315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775B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вся моя семья! </w:t>
      </w:r>
      <w:r w:rsidRPr="00A775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(скрестили пальчики обеих рук между собой)</w:t>
      </w:r>
    </w:p>
    <w:p w:rsidR="00A775BF" w:rsidRPr="00A775BF" w:rsidRDefault="00A775BF" w:rsidP="00A775BF">
      <w:pPr>
        <w:shd w:val="clear" w:color="auto" w:fill="FFFFFF" w:themeFill="background1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64DF" w:rsidRPr="00A775BF" w:rsidRDefault="004364DF" w:rsidP="00A775BF">
      <w:pPr>
        <w:pStyle w:val="a3"/>
        <w:shd w:val="clear" w:color="auto" w:fill="FFFFFF" w:themeFill="background1"/>
        <w:spacing w:before="0" w:beforeAutospacing="0" w:after="0" w:afterAutospacing="0"/>
        <w:ind w:firstLine="360"/>
        <w:rPr>
          <w:rStyle w:val="a4"/>
          <w:sz w:val="28"/>
          <w:szCs w:val="28"/>
          <w:bdr w:val="none" w:sz="0" w:space="0" w:color="auto" w:frame="1"/>
        </w:rPr>
      </w:pPr>
    </w:p>
    <w:p w:rsidR="00673D2A" w:rsidRPr="004364DF" w:rsidRDefault="00364F19" w:rsidP="004364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64F19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673D2A" w:rsidRPr="00364F19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ывод</w:t>
      </w:r>
      <w:proofErr w:type="gramStart"/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="00673D2A" w:rsidRPr="00673D2A">
        <w:rPr>
          <w:color w:val="111111"/>
          <w:sz w:val="28"/>
          <w:szCs w:val="28"/>
          <w:shd w:val="clear" w:color="auto" w:fill="FFFFFF"/>
        </w:rPr>
        <w:t>:</w:t>
      </w:r>
      <w:proofErr w:type="gramEnd"/>
      <w:r w:rsidR="00673D2A">
        <w:rPr>
          <w:color w:val="111111"/>
          <w:sz w:val="28"/>
          <w:szCs w:val="28"/>
          <w:shd w:val="clear" w:color="auto" w:fill="FFFFFF"/>
        </w:rPr>
        <w:t xml:space="preserve"> </w:t>
      </w:r>
      <w:r w:rsidR="004364DF">
        <w:rPr>
          <w:color w:val="111111"/>
          <w:sz w:val="28"/>
          <w:szCs w:val="28"/>
          <w:shd w:val="clear" w:color="auto" w:fill="FFFFFF"/>
        </w:rPr>
        <w:t>Ребята мы все были</w:t>
      </w:r>
      <w:r>
        <w:rPr>
          <w:color w:val="111111"/>
          <w:sz w:val="28"/>
          <w:szCs w:val="28"/>
          <w:shd w:val="clear" w:color="auto" w:fill="FFFFFF"/>
        </w:rPr>
        <w:t>,</w:t>
      </w:r>
      <w:r w:rsidR="004364DF">
        <w:rPr>
          <w:color w:val="111111"/>
          <w:sz w:val="28"/>
          <w:szCs w:val="28"/>
          <w:shd w:val="clear" w:color="auto" w:fill="FFFFFF"/>
        </w:rPr>
        <w:t xml:space="preserve"> когда то маленькими и часто плакали.  Малыши нуждаются в </w:t>
      </w:r>
      <w:r w:rsidR="00673D2A" w:rsidRPr="00673D2A">
        <w:rPr>
          <w:color w:val="111111"/>
          <w:sz w:val="28"/>
          <w:szCs w:val="28"/>
          <w:shd w:val="clear" w:color="auto" w:fill="FFFFFF"/>
        </w:rPr>
        <w:t>заботе,</w:t>
      </w:r>
      <w:r w:rsidR="004364DF">
        <w:rPr>
          <w:color w:val="111111"/>
          <w:sz w:val="28"/>
          <w:szCs w:val="28"/>
          <w:shd w:val="clear" w:color="auto" w:fill="FFFFFF"/>
        </w:rPr>
        <w:t xml:space="preserve"> </w:t>
      </w:r>
      <w:r w:rsidR="00673D2A" w:rsidRPr="00673D2A">
        <w:rPr>
          <w:color w:val="111111"/>
          <w:sz w:val="28"/>
          <w:szCs w:val="28"/>
          <w:shd w:val="clear" w:color="auto" w:fill="FFFFFF"/>
        </w:rPr>
        <w:t>чтобы расти здоровыми</w:t>
      </w:r>
      <w:proofErr w:type="gramStart"/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="00673D2A" w:rsidRPr="00673D2A">
        <w:rPr>
          <w:color w:val="111111"/>
          <w:sz w:val="28"/>
          <w:szCs w:val="28"/>
          <w:shd w:val="clear" w:color="auto" w:fill="FFFFFF"/>
        </w:rPr>
        <w:t>.</w:t>
      </w:r>
      <w:proofErr w:type="gramEnd"/>
      <w:r w:rsidR="00673D2A" w:rsidRPr="00673D2A">
        <w:rPr>
          <w:color w:val="111111"/>
          <w:sz w:val="28"/>
          <w:szCs w:val="28"/>
          <w:shd w:val="clear" w:color="auto" w:fill="FFFFFF"/>
        </w:rPr>
        <w:t xml:space="preserve"> Они еще многого не понимают</w:t>
      </w:r>
      <w:r w:rsidR="004364DF">
        <w:rPr>
          <w:color w:val="111111"/>
          <w:sz w:val="28"/>
          <w:szCs w:val="28"/>
          <w:shd w:val="clear" w:color="auto" w:fill="FFFFFF"/>
        </w:rPr>
        <w:t xml:space="preserve"> и не умеют</w:t>
      </w:r>
      <w:r w:rsidR="00673D2A" w:rsidRPr="00673D2A">
        <w:rPr>
          <w:color w:val="111111"/>
          <w:sz w:val="28"/>
          <w:szCs w:val="28"/>
          <w:shd w:val="clear" w:color="auto" w:fill="FFFFFF"/>
        </w:rPr>
        <w:t>,</w:t>
      </w:r>
      <w:r w:rsidR="004364DF">
        <w:rPr>
          <w:color w:val="111111"/>
          <w:sz w:val="28"/>
          <w:szCs w:val="28"/>
          <w:shd w:val="clear" w:color="auto" w:fill="FFFFFF"/>
        </w:rPr>
        <w:t xml:space="preserve"> но </w:t>
      </w:r>
      <w:r w:rsidR="00673D2A" w:rsidRPr="00673D2A">
        <w:rPr>
          <w:color w:val="111111"/>
          <w:sz w:val="28"/>
          <w:szCs w:val="28"/>
          <w:shd w:val="clear" w:color="auto" w:fill="FFFFFF"/>
        </w:rPr>
        <w:t xml:space="preserve"> хорошо различают,</w:t>
      </w:r>
      <w:r w:rsidR="004364DF">
        <w:rPr>
          <w:color w:val="111111"/>
          <w:sz w:val="28"/>
          <w:szCs w:val="28"/>
          <w:shd w:val="clear" w:color="auto" w:fill="FFFFFF"/>
        </w:rPr>
        <w:t xml:space="preserve"> </w:t>
      </w:r>
      <w:r w:rsidR="00673D2A" w:rsidRPr="00673D2A">
        <w:rPr>
          <w:color w:val="111111"/>
          <w:sz w:val="28"/>
          <w:szCs w:val="28"/>
          <w:shd w:val="clear" w:color="auto" w:fill="FFFFFF"/>
        </w:rPr>
        <w:t>когда к ним обращаются ласково</w:t>
      </w:r>
      <w:r w:rsidR="004364DF">
        <w:rPr>
          <w:color w:val="111111"/>
          <w:sz w:val="28"/>
          <w:szCs w:val="28"/>
          <w:shd w:val="clear" w:color="auto" w:fill="FFFFFF"/>
        </w:rPr>
        <w:t xml:space="preserve"> с любовью и нежностью</w:t>
      </w:r>
      <w:r w:rsidR="00673D2A" w:rsidRPr="00673D2A">
        <w:rPr>
          <w:color w:val="111111"/>
          <w:sz w:val="28"/>
          <w:szCs w:val="28"/>
          <w:shd w:val="clear" w:color="auto" w:fill="FFFFFF"/>
        </w:rPr>
        <w:t>. Если мы будем с ними нежными,</w:t>
      </w:r>
      <w:r w:rsidR="004364DF">
        <w:rPr>
          <w:color w:val="111111"/>
          <w:sz w:val="28"/>
          <w:szCs w:val="28"/>
          <w:shd w:val="clear" w:color="auto" w:fill="FFFFFF"/>
        </w:rPr>
        <w:t xml:space="preserve"> </w:t>
      </w:r>
      <w:r w:rsidR="00673D2A" w:rsidRPr="00673D2A">
        <w:rPr>
          <w:color w:val="111111"/>
          <w:sz w:val="28"/>
          <w:szCs w:val="28"/>
          <w:shd w:val="clear" w:color="auto" w:fill="FFFFFF"/>
        </w:rPr>
        <w:t>общительными,</w:t>
      </w:r>
      <w:r w:rsidR="004364DF">
        <w:rPr>
          <w:color w:val="111111"/>
          <w:sz w:val="28"/>
          <w:szCs w:val="28"/>
          <w:shd w:val="clear" w:color="auto" w:fill="FFFFFF"/>
        </w:rPr>
        <w:t xml:space="preserve"> </w:t>
      </w:r>
      <w:r w:rsidR="00673D2A" w:rsidRPr="00673D2A">
        <w:rPr>
          <w:color w:val="111111"/>
          <w:sz w:val="28"/>
          <w:szCs w:val="28"/>
          <w:shd w:val="clear" w:color="auto" w:fill="FFFFFF"/>
        </w:rPr>
        <w:t>то вскоре они сами смогут отвечать на нашу улыбку,</w:t>
      </w:r>
      <w:r w:rsidR="004364DF">
        <w:rPr>
          <w:color w:val="111111"/>
          <w:sz w:val="28"/>
          <w:szCs w:val="28"/>
          <w:shd w:val="clear" w:color="auto" w:fill="FFFFFF"/>
        </w:rPr>
        <w:t xml:space="preserve"> доброту, </w:t>
      </w:r>
      <w:r w:rsidR="00673D2A" w:rsidRPr="00673D2A">
        <w:rPr>
          <w:color w:val="111111"/>
          <w:sz w:val="28"/>
          <w:szCs w:val="28"/>
          <w:shd w:val="clear" w:color="auto" w:fill="FFFFFF"/>
        </w:rPr>
        <w:t>разговаривать</w:t>
      </w:r>
      <w:r w:rsidR="004364DF">
        <w:rPr>
          <w:color w:val="111111"/>
          <w:sz w:val="28"/>
          <w:szCs w:val="28"/>
          <w:shd w:val="clear" w:color="auto" w:fill="FFFFFF"/>
        </w:rPr>
        <w:t xml:space="preserve"> «</w:t>
      </w:r>
      <w:proofErr w:type="spellStart"/>
      <w:r w:rsidR="004364DF">
        <w:rPr>
          <w:color w:val="111111"/>
          <w:sz w:val="28"/>
          <w:szCs w:val="28"/>
          <w:shd w:val="clear" w:color="auto" w:fill="FFFFFF"/>
        </w:rPr>
        <w:t>гулить</w:t>
      </w:r>
      <w:proofErr w:type="spellEnd"/>
      <w:r w:rsidR="004364DF">
        <w:rPr>
          <w:color w:val="111111"/>
          <w:sz w:val="28"/>
          <w:szCs w:val="28"/>
          <w:shd w:val="clear" w:color="auto" w:fill="FFFFFF"/>
        </w:rPr>
        <w:t>»</w:t>
      </w:r>
      <w:proofErr w:type="gramStart"/>
      <w:r w:rsidR="004364DF">
        <w:rPr>
          <w:color w:val="111111"/>
          <w:sz w:val="28"/>
          <w:szCs w:val="28"/>
          <w:shd w:val="clear" w:color="auto" w:fill="FFFFFF"/>
        </w:rPr>
        <w:t xml:space="preserve"> </w:t>
      </w:r>
      <w:r w:rsidR="00673D2A" w:rsidRPr="00673D2A">
        <w:rPr>
          <w:color w:val="111111"/>
          <w:sz w:val="28"/>
          <w:szCs w:val="28"/>
          <w:shd w:val="clear" w:color="auto" w:fill="FFFFFF"/>
        </w:rPr>
        <w:t>.</w:t>
      </w:r>
      <w:proofErr w:type="gramEnd"/>
      <w:r w:rsidR="00673D2A" w:rsidRPr="00673D2A">
        <w:rPr>
          <w:color w:val="111111"/>
          <w:sz w:val="28"/>
          <w:szCs w:val="28"/>
          <w:shd w:val="clear" w:color="auto" w:fill="FFFFFF"/>
        </w:rPr>
        <w:t xml:space="preserve"> Маленькому </w:t>
      </w:r>
      <w:r w:rsidR="00673D2A" w:rsidRPr="004364DF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братику или сестричке нужен защитник</w:t>
      </w:r>
      <w:r w:rsidR="00673D2A" w:rsidRPr="00673D2A">
        <w:rPr>
          <w:color w:val="111111"/>
          <w:sz w:val="28"/>
          <w:szCs w:val="28"/>
          <w:shd w:val="clear" w:color="auto" w:fill="FFFFFF"/>
        </w:rPr>
        <w:t>,</w:t>
      </w:r>
      <w:r w:rsidR="004364DF">
        <w:rPr>
          <w:color w:val="111111"/>
          <w:sz w:val="28"/>
          <w:szCs w:val="28"/>
          <w:shd w:val="clear" w:color="auto" w:fill="FFFFFF"/>
        </w:rPr>
        <w:t xml:space="preserve"> </w:t>
      </w:r>
      <w:r w:rsidR="00673D2A" w:rsidRPr="00673D2A">
        <w:rPr>
          <w:color w:val="111111"/>
          <w:sz w:val="28"/>
          <w:szCs w:val="28"/>
          <w:shd w:val="clear" w:color="auto" w:fill="FFFFFF"/>
        </w:rPr>
        <w:t>которым может стать каждый из вас</w:t>
      </w:r>
      <w:r w:rsidR="004364DF">
        <w:rPr>
          <w:color w:val="111111"/>
          <w:sz w:val="28"/>
          <w:szCs w:val="28"/>
          <w:shd w:val="clear" w:color="auto" w:fill="FFFFFF"/>
        </w:rPr>
        <w:t xml:space="preserve"> старших брат или сестра</w:t>
      </w:r>
      <w:r w:rsidR="00673D2A" w:rsidRPr="00673D2A">
        <w:rPr>
          <w:color w:val="111111"/>
          <w:sz w:val="28"/>
          <w:szCs w:val="28"/>
          <w:shd w:val="clear" w:color="auto" w:fill="FFFFFF"/>
        </w:rPr>
        <w:t>.</w:t>
      </w:r>
    </w:p>
    <w:p w:rsidR="004364DF" w:rsidRDefault="004364DF" w:rsidP="00673D2A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Игровое Упражнение «Маленький братик»</w:t>
      </w:r>
    </w:p>
    <w:p w:rsidR="00403EF8" w:rsidRPr="00494677" w:rsidRDefault="0030114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</w:t>
      </w:r>
      <w:r w:rsidR="00403EF8" w:rsidRPr="004946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ия: </w:t>
      </w:r>
      <w:r w:rsidR="00403EF8" w:rsidRPr="004946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Упражнение “Паутинка”.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давайте сплетем паутинку из добрых чувств и мыслей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своего отношения к своим братьям и сестрам</w:t>
      </w: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4946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(Сидя на полу).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 смотаем паутину обратно в клубок. (</w:t>
      </w:r>
      <w:r w:rsidRPr="004946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Ребенок, получивший клубок последним, начинает его сматывать).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вы у меня очень дружные 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вежливые, отзывчивые</w:t>
      </w: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интереснее жить – с братьями и сестричками или без них</w:t>
      </w: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(С ними весело, не выдаст секрет, защитит).</w:t>
      </w:r>
    </w:p>
    <w:p w:rsidR="00403EF8" w:rsidRDefault="00403EF8" w:rsidP="00403EF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17414" w:rsidRDefault="00017414" w:rsidP="00673D2A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364DF" w:rsidRPr="00364F19" w:rsidRDefault="00017414" w:rsidP="0001741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 w:rsidRPr="00364F19">
        <w:rPr>
          <w:b/>
          <w:i/>
          <w:noProof/>
          <w:lang w:eastAsia="ru-RU"/>
        </w:rPr>
        <w:drawing>
          <wp:inline distT="0" distB="0" distL="0" distR="0" wp14:anchorId="6FEDD23D" wp14:editId="11A76F7D">
            <wp:extent cx="1295400" cy="1295400"/>
            <wp:effectExtent l="0" t="0" r="0" b="0"/>
            <wp:docPr id="9" name="Рисунок 9" descr="https://cdn1.ozone.ru/multimedia/1026689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1.ozone.ru/multimedia/10266893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611" cy="129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4F19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«Бабушка и </w:t>
      </w:r>
      <w:proofErr w:type="gramStart"/>
      <w:r w:rsidRPr="00364F19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дедушка</w:t>
      </w:r>
      <w:proofErr w:type="gramEnd"/>
      <w:r w:rsidRPr="00364F19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</w:t>
      </w:r>
      <w:r w:rsidR="00364F19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</w:t>
      </w:r>
      <w:r w:rsidRPr="00364F19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родные люди» беседа.</w:t>
      </w:r>
    </w:p>
    <w:p w:rsidR="00017414" w:rsidRPr="00364F19" w:rsidRDefault="00017414" w:rsidP="0001741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Ход беседы</w:t>
      </w:r>
    </w:p>
    <w:p w:rsidR="00017414" w:rsidRPr="00364F19" w:rsidRDefault="00364F19" w:rsidP="00017414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="0001741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Начать беседу нужно со слов, что в жизни каждого человека всегда были, есть и будут </w:t>
      </w:r>
      <w:r w:rsidR="00017414" w:rsidRPr="00364F1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бабушка и дедушка</w:t>
      </w:r>
      <w:r w:rsidR="00017414" w:rsidRPr="00364F1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="0001741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из любви и признательности к </w:t>
      </w:r>
      <w:r w:rsidR="00017414" w:rsidRPr="00364F1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бабушкам и дедушкам</w:t>
      </w:r>
      <w:r w:rsidR="0001741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 1 октября какой-то один мудрый человек</w:t>
      </w:r>
      <w:proofErr w:type="gramStart"/>
      <w:r w:rsidR="0001741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,</w:t>
      </w:r>
      <w:proofErr w:type="gramEnd"/>
      <w:r w:rsidR="0001741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объявил международным днём пожилого человека. </w:t>
      </w:r>
      <w:r w:rsidR="0099307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Все мы знаем</w:t>
      </w:r>
      <w:r w:rsidR="0001741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как бывает хорошо, когда в дом</w:t>
      </w:r>
      <w:r w:rsidR="0099307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е есть человек, который нас из садика встретит, накормит вкусно: испечёт оладушки и блинчики, </w:t>
      </w:r>
      <w:r w:rsidR="0001741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вы</w:t>
      </w:r>
      <w:r w:rsidR="0099307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слушает все твои секреты, свяжет и шапку, и шар</w:t>
      </w:r>
      <w:proofErr w:type="gramStart"/>
      <w:r w:rsidR="0099307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ф-</w:t>
      </w:r>
      <w:proofErr w:type="gramEnd"/>
      <w:r w:rsidR="0099307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это </w:t>
      </w:r>
      <w:r w:rsidR="00017414" w:rsidRPr="00364F1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lastRenderedPageBreak/>
        <w:t>бабушка</w:t>
      </w:r>
      <w:r w:rsidR="00993074" w:rsidRPr="00364F1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01741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 Дед</w:t>
      </w:r>
      <w:r w:rsidR="0099307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</w:t>
      </w:r>
      <w:r w:rsidR="0001741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017414" w:rsidRPr="00364F1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дедушка</w:t>
      </w:r>
      <w:r w:rsidR="00017414" w:rsidRPr="00364F1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 </w:t>
      </w:r>
      <w:r w:rsidR="00017414" w:rsidRPr="00364F1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дедуля</w:t>
      </w:r>
      <w:r w:rsidR="0001741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- как ни скажи это</w:t>
      </w:r>
      <w:r w:rsidR="0099307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слово - всё равно будет </w:t>
      </w:r>
      <w:r w:rsidR="0001741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сердечно</w:t>
      </w:r>
      <w:r w:rsidR="0099307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и ласково</w:t>
      </w:r>
      <w:r w:rsidR="00017414" w:rsidRPr="00364F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993074" w:rsidRPr="00017414" w:rsidRDefault="00017414" w:rsidP="00993074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Устает ли ваша бабушка от домашних дел?</w:t>
      </w:r>
    </w:p>
    <w:p w:rsidR="00017414" w:rsidRPr="00017414" w:rsidRDefault="00993074" w:rsidP="00017414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F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любят заниматься дедушка</w:t>
      </w:r>
      <w:proofErr w:type="gramStart"/>
      <w:r w:rsidRPr="00364F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  <w:r w:rsidRPr="00364F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="00017414" w:rsidRPr="00017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бабушка?</w:t>
      </w:r>
    </w:p>
    <w:p w:rsidR="00017414" w:rsidRPr="00364F19" w:rsidRDefault="00017414" w:rsidP="00017414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ты помогаешь своей бабушке?</w:t>
      </w:r>
      <w:r w:rsidR="00993074" w:rsidRPr="00364F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дедушке?</w:t>
      </w:r>
    </w:p>
    <w:p w:rsidR="00993074" w:rsidRPr="00364F19" w:rsidRDefault="00993074" w:rsidP="00017414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F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ты помогаешь им?</w:t>
      </w:r>
    </w:p>
    <w:p w:rsidR="008B759A" w:rsidRPr="008B759A" w:rsidRDefault="00993074" w:rsidP="008B759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64F19">
        <w:rPr>
          <w:color w:val="000000"/>
          <w:sz w:val="28"/>
          <w:szCs w:val="28"/>
        </w:rPr>
        <w:t>А вы всегда приветствуете своих бабушек и дедушек?</w:t>
      </w:r>
      <w:r w:rsidR="003803BD">
        <w:rPr>
          <w:b/>
          <w:bCs/>
          <w:color w:val="000000"/>
          <w:sz w:val="28"/>
          <w:szCs w:val="28"/>
        </w:rPr>
        <w:t xml:space="preserve"> </w:t>
      </w:r>
    </w:p>
    <w:p w:rsidR="008B759A" w:rsidRPr="008B759A" w:rsidRDefault="008B759A" w:rsidP="008B75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предлагаю вам послушать песенку («Я с бабушкой своею»)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Я с бабушкой своею</w:t>
      </w:r>
      <w:proofErr w:type="gramStart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</w:t>
      </w:r>
      <w:proofErr w:type="gramEnd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ружу давным-давно.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Она во всех затеях</w:t>
      </w:r>
      <w:proofErr w:type="gramStart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мною заодно.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бабушки, без бабушки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испечь </w:t>
      </w:r>
      <w:proofErr w:type="gramStart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оладушки</w:t>
      </w:r>
      <w:proofErr w:type="gramEnd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Котлеты пережарятся,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Свернется молоко.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 бабушкой, </w:t>
      </w:r>
      <w:proofErr w:type="spellStart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бабусенькой</w:t>
      </w:r>
      <w:proofErr w:type="spellEnd"/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сразу станет вкусненько,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Живется в доме весело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дышится легко.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Я с ней не знаю скуки,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Мне всё мне любо в ней.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 бабушкины руки</w:t>
      </w:r>
      <w:proofErr w:type="gramStart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</w:t>
      </w:r>
      <w:proofErr w:type="gramEnd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юблю всего сильней.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  (тот же)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Ах, сколько руки эти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Чудесного</w:t>
      </w:r>
      <w:proofErr w:type="gramEnd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творят!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Латают, вяжут, метят,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Всё что-то мастерят.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Про кого эта песенка?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отгадайте загадку. О ком она?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трудился не от скуки, 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него в мозолях руки, 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теперь он стар и сед — 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родной, любимый... (дед) </w:t>
      </w:r>
    </w:p>
    <w:p w:rsidR="008B759A" w:rsidRPr="008B759A" w:rsidRDefault="003803BD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 ком мы говорим сегодня</w:t>
      </w:r>
      <w:r w:rsidR="008B759A"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Правильно, сегодня поговорим о  дорогих  нам людях, о наших бабушках и дедушках.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кого из вас, ребята, есть бабушки и дедушки?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живёт вместе с бабушкой и дедушкой?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 кого бабушки и дедушки живут отдельно?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их зовут?</w:t>
      </w:r>
    </w:p>
    <w:p w:rsidR="008B759A" w:rsidRPr="003803BD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803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Рассказ о бабушках и дедушках, рассматривание фотографий.</w:t>
      </w:r>
      <w:r w:rsidRPr="003803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8B759A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br/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вас на столах лежат фотографии ваших дедушек и бабушек, нам очень интересно, какие они. </w:t>
      </w:r>
      <w:r w:rsidRPr="003803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сейчас мы будем слушать ваши рассказы о дедушках и бабушках. Начинать рассказ можно так:</w:t>
      </w:r>
    </w:p>
    <w:p w:rsidR="008B759A" w:rsidRPr="003803BD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803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Это моя бабушка, её зовут …</w:t>
      </w:r>
      <w:proofErr w:type="gramStart"/>
      <w:r w:rsidRPr="003803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3803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Она работает … . </w:t>
      </w:r>
      <w:r w:rsidRPr="00380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03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мой дедушка, его зовут … . Он работает … . </w:t>
      </w:r>
      <w:r w:rsidRPr="00380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0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03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Спасибо, ребята! Теперь мы </w:t>
      </w:r>
      <w:proofErr w:type="gramStart"/>
      <w:r w:rsidRPr="003803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узнали</w:t>
      </w:r>
      <w:proofErr w:type="gramEnd"/>
      <w:r w:rsidRPr="003803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 зовут ваших бабушек и дедушек.</w:t>
      </w:r>
    </w:p>
    <w:p w:rsidR="008B759A" w:rsidRPr="003803BD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803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Сейчас мы немного отдохнём. 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3. </w:t>
      </w:r>
      <w:proofErr w:type="spellStart"/>
      <w:r w:rsidRPr="008B75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Физминутка</w:t>
      </w:r>
      <w:proofErr w:type="spellEnd"/>
    </w:p>
    <w:p w:rsidR="008B759A" w:rsidRDefault="008B759A" w:rsidP="008B7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B75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Пальчиковая  гимнастика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«Семья»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Поднять руку ладонью к себе. И в соответствии с текстом стиха в определенной последовательности пригибать пальцы. Начинаем с безымянного пальца, затем мизинец, указательный палец, средний и большой. </w:t>
      </w:r>
    </w:p>
    <w:p w:rsidR="008B759A" w:rsidRDefault="008B759A" w:rsidP="008B7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Этот пальчик –  дедушка,</w:t>
      </w:r>
    </w:p>
    <w:p w:rsidR="008B759A" w:rsidRDefault="008B759A" w:rsidP="008B7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Этот пальчик – бабушка, </w:t>
      </w:r>
    </w:p>
    <w:p w:rsidR="008B759A" w:rsidRDefault="008B759A" w:rsidP="008B7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Этот пальчик – папа,</w:t>
      </w:r>
    </w:p>
    <w:p w:rsidR="008B759A" w:rsidRDefault="008B759A" w:rsidP="008B7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Этот пальчик – мама,</w:t>
      </w:r>
    </w:p>
    <w:p w:rsidR="008B759A" w:rsidRDefault="008B759A" w:rsidP="008B7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Этот пальчик – я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Вот и вся наша семья. 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B759A" w:rsidRPr="008B759A" w:rsidRDefault="008B759A" w:rsidP="008B75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Руси в давние времена в любой семье слово старших членов семьи являлось законом для остальных. Тогда, как правило, дедушки и бабушки жили в семье, а не отдельно, поэтому к их жизненной мудрости и опыту прислушивались все.  К их советам надо внимательно прислушиваться. У некоторых бабушек неважное здоровье, поэтому им нужно помогать. И стараться 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делать так каждый день, без напоминаний и просьб.</w:t>
      </w:r>
    </w:p>
    <w:p w:rsidR="008B759A" w:rsidRPr="008B759A" w:rsidRDefault="008B759A" w:rsidP="008B75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8B759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4. Рефлексия</w:t>
      </w:r>
    </w:p>
    <w:p w:rsidR="00181F92" w:rsidRPr="00102080" w:rsidRDefault="008B759A" w:rsidP="00102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нас на доске появилось солнышко, но лучиков у него нет. Лучики мы должны прикрепить к нему сами. Но не просто лучики, а лучики с улыбкой</w:t>
      </w:r>
      <w:proofErr w:type="gramStart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ети, на лучиках рисуют улыбку и прикрепляют лучики к солнцу) </w:t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75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какое солнце у нас получилось! </w:t>
      </w:r>
      <w:r w:rsidRPr="008B75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364F19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               </w:t>
      </w:r>
    </w:p>
    <w:p w:rsidR="008E095D" w:rsidRPr="00156522" w:rsidRDefault="00726F7E" w:rsidP="00156522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B057DBC" wp14:editId="1CB5895D">
            <wp:extent cx="1307877" cy="1242484"/>
            <wp:effectExtent l="0" t="0" r="6985" b="0"/>
            <wp:docPr id="2" name="Рисунок 2" descr="https://thumbs.dreamstime.com/b/%D0%B1%D0%BE-%D1%8C%D0%BD%D0%BE%D0%B9-%D0%BC%D0%B0-%D1%8C%D1%87%D0%B8%D0%BA%D0%B0-44346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umbs.dreamstime.com/b/%D0%B1%D0%BE-%D1%8C%D0%BD%D0%BE%D0%B9-%D0%BC%D0%B0-%D1%8C%D1%87%D0%B8%D0%BA%D0%B0-4434632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666" cy="124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095D" w:rsidRPr="008C47F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«Друг заболел»</w:t>
      </w:r>
      <w:r w:rsidR="0015652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беседа</w:t>
      </w:r>
      <w:r w:rsidR="008E095D" w:rsidRPr="008C47F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.</w:t>
      </w:r>
    </w:p>
    <w:p w:rsidR="008E095D" w:rsidRPr="00EA417F" w:rsidRDefault="008E095D" w:rsidP="008E095D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E095D" w:rsidRPr="00EA417F" w:rsidRDefault="008E095D" w:rsidP="00BB21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4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Задачи:</w:t>
      </w:r>
    </w:p>
    <w:p w:rsidR="008E095D" w:rsidRPr="008E095D" w:rsidRDefault="008E095D" w:rsidP="008E0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  <w:r w:rsid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понимать э</w:t>
      </w:r>
      <w:r w:rsid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моциональное и физическое состо</w:t>
      </w:r>
      <w:r w:rsidRP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яние своего сверстника, поощрять стремление оказать помощь товарищу.</w:t>
      </w:r>
    </w:p>
    <w:p w:rsidR="008E095D" w:rsidRPr="008E095D" w:rsidRDefault="008E095D" w:rsidP="008E0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 Развитие способности определять эмоциональное со стояние по схематическим</w:t>
      </w:r>
      <w:r w:rsid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изображениям и объединять раз</w:t>
      </w:r>
      <w:r w:rsidRP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изображения единым сюжетом.</w:t>
      </w:r>
    </w:p>
    <w:p w:rsidR="00EA417F" w:rsidRPr="008E095D" w:rsidRDefault="00EA417F" w:rsidP="00EA41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Воспитательные:</w:t>
      </w:r>
      <w:r w:rsidRPr="00EA41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A417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в сознании детей важность и значимость про явления сочувствия заболевшему товарищу.</w:t>
      </w:r>
    </w:p>
    <w:p w:rsidR="00EA417F" w:rsidRDefault="00EA417F" w:rsidP="00EA41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17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доброе отношение детей друг к другу.</w:t>
      </w:r>
    </w:p>
    <w:p w:rsidR="00EA417F" w:rsidRDefault="00EA417F" w:rsidP="00EA41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17F" w:rsidRDefault="00EA417F" w:rsidP="00EA41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Ход: </w:t>
      </w:r>
    </w:p>
    <w:p w:rsidR="00A5063E" w:rsidRPr="00A5063E" w:rsidRDefault="00A5063E" w:rsidP="00A5063E">
      <w:pPr>
        <w:pStyle w:val="a3"/>
        <w:shd w:val="clear" w:color="auto" w:fill="FFFFFF"/>
        <w:spacing w:before="0" w:beforeAutospacing="0" w:after="0" w:afterAutospacing="0" w:line="294" w:lineRule="atLeast"/>
        <w:ind w:left="360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Беседа по картинке.</w:t>
      </w:r>
    </w:p>
    <w:p w:rsidR="00A5063E" w:rsidRPr="00A5063E" w:rsidRDefault="00A5063E" w:rsidP="00A5063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Воспитатель демонстрирует детя</w:t>
      </w:r>
      <w:r w:rsidR="00936BBF">
        <w:rPr>
          <w:color w:val="000000"/>
          <w:sz w:val="28"/>
          <w:szCs w:val="28"/>
        </w:rPr>
        <w:t>м картину с изображением мальчика с градусником</w:t>
      </w:r>
      <w:r w:rsidRPr="00A5063E">
        <w:rPr>
          <w:color w:val="000000"/>
          <w:sz w:val="28"/>
          <w:szCs w:val="28"/>
        </w:rPr>
        <w:t xml:space="preserve"> и рассказывает (проблемная</w:t>
      </w:r>
      <w:r>
        <w:rPr>
          <w:color w:val="000000"/>
          <w:sz w:val="27"/>
          <w:szCs w:val="27"/>
        </w:rPr>
        <w:t xml:space="preserve"> </w:t>
      </w:r>
      <w:r w:rsidR="00936BBF">
        <w:rPr>
          <w:color w:val="000000"/>
          <w:sz w:val="28"/>
          <w:szCs w:val="28"/>
        </w:rPr>
        <w:t>ситуация): «Саша</w:t>
      </w:r>
      <w:r w:rsidRPr="00A5063E">
        <w:rPr>
          <w:color w:val="000000"/>
          <w:sz w:val="28"/>
          <w:szCs w:val="28"/>
        </w:rPr>
        <w:t xml:space="preserve"> уже целую неделю</w:t>
      </w:r>
      <w:r>
        <w:rPr>
          <w:color w:val="000000"/>
          <w:sz w:val="28"/>
          <w:szCs w:val="28"/>
        </w:rPr>
        <w:t>,</w:t>
      </w:r>
      <w:r w:rsidR="00936BBF">
        <w:rPr>
          <w:color w:val="000000"/>
          <w:sz w:val="28"/>
          <w:szCs w:val="28"/>
        </w:rPr>
        <w:t xml:space="preserve"> не ходит в детский сад. У него — ангина. Его лечит доктор, за ним</w:t>
      </w:r>
      <w:r w:rsidRPr="00A5063E">
        <w:rPr>
          <w:color w:val="000000"/>
          <w:sz w:val="28"/>
          <w:szCs w:val="28"/>
        </w:rPr>
        <w:t xml:space="preserve"> нежно и</w:t>
      </w:r>
      <w:r w:rsidR="00936BBF">
        <w:rPr>
          <w:color w:val="000000"/>
          <w:sz w:val="28"/>
          <w:szCs w:val="28"/>
        </w:rPr>
        <w:t xml:space="preserve"> бережно ухаживает мама. Но Саше скучно и обидно, потому что очень </w:t>
      </w:r>
      <w:r w:rsidRPr="00A5063E">
        <w:rPr>
          <w:color w:val="000000"/>
          <w:sz w:val="28"/>
          <w:szCs w:val="28"/>
        </w:rPr>
        <w:t xml:space="preserve"> хоч</w:t>
      </w:r>
      <w:r w:rsidR="00CC6123">
        <w:rPr>
          <w:color w:val="000000"/>
          <w:sz w:val="28"/>
          <w:szCs w:val="28"/>
        </w:rPr>
        <w:t>ется пойти в детский сад</w:t>
      </w:r>
      <w:proofErr w:type="gramStart"/>
      <w:r w:rsidR="00CC6123">
        <w:rPr>
          <w:color w:val="000000"/>
          <w:sz w:val="28"/>
          <w:szCs w:val="28"/>
        </w:rPr>
        <w:t xml:space="preserve"> </w:t>
      </w:r>
      <w:r w:rsidRPr="00A5063E">
        <w:rPr>
          <w:color w:val="000000"/>
          <w:sz w:val="28"/>
          <w:szCs w:val="28"/>
        </w:rPr>
        <w:t>,</w:t>
      </w:r>
      <w:proofErr w:type="gramEnd"/>
      <w:r w:rsidRPr="00A5063E">
        <w:rPr>
          <w:color w:val="000000"/>
          <w:sz w:val="28"/>
          <w:szCs w:val="28"/>
        </w:rPr>
        <w:t xml:space="preserve"> а нельзя».</w:t>
      </w:r>
    </w:p>
    <w:p w:rsidR="00A5063E" w:rsidRPr="00CC6123" w:rsidRDefault="00936BBF" w:rsidP="00A5063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можем помочь заболевшему мальчику</w:t>
      </w:r>
      <w:r w:rsidR="00CC6123">
        <w:rPr>
          <w:color w:val="000000"/>
          <w:sz w:val="28"/>
          <w:szCs w:val="28"/>
        </w:rPr>
        <w:t xml:space="preserve"> мы? </w:t>
      </w:r>
    </w:p>
    <w:p w:rsidR="00CC6123" w:rsidRPr="00A5063E" w:rsidRDefault="00CC6123" w:rsidP="00CC612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Написать письмо</w:t>
      </w:r>
      <w:proofErr w:type="gramStart"/>
      <w:r>
        <w:rPr>
          <w:color w:val="000000"/>
          <w:sz w:val="28"/>
          <w:szCs w:val="28"/>
        </w:rPr>
        <w:t>.(</w:t>
      </w:r>
      <w:proofErr w:type="gramEnd"/>
      <w:r>
        <w:rPr>
          <w:color w:val="000000"/>
          <w:sz w:val="28"/>
          <w:szCs w:val="28"/>
        </w:rPr>
        <w:t>предложили дети, сделать поделку, купить конфеты…)</w:t>
      </w:r>
    </w:p>
    <w:p w:rsidR="00A5063E" w:rsidRPr="00CC6123" w:rsidRDefault="00A5063E" w:rsidP="00A5063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Какое б</w:t>
      </w:r>
      <w:r w:rsidR="00936BBF">
        <w:rPr>
          <w:color w:val="000000"/>
          <w:sz w:val="28"/>
          <w:szCs w:val="28"/>
        </w:rPr>
        <w:t>ы письмо вы написали заболевшему Саше</w:t>
      </w:r>
      <w:r w:rsidRPr="00A5063E">
        <w:rPr>
          <w:color w:val="000000"/>
          <w:sz w:val="28"/>
          <w:szCs w:val="28"/>
        </w:rPr>
        <w:t>?</w:t>
      </w:r>
      <w:r w:rsidR="00CC6123">
        <w:rPr>
          <w:color w:val="000000"/>
          <w:sz w:val="28"/>
          <w:szCs w:val="28"/>
        </w:rPr>
        <w:t xml:space="preserve"> </w:t>
      </w:r>
    </w:p>
    <w:p w:rsidR="00CC6123" w:rsidRPr="00A5063E" w:rsidRDefault="00CC6123" w:rsidP="00CC612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Веселое, </w:t>
      </w:r>
      <w:proofErr w:type="spellStart"/>
      <w:r>
        <w:rPr>
          <w:color w:val="000000"/>
          <w:sz w:val="28"/>
          <w:szCs w:val="28"/>
        </w:rPr>
        <w:t>радосное</w:t>
      </w:r>
      <w:proofErr w:type="spellEnd"/>
      <w:r>
        <w:rPr>
          <w:color w:val="000000"/>
          <w:sz w:val="28"/>
          <w:szCs w:val="28"/>
        </w:rPr>
        <w:t>, теплое…</w:t>
      </w:r>
    </w:p>
    <w:p w:rsidR="00A5063E" w:rsidRPr="00A5063E" w:rsidRDefault="00A5063E" w:rsidP="00A5063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 xml:space="preserve">Почему </w:t>
      </w:r>
      <w:r w:rsidR="00CC6123">
        <w:rPr>
          <w:color w:val="000000"/>
          <w:sz w:val="28"/>
          <w:szCs w:val="28"/>
        </w:rPr>
        <w:t>важн</w:t>
      </w:r>
      <w:r w:rsidR="00936BBF">
        <w:rPr>
          <w:color w:val="000000"/>
          <w:sz w:val="28"/>
          <w:szCs w:val="28"/>
        </w:rPr>
        <w:t>о проявлять заботу о больной Саш</w:t>
      </w:r>
      <w:r w:rsidR="00CC6123">
        <w:rPr>
          <w:color w:val="000000"/>
          <w:sz w:val="28"/>
          <w:szCs w:val="28"/>
        </w:rPr>
        <w:t>е</w:t>
      </w:r>
      <w:r w:rsidRPr="00A5063E">
        <w:rPr>
          <w:color w:val="000000"/>
          <w:sz w:val="28"/>
          <w:szCs w:val="28"/>
        </w:rPr>
        <w:t>?</w:t>
      </w:r>
    </w:p>
    <w:p w:rsidR="00A5063E" w:rsidRPr="00CC6123" w:rsidRDefault="00A5063E" w:rsidP="00A5063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Какие слова утешения вы знаете?</w:t>
      </w:r>
    </w:p>
    <w:p w:rsidR="00CC6123" w:rsidRPr="00A5063E" w:rsidRDefault="00CC6123" w:rsidP="00CC612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болей, поправляйся быстрее, не расстраивайся, мы тебя ждем, мы тебя любим.</w:t>
      </w:r>
    </w:p>
    <w:p w:rsidR="00A5063E" w:rsidRPr="00A5063E" w:rsidRDefault="00A5063E" w:rsidP="00CC612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Ролевая гимнастика.</w:t>
      </w:r>
    </w:p>
    <w:p w:rsidR="00A5063E" w:rsidRPr="00A5063E" w:rsidRDefault="00A5063E" w:rsidP="00A5063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С</w:t>
      </w:r>
      <w:r w:rsidRPr="00A5063E">
        <w:rPr>
          <w:b/>
          <w:bCs/>
          <w:color w:val="000000"/>
          <w:sz w:val="28"/>
          <w:szCs w:val="28"/>
        </w:rPr>
        <w:t> </w:t>
      </w:r>
      <w:r w:rsidRPr="00A5063E">
        <w:rPr>
          <w:color w:val="000000"/>
          <w:sz w:val="28"/>
          <w:szCs w:val="28"/>
        </w:rPr>
        <w:t>помощью мимики и жестов показать:</w:t>
      </w:r>
    </w:p>
    <w:p w:rsidR="00A5063E" w:rsidRPr="00A5063E" w:rsidRDefault="00936BBF" w:rsidP="00A5063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у мальчика болит горло и ему</w:t>
      </w:r>
      <w:r w:rsidR="00A5063E" w:rsidRPr="00A5063E">
        <w:rPr>
          <w:color w:val="000000"/>
          <w:sz w:val="28"/>
          <w:szCs w:val="28"/>
        </w:rPr>
        <w:t xml:space="preserve"> очень больно;</w:t>
      </w:r>
    </w:p>
    <w:p w:rsidR="00A5063E" w:rsidRPr="00A5063E" w:rsidRDefault="00936BBF" w:rsidP="00A5063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Саша</w:t>
      </w:r>
      <w:r w:rsidR="00A5063E" w:rsidRPr="00A5063E">
        <w:rPr>
          <w:color w:val="000000"/>
          <w:sz w:val="28"/>
          <w:szCs w:val="28"/>
        </w:rPr>
        <w:t xml:space="preserve"> грустит;</w:t>
      </w:r>
    </w:p>
    <w:p w:rsidR="00A5063E" w:rsidRPr="00A5063E" w:rsidRDefault="00A5063E" w:rsidP="00A5063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lastRenderedPageBreak/>
        <w:t xml:space="preserve">как мама </w:t>
      </w:r>
      <w:r w:rsidR="00936BBF">
        <w:rPr>
          <w:color w:val="000000"/>
          <w:sz w:val="28"/>
          <w:szCs w:val="28"/>
        </w:rPr>
        <w:t>нежно и бережно ухаживает за ним</w:t>
      </w:r>
      <w:r w:rsidRPr="00A5063E">
        <w:rPr>
          <w:color w:val="000000"/>
          <w:sz w:val="28"/>
          <w:szCs w:val="28"/>
        </w:rPr>
        <w:t>;</w:t>
      </w:r>
    </w:p>
    <w:p w:rsidR="00A5063E" w:rsidRPr="00A5063E" w:rsidRDefault="00936BBF" w:rsidP="00A5063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мальчик радуется тому, что выздоровел</w:t>
      </w:r>
      <w:r w:rsidR="00A5063E" w:rsidRPr="00A5063E">
        <w:rPr>
          <w:color w:val="000000"/>
          <w:sz w:val="28"/>
          <w:szCs w:val="28"/>
        </w:rPr>
        <w:t>.</w:t>
      </w:r>
    </w:p>
    <w:p w:rsidR="00A5063E" w:rsidRPr="00A5063E" w:rsidRDefault="00A5063E" w:rsidP="00A5063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 xml:space="preserve">Что вы чувствовали, когда показывали </w:t>
      </w:r>
      <w:r w:rsidR="00936BBF">
        <w:rPr>
          <w:color w:val="000000"/>
          <w:sz w:val="28"/>
          <w:szCs w:val="28"/>
        </w:rPr>
        <w:t>заболевшего мальчика</w:t>
      </w:r>
      <w:r w:rsidRPr="00A5063E">
        <w:rPr>
          <w:color w:val="000000"/>
          <w:sz w:val="28"/>
          <w:szCs w:val="28"/>
        </w:rPr>
        <w:t>?</w:t>
      </w:r>
    </w:p>
    <w:p w:rsidR="00A5063E" w:rsidRPr="00A5063E" w:rsidRDefault="00A5063E" w:rsidP="00A5063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Что вы чувствовали, когда показывали ма</w:t>
      </w:r>
      <w:r w:rsidR="00936BBF">
        <w:rPr>
          <w:color w:val="000000"/>
          <w:sz w:val="28"/>
          <w:szCs w:val="28"/>
        </w:rPr>
        <w:t>му, которая ухаживает за больным  ребенком</w:t>
      </w:r>
      <w:r w:rsidRPr="00A5063E">
        <w:rPr>
          <w:color w:val="000000"/>
          <w:sz w:val="28"/>
          <w:szCs w:val="28"/>
        </w:rPr>
        <w:t>?</w:t>
      </w:r>
    </w:p>
    <w:p w:rsidR="00A5063E" w:rsidRPr="00A5063E" w:rsidRDefault="00A5063E" w:rsidP="00A5063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Что вы чувство</w:t>
      </w:r>
      <w:r w:rsidR="00936BBF">
        <w:rPr>
          <w:color w:val="000000"/>
          <w:sz w:val="28"/>
          <w:szCs w:val="28"/>
        </w:rPr>
        <w:t>вали, когда показывали радостного, счастливого мальчишк</w:t>
      </w:r>
      <w:r w:rsidRPr="00A5063E">
        <w:rPr>
          <w:color w:val="000000"/>
          <w:sz w:val="28"/>
          <w:szCs w:val="28"/>
        </w:rPr>
        <w:t>у?</w:t>
      </w:r>
    </w:p>
    <w:p w:rsidR="00A5063E" w:rsidRPr="00A5063E" w:rsidRDefault="00A5063E" w:rsidP="00A5063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Если нельзя навестить друга, то ему можно написать письмо. Другу будет очень приятно.</w:t>
      </w:r>
    </w:p>
    <w:p w:rsidR="00A5063E" w:rsidRPr="00A5063E" w:rsidRDefault="00A5063E" w:rsidP="00A5063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8"/>
          <w:szCs w:val="28"/>
        </w:rPr>
      </w:pPr>
      <w:r w:rsidRPr="00A5063E">
        <w:rPr>
          <w:b/>
          <w:color w:val="000000"/>
          <w:sz w:val="28"/>
          <w:szCs w:val="28"/>
        </w:rPr>
        <w:t>Упражнение «Пишу письмо другу».</w:t>
      </w:r>
    </w:p>
    <w:p w:rsidR="00A5063E" w:rsidRPr="00A5063E" w:rsidRDefault="00A5063E" w:rsidP="00A5063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Давайте вместе устно сочиним письмо заболевшему ребенку.</w:t>
      </w:r>
    </w:p>
    <w:p w:rsidR="00A5063E" w:rsidRPr="00A5063E" w:rsidRDefault="00A5063E" w:rsidP="00A5063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- Как можно проявить внимание и заботу о товарище?</w:t>
      </w:r>
    </w:p>
    <w:p w:rsidR="00A5063E" w:rsidRPr="00A5063E" w:rsidRDefault="00A5063E" w:rsidP="00A5063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- Какими словами это передать? (</w:t>
      </w:r>
      <w:r w:rsidRPr="00A5063E">
        <w:rPr>
          <w:i/>
          <w:iCs/>
          <w:color w:val="000000"/>
          <w:sz w:val="28"/>
          <w:szCs w:val="28"/>
        </w:rPr>
        <w:t>Высказывания детей</w:t>
      </w:r>
      <w:r w:rsidRPr="00A5063E">
        <w:rPr>
          <w:color w:val="000000"/>
          <w:sz w:val="28"/>
          <w:szCs w:val="28"/>
        </w:rPr>
        <w:t>.)</w:t>
      </w:r>
    </w:p>
    <w:p w:rsidR="00A5063E" w:rsidRPr="00CB5985" w:rsidRDefault="00A5063E" w:rsidP="00CB598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A5063E">
        <w:rPr>
          <w:color w:val="000000"/>
          <w:sz w:val="28"/>
          <w:szCs w:val="28"/>
        </w:rPr>
        <w:t>- Если бы вы оказались на месте заболевшего товарища и получили бы по почте такое письмо, то что бы почувствовали?</w:t>
      </w:r>
    </w:p>
    <w:p w:rsidR="00C04069" w:rsidRPr="00C04069" w:rsidRDefault="00C04069" w:rsidP="00C04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04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нужно делать, если ваш друг заболел? (пожалеть, подарить подарок, утешить)</w:t>
      </w:r>
    </w:p>
    <w:p w:rsidR="00C04069" w:rsidRPr="002B52CD" w:rsidRDefault="00C04069" w:rsidP="002B52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506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Дети, даже, если вы спешите, вам весело, то обязательно пожалейте того, кому плохо, больно. Делайте людям добро, будьте отзывчивы!</w:t>
      </w:r>
    </w:p>
    <w:p w:rsidR="007D3ADD" w:rsidRPr="007D3ADD" w:rsidRDefault="007D3ADD" w:rsidP="007D3A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A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7D3AD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Рефлексия:</w:t>
      </w:r>
      <w:r w:rsidRPr="007D3A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критичности своей деятельности.</w:t>
      </w:r>
    </w:p>
    <w:p w:rsidR="007D3ADD" w:rsidRPr="007D3ADD" w:rsidRDefault="007D3ADD" w:rsidP="007D3A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доброе дело мы с вами сегодня сделали?</w:t>
      </w:r>
    </w:p>
    <w:p w:rsidR="007D3ADD" w:rsidRPr="007D3ADD" w:rsidRDefault="007D3ADD" w:rsidP="007D3A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Вам приятно было помочь  Денису быстрее выздороветь?</w:t>
      </w:r>
    </w:p>
    <w:p w:rsidR="007D3ADD" w:rsidRPr="007D3ADD" w:rsidRDefault="007D3ADD" w:rsidP="007D3A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что почувствует Денис, получив наши письма?</w:t>
      </w:r>
    </w:p>
    <w:p w:rsidR="00FD435E" w:rsidRDefault="00FD435E" w:rsidP="00EA41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18D0" w:rsidRDefault="000218D0" w:rsidP="008C47F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EA417F" w:rsidRPr="000218D0" w:rsidRDefault="00156522" w:rsidP="008C47F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06BB025" wp14:editId="3E513E0E">
            <wp:extent cx="1488141" cy="991569"/>
            <wp:effectExtent l="0" t="0" r="0" b="0"/>
            <wp:docPr id="13" name="Рисунок 13" descr="https://www.culture.ru/storage/images/de17fed64e83dd46e62a4fb4dc40a11c/bbb5a3536d2e7f78e2afface4acacb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culture.ru/storage/images/de17fed64e83dd46e62a4fb4dc40a11c/bbb5a3536d2e7f78e2afface4acacb13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022" cy="9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8D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EA417F" w:rsidRPr="000218D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«Друг в беде не бросит»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беседа.</w:t>
      </w:r>
    </w:p>
    <w:p w:rsidR="00EA417F" w:rsidRPr="00EA417F" w:rsidRDefault="00EA417F" w:rsidP="00EA417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4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  <w:r w:rsidRPr="00EA417F">
        <w:rPr>
          <w:color w:val="000000"/>
        </w:rPr>
        <w:t xml:space="preserve"> </w:t>
      </w:r>
      <w:r w:rsidRP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Расширить и углубить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представления детей о доброжела</w:t>
      </w:r>
      <w:r w:rsidRP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тельном отношении к окружающим его людям.</w:t>
      </w:r>
    </w:p>
    <w:p w:rsidR="00FD435E" w:rsidRPr="00A05EEB" w:rsidRDefault="00EA417F" w:rsidP="00FD435E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Раскрыть значимость моральной поддержки товарищам, которая может быть выражена в сочувствии.</w:t>
      </w:r>
      <w:r w:rsidR="00FD435E" w:rsidRPr="00FD4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FD435E"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одной пословице говорится: «Дружба дружбе рознь, а иную хоть брось».</w:t>
      </w:r>
      <w:r w:rsidR="00FD435E" w:rsidRPr="00FD4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как вы понимаете эту пословицу.</w:t>
      </w:r>
    </w:p>
    <w:p w:rsidR="00FD435E" w:rsidRPr="00343210" w:rsidRDefault="00FD435E" w:rsidP="00FD435E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детям предлагается послушать рассказ Л. Толстого «Два товарища».</w:t>
      </w:r>
    </w:p>
    <w:p w:rsidR="00FD435E" w:rsidRPr="00343210" w:rsidRDefault="00FD435E" w:rsidP="00FD43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«Шли по лесу два товарища, и выскочил на них медведь. Один бросился бежать, влез на дерево и спрятался, а другой остался на дороге. Делать было ему н</w:t>
      </w:r>
      <w:r w:rsidRPr="00A05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ечего — он упал наземь и притво</w:t>
      </w:r>
      <w:r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рился мертвым.</w:t>
      </w:r>
    </w:p>
    <w:p w:rsidR="00FD435E" w:rsidRPr="00343210" w:rsidRDefault="00FD435E" w:rsidP="00FD435E">
      <w:pPr>
        <w:shd w:val="clear" w:color="auto" w:fill="FFFFFF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Медведь подошел к нему </w:t>
      </w:r>
      <w:r w:rsidR="00CB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стал нюхать; он и дышать пере</w:t>
      </w:r>
      <w:r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стал. Медведь понюхал ему ли</w:t>
      </w:r>
      <w:r w:rsidR="00CB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цо, </w:t>
      </w:r>
      <w:r w:rsidR="00CB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подумал, что мертвый, и ото</w:t>
      </w:r>
      <w:r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шел. Когда медведь ушел, тот слез с дерева и смеется:</w:t>
      </w:r>
    </w:p>
    <w:p w:rsidR="00FD435E" w:rsidRPr="00343210" w:rsidRDefault="00FD435E" w:rsidP="00CB5985">
      <w:pPr>
        <w:shd w:val="clear" w:color="auto" w:fill="FFFFFF" w:themeFill="background1"/>
        <w:spacing w:after="0" w:line="240" w:lineRule="auto"/>
        <w:ind w:left="-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210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что, — говорит, — медведь тебе на ухо говорил?</w:t>
      </w:r>
    </w:p>
    <w:p w:rsidR="00FD435E" w:rsidRDefault="00FD435E" w:rsidP="00CB5985">
      <w:pPr>
        <w:shd w:val="clear" w:color="auto" w:fill="FFFFFF" w:themeFill="background1"/>
        <w:spacing w:after="0" w:line="240" w:lineRule="auto"/>
        <w:ind w:left="-96" w:right="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210">
        <w:rPr>
          <w:rFonts w:ascii="Times New Roman" w:eastAsia="Times New Roman" w:hAnsi="Times New Roman" w:cs="Times New Roman"/>
          <w:sz w:val="28"/>
          <w:szCs w:val="28"/>
          <w:lang w:eastAsia="ru-RU"/>
        </w:rPr>
        <w:t>А он сказал, что плохие люди те, которые в опасности от товарищей убегают».</w:t>
      </w:r>
    </w:p>
    <w:p w:rsidR="00CB5985" w:rsidRPr="00CB5985" w:rsidRDefault="00CB5985" w:rsidP="00CB5985">
      <w:pPr>
        <w:shd w:val="clear" w:color="auto" w:fill="FFFFFF" w:themeFill="background1"/>
        <w:spacing w:after="0" w:line="240" w:lineRule="auto"/>
        <w:ind w:left="-96" w:right="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5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детям:</w:t>
      </w:r>
    </w:p>
    <w:p w:rsidR="00FD435E" w:rsidRPr="00343210" w:rsidRDefault="00FD435E" w:rsidP="00CB5985">
      <w:pPr>
        <w:shd w:val="clear" w:color="auto" w:fill="FFFFFF" w:themeFill="background1"/>
        <w:spacing w:after="0" w:line="240" w:lineRule="auto"/>
        <w:ind w:left="-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21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произошло с мальчиками в лесу?</w:t>
      </w:r>
    </w:p>
    <w:p w:rsidR="00FD435E" w:rsidRPr="00343210" w:rsidRDefault="00FD435E" w:rsidP="00CB5985">
      <w:pPr>
        <w:shd w:val="clear" w:color="auto" w:fill="FFFFFF" w:themeFill="background1"/>
        <w:spacing w:after="0" w:line="240" w:lineRule="auto"/>
        <w:ind w:left="-96" w:right="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21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чувствовал один из мальчиков, оставшись один на один с медведем?</w:t>
      </w:r>
    </w:p>
    <w:p w:rsidR="00FD435E" w:rsidRPr="00343210" w:rsidRDefault="00FD435E" w:rsidP="00CB5985">
      <w:pPr>
        <w:shd w:val="clear" w:color="auto" w:fill="FFFFFF" w:themeFill="background1"/>
        <w:spacing w:after="0" w:line="240" w:lineRule="auto"/>
        <w:ind w:left="-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21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значит «быть плохим другом»?</w:t>
      </w:r>
    </w:p>
    <w:p w:rsidR="00FD435E" w:rsidRPr="00364F19" w:rsidRDefault="00936BBF" w:rsidP="00364F19">
      <w:pPr>
        <w:shd w:val="clear" w:color="auto" w:fill="FFFFFF" w:themeFill="background1"/>
        <w:spacing w:after="0" w:line="240" w:lineRule="auto"/>
        <w:ind w:left="-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FD435E" w:rsidRPr="00343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 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сделали и как </w:t>
      </w:r>
      <w:r w:rsidR="00FD435E" w:rsidRPr="003432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поступили в этой ситуации?</w:t>
      </w:r>
    </w:p>
    <w:p w:rsidR="00280938" w:rsidRPr="00CB5985" w:rsidRDefault="00280938" w:rsidP="00280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B59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Советы </w:t>
      </w:r>
      <w:r w:rsidR="00CB5985" w:rsidRPr="00CB59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хороших друзей</w:t>
      </w:r>
      <w:r w:rsidRPr="00CB59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280938" w:rsidRPr="00343210" w:rsidRDefault="00280938" w:rsidP="00280938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Другу всегда помогайте, друга всегда выручайте; не жди, когда тебя попросят о помощи, учитесь сами видеть, кому она нужна.</w:t>
      </w:r>
    </w:p>
    <w:p w:rsidR="00280938" w:rsidRPr="00343210" w:rsidRDefault="00280938" w:rsidP="00280938">
      <w:p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смеяться над друго</w:t>
      </w:r>
      <w:r w:rsidR="008C47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м, если он попал в трудную ситу</w:t>
      </w:r>
      <w:r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ацию.</w:t>
      </w:r>
    </w:p>
    <w:p w:rsidR="007D3ADD" w:rsidRPr="007D3ADD" w:rsidRDefault="00280938" w:rsidP="007D3ADD">
      <w:pPr>
        <w:pStyle w:val="c5"/>
        <w:shd w:val="clear" w:color="auto" w:fill="FFFFFF"/>
        <w:spacing w:before="0" w:beforeAutospacing="0" w:after="0" w:afterAutospacing="0"/>
        <w:ind w:left="360"/>
        <w:rPr>
          <w:rFonts w:ascii="Calibri" w:hAnsi="Calibri"/>
          <w:color w:val="000000"/>
          <w:sz w:val="20"/>
          <w:szCs w:val="20"/>
        </w:rPr>
      </w:pPr>
      <w:r w:rsidRPr="00343210">
        <w:rPr>
          <w:color w:val="000000"/>
          <w:sz w:val="28"/>
          <w:szCs w:val="28"/>
        </w:rPr>
        <w:t>Добрые дела всегда нужны и приятны людям.</w:t>
      </w:r>
      <w:r w:rsidR="007D3ADD" w:rsidRPr="007D3ADD">
        <w:rPr>
          <w:b/>
          <w:bCs/>
          <w:color w:val="000000"/>
          <w:sz w:val="28"/>
          <w:szCs w:val="28"/>
          <w:u w:val="single"/>
        </w:rPr>
        <w:t xml:space="preserve"> Пальчиковая гимнастика «Дружба»</w:t>
      </w:r>
    </w:p>
    <w:p w:rsidR="007D3ADD" w:rsidRPr="007D3ADD" w:rsidRDefault="007D3ADD" w:rsidP="007D3ADD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Дружат в нашей группе</w:t>
      </w:r>
    </w:p>
    <w:p w:rsidR="007D3ADD" w:rsidRPr="007D3ADD" w:rsidRDefault="007D3ADD" w:rsidP="007D3ADD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Девочки и мальчики,</w:t>
      </w:r>
    </w:p>
    <w:p w:rsidR="007D3ADD" w:rsidRPr="007D3ADD" w:rsidRDefault="007D3ADD" w:rsidP="007D3ADD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мы с тобой дружить.</w:t>
      </w:r>
    </w:p>
    <w:p w:rsidR="007D3ADD" w:rsidRPr="007D3ADD" w:rsidRDefault="007D3ADD" w:rsidP="007D3ADD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Маленькие пальчики.</w:t>
      </w:r>
    </w:p>
    <w:p w:rsidR="007D3ADD" w:rsidRPr="007D3ADD" w:rsidRDefault="007D3ADD" w:rsidP="007D3ADD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1,2,3,4,5 –</w:t>
      </w:r>
    </w:p>
    <w:p w:rsidR="007D3ADD" w:rsidRPr="007D3ADD" w:rsidRDefault="007D3ADD" w:rsidP="007D3ADD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Начинай опять считать</w:t>
      </w:r>
    </w:p>
    <w:p w:rsidR="007D3ADD" w:rsidRPr="007D3ADD" w:rsidRDefault="007D3ADD" w:rsidP="007D3ADD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1,2,3,4,5 –</w:t>
      </w:r>
    </w:p>
    <w:p w:rsidR="007D3ADD" w:rsidRPr="007D3ADD" w:rsidRDefault="007D3ADD" w:rsidP="007D3ADD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дальше рисовать.</w:t>
      </w:r>
    </w:p>
    <w:p w:rsidR="00280938" w:rsidRDefault="00280938" w:rsidP="00280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3ADD" w:rsidRDefault="007D3ADD" w:rsidP="00280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Рефлексия: о чём мы с вами сегодня говорили?</w:t>
      </w:r>
    </w:p>
    <w:p w:rsidR="007D3ADD" w:rsidRPr="007D3ADD" w:rsidRDefault="007D3ADD" w:rsidP="007D3ADD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говорили сегодня о дружбе и друзьях, нарисовали рисунки, какой можно сделать вывод?</w:t>
      </w:r>
    </w:p>
    <w:p w:rsidR="007D3ADD" w:rsidRPr="007D3ADD" w:rsidRDefault="007D3ADD" w:rsidP="007D3ADD">
      <w:pPr>
        <w:numPr>
          <w:ilvl w:val="0"/>
          <w:numId w:val="8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дружба?</w:t>
      </w:r>
    </w:p>
    <w:p w:rsidR="007D3ADD" w:rsidRPr="007D3ADD" w:rsidRDefault="007D3ADD" w:rsidP="007D3ADD">
      <w:pPr>
        <w:numPr>
          <w:ilvl w:val="0"/>
          <w:numId w:val="8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можно назвать своим другом?</w:t>
      </w:r>
    </w:p>
    <w:p w:rsidR="007D3ADD" w:rsidRPr="007D3ADD" w:rsidRDefault="007D3ADD" w:rsidP="007D3ADD">
      <w:pPr>
        <w:numPr>
          <w:ilvl w:val="0"/>
          <w:numId w:val="8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7D3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ли друга бросить в беде?</w:t>
      </w:r>
    </w:p>
    <w:p w:rsidR="007D3ADD" w:rsidRPr="00343210" w:rsidRDefault="007D3ADD" w:rsidP="00280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417F" w:rsidRPr="00EA417F" w:rsidRDefault="00EA417F" w:rsidP="00EA417F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063E" w:rsidRPr="00A05EEB" w:rsidRDefault="00A5063E" w:rsidP="00EA41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5D76" w:rsidRPr="00343210" w:rsidRDefault="00156522" w:rsidP="00245D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CF35A06" wp14:editId="7ED187AB">
            <wp:extent cx="1244600" cy="1251225"/>
            <wp:effectExtent l="0" t="0" r="0" b="6350"/>
            <wp:docPr id="14" name="Рисунок 14" descr="https://stihi.ru/pics/2015/12/18/3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ihi.ru/pics/2015/12/18/386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697" cy="1254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10208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«Как помочь</w:t>
      </w:r>
      <w:r w:rsidR="00245D76" w:rsidRPr="0034321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другу</w:t>
      </w:r>
      <w:r w:rsidR="00B42BA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 который заболел</w:t>
      </w:r>
      <w:r w:rsidR="00245D76" w:rsidRPr="0034321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?»</w:t>
      </w:r>
      <w:r w:rsidR="00936BB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беседа</w:t>
      </w:r>
      <w:r w:rsidR="00364F1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.</w:t>
      </w:r>
    </w:p>
    <w:p w:rsidR="00245D76" w:rsidRPr="00A05EEB" w:rsidRDefault="00245D76" w:rsidP="00245D76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5E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Задачи:</w:t>
      </w:r>
    </w:p>
    <w:p w:rsidR="00245D76" w:rsidRPr="00343210" w:rsidRDefault="00245D76" w:rsidP="00245D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5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Образовательные: </w:t>
      </w:r>
      <w:r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Закрепить и обобщить </w:t>
      </w:r>
      <w:r w:rsidRPr="00A05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представления детей о доброжела</w:t>
      </w:r>
      <w:r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тельном отношении к сверст</w:t>
      </w:r>
      <w:r w:rsidRPr="00A05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никам, напомнить правила поведе</w:t>
      </w:r>
      <w:r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ния: «Другу всегда помогай, друга всегда выручай, не жди, когда тебя попросят о помощи, надо самому видеть, кому нужна твоя помощь».</w:t>
      </w:r>
      <w:r w:rsidR="00A05EEB" w:rsidRPr="00A05E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Развивающие: Развивать эмоциональную память, наглядно-образное мышление, воображение, произвольное внимание.</w:t>
      </w:r>
    </w:p>
    <w:p w:rsidR="00245D76" w:rsidRPr="00A05EEB" w:rsidRDefault="00A05EEB" w:rsidP="00245D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5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Воспитательные: </w:t>
      </w:r>
      <w:r w:rsidR="00245D76" w:rsidRPr="00A05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</w:t>
      </w:r>
      <w:r w:rsidR="00245D76" w:rsidRPr="00343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проявлению внимания и заботы о заболевшем товарище.</w:t>
      </w:r>
    </w:p>
    <w:p w:rsidR="00245D76" w:rsidRPr="00A05EEB" w:rsidRDefault="00FD435E" w:rsidP="00245D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5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Ход:</w:t>
      </w:r>
    </w:p>
    <w:p w:rsidR="00A05EEB" w:rsidRPr="00A05EEB" w:rsidRDefault="00A05EEB" w:rsidP="00A05EE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05EEB">
        <w:rPr>
          <w:color w:val="000000"/>
          <w:sz w:val="28"/>
          <w:szCs w:val="28"/>
        </w:rPr>
        <w:t>-Ребята сегодня я шла в  детс</w:t>
      </w:r>
      <w:r w:rsidR="008C47F9">
        <w:rPr>
          <w:color w:val="000000"/>
          <w:sz w:val="28"/>
          <w:szCs w:val="28"/>
        </w:rPr>
        <w:t>кий сад и мне позвонила мама Стё</w:t>
      </w:r>
      <w:r w:rsidRPr="00A05EEB">
        <w:rPr>
          <w:color w:val="000000"/>
          <w:sz w:val="28"/>
          <w:szCs w:val="28"/>
        </w:rPr>
        <w:t>пы</w:t>
      </w:r>
      <w:r w:rsidR="008C47F9">
        <w:rPr>
          <w:color w:val="000000"/>
          <w:sz w:val="28"/>
          <w:szCs w:val="28"/>
        </w:rPr>
        <w:t>,</w:t>
      </w:r>
      <w:r w:rsidRPr="00A05EEB">
        <w:rPr>
          <w:color w:val="000000"/>
          <w:sz w:val="28"/>
          <w:szCs w:val="28"/>
        </w:rPr>
        <w:t xml:space="preserve"> он заболел и не сможет посещать детский сад.</w:t>
      </w:r>
      <w:r w:rsidRPr="00A05EEB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Ребята, как мы можем помочь Степе</w:t>
      </w:r>
      <w:r w:rsidRPr="00A05EEB">
        <w:rPr>
          <w:color w:val="111111"/>
          <w:sz w:val="28"/>
          <w:szCs w:val="28"/>
        </w:rPr>
        <w:t xml:space="preserve"> быстрее выздороветь?</w:t>
      </w:r>
    </w:p>
    <w:p w:rsidR="00A05EEB" w:rsidRDefault="00A05EEB" w:rsidP="00A05EE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E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можно сделать друзьям, чтобы больной почувствовал себя хорошо?</w:t>
      </w:r>
    </w:p>
    <w:p w:rsidR="00CB5985" w:rsidRPr="00A05EEB" w:rsidRDefault="00CB5985" w:rsidP="00A05EE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(Написать письмо, передать открытку, купить конфеты).</w:t>
      </w:r>
    </w:p>
    <w:p w:rsidR="00A05EEB" w:rsidRDefault="00A05EEB" w:rsidP="00A05EE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E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Почему </w:t>
      </w:r>
      <w:r w:rsidR="00936B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нужно и </w:t>
      </w:r>
      <w:r w:rsidRPr="00A05E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важно</w:t>
      </w:r>
      <w:r w:rsidR="00936B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</w:t>
      </w:r>
      <w:r w:rsidRPr="00A05E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</w:t>
      </w:r>
      <w:r w:rsidR="00CB59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являть заботу о больном друге</w:t>
      </w:r>
      <w:r w:rsidRPr="00A05E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CB5985" w:rsidRPr="00A05EEB" w:rsidRDefault="00CB5985" w:rsidP="00A05EE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(Ему дома скучно, грус</w:t>
      </w:r>
      <w:r w:rsidR="001020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но,</w:t>
      </w:r>
      <w:r w:rsidR="001020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D4D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одиноко…)</w:t>
      </w:r>
    </w:p>
    <w:p w:rsidR="00A05EEB" w:rsidRDefault="00A05EEB" w:rsidP="00A05EE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E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слова утешения вы знаете</w:t>
      </w:r>
      <w:r w:rsidR="00CD4D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давайте вспомним</w:t>
      </w:r>
      <w:r w:rsidRPr="00A05E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8C47F9" w:rsidRPr="00A05EEB" w:rsidRDefault="008C47F9" w:rsidP="008C47F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 давайте мы вместе составим нашему Стёпе звуковое письмо</w:t>
      </w:r>
      <w:r w:rsidR="00CD4D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запишем его на телефон и отправим его маме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согласны?</w:t>
      </w:r>
    </w:p>
    <w:p w:rsidR="00A5063E" w:rsidRDefault="008C47F9" w:rsidP="00CD4D3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   -</w:t>
      </w:r>
      <w:r w:rsidR="00A05EEB" w:rsidRPr="008C47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Ребята, вы составили хорошие письма своему </w:t>
      </w:r>
      <w:r w:rsidR="00A05EEB" w:rsidRPr="008C47F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другу о том</w:t>
      </w:r>
      <w:r w:rsidR="00A05EEB" w:rsidRPr="008C47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как вы встретили праздни</w:t>
      </w:r>
      <w:r w:rsidRPr="008C47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 в детском саду. Но, чтобы Степе</w:t>
      </w:r>
      <w:r w:rsidR="00A05EEB" w:rsidRPr="008C47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было еще приятнее от ваших писем давайте</w:t>
      </w:r>
      <w:r w:rsidR="00CD4D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A05EEB" w:rsidRPr="008C47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нарисуем для него </w:t>
      </w:r>
      <w:r w:rsidR="00A05EEB" w:rsidRPr="008C47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письма-подарки. Садитесь за столы. Берите цветные карандаши и бумагу. Сейчас мы будем рисовать в подарок своему </w:t>
      </w:r>
      <w:r w:rsidR="00A05EEB" w:rsidRPr="008C47F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другу</w:t>
      </w:r>
      <w:r w:rsidR="00A05EEB" w:rsidRPr="008C47F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</w:t>
      </w:r>
      <w:r w:rsidR="00A05EEB" w:rsidRPr="008C47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который сейчас не рядом с вами, какую-нибудь картинку. </w:t>
      </w:r>
      <w:r w:rsidR="00CD4D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</w:t>
      </w:r>
      <w:r w:rsidRPr="00CD4D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CD4D3D" w:rsidRPr="00CD4D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</w:t>
      </w:r>
      <w:r w:rsidRPr="00CD4D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рисуем</w:t>
      </w:r>
      <w:r w:rsidR="00A05EEB" w:rsidRPr="008C47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покажем</w:t>
      </w:r>
      <w:r w:rsidR="00A05EEB" w:rsidRPr="008C47F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="00A05EEB" w:rsidRPr="008C47F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друг другу свои рисунки</w:t>
      </w:r>
      <w:r w:rsidR="00A05EEB" w:rsidRPr="008C47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Неважно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A05EEB" w:rsidRPr="008C47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что вы хотите нарисовать, главное чтобы, глядя на рисунок, становилось светло и приятно. Чтобы вашему </w:t>
      </w:r>
      <w:r w:rsidR="00A05EEB" w:rsidRPr="008C47F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другу</w:t>
      </w:r>
      <w:r w:rsidR="00A05EEB" w:rsidRPr="008C47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получившему подарок, передалось ваше хорошее настроение.</w:t>
      </w:r>
    </w:p>
    <w:p w:rsidR="00023C96" w:rsidRPr="00102080" w:rsidRDefault="00102080" w:rsidP="00023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Советы </w:t>
      </w:r>
      <w:proofErr w:type="spellStart"/>
      <w:r w:rsidRPr="001020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Пилюлькина</w:t>
      </w:r>
      <w:proofErr w:type="spellEnd"/>
      <w:r w:rsidR="00023C96" w:rsidRPr="001020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23C96" w:rsidRPr="00102080" w:rsidRDefault="00023C96" w:rsidP="00023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-Учитесь проявлять внимание к другу и испытывать от этого радость.</w:t>
      </w:r>
    </w:p>
    <w:p w:rsidR="00023C96" w:rsidRPr="00102080" w:rsidRDefault="00023C96" w:rsidP="00023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-Учитесь разделять радость со своим товарищем.</w:t>
      </w:r>
    </w:p>
    <w:p w:rsidR="00023C96" w:rsidRPr="00102080" w:rsidRDefault="00023C96" w:rsidP="00023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-Нельзя завидовать и выража</w:t>
      </w:r>
      <w:r w:rsidR="00811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недовольство тем, что у ваше</w:t>
      </w:r>
      <w:r w:rsidRPr="001020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товарища есть то, чего у вас нет.</w:t>
      </w:r>
    </w:p>
    <w:p w:rsidR="008B0E72" w:rsidRDefault="00023C96" w:rsidP="00023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-Нельзя хвастаться перед товарищами тем, что имеешь ты один.</w:t>
      </w:r>
    </w:p>
    <w:p w:rsidR="00403EF8" w:rsidRPr="00102080" w:rsidRDefault="00403EF8" w:rsidP="00023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3EF8" w:rsidRPr="00494677" w:rsidRDefault="0030114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</w:t>
      </w:r>
      <w:r w:rsidR="00403EF8" w:rsidRPr="004946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ия: </w:t>
      </w:r>
      <w:r w:rsidR="00403EF8" w:rsidRPr="004946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Упражнение “Паутинка”.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давайте сплетем паутинку из добрых чувств и мыслей. </w:t>
      </w:r>
      <w:r w:rsidRPr="004946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(Сидя на полу).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говорят о том, что, чем их обрадовал товарищ, что в нем нравится, за что хотят поблагодарить).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 смотаем паутину обратно в клубок. (</w:t>
      </w:r>
      <w:r w:rsidRPr="004946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Ребенок, получивший клубок последним, начинает его сматывать).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вы у меня очень дружные дети!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Как интереснее жить – с друзьями или без друзей?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(С ними весело, не выдаст секрет, защитит).</w:t>
      </w:r>
    </w:p>
    <w:p w:rsidR="00403EF8" w:rsidRDefault="00403EF8" w:rsidP="00403EF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559E" w:rsidRDefault="0024559E" w:rsidP="00023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4677" w:rsidRPr="00494677" w:rsidRDefault="008B0E72" w:rsidP="008B0E7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color w:val="4F81BD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6A3E726" wp14:editId="08E7881B">
            <wp:extent cx="1437797" cy="1079157"/>
            <wp:effectExtent l="0" t="0" r="0" b="6985"/>
            <wp:docPr id="7" name="Рисунок 7" descr="https://mamafm.ru/wp-content/auploads/829989/kakim_pravilam_vezhliv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amafm.ru/wp-content/auploads/829989/kakim_pravilam_vezhlivosti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38" cy="1079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i/>
          <w:color w:val="4F81BD"/>
          <w:sz w:val="28"/>
          <w:szCs w:val="28"/>
          <w:lang w:eastAsia="ru-RU"/>
        </w:rPr>
        <w:t>Беседа:</w:t>
      </w:r>
      <w:r w:rsidR="00811979">
        <w:rPr>
          <w:rFonts w:ascii="Times New Roman" w:eastAsia="Times New Roman" w:hAnsi="Times New Roman" w:cs="Times New Roman"/>
          <w:b/>
          <w:bCs/>
          <w:i/>
          <w:color w:val="4F81B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4F81BD"/>
          <w:sz w:val="28"/>
          <w:szCs w:val="28"/>
          <w:lang w:eastAsia="ru-RU"/>
        </w:rPr>
        <w:t xml:space="preserve">"Наука </w:t>
      </w:r>
      <w:r w:rsidR="00494677" w:rsidRPr="00494677">
        <w:rPr>
          <w:rFonts w:ascii="Times New Roman" w:eastAsia="Times New Roman" w:hAnsi="Times New Roman" w:cs="Times New Roman"/>
          <w:b/>
          <w:bCs/>
          <w:i/>
          <w:color w:val="4F81BD"/>
          <w:sz w:val="28"/>
          <w:szCs w:val="28"/>
          <w:lang w:eastAsia="ru-RU"/>
        </w:rPr>
        <w:t>вежливости"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Довести до сознания детей </w:t>
      </w:r>
      <w:r w:rsidRPr="004946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(используя примеры из произведений художественной литературы)</w:t>
      </w: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истинно вежливый человек не только знает волшебные слова, но и всегда старается сделать приятное другим людям. Приучать детей к мысли, что без вежливых слов очень трудно обходиться в любом обществе. Учить анализировать свои поступки и поступки литературных героев, развивать связную речь, мышление. Воспитывать любовь и уважение к окружающим людям.</w:t>
      </w:r>
    </w:p>
    <w:p w:rsidR="00494677" w:rsidRPr="00494677" w:rsidRDefault="00494677" w:rsidP="0049467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 </w:t>
      </w:r>
      <w:r w:rsidRPr="004946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беседы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Добрый день! - тебе сказали,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Добрый день! - ответил ты.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две ниточки связали -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Теплоты и доброты.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 Ребята посмотрите сколько нас</w:t>
      </w:r>
      <w:proofErr w:type="gramStart"/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улыбнемся  друг другу. От наших улыбок стало сразу светлее.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 спросить вас, кем бы вы хотели стать, когда вырастете и станете взрослыми….. Много славных дел ждёт вас, но прежде всего вы должны вырасти настоящими людьми: добрыми, смелыми, отзывчивыми, вежливыми. Этому необходимо учиться с самого раннего детства.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сегодня мы с вами поговорим о вежливости, хороших и плохих поступках людей. Все родители хотят, чтобы их дети выросли вежливыми, чтобы семья была дружной. А кто из вас может объяснить, что значит быть вежливыми? – </w:t>
      </w:r>
      <w:r w:rsidRPr="004946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Это значит быть внимательным к людям; говорить вежливые слова; заботиться о близких тебе людях; уступать дорогу, когда идешь на встречу; уступать место девочкам и взрослым людям; благодарить за помощь; не грубить; стараться сделать приятное. Для того чтобы быть вежливыми, мы должны пользоваться волшебными словами, от которых становится теплее, радостнее. Доброе слово может подбодрить человека в трудную минуту, может рассеять плохое настроение.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как вы приветствуете, друг друга, когда приходите утром в детский сад?</w:t>
      </w:r>
      <w:r w:rsidRPr="004946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(Ответы детей).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outlineLvl w:val="3"/>
        <w:rPr>
          <w:rFonts w:ascii="Cambria" w:eastAsia="Times New Roman" w:hAnsi="Cambria" w:cs="Times New Roman"/>
          <w:b/>
          <w:bCs/>
          <w:i/>
          <w:iCs/>
          <w:color w:val="4F81BD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8"/>
          <w:lang w:eastAsia="ru-RU"/>
        </w:rPr>
        <w:lastRenderedPageBreak/>
        <w:t>Игра: «Догадайся».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Закончи предложение.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Растает даже ледяная глыба от слова тёплого…</w:t>
      </w:r>
      <w:r w:rsidRPr="004946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(спасибо)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Зазеленеет старый пень, когда услышит… </w:t>
      </w:r>
      <w:r w:rsidRPr="004946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(добрый день)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Мальчик вежливый и развитый говорит при встрече…</w:t>
      </w:r>
      <w:r w:rsidRPr="004946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(здравствуйте)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нас бранят за шалости, говорим ….</w:t>
      </w:r>
      <w:r w:rsidRPr="004946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.(Простите нас.</w:t>
      </w:r>
      <w:proofErr w:type="gramEnd"/>
      <w:r w:rsidRPr="004946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4946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Пожалуйста).</w:t>
      </w:r>
      <w:proofErr w:type="gramEnd"/>
    </w:p>
    <w:p w:rsidR="00403EF8" w:rsidRPr="0024559E" w:rsidRDefault="00494677" w:rsidP="0024559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 </w:t>
      </w:r>
      <w:r w:rsidRPr="004946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вежливых слов становится теплее, радостнее, вежливые слова и добрые поступки действительно творят чудеса. Они делают людей во всем мире добрее, лучше, чище душой. Правило вежливости запрещает нам шуметь, тревожить, раздражать окружающих. Я рада, что вы правильно поняли тему нашей беседы. Я думаю, что волшебные слова вам очень пригодятся в вашей жизни.</w:t>
      </w:r>
      <w:r w:rsidR="00403EF8" w:rsidRPr="00403E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45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</w:t>
      </w:r>
      <w:r w:rsidR="00403EF8" w:rsidRPr="004946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ия: </w:t>
      </w:r>
      <w:r w:rsidR="00403EF8" w:rsidRPr="004946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Упражнение “Паутинка”.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давайте сплетем паутинку из добрых чувств и мыслей. </w:t>
      </w:r>
      <w:r w:rsidRPr="004946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(Сидя на полу).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говорят о том, что, чем их обрадовал товарищ, что в нем нравится, за что хотят поблагодарить).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 смотаем паутину обратно в клубок. (</w:t>
      </w:r>
      <w:r w:rsidRPr="004946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Ребенок, получивший клубок последним, начинает его сматывать).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вы у меня очень дружные дети!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Как интереснее жить – с друзьями или без друзей?</w:t>
      </w:r>
    </w:p>
    <w:p w:rsidR="00403EF8" w:rsidRPr="00494677" w:rsidRDefault="00403EF8" w:rsidP="00403E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(С ними весело, не выдаст секрет, защитит).</w:t>
      </w:r>
    </w:p>
    <w:p w:rsidR="00403EF8" w:rsidRDefault="00403EF8" w:rsidP="00403EF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94677" w:rsidRPr="00494677" w:rsidRDefault="00494677" w:rsidP="00023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18D0" w:rsidRPr="00A05EEB" w:rsidRDefault="000218D0" w:rsidP="00CD4D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435E" w:rsidRDefault="00795F37" w:rsidP="00181F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2501064" wp14:editId="0491C68B">
            <wp:extent cx="1227232" cy="1152166"/>
            <wp:effectExtent l="0" t="0" r="0" b="0"/>
            <wp:docPr id="15" name="Рисунок 15" descr="https://thumbs.dreamstime.com/b/%D0%B4%D1%80%D1%83%D0%B7%D1%8C%D1%8F-%D0%BF%D0%BE%D1%81%D0%B5%D1%89%D0%B0%D1%8F-%D0%B1%D0%BE%D0%BB%D1%8C%D0%BD%D0%BE%D0%B9-%D0%B2%D0%B5%D0%BA%D1%82%D0%BE%D1%80-%D1%80%D0%B5%D0%B1%D0%B5%D0%BD%D0%BA%D0%B0-114681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humbs.dreamstime.com/b/%D0%B4%D1%80%D1%83%D0%B7%D1%8C%D1%8F-%D0%BF%D0%BE%D1%81%D0%B5%D1%89%D0%B0%D1%8F-%D0%B1%D0%BE%D0%BB%D1%8C%D0%BD%D0%BE%D0%B9-%D0%B2%D0%B5%D0%BA%D1%82%D0%BE%D1%80-%D1%80%D0%B5%D0%B1%D0%B5%D0%BD%D0%BA%D0%B0-1146814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849" cy="115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2C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6A2CB7" w:rsidRPr="006A2C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«Подарки для друга»</w:t>
      </w:r>
      <w:r w:rsidR="004946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беседа.</w:t>
      </w:r>
    </w:p>
    <w:p w:rsidR="00EA7DF8" w:rsidRDefault="006A2CB7" w:rsidP="00F952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proofErr w:type="gramEnd"/>
      <w:r w:rsidR="00F8345B" w:rsidRPr="00F83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8345B" w:rsidRPr="00F8345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F8345B" w:rsidRPr="00F8345B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омочь детям осознать, что друзья</w:t>
      </w:r>
      <w:r w:rsidR="00F8345B">
        <w:rPr>
          <w:rFonts w:ascii="Times New Roman" w:eastAsia="Times New Roman" w:hAnsi="Times New Roman" w:cs="Times New Roman"/>
          <w:sz w:val="28"/>
          <w:szCs w:val="28"/>
          <w:lang w:eastAsia="ru-RU"/>
        </w:rPr>
        <w:t>м очень приятно дарить подарки</w:t>
      </w:r>
      <w:r w:rsidR="00F8345B" w:rsidRPr="00F8345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F8345B" w:rsidRPr="00F834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развивать умения аргументировать свою точку</w:t>
      </w:r>
    </w:p>
    <w:p w:rsidR="00EA7DF8" w:rsidRPr="00494677" w:rsidRDefault="00EA7DF8" w:rsidP="00245D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DF8" w:rsidRPr="00494677" w:rsidRDefault="00EA7DF8" w:rsidP="00245D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Ход.</w:t>
      </w:r>
    </w:p>
    <w:p w:rsidR="006A2CB7" w:rsidRPr="00494677" w:rsidRDefault="00EA7DF8" w:rsidP="00245D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а вы знаете, что традиция дарения подарков зародилась очень давно. Нет  такого человека, которому был бы неприятен подарок.  Подарок приносит  много радости. Это главная и неоспоримая особенность. И выбор подарков должен быть осознанным. Существуют правила  дарения, выбора подарков. </w:t>
      </w:r>
    </w:p>
    <w:p w:rsidR="00EA7DF8" w:rsidRPr="00494677" w:rsidRDefault="00EA7DF8" w:rsidP="00245D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>-Стоит ли тщательно обдумывать, что подарить?</w:t>
      </w:r>
    </w:p>
    <w:p w:rsidR="006A2CB7" w:rsidRPr="00494677" w:rsidRDefault="006A2CB7" w:rsidP="006A2CB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 Как вы думаете, играет ли роль </w:t>
      </w:r>
      <w:r w:rsidR="00B73CBB"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стоимость подарка? </w:t>
      </w:r>
      <w:r w:rsidRPr="00494677">
        <w:rPr>
          <w:rFonts w:ascii="Times New Roman" w:hAnsi="Times New Roman" w:cs="Times New Roman"/>
          <w:sz w:val="28"/>
          <w:szCs w:val="28"/>
        </w:rPr>
        <w:br/>
      </w:r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>-М</w:t>
      </w:r>
      <w:proofErr w:type="gramEnd"/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>ожно ли дарить подар</w:t>
      </w:r>
      <w:r w:rsidR="00B73CBB"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ки, сделанные своими руками? </w:t>
      </w:r>
      <w:r w:rsidRPr="00494677">
        <w:rPr>
          <w:rFonts w:ascii="Times New Roman" w:hAnsi="Times New Roman" w:cs="Times New Roman"/>
          <w:sz w:val="28"/>
          <w:szCs w:val="28"/>
        </w:rPr>
        <w:br/>
      </w:r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</w:t>
      </w:r>
      <w:r w:rsidR="00EA7DF8"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>Как вы думаете, какие</w:t>
      </w:r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нравится дев</w:t>
      </w:r>
      <w:r w:rsidR="00EA7DF8"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>очкам подарки</w:t>
      </w:r>
      <w:r w:rsidR="00B73CBB"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</w:p>
    <w:p w:rsidR="006A2CB7" w:rsidRPr="00494677" w:rsidRDefault="006A2CB7" w:rsidP="006A2CB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>-Что нравится мальчикам в качестве подар</w:t>
      </w:r>
      <w:r w:rsidR="00B73CBB"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>ка?</w:t>
      </w:r>
      <w:proofErr w:type="gramStart"/>
      <w:r w:rsidRPr="00494677">
        <w:rPr>
          <w:rFonts w:ascii="Times New Roman" w:hAnsi="Times New Roman" w:cs="Times New Roman"/>
          <w:sz w:val="28"/>
          <w:szCs w:val="28"/>
        </w:rPr>
        <w:br/>
      </w:r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>Что лучше выбрать в подарок на день рождения: то, чем будет пользоваться сам именинник, или то, чем можн</w:t>
      </w:r>
      <w:r w:rsidR="00B73CBB"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пользоваться всей семье? </w:t>
      </w:r>
      <w:r w:rsidRPr="00494677">
        <w:rPr>
          <w:rFonts w:ascii="Times New Roman" w:hAnsi="Times New Roman" w:cs="Times New Roman"/>
          <w:sz w:val="28"/>
          <w:szCs w:val="28"/>
        </w:rPr>
        <w:br/>
      </w:r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-Если вы не сможете подарить подарок в день рождения, что лучше – поздравить после или </w:t>
      </w:r>
      <w:r w:rsidR="00B73CBB"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накануне дня рождения? </w:t>
      </w:r>
      <w:r w:rsidRPr="00494677">
        <w:rPr>
          <w:rFonts w:ascii="Times New Roman" w:hAnsi="Times New Roman" w:cs="Times New Roman"/>
          <w:sz w:val="28"/>
          <w:szCs w:val="28"/>
        </w:rPr>
        <w:br/>
      </w:r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73CBB"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Можно ли дарить деньги? </w:t>
      </w:r>
      <w:r w:rsidRPr="00494677">
        <w:rPr>
          <w:rFonts w:ascii="Times New Roman" w:hAnsi="Times New Roman" w:cs="Times New Roman"/>
          <w:sz w:val="28"/>
          <w:szCs w:val="28"/>
        </w:rPr>
        <w:br/>
      </w:r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>-Нужно ли дарить очень</w:t>
      </w:r>
      <w:r w:rsidR="00B73CBB"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дорогие, шикарные подарки? </w:t>
      </w:r>
      <w:r w:rsidRPr="00494677">
        <w:rPr>
          <w:rFonts w:ascii="Times New Roman" w:hAnsi="Times New Roman" w:cs="Times New Roman"/>
          <w:sz w:val="28"/>
          <w:szCs w:val="28"/>
        </w:rPr>
        <w:br/>
      </w:r>
      <w:r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73CBB" w:rsidRPr="0049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Важна ли упаковка подарка? 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вы знаете, что самое главное в дружбе?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(хранить секреты и помогать друг другу).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Друзья на то и существуют, чтобы помогать друг другу.</w:t>
      </w:r>
    </w:p>
    <w:p w:rsidR="00494677" w:rsidRPr="00494677" w:rsidRDefault="00811979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расскажу</w:t>
      </w:r>
      <w:r w:rsidR="00494677"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случай</w:t>
      </w:r>
      <w:proofErr w:type="gramStart"/>
      <w:r w:rsidR="00494677"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94677" w:rsidRPr="004946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="00494677"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 “Цветные стеклышки”.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Когда девочке было особенно обидно (тяжело)?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(Когда над ней все смеялись, говорили, что она врушка).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чему может научить вас этот рассказ?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(Тайны и секреты надо доверять только близким людям).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Человеку, который несправедливо отнесся </w:t>
      </w:r>
      <w:proofErr w:type="gramStart"/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другому, должно быть стыдно перед самим собой.</w:t>
      </w:r>
    </w:p>
    <w:p w:rsidR="00494677" w:rsidRPr="00494677" w:rsidRDefault="0024559E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</w:t>
      </w:r>
      <w:r w:rsidR="00494677" w:rsidRPr="004946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ия: </w:t>
      </w:r>
      <w:r w:rsidR="00494677" w:rsidRPr="004946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Упражнение “Паутинка”.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давайте сплетем паутинку из добрых чувств и мыслей. </w:t>
      </w:r>
      <w:r w:rsidRPr="004946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(Сидя на полу).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говорят о том, что, чем их обрадовал товарищ, что в нем нравится, за что хотят поблагодарить).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 смотаем паутину обратно в клубок. (</w:t>
      </w:r>
      <w:r w:rsidRPr="004946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Ребенок, получивший клубок последним, начинает его сматывать).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вы у меня очень дружные дети!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 интереснее жить – с друзьями или без друзей?</w:t>
      </w:r>
    </w:p>
    <w:p w:rsidR="00494677" w:rsidRPr="00494677" w:rsidRDefault="00494677" w:rsidP="0049467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677">
        <w:rPr>
          <w:rFonts w:ascii="Times New Roman" w:eastAsia="Times New Roman" w:hAnsi="Times New Roman" w:cs="Times New Roman"/>
          <w:sz w:val="28"/>
          <w:szCs w:val="28"/>
          <w:lang w:eastAsia="ru-RU"/>
        </w:rPr>
        <w:t>(С ними весело, не выдаст секрет, защитит).</w:t>
      </w:r>
    </w:p>
    <w:p w:rsidR="00494677" w:rsidRDefault="00494677" w:rsidP="006A2CB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81F92" w:rsidRDefault="00915C25" w:rsidP="00915C2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2C413CC9" wp14:editId="5DC5B3D9">
            <wp:extent cx="2664456" cy="1779373"/>
            <wp:effectExtent l="0" t="0" r="3175" b="0"/>
            <wp:docPr id="19" name="Рисунок 19" descr="https://st3.depositphotos.com/10654668/13634/i/950/depositphotos_136340244-stock-photo-kids-with-heart-shaped-lollipo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3.depositphotos.com/10654668/13634/i/950/depositphotos_136340244-stock-photo-kids-with-heart-shaped-lollipops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178" cy="1781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F92" w:rsidRPr="00364F19" w:rsidRDefault="00364F19" w:rsidP="00364F19">
      <w:pPr>
        <w:pStyle w:val="a3"/>
        <w:shd w:val="clear" w:color="auto" w:fill="FFFFFF" w:themeFill="background1"/>
        <w:spacing w:before="0" w:beforeAutospacing="0" w:after="240" w:afterAutospacing="0"/>
        <w:rPr>
          <w:b/>
          <w:bCs/>
          <w:i/>
          <w:iCs/>
          <w:color w:val="0070C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BE9DE1E" wp14:editId="45FAFB4A">
            <wp:extent cx="1194487" cy="1644349"/>
            <wp:effectExtent l="0" t="0" r="5715" b="0"/>
            <wp:docPr id="18" name="Рисунок 18" descr="https://st2.depositphotos.com/4194635/6131/i/950/depositphotos_61310581-stock-photo-healthy-child-pupil-sports-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2.depositphotos.com/4194635/6131/i/950/depositphotos_61310581-stock-photo-healthy-child-pupil-sports-an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756" cy="164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i/>
          <w:iCs/>
          <w:color w:val="0070C0"/>
          <w:sz w:val="28"/>
          <w:szCs w:val="28"/>
        </w:rPr>
        <w:t xml:space="preserve">  </w:t>
      </w:r>
      <w:r w:rsidR="00181F92" w:rsidRPr="00364F19">
        <w:rPr>
          <w:b/>
          <w:bCs/>
          <w:i/>
          <w:iCs/>
          <w:color w:val="0070C0"/>
          <w:sz w:val="32"/>
          <w:szCs w:val="32"/>
        </w:rPr>
        <w:t>Игры, развивающие нравственные качества ребенка.</w:t>
      </w:r>
    </w:p>
    <w:p w:rsidR="00181F92" w:rsidRPr="00181F92" w:rsidRDefault="00181F92" w:rsidP="00181F92">
      <w:pPr>
        <w:pStyle w:val="a3"/>
        <w:shd w:val="clear" w:color="auto" w:fill="FFFFFF" w:themeFill="background1"/>
        <w:spacing w:before="0" w:beforeAutospacing="0" w:after="240" w:afterAutospacing="0"/>
        <w:jc w:val="center"/>
        <w:rPr>
          <w:i/>
          <w:color w:val="464646"/>
          <w:sz w:val="28"/>
          <w:szCs w:val="28"/>
        </w:rPr>
      </w:pPr>
      <w:r w:rsidRPr="00181F92">
        <w:rPr>
          <w:b/>
          <w:bCs/>
          <w:i/>
          <w:color w:val="464646"/>
          <w:sz w:val="28"/>
          <w:szCs w:val="28"/>
        </w:rPr>
        <w:t>«Кошечка добрых дел»</w:t>
      </w:r>
    </w:p>
    <w:p w:rsidR="00181F92" w:rsidRPr="00181F92" w:rsidRDefault="00181F92" w:rsidP="00181F92">
      <w:pPr>
        <w:pStyle w:val="a3"/>
        <w:shd w:val="clear" w:color="auto" w:fill="FFFFFF" w:themeFill="background1"/>
        <w:spacing w:before="0" w:beforeAutospacing="0" w:after="240" w:afterAutospacing="0"/>
        <w:rPr>
          <w:sz w:val="28"/>
          <w:szCs w:val="28"/>
        </w:rPr>
      </w:pPr>
      <w:r w:rsidRPr="00181F92">
        <w:rPr>
          <w:sz w:val="28"/>
          <w:szCs w:val="28"/>
        </w:rPr>
        <w:t>Вырежьте из цветной бумаги мышек. В конце каждого дня ребенку предложить положить в «кошечку» столько мышек, сколько добрых дел он сегодня совершил. Если малыш затрудняется, помогите ему найти это доброе дело даже в малейших положительных поступках. Такая игра будет стимулом у ребенка совершать что-то хорошее (помог застегнуть пуговку, найти девочке заколку, полил цветок и т. д.).</w:t>
      </w:r>
    </w:p>
    <w:p w:rsidR="00D864BF" w:rsidRDefault="00D864BF" w:rsidP="00D864BF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181F92" w:rsidRPr="00E11DAD" w:rsidRDefault="00181F92" w:rsidP="00D864BF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iCs/>
          <w:sz w:val="28"/>
          <w:szCs w:val="28"/>
        </w:rPr>
      </w:pPr>
      <w:r w:rsidRPr="00E11DAD">
        <w:rPr>
          <w:rStyle w:val="c3"/>
          <w:b/>
          <w:bCs/>
          <w:i/>
          <w:iCs/>
          <w:color w:val="000000"/>
          <w:sz w:val="28"/>
          <w:szCs w:val="28"/>
        </w:rPr>
        <w:t>«</w:t>
      </w:r>
      <w:r w:rsidRPr="00E11DAD">
        <w:rPr>
          <w:rStyle w:val="c3"/>
          <w:b/>
          <w:bCs/>
          <w:i/>
          <w:iCs/>
          <w:sz w:val="28"/>
          <w:szCs w:val="28"/>
        </w:rPr>
        <w:t>Передай улыбку по кругу»</w:t>
      </w:r>
    </w:p>
    <w:p w:rsidR="00181F92" w:rsidRPr="00E11DAD" w:rsidRDefault="00181F92" w:rsidP="00181F9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</w:p>
    <w:p w:rsidR="00181F92" w:rsidRPr="00E11DAD" w:rsidRDefault="00181F92" w:rsidP="00181F9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E11DAD">
        <w:rPr>
          <w:rStyle w:val="c0"/>
          <w:sz w:val="28"/>
          <w:szCs w:val="28"/>
        </w:rPr>
        <w:t>Цель: выполнение группового правила, обмен переживаниями.</w:t>
      </w:r>
    </w:p>
    <w:p w:rsidR="00181F92" w:rsidRPr="00E11DAD" w:rsidRDefault="00181F92" w:rsidP="00181F92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sz w:val="22"/>
          <w:szCs w:val="22"/>
        </w:rPr>
      </w:pPr>
      <w:r w:rsidRPr="00E11DAD">
        <w:rPr>
          <w:rStyle w:val="c0"/>
          <w:sz w:val="28"/>
          <w:szCs w:val="28"/>
        </w:rPr>
        <w:t>Ход игры:</w:t>
      </w:r>
    </w:p>
    <w:p w:rsidR="00181F92" w:rsidRPr="00E11DAD" w:rsidRDefault="00181F92" w:rsidP="00181F9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>
        <w:rPr>
          <w:rStyle w:val="c0"/>
          <w:sz w:val="28"/>
          <w:szCs w:val="28"/>
        </w:rPr>
        <w:lastRenderedPageBreak/>
        <w:t>Детям</w:t>
      </w:r>
      <w:r w:rsidRPr="00E11DAD">
        <w:rPr>
          <w:rStyle w:val="c0"/>
          <w:sz w:val="28"/>
          <w:szCs w:val="28"/>
        </w:rPr>
        <w:t xml:space="preserve"> предлагается взяться за руки, пожать их, улыбнуться соседу</w:t>
      </w:r>
      <w:r>
        <w:rPr>
          <w:rStyle w:val="c0"/>
          <w:sz w:val="28"/>
          <w:szCs w:val="28"/>
        </w:rPr>
        <w:t xml:space="preserve"> и сказать приятные слова</w:t>
      </w:r>
      <w:r w:rsidRPr="00E11DAD">
        <w:rPr>
          <w:rStyle w:val="c0"/>
          <w:sz w:val="28"/>
          <w:szCs w:val="28"/>
        </w:rPr>
        <w:t>.</w:t>
      </w:r>
    </w:p>
    <w:p w:rsidR="00181F92" w:rsidRPr="00E11DAD" w:rsidRDefault="00181F92" w:rsidP="00181F92">
      <w:pPr>
        <w:pStyle w:val="a3"/>
        <w:shd w:val="clear" w:color="auto" w:fill="FFFFFF" w:themeFill="background1"/>
        <w:spacing w:before="0" w:beforeAutospacing="0" w:after="240" w:afterAutospacing="0"/>
        <w:rPr>
          <w:sz w:val="28"/>
          <w:szCs w:val="28"/>
        </w:rPr>
      </w:pPr>
    </w:p>
    <w:p w:rsidR="00181F92" w:rsidRPr="00E11DAD" w:rsidRDefault="00181F92" w:rsidP="00D864BF">
      <w:pPr>
        <w:pStyle w:val="a3"/>
        <w:shd w:val="clear" w:color="auto" w:fill="FFFFFF" w:themeFill="background1"/>
        <w:spacing w:before="0" w:beforeAutospacing="0" w:after="240" w:afterAutospacing="0"/>
        <w:jc w:val="center"/>
        <w:rPr>
          <w:i/>
          <w:sz w:val="28"/>
          <w:szCs w:val="28"/>
        </w:rPr>
      </w:pPr>
      <w:r w:rsidRPr="00E11DAD">
        <w:rPr>
          <w:b/>
          <w:bCs/>
          <w:i/>
          <w:sz w:val="28"/>
          <w:szCs w:val="28"/>
        </w:rPr>
        <w:t>«Ласковые имена»</w:t>
      </w:r>
    </w:p>
    <w:p w:rsidR="00181F92" w:rsidRPr="00E11DAD" w:rsidRDefault="00181F92" w:rsidP="00181F92">
      <w:pPr>
        <w:pStyle w:val="a3"/>
        <w:shd w:val="clear" w:color="auto" w:fill="FFFFFF" w:themeFill="background1"/>
        <w:spacing w:before="0" w:beforeAutospacing="0" w:after="240" w:afterAutospacing="0"/>
        <w:rPr>
          <w:sz w:val="28"/>
          <w:szCs w:val="28"/>
        </w:rPr>
      </w:pPr>
      <w:r w:rsidRPr="00E11DAD">
        <w:rPr>
          <w:sz w:val="28"/>
          <w:szCs w:val="28"/>
        </w:rPr>
        <w:t xml:space="preserve">Цель: воспитывать доброжелательное отношение друг к другу. </w:t>
      </w:r>
    </w:p>
    <w:p w:rsidR="00181F92" w:rsidRPr="00E11DAD" w:rsidRDefault="00181F92" w:rsidP="00181F92">
      <w:pPr>
        <w:pStyle w:val="a3"/>
        <w:shd w:val="clear" w:color="auto" w:fill="FFFFFF" w:themeFill="background1"/>
        <w:spacing w:before="0" w:beforeAutospacing="0" w:after="240" w:afterAutospacing="0"/>
        <w:rPr>
          <w:sz w:val="28"/>
          <w:szCs w:val="28"/>
        </w:rPr>
      </w:pPr>
      <w:r w:rsidRPr="00E11DAD">
        <w:rPr>
          <w:sz w:val="28"/>
          <w:szCs w:val="28"/>
        </w:rPr>
        <w:t>Ход:</w:t>
      </w:r>
    </w:p>
    <w:p w:rsidR="00181F92" w:rsidRPr="00E11DAD" w:rsidRDefault="00181F92" w:rsidP="00181F92">
      <w:pPr>
        <w:pStyle w:val="a3"/>
        <w:shd w:val="clear" w:color="auto" w:fill="FFFFFF" w:themeFill="background1"/>
        <w:spacing w:before="0" w:beforeAutospacing="0" w:after="240" w:afterAutospacing="0"/>
        <w:rPr>
          <w:sz w:val="28"/>
          <w:szCs w:val="28"/>
        </w:rPr>
      </w:pPr>
      <w:r w:rsidRPr="00E11DAD">
        <w:rPr>
          <w:sz w:val="28"/>
          <w:szCs w:val="28"/>
        </w:rPr>
        <w:t xml:space="preserve">Игроки должны встать в круг. Один из участников бросает мяч другому, называя его ласково по имени. Например: </w:t>
      </w:r>
      <w:proofErr w:type="spellStart"/>
      <w:r w:rsidRPr="00E11DAD">
        <w:rPr>
          <w:sz w:val="28"/>
          <w:szCs w:val="28"/>
        </w:rPr>
        <w:t>Полиночка</w:t>
      </w:r>
      <w:proofErr w:type="spellEnd"/>
      <w:r w:rsidRPr="00E11DAD">
        <w:rPr>
          <w:sz w:val="28"/>
          <w:szCs w:val="28"/>
        </w:rPr>
        <w:t xml:space="preserve">, </w:t>
      </w:r>
      <w:proofErr w:type="spellStart"/>
      <w:r w:rsidRPr="00E11DAD">
        <w:rPr>
          <w:sz w:val="28"/>
          <w:szCs w:val="28"/>
        </w:rPr>
        <w:t>Никиточка</w:t>
      </w:r>
      <w:proofErr w:type="spellEnd"/>
      <w:r w:rsidRPr="00E11DAD">
        <w:rPr>
          <w:sz w:val="28"/>
          <w:szCs w:val="28"/>
        </w:rPr>
        <w:t xml:space="preserve">, </w:t>
      </w:r>
      <w:proofErr w:type="spellStart"/>
      <w:r w:rsidRPr="00E11DAD">
        <w:rPr>
          <w:sz w:val="28"/>
          <w:szCs w:val="28"/>
        </w:rPr>
        <w:t>Сонечкаи</w:t>
      </w:r>
      <w:proofErr w:type="spellEnd"/>
      <w:r w:rsidRPr="00E11DAD">
        <w:rPr>
          <w:sz w:val="28"/>
          <w:szCs w:val="28"/>
        </w:rPr>
        <w:t xml:space="preserve"> т.д. Второй игрок бросает следующему. </w:t>
      </w:r>
    </w:p>
    <w:p w:rsidR="00181F92" w:rsidRPr="00E11DAD" w:rsidRDefault="00181F92" w:rsidP="00D864BF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  <w:r w:rsidRPr="00E11DAD">
        <w:rPr>
          <w:i/>
          <w:iCs/>
          <w:sz w:val="28"/>
          <w:szCs w:val="28"/>
          <w:bdr w:val="none" w:sz="0" w:space="0" w:color="auto" w:frame="1"/>
        </w:rPr>
        <w:t>«</w:t>
      </w:r>
      <w:r w:rsidRPr="00E11DAD">
        <w:rPr>
          <w:b/>
          <w:i/>
          <w:iCs/>
          <w:sz w:val="28"/>
          <w:szCs w:val="28"/>
          <w:bdr w:val="none" w:sz="0" w:space="0" w:color="auto" w:frame="1"/>
        </w:rPr>
        <w:t>Ковёр мира»</w:t>
      </w:r>
    </w:p>
    <w:p w:rsidR="00181F92" w:rsidRPr="00E11DAD" w:rsidRDefault="00181F92" w:rsidP="00181F92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16E">
        <w:rPr>
          <w:sz w:val="28"/>
          <w:szCs w:val="28"/>
          <w:bdr w:val="none" w:sz="0" w:space="0" w:color="auto" w:frame="1"/>
        </w:rPr>
        <w:t>Цель</w:t>
      </w:r>
      <w:r w:rsidRPr="0038516E">
        <w:rPr>
          <w:sz w:val="28"/>
          <w:szCs w:val="28"/>
        </w:rPr>
        <w:t>:</w:t>
      </w:r>
      <w:r w:rsidRPr="00E11DAD">
        <w:rPr>
          <w:sz w:val="28"/>
          <w:szCs w:val="28"/>
        </w:rPr>
        <w:t> </w:t>
      </w:r>
      <w:r w:rsidR="00936BBF">
        <w:rPr>
          <w:rStyle w:val="a4"/>
          <w:b w:val="0"/>
          <w:sz w:val="28"/>
          <w:szCs w:val="28"/>
          <w:bdr w:val="none" w:sz="0" w:space="0" w:color="auto" w:frame="1"/>
        </w:rPr>
        <w:t xml:space="preserve"> разви</w:t>
      </w:r>
      <w:r w:rsidRPr="00E11DAD">
        <w:rPr>
          <w:rStyle w:val="a4"/>
          <w:b w:val="0"/>
          <w:sz w:val="28"/>
          <w:szCs w:val="28"/>
          <w:bdr w:val="none" w:sz="0" w:space="0" w:color="auto" w:frame="1"/>
        </w:rPr>
        <w:t>вать</w:t>
      </w:r>
      <w:r w:rsidRPr="00E11DAD">
        <w:rPr>
          <w:sz w:val="28"/>
          <w:szCs w:val="28"/>
        </w:rPr>
        <w:t> ум</w:t>
      </w:r>
      <w:r w:rsidR="00566570">
        <w:rPr>
          <w:sz w:val="28"/>
          <w:szCs w:val="28"/>
        </w:rPr>
        <w:t xml:space="preserve">ения детей выходить из спорных и конфликтных </w:t>
      </w:r>
      <w:r w:rsidR="00936BBF">
        <w:rPr>
          <w:sz w:val="28"/>
          <w:szCs w:val="28"/>
        </w:rPr>
        <w:t xml:space="preserve"> </w:t>
      </w:r>
      <w:r w:rsidRPr="00E11DAD">
        <w:rPr>
          <w:sz w:val="28"/>
          <w:szCs w:val="28"/>
        </w:rPr>
        <w:t xml:space="preserve"> ситуаций с помощью </w:t>
      </w:r>
      <w:proofErr w:type="spellStart"/>
      <w:r w:rsidRPr="00E11DAD">
        <w:rPr>
          <w:sz w:val="28"/>
          <w:szCs w:val="28"/>
        </w:rPr>
        <w:t>мирилок</w:t>
      </w:r>
      <w:proofErr w:type="spellEnd"/>
      <w:r w:rsidRPr="00E11DAD">
        <w:rPr>
          <w:sz w:val="28"/>
          <w:szCs w:val="28"/>
        </w:rPr>
        <w:t xml:space="preserve"> и бесед, </w:t>
      </w:r>
      <w:r w:rsidR="00936B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11DAD">
        <w:rPr>
          <w:sz w:val="28"/>
          <w:szCs w:val="28"/>
        </w:rPr>
        <w:t>обговаривать свои поступки, выяснять причину</w:t>
      </w:r>
      <w:r>
        <w:rPr>
          <w:sz w:val="28"/>
          <w:szCs w:val="28"/>
        </w:rPr>
        <w:t>, почему это произошло,</w:t>
      </w:r>
      <w:r w:rsidRPr="00E11DAD">
        <w:rPr>
          <w:sz w:val="28"/>
          <w:szCs w:val="28"/>
        </w:rPr>
        <w:t xml:space="preserve"> находить решение проблемы.</w:t>
      </w:r>
    </w:p>
    <w:p w:rsidR="00181F92" w:rsidRPr="00E11DAD" w:rsidRDefault="00181F92" w:rsidP="00181F92">
      <w:pPr>
        <w:pStyle w:val="a3"/>
        <w:shd w:val="clear" w:color="auto" w:fill="FFFFFF" w:themeFill="background1"/>
        <w:spacing w:before="0" w:beforeAutospacing="0" w:after="240" w:afterAutospacing="0"/>
        <w:rPr>
          <w:sz w:val="28"/>
          <w:szCs w:val="28"/>
        </w:rPr>
      </w:pPr>
      <w:r w:rsidRPr="00E11DAD">
        <w:rPr>
          <w:sz w:val="28"/>
          <w:szCs w:val="28"/>
        </w:rPr>
        <w:t>Ход.</w:t>
      </w:r>
    </w:p>
    <w:p w:rsidR="00D864BF" w:rsidRDefault="00181F92" w:rsidP="00936BBF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E11DAD">
        <w:rPr>
          <w:sz w:val="28"/>
          <w:szCs w:val="28"/>
        </w:rPr>
        <w:t xml:space="preserve">Дети садятся на коврик и с помощью </w:t>
      </w:r>
      <w:proofErr w:type="spellStart"/>
      <w:r w:rsidRPr="00E11DAD">
        <w:rPr>
          <w:sz w:val="28"/>
          <w:szCs w:val="28"/>
        </w:rPr>
        <w:t>мирилок</w:t>
      </w:r>
      <w:proofErr w:type="spellEnd"/>
      <w:r w:rsidRPr="00E11DAD">
        <w:rPr>
          <w:sz w:val="28"/>
          <w:szCs w:val="28"/>
        </w:rPr>
        <w:t>.</w:t>
      </w:r>
      <w:r w:rsidRPr="00E11DAD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Pr="00E11DAD">
        <w:rPr>
          <w:sz w:val="28"/>
          <w:szCs w:val="28"/>
          <w:shd w:val="clear" w:color="auto" w:fill="FFFFFF"/>
        </w:rPr>
        <w:t>При этом ребята сцепляю</w:t>
      </w:r>
      <w:r w:rsidR="00566570">
        <w:rPr>
          <w:sz w:val="28"/>
          <w:szCs w:val="28"/>
          <w:shd w:val="clear" w:color="auto" w:fill="FFFFFF"/>
        </w:rPr>
        <w:t xml:space="preserve">т мизинцы и трясут руками, прощают </w:t>
      </w:r>
      <w:r w:rsidRPr="00E11DAD">
        <w:rPr>
          <w:sz w:val="28"/>
          <w:szCs w:val="28"/>
          <w:shd w:val="clear" w:color="auto" w:fill="FFFFFF"/>
        </w:rPr>
        <w:t>друг друга.</w:t>
      </w:r>
      <w:r w:rsidRPr="00FF4B3E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D864BF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936BBF" w:rsidRPr="00D864BF" w:rsidRDefault="00181F92" w:rsidP="00936BBF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   </w:t>
      </w:r>
      <w:proofErr w:type="spellStart"/>
      <w:r>
        <w:rPr>
          <w:bCs/>
          <w:color w:val="000000"/>
          <w:sz w:val="28"/>
          <w:szCs w:val="28"/>
          <w:shd w:val="clear" w:color="auto" w:fill="FFFFFF"/>
        </w:rPr>
        <w:t>М</w:t>
      </w:r>
      <w:r w:rsidRPr="00FF4B3E">
        <w:rPr>
          <w:bCs/>
          <w:color w:val="000000"/>
          <w:sz w:val="28"/>
          <w:szCs w:val="28"/>
          <w:shd w:val="clear" w:color="auto" w:fill="FFFFFF"/>
        </w:rPr>
        <w:t>ирилка</w:t>
      </w:r>
      <w:proofErr w:type="spellEnd"/>
    </w:p>
    <w:p w:rsidR="00181F92" w:rsidRPr="00936BBF" w:rsidRDefault="00936BBF" w:rsidP="00936BBF">
      <w:pPr>
        <w:pStyle w:val="c1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 xml:space="preserve">                    </w:t>
      </w:r>
      <w:r w:rsidR="00181F92" w:rsidRPr="00FF4B3E">
        <w:rPr>
          <w:bCs/>
          <w:color w:val="000000"/>
          <w:sz w:val="28"/>
          <w:szCs w:val="28"/>
          <w:shd w:val="clear" w:color="auto" w:fill="FFFFFF"/>
        </w:rPr>
        <w:t>Тёплый лучик</w:t>
      </w:r>
    </w:p>
    <w:p w:rsidR="00936BBF" w:rsidRDefault="00181F92" w:rsidP="00936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F4B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</w:t>
      </w:r>
      <w:r w:rsidR="00936B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выйдет из-за тучек,</w:t>
      </w:r>
    </w:p>
    <w:p w:rsidR="00936BBF" w:rsidRDefault="00936BBF" w:rsidP="00936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Нас согреет тёплый лучик</w:t>
      </w:r>
    </w:p>
    <w:p w:rsidR="00181F92" w:rsidRPr="00FF4B3E" w:rsidRDefault="00936BBF" w:rsidP="00936BB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</w:t>
      </w:r>
      <w:r w:rsidR="00181F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81F92" w:rsidRPr="00FF4B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ругаться нам нельзя,</w:t>
      </w:r>
      <w:r w:rsidR="00181F92" w:rsidRPr="00FF4B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181F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</w:t>
      </w:r>
      <w:r w:rsidR="00181F92" w:rsidRPr="00FF4B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что мы друзья.</w:t>
      </w:r>
    </w:p>
    <w:p w:rsidR="00181F92" w:rsidRDefault="00181F92" w:rsidP="00181F92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11DAD">
        <w:rPr>
          <w:sz w:val="28"/>
          <w:szCs w:val="28"/>
        </w:rPr>
        <w:t> </w:t>
      </w:r>
    </w:p>
    <w:p w:rsidR="00181F92" w:rsidRPr="00E11DAD" w:rsidRDefault="00181F92" w:rsidP="0056657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  <w:r w:rsidRPr="00E11DAD">
        <w:rPr>
          <w:b/>
          <w:i/>
          <w:iCs/>
          <w:sz w:val="28"/>
          <w:szCs w:val="28"/>
          <w:bdr w:val="none" w:sz="0" w:space="0" w:color="auto" w:frame="1"/>
        </w:rPr>
        <w:t>«Хорошо - Плохо»</w:t>
      </w:r>
    </w:p>
    <w:p w:rsidR="00181F92" w:rsidRPr="00E11DAD" w:rsidRDefault="00181F92" w:rsidP="00181F9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="360"/>
        <w:rPr>
          <w:sz w:val="28"/>
          <w:szCs w:val="28"/>
        </w:rPr>
      </w:pPr>
      <w:r w:rsidRPr="0038516E">
        <w:rPr>
          <w:sz w:val="28"/>
          <w:szCs w:val="28"/>
          <w:bdr w:val="none" w:sz="0" w:space="0" w:color="auto" w:frame="1"/>
        </w:rPr>
        <w:t>Цель</w:t>
      </w:r>
      <w:r w:rsidRPr="0038516E">
        <w:rPr>
          <w:sz w:val="28"/>
          <w:szCs w:val="28"/>
        </w:rPr>
        <w:t>:</w:t>
      </w:r>
      <w:r w:rsidR="00566570">
        <w:rPr>
          <w:sz w:val="28"/>
          <w:szCs w:val="28"/>
        </w:rPr>
        <w:t xml:space="preserve"> воспитывать чувство</w:t>
      </w:r>
      <w:r w:rsidRPr="00E11DAD">
        <w:rPr>
          <w:sz w:val="28"/>
          <w:szCs w:val="28"/>
        </w:rPr>
        <w:t xml:space="preserve"> спра</w:t>
      </w:r>
      <w:r>
        <w:rPr>
          <w:sz w:val="28"/>
          <w:szCs w:val="28"/>
        </w:rPr>
        <w:t xml:space="preserve">ведливости, умения </w:t>
      </w:r>
      <w:r w:rsidRPr="00E11DAD">
        <w:rPr>
          <w:sz w:val="28"/>
          <w:szCs w:val="28"/>
        </w:rPr>
        <w:t xml:space="preserve">найти правильное </w:t>
      </w:r>
      <w:r>
        <w:rPr>
          <w:sz w:val="28"/>
          <w:szCs w:val="28"/>
        </w:rPr>
        <w:t xml:space="preserve">решение </w:t>
      </w:r>
      <w:r w:rsidRPr="00E11DAD">
        <w:rPr>
          <w:sz w:val="28"/>
          <w:szCs w:val="28"/>
        </w:rPr>
        <w:t xml:space="preserve"> проблемы</w:t>
      </w:r>
      <w:r w:rsidR="00566570" w:rsidRPr="00566570">
        <w:rPr>
          <w:sz w:val="28"/>
          <w:szCs w:val="28"/>
        </w:rPr>
        <w:t xml:space="preserve"> </w:t>
      </w:r>
      <w:r w:rsidR="00566570">
        <w:rPr>
          <w:sz w:val="28"/>
          <w:szCs w:val="28"/>
        </w:rPr>
        <w:t xml:space="preserve">в сложной </w:t>
      </w:r>
      <w:proofErr w:type="gramStart"/>
      <w:r w:rsidR="00566570">
        <w:rPr>
          <w:sz w:val="28"/>
          <w:szCs w:val="28"/>
        </w:rPr>
        <w:t>ситуациях</w:t>
      </w:r>
      <w:proofErr w:type="gramEnd"/>
      <w:r w:rsidR="00566570">
        <w:rPr>
          <w:sz w:val="28"/>
          <w:szCs w:val="28"/>
        </w:rPr>
        <w:t>, способность</w:t>
      </w:r>
      <w:r w:rsidRPr="00E11DAD">
        <w:rPr>
          <w:sz w:val="28"/>
          <w:szCs w:val="28"/>
        </w:rPr>
        <w:t xml:space="preserve"> логично оценить свои действия и выбрать </w:t>
      </w:r>
      <w:r>
        <w:rPr>
          <w:sz w:val="28"/>
          <w:szCs w:val="28"/>
        </w:rPr>
        <w:t>правильное решение.</w:t>
      </w:r>
    </w:p>
    <w:p w:rsidR="00181F92" w:rsidRDefault="00181F92" w:rsidP="00181F92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Ход</w:t>
      </w:r>
      <w:r w:rsidRPr="00C04069">
        <w:rPr>
          <w:sz w:val="28"/>
          <w:szCs w:val="28"/>
        </w:rPr>
        <w:t>:</w:t>
      </w:r>
      <w:r w:rsidRPr="00E11DAD">
        <w:rPr>
          <w:sz w:val="28"/>
          <w:szCs w:val="28"/>
        </w:rPr>
        <w:t xml:space="preserve"> </w:t>
      </w:r>
    </w:p>
    <w:p w:rsidR="00181F92" w:rsidRDefault="00181F92" w:rsidP="00181F92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>И</w:t>
      </w:r>
      <w:r w:rsidR="00566570">
        <w:rPr>
          <w:sz w:val="28"/>
          <w:szCs w:val="28"/>
        </w:rPr>
        <w:t>гра проводим</w:t>
      </w:r>
      <w:r w:rsidRPr="00E11DAD">
        <w:rPr>
          <w:sz w:val="28"/>
          <w:szCs w:val="28"/>
        </w:rPr>
        <w:t xml:space="preserve"> с двумя – тремя детьми</w:t>
      </w:r>
      <w:r w:rsidR="00566570">
        <w:rPr>
          <w:sz w:val="28"/>
          <w:szCs w:val="28"/>
        </w:rPr>
        <w:t xml:space="preserve"> или индивидуально</w:t>
      </w:r>
      <w:r w:rsidRPr="00E11DAD">
        <w:rPr>
          <w:sz w:val="28"/>
          <w:szCs w:val="28"/>
        </w:rPr>
        <w:t>, так к</w:t>
      </w:r>
      <w:r w:rsidR="00566570">
        <w:rPr>
          <w:sz w:val="28"/>
          <w:szCs w:val="28"/>
        </w:rPr>
        <w:t>ак в большой группе дети будут</w:t>
      </w:r>
      <w:r w:rsidRPr="00E11DAD">
        <w:rPr>
          <w:sz w:val="28"/>
          <w:szCs w:val="28"/>
        </w:rPr>
        <w:t xml:space="preserve"> подхватывать вы</w:t>
      </w:r>
      <w:r w:rsidR="00566570">
        <w:rPr>
          <w:sz w:val="28"/>
          <w:szCs w:val="28"/>
        </w:rPr>
        <w:t>сказывания товарищей, отвлекаться</w:t>
      </w:r>
      <w:r w:rsidRPr="00E11DAD">
        <w:rPr>
          <w:sz w:val="28"/>
          <w:szCs w:val="28"/>
        </w:rPr>
        <w:t xml:space="preserve"> от своих ассоциаций. </w:t>
      </w:r>
    </w:p>
    <w:p w:rsidR="00566570" w:rsidRPr="00E11DAD" w:rsidRDefault="00566570" w:rsidP="00181F92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181F92" w:rsidRPr="00031914" w:rsidRDefault="00181F92" w:rsidP="00181F92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E11DAD">
        <w:rPr>
          <w:color w:val="111111"/>
          <w:sz w:val="28"/>
          <w:szCs w:val="28"/>
        </w:rPr>
        <w:t xml:space="preserve">   </w:t>
      </w:r>
    </w:p>
    <w:p w:rsidR="00181F92" w:rsidRPr="00031914" w:rsidRDefault="00181F92" w:rsidP="00301148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i/>
          <w:color w:val="000000"/>
          <w:sz w:val="28"/>
          <w:szCs w:val="28"/>
        </w:rPr>
      </w:pPr>
      <w:r w:rsidRPr="00031914">
        <w:rPr>
          <w:rStyle w:val="c10"/>
          <w:b/>
          <w:bCs/>
          <w:i/>
          <w:color w:val="000000"/>
          <w:sz w:val="28"/>
          <w:szCs w:val="28"/>
        </w:rPr>
        <w:t>«Испорченный телефон»</w:t>
      </w:r>
    </w:p>
    <w:p w:rsidR="00181F92" w:rsidRPr="00404D27" w:rsidRDefault="00181F92" w:rsidP="00181F92">
      <w:pPr>
        <w:pStyle w:val="c1"/>
        <w:shd w:val="clear" w:color="auto" w:fill="FFFFFF"/>
        <w:spacing w:before="0" w:beforeAutospacing="0" w:after="0" w:afterAutospacing="0"/>
        <w:jc w:val="both"/>
        <w:rPr>
          <w:color w:val="402000"/>
          <w:sz w:val="28"/>
          <w:szCs w:val="28"/>
          <w:shd w:val="clear" w:color="auto" w:fill="FFFFFF"/>
        </w:rPr>
      </w:pPr>
      <w:r w:rsidRPr="000218D0">
        <w:rPr>
          <w:rStyle w:val="c6"/>
          <w:b/>
          <w:iCs/>
          <w:color w:val="000000"/>
          <w:sz w:val="28"/>
          <w:szCs w:val="28"/>
        </w:rPr>
        <w:t>Цель</w:t>
      </w:r>
      <w:r w:rsidRPr="00031914">
        <w:rPr>
          <w:rStyle w:val="c6"/>
          <w:i/>
          <w:iCs/>
          <w:color w:val="000000"/>
          <w:sz w:val="28"/>
          <w:szCs w:val="28"/>
        </w:rPr>
        <w:t>:</w:t>
      </w:r>
      <w:r w:rsidRPr="00031914">
        <w:rPr>
          <w:rStyle w:val="c0"/>
          <w:color w:val="000000"/>
          <w:sz w:val="28"/>
          <w:szCs w:val="28"/>
        </w:rPr>
        <w:t> </w:t>
      </w:r>
      <w:r w:rsidRPr="00404D27">
        <w:rPr>
          <w:color w:val="402000"/>
          <w:sz w:val="28"/>
          <w:szCs w:val="28"/>
          <w:shd w:val="clear" w:color="auto" w:fill="FFFFFF"/>
        </w:rPr>
        <w:t>Развивать игровой диалог, игровое взаимодействие.</w:t>
      </w:r>
      <w:r>
        <w:rPr>
          <w:color w:val="402000"/>
          <w:sz w:val="28"/>
          <w:szCs w:val="28"/>
          <w:shd w:val="clear" w:color="auto" w:fill="FFFFFF"/>
        </w:rPr>
        <w:t xml:space="preserve"> Упражнять в четком произнесении слов шепотом.</w:t>
      </w:r>
      <w:r w:rsidRPr="00404D27">
        <w:rPr>
          <w:color w:val="402000"/>
          <w:sz w:val="28"/>
          <w:szCs w:val="28"/>
          <w:shd w:val="clear" w:color="auto" w:fill="FFFFFF"/>
        </w:rPr>
        <w:t xml:space="preserve"> Активизировать и расширять словарный запас.</w:t>
      </w:r>
    </w:p>
    <w:p w:rsidR="00181F92" w:rsidRPr="00031914" w:rsidRDefault="00181F92" w:rsidP="00181F9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Ход:</w:t>
      </w:r>
    </w:p>
    <w:p w:rsidR="00181F92" w:rsidRDefault="00181F92" w:rsidP="00181F92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Дети садятся на стульчики полукругом</w:t>
      </w:r>
      <w:r w:rsidRPr="00031914">
        <w:rPr>
          <w:rStyle w:val="c0"/>
          <w:color w:val="000000"/>
          <w:sz w:val="28"/>
          <w:szCs w:val="28"/>
        </w:rPr>
        <w:t xml:space="preserve">. Вначале взрослый просит ребенка, сидящего первым, рассказать ему на ушко, что он делал в выходные. Затем вызывает интерес у детей, говоря о том, что он только что услышал что- то очень интересное, и предлагает детям так же шепотом, по цепочке передать, как ребенок провел выходные дни. Когда </w:t>
      </w:r>
      <w:r w:rsidRPr="00031914">
        <w:rPr>
          <w:rStyle w:val="c0"/>
          <w:color w:val="000000"/>
          <w:sz w:val="28"/>
          <w:szCs w:val="28"/>
        </w:rPr>
        <w:lastRenderedPageBreak/>
        <w:t>информация доходит до последнего ребенка, он громко говорит то, что услышал. Если информация не исказилась, телефон работает исправно, и все дети услышали, что хотели.</w:t>
      </w:r>
    </w:p>
    <w:p w:rsidR="00181F92" w:rsidRPr="00031914" w:rsidRDefault="00181F92" w:rsidP="00181F9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</w:p>
    <w:p w:rsidR="00181F92" w:rsidRDefault="00181F92" w:rsidP="00181F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E09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81F92" w:rsidRDefault="00181F92" w:rsidP="00181F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F92" w:rsidRPr="008C47F9" w:rsidRDefault="00181F92" w:rsidP="005665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8C47F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"Самая дружная пара"</w:t>
      </w:r>
    </w:p>
    <w:p w:rsidR="00181F92" w:rsidRDefault="00181F92" w:rsidP="00181F9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</w:pPr>
      <w:r w:rsidRPr="000218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E095D">
        <w:rPr>
          <w:color w:val="212529"/>
          <w:sz w:val="21"/>
          <w:szCs w:val="21"/>
          <w:shd w:val="clear" w:color="auto" w:fill="FFFFFF" w:themeFill="background1"/>
        </w:rPr>
        <w:t xml:space="preserve">  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>развивать</w:t>
      </w:r>
      <w:r w:rsidRPr="008E095D"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 xml:space="preserve"> умения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>детей взаимодействовать друг с другом.</w:t>
      </w:r>
    </w:p>
    <w:p w:rsidR="00181F92" w:rsidRPr="008E095D" w:rsidRDefault="00181F92" w:rsidP="00181F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>Ход:</w:t>
      </w:r>
    </w:p>
    <w:p w:rsidR="00181F92" w:rsidRDefault="00566570" w:rsidP="00181F9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становятся парами</w:t>
      </w:r>
      <w:r w:rsidR="00181F92" w:rsidRPr="008E0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Одному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ребенку</w:t>
      </w:r>
      <w:r w:rsidR="00181F92" w:rsidRPr="008E0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пары завязывают глаза. На полу между двум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стульями разложены </w:t>
      </w:r>
      <w:r w:rsidR="00181F92" w:rsidRPr="008E0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средней величины игрушки. Второму ребенку из пары необходимо провести партнера от одного стула к другому так, чтобы 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одной игрушке не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дотронулся партнер</w:t>
      </w:r>
      <w:r w:rsidR="00181F92" w:rsidRPr="008E0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181F92" w:rsidRPr="008E0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была</w:t>
      </w:r>
      <w:proofErr w:type="gramEnd"/>
      <w:r w:rsidR="00181F92" w:rsidRPr="008E0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игрушка</w:t>
      </w:r>
      <w:r w:rsidR="00181F92" w:rsidRPr="008E0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1F92" w:rsidRPr="000218D0" w:rsidRDefault="00181F92" w:rsidP="00181F92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218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«Передай хорошее настроение»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8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Цель:</w:t>
      </w: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 доброжелательное отношение к близким людям.</w:t>
      </w:r>
    </w:p>
    <w:p w:rsidR="00181F92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Ход игры: Играющие, образуя круг, закрывают глаза. Ведущий «будит» своего соседа и показывает ему какое-либо настроение (грустное, веселое, тоскливое). Дети, передав настроение ведущего по кругу, обсуждают, что он загадал. Затем ведущим становится любой желающий.</w:t>
      </w:r>
    </w:p>
    <w:p w:rsidR="00181F92" w:rsidRDefault="00181F92" w:rsidP="00181F92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1F92" w:rsidRPr="000218D0" w:rsidRDefault="00181F92" w:rsidP="00181F92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218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«Подарок»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воспитывать доброжелательное отношение к друзьям.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Ход игры: Дети образуют круг. Выбирается «именинник». Он встает в центр круга. Остальные дети «дарители». Каждый из дарителей придумывает воображаемый подарок и с помощью мимики, жестов «преподносит» его имениннику. Можно подарить реальные предметы (конфета, шарик), а можно подарить дружбу, хорошее настроение и т.д. Именинник должен догадаться, что ему подарили, и поблагодарить. Затем выбирается новый «именинник».</w:t>
      </w:r>
    </w:p>
    <w:p w:rsidR="00181F92" w:rsidRPr="000218D0" w:rsidRDefault="00181F92" w:rsidP="00181F92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218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0218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«Цветик – </w:t>
      </w:r>
      <w:proofErr w:type="spellStart"/>
      <w:r w:rsidRPr="000218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семицветик</w:t>
      </w:r>
      <w:proofErr w:type="spellEnd"/>
      <w:r w:rsidRPr="000218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218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побуждать детей к обсуждению своих желаний и выбору какого-либо одного, более значимого. Поощрять желание заботиться о других.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Ход игры: дети распределяются на пары. Каждая пара поочередно, держась за руки, «срывает» один лепесток цветика-</w:t>
      </w:r>
      <w:proofErr w:type="spellStart"/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семицветика</w:t>
      </w:r>
      <w:proofErr w:type="spellEnd"/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говорит: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Лети, лети, лепесток,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Через запад на восток,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Через север, через юг,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Возвращайся, сделав круг.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Лишь коснешься ты земли,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proofErr w:type="gramEnd"/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по-моему вели.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Обдумав, и согласовав друг с другом общее желание, они объявляют о нем остальным. </w:t>
      </w: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 поощряет те желания, которые связаны с заботой о товарищах, старых людях, о тех, кто слабее.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Игровые приемы, которые учат соучастию, использую и на занятиях. Например, при работе в парах на занятиях мы используем такие задания: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назови ласково своего соседа;</w:t>
      </w:r>
    </w:p>
    <w:p w:rsidR="00181F92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посмотрите друг другу в глаза и поздоровайтесь, сказав «Доброе утро»;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договоритесь между собой, кто из вас будет загадывать, а кто угадывать;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поделитесь между собой поровну дидактическим материалом.</w:t>
      </w:r>
    </w:p>
    <w:p w:rsidR="00181F92" w:rsidRPr="000218D0" w:rsidRDefault="00181F92" w:rsidP="00181F92">
      <w:pPr>
        <w:spacing w:after="0" w:line="27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218D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«Мостик».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игры: </w:t>
      </w: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взаимное доверие в детях, привить им чувство взаимовыручки.</w:t>
      </w:r>
    </w:p>
    <w:p w:rsidR="00181F92" w:rsidRPr="002272B9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Необходимое оборудование:</w:t>
      </w: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любой плотный платок или шарф.</w:t>
      </w:r>
    </w:p>
    <w:p w:rsidR="00181F92" w:rsidRDefault="00181F92" w:rsidP="00181F92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 </w:t>
      </w: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проводится в парах. В каждой паре одному из участников завязывают глаза.  Задача другого участника – провести партнера по тонкому мостику (сделанному из полосок бумаги) над воображаемой глубокой пропастью. Для усложнения задания можно создать различные препятствия на пути игроков. Например, в мостике может не хватать звеньев, и тогда нужно либо делать широкий шаг, либо прыгать. Или путь низко свисают лиан</w:t>
      </w:r>
      <w:proofErr w:type="gramStart"/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ы-</w:t>
      </w:r>
      <w:proofErr w:type="gramEnd"/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тогда, </w:t>
      </w:r>
      <w:r w:rsidRPr="0022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проходя под ними, вы будите прогибаться к земле или проползать. Затем пары меняются  так, чтобы все участники побывали и в роли ведущего, и в роли ведомого.</w:t>
      </w:r>
    </w:p>
    <w:p w:rsidR="00181F92" w:rsidRDefault="00181F92" w:rsidP="00364F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 w:themeFill="background1"/>
          <w:lang w:eastAsia="ru-RU"/>
        </w:rPr>
        <w:drawing>
          <wp:inline distT="0" distB="0" distL="0" distR="0" wp14:anchorId="149ACC97" wp14:editId="11A76864">
            <wp:extent cx="1527864" cy="1043788"/>
            <wp:effectExtent l="0" t="0" r="0" b="4445"/>
            <wp:docPr id="3" name="Рисунок 3" descr="C:\Users\йцу\Desktop\дети\i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йцу\Desktop\дети\i (14)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09" cy="104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8D0">
        <w:rPr>
          <w:rStyle w:val="a4"/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>«Верные друзья »</w:t>
      </w:r>
      <w:r w:rsidRPr="00D869C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D869C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br/>
      </w:r>
      <w:r w:rsidRPr="00D869C6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Цель: </w:t>
      </w:r>
      <w:r w:rsidRPr="000218D0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 w:themeFill="background1"/>
        </w:rPr>
        <w:t>продолжить формировать представление о взаимопомощи и дружелюбии.</w:t>
      </w:r>
      <w:r w:rsidRPr="000218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br/>
      </w:r>
      <w:r w:rsidRPr="00D869C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br/>
        <w:t>Разделить комнату мелом или веревками на две части. Одна часть – суша, другая море. Дети берутся за руки и под музыку ходят по кругу. Когда музыка обрывается, все останавливаются. Те дети из круга, которые оказались на «суше», должны спасти тех, кто оказался в «море». Для этого дети выполняют разные задания, которые предлагает им педагог. Задача детей – быстрее спасти своих детей</w:t>
      </w:r>
    </w:p>
    <w:p w:rsidR="00181F92" w:rsidRDefault="00181F92" w:rsidP="00181F92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1F92" w:rsidRPr="00D869C6" w:rsidRDefault="00181F92" w:rsidP="00181F92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D0549B2" wp14:editId="7EE932B9">
            <wp:extent cx="1097729" cy="982133"/>
            <wp:effectExtent l="0" t="0" r="7620" b="8890"/>
            <wp:docPr id="4" name="Рисунок 4" descr="C:\Users\йцу\Desktop\дети\i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йцу\Desktop\дети\i (28)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343" cy="98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1D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0218D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«Дерево дружбы»</w:t>
      </w:r>
    </w:p>
    <w:p w:rsidR="00181F92" w:rsidRPr="00D869C6" w:rsidRDefault="00181F92" w:rsidP="00181F92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9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Цель: Учить оценивать свои поступки, поступки других</w:t>
      </w:r>
    </w:p>
    <w:p w:rsidR="00181F92" w:rsidRPr="00D869C6" w:rsidRDefault="00181F92" w:rsidP="00181F92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9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Ход игры: На обратной стороне листа написаны понятия «забота», «доброта», «честность» и др. Воспитатель говорит, что из-за неприятности листочки с дерева дружбы </w:t>
      </w:r>
      <w:proofErr w:type="gramStart"/>
      <w:r w:rsidRPr="00D869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осыпались</w:t>
      </w:r>
      <w:proofErr w:type="gramEnd"/>
      <w:r w:rsidRPr="00D869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предлагает это исправить.</w:t>
      </w:r>
    </w:p>
    <w:p w:rsidR="00181F92" w:rsidRPr="00D869C6" w:rsidRDefault="00181F92" w:rsidP="00181F92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9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Дети, собирая опавшие листочки и объясняя заданные понятия, прикрепляют его к дереву. (Эту игру можно использовать, если необходимо проанализировать какой-то поступок или ситуацию, подобрав соответствующие листочки)</w:t>
      </w:r>
    </w:p>
    <w:p w:rsidR="00216ACB" w:rsidRDefault="00181F92" w:rsidP="001C4D05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114B12E" wp14:editId="51DE119E">
            <wp:extent cx="1346133" cy="1219200"/>
            <wp:effectExtent l="0" t="0" r="6985" b="0"/>
            <wp:docPr id="5" name="Рисунок 5" descr="C:\Users\йцу\Desktop\дети\i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йцу\Desktop\дети\i (23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558" cy="1223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13D" w:rsidRDefault="0010213D" w:rsidP="001C4D05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213D" w:rsidRDefault="0010213D" w:rsidP="001C4D05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213D" w:rsidRDefault="0010213D" w:rsidP="001C4D05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213D" w:rsidRDefault="0010213D" w:rsidP="001C4D05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213D" w:rsidRDefault="0010213D" w:rsidP="001C4D05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213D" w:rsidRDefault="0010213D" w:rsidP="001C4D05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213D" w:rsidRDefault="0010213D" w:rsidP="001C4D05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Default="001C4D05" w:rsidP="001C4D05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6ACB" w:rsidRDefault="00216ACB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Содержание.</w:t>
      </w:r>
    </w:p>
    <w:p w:rsidR="00216ACB" w:rsidRDefault="00915C25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216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________________________________3</w:t>
      </w:r>
    </w:p>
    <w:p w:rsidR="00915C25" w:rsidRDefault="00915C25" w:rsidP="00915C25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2.Тематичес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кий план________________________</w:t>
      </w:r>
      <w:r w:rsidR="0010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915C25" w:rsidRDefault="00915C25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3.Беседы_________________________________20</w:t>
      </w:r>
    </w:p>
    <w:p w:rsidR="00915C25" w:rsidRDefault="00915C25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рождения друга______________________20</w:t>
      </w:r>
    </w:p>
    <w:p w:rsidR="00915C25" w:rsidRDefault="001C4D05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5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самый д</w:t>
      </w:r>
      <w:r w:rsidR="0010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орогой на свете человек_______23</w:t>
      </w:r>
    </w:p>
    <w:p w:rsidR="00915C25" w:rsidRDefault="001C4D05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Мой брат и сестра________________________</w:t>
      </w:r>
      <w:r w:rsidR="0010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</w:t>
      </w:r>
    </w:p>
    <w:p w:rsidR="00915C25" w:rsidRDefault="001C4D05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Бабушка и </w:t>
      </w:r>
      <w:proofErr w:type="gramStart"/>
      <w:r w:rsidR="0010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</w:t>
      </w:r>
      <w:proofErr w:type="gramEnd"/>
      <w:r w:rsidR="0010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родные люди___________30</w:t>
      </w:r>
    </w:p>
    <w:p w:rsidR="001C4D05" w:rsidRDefault="001C4D05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заболе</w:t>
      </w:r>
      <w:r w:rsidR="0010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л_____________________________34</w:t>
      </w:r>
    </w:p>
    <w:p w:rsidR="001C4D05" w:rsidRDefault="001C4D05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в беде н</w:t>
      </w:r>
      <w:r w:rsidR="0010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бросит______________________37</w:t>
      </w:r>
    </w:p>
    <w:p w:rsidR="001C4D05" w:rsidRDefault="001C4D05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помочь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который заболел?_</w:t>
      </w:r>
      <w:r w:rsidR="0010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________39</w:t>
      </w:r>
    </w:p>
    <w:p w:rsidR="001C4D05" w:rsidRDefault="001C4D05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Наука вежливости.________________________</w:t>
      </w:r>
      <w:r w:rsidR="0010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42</w:t>
      </w:r>
    </w:p>
    <w:p w:rsidR="001C4D05" w:rsidRDefault="001C4D05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Подарки для</w:t>
      </w:r>
      <w:r w:rsidR="0010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друга________________________45</w:t>
      </w:r>
    </w:p>
    <w:p w:rsidR="001C4D05" w:rsidRPr="002E6640" w:rsidRDefault="001C4D05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4.приложение Игры, развивающие нравственные качества_________________________________</w:t>
      </w:r>
      <w:r w:rsidR="0010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48</w:t>
      </w:r>
    </w:p>
    <w:p w:rsidR="00216ACB" w:rsidRPr="002E6640" w:rsidRDefault="00216ACB" w:rsidP="00364F19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6ACB" w:rsidRDefault="00216ACB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Default="001C4D05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Default="001C4D05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Default="001C4D05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Default="001C4D05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Default="001C4D05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Default="001C4D05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Default="001C4D05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Default="001C4D05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Default="001C4D05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Default="001C4D05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Default="001C4D05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05" w:rsidRPr="006A2CB7" w:rsidRDefault="001C4D05" w:rsidP="00216ACB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1DAD" w:rsidRPr="00E11DAD" w:rsidRDefault="00E11DAD" w:rsidP="00E11DA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11DAD">
        <w:rPr>
          <w:color w:val="111111"/>
          <w:sz w:val="28"/>
          <w:szCs w:val="28"/>
        </w:rPr>
        <w:lastRenderedPageBreak/>
        <w:t>Литература:</w:t>
      </w:r>
    </w:p>
    <w:p w:rsidR="00E11DAD" w:rsidRPr="00E11DAD" w:rsidRDefault="00E11DAD" w:rsidP="00E11DA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11DAD">
        <w:rPr>
          <w:color w:val="111111"/>
          <w:sz w:val="28"/>
          <w:szCs w:val="28"/>
        </w:rPr>
        <w:t>1.Снегирёва Л. А. Игры и упражнения для развития навыков общения</w:t>
      </w:r>
      <w:r w:rsidRPr="00CD4D3D">
        <w:rPr>
          <w:color w:val="111111"/>
          <w:sz w:val="28"/>
          <w:szCs w:val="28"/>
        </w:rPr>
        <w:t xml:space="preserve"> у</w:t>
      </w:r>
      <w:r w:rsidRPr="00E11DAD">
        <w:rPr>
          <w:b/>
          <w:color w:val="111111"/>
          <w:sz w:val="28"/>
          <w:szCs w:val="28"/>
        </w:rPr>
        <w:t> </w:t>
      </w:r>
      <w:r w:rsidR="00364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дошкольников </w:t>
      </w:r>
      <w:r w:rsidRPr="00E11DAD">
        <w:rPr>
          <w:color w:val="111111"/>
          <w:sz w:val="28"/>
          <w:szCs w:val="28"/>
        </w:rPr>
        <w:t xml:space="preserve"> методические рекомендации. Минск, 2005.</w:t>
      </w:r>
    </w:p>
    <w:p w:rsidR="00E11DAD" w:rsidRPr="00E11DAD" w:rsidRDefault="00AA7EC4" w:rsidP="00AA7EC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</w:t>
      </w:r>
      <w:r w:rsidR="00E11DAD" w:rsidRPr="00E11DAD">
        <w:rPr>
          <w:color w:val="111111"/>
          <w:sz w:val="28"/>
          <w:szCs w:val="28"/>
        </w:rPr>
        <w:t xml:space="preserve"> </w:t>
      </w:r>
      <w:proofErr w:type="spellStart"/>
      <w:r w:rsidR="00E11DAD" w:rsidRPr="00E11DAD">
        <w:rPr>
          <w:color w:val="111111"/>
          <w:sz w:val="28"/>
          <w:szCs w:val="28"/>
        </w:rPr>
        <w:t>Фопель</w:t>
      </w:r>
      <w:proofErr w:type="spellEnd"/>
      <w:r w:rsidR="00E11DAD" w:rsidRPr="00E11DAD">
        <w:rPr>
          <w:color w:val="111111"/>
          <w:sz w:val="28"/>
          <w:szCs w:val="28"/>
        </w:rPr>
        <w:t xml:space="preserve"> К. Как научить детей сотрудничать? Психологи</w:t>
      </w:r>
      <w:r w:rsidR="00364F19">
        <w:rPr>
          <w:color w:val="111111"/>
          <w:sz w:val="28"/>
          <w:szCs w:val="28"/>
        </w:rPr>
        <w:t>ческие игры и упражнения</w:t>
      </w:r>
      <w:r w:rsidR="00E11DAD" w:rsidRPr="00E11DAD">
        <w:rPr>
          <w:color w:val="111111"/>
          <w:sz w:val="28"/>
          <w:szCs w:val="28"/>
        </w:rPr>
        <w:t>: Практическое пособие</w:t>
      </w:r>
      <w:proofErr w:type="gramStart"/>
      <w:r w:rsidR="00E11DAD" w:rsidRPr="00E11DAD">
        <w:rPr>
          <w:color w:val="111111"/>
          <w:sz w:val="28"/>
          <w:szCs w:val="28"/>
        </w:rPr>
        <w:t xml:space="preserve"> </w:t>
      </w:r>
      <w:r w:rsidR="00364F19">
        <w:rPr>
          <w:color w:val="111111"/>
          <w:sz w:val="28"/>
          <w:szCs w:val="28"/>
        </w:rPr>
        <w:t>/ П</w:t>
      </w:r>
      <w:proofErr w:type="gramEnd"/>
      <w:r w:rsidR="00364F19">
        <w:rPr>
          <w:color w:val="111111"/>
          <w:sz w:val="28"/>
          <w:szCs w:val="28"/>
        </w:rPr>
        <w:t xml:space="preserve">ер. с нем.: в 4-х томах. Т. </w:t>
      </w:r>
      <w:r w:rsidR="00E11DAD" w:rsidRPr="00E11DAD">
        <w:rPr>
          <w:color w:val="111111"/>
          <w:sz w:val="28"/>
          <w:szCs w:val="28"/>
        </w:rPr>
        <w:t xml:space="preserve"> -М.: Генезис, 1998. - 160 с.: ил.</w:t>
      </w:r>
    </w:p>
    <w:p w:rsidR="00AA7EC4" w:rsidRPr="00DB10C8" w:rsidRDefault="00AA7EC4" w:rsidP="00AA7EC4">
      <w:pPr>
        <w:shd w:val="clear" w:color="auto" w:fill="FFFFFF" w:themeFill="background1"/>
        <w:spacing w:before="100" w:beforeAutospacing="1" w:after="100" w:afterAutospacing="1" w:line="240" w:lineRule="auto"/>
        <w:ind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D869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Лопатина А.А., </w:t>
      </w:r>
      <w:proofErr w:type="spellStart"/>
      <w:r w:rsidRPr="00D869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Скребцова</w:t>
      </w:r>
      <w:proofErr w:type="spellEnd"/>
      <w:r w:rsidRPr="00D869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М.В. Нравственное воспитание дошкольников. ООО «</w:t>
      </w:r>
      <w:proofErr w:type="spellStart"/>
      <w:r w:rsidRPr="00D869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Амрита</w:t>
      </w:r>
      <w:proofErr w:type="spellEnd"/>
      <w:r w:rsidRPr="00D869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», 2009.</w:t>
      </w:r>
    </w:p>
    <w:p w:rsidR="00AA7EC4" w:rsidRPr="002272B9" w:rsidRDefault="00AA7EC4" w:rsidP="00AA7EC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sz w:val="28"/>
          <w:szCs w:val="28"/>
        </w:rPr>
        <w:t>4.</w:t>
      </w:r>
      <w:r w:rsidRPr="00AA7E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272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Спиваковская</w:t>
      </w:r>
      <w:proofErr w:type="spellEnd"/>
      <w:r w:rsidRPr="002272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А.С. Игра - это серьёзно. М. 1981.</w:t>
      </w:r>
    </w:p>
    <w:p w:rsidR="000D1AB7" w:rsidRPr="00E11DAD" w:rsidRDefault="000D1AB7" w:rsidP="005B73D8">
      <w:pPr>
        <w:pStyle w:val="a3"/>
        <w:shd w:val="clear" w:color="auto" w:fill="FFFFFF" w:themeFill="background1"/>
        <w:spacing w:before="0" w:beforeAutospacing="0" w:after="240" w:afterAutospacing="0"/>
        <w:rPr>
          <w:sz w:val="28"/>
          <w:szCs w:val="28"/>
        </w:rPr>
      </w:pPr>
    </w:p>
    <w:p w:rsidR="005B73D8" w:rsidRPr="00E11DAD" w:rsidRDefault="005B73D8">
      <w:pPr>
        <w:rPr>
          <w:rFonts w:ascii="Times New Roman" w:hAnsi="Times New Roman" w:cs="Times New Roman"/>
          <w:sz w:val="28"/>
          <w:szCs w:val="28"/>
        </w:rPr>
      </w:pPr>
    </w:p>
    <w:sectPr w:rsidR="005B73D8" w:rsidRPr="00E11DAD" w:rsidSect="00A51633">
      <w:footerReference w:type="default" r:id="rId25"/>
      <w:pgSz w:w="8419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974" w:rsidRDefault="00B52974" w:rsidP="00026ADE">
      <w:pPr>
        <w:spacing w:after="0" w:line="240" w:lineRule="auto"/>
      </w:pPr>
      <w:r>
        <w:separator/>
      </w:r>
    </w:p>
  </w:endnote>
  <w:endnote w:type="continuationSeparator" w:id="0">
    <w:p w:rsidR="00B52974" w:rsidRDefault="00B52974" w:rsidP="0002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9871325"/>
      <w:docPartObj>
        <w:docPartGallery w:val="Page Numbers (Bottom of Page)"/>
        <w:docPartUnique/>
      </w:docPartObj>
    </w:sdtPr>
    <w:sdtEndPr/>
    <w:sdtContent>
      <w:p w:rsidR="003803BD" w:rsidRDefault="003803B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148">
          <w:rPr>
            <w:noProof/>
          </w:rPr>
          <w:t>56</w:t>
        </w:r>
        <w:r>
          <w:fldChar w:fldCharType="end"/>
        </w:r>
      </w:p>
    </w:sdtContent>
  </w:sdt>
  <w:p w:rsidR="003803BD" w:rsidRDefault="003803B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974" w:rsidRDefault="00B52974" w:rsidP="00026ADE">
      <w:pPr>
        <w:spacing w:after="0" w:line="240" w:lineRule="auto"/>
      </w:pPr>
      <w:r>
        <w:separator/>
      </w:r>
    </w:p>
  </w:footnote>
  <w:footnote w:type="continuationSeparator" w:id="0">
    <w:p w:rsidR="00B52974" w:rsidRDefault="00B52974" w:rsidP="0002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10D6D"/>
    <w:multiLevelType w:val="multilevel"/>
    <w:tmpl w:val="9DEE4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415BCC"/>
    <w:multiLevelType w:val="multilevel"/>
    <w:tmpl w:val="BA90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395CCD"/>
    <w:multiLevelType w:val="multilevel"/>
    <w:tmpl w:val="BDBEC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26A1F49"/>
    <w:multiLevelType w:val="multilevel"/>
    <w:tmpl w:val="C7A0C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E26F6D"/>
    <w:multiLevelType w:val="multilevel"/>
    <w:tmpl w:val="DF184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4B7750"/>
    <w:multiLevelType w:val="multilevel"/>
    <w:tmpl w:val="3924A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1E4F15"/>
    <w:multiLevelType w:val="multilevel"/>
    <w:tmpl w:val="2278C626"/>
    <w:lvl w:ilvl="0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F1E2061"/>
    <w:multiLevelType w:val="multilevel"/>
    <w:tmpl w:val="E7D2F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391"/>
    <w:rsid w:val="00017414"/>
    <w:rsid w:val="000218D0"/>
    <w:rsid w:val="00022DDE"/>
    <w:rsid w:val="00023C96"/>
    <w:rsid w:val="00026ADE"/>
    <w:rsid w:val="00031914"/>
    <w:rsid w:val="000D1AB7"/>
    <w:rsid w:val="000E4F7E"/>
    <w:rsid w:val="00102080"/>
    <w:rsid w:val="0010213D"/>
    <w:rsid w:val="00107A08"/>
    <w:rsid w:val="00120A77"/>
    <w:rsid w:val="0013537E"/>
    <w:rsid w:val="0014044C"/>
    <w:rsid w:val="001453C9"/>
    <w:rsid w:val="00156522"/>
    <w:rsid w:val="00181F92"/>
    <w:rsid w:val="00193329"/>
    <w:rsid w:val="001B66A3"/>
    <w:rsid w:val="001B6DB6"/>
    <w:rsid w:val="001C4D05"/>
    <w:rsid w:val="001F5C4C"/>
    <w:rsid w:val="00202440"/>
    <w:rsid w:val="00216ACB"/>
    <w:rsid w:val="002244EA"/>
    <w:rsid w:val="00232C7C"/>
    <w:rsid w:val="0024559E"/>
    <w:rsid w:val="00245D76"/>
    <w:rsid w:val="002700B8"/>
    <w:rsid w:val="00280938"/>
    <w:rsid w:val="00294155"/>
    <w:rsid w:val="002970F4"/>
    <w:rsid w:val="002B52CD"/>
    <w:rsid w:val="002C31F9"/>
    <w:rsid w:val="002E6640"/>
    <w:rsid w:val="00301148"/>
    <w:rsid w:val="00344639"/>
    <w:rsid w:val="00364F19"/>
    <w:rsid w:val="003803BD"/>
    <w:rsid w:val="0038516E"/>
    <w:rsid w:val="003D4348"/>
    <w:rsid w:val="00403EF8"/>
    <w:rsid w:val="00404D27"/>
    <w:rsid w:val="00424CDF"/>
    <w:rsid w:val="004364DF"/>
    <w:rsid w:val="004936AD"/>
    <w:rsid w:val="00494677"/>
    <w:rsid w:val="00495610"/>
    <w:rsid w:val="004B6DED"/>
    <w:rsid w:val="005326A6"/>
    <w:rsid w:val="00535714"/>
    <w:rsid w:val="00554DDC"/>
    <w:rsid w:val="00563CD6"/>
    <w:rsid w:val="00566570"/>
    <w:rsid w:val="0059205D"/>
    <w:rsid w:val="005B73D8"/>
    <w:rsid w:val="005D416E"/>
    <w:rsid w:val="005E6F79"/>
    <w:rsid w:val="00636DF7"/>
    <w:rsid w:val="00673D2A"/>
    <w:rsid w:val="006A2CB7"/>
    <w:rsid w:val="006E53EC"/>
    <w:rsid w:val="006F0B01"/>
    <w:rsid w:val="006F269D"/>
    <w:rsid w:val="00726F7E"/>
    <w:rsid w:val="007804FC"/>
    <w:rsid w:val="007869AE"/>
    <w:rsid w:val="00795F37"/>
    <w:rsid w:val="007D3ADD"/>
    <w:rsid w:val="00811979"/>
    <w:rsid w:val="00814AC6"/>
    <w:rsid w:val="00854E41"/>
    <w:rsid w:val="008A11AB"/>
    <w:rsid w:val="008B0E72"/>
    <w:rsid w:val="008B759A"/>
    <w:rsid w:val="008C47F9"/>
    <w:rsid w:val="008E095D"/>
    <w:rsid w:val="00915C25"/>
    <w:rsid w:val="0091629D"/>
    <w:rsid w:val="00936BBF"/>
    <w:rsid w:val="009544BC"/>
    <w:rsid w:val="0098345F"/>
    <w:rsid w:val="00984F49"/>
    <w:rsid w:val="00985911"/>
    <w:rsid w:val="00993074"/>
    <w:rsid w:val="00A05EEB"/>
    <w:rsid w:val="00A5063E"/>
    <w:rsid w:val="00A51633"/>
    <w:rsid w:val="00A658A6"/>
    <w:rsid w:val="00A775BF"/>
    <w:rsid w:val="00AA7EC4"/>
    <w:rsid w:val="00AB2A33"/>
    <w:rsid w:val="00B37C99"/>
    <w:rsid w:val="00B42BAA"/>
    <w:rsid w:val="00B52974"/>
    <w:rsid w:val="00B7107E"/>
    <w:rsid w:val="00B73CBB"/>
    <w:rsid w:val="00BA364B"/>
    <w:rsid w:val="00BB2121"/>
    <w:rsid w:val="00BE35EA"/>
    <w:rsid w:val="00C04069"/>
    <w:rsid w:val="00C06391"/>
    <w:rsid w:val="00C40C4A"/>
    <w:rsid w:val="00C43126"/>
    <w:rsid w:val="00CB5985"/>
    <w:rsid w:val="00CC6123"/>
    <w:rsid w:val="00CD3C38"/>
    <w:rsid w:val="00CD4D3D"/>
    <w:rsid w:val="00D100C2"/>
    <w:rsid w:val="00D54864"/>
    <w:rsid w:val="00D72CD4"/>
    <w:rsid w:val="00D864BF"/>
    <w:rsid w:val="00DC3721"/>
    <w:rsid w:val="00DD3BEE"/>
    <w:rsid w:val="00DE3FCC"/>
    <w:rsid w:val="00E11DAD"/>
    <w:rsid w:val="00E12B2A"/>
    <w:rsid w:val="00E26F1C"/>
    <w:rsid w:val="00EA417F"/>
    <w:rsid w:val="00EA7DF8"/>
    <w:rsid w:val="00ED2C76"/>
    <w:rsid w:val="00EE693D"/>
    <w:rsid w:val="00F05B80"/>
    <w:rsid w:val="00F1071C"/>
    <w:rsid w:val="00F455A5"/>
    <w:rsid w:val="00F8345B"/>
    <w:rsid w:val="00F952BF"/>
    <w:rsid w:val="00FC475A"/>
    <w:rsid w:val="00FD3F91"/>
    <w:rsid w:val="00FD435E"/>
    <w:rsid w:val="00FD6AC6"/>
    <w:rsid w:val="00FF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7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B7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B73D8"/>
  </w:style>
  <w:style w:type="character" w:customStyle="1" w:styleId="c0">
    <w:name w:val="c0"/>
    <w:basedOn w:val="a0"/>
    <w:rsid w:val="005B73D8"/>
  </w:style>
  <w:style w:type="paragraph" w:customStyle="1" w:styleId="c2">
    <w:name w:val="c2"/>
    <w:basedOn w:val="a"/>
    <w:rsid w:val="005B7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1AB7"/>
    <w:rPr>
      <w:b/>
      <w:bCs/>
    </w:rPr>
  </w:style>
  <w:style w:type="character" w:customStyle="1" w:styleId="c10">
    <w:name w:val="c10"/>
    <w:basedOn w:val="a0"/>
    <w:rsid w:val="00031914"/>
  </w:style>
  <w:style w:type="character" w:customStyle="1" w:styleId="c6">
    <w:name w:val="c6"/>
    <w:basedOn w:val="a0"/>
    <w:rsid w:val="00031914"/>
  </w:style>
  <w:style w:type="paragraph" w:styleId="a5">
    <w:name w:val="Balloon Text"/>
    <w:basedOn w:val="a"/>
    <w:link w:val="a6"/>
    <w:uiPriority w:val="99"/>
    <w:semiHidden/>
    <w:unhideWhenUsed/>
    <w:rsid w:val="00202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244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26A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26ADE"/>
  </w:style>
  <w:style w:type="paragraph" w:styleId="a9">
    <w:name w:val="footer"/>
    <w:basedOn w:val="a"/>
    <w:link w:val="aa"/>
    <w:uiPriority w:val="99"/>
    <w:unhideWhenUsed/>
    <w:rsid w:val="00026A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26ADE"/>
  </w:style>
  <w:style w:type="character" w:customStyle="1" w:styleId="apple-converted-space">
    <w:name w:val="apple-converted-space"/>
    <w:basedOn w:val="a0"/>
    <w:rsid w:val="00FC475A"/>
  </w:style>
  <w:style w:type="table" w:styleId="ab">
    <w:name w:val="Table Grid"/>
    <w:basedOn w:val="a1"/>
    <w:uiPriority w:val="59"/>
    <w:rsid w:val="00554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CD3C38"/>
    <w:pPr>
      <w:ind w:left="720"/>
      <w:contextualSpacing/>
    </w:pPr>
  </w:style>
  <w:style w:type="paragraph" w:customStyle="1" w:styleId="c5">
    <w:name w:val="c5"/>
    <w:basedOn w:val="a"/>
    <w:rsid w:val="007D3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7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B7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B73D8"/>
  </w:style>
  <w:style w:type="character" w:customStyle="1" w:styleId="c0">
    <w:name w:val="c0"/>
    <w:basedOn w:val="a0"/>
    <w:rsid w:val="005B73D8"/>
  </w:style>
  <w:style w:type="paragraph" w:customStyle="1" w:styleId="c2">
    <w:name w:val="c2"/>
    <w:basedOn w:val="a"/>
    <w:rsid w:val="005B7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1AB7"/>
    <w:rPr>
      <w:b/>
      <w:bCs/>
    </w:rPr>
  </w:style>
  <w:style w:type="character" w:customStyle="1" w:styleId="c10">
    <w:name w:val="c10"/>
    <w:basedOn w:val="a0"/>
    <w:rsid w:val="00031914"/>
  </w:style>
  <w:style w:type="character" w:customStyle="1" w:styleId="c6">
    <w:name w:val="c6"/>
    <w:basedOn w:val="a0"/>
    <w:rsid w:val="00031914"/>
  </w:style>
  <w:style w:type="paragraph" w:styleId="a5">
    <w:name w:val="Balloon Text"/>
    <w:basedOn w:val="a"/>
    <w:link w:val="a6"/>
    <w:uiPriority w:val="99"/>
    <w:semiHidden/>
    <w:unhideWhenUsed/>
    <w:rsid w:val="00202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244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26A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26ADE"/>
  </w:style>
  <w:style w:type="paragraph" w:styleId="a9">
    <w:name w:val="footer"/>
    <w:basedOn w:val="a"/>
    <w:link w:val="aa"/>
    <w:uiPriority w:val="99"/>
    <w:unhideWhenUsed/>
    <w:rsid w:val="00026A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26ADE"/>
  </w:style>
  <w:style w:type="character" w:customStyle="1" w:styleId="apple-converted-space">
    <w:name w:val="apple-converted-space"/>
    <w:basedOn w:val="a0"/>
    <w:rsid w:val="00FC475A"/>
  </w:style>
  <w:style w:type="table" w:styleId="ab">
    <w:name w:val="Table Grid"/>
    <w:basedOn w:val="a1"/>
    <w:uiPriority w:val="59"/>
    <w:rsid w:val="00554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CD3C38"/>
    <w:pPr>
      <w:ind w:left="720"/>
      <w:contextualSpacing/>
    </w:pPr>
  </w:style>
  <w:style w:type="paragraph" w:customStyle="1" w:styleId="c5">
    <w:name w:val="c5"/>
    <w:basedOn w:val="a"/>
    <w:rsid w:val="007D3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Pages>57</Pages>
  <Words>6130</Words>
  <Characters>34947</Characters>
  <Application>Microsoft Office Word</Application>
  <DocSecurity>0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31</cp:revision>
  <dcterms:created xsi:type="dcterms:W3CDTF">2020-10-18T11:06:00Z</dcterms:created>
  <dcterms:modified xsi:type="dcterms:W3CDTF">2020-11-30T12:33:00Z</dcterms:modified>
</cp:coreProperties>
</file>