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Круговая тренировка для волейболистов: ключ к успеху на площадке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Волейбол — это динамичный и требующий высокой физической подготовленности вид спорта, который требует от игроков быстроты реакции, силы, выносливости и координации. Один из эффективных способов достижения этих целей является круговая тренировка. В этой статье мы рассмотрим концепцию круговой тренировки, ее преимущества и составим примерный план занятий для волейболистов.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Что такое круговая тренировка?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Круговая тренировка — это система физических упражнений, которые выполняются последовательно на различных станциях с минимальным временем отдыха между ними. Каждая станция фокусируется на определенной группе мышц или компоненте физической подготовки, что позволяет развивать различные качества одновременно.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Преимущества круговой тренировки для волейболистов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1. Развитие силы и выносливости: Комбинирование силовых и аэробных упражнений помогает улучшить общую физическую форму спортсмена.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2. Увеличение скорости и реакции: Быстрая смена упражнений тренирует реакцию и помогает адаптироваться к динамике игры.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3. Экономия времени: Круговая тренировка обычно занимает меньше времени, чем традиционные занятия, так как упражнения выполняются без длительных перерывов.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4. Разнообразие: Чередование упражнений не дает заскучать и позволяет поддерживать высокий уровень мотивации.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5. Легкость в организации: Круговые тренировки можно проводить как в зале, так и на улице, что делает их универсальными.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Примерный план круговой тренировки для волейболистов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Ниже представлен примерный комплекс упражнений, который можно использовать в круговой тренировке: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1. Станция 1: Приседания с собственным весом (15 повторений)</w:t>
      </w:r>
    </w:p>
    <w:p w:rsid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 xml:space="preserve">   - Укрепляют ноги и ягодицы, что важно для прыжков и маневренности.</w:t>
      </w:r>
    </w:p>
    <w:p w:rsidR="00047497" w:rsidRDefault="00047497" w:rsidP="000C4AB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122A5" w:rsidRDefault="000F4180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886231" cy="2886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_viber_2024-08-28_11-09-22-193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17" t="22031" r="8046"/>
                    <a:stretch/>
                  </pic:blipFill>
                  <pic:spPr bwMode="auto">
                    <a:xfrm>
                      <a:off x="0" y="0"/>
                      <a:ext cx="1886605" cy="2886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2. Станция 2: Отжимания (10-15 повторений)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 xml:space="preserve">   - Развивают силу верхней части тела, необходимую для удара и блока.</w:t>
      </w:r>
    </w:p>
    <w:p w:rsidR="004122A5" w:rsidRDefault="00047497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7549" cy="2010060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_viber_2024-08-28_11-09-22-03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74" cy="201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497" w:rsidRPr="004122A5" w:rsidRDefault="00047497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3. Станция 3: Прыжки на месте (30 секунд)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 xml:space="preserve">   - Повышают взрывную силу и координацию.</w:t>
      </w:r>
    </w:p>
    <w:p w:rsidR="00047497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68095" cy="2105025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_viber_2024-08-28_11-22-52-908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29" t="9852" r="23196" b="7976"/>
                    <a:stretch/>
                  </pic:blipFill>
                  <pic:spPr bwMode="auto">
                    <a:xfrm>
                      <a:off x="0" y="0"/>
                      <a:ext cx="2079396" cy="2116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4AB8" w:rsidRPr="004122A5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4. Станция 4: Планка (30 секунд)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 xml:space="preserve">   - Укрепляет мышцы кора, что важно для устойчивости при движении.</w:t>
      </w:r>
    </w:p>
    <w:p w:rsidR="000C4AB8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122A5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95575" cy="1556441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_viber_2024-08-28_11-22-52-87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5" t="37654" r="4917" b="20242"/>
                    <a:stretch/>
                  </pic:blipFill>
                  <pic:spPr bwMode="auto">
                    <a:xfrm>
                      <a:off x="0" y="0"/>
                      <a:ext cx="2702884" cy="1560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4AB8" w:rsidRPr="004122A5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5. Станция 5: Бег в зигзаге (30 секунд)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 xml:space="preserve">   - Тренирует скорость и маневренность, что необходимо для перемещения по площадке.</w:t>
      </w:r>
    </w:p>
    <w:p w:rsidR="004122A5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79128" cy="2647950"/>
            <wp:effectExtent l="6033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_viber_2024-08-28_11-56-01-61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88078" cy="2663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AB8" w:rsidRPr="004122A5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122A5" w:rsidRPr="004122A5">
        <w:rPr>
          <w:rFonts w:ascii="Times New Roman" w:hAnsi="Times New Roman" w:cs="Times New Roman"/>
          <w:sz w:val="28"/>
          <w:szCs w:val="28"/>
        </w:rPr>
        <w:t xml:space="preserve">. Станция </w:t>
      </w:r>
      <w:r>
        <w:rPr>
          <w:rFonts w:ascii="Times New Roman" w:hAnsi="Times New Roman" w:cs="Times New Roman"/>
          <w:sz w:val="28"/>
          <w:szCs w:val="28"/>
        </w:rPr>
        <w:t>6</w:t>
      </w:r>
      <w:r w:rsidR="004122A5" w:rsidRPr="004122A5">
        <w:rPr>
          <w:rFonts w:ascii="Times New Roman" w:hAnsi="Times New Roman" w:cs="Times New Roman"/>
          <w:sz w:val="28"/>
          <w:szCs w:val="28"/>
        </w:rPr>
        <w:t>: Велосипед (30 секунд)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 xml:space="preserve">   - Укрепляет мышцы пресса и спины.</w:t>
      </w:r>
    </w:p>
    <w:p w:rsidR="000C4AB8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6630" cy="2000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_viber_2024-08-28_12-25-55-91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9" t="3848" r="14538" b="3319"/>
                    <a:stretch/>
                  </pic:blipFill>
                  <pic:spPr bwMode="auto">
                    <a:xfrm>
                      <a:off x="0" y="0"/>
                      <a:ext cx="2484384" cy="2014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4AB8" w:rsidRPr="004122A5" w:rsidRDefault="000C4AB8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Упражнения выполняются кругами, с небольшими перерывами на отдых (примерно 1-2 минуты) после каждого полного круга. Рекомендуется сделать 3-4 круга.</w:t>
      </w:r>
    </w:p>
    <w:p w:rsidR="004122A5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2E0A" w:rsidRPr="004122A5" w:rsidRDefault="004122A5" w:rsidP="000C4A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2A5">
        <w:rPr>
          <w:rFonts w:ascii="Times New Roman" w:hAnsi="Times New Roman" w:cs="Times New Roman"/>
          <w:sz w:val="28"/>
          <w:szCs w:val="28"/>
        </w:rPr>
        <w:t>Круговая тренировка является мощным инструментом для волейболистов, позволяющим развивать необходимую физическую подготовку, улучшать технику и повышать общую выносливость. Включение таких тренировок в график подготовки поможет команде достичь лучших результатов и повысить конкурентоспособность на площадке.</w:t>
      </w:r>
    </w:p>
    <w:sectPr w:rsidR="006F2E0A" w:rsidRPr="00412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310"/>
    <w:rsid w:val="00047497"/>
    <w:rsid w:val="000C4AB8"/>
    <w:rsid w:val="000F4180"/>
    <w:rsid w:val="004122A5"/>
    <w:rsid w:val="006F2E0A"/>
    <w:rsid w:val="008E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F16AC"/>
  <w15:chartTrackingRefBased/>
  <w15:docId w15:val="{8C396766-EF0B-4D15-B2C6-2BB5420D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1</cp:revision>
  <dcterms:created xsi:type="dcterms:W3CDTF">2024-08-28T07:55:00Z</dcterms:created>
  <dcterms:modified xsi:type="dcterms:W3CDTF">2024-08-28T09:27:00Z</dcterms:modified>
</cp:coreProperties>
</file>