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65871" w14:textId="7C5ADD84" w:rsidR="00015B1B" w:rsidRDefault="00015B1B" w:rsidP="00015B1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Сценарий танцевально-развлекательной новогодней программы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в танцевальном коллективе 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0A8BA3BF" w14:textId="77777777" w:rsidR="00015B1B" w:rsidRDefault="00015B1B" w:rsidP="00015B1B">
      <w:pPr>
        <w:spacing w:after="120"/>
        <w:rPr>
          <w:rFonts w:ascii="Trebuchet MS" w:hAnsi="Trebuchet MS" w:cs="Arial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Ведущие:</w:t>
      </w:r>
      <w:r>
        <w:rPr>
          <w:rFonts w:ascii="Times New Roman" w:hAnsi="Times New Roman" w:cs="Times New Roman"/>
          <w:sz w:val="24"/>
          <w:szCs w:val="24"/>
        </w:rPr>
        <w:t xml:space="preserve"> Зима, Льдинка, Снежинка</w:t>
      </w:r>
      <w:r>
        <w:rPr>
          <w:rFonts w:ascii="Times New Roman" w:hAnsi="Times New Roman" w:cs="Times New Roman"/>
          <w:sz w:val="24"/>
          <w:szCs w:val="24"/>
        </w:rPr>
        <w:br/>
        <w:t>Танцевальный коллектив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Реквизит: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телефон, пакеты, подарки, снежок, планшеты для сценария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Презентация, музыка</w:t>
      </w:r>
      <w:r>
        <w:rPr>
          <w:rFonts w:ascii="Trebuchet MS" w:hAnsi="Trebuchet MS" w:cs="Arial"/>
          <w:b/>
          <w:bCs/>
          <w:color w:val="000000" w:themeColor="text1"/>
          <w:sz w:val="28"/>
          <w:szCs w:val="28"/>
        </w:rPr>
        <w:br/>
      </w:r>
    </w:p>
    <w:p w14:paraId="2A158ECF" w14:textId="77777777" w:rsidR="00015B1B" w:rsidRDefault="00015B1B" w:rsidP="00015B1B">
      <w:pPr>
        <w:spacing w:after="1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На сцену выходит Зимушка.   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музыка Зимняя сказка</w:t>
      </w:r>
      <w:r>
        <w:rPr>
          <w:rFonts w:ascii="Times New Roman" w:hAnsi="Times New Roman" w:cs="Times New Roman"/>
          <w:i/>
          <w:sz w:val="24"/>
          <w:szCs w:val="24"/>
        </w:rPr>
        <w:br/>
      </w:r>
    </w:p>
    <w:p w14:paraId="18146C6D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</w:t>
      </w:r>
      <w:proofErr w:type="gramStart"/>
      <w:r>
        <w:rPr>
          <w:rFonts w:ascii="Times New Roman" w:hAnsi="Times New Roman" w:cs="Times New Roman"/>
          <w:sz w:val="24"/>
          <w:szCs w:val="24"/>
        </w:rPr>
        <w:t>: Здравствуйте</w:t>
      </w:r>
      <w:proofErr w:type="gramEnd"/>
      <w:r>
        <w:rPr>
          <w:rFonts w:ascii="Times New Roman" w:hAnsi="Times New Roman" w:cs="Times New Roman"/>
          <w:sz w:val="24"/>
          <w:szCs w:val="24"/>
        </w:rPr>
        <w:t>, ребята! Меня зовут Зимушка-зима.</w:t>
      </w:r>
    </w:p>
    <w:p w14:paraId="6290412D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сурова, а все меня любят</w:t>
      </w:r>
    </w:p>
    <w:p w14:paraId="5321424C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морозна, а все меня ждут,</w:t>
      </w:r>
    </w:p>
    <w:p w14:paraId="3DF94D7A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конечно же, в день новогодний</w:t>
      </w:r>
    </w:p>
    <w:p w14:paraId="201E226E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 мне гости на праздник придут!</w:t>
      </w:r>
    </w:p>
    <w:p w14:paraId="3F1B9906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Заходите скорей, я вам рада.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20CA4476" w14:textId="77777777" w:rsidR="00015B1B" w:rsidRDefault="00015B1B" w:rsidP="00015B1B">
      <w:pPr>
        <w:pStyle w:val="a3"/>
        <w:shd w:val="clear" w:color="auto" w:fill="FFFFFF"/>
        <w:spacing w:before="0" w:beforeAutospacing="0" w:after="240" w:afterAutospacing="0"/>
        <w:rPr>
          <w:color w:val="000000" w:themeColor="text1"/>
        </w:rPr>
      </w:pPr>
      <w:r>
        <w:rPr>
          <w:i/>
        </w:rPr>
        <w:t xml:space="preserve">Заходят Льдинка и Снежинка.    </w:t>
      </w:r>
      <w:r>
        <w:rPr>
          <w:i/>
          <w:color w:val="0070C0"/>
        </w:rPr>
        <w:t>музыка Зимняя сказка</w:t>
      </w:r>
      <w:r>
        <w:br/>
      </w:r>
      <w:r>
        <w:br/>
      </w:r>
      <w:r>
        <w:rPr>
          <w:color w:val="000000" w:themeColor="text1"/>
        </w:rPr>
        <w:t>СНЕЖИНКА: Ветер песенку поет</w:t>
      </w:r>
      <w:r>
        <w:rPr>
          <w:color w:val="000000" w:themeColor="text1"/>
        </w:rPr>
        <w:br/>
        <w:t>На лесной опушке,</w:t>
      </w:r>
      <w:r>
        <w:rPr>
          <w:color w:val="000000" w:themeColor="text1"/>
        </w:rPr>
        <w:br/>
        <w:t>Танцевать меня зовет</w:t>
      </w:r>
      <w:r>
        <w:rPr>
          <w:color w:val="000000" w:themeColor="text1"/>
        </w:rPr>
        <w:br/>
        <w:t>В хоровод к подружкам.</w:t>
      </w:r>
    </w:p>
    <w:p w14:paraId="0AB12F13" w14:textId="77777777" w:rsidR="00015B1B" w:rsidRDefault="00015B1B" w:rsidP="00015B1B">
      <w:pPr>
        <w:pStyle w:val="a3"/>
        <w:shd w:val="clear" w:color="auto" w:fill="FFFFFF"/>
        <w:spacing w:before="0" w:beforeAutospacing="0" w:after="240" w:afterAutospacing="0"/>
        <w:rPr>
          <w:color w:val="000000" w:themeColor="text1"/>
        </w:rPr>
      </w:pPr>
      <w:r>
        <w:rPr>
          <w:color w:val="000000" w:themeColor="text1"/>
        </w:rPr>
        <w:t>Ветер, ветер, дуй сильней,</w:t>
      </w:r>
      <w:r>
        <w:rPr>
          <w:color w:val="000000" w:themeColor="text1"/>
        </w:rPr>
        <w:br/>
        <w:t>Чтоб плясалось веселей</w:t>
      </w:r>
      <w:r>
        <w:rPr>
          <w:color w:val="000000" w:themeColor="text1"/>
        </w:rPr>
        <w:br/>
        <w:t>Ледяной пружинке –</w:t>
      </w:r>
      <w:r>
        <w:rPr>
          <w:color w:val="000000" w:themeColor="text1"/>
        </w:rPr>
        <w:br/>
        <w:t>Маленькой снежинке.</w:t>
      </w:r>
      <w:r>
        <w:rPr>
          <w:color w:val="000000" w:themeColor="text1"/>
        </w:rPr>
        <w:br/>
      </w:r>
      <w:r>
        <w:rPr>
          <w:color w:val="000000" w:themeColor="text1"/>
        </w:rPr>
        <w:br/>
        <w:t>ЛЬДИНКА</w:t>
      </w:r>
      <w:proofErr w:type="gramStart"/>
      <w:r>
        <w:rPr>
          <w:color w:val="000000" w:themeColor="text1"/>
        </w:rPr>
        <w:t>:</w:t>
      </w:r>
      <w:r>
        <w:rPr>
          <w:b/>
          <w:color w:val="000000" w:themeColor="text1"/>
        </w:rPr>
        <w:t xml:space="preserve"> </w:t>
      </w:r>
      <w:r>
        <w:rPr>
          <w:rStyle w:val="a4"/>
          <w:b w:val="0"/>
          <w:color w:val="000000" w:themeColor="text1"/>
          <w:shd w:val="clear" w:color="auto" w:fill="FFFFFF"/>
        </w:rPr>
        <w:t>Очень</w:t>
      </w:r>
      <w:proofErr w:type="gramEnd"/>
      <w:r>
        <w:rPr>
          <w:rStyle w:val="a4"/>
          <w:b w:val="0"/>
          <w:color w:val="000000" w:themeColor="text1"/>
          <w:shd w:val="clear" w:color="auto" w:fill="FFFFFF"/>
        </w:rPr>
        <w:t xml:space="preserve"> холодно, не так ли?</w:t>
      </w:r>
      <w:r>
        <w:rPr>
          <w:b/>
          <w:bCs/>
          <w:color w:val="000000" w:themeColor="text1"/>
          <w:shd w:val="clear" w:color="auto" w:fill="FFFFFF"/>
        </w:rPr>
        <w:br/>
      </w:r>
      <w:r>
        <w:rPr>
          <w:rStyle w:val="a4"/>
          <w:b w:val="0"/>
          <w:color w:val="000000" w:themeColor="text1"/>
          <w:shd w:val="clear" w:color="auto" w:fill="FFFFFF"/>
        </w:rPr>
        <w:t>Все дорожки замело.</w:t>
      </w:r>
      <w:r>
        <w:rPr>
          <w:b/>
          <w:bCs/>
          <w:color w:val="000000" w:themeColor="text1"/>
          <w:shd w:val="clear" w:color="auto" w:fill="FFFFFF"/>
        </w:rPr>
        <w:br/>
      </w:r>
      <w:r>
        <w:rPr>
          <w:rStyle w:val="a4"/>
          <w:b w:val="0"/>
          <w:color w:val="000000" w:themeColor="text1"/>
          <w:shd w:val="clear" w:color="auto" w:fill="FFFFFF"/>
        </w:rPr>
        <w:t>Лишь вчера была я каплей,</w:t>
      </w:r>
      <w:r>
        <w:rPr>
          <w:b/>
          <w:bCs/>
          <w:color w:val="000000" w:themeColor="text1"/>
          <w:shd w:val="clear" w:color="auto" w:fill="FFFFFF"/>
        </w:rPr>
        <w:br/>
      </w:r>
      <w:r>
        <w:rPr>
          <w:rStyle w:val="a4"/>
          <w:b w:val="0"/>
          <w:color w:val="000000" w:themeColor="text1"/>
          <w:shd w:val="clear" w:color="auto" w:fill="FFFFFF"/>
        </w:rPr>
        <w:t>А сегодня - как стекло.</w:t>
      </w:r>
      <w:r>
        <w:rPr>
          <w:b/>
          <w:bCs/>
          <w:color w:val="000000" w:themeColor="text1"/>
          <w:shd w:val="clear" w:color="auto" w:fill="FFFFFF"/>
        </w:rPr>
        <w:br/>
      </w:r>
      <w:r>
        <w:rPr>
          <w:rStyle w:val="a4"/>
          <w:b w:val="0"/>
          <w:color w:val="000000" w:themeColor="text1"/>
          <w:shd w:val="clear" w:color="auto" w:fill="FFFFFF"/>
        </w:rPr>
        <w:t xml:space="preserve">Я </w:t>
      </w:r>
      <w:proofErr w:type="spellStart"/>
      <w:r>
        <w:rPr>
          <w:rStyle w:val="a4"/>
          <w:b w:val="0"/>
          <w:color w:val="000000" w:themeColor="text1"/>
          <w:shd w:val="clear" w:color="auto" w:fill="FFFFFF"/>
        </w:rPr>
        <w:t>Снежинкина</w:t>
      </w:r>
      <w:proofErr w:type="spellEnd"/>
      <w:r>
        <w:rPr>
          <w:rStyle w:val="a4"/>
          <w:b w:val="0"/>
          <w:color w:val="000000" w:themeColor="text1"/>
          <w:shd w:val="clear" w:color="auto" w:fill="FFFFFF"/>
        </w:rPr>
        <w:t xml:space="preserve"> сестрица,</w:t>
      </w:r>
      <w:r>
        <w:rPr>
          <w:b/>
          <w:bCs/>
          <w:color w:val="000000" w:themeColor="text1"/>
          <w:shd w:val="clear" w:color="auto" w:fill="FFFFFF"/>
        </w:rPr>
        <w:br/>
      </w:r>
      <w:r>
        <w:rPr>
          <w:rStyle w:val="a4"/>
          <w:b w:val="0"/>
          <w:color w:val="000000" w:themeColor="text1"/>
          <w:shd w:val="clear" w:color="auto" w:fill="FFFFFF"/>
        </w:rPr>
        <w:t>Затвердевшая водица.</w:t>
      </w:r>
    </w:p>
    <w:p w14:paraId="4A6794F6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</w:t>
      </w:r>
      <w:proofErr w:type="gramStart"/>
      <w:r>
        <w:rPr>
          <w:rFonts w:ascii="Times New Roman" w:hAnsi="Times New Roman" w:cs="Times New Roman"/>
          <w:sz w:val="24"/>
          <w:szCs w:val="24"/>
        </w:rPr>
        <w:t>: Будет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праздник весёлый у нас!</w:t>
      </w:r>
    </w:p>
    <w:p w14:paraId="02CA8FE4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Покажите мне маски, наряды,</w:t>
      </w:r>
    </w:p>
    <w:p w14:paraId="2FFECE3C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же сказкой порадую вас.</w:t>
      </w:r>
    </w:p>
    <w:p w14:paraId="5D3A9450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Возьмемся за руки, друзья,</w:t>
      </w:r>
    </w:p>
    <w:p w14:paraId="2B589A9A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встанем в хоровод!</w:t>
      </w:r>
    </w:p>
    <w:p w14:paraId="012FE21C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каждый день, а раз в году</w:t>
      </w:r>
    </w:p>
    <w:p w14:paraId="25020FAF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Приходит Новый год!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(дети встают в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хоровод)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музыка фон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ЗИМА: А сейчас мы поиграем с вами. Выполняйте все мои задания, да смотрите, не ошибитесь!</w:t>
      </w:r>
    </w:p>
    <w:p w14:paraId="5B20794D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 улице мороз,</w:t>
      </w:r>
    </w:p>
    <w:p w14:paraId="07DA6451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Ну-ка все взялись за нос!</w:t>
      </w:r>
    </w:p>
    <w:p w14:paraId="6047316B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к чему нам бить баклуши,</w:t>
      </w:r>
    </w:p>
    <w:p w14:paraId="263FC657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Ну-ка взялись все за уши,</w:t>
      </w:r>
    </w:p>
    <w:p w14:paraId="77A8C3BB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Покрутили, повертели,</w:t>
      </w:r>
    </w:p>
    <w:p w14:paraId="2069CBC1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уши отогрели.</w:t>
      </w:r>
    </w:p>
    <w:p w14:paraId="15BA7778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коленкам постучали,</w:t>
      </w:r>
    </w:p>
    <w:p w14:paraId="2D85ED98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Головою покачали,</w:t>
      </w:r>
    </w:p>
    <w:p w14:paraId="05F8A023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плечам похлопали</w:t>
      </w:r>
    </w:p>
    <w:p w14:paraId="2E240FDF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чуть-чуть потопали.</w:t>
      </w: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(2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раза)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музыка фон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br/>
      </w:r>
    </w:p>
    <w:p w14:paraId="3881977C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ЗИМА: Молодцы, ребята! А танцевать вы умеете? (Да) Даже как маленькие утята? (Да) Здорово! Тогда танцуем.</w:t>
      </w:r>
    </w:p>
    <w:p w14:paraId="5E9D2FBC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Танец «Маленьких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утят»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музыка «Танец маленьких утят»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3D2845" w14:textId="77777777" w:rsidR="00015B1B" w:rsidRDefault="00015B1B" w:rsidP="00015B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ЛЬДИНКА: Стоп, стоп! Да что ты, Зимушка! Дети такое уже давно не танцуют, у них и танцы современные и движения сложнее. Правда, ребята?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даааа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Танец «Потолок ледяной», младшая группа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музыка «Потолок ледяной»</w:t>
      </w:r>
    </w:p>
    <w:p w14:paraId="783ECB42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ЗИМА: Какой веселый танец! Молодцы! </w:t>
      </w:r>
    </w:p>
    <w:p w14:paraId="1C08AE45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СНЕЖИНКА: Ребята, как вы думаете, кто на новогоднем празднике самый долгожданный гость? Правильно, это Дед Мороз и, конечно же, его внучка ……. (Снегурочка) Давайте вместе с вами их громко-громко позовём.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ЛЬДИНКА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приходит что-то.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СНЕЖИНКА: Ну давайте подождем.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 xml:space="preserve"> (ждут)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ЗИМА: О, может, позвоним ему?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СНЕЖИНКА: Давайте попробуем!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ЛЬДИНКА: Здравствуй Дедушка! Мы уже тебя заждались с подарками. Ты не забыл, что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тебе сегодня нужно отправляться на праздник к ребятам?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>(слушает ответ в телефоне)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ЛЬДИНКА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Как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 так! Не может быть!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 xml:space="preserve">(кладет трубку с удивленным и расстроенным лицом)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ЗИМА, СНЕЖИНКА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что? Что? </w:t>
      </w:r>
    </w:p>
    <w:p w14:paraId="14125A52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ЛЬДИНКА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дедушки Мороза пропали все подарки… и он не сможет к нам приехать. Что будем делать? Пошли выручать дедушку и искать подарки. </w:t>
      </w:r>
    </w:p>
    <w:p w14:paraId="1F1FB9AF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</w:t>
      </w:r>
      <w:proofErr w:type="gramStart"/>
      <w:r>
        <w:rPr>
          <w:rFonts w:ascii="Times New Roman" w:hAnsi="Times New Roman" w:cs="Times New Roman"/>
          <w:sz w:val="24"/>
          <w:szCs w:val="24"/>
        </w:rPr>
        <w:t>: Так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они уже под елкой? </w:t>
      </w:r>
    </w:p>
    <w:p w14:paraId="1F232367" w14:textId="77777777" w:rsidR="00015B1B" w:rsidRDefault="00015B1B" w:rsidP="00015B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(ищут подарки, находят мешок с пакетами, вытаскивают по одному пакету, потом ЛЬДИНКА зарывается в этот мешок…)</w:t>
      </w:r>
    </w:p>
    <w:p w14:paraId="2211DC12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СНЕЖИНКА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Тут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ничего нет… </w:t>
      </w:r>
    </w:p>
    <w:p w14:paraId="2234541D" w14:textId="77777777" w:rsidR="00015B1B" w:rsidRDefault="00015B1B" w:rsidP="00015B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(расстроенные опускают голову…) </w:t>
      </w:r>
    </w:p>
    <w:p w14:paraId="4C8BB181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ЗИМУШКА: Подружки, слушайте, у нас же с вами есть заколдованный танец! Ребята, поможете нам? </w:t>
      </w:r>
    </w:p>
    <w:p w14:paraId="26257AF4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СНЕЖИНКА: Повторяйте движения за нами!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06EABB5C" w14:textId="77777777" w:rsidR="00015B1B" w:rsidRDefault="00015B1B" w:rsidP="00015B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Танец «Флешмоб» от ведущих   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музыка «Три белых коня»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76226E4B" w14:textId="77777777" w:rsidR="00015B1B" w:rsidRDefault="00015B1B" w:rsidP="00015B1B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СНЕЖИНКА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как здорово вы танцевали. Повторять вы умеете хорошо! </w:t>
      </w:r>
    </w:p>
    <w:p w14:paraId="21EE2417" w14:textId="77777777" w:rsidR="00015B1B" w:rsidRDefault="00015B1B" w:rsidP="00015B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ЗИМА: А умеет ли вы так же хорошо слушать? </w:t>
      </w:r>
    </w:p>
    <w:p w14:paraId="47EB4F1C" w14:textId="77777777" w:rsidR="00015B1B" w:rsidRDefault="00015B1B" w:rsidP="00015B1B">
      <w:pPr>
        <w:rPr>
          <w:rFonts w:ascii="Times New Roman" w:hAnsi="Times New Roman" w:cs="Times New Roman"/>
          <w:i/>
          <w:color w:val="0070C0"/>
          <w:sz w:val="24"/>
          <w:szCs w:val="24"/>
        </w:rPr>
      </w:pPr>
      <w:r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музыка фон </w:t>
      </w:r>
    </w:p>
    <w:p w14:paraId="2946CD53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Проведем соревнование,</w:t>
      </w:r>
    </w:p>
    <w:p w14:paraId="1C3FAF10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 зимнее-зимнее «белое» внимание!</w:t>
      </w:r>
    </w:p>
    <w:p w14:paraId="522BBE58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Я буду много чего называть,</w:t>
      </w:r>
    </w:p>
    <w:p w14:paraId="73322562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 вы будете только «белое» узнавать.</w:t>
      </w:r>
    </w:p>
    <w:p w14:paraId="65D124A0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Как скажу про белое и снежное – хлопайте,</w:t>
      </w:r>
    </w:p>
    <w:p w14:paraId="2376EA10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 как про – что другое – топайте.</w:t>
      </w:r>
    </w:p>
    <w:p w14:paraId="23FE3CC9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Зима (хлопок) Снежок (хлопок)</w:t>
      </w:r>
    </w:p>
    <w:p w14:paraId="6B6E9DBE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Лисичка (топ) Сугроб (хлоп)</w:t>
      </w:r>
    </w:p>
    <w:p w14:paraId="0DA6811B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Сосулька (хлоп) Зайчик (хлоп)</w:t>
      </w:r>
    </w:p>
    <w:p w14:paraId="47B39EAF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Елочка (топ) Сосиска (топ)</w:t>
      </w:r>
    </w:p>
    <w:p w14:paraId="50DB6A0D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Мороженое (хлоп) Яблоко (топ)</w:t>
      </w:r>
    </w:p>
    <w:p w14:paraId="0C8063B2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Конфета (топ) Трава (топ)</w:t>
      </w:r>
    </w:p>
    <w:p w14:paraId="347D5784" w14:textId="77777777" w:rsidR="00015B1B" w:rsidRDefault="00015B1B" w:rsidP="00015B1B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Дед Мороза борода (хлоп)</w:t>
      </w:r>
    </w:p>
    <w:p w14:paraId="4793311A" w14:textId="77777777" w:rsidR="00015B1B" w:rsidRDefault="00015B1B" w:rsidP="00015B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СНЕЖИНКА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Что-то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ни Деда Мороза, ни подарков! Ничего не помогает! Снежинки - волшебницы, может быть, у вас получится?!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Танец «Снежинки», концертная группа    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музыка «Снежные бабочки»</w:t>
      </w:r>
    </w:p>
    <w:p w14:paraId="74CF9D97" w14:textId="77777777" w:rsidR="00015B1B" w:rsidRDefault="00015B1B" w:rsidP="00015B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звучит  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волшебная музыка</w:t>
      </w:r>
      <w:r>
        <w:rPr>
          <w:rFonts w:ascii="Times New Roman" w:hAnsi="Times New Roman" w:cs="Times New Roman"/>
          <w:i/>
          <w:sz w:val="24"/>
          <w:szCs w:val="24"/>
        </w:rPr>
        <w:t>, приглушается свет, на экране открытая форточка</w:t>
      </w:r>
    </w:p>
    <w:p w14:paraId="5BDDA051" w14:textId="77777777" w:rsidR="00015B1B" w:rsidRDefault="00015B1B" w:rsidP="00015B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Звонит телефон   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звук телефона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605C2402" w14:textId="77777777" w:rsidR="00015B1B" w:rsidRDefault="00015B1B" w:rsidP="00015B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ЛЬДИНКА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: Алло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! Да, Дедушка</w:t>
      </w:r>
    </w:p>
    <w:p w14:paraId="49DE3FBC" w14:textId="77777777" w:rsidR="00015B1B" w:rsidRDefault="00015B1B" w:rsidP="00015B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ЛЬДИНКА: Дедушка Мороз звонил и сказал, что подарки уже у нас! Ребята, где? Вы что, уже получили свои подарки, а нам не сказали? Как же так? </w:t>
      </w:r>
    </w:p>
    <w:p w14:paraId="6E3FF56C" w14:textId="77777777" w:rsidR="00015B1B" w:rsidRDefault="00015B1B" w:rsidP="00015B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СНЕЖИНКА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: Так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давайте еще раз поищем! Ой, а что это? </w:t>
      </w:r>
    </w:p>
    <w:p w14:paraId="26B7202E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</w:t>
      </w:r>
      <w:proofErr w:type="gramStart"/>
      <w:r>
        <w:rPr>
          <w:rFonts w:ascii="Times New Roman" w:hAnsi="Times New Roman" w:cs="Times New Roman"/>
          <w:sz w:val="24"/>
          <w:szCs w:val="24"/>
        </w:rPr>
        <w:t>: Ура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! Вот и подарки! </w:t>
      </w:r>
    </w:p>
    <w:p w14:paraId="5A5A4692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СНЕЖИНКА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ничего себе! Дедушка Мороз – волшебник! Когда успел подарки под елку положить! </w:t>
      </w:r>
    </w:p>
    <w:p w14:paraId="54524247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Раздают подарки - Игра в снежки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(объяснить правила)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музыка фон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СНЕЖИНКА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: Были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танцы и забавы! </w:t>
      </w:r>
      <w:r>
        <w:rPr>
          <w:rFonts w:ascii="Times New Roman" w:hAnsi="Times New Roman" w:cs="Times New Roman"/>
          <w:sz w:val="24"/>
          <w:szCs w:val="24"/>
        </w:rPr>
        <w:br/>
        <w:t>Но пора нам закругляться </w:t>
      </w:r>
      <w:r>
        <w:rPr>
          <w:rFonts w:ascii="Times New Roman" w:hAnsi="Times New Roman" w:cs="Times New Roman"/>
          <w:sz w:val="24"/>
          <w:szCs w:val="24"/>
        </w:rPr>
        <w:br/>
        <w:t>Надо только попрощаться… </w:t>
      </w:r>
    </w:p>
    <w:p w14:paraId="72C58591" w14:textId="77777777" w:rsidR="00015B1B" w:rsidRDefault="00015B1B" w:rsidP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ЛЬДИНКА: Мы желаем вам расти и не скучать, </w:t>
      </w:r>
      <w:r>
        <w:rPr>
          <w:rFonts w:ascii="Times New Roman" w:hAnsi="Times New Roman" w:cs="Times New Roman"/>
          <w:sz w:val="24"/>
          <w:szCs w:val="24"/>
        </w:rPr>
        <w:br/>
        <w:t>И родителей поменьше огорчать. </w:t>
      </w:r>
      <w:r>
        <w:rPr>
          <w:rFonts w:ascii="Times New Roman" w:hAnsi="Times New Roman" w:cs="Times New Roman"/>
          <w:sz w:val="24"/>
          <w:szCs w:val="24"/>
        </w:rPr>
        <w:br/>
        <w:t>Всегда просить прощенья </w:t>
      </w:r>
      <w:r>
        <w:rPr>
          <w:rFonts w:ascii="Times New Roman" w:hAnsi="Times New Roman" w:cs="Times New Roman"/>
          <w:sz w:val="24"/>
          <w:szCs w:val="24"/>
        </w:rPr>
        <w:br/>
        <w:t>За любые огорченья! </w:t>
      </w:r>
    </w:p>
    <w:p w14:paraId="3028DE52" w14:textId="2B932F19" w:rsidR="00DD55B6" w:rsidRPr="00015B1B" w:rsidRDefault="00015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</w:t>
      </w:r>
      <w:proofErr w:type="gramStart"/>
      <w:r>
        <w:rPr>
          <w:rFonts w:ascii="Times New Roman" w:hAnsi="Times New Roman" w:cs="Times New Roman"/>
          <w:sz w:val="24"/>
          <w:szCs w:val="24"/>
        </w:rPr>
        <w:t>: Закаляться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вам желаем, и умнеть, </w:t>
      </w:r>
      <w:r>
        <w:rPr>
          <w:rFonts w:ascii="Times New Roman" w:hAnsi="Times New Roman" w:cs="Times New Roman"/>
          <w:sz w:val="24"/>
          <w:szCs w:val="24"/>
        </w:rPr>
        <w:br/>
        <w:t>И за целый год ни разу не болеть! </w:t>
      </w:r>
      <w:r>
        <w:rPr>
          <w:rFonts w:ascii="Times New Roman" w:hAnsi="Times New Roman" w:cs="Times New Roman"/>
          <w:sz w:val="24"/>
          <w:szCs w:val="24"/>
        </w:rPr>
        <w:br/>
        <w:t>Никогда не зазнаваться </w:t>
      </w:r>
      <w:r>
        <w:rPr>
          <w:rFonts w:ascii="Times New Roman" w:hAnsi="Times New Roman" w:cs="Times New Roman"/>
          <w:sz w:val="24"/>
          <w:szCs w:val="24"/>
        </w:rPr>
        <w:br/>
        <w:t>И от лени избавляться! </w:t>
      </w:r>
      <w:r>
        <w:rPr>
          <w:rFonts w:ascii="Times New Roman" w:hAnsi="Times New Roman" w:cs="Times New Roman"/>
          <w:sz w:val="24"/>
          <w:szCs w:val="24"/>
        </w:rPr>
        <w:br/>
        <w:t>Ну а в будущем году </w:t>
      </w:r>
      <w:r>
        <w:rPr>
          <w:rFonts w:ascii="Times New Roman" w:hAnsi="Times New Roman" w:cs="Times New Roman"/>
          <w:sz w:val="24"/>
          <w:szCs w:val="24"/>
        </w:rPr>
        <w:br/>
        <w:t>Я проверить вас приду!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ВМЕСТЕ: С НОВЫМ ГОДОМ!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А в завершении танец «С Новым годом!», средняя группа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музыка «С Новым годом»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DD55B6" w:rsidRPr="00015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B1B"/>
    <w:rsid w:val="00015B1B"/>
    <w:rsid w:val="00DD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08B1"/>
  <w15:chartTrackingRefBased/>
  <w15:docId w15:val="{B328BD9B-BEC2-4932-8BC6-FDEA665A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B1B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5B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6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702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Васильева</dc:creator>
  <cp:keywords/>
  <dc:description/>
  <cp:lastModifiedBy>Валерия Васильева</cp:lastModifiedBy>
  <cp:revision>1</cp:revision>
  <dcterms:created xsi:type="dcterms:W3CDTF">2024-05-29T13:41:00Z</dcterms:created>
  <dcterms:modified xsi:type="dcterms:W3CDTF">2024-05-29T13:42:00Z</dcterms:modified>
</cp:coreProperties>
</file>