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2B8" w:rsidRPr="00A972B8" w:rsidRDefault="00A972B8" w:rsidP="0033736D">
      <w:pPr>
        <w:tabs>
          <w:tab w:val="left" w:pos="3960"/>
        </w:tabs>
        <w:spacing w:after="0" w:line="240" w:lineRule="auto"/>
        <w:ind w:right="-82"/>
        <w:jc w:val="center"/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</w:pPr>
      <w:r w:rsidRPr="0033736D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>Муниципальное бюджетное</w:t>
      </w:r>
      <w:r w:rsidRPr="00A972B8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 xml:space="preserve"> общеобразовательное учреждение </w:t>
      </w:r>
    </w:p>
    <w:p w:rsidR="00A972B8" w:rsidRPr="00A972B8" w:rsidRDefault="00A972B8" w:rsidP="0033736D">
      <w:pPr>
        <w:tabs>
          <w:tab w:val="left" w:pos="3960"/>
        </w:tabs>
        <w:spacing w:after="0" w:line="240" w:lineRule="auto"/>
        <w:ind w:right="-82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A972B8">
        <w:rPr>
          <w:rFonts w:ascii="Times New Roman" w:eastAsia="Calibri" w:hAnsi="Times New Roman" w:cs="Times New Roman"/>
          <w:b/>
          <w:bCs/>
          <w:color w:val="000000"/>
          <w:sz w:val="26"/>
          <w:szCs w:val="26"/>
        </w:rPr>
        <w:t>«Основная общеобразовательная школа № 1 города Анадыря»</w:t>
      </w:r>
    </w:p>
    <w:p w:rsidR="00A972B8" w:rsidRPr="001A6952" w:rsidRDefault="00A972B8" w:rsidP="0033736D">
      <w:pPr>
        <w:spacing w:after="0" w:line="240" w:lineRule="auto"/>
        <w:ind w:right="-82"/>
        <w:jc w:val="center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1A6952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A972B8" w:rsidRPr="001A6952" w:rsidRDefault="00A972B8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A972B8" w:rsidRPr="001A6952" w:rsidRDefault="00A972B8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972B8" w:rsidRPr="001A6952" w:rsidRDefault="00A972B8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972B8" w:rsidRPr="001A6952" w:rsidRDefault="00A972B8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972B8" w:rsidRPr="001A6952" w:rsidRDefault="00A972B8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A6952" w:rsidRPr="001A6952" w:rsidRDefault="001A6952" w:rsidP="001A69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1A6952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ТВОРЧЕСКИЙ ДУЭТ</w:t>
      </w:r>
    </w:p>
    <w:p w:rsidR="00A972B8" w:rsidRPr="001A6952" w:rsidRDefault="00A972B8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A972B8" w:rsidRDefault="001A6952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1A6952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="00A972B8" w:rsidRPr="001A6952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«Мастерская наставника»</w:t>
      </w:r>
    </w:p>
    <w:p w:rsidR="004E7A1F" w:rsidRDefault="004E7A1F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(педагог-педагог)</w:t>
      </w:r>
    </w:p>
    <w:p w:rsidR="004E7A1F" w:rsidRDefault="004E7A1F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4E7A1F" w:rsidRPr="001A6952" w:rsidRDefault="004E7A1F" w:rsidP="003373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Эссе «Исповедь»</w:t>
      </w:r>
    </w:p>
    <w:p w:rsidR="00A972B8" w:rsidRPr="0033736D" w:rsidRDefault="00A972B8" w:rsidP="0033736D">
      <w:pPr>
        <w:pStyle w:val="a3"/>
        <w:jc w:val="center"/>
        <w:rPr>
          <w:rStyle w:val="c0"/>
          <w:rFonts w:ascii="Times New Roman" w:hAnsi="Times New Roman" w:cs="Times New Roman"/>
          <w:sz w:val="26"/>
          <w:szCs w:val="26"/>
        </w:rPr>
      </w:pPr>
    </w:p>
    <w:p w:rsidR="00A972B8" w:rsidRPr="0033736D" w:rsidRDefault="00A972B8" w:rsidP="0033736D">
      <w:pPr>
        <w:pStyle w:val="a3"/>
        <w:jc w:val="center"/>
        <w:rPr>
          <w:rStyle w:val="c0"/>
          <w:rFonts w:ascii="Times New Roman" w:hAnsi="Times New Roman" w:cs="Times New Roman"/>
          <w:sz w:val="26"/>
          <w:szCs w:val="26"/>
        </w:rPr>
      </w:pPr>
    </w:p>
    <w:p w:rsidR="00A972B8" w:rsidRPr="0033736D" w:rsidRDefault="00A972B8" w:rsidP="0033736D">
      <w:pPr>
        <w:pStyle w:val="a3"/>
        <w:jc w:val="center"/>
        <w:rPr>
          <w:rStyle w:val="c0"/>
          <w:rFonts w:ascii="Times New Roman" w:hAnsi="Times New Roman" w:cs="Times New Roman"/>
          <w:sz w:val="26"/>
          <w:szCs w:val="26"/>
        </w:rPr>
      </w:pPr>
    </w:p>
    <w:p w:rsidR="00A972B8" w:rsidRPr="0033736D" w:rsidRDefault="00A972B8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A972B8" w:rsidRPr="0033736D" w:rsidRDefault="00A972B8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1A6952" w:rsidRDefault="001A6952" w:rsidP="001A6952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  <w:r w:rsidRPr="001A6952">
        <w:rPr>
          <w:rStyle w:val="c0"/>
          <w:rFonts w:ascii="Times New Roman" w:hAnsi="Times New Roman" w:cs="Times New Roman"/>
          <w:sz w:val="26"/>
          <w:szCs w:val="26"/>
        </w:rPr>
        <w:t xml:space="preserve">Семенюта Юлия Павловна, </w:t>
      </w:r>
    </w:p>
    <w:p w:rsidR="001A6952" w:rsidRDefault="001A6952" w:rsidP="001A6952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  <w:r w:rsidRPr="001A6952">
        <w:rPr>
          <w:rStyle w:val="c0"/>
          <w:rFonts w:ascii="Times New Roman" w:hAnsi="Times New Roman" w:cs="Times New Roman"/>
          <w:sz w:val="26"/>
          <w:szCs w:val="26"/>
        </w:rPr>
        <w:t>учитель русского языка и литературы</w:t>
      </w:r>
      <w:r>
        <w:rPr>
          <w:rStyle w:val="c0"/>
          <w:rFonts w:ascii="Times New Roman" w:hAnsi="Times New Roman" w:cs="Times New Roman"/>
          <w:sz w:val="26"/>
          <w:szCs w:val="26"/>
        </w:rPr>
        <w:t xml:space="preserve"> (наставник)</w:t>
      </w:r>
    </w:p>
    <w:p w:rsidR="001A6952" w:rsidRPr="001A6952" w:rsidRDefault="001A6952" w:rsidP="001A6952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1A6952" w:rsidRDefault="001A6952" w:rsidP="001A6952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  <w:proofErr w:type="spellStart"/>
      <w:r w:rsidRPr="001A6952">
        <w:rPr>
          <w:rStyle w:val="c0"/>
          <w:rFonts w:ascii="Times New Roman" w:hAnsi="Times New Roman" w:cs="Times New Roman"/>
          <w:sz w:val="26"/>
          <w:szCs w:val="26"/>
        </w:rPr>
        <w:t>Салашная</w:t>
      </w:r>
      <w:proofErr w:type="spellEnd"/>
      <w:r w:rsidRPr="001A6952">
        <w:rPr>
          <w:rStyle w:val="c0"/>
          <w:rFonts w:ascii="Times New Roman" w:hAnsi="Times New Roman" w:cs="Times New Roman"/>
          <w:sz w:val="26"/>
          <w:szCs w:val="26"/>
        </w:rPr>
        <w:t xml:space="preserve"> Анастасия Павловна, </w:t>
      </w:r>
    </w:p>
    <w:p w:rsidR="00372684" w:rsidRPr="0033736D" w:rsidRDefault="001A6952" w:rsidP="001A6952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  <w:r w:rsidRPr="001A6952">
        <w:rPr>
          <w:rStyle w:val="c0"/>
          <w:rFonts w:ascii="Times New Roman" w:hAnsi="Times New Roman" w:cs="Times New Roman"/>
          <w:sz w:val="26"/>
          <w:szCs w:val="26"/>
        </w:rPr>
        <w:t>учитель русского языка и литературы</w:t>
      </w:r>
      <w:r>
        <w:rPr>
          <w:rStyle w:val="c0"/>
          <w:rFonts w:ascii="Times New Roman" w:hAnsi="Times New Roman" w:cs="Times New Roman"/>
          <w:sz w:val="26"/>
          <w:szCs w:val="26"/>
        </w:rPr>
        <w:t xml:space="preserve"> </w:t>
      </w: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Pr="0033736D" w:rsidRDefault="00372684" w:rsidP="0033736D">
      <w:pPr>
        <w:pStyle w:val="a3"/>
        <w:jc w:val="right"/>
        <w:rPr>
          <w:rStyle w:val="c0"/>
          <w:rFonts w:ascii="Times New Roman" w:hAnsi="Times New Roman" w:cs="Times New Roman"/>
          <w:sz w:val="26"/>
          <w:szCs w:val="26"/>
        </w:rPr>
      </w:pPr>
    </w:p>
    <w:p w:rsidR="00372684" w:rsidRDefault="00372684" w:rsidP="0033736D">
      <w:pPr>
        <w:pStyle w:val="a3"/>
        <w:rPr>
          <w:rStyle w:val="c0"/>
          <w:rFonts w:ascii="Times New Roman" w:hAnsi="Times New Roman" w:cs="Times New Roman"/>
          <w:sz w:val="26"/>
          <w:szCs w:val="26"/>
        </w:rPr>
      </w:pPr>
    </w:p>
    <w:p w:rsidR="001A6952" w:rsidRDefault="001A6952" w:rsidP="0033736D">
      <w:pPr>
        <w:pStyle w:val="a3"/>
        <w:rPr>
          <w:rStyle w:val="c0"/>
          <w:rFonts w:ascii="Times New Roman" w:hAnsi="Times New Roman" w:cs="Times New Roman"/>
          <w:sz w:val="26"/>
          <w:szCs w:val="26"/>
        </w:rPr>
      </w:pPr>
    </w:p>
    <w:p w:rsidR="001A6952" w:rsidRDefault="001A6952" w:rsidP="0033736D">
      <w:pPr>
        <w:pStyle w:val="a3"/>
        <w:rPr>
          <w:rStyle w:val="c0"/>
          <w:rFonts w:ascii="Times New Roman" w:hAnsi="Times New Roman" w:cs="Times New Roman"/>
          <w:sz w:val="26"/>
          <w:szCs w:val="26"/>
        </w:rPr>
      </w:pPr>
    </w:p>
    <w:p w:rsidR="001A6952" w:rsidRPr="0033736D" w:rsidRDefault="001A6952" w:rsidP="0033736D">
      <w:pPr>
        <w:pStyle w:val="a3"/>
        <w:rPr>
          <w:rStyle w:val="c0"/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372684" w:rsidRDefault="0033736D" w:rsidP="0033736D">
      <w:pPr>
        <w:pStyle w:val="a3"/>
        <w:jc w:val="center"/>
        <w:rPr>
          <w:rStyle w:val="c0"/>
          <w:rFonts w:ascii="Times New Roman" w:hAnsi="Times New Roman" w:cs="Times New Roman"/>
          <w:sz w:val="26"/>
          <w:szCs w:val="26"/>
        </w:rPr>
      </w:pPr>
      <w:r w:rsidRPr="0033736D">
        <w:rPr>
          <w:rStyle w:val="c0"/>
          <w:rFonts w:ascii="Times New Roman" w:hAnsi="Times New Roman" w:cs="Times New Roman"/>
          <w:sz w:val="26"/>
          <w:szCs w:val="26"/>
        </w:rPr>
        <w:t>г</w:t>
      </w:r>
      <w:r w:rsidR="001A6952">
        <w:rPr>
          <w:rStyle w:val="c0"/>
          <w:rFonts w:ascii="Times New Roman" w:hAnsi="Times New Roman" w:cs="Times New Roman"/>
          <w:sz w:val="26"/>
          <w:szCs w:val="26"/>
        </w:rPr>
        <w:t>. Анадырь, 2024</w:t>
      </w:r>
      <w:r w:rsidR="00372684" w:rsidRPr="0033736D">
        <w:rPr>
          <w:rStyle w:val="c0"/>
          <w:rFonts w:ascii="Times New Roman" w:hAnsi="Times New Roman" w:cs="Times New Roman"/>
          <w:sz w:val="26"/>
          <w:szCs w:val="26"/>
        </w:rPr>
        <w:t xml:space="preserve"> год</w:t>
      </w:r>
    </w:p>
    <w:p w:rsidR="00A20E30" w:rsidRDefault="00A20E30" w:rsidP="004E7A1F">
      <w:pPr>
        <w:pStyle w:val="a3"/>
        <w:rPr>
          <w:rStyle w:val="c0"/>
          <w:rFonts w:ascii="Times New Roman" w:hAnsi="Times New Roman" w:cs="Times New Roman"/>
          <w:sz w:val="26"/>
          <w:szCs w:val="26"/>
        </w:rPr>
      </w:pPr>
    </w:p>
    <w:p w:rsidR="006F5304" w:rsidRPr="004E7A1F" w:rsidRDefault="006F5304" w:rsidP="0033736D">
      <w:pPr>
        <w:pStyle w:val="a3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4E7A1F">
        <w:rPr>
          <w:rStyle w:val="c0"/>
          <w:rFonts w:ascii="Times New Roman" w:hAnsi="Times New Roman" w:cs="Times New Roman"/>
          <w:i/>
          <w:sz w:val="26"/>
          <w:szCs w:val="26"/>
        </w:rPr>
        <w:lastRenderedPageBreak/>
        <w:t>«Не относись к наставнику как к Богу.</w:t>
      </w:r>
    </w:p>
    <w:p w:rsidR="006F5304" w:rsidRPr="004E7A1F" w:rsidRDefault="006F5304" w:rsidP="0033736D">
      <w:pPr>
        <w:pStyle w:val="a3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4E7A1F">
        <w:rPr>
          <w:rStyle w:val="c0"/>
          <w:rFonts w:ascii="Times New Roman" w:hAnsi="Times New Roman" w:cs="Times New Roman"/>
          <w:i/>
          <w:sz w:val="26"/>
          <w:szCs w:val="26"/>
        </w:rPr>
        <w:t>В образовании нет места чудесам.</w:t>
      </w:r>
    </w:p>
    <w:p w:rsidR="006F5304" w:rsidRPr="004E7A1F" w:rsidRDefault="006F5304" w:rsidP="0033736D">
      <w:pPr>
        <w:pStyle w:val="a3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4E7A1F">
        <w:rPr>
          <w:rStyle w:val="c0"/>
          <w:rFonts w:ascii="Times New Roman" w:hAnsi="Times New Roman" w:cs="Times New Roman"/>
          <w:i/>
          <w:sz w:val="26"/>
          <w:szCs w:val="26"/>
        </w:rPr>
        <w:t>Учитель лишь укажет вам дорогу,</w:t>
      </w:r>
    </w:p>
    <w:p w:rsidR="006F5304" w:rsidRPr="004E7A1F" w:rsidRDefault="006F5304" w:rsidP="0033736D">
      <w:pPr>
        <w:pStyle w:val="a3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4E7A1F">
        <w:rPr>
          <w:rStyle w:val="c0"/>
          <w:rFonts w:ascii="Times New Roman" w:hAnsi="Times New Roman" w:cs="Times New Roman"/>
          <w:i/>
          <w:sz w:val="26"/>
          <w:szCs w:val="26"/>
        </w:rPr>
        <w:t>А вот пройти по ней ты сможешь только сам».</w:t>
      </w:r>
    </w:p>
    <w:p w:rsidR="006F5304" w:rsidRPr="004E7A1F" w:rsidRDefault="006F5304" w:rsidP="0033736D">
      <w:pPr>
        <w:pStyle w:val="a3"/>
        <w:jc w:val="right"/>
        <w:rPr>
          <w:rStyle w:val="c0"/>
          <w:rFonts w:ascii="Times New Roman" w:hAnsi="Times New Roman" w:cs="Times New Roman"/>
          <w:i/>
          <w:sz w:val="26"/>
          <w:szCs w:val="26"/>
        </w:rPr>
      </w:pPr>
      <w:r w:rsidRPr="004E7A1F">
        <w:rPr>
          <w:rStyle w:val="c0"/>
          <w:rFonts w:ascii="Times New Roman" w:hAnsi="Times New Roman" w:cs="Times New Roman"/>
          <w:i/>
          <w:sz w:val="26"/>
          <w:szCs w:val="26"/>
        </w:rPr>
        <w:t xml:space="preserve">                                                       Дмитрий </w:t>
      </w:r>
      <w:proofErr w:type="spellStart"/>
      <w:r w:rsidRPr="004E7A1F">
        <w:rPr>
          <w:rStyle w:val="c0"/>
          <w:rFonts w:ascii="Times New Roman" w:hAnsi="Times New Roman" w:cs="Times New Roman"/>
          <w:i/>
          <w:sz w:val="26"/>
          <w:szCs w:val="26"/>
        </w:rPr>
        <w:t>Эйт</w:t>
      </w:r>
      <w:proofErr w:type="spellEnd"/>
      <w:r w:rsidRPr="004E7A1F">
        <w:rPr>
          <w:rStyle w:val="c0"/>
          <w:rFonts w:ascii="Times New Roman" w:hAnsi="Times New Roman" w:cs="Times New Roman"/>
          <w:i/>
          <w:sz w:val="26"/>
          <w:szCs w:val="26"/>
        </w:rPr>
        <w:t>.</w:t>
      </w:r>
    </w:p>
    <w:p w:rsidR="00031790" w:rsidRPr="0033736D" w:rsidRDefault="00031790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Вы слушать исповедь мою здесь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собрались, благода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рю!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И перед вами, как-нибудь, с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ловами облегчу я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грудь.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Не делала я людям зла. </w:t>
      </w:r>
    </w:p>
    <w:p w:rsidR="00031790" w:rsidRPr="0033736D" w:rsidRDefault="00623FB1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Малы еще мои де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ла, но вам их следует узнать, </w:t>
      </w:r>
    </w:p>
    <w:p w:rsidR="00031790" w:rsidRPr="0033736D" w:rsidRDefault="00623FB1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Хочу вам душу показать.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Была я у мечты в плену и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страсть имела я одн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у.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Мой мир тревоги и волнения толкал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меня на вдохнове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ние.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Ульяновске я родилась, но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Чукотке прижилась.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Мечта, как червь во мне жила, изгрызла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душу и с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ожгла.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Она вперед меня звала, г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 виделся, как монолит,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школьный мир тревог и битв. </w:t>
      </w:r>
    </w:p>
    <w:p w:rsidR="00623FB1" w:rsidRPr="0033736D" w:rsidRDefault="00031790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Нет! Там не прячутся в скалы, т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ам люди вольны, как орл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Свою я долго страсть несла и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педучилище пошла.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Че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тыре года пронеслись, как миг, а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миг ведь - это ж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изнь!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Окончилась учеба вскоре и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оказалась я на Оле (название поселка).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Мечта сбылась, что надо боле?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 в школе, в школе!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Там дали мне путевку в жизнь, с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казали: «</w:t>
      </w:r>
      <w:proofErr w:type="spellStart"/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Юлечка</w:t>
      </w:r>
      <w:proofErr w:type="spellEnd"/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, держись!».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Не знаешь ты - задай вопрос, не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плачь, когда расквасишь но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Детишки были то, что надо: л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ентяи были и таланты.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Всех я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старалась поддержать, за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смелость ставила я </w:t>
      </w:r>
      <w:r w:rsidR="002D38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«5»! </w:t>
      </w:r>
      <w:r w:rsidR="002D38FC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А 2-</w:t>
      </w:r>
      <w:r w:rsidR="00A20E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 </w:t>
      </w:r>
      <w:r w:rsidR="00A20E3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очень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люблю, от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них ночами я не сплю.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Мой первый класс мне дал урок, к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оторый мной усвоен впрок.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Девиз оставила такой: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Попробуй класс завоевать,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Потом уж смело управлять! </w:t>
      </w:r>
    </w:p>
    <w:p w:rsidR="00623FB1" w:rsidRPr="0033736D" w:rsidRDefault="00623FB1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3FB1" w:rsidRPr="0033736D" w:rsidRDefault="00623FB1" w:rsidP="003373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Почти 25 лет назад я написала это стихотворение, участвуя в своем первом профессиональном конкурсе «Учитель Года». В моей жизни было много конкурсов, но этот я запомнила </w:t>
      </w:r>
      <w:r w:rsidR="006509CD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всю жизнь, потому что рядом со мной был опытный наставник, педагог и просто замечательный человек. Именно она, </w:t>
      </w:r>
      <w:r w:rsidR="00A30776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улыбаясь, тогда произнесла:</w:t>
      </w:r>
      <w:r w:rsidR="006509CD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0776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«Юлька, идем на конкурс!». А после, когда мы обсуждали визитку конкурса, сказала: «Обрати внимание на поэму «Мцыри»». </w:t>
      </w:r>
      <w:r w:rsidR="00500828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Именно так родилась моя визитка на конкурс. Но для меня этот переделанный отрывок не просто</w:t>
      </w:r>
      <w:r w:rsidR="00D4388F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визитка на конкурс, а начало моего «Дневника», который я дополняла на протяжении многих лет…</w:t>
      </w:r>
    </w:p>
    <w:p w:rsidR="00031790" w:rsidRPr="0033736D" w:rsidRDefault="00623FB1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Шло время, тут я признаю, что я люблю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…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Я вышла замуж, сына родила, н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ам уезжать пришла пора.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Нет! Перемен я не боюсь-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Сибири я! И вновь стремлюсь к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мечте своей… </w:t>
      </w:r>
    </w:p>
    <w:p w:rsidR="00B9646A" w:rsidRPr="0033736D" w:rsidRDefault="00031790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вот я в школе!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Мечта сбылась, что надо боле?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Детей учу я, как могу, всю душу я им отдаю.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Учитель до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лжен все уметь: ч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итать, рассказывать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петь.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Учу я вежливыми быть, а так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же свой язык лю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бить. 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Уметь глаголы отыскать, п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риставки верно выделять.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Всему стараюсь научить…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Во-первых, грамотными </w:t>
      </w:r>
      <w:r w:rsidR="007F0EC7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быть, </w:t>
      </w:r>
      <w:r w:rsidR="007F0EC7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Уметь заботу проявлять, д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рузей в обиду не давать.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7F0EC7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Дать руку помощи всегда, к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оль встретилась кому беда.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Талант учу я не скрывать, </w:t>
      </w:r>
      <w:r w:rsidR="007F0EC7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ктивным быть, не унывать!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7F0EC7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Учить - не значит поучать, у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чить - путь в жизни указать!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Направить в верном направлении,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Раз видно творчество, умение.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А хочет токарем пойти- </w:t>
      </w:r>
      <w:r w:rsidR="007F0EC7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 стой на выбранном 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пути! 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Я поступила в институт, о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пять студент меня зовут!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Работа, сессия, семья…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Всему названье - жизнь моя!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А в ней я, как бычок, качаюсь, в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здыхаю на ходу, ищу и ошибаюсь,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Но все ж вперед иду!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Паденья неприятны мне, н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о их я не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боюсь! 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Объять все необъятное я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всей душой стремлюсь.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обойму, наверное, не зря я все же Рак!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Приму решение верное, груз Лошади - пу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стяк! 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Скромна и романтична я, л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юблю я дом, ую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т. 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 гостям всегда привычная, п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еку, когда придут.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К тому же я рисую, танцую и пою,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Но с большим удо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вольствием с</w:t>
      </w:r>
      <w:r w:rsidR="00B9646A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тихи писать люблю…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B9646A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Уж 20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лет тружусь я в школе!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Мечта сбылась, что над</w:t>
      </w:r>
      <w:r w:rsidR="0000311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боле? </w:t>
      </w:r>
      <w:r w:rsidR="0000311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Уж за плечами институт. И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один…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И дома ждут! Два сына, муж, друзья, родня… </w:t>
      </w:r>
      <w:r w:rsidR="00623FB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Но не хватает мне «огня»! </w:t>
      </w:r>
    </w:p>
    <w:p w:rsidR="00FF53CB" w:rsidRPr="0033736D" w:rsidRDefault="00B9646A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Я возвращаюсь в дом родной!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9646A" w:rsidRPr="0033736D" w:rsidRDefault="00B9646A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Чукотка, жди меня! Я – свой! </w:t>
      </w:r>
    </w:p>
    <w:p w:rsidR="00B9646A" w:rsidRPr="0033736D" w:rsidRDefault="00B9646A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1225" w:rsidRPr="0033736D" w:rsidRDefault="00B9646A" w:rsidP="003373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Разрешите представиться – Семенюта Юлия Павловна, в данный момент - заместитель директора по учебно-воспитательной работе, учитель русского языка и литературы МБОУ «ООШ №1 г. Анадыря». </w:t>
      </w:r>
      <w:r w:rsidR="003A1375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Сейчас я</w:t>
      </w:r>
      <w:r w:rsidR="005F1801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гордо могу сказать: «Я – наставник!». </w:t>
      </w:r>
      <w:r w:rsidR="003A1375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Когда я гляжу на свою молодую коллегу, вспоминаю себя и, конечно же, своего наставника и друга. Кто он – НАСТАВНИК? </w:t>
      </w:r>
      <w:r w:rsidR="00571225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меня наставник – это более старший и опытный ДРУГ и товарищ, который, не вмешиваясь, беседой, вопросом, собственным опытом может поднять Ученика над ситуацией и показать ему действительность –</w:t>
      </w:r>
      <w:r w:rsidR="00AD37B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смотри, думай</w:t>
      </w:r>
      <w:r w:rsidR="00571225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, ВЫБИРАЙ!</w:t>
      </w:r>
      <w:r w:rsidR="00AD37B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Именно эти три слова для меня были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остаются </w:t>
      </w:r>
      <w:r w:rsidR="00AD37B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ориентиром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31790" w:rsidRPr="0033736D" w:rsidRDefault="00031790" w:rsidP="003373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С Анастасией Павловной мы познакомились три года назад, когда она появилась в нашей школе. Эти широко распахнутые глаза и большие ресницы молодого педагога, в которых калейдоскопом мелькали твердость и неуверенность, восторг и смущение… Вот чего я не увидела в этих глазах, так это равнодушия! Так я стала наставником</w:t>
      </w:r>
      <w:r w:rsidR="00FF53CB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, а она моей первой Ученицей!</w:t>
      </w:r>
    </w:p>
    <w:p w:rsidR="00031790" w:rsidRPr="0033736D" w:rsidRDefault="00FF53CB" w:rsidP="0033736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было в нашей работе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DA4B2A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совместные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планы, конспекты уроков, разговоры и беседы о законах и правах, и многое-многое другое.  «МЫ» - ключевое слово в нашем профессиональном тандеме. Сотрудничество – это основа наставничества, на мой взгляд. «Учитель не тот, кто учит, а у кого учатся», - повторяла я своей подопечной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высказывание Гёте и поясняла</w:t>
      </w:r>
      <w:r w:rsidR="00DA4B2A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, – Вы ведь хотите быть учителем, значит, и у В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 есть чему учиться. Так будем учиться вместе!». 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="00031790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мы учились… </w:t>
      </w:r>
    </w:p>
    <w:p w:rsidR="00B53B4F" w:rsidRPr="0033736D" w:rsidRDefault="00476206" w:rsidP="0033736D">
      <w:pPr>
        <w:pStyle w:val="a4"/>
        <w:shd w:val="clear" w:color="auto" w:fill="FFFFFF"/>
        <w:spacing w:after="0" w:line="240" w:lineRule="auto"/>
        <w:ind w:firstLine="708"/>
        <w:jc w:val="both"/>
        <w:rPr>
          <w:sz w:val="26"/>
          <w:szCs w:val="26"/>
          <w:shd w:val="clear" w:color="auto" w:fill="FFFFFF"/>
        </w:rPr>
      </w:pPr>
      <w:r w:rsidRPr="0033736D">
        <w:rPr>
          <w:sz w:val="26"/>
          <w:szCs w:val="26"/>
          <w:shd w:val="clear" w:color="auto" w:fill="FFFFFF"/>
        </w:rPr>
        <w:t>Как приятно, спустя какое-то время, увидеть, что ваши труды были не напрасны. Ваш росточек вырос и превратился в настоящее прекрасное крепкое дерево, которое готово ко всем жизненным испытаниям, которое не сломает ни одна буря.</w:t>
      </w:r>
    </w:p>
    <w:p w:rsidR="00A167B9" w:rsidRDefault="00476206" w:rsidP="0033736D">
      <w:pPr>
        <w:pStyle w:val="a4"/>
        <w:shd w:val="clear" w:color="auto" w:fill="FFFFFF"/>
        <w:spacing w:after="0" w:line="240" w:lineRule="auto"/>
        <w:ind w:firstLine="708"/>
        <w:jc w:val="both"/>
        <w:rPr>
          <w:sz w:val="26"/>
          <w:szCs w:val="26"/>
          <w:shd w:val="clear" w:color="auto" w:fill="FFFFFF"/>
        </w:rPr>
      </w:pPr>
      <w:r w:rsidRPr="0033736D">
        <w:rPr>
          <w:sz w:val="26"/>
          <w:szCs w:val="26"/>
          <w:shd w:val="clear" w:color="auto" w:fill="FFFFFF"/>
        </w:rPr>
        <w:t xml:space="preserve">«Плох тот ученик, который не превзошел своего учителя» (Леонардо да </w:t>
      </w:r>
      <w:proofErr w:type="spellStart"/>
      <w:r w:rsidRPr="0033736D">
        <w:rPr>
          <w:sz w:val="26"/>
          <w:szCs w:val="26"/>
          <w:shd w:val="clear" w:color="auto" w:fill="FFFFFF"/>
        </w:rPr>
        <w:t>Винче</w:t>
      </w:r>
      <w:proofErr w:type="spellEnd"/>
      <w:r w:rsidR="00DA4B2A" w:rsidRPr="0033736D">
        <w:rPr>
          <w:sz w:val="26"/>
          <w:szCs w:val="26"/>
          <w:shd w:val="clear" w:color="auto" w:fill="FFFFFF"/>
        </w:rPr>
        <w:t xml:space="preserve">). </w:t>
      </w:r>
      <w:r w:rsidR="00B53B4F" w:rsidRPr="00A167B9">
        <w:rPr>
          <w:sz w:val="26"/>
          <w:szCs w:val="26"/>
          <w:shd w:val="clear" w:color="auto" w:fill="FFFFFF"/>
        </w:rPr>
        <w:t>Моя подопечная добилась очень высоких результатов: победитель и призер многочисленных профессиональных конкурсов, главный из которых – это конкурс «Педагог года Чукотки</w:t>
      </w:r>
      <w:r w:rsidR="00A167B9">
        <w:rPr>
          <w:sz w:val="26"/>
          <w:szCs w:val="26"/>
          <w:shd w:val="clear" w:color="auto" w:fill="FFFFFF"/>
        </w:rPr>
        <w:t xml:space="preserve"> </w:t>
      </w:r>
      <w:r w:rsidR="00B53B4F" w:rsidRPr="00A167B9">
        <w:rPr>
          <w:sz w:val="26"/>
          <w:szCs w:val="26"/>
          <w:shd w:val="clear" w:color="auto" w:fill="FFFFFF"/>
        </w:rPr>
        <w:t>-</w:t>
      </w:r>
      <w:r w:rsidR="00A167B9">
        <w:rPr>
          <w:sz w:val="26"/>
          <w:szCs w:val="26"/>
          <w:shd w:val="clear" w:color="auto" w:fill="FFFFFF"/>
        </w:rPr>
        <w:t xml:space="preserve"> </w:t>
      </w:r>
      <w:r w:rsidR="00B53B4F" w:rsidRPr="00A167B9">
        <w:rPr>
          <w:sz w:val="26"/>
          <w:szCs w:val="26"/>
          <w:shd w:val="clear" w:color="auto" w:fill="FFFFFF"/>
        </w:rPr>
        <w:t xml:space="preserve">2022». </w:t>
      </w:r>
      <w:r w:rsidR="002D38FC" w:rsidRPr="00A167B9">
        <w:rPr>
          <w:sz w:val="26"/>
          <w:szCs w:val="26"/>
          <w:shd w:val="clear" w:color="auto" w:fill="FFFFFF"/>
        </w:rPr>
        <w:t>Анастасия Павловна стала победителем муниципального этапа</w:t>
      </w:r>
      <w:r w:rsidR="00A20E30" w:rsidRPr="00A167B9">
        <w:rPr>
          <w:sz w:val="26"/>
          <w:szCs w:val="26"/>
          <w:shd w:val="clear" w:color="auto" w:fill="FFFFFF"/>
        </w:rPr>
        <w:t xml:space="preserve"> конкурса</w:t>
      </w:r>
      <w:r w:rsidR="002D38FC" w:rsidRPr="00A167B9">
        <w:rPr>
          <w:sz w:val="26"/>
          <w:szCs w:val="26"/>
          <w:shd w:val="clear" w:color="auto" w:fill="FFFFFF"/>
        </w:rPr>
        <w:t xml:space="preserve">. </w:t>
      </w:r>
      <w:r w:rsidR="00A20E30" w:rsidRPr="00A167B9">
        <w:rPr>
          <w:sz w:val="26"/>
          <w:szCs w:val="26"/>
          <w:shd w:val="clear" w:color="auto" w:fill="FFFFFF"/>
        </w:rPr>
        <w:t xml:space="preserve">Является победителем Всероссийского дистанционного конкурса работников образования «Открытый урок». </w:t>
      </w:r>
      <w:r w:rsidR="00B53B4F" w:rsidRPr="00A167B9">
        <w:rPr>
          <w:sz w:val="26"/>
          <w:szCs w:val="26"/>
          <w:shd w:val="clear" w:color="auto" w:fill="FFFFFF"/>
        </w:rPr>
        <w:t xml:space="preserve">Она уже сама третий год является наставником своих маленьких учеников. Приятно смотреть, как ребята становятся призерами и победителями различных конкурсов и олимпиад, с каким уважением смотрят на своего педагога. </w:t>
      </w:r>
      <w:r w:rsidR="00A20E30" w:rsidRPr="00A167B9">
        <w:rPr>
          <w:sz w:val="26"/>
          <w:szCs w:val="26"/>
          <w:shd w:val="clear" w:color="auto" w:fill="FFFFFF"/>
        </w:rPr>
        <w:t xml:space="preserve">Ученик Анастасии Павловны в этом учебном году стал победителем регионального этапа Всероссийского конкурса юных чтецов «Живая классика». </w:t>
      </w:r>
      <w:r w:rsidR="00B53B4F" w:rsidRPr="00A167B9">
        <w:rPr>
          <w:sz w:val="26"/>
          <w:szCs w:val="26"/>
          <w:shd w:val="clear" w:color="auto" w:fill="FFFFFF"/>
        </w:rPr>
        <w:t xml:space="preserve">Анастасия Павловна </w:t>
      </w:r>
      <w:r w:rsidR="00A167B9" w:rsidRPr="00A167B9">
        <w:rPr>
          <w:sz w:val="26"/>
          <w:szCs w:val="26"/>
          <w:shd w:val="clear" w:color="auto" w:fill="FFFFFF"/>
        </w:rPr>
        <w:t xml:space="preserve">назначена </w:t>
      </w:r>
      <w:r w:rsidR="00B53B4F" w:rsidRPr="00A167B9">
        <w:rPr>
          <w:sz w:val="26"/>
          <w:szCs w:val="26"/>
          <w:shd w:val="clear" w:color="auto" w:fill="FFFFFF"/>
        </w:rPr>
        <w:t xml:space="preserve">руководителем методического объединения учителей гуманитарного цикла. </w:t>
      </w:r>
      <w:r w:rsidR="00B64D8C" w:rsidRPr="00A167B9">
        <w:rPr>
          <w:sz w:val="26"/>
          <w:szCs w:val="26"/>
          <w:shd w:val="clear" w:color="auto" w:fill="FFFFFF"/>
        </w:rPr>
        <w:t>Она пользуется уважением среди педагогов школы, родителей и учеников.</w:t>
      </w:r>
      <w:r w:rsidR="00B64D8C" w:rsidRPr="0033736D">
        <w:rPr>
          <w:sz w:val="26"/>
          <w:szCs w:val="26"/>
          <w:shd w:val="clear" w:color="auto" w:fill="FFFFFF"/>
        </w:rPr>
        <w:t xml:space="preserve"> </w:t>
      </w:r>
    </w:p>
    <w:p w:rsidR="00571C53" w:rsidRPr="0033736D" w:rsidRDefault="00980F88" w:rsidP="0033736D">
      <w:pPr>
        <w:pStyle w:val="a4"/>
        <w:shd w:val="clear" w:color="auto" w:fill="FFFFFF"/>
        <w:spacing w:after="0" w:line="240" w:lineRule="auto"/>
        <w:ind w:firstLine="708"/>
        <w:jc w:val="both"/>
        <w:rPr>
          <w:sz w:val="26"/>
          <w:szCs w:val="26"/>
          <w:shd w:val="clear" w:color="auto" w:fill="FFFFFF"/>
        </w:rPr>
      </w:pPr>
      <w:r w:rsidRPr="0033736D">
        <w:rPr>
          <w:sz w:val="26"/>
          <w:szCs w:val="26"/>
          <w:shd w:val="clear" w:color="auto" w:fill="FFFFFF"/>
        </w:rPr>
        <w:t>С гордостью говорю: «Мой Ученик превзошел своего Учителя!».</w:t>
      </w:r>
    </w:p>
    <w:p w:rsidR="00980F88" w:rsidRPr="0033736D" w:rsidRDefault="00601DE9" w:rsidP="0033736D">
      <w:pPr>
        <w:pStyle w:val="a4"/>
        <w:shd w:val="clear" w:color="auto" w:fill="FFFFFF"/>
        <w:spacing w:after="0" w:line="240" w:lineRule="auto"/>
        <w:ind w:firstLine="708"/>
        <w:jc w:val="both"/>
        <w:rPr>
          <w:sz w:val="26"/>
          <w:szCs w:val="26"/>
          <w:shd w:val="clear" w:color="auto" w:fill="FFFFFF"/>
        </w:rPr>
      </w:pPr>
      <w:r w:rsidRPr="0033736D">
        <w:rPr>
          <w:sz w:val="26"/>
          <w:szCs w:val="26"/>
          <w:shd w:val="clear" w:color="auto" w:fill="FFFFFF"/>
        </w:rPr>
        <w:t xml:space="preserve">В память о своем Учителе-наставнике, я решила предложить своей подопечной посмотреть на поэму «Мцыри» ее собственными глазами. </w:t>
      </w:r>
      <w:r w:rsidR="00571C53" w:rsidRPr="0033736D">
        <w:rPr>
          <w:sz w:val="26"/>
          <w:szCs w:val="26"/>
          <w:shd w:val="clear" w:color="auto" w:fill="FFFFFF"/>
        </w:rPr>
        <w:t>«</w:t>
      </w:r>
      <w:r w:rsidRPr="0033736D">
        <w:rPr>
          <w:sz w:val="26"/>
          <w:szCs w:val="26"/>
          <w:shd w:val="clear" w:color="auto" w:fill="FFFFFF"/>
        </w:rPr>
        <w:t>Какой отрывок поэмы</w:t>
      </w:r>
      <w:r w:rsidR="00571C53" w:rsidRPr="0033736D">
        <w:rPr>
          <w:sz w:val="26"/>
          <w:szCs w:val="26"/>
          <w:shd w:val="clear" w:color="auto" w:fill="FFFFFF"/>
        </w:rPr>
        <w:t xml:space="preserve"> выберет она? Какими нотками своей души</w:t>
      </w:r>
      <w:r w:rsidR="00980F88" w:rsidRPr="0033736D">
        <w:rPr>
          <w:sz w:val="26"/>
          <w:szCs w:val="26"/>
          <w:shd w:val="clear" w:color="auto" w:fill="FFFFFF"/>
        </w:rPr>
        <w:t xml:space="preserve"> готова</w:t>
      </w:r>
      <w:r w:rsidR="00571C53" w:rsidRPr="0033736D">
        <w:rPr>
          <w:sz w:val="26"/>
          <w:szCs w:val="26"/>
          <w:shd w:val="clear" w:color="auto" w:fill="FFFFFF"/>
        </w:rPr>
        <w:t xml:space="preserve"> поделиться, меняя слова и добавляя свой собственный смысл?» – думала я, взяв в руки готовую работу мой Ученицы</w:t>
      </w:r>
      <w:r w:rsidR="00980F88" w:rsidRPr="0033736D">
        <w:rPr>
          <w:sz w:val="26"/>
          <w:szCs w:val="26"/>
          <w:shd w:val="clear" w:color="auto" w:fill="FFFFFF"/>
        </w:rPr>
        <w:t>…</w:t>
      </w:r>
      <w:r w:rsidR="00571C53" w:rsidRPr="0033736D">
        <w:rPr>
          <w:sz w:val="26"/>
          <w:szCs w:val="26"/>
          <w:shd w:val="clear" w:color="auto" w:fill="FFFFFF"/>
        </w:rPr>
        <w:t xml:space="preserve"> </w:t>
      </w:r>
    </w:p>
    <w:p w:rsidR="00571C53" w:rsidRPr="0033736D" w:rsidRDefault="00571C53" w:rsidP="0033736D">
      <w:pPr>
        <w:pStyle w:val="a4"/>
        <w:shd w:val="clear" w:color="auto" w:fill="FFFFFF"/>
        <w:spacing w:after="0" w:line="240" w:lineRule="auto"/>
        <w:jc w:val="both"/>
        <w:rPr>
          <w:sz w:val="26"/>
          <w:szCs w:val="26"/>
          <w:shd w:val="clear" w:color="auto" w:fill="FFFFFF"/>
        </w:rPr>
      </w:pPr>
    </w:p>
    <w:p w:rsidR="00571C53" w:rsidRPr="0033736D" w:rsidRDefault="00571C53" w:rsidP="0033736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3736D">
        <w:rPr>
          <w:rFonts w:ascii="Times New Roman" w:hAnsi="Times New Roman" w:cs="Times New Roman"/>
          <w:sz w:val="26"/>
          <w:szCs w:val="26"/>
        </w:rPr>
        <w:t>Ты хочешь знать, видала ль я,</w:t>
      </w:r>
      <w:r w:rsidRPr="0033736D">
        <w:rPr>
          <w:rFonts w:ascii="Times New Roman" w:hAnsi="Times New Roman" w:cs="Times New Roman"/>
          <w:sz w:val="26"/>
          <w:szCs w:val="26"/>
        </w:rPr>
        <w:br/>
        <w:t xml:space="preserve">Где малая родина моя? — В Сибири есть </w:t>
      </w:r>
    </w:p>
    <w:p w:rsidR="00571C53" w:rsidRPr="0033736D" w:rsidRDefault="00571C53" w:rsidP="0033736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3736D">
        <w:rPr>
          <w:rFonts w:ascii="Times New Roman" w:hAnsi="Times New Roman" w:cs="Times New Roman"/>
          <w:sz w:val="26"/>
          <w:szCs w:val="26"/>
        </w:rPr>
        <w:t>Пышные поля… давай заглянем в мой альбом.</w:t>
      </w:r>
      <w:r w:rsidRPr="0033736D">
        <w:rPr>
          <w:rFonts w:ascii="Times New Roman" w:hAnsi="Times New Roman" w:cs="Times New Roman"/>
          <w:sz w:val="26"/>
          <w:szCs w:val="26"/>
        </w:rPr>
        <w:br/>
        <w:t>Теперь и ты видел дерев, разросшихся кругом,</w:t>
      </w:r>
      <w:r w:rsidRPr="0033736D">
        <w:rPr>
          <w:rFonts w:ascii="Times New Roman" w:hAnsi="Times New Roman" w:cs="Times New Roman"/>
          <w:sz w:val="26"/>
          <w:szCs w:val="26"/>
        </w:rPr>
        <w:br/>
        <w:t>Шумящих свежею толпой,</w:t>
      </w:r>
      <w:r w:rsidRPr="0033736D">
        <w:rPr>
          <w:rFonts w:ascii="Times New Roman" w:hAnsi="Times New Roman" w:cs="Times New Roman"/>
          <w:sz w:val="26"/>
          <w:szCs w:val="26"/>
        </w:rPr>
        <w:br/>
        <w:t>Как братья в пляске круговой.</w:t>
      </w:r>
      <w:r w:rsidRPr="0033736D">
        <w:rPr>
          <w:rFonts w:ascii="Times New Roman" w:hAnsi="Times New Roman" w:cs="Times New Roman"/>
          <w:sz w:val="26"/>
          <w:szCs w:val="26"/>
        </w:rPr>
        <w:br/>
        <w:t>Скачущие волны седого Иртыша,</w:t>
      </w:r>
      <w:r w:rsidRPr="0033736D">
        <w:rPr>
          <w:rFonts w:ascii="Times New Roman" w:hAnsi="Times New Roman" w:cs="Times New Roman"/>
          <w:sz w:val="26"/>
          <w:szCs w:val="26"/>
        </w:rPr>
        <w:br/>
        <w:t>Когда поток их разделял…</w:t>
      </w:r>
      <w:r w:rsidRPr="0033736D">
        <w:rPr>
          <w:rFonts w:ascii="Times New Roman" w:hAnsi="Times New Roman" w:cs="Times New Roman"/>
          <w:sz w:val="26"/>
          <w:szCs w:val="26"/>
        </w:rPr>
        <w:br/>
        <w:t xml:space="preserve">И думала я: </w:t>
      </w:r>
    </w:p>
    <w:p w:rsidR="00571C53" w:rsidRPr="0033736D" w:rsidRDefault="00571C53" w:rsidP="0033736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3736D">
        <w:rPr>
          <w:rFonts w:ascii="Times New Roman" w:hAnsi="Times New Roman" w:cs="Times New Roman"/>
          <w:sz w:val="26"/>
          <w:szCs w:val="26"/>
        </w:rPr>
        <w:t>«Не случайно на педагогику мой выбор пал:</w:t>
      </w:r>
      <w:r w:rsidRPr="0033736D">
        <w:rPr>
          <w:rFonts w:ascii="Times New Roman" w:hAnsi="Times New Roman" w:cs="Times New Roman"/>
          <w:sz w:val="26"/>
          <w:szCs w:val="26"/>
        </w:rPr>
        <w:br/>
        <w:t>Мне было свыше то дано!»</w:t>
      </w:r>
      <w:r w:rsidRPr="0033736D">
        <w:rPr>
          <w:rFonts w:ascii="Times New Roman" w:hAnsi="Times New Roman" w:cs="Times New Roman"/>
          <w:sz w:val="26"/>
          <w:szCs w:val="26"/>
        </w:rPr>
        <w:br/>
        <w:t>А вот просторы Чукотки влекли давно,</w:t>
      </w:r>
      <w:r w:rsidRPr="0033736D">
        <w:rPr>
          <w:rFonts w:ascii="Times New Roman" w:hAnsi="Times New Roman" w:cs="Times New Roman"/>
          <w:sz w:val="26"/>
          <w:szCs w:val="26"/>
        </w:rPr>
        <w:br/>
        <w:t>Объятья снежно-каменные их,</w:t>
      </w:r>
      <w:r w:rsidRPr="0033736D">
        <w:rPr>
          <w:rFonts w:ascii="Times New Roman" w:hAnsi="Times New Roman" w:cs="Times New Roman"/>
          <w:sz w:val="26"/>
          <w:szCs w:val="26"/>
        </w:rPr>
        <w:br/>
        <w:t xml:space="preserve">И жаждала </w:t>
      </w:r>
      <w:r w:rsidR="004D5DC2">
        <w:rPr>
          <w:rFonts w:ascii="Times New Roman" w:hAnsi="Times New Roman" w:cs="Times New Roman"/>
          <w:sz w:val="26"/>
          <w:szCs w:val="26"/>
        </w:rPr>
        <w:t xml:space="preserve">я </w:t>
      </w:r>
      <w:r w:rsidRPr="0033736D">
        <w:rPr>
          <w:rFonts w:ascii="Times New Roman" w:hAnsi="Times New Roman" w:cs="Times New Roman"/>
          <w:sz w:val="26"/>
          <w:szCs w:val="26"/>
        </w:rPr>
        <w:t>встречи каждый миг.</w:t>
      </w:r>
    </w:p>
    <w:p w:rsidR="00571C53" w:rsidRPr="0033736D" w:rsidRDefault="00571C53" w:rsidP="0033736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3736D">
        <w:rPr>
          <w:rFonts w:ascii="Times New Roman" w:hAnsi="Times New Roman" w:cs="Times New Roman"/>
          <w:sz w:val="26"/>
          <w:szCs w:val="26"/>
        </w:rPr>
        <w:t>Но дни бегут, бегут года —</w:t>
      </w:r>
      <w:r w:rsidRPr="0033736D">
        <w:rPr>
          <w:rFonts w:ascii="Times New Roman" w:hAnsi="Times New Roman" w:cs="Times New Roman"/>
          <w:sz w:val="26"/>
          <w:szCs w:val="26"/>
        </w:rPr>
        <w:br/>
        <w:t xml:space="preserve">Казалось, не исполниться мечте </w:t>
      </w:r>
      <w:r w:rsidR="004D5DC2">
        <w:rPr>
          <w:rFonts w:ascii="Times New Roman" w:hAnsi="Times New Roman" w:cs="Times New Roman"/>
          <w:sz w:val="26"/>
          <w:szCs w:val="26"/>
        </w:rPr>
        <w:t xml:space="preserve">ведь </w:t>
      </w:r>
      <w:r w:rsidRPr="0033736D">
        <w:rPr>
          <w:rFonts w:ascii="Times New Roman" w:hAnsi="Times New Roman" w:cs="Times New Roman"/>
          <w:sz w:val="26"/>
          <w:szCs w:val="26"/>
        </w:rPr>
        <w:t>никогда!</w:t>
      </w:r>
      <w:r w:rsidRPr="0033736D">
        <w:rPr>
          <w:rFonts w:ascii="Times New Roman" w:hAnsi="Times New Roman" w:cs="Times New Roman"/>
          <w:sz w:val="26"/>
          <w:szCs w:val="26"/>
        </w:rPr>
        <w:br/>
        <w:t xml:space="preserve">Она сбылась! Приехала я в край </w:t>
      </w:r>
    </w:p>
    <w:p w:rsidR="00601DE9" w:rsidRPr="0033736D" w:rsidRDefault="00571C53" w:rsidP="0033736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3736D">
        <w:rPr>
          <w:rFonts w:ascii="Times New Roman" w:hAnsi="Times New Roman" w:cs="Times New Roman"/>
          <w:sz w:val="26"/>
          <w:szCs w:val="26"/>
        </w:rPr>
        <w:t>Бесконечной красоты,</w:t>
      </w:r>
      <w:r w:rsidRPr="0033736D">
        <w:rPr>
          <w:rFonts w:ascii="Times New Roman" w:hAnsi="Times New Roman" w:cs="Times New Roman"/>
          <w:sz w:val="26"/>
          <w:szCs w:val="26"/>
        </w:rPr>
        <w:br/>
        <w:t>Причудливый</w:t>
      </w:r>
      <w:r w:rsidR="004D5DC2">
        <w:rPr>
          <w:rFonts w:ascii="Times New Roman" w:hAnsi="Times New Roman" w:cs="Times New Roman"/>
          <w:sz w:val="26"/>
          <w:szCs w:val="26"/>
        </w:rPr>
        <w:t xml:space="preserve"> он</w:t>
      </w:r>
      <w:r w:rsidRPr="0033736D">
        <w:rPr>
          <w:rFonts w:ascii="Times New Roman" w:hAnsi="Times New Roman" w:cs="Times New Roman"/>
          <w:sz w:val="26"/>
          <w:szCs w:val="26"/>
        </w:rPr>
        <w:t xml:space="preserve">, как </w:t>
      </w:r>
      <w:r w:rsidR="004D5DC2">
        <w:rPr>
          <w:rFonts w:ascii="Times New Roman" w:hAnsi="Times New Roman" w:cs="Times New Roman"/>
          <w:sz w:val="26"/>
          <w:szCs w:val="26"/>
        </w:rPr>
        <w:t xml:space="preserve">все </w:t>
      </w:r>
      <w:r w:rsidRPr="0033736D">
        <w:rPr>
          <w:rFonts w:ascii="Times New Roman" w:hAnsi="Times New Roman" w:cs="Times New Roman"/>
          <w:sz w:val="26"/>
          <w:szCs w:val="26"/>
        </w:rPr>
        <w:t>мои мечты.</w:t>
      </w:r>
      <w:r w:rsidRPr="0033736D">
        <w:rPr>
          <w:rFonts w:ascii="Times New Roman" w:hAnsi="Times New Roman" w:cs="Times New Roman"/>
          <w:sz w:val="26"/>
          <w:szCs w:val="26"/>
        </w:rPr>
        <w:br/>
        <w:t>И вот иду в час утренней зари,</w:t>
      </w:r>
      <w:r w:rsidRPr="0033736D">
        <w:rPr>
          <w:rFonts w:ascii="Times New Roman" w:hAnsi="Times New Roman" w:cs="Times New Roman"/>
          <w:sz w:val="26"/>
          <w:szCs w:val="26"/>
        </w:rPr>
        <w:br/>
        <w:t>Когда окна школы светятся, как янтари,</w:t>
      </w:r>
      <w:r w:rsidRPr="0033736D">
        <w:rPr>
          <w:rFonts w:ascii="Times New Roman" w:hAnsi="Times New Roman" w:cs="Times New Roman"/>
          <w:sz w:val="26"/>
          <w:szCs w:val="26"/>
        </w:rPr>
        <w:br/>
        <w:t>А птицы в небе голубом</w:t>
      </w:r>
      <w:r w:rsidRPr="0033736D">
        <w:rPr>
          <w:rFonts w:ascii="Times New Roman" w:hAnsi="Times New Roman" w:cs="Times New Roman"/>
          <w:sz w:val="26"/>
          <w:szCs w:val="26"/>
        </w:rPr>
        <w:br/>
      </w:r>
      <w:r w:rsidRPr="0033736D">
        <w:rPr>
          <w:rFonts w:ascii="Times New Roman" w:hAnsi="Times New Roman" w:cs="Times New Roman"/>
          <w:sz w:val="26"/>
          <w:szCs w:val="26"/>
        </w:rPr>
        <w:lastRenderedPageBreak/>
        <w:t>Кружатся стаями, словно облачко за облачком.</w:t>
      </w:r>
      <w:r w:rsidRPr="0033736D">
        <w:rPr>
          <w:rFonts w:ascii="Times New Roman" w:hAnsi="Times New Roman" w:cs="Times New Roman"/>
          <w:sz w:val="26"/>
          <w:szCs w:val="26"/>
        </w:rPr>
        <w:br/>
        <w:t>И детвора, не обращая внимания на мороз и снег,</w:t>
      </w:r>
      <w:r w:rsidRPr="0033736D">
        <w:rPr>
          <w:rFonts w:ascii="Times New Roman" w:hAnsi="Times New Roman" w:cs="Times New Roman"/>
          <w:sz w:val="26"/>
          <w:szCs w:val="26"/>
        </w:rPr>
        <w:br/>
        <w:t>К школе спешит, ускоряя бег —</w:t>
      </w:r>
      <w:r w:rsidRPr="0033736D">
        <w:rPr>
          <w:rFonts w:ascii="Times New Roman" w:hAnsi="Times New Roman" w:cs="Times New Roman"/>
          <w:sz w:val="26"/>
          <w:szCs w:val="26"/>
        </w:rPr>
        <w:br/>
        <w:t>Как будто белый караван</w:t>
      </w:r>
      <w:r w:rsidRPr="0033736D">
        <w:rPr>
          <w:rFonts w:ascii="Times New Roman" w:hAnsi="Times New Roman" w:cs="Times New Roman"/>
          <w:sz w:val="26"/>
          <w:szCs w:val="26"/>
        </w:rPr>
        <w:br/>
        <w:t>Залетных птиц из дальних стран!</w:t>
      </w:r>
      <w:r w:rsidRPr="0033736D">
        <w:rPr>
          <w:rFonts w:ascii="Times New Roman" w:hAnsi="Times New Roman" w:cs="Times New Roman"/>
          <w:sz w:val="26"/>
          <w:szCs w:val="26"/>
        </w:rPr>
        <w:br/>
        <w:t>Теперь я вижу сквозь туман</w:t>
      </w:r>
      <w:r w:rsidRPr="0033736D">
        <w:rPr>
          <w:rFonts w:ascii="Times New Roman" w:hAnsi="Times New Roman" w:cs="Times New Roman"/>
          <w:sz w:val="26"/>
          <w:szCs w:val="26"/>
        </w:rPr>
        <w:br/>
        <w:t>Анадырь, в снегах, горящих, как алмаз,</w:t>
      </w:r>
      <w:r w:rsidRPr="0033736D">
        <w:rPr>
          <w:rFonts w:ascii="Times New Roman" w:hAnsi="Times New Roman" w:cs="Times New Roman"/>
          <w:sz w:val="26"/>
          <w:szCs w:val="26"/>
        </w:rPr>
        <w:br/>
        <w:t>И понимаю, что это не кинопоказ.</w:t>
      </w:r>
      <w:r w:rsidRPr="0033736D">
        <w:rPr>
          <w:rFonts w:ascii="Times New Roman" w:hAnsi="Times New Roman" w:cs="Times New Roman"/>
          <w:sz w:val="26"/>
          <w:szCs w:val="26"/>
        </w:rPr>
        <w:br/>
        <w:t>И стало сердцу моему</w:t>
      </w:r>
      <w:r w:rsidRPr="0033736D">
        <w:rPr>
          <w:rFonts w:ascii="Times New Roman" w:hAnsi="Times New Roman" w:cs="Times New Roman"/>
          <w:sz w:val="26"/>
          <w:szCs w:val="26"/>
        </w:rPr>
        <w:br/>
        <w:t>Легко… я знаю почему.</w:t>
      </w:r>
      <w:r w:rsidRPr="0033736D">
        <w:rPr>
          <w:rFonts w:ascii="Times New Roman" w:hAnsi="Times New Roman" w:cs="Times New Roman"/>
          <w:sz w:val="26"/>
          <w:szCs w:val="26"/>
        </w:rPr>
        <w:br/>
        <w:t>Мне каждый говорил,</w:t>
      </w:r>
      <w:r w:rsidRPr="0033736D">
        <w:rPr>
          <w:rFonts w:ascii="Times New Roman" w:hAnsi="Times New Roman" w:cs="Times New Roman"/>
          <w:sz w:val="26"/>
          <w:szCs w:val="26"/>
        </w:rPr>
        <w:br/>
        <w:t>Что счастлив, кто здесь учил и жил,</w:t>
      </w:r>
      <w:r w:rsidRPr="0033736D">
        <w:rPr>
          <w:rFonts w:ascii="Times New Roman" w:hAnsi="Times New Roman" w:cs="Times New Roman"/>
          <w:sz w:val="26"/>
          <w:szCs w:val="26"/>
        </w:rPr>
        <w:br/>
        <w:t>Приехала в Анадырь. И стало в жизни моей</w:t>
      </w:r>
      <w:r w:rsidRPr="0033736D">
        <w:rPr>
          <w:rFonts w:ascii="Times New Roman" w:hAnsi="Times New Roman" w:cs="Times New Roman"/>
          <w:sz w:val="26"/>
          <w:szCs w:val="26"/>
        </w:rPr>
        <w:br/>
        <w:t>Всё ясней, ясней…</w:t>
      </w:r>
    </w:p>
    <w:p w:rsidR="00031790" w:rsidRPr="0033736D" w:rsidRDefault="00980F88" w:rsidP="003373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hAnsi="Times New Roman" w:cs="Times New Roman"/>
          <w:sz w:val="26"/>
          <w:szCs w:val="26"/>
        </w:rPr>
        <w:t>И снова достаю я свой старый «Дневник», перечитываю, вспоминаю … И вот уже новые строчки ложатся на пожелтевшие листы моего старого блокнота:</w:t>
      </w:r>
    </w:p>
    <w:p w:rsidR="00B9646A" w:rsidRPr="0033736D" w:rsidRDefault="00B9646A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23FB1" w:rsidRPr="0033736D" w:rsidRDefault="00623FB1" w:rsidP="0033736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трусь! Дерзай, ищи, твор</w:t>
      </w:r>
      <w:r w:rsidR="00601DE9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и! </w:t>
      </w:r>
      <w:r w:rsidR="00601DE9"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Господь, ЕЁ</w:t>
      </w:r>
      <w:r w:rsidRPr="0033736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благослови! </w:t>
      </w:r>
    </w:p>
    <w:p w:rsidR="008C3BB3" w:rsidRPr="0033736D" w:rsidRDefault="008C3BB3" w:rsidP="0033736D">
      <w:pPr>
        <w:pStyle w:val="c5"/>
        <w:rPr>
          <w:rStyle w:val="c0"/>
          <w:sz w:val="26"/>
          <w:szCs w:val="26"/>
        </w:rPr>
      </w:pPr>
    </w:p>
    <w:p w:rsidR="00D838D4" w:rsidRPr="0033736D" w:rsidRDefault="00D838D4" w:rsidP="0033736D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D838D4" w:rsidRPr="0033736D" w:rsidSect="0033736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5868A0"/>
    <w:multiLevelType w:val="multilevel"/>
    <w:tmpl w:val="39585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EA8"/>
    <w:rsid w:val="00003111"/>
    <w:rsid w:val="00031790"/>
    <w:rsid w:val="00126D44"/>
    <w:rsid w:val="00164538"/>
    <w:rsid w:val="001A6952"/>
    <w:rsid w:val="002810AC"/>
    <w:rsid w:val="002D38FC"/>
    <w:rsid w:val="0033736D"/>
    <w:rsid w:val="00372684"/>
    <w:rsid w:val="003A1375"/>
    <w:rsid w:val="00476206"/>
    <w:rsid w:val="004D5DC2"/>
    <w:rsid w:val="004E7A1F"/>
    <w:rsid w:val="00500828"/>
    <w:rsid w:val="005300E3"/>
    <w:rsid w:val="00560823"/>
    <w:rsid w:val="00571225"/>
    <w:rsid w:val="00571C53"/>
    <w:rsid w:val="005F1801"/>
    <w:rsid w:val="00601DE9"/>
    <w:rsid w:val="00623FB1"/>
    <w:rsid w:val="006509CD"/>
    <w:rsid w:val="006A771C"/>
    <w:rsid w:val="006F5304"/>
    <w:rsid w:val="007F0EC7"/>
    <w:rsid w:val="00816400"/>
    <w:rsid w:val="008C3BB3"/>
    <w:rsid w:val="008F407D"/>
    <w:rsid w:val="00980F88"/>
    <w:rsid w:val="00A167B9"/>
    <w:rsid w:val="00A20E30"/>
    <w:rsid w:val="00A30776"/>
    <w:rsid w:val="00A31782"/>
    <w:rsid w:val="00A46425"/>
    <w:rsid w:val="00A972B8"/>
    <w:rsid w:val="00AD37B0"/>
    <w:rsid w:val="00B53B4F"/>
    <w:rsid w:val="00B64D8C"/>
    <w:rsid w:val="00B93CAD"/>
    <w:rsid w:val="00B9646A"/>
    <w:rsid w:val="00C16FBE"/>
    <w:rsid w:val="00C725D5"/>
    <w:rsid w:val="00D4388F"/>
    <w:rsid w:val="00D66949"/>
    <w:rsid w:val="00D838D4"/>
    <w:rsid w:val="00DA2502"/>
    <w:rsid w:val="00DA4B2A"/>
    <w:rsid w:val="00E45E39"/>
    <w:rsid w:val="00F87B63"/>
    <w:rsid w:val="00FD3EA8"/>
    <w:rsid w:val="00FF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D8E6"/>
  <w15:chartTrackingRefBased/>
  <w15:docId w15:val="{6649C826-C270-4423-A0EC-3BB81474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F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F5304"/>
  </w:style>
  <w:style w:type="paragraph" w:styleId="a3">
    <w:name w:val="No Spacing"/>
    <w:uiPriority w:val="1"/>
    <w:qFormat/>
    <w:rsid w:val="00B9646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76206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16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6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Семенюта</dc:creator>
  <cp:keywords/>
  <dc:description/>
  <cp:lastModifiedBy>Юлия Семенюта</cp:lastModifiedBy>
  <cp:revision>23</cp:revision>
  <cp:lastPrinted>2023-04-20T03:33:00Z</cp:lastPrinted>
  <dcterms:created xsi:type="dcterms:W3CDTF">2023-02-19T21:38:00Z</dcterms:created>
  <dcterms:modified xsi:type="dcterms:W3CDTF">2024-03-28T01:29:00Z</dcterms:modified>
</cp:coreProperties>
</file>