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236" w:rsidRPr="00FB33A6" w:rsidRDefault="00FB33A6" w:rsidP="00FB33A6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B33A6">
        <w:rPr>
          <w:rFonts w:ascii="Times New Roman" w:hAnsi="Times New Roman" w:cs="Times New Roman"/>
          <w:sz w:val="24"/>
          <w:szCs w:val="24"/>
        </w:rPr>
        <w:t>Внеклассное мероприятие, посвящённое битве под Москвой</w:t>
      </w:r>
    </w:p>
    <w:p w:rsidR="00FB33A6" w:rsidRPr="00FB33A6" w:rsidRDefault="00FB33A6" w:rsidP="00FB33A6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33A6">
        <w:rPr>
          <w:rFonts w:ascii="Times New Roman" w:hAnsi="Times New Roman" w:cs="Times New Roman"/>
          <w:b/>
          <w:bCs/>
          <w:sz w:val="24"/>
          <w:szCs w:val="24"/>
        </w:rPr>
        <w:t xml:space="preserve">«Москва! Ты в солдатской шинели прошла, не склонив головы!» </w:t>
      </w:r>
    </w:p>
    <w:p w:rsidR="00FB33A6" w:rsidRPr="00FB33A6" w:rsidRDefault="00FB33A6" w:rsidP="00FB3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3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Цель: </w:t>
      </w:r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устойчивого интереса к истории России, в частности истории Московской битвы 1941-1942 гг.</w:t>
      </w:r>
    </w:p>
    <w:p w:rsidR="00FB33A6" w:rsidRPr="00FB33A6" w:rsidRDefault="00FB33A6" w:rsidP="00FB3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FB33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Задачи: </w:t>
      </w:r>
    </w:p>
    <w:p w:rsidR="00FB33A6" w:rsidRPr="00FB33A6" w:rsidRDefault="00FB33A6" w:rsidP="00FB33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кругозора обучающихся в вопросах Московской битвы 1941-1942 гг.</w:t>
      </w:r>
      <w:proofErr w:type="gramEnd"/>
    </w:p>
    <w:p w:rsidR="00FB33A6" w:rsidRPr="00FB33A6" w:rsidRDefault="00FB33A6" w:rsidP="00FB33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умения самостоятельно искать дополнительный материал по предложенной теме.</w:t>
      </w:r>
    </w:p>
    <w:p w:rsidR="00FB33A6" w:rsidRPr="00FB33A6" w:rsidRDefault="00FB33A6" w:rsidP="00FB33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умения отвечать на поставленный вопрос, думать, анализировать, сопоставлять данные по теме.</w:t>
      </w:r>
    </w:p>
    <w:p w:rsidR="00FB33A6" w:rsidRPr="00FB33A6" w:rsidRDefault="00FB33A6" w:rsidP="00FB33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и развитие чувства уважения к истории, чувство гордости за героическое прошлое своей Родины, своего города, сопричастности с событиями Московской битвы.</w:t>
      </w:r>
    </w:p>
    <w:p w:rsidR="00FB33A6" w:rsidRPr="00FB33A6" w:rsidRDefault="00FB33A6" w:rsidP="00FB3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3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Оформление: </w:t>
      </w:r>
    </w:p>
    <w:p w:rsidR="00FB33A6" w:rsidRPr="00FB33A6" w:rsidRDefault="00FB33A6" w:rsidP="00FB33A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передней стене плакат - “5 декабря 1941 года - начало контрнаступления советских войск против немецко-фашистских войск в битве под Москвой”. На стенах плакаты с крылатыми словами о Московском сражении и военной истории: </w:t>
      </w:r>
    </w:p>
    <w:p w:rsidR="00FB33A6" w:rsidRPr="00FB33A6" w:rsidRDefault="00FB33A6" w:rsidP="00FB3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“Велика Россия, а отступать некуда - позади Москва”. </w:t>
      </w:r>
      <w:proofErr w:type="spellStart"/>
      <w:r w:rsidRPr="00FB33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В.Клочков</w:t>
      </w:r>
      <w:proofErr w:type="spellEnd"/>
      <w:r w:rsidRPr="00FB33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FB33A6" w:rsidRPr="00FB33A6" w:rsidRDefault="00FB33A6" w:rsidP="00FB3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“Когда меня спрашивают, что больше всего запомнилось из минувшей войны, я всегда отвечаю: битва за Москву”. </w:t>
      </w:r>
      <w:r w:rsidRPr="00FB33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Г.К. Жуков</w:t>
      </w:r>
    </w:p>
    <w:p w:rsidR="00FB33A6" w:rsidRPr="00FB33A6" w:rsidRDefault="00FB33A6" w:rsidP="00FB3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надо </w:t>
      </w:r>
      <w:proofErr w:type="gramStart"/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 про доблесть</w:t>
      </w:r>
      <w:proofErr w:type="gramEnd"/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отвагу.</w:t>
      </w:r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Слова – всего лишь </w:t>
      </w:r>
      <w:proofErr w:type="spellStart"/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навсего</w:t>
      </w:r>
      <w:proofErr w:type="spellEnd"/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слова.</w:t>
      </w:r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здесь стояли.</w:t>
      </w:r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назад – ни шагу!</w:t>
      </w:r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здесь лежим.</w:t>
      </w:r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Зато стоит Москва!</w:t>
      </w:r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B33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Владимир Карпенко</w:t>
      </w:r>
    </w:p>
    <w:p w:rsidR="00FB33A6" w:rsidRPr="00FB33A6" w:rsidRDefault="00FB33A6" w:rsidP="00FB3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врагу никогда не добиться,</w:t>
      </w:r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 склонилась твоя голова,</w:t>
      </w:r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Дорогая моя столица,</w:t>
      </w:r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Золотая моя, Москва!</w:t>
      </w:r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B33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Марк Лисянский</w:t>
      </w:r>
    </w:p>
    <w:p w:rsidR="00FB33A6" w:rsidRPr="00FB33A6" w:rsidRDefault="00FB33A6" w:rsidP="00FB3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беспощадный путь к Берлину</w:t>
      </w:r>
      <w:proofErr w:type="gramStart"/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</w:t>
      </w:r>
      <w:proofErr w:type="gramEnd"/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ткрыли битвой за Москву.</w:t>
      </w:r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B33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Павел Шубин</w:t>
      </w:r>
    </w:p>
    <w:p w:rsidR="00FB33A6" w:rsidRPr="00FB33A6" w:rsidRDefault="00FB33A6" w:rsidP="00FB3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Москва! Ты в солдатской шинели</w:t>
      </w:r>
      <w:proofErr w:type="gramStart"/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рошла, не склонив головы!</w:t>
      </w:r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сколько б мы песен ни пели</w:t>
      </w:r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мало для нашей Москвы.</w:t>
      </w:r>
      <w:r w:rsidRPr="00FB33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B33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Михаил Светлов</w:t>
      </w:r>
    </w:p>
    <w:p w:rsidR="00E52051" w:rsidRDefault="00E520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52051" w:rsidRPr="00E52051" w:rsidRDefault="0008622D" w:rsidP="00E52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2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Учитель</w:t>
      </w:r>
      <w:r w:rsidR="00E52051" w:rsidRPr="00E52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E52051" w:rsidRPr="00E52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Жизнь и судьба человека в известной мере зависит от судьбы Отечества, которое накладыв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ает отпечаток на формирование её</w:t>
      </w:r>
      <w:r w:rsidR="00E52051" w:rsidRPr="00E52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гражданских черт.</w:t>
      </w:r>
    </w:p>
    <w:p w:rsidR="00E52051" w:rsidRPr="00E52051" w:rsidRDefault="0008622D" w:rsidP="00E52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Ибо Отечество</w:t>
      </w:r>
      <w:r w:rsidR="00E52051" w:rsidRPr="00E52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социальная система, к которой личность принадлежит по рождению.</w:t>
      </w:r>
    </w:p>
    <w:p w:rsidR="00E52051" w:rsidRPr="00E52051" w:rsidRDefault="00E52051" w:rsidP="00E52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051">
        <w:rPr>
          <w:rFonts w:ascii="Times New Roman" w:eastAsia="Times New Roman" w:hAnsi="Times New Roman" w:cs="Times New Roman"/>
          <w:sz w:val="24"/>
          <w:szCs w:val="24"/>
          <w:lang w:eastAsia="ru-RU"/>
        </w:rPr>
        <w:t>1-й: - Родина! Это слово приходит из детства и сопровождает на</w:t>
      </w:r>
      <w:r w:rsidR="0008622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E52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всю жизнь. Наша родина - Россия. Ею по праву всегда гордились наши предки, ею гордимся и мы - их дети и внуки.</w:t>
      </w:r>
    </w:p>
    <w:p w:rsidR="00E52051" w:rsidRPr="00E52051" w:rsidRDefault="0008622D" w:rsidP="00E52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2-й: - </w:t>
      </w:r>
      <w:r w:rsidR="00E52051" w:rsidRPr="00E5205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Разве можно говорить о ней?</w:t>
      </w:r>
    </w:p>
    <w:p w:rsidR="00E52051" w:rsidRPr="00E52051" w:rsidRDefault="0008622D" w:rsidP="00E52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3-й</w:t>
      </w:r>
      <w:r w:rsidR="00E52051" w:rsidRPr="00E52051">
        <w:rPr>
          <w:rFonts w:ascii="Times New Roman" w:eastAsia="Times New Roman" w:hAnsi="Times New Roman" w:cs="Times New Roman"/>
          <w:sz w:val="24"/>
          <w:szCs w:val="24"/>
          <w:lang w:eastAsia="ru-RU"/>
        </w:rPr>
        <w:t>: - Она, как живая тай</w:t>
      </w:r>
      <w:r w:rsidR="00B131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на.</w:t>
      </w:r>
      <w:r w:rsidR="00E52051" w:rsidRPr="00E52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52051" w:rsidRPr="00E52051" w:rsidRDefault="00B131C9" w:rsidP="00E52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8622D">
        <w:rPr>
          <w:rFonts w:ascii="Times New Roman" w:eastAsia="Times New Roman" w:hAnsi="Times New Roman" w:cs="Times New Roman"/>
          <w:sz w:val="24"/>
          <w:szCs w:val="24"/>
          <w:lang w:eastAsia="ru-RU"/>
        </w:rPr>
        <w:t>-й</w:t>
      </w:r>
      <w:r w:rsidR="00E52051" w:rsidRPr="00E52051">
        <w:rPr>
          <w:rFonts w:ascii="Times New Roman" w:eastAsia="Times New Roman" w:hAnsi="Times New Roman" w:cs="Times New Roman"/>
          <w:sz w:val="24"/>
          <w:szCs w:val="24"/>
          <w:lang w:eastAsia="ru-RU"/>
        </w:rPr>
        <w:t>: - Ею можно жить,</w:t>
      </w:r>
    </w:p>
    <w:p w:rsidR="00E52051" w:rsidRPr="00E52051" w:rsidRDefault="00B131C9" w:rsidP="00E52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8622D">
        <w:rPr>
          <w:rFonts w:ascii="Times New Roman" w:eastAsia="Times New Roman" w:hAnsi="Times New Roman" w:cs="Times New Roman"/>
          <w:sz w:val="24"/>
          <w:szCs w:val="24"/>
          <w:lang w:eastAsia="ru-RU"/>
        </w:rPr>
        <w:t>-й</w:t>
      </w:r>
      <w:r w:rsidR="00E52051" w:rsidRPr="00E52051">
        <w:rPr>
          <w:rFonts w:ascii="Times New Roman" w:eastAsia="Times New Roman" w:hAnsi="Times New Roman" w:cs="Times New Roman"/>
          <w:sz w:val="24"/>
          <w:szCs w:val="24"/>
          <w:lang w:eastAsia="ru-RU"/>
        </w:rPr>
        <w:t>: - ей можно молиться</w:t>
      </w:r>
    </w:p>
    <w:p w:rsidR="00E52051" w:rsidRPr="00E52051" w:rsidRDefault="00B131C9" w:rsidP="00E52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8622D">
        <w:rPr>
          <w:rFonts w:ascii="Times New Roman" w:eastAsia="Times New Roman" w:hAnsi="Times New Roman" w:cs="Times New Roman"/>
          <w:sz w:val="24"/>
          <w:szCs w:val="24"/>
          <w:lang w:eastAsia="ru-RU"/>
        </w:rPr>
        <w:t>-й: - и, не постигая её, блюсти её</w:t>
      </w:r>
      <w:r w:rsidR="00E52051" w:rsidRPr="00E52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себе;</w:t>
      </w:r>
    </w:p>
    <w:p w:rsidR="00E52051" w:rsidRPr="00E52051" w:rsidRDefault="00B131C9" w:rsidP="00E52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8622D">
        <w:rPr>
          <w:rFonts w:ascii="Times New Roman" w:eastAsia="Times New Roman" w:hAnsi="Times New Roman" w:cs="Times New Roman"/>
          <w:sz w:val="24"/>
          <w:szCs w:val="24"/>
          <w:lang w:eastAsia="ru-RU"/>
        </w:rPr>
        <w:t>-й</w:t>
      </w:r>
      <w:r w:rsidR="00E52051" w:rsidRPr="00E52051">
        <w:rPr>
          <w:rFonts w:ascii="Times New Roman" w:eastAsia="Times New Roman" w:hAnsi="Times New Roman" w:cs="Times New Roman"/>
          <w:sz w:val="24"/>
          <w:szCs w:val="24"/>
          <w:lang w:eastAsia="ru-RU"/>
        </w:rPr>
        <w:t>: - и благодарить творца за это счастье; и молчать.</w:t>
      </w:r>
    </w:p>
    <w:p w:rsidR="00B131C9" w:rsidRDefault="00B131C9" w:rsidP="00E52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2-й: - Но,</w:t>
      </w:r>
      <w:r w:rsidR="00E52051" w:rsidRPr="00E52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том, что она дала нам, что открыла; </w:t>
      </w:r>
    </w:p>
    <w:p w:rsidR="00E52051" w:rsidRPr="00E52051" w:rsidRDefault="00B131C9" w:rsidP="00E52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3-й</w:t>
      </w:r>
      <w:r w:rsidR="00E52051" w:rsidRPr="00E52051">
        <w:rPr>
          <w:rFonts w:ascii="Times New Roman" w:eastAsia="Times New Roman" w:hAnsi="Times New Roman" w:cs="Times New Roman"/>
          <w:sz w:val="24"/>
          <w:szCs w:val="24"/>
          <w:lang w:eastAsia="ru-RU"/>
        </w:rPr>
        <w:t>: - о том, что делает нас русскими;</w:t>
      </w:r>
    </w:p>
    <w:p w:rsidR="00E52051" w:rsidRPr="00E52051" w:rsidRDefault="00B131C9" w:rsidP="00E52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1-й</w:t>
      </w:r>
      <w:r w:rsidR="00E52051" w:rsidRPr="00E52051">
        <w:rPr>
          <w:rFonts w:ascii="Times New Roman" w:eastAsia="Times New Roman" w:hAnsi="Times New Roman" w:cs="Times New Roman"/>
          <w:sz w:val="24"/>
          <w:szCs w:val="24"/>
          <w:lang w:eastAsia="ru-RU"/>
        </w:rPr>
        <w:t>: - о том, что есть душа нашей души;</w:t>
      </w:r>
    </w:p>
    <w:p w:rsidR="00B131C9" w:rsidRDefault="00B131C9" w:rsidP="00E52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2-й</w:t>
      </w:r>
      <w:r w:rsidR="00E52051" w:rsidRPr="00E52051">
        <w:rPr>
          <w:rFonts w:ascii="Times New Roman" w:eastAsia="Times New Roman" w:hAnsi="Times New Roman" w:cs="Times New Roman"/>
          <w:sz w:val="24"/>
          <w:szCs w:val="24"/>
          <w:lang w:eastAsia="ru-RU"/>
        </w:rPr>
        <w:t>: - о, своеобразии нашего духа и</w:t>
      </w:r>
    </w:p>
    <w:p w:rsidR="00E52051" w:rsidRPr="00E52051" w:rsidRDefault="00B131C9" w:rsidP="00E52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3-й</w:t>
      </w:r>
      <w:r w:rsidR="00E52051" w:rsidRPr="00E52051">
        <w:rPr>
          <w:rFonts w:ascii="Times New Roman" w:eastAsia="Times New Roman" w:hAnsi="Times New Roman" w:cs="Times New Roman"/>
          <w:sz w:val="24"/>
          <w:szCs w:val="24"/>
          <w:lang w:eastAsia="ru-RU"/>
        </w:rPr>
        <w:t>: - об отражении в нас нашей Родины</w:t>
      </w:r>
    </w:p>
    <w:p w:rsidR="00E52051" w:rsidRPr="00E52051" w:rsidRDefault="00B131C9" w:rsidP="00E52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52051" w:rsidRPr="00E52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- да будет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сказано в благоговении и тишине</w:t>
      </w:r>
      <w:r w:rsidR="00E52051" w:rsidRPr="00E520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52051" w:rsidRPr="00E52051" w:rsidRDefault="00B131C9" w:rsidP="00E52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2-й</w:t>
      </w:r>
      <w:r w:rsidR="00E52051" w:rsidRPr="00E52051">
        <w:rPr>
          <w:rFonts w:ascii="Times New Roman" w:eastAsia="Times New Roman" w:hAnsi="Times New Roman" w:cs="Times New Roman"/>
          <w:sz w:val="24"/>
          <w:szCs w:val="24"/>
          <w:lang w:eastAsia="ru-RU"/>
        </w:rPr>
        <w:t>: - Эти слова замечательного русского философа И.А. Ильина. Добрый день, дорогие ребята и уважаемые взрослые!</w:t>
      </w:r>
    </w:p>
    <w:p w:rsidR="00B131C9" w:rsidRDefault="00B131C9" w:rsidP="00AE030F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</w:t>
      </w:r>
      <w:r w:rsidR="00AE030F" w:rsidRPr="00AE0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061F1A" w:rsidRPr="00061F1A" w:rsidRDefault="00061F1A" w:rsidP="00061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t>У времени есть своя память - история. И поэтому мир никогда не забывает о трагедиях, потрясших планету в разные эпохи, в том числе и о жестоких войнах.</w:t>
      </w:r>
    </w:p>
    <w:p w:rsidR="00061F1A" w:rsidRPr="00061F1A" w:rsidRDefault="00061F1A" w:rsidP="00061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наша встреча посвящена 71</w:t>
      </w:r>
      <w:r w:rsidR="00E30F8A">
        <w:rPr>
          <w:rFonts w:ascii="Times New Roman" w:eastAsia="Times New Roman" w:hAnsi="Times New Roman" w:cs="Times New Roman"/>
          <w:sz w:val="24"/>
          <w:szCs w:val="24"/>
          <w:lang w:eastAsia="ru-RU"/>
        </w:rPr>
        <w:t>-й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годовщине</w:t>
      </w:r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Битвы под Москвой в Великой Отечественной войне 1941-1945г.г. Битве, которая предрешила весь исход войны. </w:t>
      </w:r>
    </w:p>
    <w:p w:rsidR="00061F1A" w:rsidRDefault="00061F1A" w:rsidP="00AE030F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030F" w:rsidRPr="00AE030F" w:rsidRDefault="00061F1A" w:rsidP="00AE03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1-й ученик: 9 мая 2013 года в 68</w:t>
      </w:r>
      <w:r w:rsidR="00AE030F" w:rsidRPr="00AE0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-й раз прогремит салют Победы. А в памяти народной и поныне живы безмерные страдания военных лет и безмерное мужество народа. </w:t>
      </w:r>
    </w:p>
    <w:p w:rsidR="00AE030F" w:rsidRPr="00AE030F" w:rsidRDefault="00AE030F" w:rsidP="00AE03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2-й ученик: Год 194 1-й. Июнь... Страна жила мирной жизнью, надеясь, что пожар войны, который уже разгорелся в Европе, не затронет нашу страну. </w:t>
      </w:r>
    </w:p>
    <w:p w:rsidR="00820BFE" w:rsidRPr="00820BFE" w:rsidRDefault="00820BFE" w:rsidP="00820B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20B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Звучат позывные</w:t>
      </w:r>
    </w:p>
    <w:p w:rsidR="00820BFE" w:rsidRPr="00820BFE" w:rsidRDefault="00820BFE" w:rsidP="00820B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20B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"Широка страна моя родная". </w:t>
      </w:r>
    </w:p>
    <w:p w:rsidR="00820BFE" w:rsidRPr="00820BFE" w:rsidRDefault="00820BFE" w:rsidP="00820B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20B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Музыка обрывается.</w:t>
      </w:r>
    </w:p>
    <w:p w:rsidR="00820BFE" w:rsidRPr="00820BFE" w:rsidRDefault="00820BFE" w:rsidP="00820B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20B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Звучит отрывок из Сообщения о вероломном нападении Германии на СССР Ю. Левитана.</w:t>
      </w:r>
    </w:p>
    <w:p w:rsidR="00820BFE" w:rsidRPr="00820BFE" w:rsidRDefault="0011151E" w:rsidP="00820B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Выходят ведущие</w:t>
      </w:r>
    </w:p>
    <w:p w:rsidR="00820BFE" w:rsidRPr="00820BFE" w:rsidRDefault="0011151E" w:rsidP="00820BFE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115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</w:t>
      </w:r>
      <w:r w:rsidR="00820BFE" w:rsidRPr="00820B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E30F8A" w:rsidRPr="00E30F8A" w:rsidRDefault="00820BFE" w:rsidP="00E30F8A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BFE">
        <w:rPr>
          <w:rFonts w:ascii="Times New Roman" w:eastAsia="Times New Roman" w:hAnsi="Times New Roman" w:cs="Times New Roman"/>
          <w:sz w:val="24"/>
          <w:szCs w:val="24"/>
          <w:lang w:eastAsia="ru-RU"/>
        </w:rPr>
        <w:t>К 1941 году фашисты захватили почти всю Европу. А 22 июня на р</w:t>
      </w:r>
      <w:r w:rsidR="006A30CB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ассвете</w:t>
      </w:r>
      <w:r w:rsidRPr="00820B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Германия начала войну против советского народа. </w:t>
      </w:r>
      <w:r w:rsidR="00E30F8A" w:rsidRPr="00E30F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Фашистские захватчики решили стереть Москву с лица земли. На </w:t>
      </w:r>
      <w:r w:rsidR="00E30F8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совещании в штабе группы армий «Центр»</w:t>
      </w:r>
      <w:r w:rsidR="00E30F8A" w:rsidRPr="00E30F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осенью 1941 года Гитлер заявил,</w:t>
      </w:r>
      <w:r w:rsidR="00E30F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0F8A" w:rsidRPr="00E30F8A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город должен быть окружен так,</w:t>
      </w:r>
      <w:r w:rsidR="00E30F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0F8A" w:rsidRPr="00E30F8A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ни один русский солдат, ни один житель</w:t>
      </w:r>
      <w:r w:rsidR="00E30F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0F8A" w:rsidRPr="00E30F8A">
        <w:rPr>
          <w:rFonts w:ascii="Times New Roman" w:eastAsia="Times New Roman" w:hAnsi="Times New Roman" w:cs="Times New Roman"/>
          <w:sz w:val="24"/>
          <w:szCs w:val="24"/>
          <w:lang w:eastAsia="ru-RU"/>
        </w:rPr>
        <w:t>- б</w:t>
      </w:r>
      <w:r w:rsidR="00E30F8A">
        <w:rPr>
          <w:rFonts w:ascii="Times New Roman" w:eastAsia="Times New Roman" w:hAnsi="Times New Roman" w:cs="Times New Roman"/>
          <w:sz w:val="24"/>
          <w:szCs w:val="24"/>
          <w:lang w:eastAsia="ru-RU"/>
        </w:rPr>
        <w:t>удь то мужчина, женщина или ребё</w:t>
      </w:r>
      <w:r w:rsidR="00E30F8A" w:rsidRPr="00E30F8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нок</w:t>
      </w:r>
      <w:r w:rsidR="00E30F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0F8A" w:rsidRPr="00E30F8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30F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0F8A" w:rsidRPr="00E30F8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мог его покинуть. Гитл</w:t>
      </w:r>
      <w:r w:rsidR="00E30F8A">
        <w:rPr>
          <w:rFonts w:ascii="Times New Roman" w:eastAsia="Times New Roman" w:hAnsi="Times New Roman" w:cs="Times New Roman"/>
          <w:sz w:val="24"/>
          <w:szCs w:val="24"/>
          <w:lang w:eastAsia="ru-RU"/>
        </w:rPr>
        <w:t>ер надеялся затопить Москву и её</w:t>
      </w:r>
      <w:r w:rsidR="00E30F8A" w:rsidRPr="00E30F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окрестности, навсегда закрыть от цивилизованного мира столицу советского народа.</w:t>
      </w:r>
    </w:p>
    <w:p w:rsidR="00E30F8A" w:rsidRPr="00E30F8A" w:rsidRDefault="00E30F8A" w:rsidP="00E30F8A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</w:t>
      </w:r>
      <w:r w:rsidRPr="00E30F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E30F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 наступле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на Москву получил название «Тайфун»- так как подчё</w:t>
      </w:r>
      <w:r w:rsidRPr="00E30F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ркивалась сокрушительная сила готовившегося натиска. Против Западного, Резервного и Брянского фронтов, оборонявших московское направление, противник сосредоточил свыше 74 дивизий, из них 14 танковых и 8 моторизированных.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Противник превосходил войска трё</w:t>
      </w:r>
      <w:r w:rsidRPr="00E30F8A">
        <w:rPr>
          <w:rFonts w:ascii="Times New Roman" w:eastAsia="Times New Roman" w:hAnsi="Times New Roman" w:cs="Times New Roman"/>
          <w:sz w:val="24"/>
          <w:szCs w:val="24"/>
          <w:lang w:eastAsia="ru-RU"/>
        </w:rPr>
        <w:t>х названных фронтов по численности личного в 1,4 раза, по танк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ам – в 1,7, по орудиям и миномё</w:t>
      </w:r>
      <w:r w:rsidRPr="00E30F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там – в 1,8 по самолетам - в 2 раза. Войсками командовали опытные гитлеровские генералы: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фон </w:t>
      </w:r>
      <w:r w:rsidRPr="00E30F8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БОК, КЛЮГЕ, Штраус, Гот и др.</w:t>
      </w:r>
    </w:p>
    <w:p w:rsidR="00820BFE" w:rsidRPr="00820BFE" w:rsidRDefault="00820BFE" w:rsidP="00061F1A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F8A" w:rsidRDefault="00E30F8A" w:rsidP="00061F1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1F1A" w:rsidRPr="00061F1A" w:rsidRDefault="00061F1A" w:rsidP="00061F1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Чтец</w:t>
      </w:r>
      <w:r w:rsidRPr="00061F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061F1A" w:rsidRDefault="00061F1A" w:rsidP="00061F1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Подошла война к Подмосковью.</w:t>
      </w:r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Ночь в закате зарев долга.</w:t>
      </w:r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Будто русской жертвенной кровью</w:t>
      </w:r>
      <w:proofErr w:type="gramStart"/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</w:t>
      </w:r>
      <w:proofErr w:type="gramEnd"/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t>о земли намокли снега.</w:t>
      </w:r>
    </w:p>
    <w:p w:rsidR="00061F1A" w:rsidRPr="00061F1A" w:rsidRDefault="00061F1A" w:rsidP="00061F1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1F1A" w:rsidRPr="00061F1A" w:rsidRDefault="00061F1A" w:rsidP="00061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дорогам гремят тачанки, </w:t>
      </w:r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Эскадроны проходят вскачь, </w:t>
      </w:r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Приготовились к бою танки</w:t>
      </w:r>
      <w:proofErr w:type="gramStart"/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t>озле стен подмосковных дач.</w:t>
      </w:r>
    </w:p>
    <w:p w:rsidR="00061F1A" w:rsidRPr="00061F1A" w:rsidRDefault="00061F1A" w:rsidP="00061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Стук подков на морозе чё</w:t>
      </w:r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t>тче.</w:t>
      </w:r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</w:t>
      </w:r>
      <w:proofErr w:type="gramEnd"/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укутан блиндажный лаз.</w:t>
      </w:r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 околицы </w:t>
      </w:r>
      <w:r w:rsidR="00E30F8A">
        <w:rPr>
          <w:rFonts w:ascii="Times New Roman" w:eastAsia="Times New Roman" w:hAnsi="Times New Roman" w:cs="Times New Roman"/>
          <w:sz w:val="24"/>
          <w:szCs w:val="24"/>
          <w:lang w:eastAsia="ru-RU"/>
        </w:rPr>
        <w:t>пулемё</w:t>
      </w:r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t>тчик</w:t>
      </w:r>
      <w:proofErr w:type="gramStart"/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темной рощи не сводит глаз.</w:t>
      </w:r>
    </w:p>
    <w:p w:rsidR="00061F1A" w:rsidRDefault="00061F1A" w:rsidP="00061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Будто руки окаменели, </w:t>
      </w:r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Будто вкопан он в грунт, во рву:</w:t>
      </w:r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Этот парень в серой шинели</w:t>
      </w:r>
      <w:proofErr w:type="gramStart"/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t>е пропустит врага в Москву:</w:t>
      </w:r>
      <w:r w:rsidRPr="00061F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1F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А. Сурков</w:t>
      </w:r>
    </w:p>
    <w:p w:rsidR="006B4A16" w:rsidRPr="006B4A16" w:rsidRDefault="006B4A16" w:rsidP="006B4A1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Вед</w:t>
      </w:r>
      <w:r w:rsidRPr="006B4A1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:</w:t>
      </w:r>
      <w:r w:rsidRPr="006B4A1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30 сентября 1941 г. Враг начал наступление на Москву, Гитлеровским армиям удалось в первых числах октября прорвать линию фронта, окружить часть советских войск в районах Брянска, Вязьмы и выйти на дальние подступы к Москве. У стен столицы создалось чрезвычайно опасное положение. Были подняты по боевой тревоге и срочно переброшены к Можайской линии оборонные запасные части, курсанты военных училищ, подразделения зенитной артиллерии ПВО. Вступив в тяжелые бои, они смогли задержать врага.</w:t>
      </w:r>
    </w:p>
    <w:p w:rsidR="006B4A16" w:rsidRDefault="006B4A16">
      <w:pP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br w:type="page"/>
      </w:r>
    </w:p>
    <w:p w:rsidR="006B4A16" w:rsidRPr="006B4A16" w:rsidRDefault="006B4A16" w:rsidP="006B4A1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6B4A1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lastRenderedPageBreak/>
        <w:t>Чтец:</w:t>
      </w:r>
    </w:p>
    <w:p w:rsidR="006B4A16" w:rsidRPr="006B4A16" w:rsidRDefault="006B4A16" w:rsidP="006B4A16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6B4A1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 вражьих пикировщиков орава,</w:t>
      </w:r>
      <w:r w:rsidRPr="006B4A1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И грохот бомб солдату нипочем,</w:t>
      </w:r>
      <w:r w:rsidRPr="006B4A1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Когда в груди живет и крепнет право</w:t>
      </w:r>
      <w:proofErr w:type="gramStart"/>
      <w:r w:rsidRPr="006B4A1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Л</w:t>
      </w:r>
      <w:proofErr w:type="gramEnd"/>
      <w:r w:rsidRPr="006B4A1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юбить Москву и зват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ься москвичом!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 </w:t>
      </w:r>
      <w:r w:rsidRPr="006B4A1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С. Смирнов</w:t>
      </w:r>
    </w:p>
    <w:p w:rsidR="006B4A16" w:rsidRPr="00061F1A" w:rsidRDefault="006B4A16" w:rsidP="00061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456" w:rsidRPr="00994456" w:rsidRDefault="0011151E" w:rsidP="00EB1F0C">
      <w:pPr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115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</w:t>
      </w:r>
      <w:r w:rsidR="00994456" w:rsidRPr="009944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994456" w:rsidRPr="00994456" w:rsidRDefault="00994456" w:rsidP="00EB1F0C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456">
        <w:rPr>
          <w:rFonts w:ascii="Times New Roman" w:eastAsia="Times New Roman" w:hAnsi="Times New Roman" w:cs="Times New Roman"/>
          <w:sz w:val="24"/>
          <w:szCs w:val="24"/>
          <w:lang w:eastAsia="ru-RU"/>
        </w:rPr>
        <w:t>20-го октября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1941 года</w:t>
      </w:r>
      <w:r w:rsidRPr="009944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столице было введено осадное положение. Москва приобрела облик военного города: улицы пересекли ряды "ежей" и других противотанковых заграждений. </w:t>
      </w:r>
    </w:p>
    <w:p w:rsidR="001853C4" w:rsidRPr="001853C4" w:rsidRDefault="001853C4" w:rsidP="001853C4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3C4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Витрины магазинов и окна первых этажей были заложены мешками с песком. В небе можно было увидеть аэростаты с натянутой между ними сеткой, в которой запутывались фашистские самолеты. Многие памятники культуры были замаскированы под жилые дома. Например, Большой театр и Мавзолей. Темной краской были покрыты золотые купола храмов и соборов, закрыты рубино</w:t>
      </w:r>
      <w:r w:rsidR="00D014D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вые звезды на башнях Кремля. Всё</w:t>
      </w:r>
      <w:r w:rsidRPr="001853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предпринималось потому, что фашистские самолеты регулярно бомбили город. </w:t>
      </w:r>
    </w:p>
    <w:p w:rsidR="001853C4" w:rsidRDefault="001853C4" w:rsidP="001853C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853C4" w:rsidRDefault="001853C4" w:rsidP="001853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853C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Показ военной хроники "Москва на осадном положении".</w:t>
      </w:r>
    </w:p>
    <w:p w:rsidR="00EB1F0C" w:rsidRPr="00126F7C" w:rsidRDefault="00EB1F0C" w:rsidP="00EB1F0C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126F7C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Вед:</w:t>
      </w:r>
    </w:p>
    <w:p w:rsidR="00EB1F0C" w:rsidRPr="00EB1F0C" w:rsidRDefault="00EB1F0C" w:rsidP="00126F7C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EB1F0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 территории Московской области борьбу с оккупантами вели свыше 40 партизанских отрядов и 377 диверсионных групп, объединявших 15 тысяч патриотов. Они наносили врагу чувствительные удары, истребив более 17 тысяч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гитлеровцев, уничтожив 6 самолё</w:t>
      </w:r>
      <w:r w:rsidRPr="00EB1F0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тов, 22 танка и бронемашины, свыше 100 орудий, взорвав 34 склада, 35 мостов и много других объектов противника. Решением Государственного комитета обороны с 20 </w:t>
      </w:r>
      <w:r w:rsidR="001E676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октября в Москве и её</w:t>
      </w:r>
      <w:r w:rsidRPr="00EB1F0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пригородах было введено осадное положение. Оборона столицы была возложена на командующего Западным фронтом генерала армии Г. К. Жукова.</w:t>
      </w:r>
    </w:p>
    <w:p w:rsidR="00EB1F0C" w:rsidRDefault="00EB1F0C" w:rsidP="00126F7C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6F7C" w:rsidRPr="006B4A16" w:rsidRDefault="00126F7C" w:rsidP="00126F7C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4A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</w:t>
      </w:r>
      <w:r w:rsidRPr="006B4A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д:</w:t>
      </w:r>
    </w:p>
    <w:p w:rsidR="00126F7C" w:rsidRPr="00126F7C" w:rsidRDefault="00126F7C" w:rsidP="00126F7C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F7C">
        <w:rPr>
          <w:rFonts w:ascii="Times New Roman" w:eastAsia="Times New Roman" w:hAnsi="Times New Roman" w:cs="Times New Roman"/>
          <w:sz w:val="24"/>
          <w:szCs w:val="24"/>
          <w:lang w:eastAsia="ru-RU"/>
        </w:rPr>
        <w:t>Жуков Георгий Константинович</w:t>
      </w:r>
      <w:r w:rsidR="00D0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26F7C">
        <w:rPr>
          <w:rFonts w:ascii="Times New Roman" w:eastAsia="Times New Roman" w:hAnsi="Times New Roman" w:cs="Times New Roman"/>
          <w:sz w:val="24"/>
          <w:szCs w:val="24"/>
          <w:lang w:eastAsia="ru-RU"/>
        </w:rPr>
        <w:t>- Маршал Советского Союза, четырежды Герой Советского Союза.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26F7C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Великую Отечественную войну генерал армии Жуков встретил на посту начальника Генерального штаба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26F7C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заместителя народного комиссара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ороны СССР. В первый же день боё</w:t>
      </w:r>
      <w:r w:rsidRPr="00126F7C">
        <w:rPr>
          <w:rFonts w:ascii="Times New Roman" w:eastAsia="Times New Roman" w:hAnsi="Times New Roman" w:cs="Times New Roman"/>
          <w:sz w:val="24"/>
          <w:szCs w:val="24"/>
          <w:lang w:eastAsia="ru-RU"/>
        </w:rPr>
        <w:t>в- 22 июня – он прибыл на Юго-Западный фронт как представитель Ставки Главного Командования и организовал контрудар механизированных корпусов, который позволил задержать на неделю выход танков фон Клейста на оперативный простор и выиграл драгоценное время. В августе войска Резервного фронта, которыми командовал Г. К. Жуков, обрадовали Родину первой крупной победой - разгромили в районе Ельни до 5 вражеских дивизий. В сентябре генерал армии - командующий Ленинградским фронтом, где враг вынужден перейти к обороне.</w:t>
      </w:r>
    </w:p>
    <w:p w:rsidR="00126F7C" w:rsidRPr="00126F7C" w:rsidRDefault="00126F7C" w:rsidP="00126F7C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F7C">
        <w:rPr>
          <w:rFonts w:ascii="Times New Roman" w:eastAsia="Times New Roman" w:hAnsi="Times New Roman" w:cs="Times New Roman"/>
          <w:sz w:val="24"/>
          <w:szCs w:val="24"/>
          <w:lang w:eastAsia="ru-RU"/>
        </w:rPr>
        <w:t>С августа 1942 г. Жуков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26F7C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заместитель Верхо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вного Главнокомандующего. Он внё</w:t>
      </w:r>
      <w:r w:rsidRPr="00126F7C">
        <w:rPr>
          <w:rFonts w:ascii="Times New Roman" w:eastAsia="Times New Roman" w:hAnsi="Times New Roman" w:cs="Times New Roman"/>
          <w:sz w:val="24"/>
          <w:szCs w:val="24"/>
          <w:lang w:eastAsia="ru-RU"/>
        </w:rPr>
        <w:t>с большой вклад в разработку и осуществление операций по разгрому гитлеровских войск под Сталинградом, по прорыву блокады Ленинграда. В 1943 г. ему было присвоено высшее звание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26F7C">
        <w:rPr>
          <w:rFonts w:ascii="Times New Roman" w:eastAsia="Times New Roman" w:hAnsi="Times New Roman" w:cs="Times New Roman"/>
          <w:sz w:val="24"/>
          <w:szCs w:val="24"/>
          <w:lang w:eastAsia="ru-RU"/>
        </w:rPr>
        <w:t>- Маршал Советского Союза.</w:t>
      </w:r>
    </w:p>
    <w:p w:rsidR="006B4A16" w:rsidRDefault="006B4A1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B1F0C" w:rsidRPr="00EB1F0C" w:rsidRDefault="00EB1F0C" w:rsidP="0011151E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1F0C">
        <w:rPr>
          <w:rFonts w:ascii="Times New Roman" w:hAnsi="Times New Roman" w:cs="Times New Roman"/>
          <w:b/>
          <w:sz w:val="24"/>
          <w:szCs w:val="24"/>
        </w:rPr>
        <w:lastRenderedPageBreak/>
        <w:t>Вед:</w:t>
      </w:r>
    </w:p>
    <w:p w:rsidR="0011151E" w:rsidRPr="0011151E" w:rsidRDefault="0011151E" w:rsidP="0011151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151E">
        <w:rPr>
          <w:rFonts w:ascii="Times New Roman" w:hAnsi="Times New Roman" w:cs="Times New Roman"/>
          <w:sz w:val="24"/>
          <w:szCs w:val="24"/>
        </w:rPr>
        <w:t>По планам немецкого командования уничтожение Москвы должно было начаться именно с воздуха. Основную роль в противово</w:t>
      </w:r>
      <w:r w:rsidR="006B4A16">
        <w:rPr>
          <w:rFonts w:ascii="Times New Roman" w:hAnsi="Times New Roman" w:cs="Times New Roman"/>
          <w:sz w:val="24"/>
          <w:szCs w:val="24"/>
        </w:rPr>
        <w:t>здушной обороне города играли лё</w:t>
      </w:r>
      <w:r w:rsidRPr="0011151E">
        <w:rPr>
          <w:rFonts w:ascii="Times New Roman" w:hAnsi="Times New Roman" w:cs="Times New Roman"/>
          <w:sz w:val="24"/>
          <w:szCs w:val="24"/>
        </w:rPr>
        <w:t>тчики и зенитчики. Они перехватывали вражеские самолеты на подступах к городу, уничтожали их или вынуждали вернуться на св</w:t>
      </w:r>
      <w:proofErr w:type="gramStart"/>
      <w:r w:rsidRPr="0011151E">
        <w:rPr>
          <w:rFonts w:ascii="Times New Roman" w:hAnsi="Times New Roman" w:cs="Times New Roman"/>
          <w:sz w:val="24"/>
          <w:szCs w:val="24"/>
        </w:rPr>
        <w:t>ои аэ</w:t>
      </w:r>
      <w:proofErr w:type="gramEnd"/>
      <w:r w:rsidRPr="0011151E">
        <w:rPr>
          <w:rFonts w:ascii="Times New Roman" w:hAnsi="Times New Roman" w:cs="Times New Roman"/>
          <w:sz w:val="24"/>
          <w:szCs w:val="24"/>
        </w:rPr>
        <w:t>родромы. Около 130</w:t>
      </w:r>
      <w:r>
        <w:rPr>
          <w:rFonts w:ascii="Times New Roman" w:hAnsi="Times New Roman" w:cs="Times New Roman"/>
          <w:sz w:val="24"/>
          <w:szCs w:val="24"/>
        </w:rPr>
        <w:t>0 фашистских самолё</w:t>
      </w:r>
      <w:r w:rsidRPr="0011151E">
        <w:rPr>
          <w:rFonts w:ascii="Times New Roman" w:hAnsi="Times New Roman" w:cs="Times New Roman"/>
          <w:sz w:val="24"/>
          <w:szCs w:val="24"/>
        </w:rPr>
        <w:t>тов нашли свой конец под Москвой. Только немногим удалось прорваться в город.</w:t>
      </w:r>
      <w:r>
        <w:rPr>
          <w:rFonts w:ascii="Times New Roman" w:hAnsi="Times New Roman" w:cs="Times New Roman"/>
          <w:sz w:val="24"/>
          <w:szCs w:val="24"/>
        </w:rPr>
        <w:t xml:space="preserve"> Как потом подсчитали, из ста</w:t>
      </w:r>
      <w:r w:rsidRPr="0011151E">
        <w:rPr>
          <w:rFonts w:ascii="Times New Roman" w:hAnsi="Times New Roman" w:cs="Times New Roman"/>
          <w:sz w:val="24"/>
          <w:szCs w:val="24"/>
        </w:rPr>
        <w:t xml:space="preserve"> самолетов, рвавшихся к Москве, долетали только два или три. Это наши славн</w:t>
      </w:r>
      <w:r>
        <w:rPr>
          <w:rFonts w:ascii="Times New Roman" w:hAnsi="Times New Roman" w:cs="Times New Roman"/>
          <w:sz w:val="24"/>
          <w:szCs w:val="24"/>
        </w:rPr>
        <w:t>ые зенитчики сбивали их на подлё</w:t>
      </w:r>
      <w:r w:rsidRPr="0011151E">
        <w:rPr>
          <w:rFonts w:ascii="Times New Roman" w:hAnsi="Times New Roman" w:cs="Times New Roman"/>
          <w:sz w:val="24"/>
          <w:szCs w:val="24"/>
        </w:rPr>
        <w:t>те к городу.</w:t>
      </w:r>
    </w:p>
    <w:p w:rsidR="0011151E" w:rsidRPr="0011151E" w:rsidRDefault="0011151E" w:rsidP="0011151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Вед</w:t>
      </w:r>
      <w:r w:rsidRPr="0011151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11151E" w:rsidRPr="0011151E" w:rsidRDefault="0011151E" w:rsidP="0011151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151E">
        <w:rPr>
          <w:rFonts w:ascii="Times New Roman" w:hAnsi="Times New Roman" w:cs="Times New Roman"/>
          <w:sz w:val="24"/>
          <w:szCs w:val="24"/>
        </w:rPr>
        <w:t xml:space="preserve">До последнего патрона бились в воздушных схватках наши летчики-истребители. С первых дней войны летчик-истребитель Виктор Талалихин охранял столицу от налетов вражеской </w:t>
      </w:r>
      <w:proofErr w:type="spellStart"/>
      <w:r w:rsidRPr="0011151E">
        <w:rPr>
          <w:rFonts w:ascii="Times New Roman" w:hAnsi="Times New Roman" w:cs="Times New Roman"/>
          <w:sz w:val="24"/>
          <w:szCs w:val="24"/>
        </w:rPr>
        <w:t>авиации</w:t>
      </w:r>
      <w:proofErr w:type="gramStart"/>
      <w:r w:rsidRPr="0011151E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11151E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11151E">
        <w:rPr>
          <w:rFonts w:ascii="Times New Roman" w:hAnsi="Times New Roman" w:cs="Times New Roman"/>
          <w:sz w:val="24"/>
          <w:szCs w:val="24"/>
        </w:rPr>
        <w:t xml:space="preserve"> одним из первых в истории Великой Отечественной войны совершил ночной таран.</w:t>
      </w:r>
    </w:p>
    <w:p w:rsidR="0011151E" w:rsidRPr="0011151E" w:rsidRDefault="0011151E" w:rsidP="0011151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151E">
        <w:rPr>
          <w:rFonts w:ascii="Times New Roman" w:hAnsi="Times New Roman" w:cs="Times New Roman"/>
          <w:sz w:val="24"/>
          <w:szCs w:val="24"/>
        </w:rPr>
        <w:t>Вот что рассказывал сам летчик:</w:t>
      </w:r>
    </w:p>
    <w:p w:rsidR="0011151E" w:rsidRPr="0011151E" w:rsidRDefault="0011151E" w:rsidP="0011151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151E">
        <w:rPr>
          <w:rFonts w:ascii="Times New Roman" w:hAnsi="Times New Roman" w:cs="Times New Roman"/>
          <w:b/>
          <w:bCs/>
          <w:sz w:val="24"/>
          <w:szCs w:val="24"/>
        </w:rPr>
        <w:t>Чтец 2:</w:t>
      </w:r>
    </w:p>
    <w:p w:rsidR="0011151E" w:rsidRPr="0011151E" w:rsidRDefault="0011151E" w:rsidP="0011151E">
      <w:pPr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1151E">
        <w:rPr>
          <w:rFonts w:ascii="Times New Roman" w:hAnsi="Times New Roman" w:cs="Times New Roman"/>
          <w:i/>
          <w:iCs/>
          <w:sz w:val="24"/>
          <w:szCs w:val="24"/>
        </w:rPr>
        <w:t xml:space="preserve">"В ночь на 7 августа, когда фашистские бомбардировщики пытались прорваться к Москве, я по приказу командования поднялся в воздух на своем истребителе. Зайдя со стороны луны, я стал выискивать самолеты противника и на высоте 4800 метров увидел "Хейнкель-111". Он летел надо мною и направлялся к Москве. Я зашел ему в хвост и атаковал. Мне удалось подбить правый мотор бомбардировщика. Враг резко развернулся, изменил курс и со снижением полетел обратно... </w:t>
      </w:r>
    </w:p>
    <w:p w:rsidR="0011151E" w:rsidRPr="0011151E" w:rsidRDefault="0011151E" w:rsidP="0011151E">
      <w:pPr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1151E">
        <w:rPr>
          <w:rFonts w:ascii="Times New Roman" w:hAnsi="Times New Roman" w:cs="Times New Roman"/>
          <w:i/>
          <w:iCs/>
          <w:sz w:val="24"/>
          <w:szCs w:val="24"/>
        </w:rPr>
        <w:t>Вместе с противником я снизился до высоты примерно 2500 метров. И тут у меня кончились боеприпасы... Оставалось одно - таранить. "Если я погибну, так один, - подумал я, - а фашистов в бомбардировщике четверо". Решив винтом обрубить противнику хвост, я стал вплотную подбираться к нему. Вот нас разделяют каких-нибудь девять-десять метров. Я вижу брони</w:t>
      </w:r>
      <w:r>
        <w:rPr>
          <w:rFonts w:ascii="Times New Roman" w:hAnsi="Times New Roman" w:cs="Times New Roman"/>
          <w:i/>
          <w:iCs/>
          <w:sz w:val="24"/>
          <w:szCs w:val="24"/>
        </w:rPr>
        <w:t>рованное брюхо вражеского самолё</w:t>
      </w:r>
      <w:r w:rsidRPr="0011151E">
        <w:rPr>
          <w:rFonts w:ascii="Times New Roman" w:hAnsi="Times New Roman" w:cs="Times New Roman"/>
          <w:i/>
          <w:iCs/>
          <w:sz w:val="24"/>
          <w:szCs w:val="24"/>
        </w:rPr>
        <w:t xml:space="preserve">та. </w:t>
      </w:r>
    </w:p>
    <w:p w:rsidR="0011151E" w:rsidRPr="0011151E" w:rsidRDefault="0011151E" w:rsidP="0011151E">
      <w:pPr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1151E">
        <w:rPr>
          <w:rFonts w:ascii="Times New Roman" w:hAnsi="Times New Roman" w:cs="Times New Roman"/>
          <w:i/>
          <w:iCs/>
          <w:sz w:val="24"/>
          <w:szCs w:val="24"/>
        </w:rPr>
        <w:t>В это время враг пустил оче</w:t>
      </w:r>
      <w:r>
        <w:rPr>
          <w:rFonts w:ascii="Times New Roman" w:hAnsi="Times New Roman" w:cs="Times New Roman"/>
          <w:i/>
          <w:iCs/>
          <w:sz w:val="24"/>
          <w:szCs w:val="24"/>
        </w:rPr>
        <w:t>редь из крупнокалиберного пулемё</w:t>
      </w:r>
      <w:r w:rsidRPr="0011151E">
        <w:rPr>
          <w:rFonts w:ascii="Times New Roman" w:hAnsi="Times New Roman" w:cs="Times New Roman"/>
          <w:i/>
          <w:iCs/>
          <w:sz w:val="24"/>
          <w:szCs w:val="24"/>
        </w:rPr>
        <w:t xml:space="preserve">та. Обожгло правую руку. Сразу дал газ и уже не винтом, а сразу всей своей машиной протаранил противника. Раздался страшный треск. Мой "ястребок" перевернулся вверх колесами. Надо было поскорее выбрасываться с парашютом". </w:t>
      </w:r>
    </w:p>
    <w:p w:rsidR="0011151E" w:rsidRPr="0011151E" w:rsidRDefault="0011151E" w:rsidP="0011151E">
      <w:pPr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1151E">
        <w:rPr>
          <w:rFonts w:ascii="Times New Roman" w:hAnsi="Times New Roman" w:cs="Times New Roman"/>
          <w:i/>
          <w:iCs/>
          <w:sz w:val="24"/>
          <w:szCs w:val="24"/>
        </w:rPr>
        <w:t xml:space="preserve">Около 800 метров я летел затяжным прыжком. И только когда услышал гул от падения своего И-16, раскрыл парашют. Взглянув вниз, увидел, как вражеский самолет рухнул на землю. </w:t>
      </w:r>
    </w:p>
    <w:p w:rsidR="0011151E" w:rsidRPr="0011151E" w:rsidRDefault="0011151E" w:rsidP="0011151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151E">
        <w:rPr>
          <w:rFonts w:ascii="Times New Roman" w:hAnsi="Times New Roman" w:cs="Times New Roman"/>
          <w:i/>
          <w:iCs/>
          <w:sz w:val="24"/>
          <w:szCs w:val="24"/>
        </w:rPr>
        <w:t xml:space="preserve">Через некоторое время я благополучно опустился на небольшое озеро под Подольском. Отсюда и добрался в свою часть. </w:t>
      </w:r>
    </w:p>
    <w:p w:rsidR="0011151E" w:rsidRPr="0011151E" w:rsidRDefault="0011151E" w:rsidP="0011151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Вед</w:t>
      </w:r>
      <w:r w:rsidRPr="0011151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11151E" w:rsidRPr="0011151E" w:rsidRDefault="0011151E" w:rsidP="0011151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151E">
        <w:rPr>
          <w:rFonts w:ascii="Times New Roman" w:hAnsi="Times New Roman" w:cs="Times New Roman"/>
          <w:sz w:val="24"/>
          <w:szCs w:val="24"/>
        </w:rPr>
        <w:t>Утром Талалихин вместе с товарищами побывал на месте падения бомбардир</w:t>
      </w:r>
      <w:r w:rsidR="0036452B">
        <w:rPr>
          <w:rFonts w:ascii="Times New Roman" w:hAnsi="Times New Roman" w:cs="Times New Roman"/>
          <w:sz w:val="24"/>
          <w:szCs w:val="24"/>
        </w:rPr>
        <w:t>овщика. Среди обломков самолё</w:t>
      </w:r>
      <w:r w:rsidRPr="0011151E">
        <w:rPr>
          <w:rFonts w:ascii="Times New Roman" w:hAnsi="Times New Roman" w:cs="Times New Roman"/>
          <w:sz w:val="24"/>
          <w:szCs w:val="24"/>
        </w:rPr>
        <w:t xml:space="preserve">та валялись трупы </w:t>
      </w:r>
      <w:r w:rsidR="0036452B">
        <w:rPr>
          <w:rFonts w:ascii="Times New Roman" w:hAnsi="Times New Roman" w:cs="Times New Roman"/>
          <w:sz w:val="24"/>
          <w:szCs w:val="24"/>
        </w:rPr>
        <w:t>немецких подполковника и трёх лё</w:t>
      </w:r>
      <w:r w:rsidRPr="0011151E">
        <w:rPr>
          <w:rFonts w:ascii="Times New Roman" w:hAnsi="Times New Roman" w:cs="Times New Roman"/>
          <w:sz w:val="24"/>
          <w:szCs w:val="24"/>
        </w:rPr>
        <w:t xml:space="preserve">тчиков. </w:t>
      </w:r>
    </w:p>
    <w:p w:rsidR="0011151E" w:rsidRPr="0011151E" w:rsidRDefault="0011151E" w:rsidP="0011151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151E">
        <w:rPr>
          <w:rFonts w:ascii="Times New Roman" w:hAnsi="Times New Roman" w:cs="Times New Roman"/>
          <w:sz w:val="24"/>
          <w:szCs w:val="24"/>
        </w:rPr>
        <w:t>В этот же день радио по всей стране разнесло весть о подвиге Виктора Талалихина. В столичных газетах за 9 августа был опубликован его портрет и Указ Президиума Верховного Совета СССР о присвоении отважному летчику звания Героя Советского Союза.</w:t>
      </w:r>
    </w:p>
    <w:p w:rsidR="0011151E" w:rsidRPr="0011151E" w:rsidRDefault="0011151E" w:rsidP="0011151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151E">
        <w:rPr>
          <w:rFonts w:ascii="Times New Roman" w:hAnsi="Times New Roman" w:cs="Times New Roman"/>
          <w:sz w:val="24"/>
          <w:szCs w:val="24"/>
        </w:rPr>
        <w:t xml:space="preserve">27 октября того же года он погиб смертью </w:t>
      </w:r>
      <w:proofErr w:type="gramStart"/>
      <w:r w:rsidRPr="0011151E">
        <w:rPr>
          <w:rFonts w:ascii="Times New Roman" w:hAnsi="Times New Roman" w:cs="Times New Roman"/>
          <w:sz w:val="24"/>
          <w:szCs w:val="24"/>
        </w:rPr>
        <w:t>храбрых</w:t>
      </w:r>
      <w:proofErr w:type="gramEnd"/>
      <w:r w:rsidRPr="0011151E">
        <w:rPr>
          <w:rFonts w:ascii="Times New Roman" w:hAnsi="Times New Roman" w:cs="Times New Roman"/>
          <w:sz w:val="24"/>
          <w:szCs w:val="24"/>
        </w:rPr>
        <w:t xml:space="preserve"> на 43-м километре от Москвы, недалеко от Подольска.</w:t>
      </w:r>
    </w:p>
    <w:p w:rsidR="0036452B" w:rsidRDefault="0036452B" w:rsidP="0011151E">
      <w:pPr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36452B" w:rsidRDefault="0036452B" w:rsidP="0011151E">
      <w:pPr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11151E" w:rsidRPr="0011151E" w:rsidRDefault="0011151E" w:rsidP="0011151E">
      <w:pPr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1151E">
        <w:rPr>
          <w:rFonts w:ascii="Times New Roman" w:hAnsi="Times New Roman" w:cs="Times New Roman"/>
          <w:i/>
          <w:iCs/>
          <w:sz w:val="24"/>
          <w:szCs w:val="24"/>
        </w:rPr>
        <w:t xml:space="preserve">Звучит песня </w:t>
      </w:r>
    </w:p>
    <w:p w:rsidR="00B4570A" w:rsidRDefault="00B4570A">
      <w:pPr>
        <w:rPr>
          <w:rFonts w:ascii="Times New Roman" w:hAnsi="Times New Roman" w:cs="Times New Roman"/>
          <w:sz w:val="24"/>
          <w:szCs w:val="24"/>
        </w:rPr>
      </w:pPr>
    </w:p>
    <w:p w:rsidR="00FC5519" w:rsidRDefault="00FC5519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:rsidR="00B4570A" w:rsidRPr="00B4570A" w:rsidRDefault="00B4570A" w:rsidP="00B4570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Чтец</w:t>
      </w:r>
      <w:r w:rsidRPr="00B457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B4570A" w:rsidRDefault="00B4570A" w:rsidP="00B4570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Вся родина встала заслоном, </w:t>
      </w:r>
      <w:r w:rsidRPr="00B457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Нам биться с врагом до конца, </w:t>
      </w:r>
      <w:r w:rsidRPr="00B457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Ведь пояс твоей обороны</w:t>
      </w:r>
      <w:proofErr w:type="gramStart"/>
      <w:r w:rsidRPr="00B457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B4570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 через наши сердца:</w:t>
      </w:r>
      <w:r w:rsidRPr="00B457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Москва!</w:t>
      </w:r>
      <w:r w:rsidRPr="00B457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 последних патронов, </w:t>
      </w:r>
      <w:r w:rsidRPr="00B457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 дольки последней свин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в битвах!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Твоя оборона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дё</w:t>
      </w:r>
      <w:r w:rsidRPr="00B4570A">
        <w:rPr>
          <w:rFonts w:ascii="Times New Roman" w:eastAsia="Times New Roman" w:hAnsi="Times New Roman" w:cs="Times New Roman"/>
          <w:sz w:val="24"/>
          <w:szCs w:val="24"/>
          <w:lang w:eastAsia="ru-RU"/>
        </w:rPr>
        <w:t>т через наши сердца!</w:t>
      </w:r>
    </w:p>
    <w:p w:rsidR="000215CF" w:rsidRDefault="000215CF" w:rsidP="00B4570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15CF" w:rsidRPr="000215CF" w:rsidRDefault="000215CF" w:rsidP="00B4570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15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Вед:</w:t>
      </w:r>
    </w:p>
    <w:p w:rsidR="000215CF" w:rsidRPr="000215CF" w:rsidRDefault="000215CF" w:rsidP="000215CF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Праправнук А.С. Пушкина</w:t>
      </w:r>
      <w:r w:rsidRPr="00021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Сергей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вгеньевич Клименко защищал от налё</w:t>
      </w:r>
      <w:r w:rsidRPr="00021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 немцев небо Москвы.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0215CF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атарея, в которой служил С.Е.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215CF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Клименко, разместилась на площади Коммуны (ныне площадь Суворова), напротив Театра Советской армии.</w:t>
      </w:r>
    </w:p>
    <w:p w:rsidR="000215CF" w:rsidRPr="000215CF" w:rsidRDefault="000215CF" w:rsidP="000215CF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5CF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одной из землянок, вырытых прямо в сквере, прапра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внук поэта вместе со своим расчёт</w:t>
      </w:r>
      <w:r w:rsidRPr="000215CF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состоявшим из 11 бойцов, провё</w:t>
      </w:r>
      <w:r w:rsidRPr="000215CF">
        <w:rPr>
          <w:rFonts w:ascii="Times New Roman" w:eastAsia="Times New Roman" w:hAnsi="Times New Roman" w:cs="Times New Roman"/>
          <w:sz w:val="24"/>
          <w:szCs w:val="24"/>
          <w:lang w:eastAsia="ru-RU"/>
        </w:rPr>
        <w:t>л два года. Закончил он войну младшим лейтенантом.</w:t>
      </w:r>
    </w:p>
    <w:p w:rsidR="00651DCD" w:rsidRPr="00651DCD" w:rsidRDefault="00651DCD" w:rsidP="00651DC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Вед</w:t>
      </w:r>
      <w:r w:rsidRPr="00651DC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651DCD" w:rsidRDefault="00651DCD" w:rsidP="00651DC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51DCD">
        <w:rPr>
          <w:rFonts w:ascii="Times New Roman" w:hAnsi="Times New Roman" w:cs="Times New Roman"/>
          <w:sz w:val="24"/>
          <w:szCs w:val="24"/>
        </w:rPr>
        <w:t xml:space="preserve">С воздуха уничтожить город не удалось. В октябре 1941 года началось сухопутное наступление на Москву. Гитлер планировал провести 7 ноября парад на Красной площади. Да, 7 ноября на Красной площади парад состоялся, но это был парад советских войск. Часть войск прямо с парада направлялась на фронт, на передовые позиции. Весь мир </w:t>
      </w:r>
      <w:proofErr w:type="gramStart"/>
      <w:r w:rsidRPr="00651DCD">
        <w:rPr>
          <w:rFonts w:ascii="Times New Roman" w:hAnsi="Times New Roman" w:cs="Times New Roman"/>
          <w:sz w:val="24"/>
          <w:szCs w:val="24"/>
        </w:rPr>
        <w:t>воочию убедился</w:t>
      </w:r>
      <w:proofErr w:type="gramEnd"/>
      <w:r w:rsidRPr="00651DCD">
        <w:rPr>
          <w:rFonts w:ascii="Times New Roman" w:hAnsi="Times New Roman" w:cs="Times New Roman"/>
          <w:sz w:val="24"/>
          <w:szCs w:val="24"/>
        </w:rPr>
        <w:t>, что Москва не то</w:t>
      </w:r>
      <w:r>
        <w:rPr>
          <w:rFonts w:ascii="Times New Roman" w:hAnsi="Times New Roman" w:cs="Times New Roman"/>
          <w:sz w:val="24"/>
          <w:szCs w:val="24"/>
        </w:rPr>
        <w:t>лько не пала</w:t>
      </w:r>
      <w:r w:rsidRPr="00651DCD">
        <w:rPr>
          <w:rFonts w:ascii="Times New Roman" w:hAnsi="Times New Roman" w:cs="Times New Roman"/>
          <w:sz w:val="24"/>
          <w:szCs w:val="24"/>
        </w:rPr>
        <w:t xml:space="preserve">, но и проводит традиционный парад своих войск. </w:t>
      </w:r>
    </w:p>
    <w:p w:rsidR="002F32F9" w:rsidRPr="00651DCD" w:rsidRDefault="002F32F9" w:rsidP="00651DC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F32F9" w:rsidRDefault="002F32F9" w:rsidP="002F32F9">
      <w:pPr>
        <w:contextualSpacing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F32F9">
        <w:rPr>
          <w:rFonts w:ascii="Times New Roman" w:hAnsi="Times New Roman" w:cs="Times New Roman"/>
          <w:b/>
          <w:bCs/>
          <w:iCs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ед</w:t>
      </w:r>
      <w:r w:rsidRPr="002F32F9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: </w:t>
      </w:r>
    </w:p>
    <w:p w:rsidR="002F32F9" w:rsidRPr="002F32F9" w:rsidRDefault="002F32F9" w:rsidP="002F32F9">
      <w:pPr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F32F9">
        <w:rPr>
          <w:rFonts w:ascii="Times New Roman" w:hAnsi="Times New Roman" w:cs="Times New Roman"/>
          <w:iCs/>
          <w:sz w:val="24"/>
          <w:szCs w:val="24"/>
        </w:rPr>
        <w:t>Парад окрылил фронтовиков и всех советских людей.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2F32F9">
        <w:rPr>
          <w:rFonts w:ascii="Times New Roman" w:hAnsi="Times New Roman" w:cs="Times New Roman"/>
          <w:iCs/>
          <w:sz w:val="24"/>
          <w:szCs w:val="24"/>
        </w:rPr>
        <w:t>Это был колоссальной силы удар по престижу гитлеровцев,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2F32F9">
        <w:rPr>
          <w:rFonts w:ascii="Times New Roman" w:hAnsi="Times New Roman" w:cs="Times New Roman"/>
          <w:iCs/>
          <w:sz w:val="24"/>
          <w:szCs w:val="24"/>
        </w:rPr>
        <w:t>кричавших о крахе Красной Армии, крахе Москвы и Советского государства. Если Москва торжественно отмечает Октябрьский праздник,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2F32F9">
        <w:rPr>
          <w:rFonts w:ascii="Times New Roman" w:hAnsi="Times New Roman" w:cs="Times New Roman"/>
          <w:iCs/>
          <w:sz w:val="24"/>
          <w:szCs w:val="24"/>
        </w:rPr>
        <w:t xml:space="preserve">когда в нескольких десятках километров стоят гитлеровские </w:t>
      </w:r>
      <w:proofErr w:type="gramStart"/>
      <w:r w:rsidRPr="002F32F9">
        <w:rPr>
          <w:rFonts w:ascii="Times New Roman" w:hAnsi="Times New Roman" w:cs="Times New Roman"/>
          <w:iCs/>
          <w:sz w:val="24"/>
          <w:szCs w:val="24"/>
        </w:rPr>
        <w:t>полчища</w:t>
      </w:r>
      <w:proofErr w:type="gramEnd"/>
      <w:r w:rsidRPr="002F32F9">
        <w:rPr>
          <w:rFonts w:ascii="Times New Roman" w:hAnsi="Times New Roman" w:cs="Times New Roman"/>
          <w:iCs/>
          <w:sz w:val="24"/>
          <w:szCs w:val="24"/>
        </w:rPr>
        <w:t>, значит</w:t>
      </w:r>
      <w:r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2F32F9">
        <w:rPr>
          <w:rFonts w:ascii="Times New Roman" w:hAnsi="Times New Roman" w:cs="Times New Roman"/>
          <w:iCs/>
          <w:sz w:val="24"/>
          <w:szCs w:val="24"/>
        </w:rPr>
        <w:t>страна непоколебима.</w:t>
      </w:r>
    </w:p>
    <w:p w:rsidR="00651DCD" w:rsidRPr="002F32F9" w:rsidRDefault="00651DCD" w:rsidP="00651DCD">
      <w:pPr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651DCD" w:rsidRPr="00651DCD" w:rsidRDefault="00651DCD" w:rsidP="00651DC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51DCD">
        <w:rPr>
          <w:rFonts w:ascii="Times New Roman" w:hAnsi="Times New Roman" w:cs="Times New Roman"/>
          <w:i/>
          <w:iCs/>
          <w:sz w:val="24"/>
          <w:szCs w:val="24"/>
        </w:rPr>
        <w:t>Кадры военной хроники "Парад Победы 1941 года"</w:t>
      </w:r>
    </w:p>
    <w:p w:rsidR="00651DCD" w:rsidRDefault="00651DCD" w:rsidP="001853C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974D3" w:rsidRPr="001974D3" w:rsidRDefault="001974D3" w:rsidP="001974D3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Вед</w:t>
      </w:r>
      <w:r w:rsidRPr="001974D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1974D3" w:rsidRDefault="001974D3" w:rsidP="001974D3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4D3">
        <w:rPr>
          <w:rFonts w:ascii="Times New Roman" w:hAnsi="Times New Roman" w:cs="Times New Roman"/>
          <w:sz w:val="24"/>
          <w:szCs w:val="24"/>
        </w:rPr>
        <w:t>Нелегок был путь нашей армии от стен Кремля. Много крови пролито на полях сражений. Своей жестокой рукой война коснулась каждой семьи. Погибали отцы и сыновья, братья и сестры, матери и дети. Никогда не померкнет великий подвиг советских людей, отстоявших в жестоких боях столицу.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74D3">
        <w:rPr>
          <w:rFonts w:ascii="Times New Roman" w:hAnsi="Times New Roman" w:cs="Times New Roman"/>
          <w:sz w:val="24"/>
          <w:szCs w:val="24"/>
        </w:rPr>
        <w:t>Не забыт выдающийся подвиг 28 бойцов дивизии под командованием генерал-майора Ивана Васильевича Панфилова.</w:t>
      </w:r>
    </w:p>
    <w:p w:rsidR="001974D3" w:rsidRPr="001974D3" w:rsidRDefault="001974D3" w:rsidP="001974D3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4D3">
        <w:rPr>
          <w:rFonts w:ascii="Times New Roman" w:hAnsi="Times New Roman" w:cs="Times New Roman"/>
          <w:b/>
          <w:sz w:val="24"/>
          <w:szCs w:val="24"/>
        </w:rPr>
        <w:t>Вед:</w:t>
      </w:r>
    </w:p>
    <w:p w:rsidR="001974D3" w:rsidRPr="001974D3" w:rsidRDefault="001974D3" w:rsidP="001974D3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4D3">
        <w:rPr>
          <w:rFonts w:ascii="Times New Roman" w:hAnsi="Times New Roman" w:cs="Times New Roman"/>
          <w:sz w:val="24"/>
          <w:szCs w:val="24"/>
        </w:rPr>
        <w:t xml:space="preserve">Мысли и чувства всех защитников Москвы выразил политрук роты 316-й стрелковой дивизии Василий Георгиевич Клочков, возглавивший группу истребителей танков в районе разъезда </w:t>
      </w:r>
      <w:proofErr w:type="spellStart"/>
      <w:r w:rsidRPr="001974D3">
        <w:rPr>
          <w:rFonts w:ascii="Times New Roman" w:hAnsi="Times New Roman" w:cs="Times New Roman"/>
          <w:sz w:val="24"/>
          <w:szCs w:val="24"/>
        </w:rPr>
        <w:t>Дубосеково</w:t>
      </w:r>
      <w:proofErr w:type="spellEnd"/>
      <w:r w:rsidRPr="001974D3">
        <w:rPr>
          <w:rFonts w:ascii="Times New Roman" w:hAnsi="Times New Roman" w:cs="Times New Roman"/>
          <w:sz w:val="24"/>
          <w:szCs w:val="24"/>
        </w:rPr>
        <w:t xml:space="preserve">, в 7 километрах юго-восточнее Волоколамска. Это ему принадлежат слова, облетевшие всю страну: "Велика Россия, а отступать некуда - позади Москва". </w:t>
      </w:r>
    </w:p>
    <w:p w:rsidR="001974D3" w:rsidRPr="001974D3" w:rsidRDefault="001974D3" w:rsidP="001974D3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4D3">
        <w:rPr>
          <w:rFonts w:ascii="Times New Roman" w:hAnsi="Times New Roman" w:cs="Times New Roman"/>
          <w:sz w:val="24"/>
          <w:szCs w:val="24"/>
        </w:rPr>
        <w:t>В четырехчасовом бою они уничтожили 18 вражеских танков. Подвиг героев - панфиловцев золотыми буквами вписан в историю Великой Отечественной войны. Почти все воины пали в этом сражении. Всем им присвоено высокое звание Героя Советского Союза.</w:t>
      </w:r>
    </w:p>
    <w:p w:rsidR="001974D3" w:rsidRDefault="001974D3" w:rsidP="001853C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974D3" w:rsidRPr="001974D3" w:rsidRDefault="001974D3" w:rsidP="001974D3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4D3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Под песню "У деревни Крюково" (сл. </w:t>
      </w:r>
      <w:proofErr w:type="spellStart"/>
      <w:r w:rsidRPr="001974D3">
        <w:rPr>
          <w:rFonts w:ascii="Times New Roman" w:hAnsi="Times New Roman" w:cs="Times New Roman"/>
          <w:i/>
          <w:iCs/>
          <w:sz w:val="24"/>
          <w:szCs w:val="24"/>
        </w:rPr>
        <w:t>С.Остр</w:t>
      </w:r>
      <w:r>
        <w:rPr>
          <w:rFonts w:ascii="Times New Roman" w:hAnsi="Times New Roman" w:cs="Times New Roman"/>
          <w:i/>
          <w:iCs/>
          <w:sz w:val="24"/>
          <w:szCs w:val="24"/>
        </w:rPr>
        <w:t>ового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муз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>.Фрадкина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) зал встаё</w:t>
      </w:r>
      <w:r w:rsidRPr="001974D3">
        <w:rPr>
          <w:rFonts w:ascii="Times New Roman" w:hAnsi="Times New Roman" w:cs="Times New Roman"/>
          <w:i/>
          <w:iCs/>
          <w:sz w:val="24"/>
          <w:szCs w:val="24"/>
        </w:rPr>
        <w:t>т, ведущий просит каждого пятого остаться стоять, а всех остальных присутствующих сесть на места. Ведущий делает вывод о масштабах трагедии и о количестве жертв Московской битвы. Наглядным примером будут оставшиеся стоять зрители. Столько че</w:t>
      </w:r>
      <w:r>
        <w:rPr>
          <w:rFonts w:ascii="Times New Roman" w:hAnsi="Times New Roman" w:cs="Times New Roman"/>
          <w:i/>
          <w:iCs/>
          <w:sz w:val="24"/>
          <w:szCs w:val="24"/>
        </w:rPr>
        <w:t>ловек осталось в живых после боё</w:t>
      </w:r>
      <w:r w:rsidRPr="001974D3">
        <w:rPr>
          <w:rFonts w:ascii="Times New Roman" w:hAnsi="Times New Roman" w:cs="Times New Roman"/>
          <w:i/>
          <w:iCs/>
          <w:sz w:val="24"/>
          <w:szCs w:val="24"/>
        </w:rPr>
        <w:t xml:space="preserve">в под Москвой. </w:t>
      </w:r>
    </w:p>
    <w:p w:rsidR="007D354C" w:rsidRPr="001974D3" w:rsidRDefault="007D354C" w:rsidP="007D354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4D3">
        <w:rPr>
          <w:rFonts w:ascii="Times New Roman" w:hAnsi="Times New Roman" w:cs="Times New Roman"/>
          <w:sz w:val="24"/>
          <w:szCs w:val="24"/>
        </w:rPr>
        <w:t>К окончанию Битвы под Москвой из 316-й дивизии в живых остался каждый пятый.</w:t>
      </w:r>
    </w:p>
    <w:p w:rsidR="00A67D2B" w:rsidRDefault="00A67D2B" w:rsidP="00A67D2B">
      <w:pPr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67D2B" w:rsidRPr="00A67D2B" w:rsidRDefault="00A67D2B" w:rsidP="00A67D2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Вед</w:t>
      </w:r>
      <w:r w:rsidRPr="00A67D2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84460" w:rsidRDefault="00A67D2B" w:rsidP="00A67D2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7D2B">
        <w:rPr>
          <w:rFonts w:ascii="Times New Roman" w:hAnsi="Times New Roman" w:cs="Times New Roman"/>
          <w:sz w:val="24"/>
          <w:szCs w:val="24"/>
        </w:rPr>
        <w:t>Героизм и мужество проявила восемнадцатилетняя москвичка Зоя Космодемья</w:t>
      </w:r>
      <w:r>
        <w:rPr>
          <w:rFonts w:ascii="Times New Roman" w:hAnsi="Times New Roman" w:cs="Times New Roman"/>
          <w:sz w:val="24"/>
          <w:szCs w:val="24"/>
        </w:rPr>
        <w:t>нская. Её</w:t>
      </w:r>
      <w:r w:rsidRPr="00A67D2B">
        <w:rPr>
          <w:rFonts w:ascii="Times New Roman" w:hAnsi="Times New Roman" w:cs="Times New Roman"/>
          <w:sz w:val="24"/>
          <w:szCs w:val="24"/>
        </w:rPr>
        <w:t xml:space="preserve"> слова "Это счастье - умереть за свой народ" помнят многие. Они прозвучали в подмосковном селе Петрищево и навсегда остались в нашей памяти. </w:t>
      </w:r>
    </w:p>
    <w:p w:rsidR="00D84460" w:rsidRPr="00D84460" w:rsidRDefault="00D84460" w:rsidP="00D8446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Чтец</w:t>
      </w:r>
      <w:r w:rsidRPr="00D8446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84460" w:rsidRPr="00D84460" w:rsidRDefault="00D84460" w:rsidP="00D84460">
      <w:pPr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84460">
        <w:rPr>
          <w:rFonts w:ascii="Times New Roman" w:hAnsi="Times New Roman" w:cs="Times New Roman"/>
          <w:i/>
          <w:iCs/>
          <w:sz w:val="24"/>
          <w:szCs w:val="24"/>
        </w:rPr>
        <w:t xml:space="preserve">17 ноября, когда немцы стояли всего в 60 километрах от центра Москвы, И.В. Сталин приказал диверсионным отрядам уничтожать жилые дома, в которых находятся на постое вражеские солдаты. Две группы добровольцев по десять человек в каждой вышли за линию фронта с заданием совершить поджоги. </w:t>
      </w:r>
    </w:p>
    <w:p w:rsidR="00D84460" w:rsidRPr="00D84460" w:rsidRDefault="00D84460" w:rsidP="00D84460">
      <w:pPr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84460">
        <w:rPr>
          <w:rFonts w:ascii="Times New Roman" w:hAnsi="Times New Roman" w:cs="Times New Roman"/>
          <w:i/>
          <w:iCs/>
          <w:sz w:val="24"/>
          <w:szCs w:val="24"/>
        </w:rPr>
        <w:t xml:space="preserve">Узнав о приказе Сталина, немцы усилили караулы и организовали прочесывание подмосковных лесов. Многие из </w:t>
      </w:r>
      <w:proofErr w:type="gramStart"/>
      <w:r w:rsidRPr="00D84460">
        <w:rPr>
          <w:rFonts w:ascii="Times New Roman" w:hAnsi="Times New Roman" w:cs="Times New Roman"/>
          <w:i/>
          <w:iCs/>
          <w:sz w:val="24"/>
          <w:szCs w:val="24"/>
        </w:rPr>
        <w:t>наших</w:t>
      </w:r>
      <w:proofErr w:type="gramEnd"/>
      <w:r w:rsidRPr="00D84460">
        <w:rPr>
          <w:rFonts w:ascii="Times New Roman" w:hAnsi="Times New Roman" w:cs="Times New Roman"/>
          <w:i/>
          <w:iCs/>
          <w:sz w:val="24"/>
          <w:szCs w:val="24"/>
        </w:rPr>
        <w:t xml:space="preserve"> попали под обстрелы и погибли. К моменту начала операции остались трое - </w:t>
      </w:r>
      <w:proofErr w:type="spellStart"/>
      <w:r w:rsidRPr="00D84460">
        <w:rPr>
          <w:rFonts w:ascii="Times New Roman" w:hAnsi="Times New Roman" w:cs="Times New Roman"/>
          <w:i/>
          <w:iCs/>
          <w:sz w:val="24"/>
          <w:szCs w:val="24"/>
        </w:rPr>
        <w:t>Крайнов</w:t>
      </w:r>
      <w:proofErr w:type="spellEnd"/>
      <w:r w:rsidRPr="00D84460">
        <w:rPr>
          <w:rFonts w:ascii="Times New Roman" w:hAnsi="Times New Roman" w:cs="Times New Roman"/>
          <w:i/>
          <w:iCs/>
          <w:sz w:val="24"/>
          <w:szCs w:val="24"/>
        </w:rPr>
        <w:t>, Космодемьянская и Клубков. Они решили несмотря ни на что совершить диверсию в деревне Петрищево.</w:t>
      </w:r>
    </w:p>
    <w:p w:rsidR="00D84460" w:rsidRPr="00D84460" w:rsidRDefault="00D84460" w:rsidP="00D84460">
      <w:pPr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84460">
        <w:rPr>
          <w:rFonts w:ascii="Times New Roman" w:hAnsi="Times New Roman" w:cs="Times New Roman"/>
          <w:i/>
          <w:iCs/>
          <w:sz w:val="24"/>
          <w:szCs w:val="24"/>
        </w:rPr>
        <w:t>Зоя должна была поджечь немецкую конюшню.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D84460">
        <w:rPr>
          <w:rFonts w:ascii="Times New Roman" w:hAnsi="Times New Roman" w:cs="Times New Roman"/>
          <w:i/>
          <w:iCs/>
          <w:sz w:val="24"/>
          <w:szCs w:val="24"/>
        </w:rPr>
        <w:t>Возможно</w:t>
      </w:r>
      <w:proofErr w:type="gramEnd"/>
      <w:r w:rsidRPr="00D84460">
        <w:rPr>
          <w:rFonts w:ascii="Times New Roman" w:hAnsi="Times New Roman" w:cs="Times New Roman"/>
          <w:i/>
          <w:iCs/>
          <w:sz w:val="24"/>
          <w:szCs w:val="24"/>
        </w:rPr>
        <w:t xml:space="preserve"> ей бы это удалось, если бы не предательство члена их группы </w:t>
      </w:r>
      <w:proofErr w:type="spellStart"/>
      <w:r w:rsidRPr="00D84460">
        <w:rPr>
          <w:rFonts w:ascii="Times New Roman" w:hAnsi="Times New Roman" w:cs="Times New Roman"/>
          <w:i/>
          <w:iCs/>
          <w:sz w:val="24"/>
          <w:szCs w:val="24"/>
        </w:rPr>
        <w:t>Клубкова</w:t>
      </w:r>
      <w:proofErr w:type="spellEnd"/>
      <w:r w:rsidRPr="00D84460">
        <w:rPr>
          <w:rFonts w:ascii="Times New Roman" w:hAnsi="Times New Roman" w:cs="Times New Roman"/>
          <w:i/>
          <w:iCs/>
          <w:sz w:val="24"/>
          <w:szCs w:val="24"/>
        </w:rPr>
        <w:t xml:space="preserve">, который 'сдал' Зою немцам. Увидев поблизости немецкого часового, он побежал к лесу, но был пойман двумя другими немецкими солдатами, которые и притащили его к своему командиру. Ему-то Клубков и рассказал, что по окончании операции должен был встретиться с Зоей и Борисом в лесу (последний по какой-то причине ушел </w:t>
      </w:r>
      <w:proofErr w:type="gramStart"/>
      <w:r w:rsidRPr="00D84460">
        <w:rPr>
          <w:rFonts w:ascii="Times New Roman" w:hAnsi="Times New Roman" w:cs="Times New Roman"/>
          <w:i/>
          <w:iCs/>
          <w:sz w:val="24"/>
          <w:szCs w:val="24"/>
        </w:rPr>
        <w:t>в глубь</w:t>
      </w:r>
      <w:proofErr w:type="gramEnd"/>
      <w:r w:rsidRPr="00D84460">
        <w:rPr>
          <w:rFonts w:ascii="Times New Roman" w:hAnsi="Times New Roman" w:cs="Times New Roman"/>
          <w:i/>
          <w:iCs/>
          <w:sz w:val="24"/>
          <w:szCs w:val="24"/>
        </w:rPr>
        <w:t xml:space="preserve"> леса, в то время как Зоя доверчиво ждала товарищей в условленном месте).</w:t>
      </w:r>
    </w:p>
    <w:p w:rsidR="00D84460" w:rsidRPr="00D84460" w:rsidRDefault="00D84460" w:rsidP="00D84460">
      <w:pPr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84460">
        <w:rPr>
          <w:rFonts w:ascii="Times New Roman" w:hAnsi="Times New Roman" w:cs="Times New Roman"/>
          <w:i/>
          <w:iCs/>
          <w:sz w:val="24"/>
          <w:szCs w:val="24"/>
        </w:rPr>
        <w:t>Когда её схватили, то молодая девушка подвергалась нечеловеческим пыткам.</w:t>
      </w:r>
    </w:p>
    <w:p w:rsidR="00D84460" w:rsidRPr="00D84460" w:rsidRDefault="00D84460" w:rsidP="00D84460">
      <w:pPr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84460">
        <w:rPr>
          <w:rFonts w:ascii="Times New Roman" w:hAnsi="Times New Roman" w:cs="Times New Roman"/>
          <w:i/>
          <w:iCs/>
          <w:sz w:val="24"/>
          <w:szCs w:val="24"/>
        </w:rPr>
        <w:t>В течение трех часов Зою били ремнями и палками, прижигали ее лицо спичками и несколько раз выводили босиком на мороз, - это было не столько допросом, сколько истязанием беззащитной пленницы. Тем не менее, по свидетельству Евдокии Ворони</w:t>
      </w:r>
      <w:r>
        <w:rPr>
          <w:rFonts w:ascii="Times New Roman" w:hAnsi="Times New Roman" w:cs="Times New Roman"/>
          <w:i/>
          <w:iCs/>
          <w:sz w:val="24"/>
          <w:szCs w:val="24"/>
        </w:rPr>
        <w:t>ной (хозяйки дома, в котором всё</w:t>
      </w:r>
      <w:r w:rsidRPr="00D84460">
        <w:rPr>
          <w:rFonts w:ascii="Times New Roman" w:hAnsi="Times New Roman" w:cs="Times New Roman"/>
          <w:i/>
          <w:iCs/>
          <w:sz w:val="24"/>
          <w:szCs w:val="24"/>
        </w:rPr>
        <w:t xml:space="preserve"> это происходило), девушка не только отказалась 'узнать' предателя </w:t>
      </w:r>
      <w:proofErr w:type="spellStart"/>
      <w:r w:rsidRPr="00D84460">
        <w:rPr>
          <w:rFonts w:ascii="Times New Roman" w:hAnsi="Times New Roman" w:cs="Times New Roman"/>
          <w:i/>
          <w:iCs/>
          <w:sz w:val="24"/>
          <w:szCs w:val="24"/>
        </w:rPr>
        <w:t>Клубкова</w:t>
      </w:r>
      <w:proofErr w:type="spellEnd"/>
      <w:r w:rsidRPr="00D84460">
        <w:rPr>
          <w:rFonts w:ascii="Times New Roman" w:hAnsi="Times New Roman" w:cs="Times New Roman"/>
          <w:i/>
          <w:iCs/>
          <w:sz w:val="24"/>
          <w:szCs w:val="24"/>
        </w:rPr>
        <w:t>, но и себя назвала Таней. Более того, несмотря на все издевательства, она ни разу не попросила своих мучителей о пощаде.</w:t>
      </w:r>
    </w:p>
    <w:p w:rsidR="00D84460" w:rsidRPr="00D84460" w:rsidRDefault="00D84460" w:rsidP="00D84460">
      <w:pPr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84460">
        <w:rPr>
          <w:rFonts w:ascii="Times New Roman" w:hAnsi="Times New Roman" w:cs="Times New Roman"/>
          <w:i/>
          <w:iCs/>
          <w:sz w:val="24"/>
          <w:szCs w:val="24"/>
        </w:rPr>
        <w:t>Немцы согнали на казнь Зои почти всех жителей деревни Петрищево, мы доподлинно знаем ее последние слова, которые она бросила в лицо своим палачам: 'Вы меня сейчас повесите, но я не одна. Нас двести миллионов. Всех не перевешаете. Вам отомстят за меня!'. Зная, что наступают последние секунды ее жизни, она еще и подбадривала своих соотечественников: 'Прощайте, товарищи! Боритесь, не бойтесь...'</w:t>
      </w:r>
    </w:p>
    <w:p w:rsidR="00A67D2B" w:rsidRDefault="00A67D2B" w:rsidP="00A67D2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3795A" w:rsidRPr="0093795A" w:rsidRDefault="00E14C5E" w:rsidP="0093795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Вед</w:t>
      </w:r>
      <w:r w:rsidR="0093795A" w:rsidRPr="0093795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93795A" w:rsidRPr="0093795A" w:rsidRDefault="0093795A" w:rsidP="0093795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3795A">
        <w:rPr>
          <w:rFonts w:ascii="Times New Roman" w:hAnsi="Times New Roman" w:cs="Times New Roman"/>
          <w:sz w:val="24"/>
          <w:szCs w:val="24"/>
        </w:rPr>
        <w:t xml:space="preserve">На 86-м километре Минского шоссе, неподалеку от </w:t>
      </w:r>
      <w:r>
        <w:rPr>
          <w:rFonts w:ascii="Times New Roman" w:hAnsi="Times New Roman" w:cs="Times New Roman"/>
          <w:sz w:val="24"/>
          <w:szCs w:val="24"/>
        </w:rPr>
        <w:t xml:space="preserve">села </w:t>
      </w:r>
      <w:r w:rsidRPr="0093795A">
        <w:rPr>
          <w:rFonts w:ascii="Times New Roman" w:hAnsi="Times New Roman" w:cs="Times New Roman"/>
          <w:sz w:val="24"/>
          <w:szCs w:val="24"/>
        </w:rPr>
        <w:t>Петрищево, у</w:t>
      </w:r>
      <w:r>
        <w:rPr>
          <w:rFonts w:ascii="Times New Roman" w:hAnsi="Times New Roman" w:cs="Times New Roman"/>
          <w:sz w:val="24"/>
          <w:szCs w:val="24"/>
        </w:rPr>
        <w:t>становлен памятник со словами: «</w:t>
      </w:r>
      <w:r w:rsidRPr="0093795A">
        <w:rPr>
          <w:rFonts w:ascii="Times New Roman" w:hAnsi="Times New Roman" w:cs="Times New Roman"/>
          <w:sz w:val="24"/>
          <w:szCs w:val="24"/>
        </w:rPr>
        <w:t>Зое, бессмер</w:t>
      </w:r>
      <w:r>
        <w:rPr>
          <w:rFonts w:ascii="Times New Roman" w:hAnsi="Times New Roman" w:cs="Times New Roman"/>
          <w:sz w:val="24"/>
          <w:szCs w:val="24"/>
        </w:rPr>
        <w:t>тной героине советского народа».</w:t>
      </w:r>
      <w:r w:rsidRPr="009379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93795A">
        <w:rPr>
          <w:rFonts w:ascii="Times New Roman" w:hAnsi="Times New Roman" w:cs="Times New Roman"/>
          <w:sz w:val="24"/>
          <w:szCs w:val="24"/>
        </w:rPr>
        <w:t xml:space="preserve">емногие знают о том, что за день до казни Зои не менее трагически погибла ее подруга - Вера Волошина. Фашисты жестоко избили девушку винтовочными прикладами, а затем повесили ее у деревни </w:t>
      </w:r>
      <w:proofErr w:type="spellStart"/>
      <w:r w:rsidRPr="0093795A">
        <w:rPr>
          <w:rFonts w:ascii="Times New Roman" w:hAnsi="Times New Roman" w:cs="Times New Roman"/>
          <w:sz w:val="24"/>
          <w:szCs w:val="24"/>
        </w:rPr>
        <w:t>Головково</w:t>
      </w:r>
      <w:proofErr w:type="spellEnd"/>
      <w:r w:rsidRPr="0093795A">
        <w:rPr>
          <w:rFonts w:ascii="Times New Roman" w:hAnsi="Times New Roman" w:cs="Times New Roman"/>
          <w:sz w:val="24"/>
          <w:szCs w:val="24"/>
        </w:rPr>
        <w:t>. А ведь звание Героя России было присвоено Вере только в 1994 г</w:t>
      </w:r>
      <w:r>
        <w:rPr>
          <w:rFonts w:ascii="Times New Roman" w:hAnsi="Times New Roman" w:cs="Times New Roman"/>
          <w:sz w:val="24"/>
          <w:szCs w:val="24"/>
        </w:rPr>
        <w:t>оду.</w:t>
      </w:r>
      <w:r w:rsidRPr="0093795A">
        <w:rPr>
          <w:rFonts w:ascii="Times New Roman" w:hAnsi="Times New Roman" w:cs="Times New Roman"/>
          <w:sz w:val="24"/>
          <w:szCs w:val="24"/>
        </w:rPr>
        <w:t xml:space="preserve"> Значит, монумент Зое Космодемьянской был задуман как напоминан</w:t>
      </w:r>
      <w:r>
        <w:rPr>
          <w:rFonts w:ascii="Times New Roman" w:hAnsi="Times New Roman" w:cs="Times New Roman"/>
          <w:sz w:val="24"/>
          <w:szCs w:val="24"/>
        </w:rPr>
        <w:t>ие о подвиге десятков и сотен её</w:t>
      </w:r>
      <w:r w:rsidRPr="0093795A">
        <w:rPr>
          <w:rFonts w:ascii="Times New Roman" w:hAnsi="Times New Roman" w:cs="Times New Roman"/>
          <w:sz w:val="24"/>
          <w:szCs w:val="24"/>
        </w:rPr>
        <w:t xml:space="preserve"> сверстников, а она сама стала </w:t>
      </w:r>
      <w:r w:rsidRPr="0093795A">
        <w:rPr>
          <w:rFonts w:ascii="Times New Roman" w:hAnsi="Times New Roman" w:cs="Times New Roman"/>
          <w:sz w:val="24"/>
          <w:szCs w:val="24"/>
        </w:rPr>
        <w:lastRenderedPageBreak/>
        <w:t>символом той эпохи, когда считалось нормой сначала думать о стране, а уж потом о собственном благополучии.</w:t>
      </w:r>
    </w:p>
    <w:p w:rsidR="00E14C5E" w:rsidRPr="00E14C5E" w:rsidRDefault="00E14C5E" w:rsidP="00E14C5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Вед</w:t>
      </w:r>
      <w:r w:rsidRPr="00E14C5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E14C5E" w:rsidRDefault="00E14C5E" w:rsidP="007D354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4C5E">
        <w:rPr>
          <w:rFonts w:ascii="Times New Roman" w:hAnsi="Times New Roman" w:cs="Times New Roman"/>
          <w:sz w:val="24"/>
          <w:szCs w:val="24"/>
        </w:rPr>
        <w:t>Разгром немцев под Москвой готовила вся страна. Именно здесь, под Москвой, было подготовлено первое в истории Великой Отечественной</w:t>
      </w:r>
      <w:r w:rsidR="007D354C">
        <w:rPr>
          <w:rFonts w:ascii="Times New Roman" w:hAnsi="Times New Roman" w:cs="Times New Roman"/>
          <w:sz w:val="24"/>
          <w:szCs w:val="24"/>
        </w:rPr>
        <w:t xml:space="preserve"> войны мощное контрнаступление.</w:t>
      </w:r>
    </w:p>
    <w:p w:rsidR="007D354C" w:rsidRDefault="007D354C" w:rsidP="007D354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354C">
        <w:rPr>
          <w:rFonts w:ascii="Times New Roman" w:hAnsi="Times New Roman" w:cs="Times New Roman"/>
          <w:sz w:val="24"/>
          <w:szCs w:val="24"/>
        </w:rPr>
        <w:t>5 декабря 1941 г. гитлеровское руководство предприняло последнюю попытку наступления на Москву, но враг был остановлен. В момент, когда наступательные возможнос</w:t>
      </w:r>
      <w:r>
        <w:rPr>
          <w:rFonts w:ascii="Times New Roman" w:hAnsi="Times New Roman" w:cs="Times New Roman"/>
          <w:sz w:val="24"/>
          <w:szCs w:val="24"/>
        </w:rPr>
        <w:t>ти противника иссякли, но он ещё</w:t>
      </w:r>
      <w:r w:rsidRPr="007D354C">
        <w:rPr>
          <w:rFonts w:ascii="Times New Roman" w:hAnsi="Times New Roman" w:cs="Times New Roman"/>
          <w:sz w:val="24"/>
          <w:szCs w:val="24"/>
        </w:rPr>
        <w:t xml:space="preserve"> не успел перейти к обороне, войска Калининского фронта (командующий И. С. Конев), Западного фронта (командующий Г. К. Жуков) и правого крыла Юго-Западного фронта (командующий С. К. Тимошенко) перешли в контрнаступление по всему фронту - от Калинина до Ельца. </w:t>
      </w:r>
    </w:p>
    <w:p w:rsidR="00C24C2E" w:rsidRPr="00C24C2E" w:rsidRDefault="00C24C2E" w:rsidP="007D354C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4C2E">
        <w:rPr>
          <w:rFonts w:ascii="Times New Roman" w:hAnsi="Times New Roman" w:cs="Times New Roman"/>
          <w:b/>
          <w:sz w:val="24"/>
          <w:szCs w:val="24"/>
        </w:rPr>
        <w:t>Вед:</w:t>
      </w:r>
    </w:p>
    <w:p w:rsidR="00C24C2E" w:rsidRPr="00C24C2E" w:rsidRDefault="00C24C2E" w:rsidP="00C24C2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C2E">
        <w:rPr>
          <w:rFonts w:ascii="Times New Roman" w:hAnsi="Times New Roman" w:cs="Times New Roman"/>
          <w:sz w:val="24"/>
          <w:szCs w:val="24"/>
        </w:rPr>
        <w:t>Контрнаступление советских войск ошеломило гитлеровцев своей внезапностью и мощью. Пожалуй, немного найдется в истории примеров, когда после пятимесячной трудной обороны войска, не имея численного превосходства над противником, без паузы, без передышки, еще до полного сосредоточения сил фронтов, прямо из обороны переходили в решительное наступление. Благодаря дальновидности советского командования, возросшему мастерству и решительным действиям войск, массовому героизму наших воинов хваленая немецко-фашистская армия впервые была обращена в бегство и отброшена от Москвы. Контрнаступление переросло в общее наступление на фронте в две тысячи километров и продолжалось до 20 апреля 1942 года.</w:t>
      </w:r>
    </w:p>
    <w:p w:rsidR="00C24C2E" w:rsidRPr="007D354C" w:rsidRDefault="00C24C2E" w:rsidP="007D354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D354C" w:rsidRPr="00C24C2E" w:rsidRDefault="00C24C2E" w:rsidP="007D354C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4C2E">
        <w:rPr>
          <w:rFonts w:ascii="Times New Roman" w:hAnsi="Times New Roman" w:cs="Times New Roman"/>
          <w:b/>
          <w:sz w:val="24"/>
          <w:szCs w:val="24"/>
        </w:rPr>
        <w:t>Вед:</w:t>
      </w:r>
    </w:p>
    <w:p w:rsidR="00E14C5E" w:rsidRPr="00E14C5E" w:rsidRDefault="00E14C5E" w:rsidP="00E14C5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4C5E">
        <w:rPr>
          <w:rFonts w:ascii="Times New Roman" w:hAnsi="Times New Roman" w:cs="Times New Roman"/>
          <w:sz w:val="24"/>
          <w:szCs w:val="24"/>
        </w:rPr>
        <w:t xml:space="preserve">В те суровые дни велись ожесточенные бои под Тулой и Каширой. Именно здесь, отличились конники легендарного генерала Павла Алексеевича Белова. </w:t>
      </w:r>
    </w:p>
    <w:p w:rsidR="00E14C5E" w:rsidRPr="00E14C5E" w:rsidRDefault="00E14C5E" w:rsidP="00E14C5E">
      <w:pPr>
        <w:rPr>
          <w:rFonts w:ascii="Times New Roman" w:hAnsi="Times New Roman" w:cs="Times New Roman"/>
          <w:sz w:val="24"/>
          <w:szCs w:val="24"/>
        </w:rPr>
      </w:pPr>
      <w:r w:rsidRPr="00E14C5E">
        <w:rPr>
          <w:rFonts w:ascii="Times New Roman" w:hAnsi="Times New Roman" w:cs="Times New Roman"/>
          <w:i/>
          <w:iCs/>
          <w:sz w:val="24"/>
          <w:szCs w:val="24"/>
        </w:rPr>
        <w:t>Военная хроника "Наступление конармейцев"</w:t>
      </w:r>
    </w:p>
    <w:p w:rsidR="00E14C5E" w:rsidRPr="00E14C5E" w:rsidRDefault="00E14C5E" w:rsidP="00E14C5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Чтец</w:t>
      </w:r>
      <w:r w:rsidRPr="00E14C5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E14C5E" w:rsidRPr="00E14C5E" w:rsidRDefault="00E14C5E" w:rsidP="00E14C5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4C5E">
        <w:rPr>
          <w:rFonts w:ascii="Times New Roman" w:hAnsi="Times New Roman" w:cs="Times New Roman"/>
          <w:i/>
          <w:iCs/>
          <w:sz w:val="24"/>
          <w:szCs w:val="24"/>
        </w:rPr>
        <w:t>Гвардейцы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с восторгом рассказывали о своё</w:t>
      </w:r>
      <w:r w:rsidRPr="00E14C5E">
        <w:rPr>
          <w:rFonts w:ascii="Times New Roman" w:hAnsi="Times New Roman" w:cs="Times New Roman"/>
          <w:i/>
          <w:iCs/>
          <w:sz w:val="24"/>
          <w:szCs w:val="24"/>
        </w:rPr>
        <w:t>м командире корпуса. Им генерал Бело</w:t>
      </w:r>
      <w:r>
        <w:rPr>
          <w:rFonts w:ascii="Times New Roman" w:hAnsi="Times New Roman" w:cs="Times New Roman"/>
          <w:i/>
          <w:iCs/>
          <w:sz w:val="24"/>
          <w:szCs w:val="24"/>
        </w:rPr>
        <w:t>в представлялся могучим богатырё</w:t>
      </w:r>
      <w:r w:rsidRPr="00E14C5E">
        <w:rPr>
          <w:rFonts w:ascii="Times New Roman" w:hAnsi="Times New Roman" w:cs="Times New Roman"/>
          <w:i/>
          <w:iCs/>
          <w:sz w:val="24"/>
          <w:szCs w:val="24"/>
        </w:rPr>
        <w:t>м. На самом деле он был среднего роста, худощав, рыжеус. Обычная,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далеко не новая, стянутая ремнё</w:t>
      </w:r>
      <w:r w:rsidRPr="00E14C5E">
        <w:rPr>
          <w:rFonts w:ascii="Times New Roman" w:hAnsi="Times New Roman" w:cs="Times New Roman"/>
          <w:i/>
          <w:iCs/>
          <w:sz w:val="24"/>
          <w:szCs w:val="24"/>
        </w:rPr>
        <w:t xml:space="preserve">м шинель, шапка-кубанка и белые, редкие для военного времени, валенки. Таким он остался в памяти тех, кто знал его, кто воевал под его командованием. В Кашире есть улица, названная в честь генерала Белова. Это дань памяти герою, победителю, опытному полководцу. </w:t>
      </w:r>
    </w:p>
    <w:p w:rsidR="00E14C5E" w:rsidRPr="00E14C5E" w:rsidRDefault="00E14C5E" w:rsidP="00E14C5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Вед</w:t>
      </w:r>
      <w:r w:rsidRPr="00E14C5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D3B51" w:rsidRPr="004D3B51" w:rsidRDefault="004D3B51" w:rsidP="004D3B5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D3B51">
        <w:rPr>
          <w:rFonts w:ascii="Times New Roman" w:hAnsi="Times New Roman" w:cs="Times New Roman"/>
          <w:sz w:val="24"/>
          <w:szCs w:val="24"/>
        </w:rPr>
        <w:t>Героически действовали бойцы кавалерийской группы генерал-майора Л.М.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B51">
        <w:rPr>
          <w:rFonts w:ascii="Times New Roman" w:hAnsi="Times New Roman" w:cs="Times New Roman"/>
          <w:sz w:val="24"/>
          <w:szCs w:val="24"/>
        </w:rPr>
        <w:t>Доватора</w:t>
      </w:r>
      <w:proofErr w:type="spellEnd"/>
      <w:r w:rsidRPr="004D3B51">
        <w:rPr>
          <w:rFonts w:ascii="Times New Roman" w:hAnsi="Times New Roman" w:cs="Times New Roman"/>
          <w:sz w:val="24"/>
          <w:szCs w:val="24"/>
        </w:rPr>
        <w:t>. В бою у деревни Рябинки сержант 1319-го полка 118-й дивизии В.В.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3B51">
        <w:rPr>
          <w:rFonts w:ascii="Times New Roman" w:hAnsi="Times New Roman" w:cs="Times New Roman"/>
          <w:sz w:val="24"/>
          <w:szCs w:val="24"/>
        </w:rPr>
        <w:t xml:space="preserve">Васильевский закрыл своим телом амбразуру вражеского дзота. Такой же подвиг совершили в те дни рядовой 312-го полка 26-й дивизии </w:t>
      </w:r>
      <w:proofErr w:type="spellStart"/>
      <w:r w:rsidRPr="004D3B51">
        <w:rPr>
          <w:rFonts w:ascii="Times New Roman" w:hAnsi="Times New Roman" w:cs="Times New Roman"/>
          <w:sz w:val="24"/>
          <w:szCs w:val="24"/>
        </w:rPr>
        <w:t>Н.Сосновский</w:t>
      </w:r>
      <w:proofErr w:type="spellEnd"/>
      <w:r w:rsidRPr="004D3B51">
        <w:rPr>
          <w:rFonts w:ascii="Times New Roman" w:hAnsi="Times New Roman" w:cs="Times New Roman"/>
          <w:sz w:val="24"/>
          <w:szCs w:val="24"/>
        </w:rPr>
        <w:t xml:space="preserve">, рядовой 1186-го полка 355-й </w:t>
      </w:r>
      <w:r>
        <w:rPr>
          <w:rFonts w:ascii="Times New Roman" w:hAnsi="Times New Roman" w:cs="Times New Roman"/>
          <w:sz w:val="24"/>
          <w:szCs w:val="24"/>
        </w:rPr>
        <w:t xml:space="preserve">стрелковой дивизии Я.Н.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Падерин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 в 1943 году и выпускник нашей школы Леонид Иванович </w:t>
      </w:r>
      <w:proofErr w:type="spellStart"/>
      <w:r>
        <w:rPr>
          <w:rFonts w:ascii="Times New Roman" w:hAnsi="Times New Roman" w:cs="Times New Roman"/>
          <w:sz w:val="24"/>
          <w:szCs w:val="24"/>
        </w:rPr>
        <w:t>Рытиков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974D3" w:rsidRDefault="001974D3" w:rsidP="001853C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1031A" w:rsidRPr="0081031A" w:rsidRDefault="009118F5" w:rsidP="0081031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</w:t>
      </w:r>
      <w:r w:rsidR="0081031A" w:rsidRPr="008103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81031A" w:rsidRPr="0081031A" w:rsidRDefault="0081031A" w:rsidP="009118F5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31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Победа советских воинов в битве под Москвой стала зарей освобождения всей нашей земли от фашистских захватчиков.</w:t>
      </w:r>
    </w:p>
    <w:p w:rsidR="0081031A" w:rsidRPr="0081031A" w:rsidRDefault="0081031A" w:rsidP="009118F5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Москве в память о тех событиях в 1965 году была возведена могила Неизвестного солдата. </w:t>
      </w:r>
    </w:p>
    <w:p w:rsidR="0081031A" w:rsidRPr="0081031A" w:rsidRDefault="0081031A" w:rsidP="009118F5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31A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выдающиеся заслуги перед Родиной, массовый героизм, мужество и стойкость, проявленные трудящимися столицы в борьбе с немецко-фашистскими захватчиками и в ознаменование 20-</w:t>
      </w:r>
      <w:r w:rsidRPr="0081031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летия победы советского народа в Великой отечественной войне Москве в мае 1965 года было присвоено звание "Город-герой" с вручением ордена Ленина и медали "Золотая Звезда".</w:t>
      </w:r>
    </w:p>
    <w:p w:rsidR="009118F5" w:rsidRDefault="009118F5" w:rsidP="009118F5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81031A" w:rsidRDefault="0081031A" w:rsidP="0081031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103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Звучит песня </w:t>
      </w:r>
    </w:p>
    <w:p w:rsidR="007124EA" w:rsidRDefault="007124EA" w:rsidP="0081031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7124EA" w:rsidRPr="007124EA" w:rsidRDefault="007124EA" w:rsidP="007124E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4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вед: </w:t>
      </w:r>
      <w:r w:rsidRPr="007124EA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Москве у Кремлёвской стены есть мог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ила Неизвестного солдата. Горит</w:t>
      </w:r>
      <w:r w:rsidRPr="0071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вечный огонь. На каменной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 слова: «</w:t>
      </w:r>
      <w:r w:rsidRPr="007124EA">
        <w:rPr>
          <w:rFonts w:ascii="Times New Roman" w:eastAsia="Times New Roman" w:hAnsi="Times New Roman" w:cs="Times New Roman"/>
          <w:sz w:val="24"/>
          <w:szCs w:val="24"/>
          <w:lang w:eastAsia="ru-RU"/>
        </w:rPr>
        <w:t>Имя твоё неизвестно,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4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подвиг твой бессм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ертен»</w:t>
      </w:r>
      <w:r w:rsidRPr="007124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124EA" w:rsidRPr="007124EA" w:rsidRDefault="007124EA" w:rsidP="007124E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4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вед:</w:t>
      </w:r>
      <w:r w:rsidRPr="0071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декабре 1966 года, в 25-ю годовщину Московской битвы, у Кремлёвской стены были захоронены останки неизвестного солдата, павшего в боях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Москву в 1941 году и погребё</w:t>
      </w:r>
      <w:r w:rsidRPr="0071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нного в братской могиле на 41-м километре Ленинградского шоссе.</w:t>
      </w:r>
    </w:p>
    <w:p w:rsidR="007124EA" w:rsidRPr="007124EA" w:rsidRDefault="007124EA" w:rsidP="007124E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4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End"/>
      <w:r w:rsidRPr="007124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ед: </w:t>
      </w:r>
      <w:r w:rsidRPr="007124EA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Торжественное открытие мемориала состоялось 8 марта 1967 года. Факел,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зажжё</w:t>
      </w:r>
      <w:r w:rsidRPr="00712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нный от Вечного огня на Марсовом поле в Ленинграде,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4EA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 доставлен в Москву, и от него вспыхнул Вечный огонь на могиле Неизвестного солдата.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Рядом замурованы капсулы с землёй городов-героев. </w:t>
      </w:r>
    </w:p>
    <w:p w:rsidR="0081031A" w:rsidRPr="0081031A" w:rsidRDefault="0081031A" w:rsidP="0081031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Чтец</w:t>
      </w:r>
      <w:r w:rsidRPr="008103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614DD3" w:rsidRPr="00614DD3" w:rsidRDefault="00614DD3" w:rsidP="00614DD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DD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  было много тех героев,</w:t>
      </w:r>
      <w:r w:rsidRPr="00614D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Чьи неизвестны имена.</w:t>
      </w:r>
      <w:r w:rsidRPr="00614D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Навеки их взяла с собою,</w:t>
      </w:r>
      <w:r w:rsidRPr="00614D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свой край, неведомый,  война.</w:t>
      </w:r>
    </w:p>
    <w:p w:rsidR="00614DD3" w:rsidRPr="00614DD3" w:rsidRDefault="00614DD3" w:rsidP="00614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DD3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сражались беззаветно,</w:t>
      </w:r>
      <w:r w:rsidRPr="00614D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Патрон последний берегли,</w:t>
      </w:r>
      <w:r w:rsidRPr="00614D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имена приносит ветром,</w:t>
      </w:r>
      <w:r w:rsidRPr="00614D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Печальным ветром той войны.</w:t>
      </w:r>
    </w:p>
    <w:p w:rsidR="00614DD3" w:rsidRPr="00614DD3" w:rsidRDefault="00614DD3" w:rsidP="00614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14DD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Порой слышны, на поле боя,</w:t>
      </w:r>
      <w:r w:rsidRPr="00614D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Через десятки мирных лет:</w:t>
      </w:r>
      <w:proofErr w:type="gramEnd"/>
      <w:r w:rsidRPr="00614D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“Прикрой меня! - прикрою Коля!”</w:t>
      </w:r>
      <w:r w:rsidRPr="00614D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вспыхнет вдруг ракеты свет.</w:t>
      </w:r>
    </w:p>
    <w:p w:rsidR="00614DD3" w:rsidRPr="00614DD3" w:rsidRDefault="00614DD3" w:rsidP="00614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DD3">
        <w:rPr>
          <w:rFonts w:ascii="Times New Roman" w:eastAsia="Times New Roman" w:hAnsi="Times New Roman" w:cs="Times New Roman"/>
          <w:sz w:val="24"/>
          <w:szCs w:val="24"/>
          <w:lang w:eastAsia="ru-RU"/>
        </w:rPr>
        <w:t>А Коля, в этом тихом поле,</w:t>
      </w:r>
      <w:r w:rsidRPr="00614D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Лежит, не встанет никогда</w:t>
      </w:r>
      <w:proofErr w:type="gramStart"/>
      <w:r w:rsidRPr="00614DD3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Pr="00614D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</w:t>
      </w:r>
      <w:proofErr w:type="gramEnd"/>
      <w:r w:rsidRPr="00614DD3">
        <w:rPr>
          <w:rFonts w:ascii="Times New Roman" w:eastAsia="Times New Roman" w:hAnsi="Times New Roman" w:cs="Times New Roman"/>
          <w:sz w:val="24"/>
          <w:szCs w:val="24"/>
          <w:lang w:eastAsia="ru-RU"/>
        </w:rPr>
        <w:t>ишь горький ветер, нам порою,</w:t>
      </w:r>
      <w:r w:rsidRPr="00614D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Напомнит страшные года. </w:t>
      </w:r>
    </w:p>
    <w:p w:rsidR="00614DD3" w:rsidRPr="00614DD3" w:rsidRDefault="00614DD3" w:rsidP="00614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DD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мало кто заплачет</w:t>
      </w:r>
      <w:proofErr w:type="gramStart"/>
      <w:r w:rsidRPr="00614D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614DD3">
        <w:rPr>
          <w:rFonts w:ascii="Times New Roman" w:eastAsia="Times New Roman" w:hAnsi="Times New Roman" w:cs="Times New Roman"/>
          <w:sz w:val="24"/>
          <w:szCs w:val="24"/>
          <w:lang w:eastAsia="ru-RU"/>
        </w:rPr>
        <w:t>ридя к могилам той войны,</w:t>
      </w:r>
      <w:r w:rsidRPr="00614D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это все-таки не значит</w:t>
      </w:r>
      <w:r w:rsidRPr="00614D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позабыли Колю мы.</w:t>
      </w:r>
    </w:p>
    <w:p w:rsidR="003C0BBC" w:rsidRPr="003C0BBC" w:rsidRDefault="003C0BBC" w:rsidP="003C0B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3C0BB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Мы помним, помним это горе.</w:t>
      </w:r>
      <w:r w:rsidRPr="003C0BB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Осталась в памяти война,</w:t>
      </w:r>
      <w:r w:rsidRPr="003C0BB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И  Русское, родное, поле</w:t>
      </w:r>
      <w:proofErr w:type="gramStart"/>
      <w:r w:rsidRPr="003C0BB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П</w:t>
      </w:r>
      <w:proofErr w:type="gramEnd"/>
      <w:r w:rsidRPr="003C0BB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риносит ветром имена.</w:t>
      </w:r>
    </w:p>
    <w:p w:rsidR="003C0BBC" w:rsidRPr="003C0BBC" w:rsidRDefault="003C0BBC" w:rsidP="003C0B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Вед</w:t>
      </w:r>
      <w:r w:rsidRPr="003C0B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: </w:t>
      </w:r>
      <w:r w:rsidRPr="003C0BB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Памяти </w:t>
      </w:r>
      <w:proofErr w:type="gramStart"/>
      <w:r w:rsidRPr="003C0BB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павших</w:t>
      </w:r>
      <w:proofErr w:type="gramEnd"/>
      <w:r w:rsidRPr="003C0BB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объявляется минута молчания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(звучит метроном)</w:t>
      </w:r>
    </w:p>
    <w:p w:rsidR="0081031A" w:rsidRPr="00FB33A6" w:rsidRDefault="0081031A" w:rsidP="001853C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1031A" w:rsidRPr="00FB33A6" w:rsidSect="00FB33A6">
      <w:pgSz w:w="11906" w:h="16838"/>
      <w:pgMar w:top="851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A6BBD"/>
    <w:multiLevelType w:val="multilevel"/>
    <w:tmpl w:val="EE829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F07555"/>
    <w:multiLevelType w:val="multilevel"/>
    <w:tmpl w:val="30324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17A2597"/>
    <w:multiLevelType w:val="multilevel"/>
    <w:tmpl w:val="763AF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D2E"/>
    <w:rsid w:val="000215CF"/>
    <w:rsid w:val="00033E01"/>
    <w:rsid w:val="00051EE8"/>
    <w:rsid w:val="00061F1A"/>
    <w:rsid w:val="0008622D"/>
    <w:rsid w:val="0011151E"/>
    <w:rsid w:val="00126F7C"/>
    <w:rsid w:val="001853C4"/>
    <w:rsid w:val="001974D3"/>
    <w:rsid w:val="001E676F"/>
    <w:rsid w:val="002F32F9"/>
    <w:rsid w:val="0036452B"/>
    <w:rsid w:val="003B05EF"/>
    <w:rsid w:val="003C0BBC"/>
    <w:rsid w:val="004D3B51"/>
    <w:rsid w:val="00614DD3"/>
    <w:rsid w:val="00651DCD"/>
    <w:rsid w:val="00660293"/>
    <w:rsid w:val="006A30CB"/>
    <w:rsid w:val="006A4AC6"/>
    <w:rsid w:val="006B4A16"/>
    <w:rsid w:val="007124EA"/>
    <w:rsid w:val="007D354C"/>
    <w:rsid w:val="0081031A"/>
    <w:rsid w:val="00820BFE"/>
    <w:rsid w:val="008C4805"/>
    <w:rsid w:val="009118F5"/>
    <w:rsid w:val="0093795A"/>
    <w:rsid w:val="00994456"/>
    <w:rsid w:val="00A67D2B"/>
    <w:rsid w:val="00AE030F"/>
    <w:rsid w:val="00AF26AF"/>
    <w:rsid w:val="00B131C9"/>
    <w:rsid w:val="00B4570A"/>
    <w:rsid w:val="00BA3E8E"/>
    <w:rsid w:val="00C24C2E"/>
    <w:rsid w:val="00D014DC"/>
    <w:rsid w:val="00D82236"/>
    <w:rsid w:val="00D84460"/>
    <w:rsid w:val="00E14C5E"/>
    <w:rsid w:val="00E30F8A"/>
    <w:rsid w:val="00E52051"/>
    <w:rsid w:val="00E54D2E"/>
    <w:rsid w:val="00EB1F0C"/>
    <w:rsid w:val="00FB33A6"/>
    <w:rsid w:val="00FC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FB385-13E2-4D04-853B-02F29457F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9</Pages>
  <Words>3090</Words>
  <Characters>17618</Characters>
  <Application>Microsoft Office Word</Application>
  <DocSecurity>0</DocSecurity>
  <Lines>146</Lines>
  <Paragraphs>41</Paragraphs>
  <ScaleCrop>false</ScaleCrop>
  <Company/>
  <LinksUpToDate>false</LinksUpToDate>
  <CharactersWithSpaces>20667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303</dc:creator>
  <cp:keywords/>
  <dc:description/>
  <cp:lastModifiedBy>Кабинет 303</cp:lastModifiedBy>
  <cp:revision>46</cp:revision>
  <dcterms:created xsi:type="dcterms:W3CDTF">2012-11-29T16:20:00Z</dcterms:created>
  <dcterms:modified xsi:type="dcterms:W3CDTF">2012-12-02T17:01:00Z</dcterms:modified>
</cp:coreProperties>
</file>