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B6C" w:rsidRDefault="00187B6C" w:rsidP="00A954D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Технологическая карта конкурсного мероприятия</w:t>
      </w:r>
    </w:p>
    <w:p w:rsidR="00187B6C" w:rsidRPr="00CD0399" w:rsidRDefault="00187B6C" w:rsidP="00187B6C">
      <w:pPr>
        <w:jc w:val="center"/>
        <w:rPr>
          <w:rFonts w:ascii="Times New Roman" w:hAnsi="Times New Roman" w:cs="Times New Roman"/>
          <w:sz w:val="24"/>
          <w:szCs w:val="24"/>
        </w:rPr>
      </w:pPr>
      <w:r w:rsidRPr="00CD0399">
        <w:rPr>
          <w:rFonts w:ascii="Times New Roman" w:hAnsi="Times New Roman" w:cs="Times New Roman"/>
          <w:sz w:val="24"/>
          <w:szCs w:val="24"/>
        </w:rPr>
        <w:t>«Лучшая методическая разработка по формированию функциональной грамотности</w:t>
      </w:r>
      <w:r w:rsidR="008651E6" w:rsidRPr="00CD03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651E6" w:rsidRPr="00CD0399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D0399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5"/>
        <w:tblW w:w="10530" w:type="dxa"/>
        <w:tblInd w:w="0" w:type="dxa"/>
        <w:tblLayout w:type="fixed"/>
        <w:tblLook w:val="04A0"/>
      </w:tblPr>
      <w:tblGrid>
        <w:gridCol w:w="2154"/>
        <w:gridCol w:w="1770"/>
        <w:gridCol w:w="4090"/>
        <w:gridCol w:w="2516"/>
      </w:tblGrid>
      <w:tr w:rsidR="00187B6C" w:rsidRPr="00CD0399" w:rsidTr="00132B6A">
        <w:trPr>
          <w:trHeight w:val="222"/>
        </w:trPr>
        <w:tc>
          <w:tcPr>
            <w:tcW w:w="3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B6C" w:rsidRPr="00CD0399" w:rsidRDefault="00187B6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6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B6C" w:rsidRPr="00CD0399" w:rsidRDefault="00E805E7" w:rsidP="00A5626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187B6C" w:rsidRPr="00CD0399">
              <w:rPr>
                <w:rFonts w:ascii="Times New Roman" w:hAnsi="Times New Roman" w:cs="Times New Roman"/>
                <w:sz w:val="24"/>
                <w:szCs w:val="24"/>
              </w:rPr>
              <w:t>Планир</w:t>
            </w:r>
            <w:r w:rsidR="00A56268" w:rsidRPr="00CD0399">
              <w:rPr>
                <w:rFonts w:ascii="Times New Roman" w:hAnsi="Times New Roman" w:cs="Times New Roman"/>
                <w:sz w:val="24"/>
                <w:szCs w:val="24"/>
              </w:rPr>
              <w:t>ование экскурсий на учебный год»</w:t>
            </w:r>
          </w:p>
        </w:tc>
      </w:tr>
      <w:tr w:rsidR="00187B6C" w:rsidRPr="00CD0399" w:rsidTr="00132B6A">
        <w:trPr>
          <w:trHeight w:val="222"/>
        </w:trPr>
        <w:tc>
          <w:tcPr>
            <w:tcW w:w="3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B6C" w:rsidRPr="00CD0399" w:rsidRDefault="00187B6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6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B6C" w:rsidRPr="00CD0399" w:rsidRDefault="00BE4E52" w:rsidP="00A5626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плана экскурсий по интересам обучающихся 9 класса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>на учебный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87B6C" w:rsidRPr="00CD0399" w:rsidTr="00132B6A">
        <w:trPr>
          <w:trHeight w:val="681"/>
        </w:trPr>
        <w:tc>
          <w:tcPr>
            <w:tcW w:w="3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B6C" w:rsidRPr="00CD0399" w:rsidRDefault="00187B6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6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991" w:rsidRPr="00CD0399" w:rsidRDefault="00C14991" w:rsidP="00C14991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03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Планируемые результаты</w:t>
            </w:r>
          </w:p>
          <w:p w:rsidR="00C14991" w:rsidRPr="00CD0399" w:rsidRDefault="00C14991" w:rsidP="00C14991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D03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CD03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:rsidR="001567D7" w:rsidRPr="00CD0399" w:rsidRDefault="001567D7" w:rsidP="001F5C00">
            <w:pPr>
              <w:pStyle w:val="a7"/>
              <w:numPr>
                <w:ilvl w:val="0"/>
                <w:numId w:val="7"/>
              </w:num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D039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Систематизировать, сопоставлять, анализировать информацию;</w:t>
            </w:r>
          </w:p>
          <w:p w:rsidR="001567D7" w:rsidRPr="00CD0399" w:rsidRDefault="001567D7" w:rsidP="001567D7">
            <w:pPr>
              <w:pStyle w:val="a7"/>
              <w:numPr>
                <w:ilvl w:val="0"/>
                <w:numId w:val="7"/>
              </w:num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D039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Определять необходимые действия в соответствии с учебной задачей и составлять алгоритм их выполнения;</w:t>
            </w:r>
          </w:p>
          <w:p w:rsidR="001567D7" w:rsidRPr="00CD0399" w:rsidRDefault="001567D7" w:rsidP="001567D7">
            <w:pPr>
              <w:pStyle w:val="a7"/>
              <w:numPr>
                <w:ilvl w:val="0"/>
                <w:numId w:val="7"/>
              </w:num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D039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Выстраивать жизненные планы и предлагать действия;</w:t>
            </w:r>
          </w:p>
          <w:p w:rsidR="001567D7" w:rsidRPr="00CD0399" w:rsidRDefault="001567D7" w:rsidP="001567D7">
            <w:pPr>
              <w:pStyle w:val="a7"/>
              <w:numPr>
                <w:ilvl w:val="0"/>
                <w:numId w:val="7"/>
              </w:num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D039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Составлять план решения проблемы;</w:t>
            </w:r>
          </w:p>
          <w:p w:rsidR="001567D7" w:rsidRPr="00CD0399" w:rsidRDefault="001567D7" w:rsidP="001567D7">
            <w:pPr>
              <w:pStyle w:val="a7"/>
              <w:numPr>
                <w:ilvl w:val="0"/>
                <w:numId w:val="7"/>
              </w:num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D039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Использовать речевые средства в процессе коммуникации с другими людьми (диалог в малой группе)</w:t>
            </w:r>
            <w:r w:rsidR="00B71F90" w:rsidRPr="00CD039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;</w:t>
            </w:r>
          </w:p>
          <w:p w:rsidR="00EA0210" w:rsidRPr="00CD0399" w:rsidRDefault="00EA0210" w:rsidP="001567D7">
            <w:pPr>
              <w:pStyle w:val="a7"/>
              <w:numPr>
                <w:ilvl w:val="0"/>
                <w:numId w:val="7"/>
              </w:num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D039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Соблюдать нормы публичной речи, регламент в монологе и дискуссии в соответ</w:t>
            </w:r>
            <w:r w:rsidR="009811E1" w:rsidRPr="00CD039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ствии с коммуникативной задачей;</w:t>
            </w:r>
          </w:p>
          <w:p w:rsidR="009811E1" w:rsidRPr="00CD0399" w:rsidRDefault="009811E1" w:rsidP="001567D7">
            <w:pPr>
              <w:pStyle w:val="a7"/>
              <w:numPr>
                <w:ilvl w:val="0"/>
                <w:numId w:val="7"/>
              </w:num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D039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Формирование функциональной грамотности  (читательская грамотность, финансовая грамотность).</w:t>
            </w:r>
          </w:p>
          <w:p w:rsidR="001567D7" w:rsidRPr="00CD0399" w:rsidRDefault="001567D7" w:rsidP="00C14991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7B72" w:rsidRPr="00CD0399" w:rsidRDefault="004B7B72" w:rsidP="004B7B72">
            <w:pPr>
              <w:shd w:val="clear" w:color="auto" w:fill="FFFFFF"/>
              <w:spacing w:before="30" w:after="3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14991" w:rsidRPr="00CD0399" w:rsidRDefault="00C14991" w:rsidP="00C1499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03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C14991" w:rsidRPr="00CD0399" w:rsidRDefault="00C14991" w:rsidP="00A86D70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A0210" w:rsidRPr="00CD0399" w:rsidRDefault="00EA0210" w:rsidP="004B7B72">
            <w:pPr>
              <w:numPr>
                <w:ilvl w:val="0"/>
                <w:numId w:val="3"/>
              </w:num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0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компетентностей анализа, проектиро</w:t>
            </w:r>
            <w:r w:rsidR="00B71F90" w:rsidRPr="00CD03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вания, организации деятельности.</w:t>
            </w:r>
          </w:p>
          <w:p w:rsidR="00187B6C" w:rsidRPr="00CD0399" w:rsidRDefault="00187B6C" w:rsidP="00EA0210">
            <w:pPr>
              <w:shd w:val="clear" w:color="auto" w:fill="FFFFFF"/>
              <w:spacing w:before="30" w:after="3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87B6C" w:rsidRPr="00CD0399" w:rsidTr="00132B6A">
        <w:trPr>
          <w:trHeight w:val="233"/>
        </w:trPr>
        <w:tc>
          <w:tcPr>
            <w:tcW w:w="3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B6C" w:rsidRPr="00CD0399" w:rsidRDefault="00187B6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Целевая аудитория</w:t>
            </w:r>
          </w:p>
        </w:tc>
        <w:tc>
          <w:tcPr>
            <w:tcW w:w="6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B6C" w:rsidRPr="00CD0399" w:rsidRDefault="00187B6C" w:rsidP="00A5626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9 класс</w:t>
            </w:r>
            <w:r w:rsidR="00A56268" w:rsidRPr="00CD039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87B6C" w:rsidRPr="00CD0399" w:rsidTr="00132B6A">
        <w:trPr>
          <w:trHeight w:val="681"/>
        </w:trPr>
        <w:tc>
          <w:tcPr>
            <w:tcW w:w="3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B6C" w:rsidRPr="00CD0399" w:rsidRDefault="00187B6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Формы, методы, технологии обучения, в том числе ЭО и ДОТ</w:t>
            </w:r>
          </w:p>
        </w:tc>
        <w:tc>
          <w:tcPr>
            <w:tcW w:w="6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B6C" w:rsidRPr="00CD0399" w:rsidRDefault="00187B6C">
            <w:pPr>
              <w:spacing w:line="240" w:lineRule="auto"/>
              <w:ind w:right="-433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Методы обучения: словесные, наглядные, практические.</w:t>
            </w:r>
          </w:p>
          <w:p w:rsidR="00187B6C" w:rsidRPr="00CD0399" w:rsidRDefault="003C4903">
            <w:pPr>
              <w:spacing w:line="240" w:lineRule="auto"/>
              <w:ind w:right="-433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Формы организации: групповая</w:t>
            </w:r>
            <w:r w:rsidR="00187B6C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, индивидуальная. </w:t>
            </w:r>
          </w:p>
          <w:p w:rsidR="00187B6C" w:rsidRPr="00CD0399" w:rsidRDefault="00187B6C" w:rsidP="00B71F90">
            <w:pPr>
              <w:spacing w:line="240" w:lineRule="auto"/>
              <w:ind w:right="-4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Технологии обучения: проектн</w:t>
            </w:r>
            <w:r w:rsidR="00A56268" w:rsidRPr="00CD0399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CD0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информационно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-коммуника</w:t>
            </w:r>
            <w:r w:rsidR="00B71F90" w:rsidRPr="00CD0399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r w:rsidR="004B7B72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, технология </w:t>
            </w:r>
            <w:r w:rsidR="00A56268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развития </w:t>
            </w:r>
            <w:r w:rsidR="004B7B72" w:rsidRPr="00CD0399">
              <w:rPr>
                <w:rFonts w:ascii="Times New Roman" w:hAnsi="Times New Roman" w:cs="Times New Roman"/>
                <w:sz w:val="24"/>
                <w:szCs w:val="24"/>
              </w:rPr>
              <w:t>критического мышления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187B6C" w:rsidRPr="00CD0399" w:rsidTr="00132B6A">
        <w:trPr>
          <w:trHeight w:val="222"/>
        </w:trPr>
        <w:tc>
          <w:tcPr>
            <w:tcW w:w="3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B6C" w:rsidRPr="00CD0399" w:rsidRDefault="00B71F9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6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B6C" w:rsidRPr="00CD0399" w:rsidRDefault="00A56268" w:rsidP="00A5626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Компьютер, проектор, шляпы.</w:t>
            </w:r>
          </w:p>
        </w:tc>
      </w:tr>
      <w:tr w:rsidR="00187B6C" w:rsidRPr="00CD0399" w:rsidTr="00132B6A">
        <w:trPr>
          <w:trHeight w:val="2147"/>
        </w:trPr>
        <w:tc>
          <w:tcPr>
            <w:tcW w:w="3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B6C" w:rsidRPr="00CD0399" w:rsidRDefault="00187B6C">
            <w:pPr>
              <w:tabs>
                <w:tab w:val="left" w:pos="11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Организационные условия</w:t>
            </w:r>
          </w:p>
        </w:tc>
        <w:tc>
          <w:tcPr>
            <w:tcW w:w="6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6CC" w:rsidRPr="00CD0399" w:rsidRDefault="009266CC" w:rsidP="00B71F90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Предварительная работа: на первом собрании учебного года классный руководитель с родителями </w:t>
            </w:r>
            <w:r w:rsidR="00B71F90" w:rsidRPr="00CD0399">
              <w:rPr>
                <w:rFonts w:ascii="Times New Roman" w:hAnsi="Times New Roman" w:cs="Times New Roman"/>
                <w:i/>
                <w:sz w:val="24"/>
                <w:szCs w:val="24"/>
              </w:rPr>
              <w:t>определяет</w:t>
            </w:r>
            <w:r w:rsidR="00EA0210" w:rsidRPr="00CD039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тематические направления экскурсий на учебный год. На занятии присутствуют приглашенные члены родительского комитета, которые являются участниками групп. </w:t>
            </w:r>
          </w:p>
          <w:p w:rsidR="00187B6C" w:rsidRPr="00CD0399" w:rsidRDefault="00815083" w:rsidP="00B71F90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i/>
                <w:sz w:val="24"/>
                <w:szCs w:val="24"/>
              </w:rPr>
              <w:t>Парты расставлены кластерами для четырех групп. На каждом столе пять шляп разных цветов</w:t>
            </w:r>
            <w:proofErr w:type="gramStart"/>
            <w:r w:rsidRPr="00CD039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3C4903" w:rsidRPr="00CD0399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proofErr w:type="gramEnd"/>
            <w:r w:rsidR="003C4903" w:rsidRPr="00CD039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каждой группе, </w:t>
            </w:r>
            <w:r w:rsidR="00341834" w:rsidRPr="00CD0399">
              <w:rPr>
                <w:rFonts w:ascii="Times New Roman" w:hAnsi="Times New Roman" w:cs="Times New Roman"/>
                <w:i/>
                <w:sz w:val="24"/>
                <w:szCs w:val="24"/>
              </w:rPr>
              <w:t>кроме обучающихся</w:t>
            </w:r>
            <w:r w:rsidR="003C4903" w:rsidRPr="00CD0399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341834" w:rsidRPr="00CD039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одному представителю родительского комитета. </w:t>
            </w:r>
          </w:p>
          <w:p w:rsidR="00815083" w:rsidRPr="00CD0399" w:rsidRDefault="00815083" w:rsidP="00341834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87B6C" w:rsidRPr="00CD0399" w:rsidTr="00132B6A">
        <w:trPr>
          <w:trHeight w:val="222"/>
        </w:trPr>
        <w:tc>
          <w:tcPr>
            <w:tcW w:w="10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B6C" w:rsidRPr="00CD0399" w:rsidRDefault="00187B6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b/>
                <w:sz w:val="24"/>
                <w:szCs w:val="24"/>
              </w:rPr>
              <w:t>План занятия</w:t>
            </w:r>
          </w:p>
        </w:tc>
      </w:tr>
      <w:tr w:rsidR="00EF3BAB" w:rsidRPr="00CD0399" w:rsidTr="00132B6A">
        <w:trPr>
          <w:trHeight w:val="222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BAB" w:rsidRPr="00CD0399" w:rsidRDefault="00EF3BAB" w:rsidP="00E4138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Этапы, время </w:t>
            </w:r>
          </w:p>
          <w:p w:rsidR="00EF3BAB" w:rsidRPr="00CD0399" w:rsidRDefault="00EF3BA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BAB" w:rsidRPr="00CD0399" w:rsidRDefault="00EF3BA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Деятельность участников</w:t>
            </w:r>
          </w:p>
        </w:tc>
      </w:tr>
      <w:tr w:rsidR="00EF3BAB" w:rsidRPr="00CD0399" w:rsidTr="00132B6A">
        <w:trPr>
          <w:trHeight w:val="222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B71F90" w:rsidP="00E4138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1.Организационны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й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>момент</w:t>
            </w:r>
          </w:p>
          <w:p w:rsidR="00EF3BAB" w:rsidRPr="00CD0399" w:rsidRDefault="006D722F" w:rsidP="006D72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уты</w:t>
            </w:r>
          </w:p>
        </w:tc>
        <w:tc>
          <w:tcPr>
            <w:tcW w:w="5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F90" w:rsidRPr="00CD0399" w:rsidRDefault="00B71F90" w:rsidP="00132B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Учитель встречает ребят в синей шляпе. </w:t>
            </w:r>
          </w:p>
          <w:p w:rsidR="00B71F90" w:rsidRPr="00CD0399" w:rsidRDefault="00EF3BAB" w:rsidP="00132B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Приветствует учеников</w:t>
            </w:r>
            <w:r w:rsidR="00D8559C" w:rsidRPr="00CD03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71F90" w:rsidRPr="00CD0399" w:rsidRDefault="00B71F90" w:rsidP="00132B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проходите в класс, выберите любой стол, за которым вам хотелось бы сегодня </w:t>
            </w:r>
            <w:r w:rsidR="00D8559C" w:rsidRPr="00CD0399">
              <w:rPr>
                <w:rFonts w:ascii="Times New Roman" w:hAnsi="Times New Roman" w:cs="Times New Roman"/>
                <w:sz w:val="24"/>
                <w:szCs w:val="24"/>
              </w:rPr>
              <w:t>сидет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ь. </w:t>
            </w:r>
          </w:p>
          <w:p w:rsidR="00EF3BAB" w:rsidRPr="00CD0399" w:rsidRDefault="00EF3BAB" w:rsidP="0081508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BAB" w:rsidRPr="00CD0399" w:rsidTr="00132B6A">
        <w:trPr>
          <w:trHeight w:val="1265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 w:rsidP="00E41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B71F90" w:rsidRPr="00CD0399"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</w:p>
          <w:p w:rsidR="00EF3BAB" w:rsidRPr="00CD0399" w:rsidRDefault="006D722F" w:rsidP="00E41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уты</w:t>
            </w:r>
          </w:p>
          <w:p w:rsidR="00EF3BAB" w:rsidRPr="00CD0399" w:rsidRDefault="00EF3BA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6D1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6D1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31A" w:rsidRPr="00CD0399" w:rsidRDefault="00D7013D" w:rsidP="00CC394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- Прочитайте афоризм</w:t>
            </w:r>
            <w:r w:rsidR="0057231A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«Жизнь – это не те дни, что прошли, а те, что запомнились». Как вы понимаете</w:t>
            </w:r>
            <w:r w:rsidR="00D8559C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его смысл</w:t>
            </w:r>
            <w:r w:rsidR="0057231A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57231A" w:rsidRPr="00CD0399" w:rsidRDefault="0057231A" w:rsidP="00CC394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А как сделать так, чтобы наша </w:t>
            </w:r>
            <w:r w:rsidR="00D8559C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школьная жизнь запомнилась? (совместные праздники </w:t>
            </w:r>
            <w:r w:rsidR="00D8559C" w:rsidRPr="00CD0399">
              <w:rPr>
                <w:rFonts w:ascii="Times New Roman" w:hAnsi="Times New Roman" w:cs="Times New Roman"/>
                <w:sz w:val="24"/>
                <w:szCs w:val="24"/>
              </w:rPr>
              <w:t>и экскурсии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D8559C" w:rsidRPr="00CD0399" w:rsidRDefault="00D8559C" w:rsidP="00CC394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А чем полезны экскурсии? </w:t>
            </w:r>
          </w:p>
          <w:p w:rsidR="00EF3BAB" w:rsidRPr="00CD0399" w:rsidRDefault="00D8559C" w:rsidP="00D8559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- Экскурсии – это маленькие путешествия. Еще Марк Твен говорил: «Путешествовать необходимо тем, кто учится».</w:t>
            </w:r>
          </w:p>
          <w:p w:rsidR="003538D1" w:rsidRPr="00CD0399" w:rsidRDefault="003538D1" w:rsidP="003538D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8559C" w:rsidRPr="00CD0399">
              <w:rPr>
                <w:rFonts w:ascii="Times New Roman" w:hAnsi="Times New Roman" w:cs="Times New Roman"/>
                <w:sz w:val="24"/>
                <w:szCs w:val="24"/>
              </w:rPr>
              <w:t>А как вы думаете, как интереснее: если экскурсии выберут вам родители или</w:t>
            </w:r>
            <w:r w:rsidR="00BA2778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вы</w:t>
            </w:r>
            <w:r w:rsidR="00D8559C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сами?</w:t>
            </w:r>
          </w:p>
          <w:p w:rsidR="003538D1" w:rsidRPr="00CD0399" w:rsidRDefault="003538D1" w:rsidP="003538D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Это просто организовать? </w:t>
            </w:r>
          </w:p>
          <w:p w:rsidR="003538D1" w:rsidRPr="00CD0399" w:rsidRDefault="003538D1" w:rsidP="003538D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- Интересно ли бы вам было получить такой опыт?</w:t>
            </w:r>
          </w:p>
          <w:p w:rsidR="00D8559C" w:rsidRPr="00CD0399" w:rsidRDefault="00D8559C" w:rsidP="00D8559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Участвуют в беседе</w:t>
            </w:r>
          </w:p>
          <w:p w:rsidR="00375D6F" w:rsidRPr="00CD0399" w:rsidRDefault="00375D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D6F" w:rsidRPr="00CD0399" w:rsidRDefault="00375D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D6F" w:rsidRPr="00CD0399" w:rsidRDefault="00375D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D6F" w:rsidRPr="00CD0399" w:rsidRDefault="00375D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D6F" w:rsidRPr="00CD0399" w:rsidRDefault="00375D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D6F" w:rsidRPr="00CD0399" w:rsidRDefault="00375D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D6F" w:rsidRPr="00CD0399" w:rsidRDefault="00375D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D6F" w:rsidRPr="00CD0399" w:rsidRDefault="00375D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D6F" w:rsidRPr="00CD0399" w:rsidRDefault="00375D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D6F" w:rsidRPr="00CD0399" w:rsidRDefault="00375D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59C" w:rsidRPr="00CD0399" w:rsidTr="00132B6A">
        <w:trPr>
          <w:trHeight w:val="531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9C" w:rsidRPr="00CD0399" w:rsidRDefault="006D722F" w:rsidP="00E41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8559C" w:rsidRPr="00CD0399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</w:p>
          <w:p w:rsidR="006D722F" w:rsidRPr="00CD0399" w:rsidRDefault="006D722F" w:rsidP="00E41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2 минуты</w:t>
            </w:r>
          </w:p>
        </w:tc>
        <w:tc>
          <w:tcPr>
            <w:tcW w:w="5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8D1" w:rsidRPr="00CD0399" w:rsidRDefault="003538D1" w:rsidP="00CC394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-Как может звучать цель нашего занятия?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9C" w:rsidRPr="00CD0399" w:rsidRDefault="003538D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Формулируют цель</w:t>
            </w:r>
          </w:p>
        </w:tc>
      </w:tr>
      <w:tr w:rsidR="00EF3BAB" w:rsidRPr="00CD0399" w:rsidTr="00132B6A">
        <w:trPr>
          <w:trHeight w:val="4808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3BAB" w:rsidRPr="00CD0399" w:rsidRDefault="00EF3BAB" w:rsidP="00E41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3.Постановка проблемы</w:t>
            </w:r>
          </w:p>
          <w:p w:rsidR="00EF3BAB" w:rsidRPr="00CD0399" w:rsidRDefault="00EF3BAB" w:rsidP="00E41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  <w:r w:rsidR="006D722F" w:rsidRPr="00CD0399">
              <w:rPr>
                <w:rFonts w:ascii="Times New Roman" w:hAnsi="Times New Roman" w:cs="Times New Roman"/>
                <w:sz w:val="24"/>
                <w:szCs w:val="24"/>
              </w:rPr>
              <w:t>ут</w:t>
            </w:r>
          </w:p>
          <w:p w:rsidR="00EF3BAB" w:rsidRPr="00CD0399" w:rsidRDefault="00EF3BAB" w:rsidP="006D1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3BAB" w:rsidRPr="00CD0399" w:rsidRDefault="00264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Сейчас предлагаю устроить мозговой штурм. В группах 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обсудите, какие экскурсии были бы вам интересны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в этом году и за</w:t>
            </w:r>
            <w:r w:rsidR="00767088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пишите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="00767088" w:rsidRPr="00CD0399">
              <w:rPr>
                <w:rFonts w:ascii="Times New Roman" w:hAnsi="Times New Roman" w:cs="Times New Roman"/>
                <w:sz w:val="24"/>
                <w:szCs w:val="24"/>
              </w:rPr>
              <w:t>на листах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. Время </w:t>
            </w:r>
            <w:r w:rsidR="00767088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вашей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работы – 3 минуты. </w:t>
            </w:r>
          </w:p>
          <w:p w:rsidR="00767088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Итак, разместите, пожалуйста, ваши плакаты, на доске.  </w:t>
            </w:r>
          </w:p>
          <w:p w:rsidR="00767088" w:rsidRPr="00CD0399" w:rsidRDefault="007670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>Как из этого разнообразия выбрать всего четыре, по одно</w:t>
            </w:r>
            <w:r w:rsidR="00BA2778" w:rsidRPr="00CD0399">
              <w:rPr>
                <w:rFonts w:ascii="Times New Roman" w:hAnsi="Times New Roman" w:cs="Times New Roman"/>
                <w:sz w:val="24"/>
                <w:szCs w:val="24"/>
              </w:rPr>
              <w:t>йэкскурсии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на каждую четверть?</w:t>
            </w:r>
          </w:p>
          <w:p w:rsidR="00BA2778" w:rsidRPr="00CD0399" w:rsidRDefault="003538D1" w:rsidP="00E805E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-Конечно, главное здесь разнообразие. Поэтому мы с </w:t>
            </w:r>
            <w:proofErr w:type="gramStart"/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родителями</w:t>
            </w:r>
            <w:proofErr w:type="gramEnd"/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немного вам облегчим задачу. На собрании мы уже выбрали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четыре 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тематических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направления, по которым можно организовать экскурсию. </w:t>
            </w:r>
            <w:proofErr w:type="gramStart"/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А вы по этому направлению выбираете </w:t>
            </w:r>
            <w:r w:rsidR="006D722F" w:rsidRPr="00CD0399">
              <w:rPr>
                <w:rFonts w:ascii="Times New Roman" w:hAnsi="Times New Roman" w:cs="Times New Roman"/>
                <w:sz w:val="24"/>
                <w:szCs w:val="24"/>
              </w:rPr>
              <w:t>конкретную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экскурсию</w:t>
            </w:r>
            <w:r w:rsidR="00BE6747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из предложенных вами или из списка на столах, рекомендованных Департаментом образования, и разработаете план экскурсии. </w:t>
            </w:r>
            <w:proofErr w:type="gramEnd"/>
          </w:p>
          <w:p w:rsidR="00BA2778" w:rsidRPr="00CD0399" w:rsidRDefault="00BA2778" w:rsidP="00E805E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Тематические направления распределяет с помощью жеребьевки. 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в группах </w:t>
            </w:r>
          </w:p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88" w:rsidRPr="00CD0399" w:rsidRDefault="007670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88" w:rsidRPr="00CD0399" w:rsidRDefault="007670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88" w:rsidRPr="00CD0399" w:rsidRDefault="007670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88" w:rsidRPr="00CD0399" w:rsidRDefault="007670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7670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Участвуют в беседе</w:t>
            </w:r>
          </w:p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Выявляют проблему</w:t>
            </w:r>
          </w:p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BAB" w:rsidRPr="00CD0399" w:rsidTr="00132B6A">
        <w:trPr>
          <w:trHeight w:val="701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4. Планирование </w:t>
            </w:r>
          </w:p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  <w:r w:rsidR="006D722F" w:rsidRPr="00CD0399">
              <w:rPr>
                <w:rFonts w:ascii="Times New Roman" w:hAnsi="Times New Roman" w:cs="Times New Roman"/>
                <w:sz w:val="24"/>
                <w:szCs w:val="24"/>
              </w:rPr>
              <w:t>уты</w:t>
            </w:r>
          </w:p>
          <w:p w:rsidR="00EF3BAB" w:rsidRPr="00CD0399" w:rsidRDefault="00EF3BAB" w:rsidP="006D1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3A8" w:rsidRPr="00CD0399" w:rsidRDefault="007670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>Давайте определимся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с критери</w:t>
            </w:r>
            <w:r w:rsidR="00BA2778" w:rsidRPr="00CD0399"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планирования экскурсии, составим план </w:t>
            </w:r>
            <w:r w:rsidR="001A23A8" w:rsidRPr="00CD0399">
              <w:rPr>
                <w:rFonts w:ascii="Times New Roman" w:hAnsi="Times New Roman" w:cs="Times New Roman"/>
                <w:sz w:val="24"/>
                <w:szCs w:val="24"/>
              </w:rPr>
              <w:t>составления экскурсии.</w:t>
            </w:r>
            <w:r w:rsidR="00BE6747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Что нужно учитывать?</w:t>
            </w:r>
          </w:p>
          <w:p w:rsidR="00BE6747" w:rsidRPr="00CD0399" w:rsidRDefault="001A23A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Верно, цель </w:t>
            </w:r>
            <w:r w:rsidR="00BE6747" w:rsidRPr="00CD0399">
              <w:rPr>
                <w:rFonts w:ascii="Times New Roman" w:hAnsi="Times New Roman" w:cs="Times New Roman"/>
                <w:sz w:val="24"/>
                <w:szCs w:val="24"/>
              </w:rPr>
              <w:t>экскурсии, программа экскурсии (объекты посещений, время экскурсии)</w:t>
            </w:r>
            <w:r w:rsidR="00BA2778" w:rsidRPr="00CD03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E6747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организационные условия (форма одежды, необходимость питания; если это экскурсия в другой город, то размещение, транспорт)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E6747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(самой экскурсии, 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расходы на дорогу</w:t>
            </w:r>
            <w:r w:rsidR="00BE6747" w:rsidRPr="00CD0399">
              <w:rPr>
                <w:rFonts w:ascii="Times New Roman" w:hAnsi="Times New Roman" w:cs="Times New Roman"/>
                <w:sz w:val="24"/>
                <w:szCs w:val="24"/>
              </w:rPr>
              <w:t>, проживание, питание).</w:t>
            </w:r>
            <w:proofErr w:type="gramEnd"/>
          </w:p>
          <w:p w:rsidR="00EF3BAB" w:rsidRPr="00CD0399" w:rsidRDefault="001A23A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>Итак, по данным пунктам каждая группа</w:t>
            </w:r>
            <w:r w:rsidR="00BE6747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планирует экскурсию иоформляет проекты на ватманах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. Будьте готовы представить 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полученный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r w:rsidR="00BE6747" w:rsidRPr="00CD0399">
              <w:rPr>
                <w:rFonts w:ascii="Times New Roman" w:hAnsi="Times New Roman" w:cs="Times New Roman"/>
                <w:sz w:val="24"/>
                <w:szCs w:val="24"/>
              </w:rPr>
              <w:t>, для этого выберите спикера в группе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F3BAB" w:rsidRPr="00CD0399" w:rsidRDefault="001A23A8" w:rsidP="00BA277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>При планировании экскурсий можете воспользоваться интернетом и раздаточным материалом</w:t>
            </w:r>
            <w:r w:rsidR="00BE6747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>Время выполнения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данной работы –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BA2778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>минут.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Высказывают свои мнения</w:t>
            </w:r>
            <w:r w:rsidR="001A23A8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1A23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учителя </w:t>
            </w:r>
            <w:r w:rsidR="001A23A8" w:rsidRPr="00CD0399">
              <w:rPr>
                <w:rFonts w:ascii="Times New Roman" w:hAnsi="Times New Roman" w:cs="Times New Roman"/>
                <w:sz w:val="24"/>
                <w:szCs w:val="24"/>
              </w:rPr>
              <w:t>создают план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экскурсий</w:t>
            </w:r>
            <w:r w:rsidR="001A23A8" w:rsidRPr="00CD03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F3BAB" w:rsidRPr="00CD0399" w:rsidTr="00132B6A">
        <w:trPr>
          <w:trHeight w:val="222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 w:rsidP="006D1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5.Проектирование</w:t>
            </w:r>
            <w:r w:rsidR="006D722F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  <w:p w:rsidR="00EF3BAB" w:rsidRPr="00CD0399" w:rsidRDefault="00EF3BAB" w:rsidP="00BA27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2778" w:rsidRPr="00CD03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  <w:r w:rsidR="006D722F" w:rsidRPr="00CD0399">
              <w:rPr>
                <w:rFonts w:ascii="Times New Roman" w:hAnsi="Times New Roman" w:cs="Times New Roman"/>
                <w:sz w:val="24"/>
                <w:szCs w:val="24"/>
              </w:rPr>
              <w:t>ут</w:t>
            </w:r>
          </w:p>
        </w:tc>
        <w:tc>
          <w:tcPr>
            <w:tcW w:w="5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 w:rsidP="003C490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Учитель организует групповую работу по планированию</w:t>
            </w:r>
            <w:r w:rsidR="00BE6747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экскурсий, координирует работу участников групп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F3BAB" w:rsidRPr="00CD0399" w:rsidRDefault="00EF3BAB" w:rsidP="003C490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Члены родительского комитета помогают ребятам. 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1A23A8" w:rsidP="006D72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выбирают экскурсию по </w:t>
            </w:r>
            <w:proofErr w:type="gramStart"/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определенному</w:t>
            </w:r>
            <w:proofErr w:type="gramEnd"/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направлениюи </w:t>
            </w:r>
            <w:r w:rsidR="006D722F" w:rsidRPr="00CD0399">
              <w:rPr>
                <w:rFonts w:ascii="Times New Roman" w:hAnsi="Times New Roman" w:cs="Times New Roman"/>
                <w:sz w:val="24"/>
                <w:szCs w:val="24"/>
              </w:rPr>
              <w:t>оформляют проекты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F3BAB" w:rsidRPr="00CD0399" w:rsidTr="00132B6A">
        <w:trPr>
          <w:trHeight w:val="1548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6. Презентация </w:t>
            </w:r>
          </w:p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2778" w:rsidRPr="00CD03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  <w:r w:rsidR="006D722F" w:rsidRPr="00CD0399">
              <w:rPr>
                <w:rFonts w:ascii="Times New Roman" w:hAnsi="Times New Roman" w:cs="Times New Roman"/>
                <w:sz w:val="24"/>
                <w:szCs w:val="24"/>
              </w:rPr>
              <w:t>ут</w:t>
            </w:r>
          </w:p>
          <w:p w:rsidR="00EF3BAB" w:rsidRPr="00CD0399" w:rsidRDefault="00EF3BAB" w:rsidP="007826D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7826D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7826D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7826D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7826D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7826D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7826D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7826D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7826D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7826D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7826D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7826D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BB4BA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 w:rsidP="007826DF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D03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Знакомит с методом «Шесть шляп мышления»</w:t>
            </w:r>
          </w:p>
          <w:p w:rsidR="00EF3BAB" w:rsidRPr="00CD0399" w:rsidRDefault="00BE6747" w:rsidP="007826D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EF3BAB" w:rsidRPr="00CD03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Надевая шляпу определенного цвета, мы придаем форму нашим мыслям. 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Метод </w:t>
            </w:r>
            <w:proofErr w:type="gramStart"/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>шести шляп обогащает</w:t>
            </w:r>
            <w:proofErr w:type="gramEnd"/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наше мышление и делает его более всесторонним</w:t>
            </w:r>
            <w:r w:rsidR="00EF3BAB" w:rsidRPr="00CD039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F3BAB" w:rsidRPr="00CD0399" w:rsidRDefault="00EF3BAB" w:rsidP="00F1084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Белая шляпа          </w:t>
            </w:r>
            <w:proofErr w:type="gramStart"/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-э</w:t>
            </w:r>
            <w:proofErr w:type="gramEnd"/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то   факты.</w:t>
            </w:r>
          </w:p>
          <w:p w:rsidR="00EF3BAB" w:rsidRPr="00CD0399" w:rsidRDefault="00EF3BAB" w:rsidP="00F1084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Черная шляпа       -  это проблемы, трудности, предостережения.</w:t>
            </w:r>
          </w:p>
          <w:p w:rsidR="00EF3BAB" w:rsidRPr="00CD0399" w:rsidRDefault="00EF3BAB" w:rsidP="00F1084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Желтая шляпа       - это позитив.</w:t>
            </w:r>
          </w:p>
          <w:p w:rsidR="00EF3BAB" w:rsidRPr="00CD0399" w:rsidRDefault="00EF3BAB" w:rsidP="00F1084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Красная шляпа     -  это эмоции.</w:t>
            </w:r>
          </w:p>
          <w:p w:rsidR="00EF3BAB" w:rsidRPr="00CD0399" w:rsidRDefault="00BA2778" w:rsidP="00F1084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Зеленая шляпа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  -   это творческие предложения.</w:t>
            </w:r>
          </w:p>
          <w:p w:rsidR="00EC70C2" w:rsidRPr="00CD0399" w:rsidRDefault="00EC70C2" w:rsidP="00F3752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3BAB" w:rsidRPr="00CD0399" w:rsidRDefault="00BA2778" w:rsidP="00F3752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Учитель в синей шляпе </w:t>
            </w:r>
            <w:r w:rsidRPr="00CD0399">
              <w:rPr>
                <w:rFonts w:ascii="Times New Roman" w:hAnsi="Times New Roman"/>
                <w:sz w:val="24"/>
                <w:szCs w:val="24"/>
              </w:rPr>
              <w:t xml:space="preserve">организует презентацию проектов, </w:t>
            </w:r>
            <w:proofErr w:type="spellStart"/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модерирует</w:t>
            </w:r>
            <w:proofErr w:type="spellEnd"/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процесс, обобщает ответы детей.</w:t>
            </w:r>
          </w:p>
          <w:p w:rsidR="00EF3BAB" w:rsidRPr="00CD0399" w:rsidRDefault="00EF3BAB" w:rsidP="00C034F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Знакомятся с методом «Шесть шляп мышления»</w:t>
            </w:r>
          </w:p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AB" w:rsidRPr="00CD0399" w:rsidRDefault="00EF3BAB" w:rsidP="006D722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Спикеры в белых шляпах представляют проекты. </w:t>
            </w:r>
            <w:r w:rsidRPr="00CD0399">
              <w:rPr>
                <w:rFonts w:ascii="Times New Roman" w:hAnsi="Times New Roman"/>
                <w:sz w:val="24"/>
                <w:szCs w:val="24"/>
              </w:rPr>
              <w:t>После выступления каждого спикера ребята высказывают свои мысли</w:t>
            </w:r>
            <w:r w:rsidR="001F5C00" w:rsidRPr="00CD0399">
              <w:rPr>
                <w:rFonts w:ascii="Times New Roman" w:hAnsi="Times New Roman"/>
                <w:sz w:val="24"/>
                <w:szCs w:val="24"/>
              </w:rPr>
              <w:t xml:space="preserve"> об экскурсии</w:t>
            </w:r>
            <w:r w:rsidRPr="00CD0399">
              <w:rPr>
                <w:rFonts w:ascii="Times New Roman" w:hAnsi="Times New Roman"/>
                <w:sz w:val="24"/>
                <w:szCs w:val="24"/>
              </w:rPr>
              <w:t>, выбирая шляпу соответствующего цвета</w:t>
            </w:r>
            <w:r w:rsidR="00BA2778" w:rsidRPr="00CD0399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EF3BAB" w:rsidRPr="00CD0399" w:rsidTr="00132B6A">
        <w:trPr>
          <w:trHeight w:val="222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7.Рефлексия</w:t>
            </w:r>
          </w:p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  <w:r w:rsidR="006D722F" w:rsidRPr="00CD0399">
              <w:rPr>
                <w:rFonts w:ascii="Times New Roman" w:hAnsi="Times New Roman" w:cs="Times New Roman"/>
                <w:sz w:val="24"/>
                <w:szCs w:val="24"/>
              </w:rPr>
              <w:t>уты</w:t>
            </w:r>
          </w:p>
          <w:p w:rsidR="00EF3BAB" w:rsidRPr="00CD0399" w:rsidRDefault="00EF3BAB" w:rsidP="006D1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C70C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Оценива</w:t>
            </w:r>
            <w:r w:rsidR="00C034F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="006D722F" w:rsidRPr="00CD0399">
              <w:rPr>
                <w:rFonts w:ascii="Times New Roman" w:hAnsi="Times New Roman" w:cs="Times New Roman"/>
                <w:sz w:val="24"/>
                <w:szCs w:val="24"/>
              </w:rPr>
              <w:t>деятельности с</w:t>
            </w:r>
            <w:r w:rsidR="00C034F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метода «Шесть шляп мышления».</w:t>
            </w:r>
          </w:p>
          <w:p w:rsidR="00EC70C2" w:rsidRPr="00CD0399" w:rsidRDefault="00EC70C2" w:rsidP="00C034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C034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</w:tc>
      </w:tr>
      <w:tr w:rsidR="00EF3BAB" w:rsidRPr="00CD0399" w:rsidTr="00132B6A">
        <w:trPr>
          <w:trHeight w:val="1596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 w:rsidP="004B7B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8. Итог</w:t>
            </w:r>
          </w:p>
          <w:p w:rsidR="00EF3BAB" w:rsidRPr="00CD0399" w:rsidRDefault="006D722F" w:rsidP="006D72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3BAB"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уты</w:t>
            </w:r>
          </w:p>
        </w:tc>
        <w:tc>
          <w:tcPr>
            <w:tcW w:w="5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EF3B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Подводит итоги.</w:t>
            </w:r>
          </w:p>
          <w:p w:rsidR="00C034FB" w:rsidRPr="00CD0399" w:rsidRDefault="00C034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D722F" w:rsidRPr="00CD0399">
              <w:rPr>
                <w:rFonts w:ascii="Times New Roman" w:hAnsi="Times New Roman" w:cs="Times New Roman"/>
                <w:sz w:val="24"/>
                <w:szCs w:val="24"/>
              </w:rPr>
              <w:t>Какую цель мы ставили?</w:t>
            </w: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 Достигли мы цели занятия?</w:t>
            </w:r>
          </w:p>
          <w:p w:rsidR="006D722F" w:rsidRPr="00CD0399" w:rsidRDefault="006D722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 xml:space="preserve">- Надеюсь, что у нас получится посетить все места, которые мы запанировали. </w:t>
            </w:r>
          </w:p>
          <w:p w:rsidR="006D722F" w:rsidRPr="00CD0399" w:rsidRDefault="006D722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FB" w:rsidRPr="00CD0399" w:rsidRDefault="00C034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BAB" w:rsidRPr="00CD0399" w:rsidRDefault="006D722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399">
              <w:rPr>
                <w:rFonts w:ascii="Times New Roman" w:hAnsi="Times New Roman" w:cs="Times New Roman"/>
                <w:sz w:val="24"/>
                <w:szCs w:val="24"/>
              </w:rPr>
              <w:t>Подводят итоги.</w:t>
            </w:r>
          </w:p>
          <w:p w:rsidR="00EF3BAB" w:rsidRPr="00CD0399" w:rsidRDefault="00EF3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2778" w:rsidRDefault="00BA2778" w:rsidP="00A954D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BA2778" w:rsidSect="00132B6A">
      <w:pgSz w:w="11906" w:h="16838"/>
      <w:pgMar w:top="851" w:right="28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C6C88"/>
    <w:multiLevelType w:val="multilevel"/>
    <w:tmpl w:val="F7703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165C49"/>
    <w:multiLevelType w:val="hybridMultilevel"/>
    <w:tmpl w:val="6158C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F3B43"/>
    <w:multiLevelType w:val="hybridMultilevel"/>
    <w:tmpl w:val="670E1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B5609"/>
    <w:multiLevelType w:val="multilevel"/>
    <w:tmpl w:val="9E440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4D70AF"/>
    <w:multiLevelType w:val="multilevel"/>
    <w:tmpl w:val="7BD4F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F31804"/>
    <w:multiLevelType w:val="hybridMultilevel"/>
    <w:tmpl w:val="69986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D5D6F"/>
    <w:multiLevelType w:val="hybridMultilevel"/>
    <w:tmpl w:val="57F00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187B6C"/>
    <w:rsid w:val="0006311E"/>
    <w:rsid w:val="00086E04"/>
    <w:rsid w:val="00090BA1"/>
    <w:rsid w:val="000934E6"/>
    <w:rsid w:val="000C609B"/>
    <w:rsid w:val="00100748"/>
    <w:rsid w:val="00132B6A"/>
    <w:rsid w:val="001535C7"/>
    <w:rsid w:val="001567D7"/>
    <w:rsid w:val="00180E5B"/>
    <w:rsid w:val="00187B6C"/>
    <w:rsid w:val="00197B4C"/>
    <w:rsid w:val="001A23A8"/>
    <w:rsid w:val="001E1CD0"/>
    <w:rsid w:val="001F5C00"/>
    <w:rsid w:val="00250564"/>
    <w:rsid w:val="00264987"/>
    <w:rsid w:val="003355ED"/>
    <w:rsid w:val="00341834"/>
    <w:rsid w:val="003538D1"/>
    <w:rsid w:val="00375D6F"/>
    <w:rsid w:val="003C4903"/>
    <w:rsid w:val="003C74F2"/>
    <w:rsid w:val="004606B0"/>
    <w:rsid w:val="004B7B72"/>
    <w:rsid w:val="004C0CA0"/>
    <w:rsid w:val="005655D7"/>
    <w:rsid w:val="0057231A"/>
    <w:rsid w:val="00586C11"/>
    <w:rsid w:val="006475AA"/>
    <w:rsid w:val="006D0FE0"/>
    <w:rsid w:val="006D1E12"/>
    <w:rsid w:val="006D722F"/>
    <w:rsid w:val="00717927"/>
    <w:rsid w:val="007459CC"/>
    <w:rsid w:val="00767088"/>
    <w:rsid w:val="007826DF"/>
    <w:rsid w:val="007A1A1D"/>
    <w:rsid w:val="007E1EFC"/>
    <w:rsid w:val="00815083"/>
    <w:rsid w:val="008651E6"/>
    <w:rsid w:val="008A458A"/>
    <w:rsid w:val="008F7A70"/>
    <w:rsid w:val="00923B0E"/>
    <w:rsid w:val="009266CC"/>
    <w:rsid w:val="00960391"/>
    <w:rsid w:val="00980952"/>
    <w:rsid w:val="009811E1"/>
    <w:rsid w:val="009D05DA"/>
    <w:rsid w:val="00A56268"/>
    <w:rsid w:val="00A63A9F"/>
    <w:rsid w:val="00A86D70"/>
    <w:rsid w:val="00A954D4"/>
    <w:rsid w:val="00B26706"/>
    <w:rsid w:val="00B62BFE"/>
    <w:rsid w:val="00B66B9C"/>
    <w:rsid w:val="00B71F90"/>
    <w:rsid w:val="00BA2778"/>
    <w:rsid w:val="00BB4BAF"/>
    <w:rsid w:val="00BE4E52"/>
    <w:rsid w:val="00BE6747"/>
    <w:rsid w:val="00C034FB"/>
    <w:rsid w:val="00C03821"/>
    <w:rsid w:val="00C14991"/>
    <w:rsid w:val="00C372BE"/>
    <w:rsid w:val="00C42AF9"/>
    <w:rsid w:val="00CC3945"/>
    <w:rsid w:val="00CD0399"/>
    <w:rsid w:val="00D7013D"/>
    <w:rsid w:val="00D8559C"/>
    <w:rsid w:val="00DA4941"/>
    <w:rsid w:val="00E4138A"/>
    <w:rsid w:val="00E624CD"/>
    <w:rsid w:val="00E805E7"/>
    <w:rsid w:val="00EA0210"/>
    <w:rsid w:val="00EC70C2"/>
    <w:rsid w:val="00EE0524"/>
    <w:rsid w:val="00EF3BAB"/>
    <w:rsid w:val="00F10846"/>
    <w:rsid w:val="00F3752F"/>
    <w:rsid w:val="00FE05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B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87B6C"/>
    <w:pPr>
      <w:spacing w:after="0" w:line="240" w:lineRule="auto"/>
    </w:pPr>
  </w:style>
  <w:style w:type="table" w:styleId="a5">
    <w:name w:val="Table Grid"/>
    <w:basedOn w:val="a1"/>
    <w:uiPriority w:val="39"/>
    <w:rsid w:val="00187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uiPriority w:val="22"/>
    <w:qFormat/>
    <w:rsid w:val="00E624CD"/>
    <w:rPr>
      <w:b/>
      <w:bCs/>
    </w:rPr>
  </w:style>
  <w:style w:type="paragraph" w:styleId="a7">
    <w:name w:val="List Paragraph"/>
    <w:basedOn w:val="a"/>
    <w:uiPriority w:val="34"/>
    <w:qFormat/>
    <w:rsid w:val="00E413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7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C1424-DDD1-45BE-9284-D8CE3D0E6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нияз</dc:creator>
  <cp:keywords/>
  <dc:description/>
  <cp:lastModifiedBy>Радмир</cp:lastModifiedBy>
  <cp:revision>15</cp:revision>
  <dcterms:created xsi:type="dcterms:W3CDTF">2023-05-04T20:20:00Z</dcterms:created>
  <dcterms:modified xsi:type="dcterms:W3CDTF">2023-10-01T13:26:00Z</dcterms:modified>
</cp:coreProperties>
</file>