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403" w:rsidRDefault="00F53403" w:rsidP="00EF05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Родительское собрание</w:t>
      </w:r>
      <w:bookmarkStart w:id="0" w:name="_GoBack"/>
      <w:bookmarkEnd w:id="0"/>
    </w:p>
    <w:p w:rsidR="00F53403" w:rsidRDefault="00F53403" w:rsidP="00EF05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«Готов ли я к поступлению моего ребенка в школу?»</w:t>
      </w:r>
    </w:p>
    <w:p w:rsidR="00EF0504" w:rsidRDefault="00EF0504" w:rsidP="00A26E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535B" w:rsidRPr="00EA1F87" w:rsidRDefault="003E535B" w:rsidP="00640DE6">
      <w:pPr>
        <w:pStyle w:val="c38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bCs/>
        </w:rPr>
      </w:pPr>
    </w:p>
    <w:p w:rsidR="008C17BC" w:rsidRPr="00306CB7" w:rsidRDefault="008C17BC" w:rsidP="00A26E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C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1C4192" w:rsidRPr="00306CB7" w:rsidRDefault="001C4192" w:rsidP="00317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1" w:name="_Hlk93747334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готовности, а точнее о психологической готовности детей к школе говорят уже давно. Но ведь к поступлению </w:t>
      </w:r>
      <w:r w:rsidR="00EB07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 школе должны быть готовы и их родители. От этого будет очень многое зависеть. Если у родителей не будет страхов </w:t>
      </w:r>
      <w:r w:rsidR="00EB07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тревог по поводу своего ребенка, если будет установлен контакт с учителем, то и ребенок будет чувствовать себя уверенно и защищенно. Это поможет ему легче и быстрее адаптироваться к новым условиям.</w:t>
      </w:r>
    </w:p>
    <w:bookmarkEnd w:id="1"/>
    <w:p w:rsidR="00317FD4" w:rsidRPr="00306CB7" w:rsidRDefault="00317FD4" w:rsidP="00317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B071A" w:rsidRDefault="00A26E72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Поэтому </w:t>
      </w:r>
      <w:r w:rsidR="00640D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нами было решено</w:t>
      </w:r>
      <w:r w:rsidR="00955E0D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провести родительское собрание в новом формат</w:t>
      </w:r>
      <w:r w:rsidR="00547C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е, используя технологию</w:t>
      </w:r>
      <w:r w:rsidR="00F127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55E0D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«Круги сообщества»</w:t>
      </w:r>
      <w:r w:rsidR="00317FD4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B071A" w:rsidRDefault="00EB071A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12736" w:rsidRDefault="00547C4F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Эта технология </w:t>
      </w:r>
      <w:r w:rsidR="00317FD4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представляет собой </w:t>
      </w:r>
      <w:r w:rsidR="00F127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взаимодействие </w:t>
      </w:r>
      <w:r w:rsidR="00F12736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родителями</w:t>
      </w:r>
      <w:r w:rsidR="00F127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r w:rsidR="00317FD4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доверительной атмосфере</w:t>
      </w:r>
      <w:r w:rsidR="00A26E72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этом родители могут:</w:t>
      </w:r>
    </w:p>
    <w:p w:rsidR="00547C4F" w:rsidRPr="00547C4F" w:rsidRDefault="00547C4F" w:rsidP="00547C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547C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выслушать и понять 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руг друга, доверять друг другу</w:t>
      </w:r>
      <w:r w:rsidRPr="00547C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547C4F" w:rsidRPr="00547C4F" w:rsidRDefault="00547C4F" w:rsidP="00547C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-избавиться от </w:t>
      </w:r>
      <w:r w:rsidRPr="00547C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негативных переживаний, связанных с ситуацией;</w:t>
      </w:r>
    </w:p>
    <w:p w:rsidR="00547C4F" w:rsidRPr="00547C4F" w:rsidRDefault="00547C4F" w:rsidP="00547C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547C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самостоятельно прийти к общим решениям, удовлетворяющим каждого участника;</w:t>
      </w:r>
    </w:p>
    <w:p w:rsidR="00F12736" w:rsidRDefault="00547C4F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547C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заручиться поддержкой сообщества при осуществлении решений и позитивных изменений</w:t>
      </w:r>
      <w:r w:rsidR="00AB37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AB4B56" w:rsidRDefault="00AB4B56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40DE6" w:rsidRPr="00B600FB" w:rsidRDefault="00640DE6" w:rsidP="00640D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AB4B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родительского собрания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B600FB">
        <w:rPr>
          <w:rStyle w:val="c0"/>
          <w:rFonts w:ascii="Times New Roman" w:hAnsi="Times New Roman" w:cs="Times New Roman"/>
          <w:sz w:val="28"/>
          <w:szCs w:val="28"/>
        </w:rPr>
        <w:t>сплочение и психологическая п</w:t>
      </w:r>
      <w:r w:rsidRPr="00B600FB">
        <w:rPr>
          <w:rStyle w:val="c0"/>
          <w:rFonts w:ascii="Times New Roman" w:hAnsi="Times New Roman" w:cs="Times New Roman"/>
          <w:bCs/>
          <w:sz w:val="28"/>
          <w:szCs w:val="28"/>
        </w:rPr>
        <w:t>оддержка родителей будущих первоклассников</w:t>
      </w:r>
    </w:p>
    <w:p w:rsidR="00640DE6" w:rsidRDefault="00640DE6" w:rsidP="00640D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40DE6" w:rsidRPr="00B600FB" w:rsidRDefault="00B600FB" w:rsidP="00640DE6">
      <w:pPr>
        <w:pStyle w:val="c3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B600FB">
        <w:rPr>
          <w:sz w:val="28"/>
          <w:szCs w:val="28"/>
        </w:rPr>
        <w:t>С</w:t>
      </w:r>
      <w:r w:rsidR="00640DE6" w:rsidRPr="00B600FB">
        <w:rPr>
          <w:sz w:val="28"/>
          <w:szCs w:val="28"/>
        </w:rPr>
        <w:t>пособствовать развитию групповой сплоченности</w:t>
      </w:r>
      <w:r w:rsidRPr="00B600FB">
        <w:rPr>
          <w:sz w:val="28"/>
          <w:szCs w:val="28"/>
        </w:rPr>
        <w:t>.</w:t>
      </w:r>
    </w:p>
    <w:p w:rsidR="00640DE6" w:rsidRPr="00B600FB" w:rsidRDefault="00B600FB" w:rsidP="00640DE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0FB">
        <w:rPr>
          <w:rFonts w:ascii="Times New Roman" w:hAnsi="Times New Roman" w:cs="Times New Roman"/>
          <w:sz w:val="28"/>
          <w:szCs w:val="28"/>
        </w:rPr>
        <w:t>Ф</w:t>
      </w:r>
      <w:r w:rsidR="00640DE6" w:rsidRPr="00B600FB">
        <w:rPr>
          <w:rFonts w:ascii="Times New Roman" w:hAnsi="Times New Roman" w:cs="Times New Roman"/>
          <w:sz w:val="28"/>
          <w:szCs w:val="28"/>
        </w:rPr>
        <w:t xml:space="preserve">ормировать эмоциональную </w:t>
      </w:r>
      <w:r w:rsidRPr="00B600FB">
        <w:rPr>
          <w:rFonts w:ascii="Times New Roman" w:hAnsi="Times New Roman" w:cs="Times New Roman"/>
          <w:sz w:val="28"/>
          <w:szCs w:val="28"/>
        </w:rPr>
        <w:t>отзывчивость у участников круга.</w:t>
      </w:r>
    </w:p>
    <w:p w:rsidR="00640DE6" w:rsidRPr="00B600FB" w:rsidRDefault="00640DE6" w:rsidP="00640DE6">
      <w:pPr>
        <w:pStyle w:val="c3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 w:rsidRPr="00B600FB">
        <w:rPr>
          <w:rStyle w:val="c0"/>
          <w:sz w:val="28"/>
          <w:szCs w:val="28"/>
        </w:rPr>
        <w:t>Выявить тревоги и опасения у родителей.</w:t>
      </w:r>
    </w:p>
    <w:p w:rsidR="00640DE6" w:rsidRPr="00B600FB" w:rsidRDefault="00640DE6" w:rsidP="00640DE6">
      <w:pPr>
        <w:pStyle w:val="c38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B600FB">
        <w:rPr>
          <w:rStyle w:val="c0"/>
          <w:sz w:val="28"/>
          <w:szCs w:val="28"/>
        </w:rPr>
        <w:t xml:space="preserve">Повысить уровень психологической компетентности родителей в вопросах </w:t>
      </w:r>
      <w:proofErr w:type="spellStart"/>
      <w:r w:rsidRPr="00B600FB">
        <w:rPr>
          <w:rStyle w:val="c0"/>
          <w:sz w:val="28"/>
          <w:szCs w:val="28"/>
        </w:rPr>
        <w:t>совладания</w:t>
      </w:r>
      <w:proofErr w:type="spellEnd"/>
      <w:r w:rsidRPr="00B600FB">
        <w:rPr>
          <w:rStyle w:val="c0"/>
          <w:sz w:val="28"/>
          <w:szCs w:val="28"/>
        </w:rPr>
        <w:t xml:space="preserve"> с тревожными ситуациями, связанными с поступлением их детей в школу</w:t>
      </w:r>
      <w:r w:rsidR="00B600FB" w:rsidRPr="00B600FB">
        <w:rPr>
          <w:rStyle w:val="c0"/>
          <w:sz w:val="28"/>
          <w:szCs w:val="28"/>
        </w:rPr>
        <w:t>.</w:t>
      </w:r>
      <w:r w:rsidRPr="00B600FB">
        <w:rPr>
          <w:rStyle w:val="c0"/>
          <w:sz w:val="28"/>
          <w:szCs w:val="28"/>
        </w:rPr>
        <w:t xml:space="preserve">  </w:t>
      </w:r>
      <w:r w:rsidRPr="00B600FB">
        <w:rPr>
          <w:rStyle w:val="c0"/>
          <w:bCs/>
          <w:sz w:val="28"/>
          <w:szCs w:val="28"/>
        </w:rPr>
        <w:t xml:space="preserve"> </w:t>
      </w:r>
    </w:p>
    <w:p w:rsidR="00640DE6" w:rsidRPr="00B600FB" w:rsidRDefault="00B600FB" w:rsidP="00640DE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0FB">
        <w:rPr>
          <w:rFonts w:ascii="Times New Roman" w:hAnsi="Times New Roman" w:cs="Times New Roman"/>
          <w:sz w:val="28"/>
          <w:szCs w:val="28"/>
        </w:rPr>
        <w:t>Р</w:t>
      </w:r>
      <w:r w:rsidR="00640DE6" w:rsidRPr="00B600FB">
        <w:rPr>
          <w:rFonts w:ascii="Times New Roman" w:hAnsi="Times New Roman" w:cs="Times New Roman"/>
          <w:sz w:val="28"/>
          <w:szCs w:val="28"/>
        </w:rPr>
        <w:t>азвивать ум</w:t>
      </w:r>
      <w:r>
        <w:rPr>
          <w:rFonts w:ascii="Times New Roman" w:hAnsi="Times New Roman" w:cs="Times New Roman"/>
          <w:sz w:val="28"/>
          <w:szCs w:val="28"/>
        </w:rPr>
        <w:t>ение разрешать спорные ситуации.</w:t>
      </w:r>
    </w:p>
    <w:p w:rsidR="00640DE6" w:rsidRDefault="00B600FB" w:rsidP="00640DE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0FB">
        <w:rPr>
          <w:rFonts w:ascii="Times New Roman" w:hAnsi="Times New Roman" w:cs="Times New Roman"/>
          <w:sz w:val="28"/>
          <w:szCs w:val="28"/>
        </w:rPr>
        <w:t>А</w:t>
      </w:r>
      <w:r w:rsidR="00640DE6" w:rsidRPr="00B600FB">
        <w:rPr>
          <w:rFonts w:ascii="Times New Roman" w:hAnsi="Times New Roman" w:cs="Times New Roman"/>
          <w:sz w:val="28"/>
          <w:szCs w:val="28"/>
        </w:rPr>
        <w:t>ктивировать коммуникативные навыки.</w:t>
      </w:r>
    </w:p>
    <w:p w:rsidR="00AB4B56" w:rsidRPr="00B600FB" w:rsidRDefault="00AB4B56" w:rsidP="00AB4B5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72D" w:rsidRDefault="00500395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</w:pPr>
      <w:r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</w:t>
      </w:r>
      <w:r w:rsidR="00F12736" w:rsidRPr="00306CB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>установления взаимных и дружеских контактов на основе интересов, связанных с поступлением ребёнка в первый класс</w:t>
      </w:r>
      <w:r w:rsidR="00F127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были созданы условия</w:t>
      </w:r>
      <w:r w:rsidRPr="00306CB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 необходимые для развития свободного общения</w:t>
      </w:r>
      <w:r w:rsidR="00AB372D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. </w:t>
      </w:r>
    </w:p>
    <w:p w:rsidR="00F12736" w:rsidRDefault="00AB372D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>Во-первых, был выбран символ слова.</w:t>
      </w:r>
      <w:r w:rsidR="00500395" w:rsidRPr="00306CB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 </w:t>
      </w:r>
    </w:p>
    <w:p w:rsidR="00500395" w:rsidRDefault="00F1484E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</w:pPr>
      <w:r w:rsidRPr="00306CB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 Символом слова было выбрано солнце</w:t>
      </w:r>
      <w:r w:rsidR="001F6F02" w:rsidRPr="00306CB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, </w:t>
      </w:r>
      <w:r w:rsidR="00524FBB" w:rsidRPr="00306CB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shd w:val="clear" w:color="auto" w:fill="FFFFFF"/>
          <w:lang w:eastAsia="ru-RU"/>
        </w:rPr>
        <w:t>олицетворяющее качества человека: доброту, взаимопонимание, бесконфликтность, стремление к новым знаниям.</w:t>
      </w:r>
    </w:p>
    <w:p w:rsidR="00AB372D" w:rsidRDefault="00AB372D" w:rsidP="00AB3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Во-вторых, определены правила встречи в круге: </w:t>
      </w:r>
    </w:p>
    <w:p w:rsidR="00AB372D" w:rsidRDefault="00AB372D" w:rsidP="00AB3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уважать символ слова</w:t>
      </w:r>
    </w:p>
    <w:p w:rsidR="00AB372D" w:rsidRDefault="00AB372D" w:rsidP="00AB3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говорить искренне</w:t>
      </w:r>
    </w:p>
    <w:p w:rsidR="00AB372D" w:rsidRDefault="00AB372D" w:rsidP="00AB3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слушать с уважением</w:t>
      </w:r>
    </w:p>
    <w:p w:rsidR="00AB372D" w:rsidRDefault="00AB372D" w:rsidP="00AB3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оставаться в круге до его завершения</w:t>
      </w:r>
    </w:p>
    <w:p w:rsidR="00AB372D" w:rsidRDefault="00AB372D" w:rsidP="00AB3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соблюдать конфиденциальность</w:t>
      </w:r>
    </w:p>
    <w:p w:rsidR="004721CC" w:rsidRPr="00500395" w:rsidRDefault="004721CC" w:rsidP="00F148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00395" w:rsidRPr="006510FA" w:rsidRDefault="00500395" w:rsidP="006510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Наше род</w:t>
      </w:r>
      <w:r w:rsidR="00524FBB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ительское собрание состояло из 4</w:t>
      </w:r>
      <w:r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-х раундов (</w:t>
      </w:r>
      <w:r w:rsidR="00524FBB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1- </w:t>
      </w:r>
      <w:r w:rsidR="00EF0504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«Какой я человек?»</w:t>
      </w:r>
      <w:r w:rsidR="00524FBB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2- Раунд историй, 3- М</w:t>
      </w:r>
      <w:r w:rsidR="00EF0504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ои опасения за ребён</w:t>
      </w:r>
      <w:r w:rsidR="00524FBB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ка, 4-П</w:t>
      </w:r>
      <w:r w:rsidR="00EF0504" w:rsidRPr="00306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ожелания)</w:t>
      </w:r>
    </w:p>
    <w:p w:rsidR="00370C13" w:rsidRPr="006E774A" w:rsidRDefault="00EF0504" w:rsidP="00306CB7">
      <w:pPr>
        <w:spacing w:before="24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Раунд 1.  «Какой я человек»</w:t>
      </w:r>
      <w:r w:rsidR="00524FB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524FBB">
        <w:rPr>
          <w:rFonts w:ascii="Times New Roman" w:eastAsia="Calibri" w:hAnsi="Times New Roman" w:cs="Times New Roman"/>
          <w:sz w:val="28"/>
          <w:szCs w:val="28"/>
        </w:rPr>
        <w:t xml:space="preserve">  (самопрезентация своих человеческих качеств)</w:t>
      </w:r>
    </w:p>
    <w:p w:rsidR="00306CB7" w:rsidRDefault="00AB372D" w:rsidP="00306CB7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того, чтобы помочь родителям раскрепоститься, придать уверенности, презентовать свои самые лучшие качества, настроить на позитивное общение в первом раунде было предложено у</w:t>
      </w:r>
      <w:r w:rsidR="00370C13" w:rsidRPr="006E774A">
        <w:rPr>
          <w:rFonts w:ascii="Times New Roman" w:eastAsia="Calibri" w:hAnsi="Times New Roman" w:cs="Times New Roman"/>
          <w:sz w:val="28"/>
          <w:szCs w:val="28"/>
        </w:rPr>
        <w:t xml:space="preserve">пражнение «Рассказать о себе в трех словах».  </w:t>
      </w:r>
      <w:r w:rsidR="00306CB7">
        <w:rPr>
          <w:rFonts w:ascii="Times New Roman" w:eastAsia="Calibri" w:hAnsi="Times New Roman" w:cs="Times New Roman"/>
          <w:sz w:val="28"/>
          <w:szCs w:val="28"/>
        </w:rPr>
        <w:t>(</w:t>
      </w:r>
      <w:r w:rsidR="00370C13" w:rsidRPr="006E774A">
        <w:rPr>
          <w:rFonts w:ascii="Times New Roman" w:eastAsia="Calibri" w:hAnsi="Times New Roman" w:cs="Times New Roman"/>
          <w:sz w:val="28"/>
          <w:szCs w:val="28"/>
        </w:rPr>
        <w:t>Ход упражнения: Каждый сидящий в кругу называет 3 любых слова, которые, как ему кажется, его наиболее полно характеризуют</w:t>
      </w:r>
      <w:r w:rsidR="00BA14E1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721CC" w:rsidRDefault="009968AD" w:rsidP="00306CB7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Назвали разные черты: добрая, отзывчивая, улыбчивая, счастливая, общительная, веселая и даже уставшая, резкая, застенчивая. </w:t>
      </w:r>
    </w:p>
    <w:p w:rsidR="00BA14E1" w:rsidRPr="009968AD" w:rsidRDefault="009968AD" w:rsidP="00306CB7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Несмотря на это, всех родителей объединяет тот факт, что скоро их дети пойдут в школу, будут первоклассниками. А, значит, будут новые заботы, тревоги, ожидания. </w:t>
      </w:r>
    </w:p>
    <w:p w:rsidR="00370C13" w:rsidRPr="006E774A" w:rsidRDefault="00370C13" w:rsidP="00306CB7">
      <w:pPr>
        <w:spacing w:before="24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774A">
        <w:rPr>
          <w:rFonts w:ascii="Times New Roman" w:eastAsia="Calibri" w:hAnsi="Times New Roman" w:cs="Times New Roman"/>
          <w:b/>
          <w:sz w:val="28"/>
          <w:szCs w:val="28"/>
        </w:rPr>
        <w:t xml:space="preserve">Раунд 2. Раунд историй. </w:t>
      </w:r>
    </w:p>
    <w:p w:rsidR="00B41490" w:rsidRPr="009968AD" w:rsidRDefault="009968AD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8AD">
        <w:rPr>
          <w:rFonts w:ascii="Times New Roman" w:eastAsia="Calibri" w:hAnsi="Times New Roman" w:cs="Times New Roman"/>
          <w:sz w:val="28"/>
          <w:szCs w:val="28"/>
        </w:rPr>
        <w:t xml:space="preserve">Мы все когда-то в первый раз пришли в первый класс. </w:t>
      </w:r>
      <w:r w:rsidR="00F12736" w:rsidRPr="009968AD">
        <w:rPr>
          <w:rFonts w:ascii="Times New Roman" w:eastAsia="Calibri" w:hAnsi="Times New Roman" w:cs="Times New Roman"/>
          <w:sz w:val="28"/>
          <w:szCs w:val="28"/>
        </w:rPr>
        <w:t>Родителям было предложено</w:t>
      </w:r>
      <w:r w:rsidR="00370C13" w:rsidRPr="009968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6BA9" w:rsidRPr="009968AD">
        <w:rPr>
          <w:rFonts w:ascii="Times New Roman" w:eastAsia="Calibri" w:hAnsi="Times New Roman" w:cs="Times New Roman"/>
          <w:sz w:val="28"/>
          <w:szCs w:val="28"/>
        </w:rPr>
        <w:t>в</w:t>
      </w:r>
      <w:r w:rsidR="00370C13" w:rsidRPr="009968AD">
        <w:rPr>
          <w:rFonts w:ascii="Times New Roman" w:eastAsia="Calibri" w:hAnsi="Times New Roman" w:cs="Times New Roman"/>
          <w:sz w:val="28"/>
          <w:szCs w:val="28"/>
        </w:rPr>
        <w:t>спомнит</w:t>
      </w:r>
      <w:r w:rsidR="00F12736" w:rsidRPr="009968AD">
        <w:rPr>
          <w:rFonts w:ascii="Times New Roman" w:eastAsia="Calibri" w:hAnsi="Times New Roman" w:cs="Times New Roman"/>
          <w:sz w:val="28"/>
          <w:szCs w:val="28"/>
        </w:rPr>
        <w:t>ь</w:t>
      </w:r>
      <w:r w:rsidR="00370C13" w:rsidRPr="009968AD">
        <w:rPr>
          <w:rFonts w:ascii="Times New Roman" w:eastAsia="Calibri" w:hAnsi="Times New Roman" w:cs="Times New Roman"/>
          <w:sz w:val="28"/>
          <w:szCs w:val="28"/>
        </w:rPr>
        <w:t xml:space="preserve"> историю, как </w:t>
      </w:r>
      <w:r w:rsidRPr="009968AD">
        <w:rPr>
          <w:rFonts w:ascii="Times New Roman" w:eastAsia="Calibri" w:hAnsi="Times New Roman" w:cs="Times New Roman"/>
          <w:sz w:val="28"/>
          <w:szCs w:val="28"/>
        </w:rPr>
        <w:t>они пошли</w:t>
      </w:r>
      <w:r w:rsidR="00370C13" w:rsidRPr="009968AD">
        <w:rPr>
          <w:rFonts w:ascii="Times New Roman" w:eastAsia="Calibri" w:hAnsi="Times New Roman" w:cs="Times New Roman"/>
          <w:sz w:val="28"/>
          <w:szCs w:val="28"/>
        </w:rPr>
        <w:t xml:space="preserve"> в школу первый раз</w:t>
      </w:r>
      <w:r w:rsidR="004721CC" w:rsidRPr="009968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2736" w:rsidRPr="009968AD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4721CC" w:rsidRPr="009968AD">
        <w:rPr>
          <w:rFonts w:ascii="Times New Roman" w:eastAsia="Calibri" w:hAnsi="Times New Roman" w:cs="Times New Roman"/>
          <w:sz w:val="28"/>
          <w:szCs w:val="28"/>
        </w:rPr>
        <w:t>ка</w:t>
      </w:r>
      <w:r w:rsidR="00B41490" w:rsidRPr="009968AD">
        <w:rPr>
          <w:rFonts w:ascii="Times New Roman" w:eastAsia="Calibri" w:hAnsi="Times New Roman" w:cs="Times New Roman"/>
          <w:sz w:val="28"/>
          <w:szCs w:val="28"/>
        </w:rPr>
        <w:t xml:space="preserve">кие чувства </w:t>
      </w:r>
      <w:r w:rsidR="00F12736" w:rsidRPr="009968AD">
        <w:rPr>
          <w:rFonts w:ascii="Times New Roman" w:eastAsia="Calibri" w:hAnsi="Times New Roman" w:cs="Times New Roman"/>
          <w:sz w:val="28"/>
          <w:szCs w:val="28"/>
        </w:rPr>
        <w:t>ори</w:t>
      </w:r>
      <w:r w:rsidR="00B41490" w:rsidRPr="009968AD">
        <w:rPr>
          <w:rFonts w:ascii="Times New Roman" w:eastAsia="Calibri" w:hAnsi="Times New Roman" w:cs="Times New Roman"/>
          <w:sz w:val="28"/>
          <w:szCs w:val="28"/>
        </w:rPr>
        <w:t xml:space="preserve"> испытывали?</w:t>
      </w:r>
    </w:p>
    <w:p w:rsidR="009968AD" w:rsidRDefault="00BA14E1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х</w:t>
      </w:r>
      <w:r w:rsidR="009968AD">
        <w:rPr>
          <w:rFonts w:ascii="Times New Roman" w:eastAsia="Calibri" w:hAnsi="Times New Roman" w:cs="Times New Roman"/>
          <w:sz w:val="28"/>
          <w:szCs w:val="28"/>
        </w:rPr>
        <w:t>оде рассказа о своих ощущениях, родители</w:t>
      </w:r>
      <w:r w:rsidR="00370C13" w:rsidRPr="006E77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68AD">
        <w:rPr>
          <w:rFonts w:ascii="Times New Roman" w:eastAsia="Calibri" w:hAnsi="Times New Roman" w:cs="Times New Roman"/>
          <w:sz w:val="28"/>
          <w:szCs w:val="28"/>
        </w:rPr>
        <w:t>оживили воспоминания</w:t>
      </w:r>
      <w:r w:rsidR="00B414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68AD">
        <w:rPr>
          <w:rFonts w:ascii="Times New Roman" w:eastAsia="Calibri" w:hAnsi="Times New Roman" w:cs="Times New Roman"/>
          <w:sz w:val="28"/>
          <w:szCs w:val="28"/>
        </w:rPr>
        <w:t xml:space="preserve">о своем первом дне в школе: волнительно, счастливо, интересно, радостно, ответственно, растерянно, страшно.  И на уровне телесных ощущений: холодно. </w:t>
      </w:r>
    </w:p>
    <w:p w:rsidR="006B0662" w:rsidRDefault="009968AD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 высказываний получился</w:t>
      </w:r>
      <w:r w:rsidR="00370C13" w:rsidRPr="006E77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370C13" w:rsidRPr="006E774A">
        <w:rPr>
          <w:rFonts w:ascii="Times New Roman" w:eastAsia="Calibri" w:hAnsi="Times New Roman" w:cs="Times New Roman"/>
          <w:sz w:val="28"/>
          <w:szCs w:val="28"/>
        </w:rPr>
        <w:t>портрет первоклассника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B41490">
        <w:rPr>
          <w:rFonts w:ascii="Times New Roman" w:eastAsia="Calibri" w:hAnsi="Times New Roman" w:cs="Times New Roman"/>
          <w:sz w:val="28"/>
          <w:szCs w:val="28"/>
        </w:rPr>
        <w:t xml:space="preserve">, который переживает гамму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зачастую противоречивых </w:t>
      </w:r>
      <w:r w:rsidR="00B41490">
        <w:rPr>
          <w:rFonts w:ascii="Times New Roman" w:eastAsia="Calibri" w:hAnsi="Times New Roman" w:cs="Times New Roman"/>
          <w:sz w:val="28"/>
          <w:szCs w:val="28"/>
        </w:rPr>
        <w:t>чувств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B414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053D">
        <w:rPr>
          <w:rFonts w:ascii="Times New Roman" w:eastAsia="Calibri" w:hAnsi="Times New Roman" w:cs="Times New Roman"/>
          <w:sz w:val="28"/>
          <w:szCs w:val="28"/>
        </w:rPr>
        <w:t>связанных с поступлением в школу</w:t>
      </w:r>
      <w:r w:rsidR="006B066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053D" w:rsidRPr="006E774A" w:rsidRDefault="00AB4B56" w:rsidP="00AB4B56">
      <w:pPr>
        <w:spacing w:before="240"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703E696">
            <wp:extent cx="1301619" cy="3137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494" cy="3149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0662" w:rsidRDefault="00370C13" w:rsidP="006510FA">
      <w:pPr>
        <w:spacing w:before="24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774A">
        <w:rPr>
          <w:rFonts w:ascii="Times New Roman" w:eastAsia="Calibri" w:hAnsi="Times New Roman" w:cs="Times New Roman"/>
          <w:b/>
          <w:sz w:val="28"/>
          <w:szCs w:val="28"/>
        </w:rPr>
        <w:t xml:space="preserve">Раунд 3. </w:t>
      </w:r>
      <w:r w:rsidR="00B41490" w:rsidRPr="00B41490">
        <w:rPr>
          <w:rFonts w:ascii="Times New Roman" w:eastAsia="Calibri" w:hAnsi="Times New Roman" w:cs="Times New Roman"/>
          <w:sz w:val="28"/>
          <w:szCs w:val="28"/>
        </w:rPr>
        <w:t>«</w:t>
      </w:r>
      <w:r w:rsidR="00B41490" w:rsidRPr="00B414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Мои опасения за ребёнка»</w:t>
      </w:r>
      <w:r w:rsidR="00CD0662" w:rsidRPr="00CD066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3053D" w:rsidRDefault="006B0662" w:rsidP="006510FA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="00CD0662">
        <w:rPr>
          <w:rFonts w:ascii="Times New Roman" w:eastAsia="Calibri" w:hAnsi="Times New Roman" w:cs="Times New Roman"/>
          <w:sz w:val="28"/>
          <w:szCs w:val="28"/>
        </w:rPr>
        <w:t xml:space="preserve"> родителей уже есть опыт обучения в </w:t>
      </w:r>
      <w:r w:rsidR="0053053D">
        <w:rPr>
          <w:rFonts w:ascii="Times New Roman" w:eastAsia="Calibri" w:hAnsi="Times New Roman" w:cs="Times New Roman"/>
          <w:sz w:val="28"/>
          <w:szCs w:val="28"/>
        </w:rPr>
        <w:t>школе, они</w:t>
      </w:r>
      <w:r w:rsidR="00CD06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знают и сами пережили трудности, с которыми может столкнуться их ребенок. Поэтому </w:t>
      </w:r>
      <w:r w:rsidR="00CD0662">
        <w:rPr>
          <w:rFonts w:ascii="Times New Roman" w:eastAsia="Calibri" w:hAnsi="Times New Roman" w:cs="Times New Roman"/>
          <w:sz w:val="28"/>
          <w:szCs w:val="28"/>
        </w:rPr>
        <w:t>могут испы</w:t>
      </w:r>
      <w:r>
        <w:rPr>
          <w:rFonts w:ascii="Times New Roman" w:eastAsia="Calibri" w:hAnsi="Times New Roman" w:cs="Times New Roman"/>
          <w:sz w:val="28"/>
          <w:szCs w:val="28"/>
        </w:rPr>
        <w:t>тывать опасения и волнения:</w:t>
      </w:r>
      <w:r w:rsidR="005305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053D" w:rsidRPr="0053053D">
        <w:rPr>
          <w:rFonts w:ascii="Times New Roman" w:eastAsia="Calibri" w:hAnsi="Times New Roman" w:cs="Times New Roman"/>
          <w:sz w:val="28"/>
          <w:szCs w:val="28"/>
        </w:rPr>
        <w:t>Как</w:t>
      </w:r>
      <w:r w:rsidR="0053053D">
        <w:rPr>
          <w:rFonts w:ascii="Times New Roman" w:eastAsia="Calibri" w:hAnsi="Times New Roman" w:cs="Times New Roman"/>
          <w:sz w:val="28"/>
          <w:szCs w:val="28"/>
        </w:rPr>
        <w:t>ие требования предъявит учитель</w:t>
      </w:r>
      <w:r w:rsidR="0053053D" w:rsidRPr="0053053D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 w:rsidR="0053053D">
        <w:rPr>
          <w:rFonts w:ascii="Times New Roman" w:eastAsia="Calibri" w:hAnsi="Times New Roman" w:cs="Times New Roman"/>
          <w:sz w:val="28"/>
          <w:szCs w:val="28"/>
        </w:rPr>
        <w:t>Сможет ли ребенок</w:t>
      </w:r>
      <w:r w:rsidR="0053053D" w:rsidRPr="0053053D">
        <w:rPr>
          <w:rFonts w:ascii="Times New Roman" w:eastAsia="Calibri" w:hAnsi="Times New Roman" w:cs="Times New Roman"/>
          <w:sz w:val="28"/>
          <w:szCs w:val="28"/>
        </w:rPr>
        <w:t xml:space="preserve"> внимат</w:t>
      </w:r>
      <w:r w:rsidR="0053053D">
        <w:rPr>
          <w:rFonts w:ascii="Times New Roman" w:eastAsia="Calibri" w:hAnsi="Times New Roman" w:cs="Times New Roman"/>
          <w:sz w:val="28"/>
          <w:szCs w:val="28"/>
        </w:rPr>
        <w:t>ельно слушать учителя на уроке, где н</w:t>
      </w:r>
      <w:r w:rsidR="0053053D" w:rsidRPr="0053053D">
        <w:rPr>
          <w:rFonts w:ascii="Times New Roman" w:eastAsia="Calibri" w:hAnsi="Times New Roman" w:cs="Times New Roman"/>
          <w:sz w:val="28"/>
          <w:szCs w:val="28"/>
        </w:rPr>
        <w:t>ельзя кричать с места, вставать без разрешен</w:t>
      </w:r>
      <w:r>
        <w:rPr>
          <w:rFonts w:ascii="Times New Roman" w:eastAsia="Calibri" w:hAnsi="Times New Roman" w:cs="Times New Roman"/>
          <w:sz w:val="28"/>
          <w:szCs w:val="28"/>
        </w:rPr>
        <w:t>ия учителя, выходить из класса?</w:t>
      </w:r>
      <w:r w:rsidR="0053053D">
        <w:rPr>
          <w:rFonts w:ascii="Times New Roman" w:eastAsia="Calibri" w:hAnsi="Times New Roman" w:cs="Times New Roman"/>
          <w:sz w:val="28"/>
          <w:szCs w:val="28"/>
        </w:rPr>
        <w:t xml:space="preserve"> Сможет ли он быть самостоятельным, все успевать, о чем просит учитель на уроке? Сумеет ли ребенок взаимодействовать с одноклассниками, найдет ли себе друзей?</w:t>
      </w:r>
    </w:p>
    <w:p w:rsidR="00B41490" w:rsidRDefault="006B0662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Родители должны закончить фразу:</w:t>
      </w:r>
      <w:r w:rsidR="00B41490" w:rsidRPr="00B41490">
        <w:rPr>
          <w:rFonts w:ascii="Times New Roman" w:eastAsia="Calibri" w:hAnsi="Times New Roman" w:cs="Times New Roman"/>
          <w:sz w:val="28"/>
          <w:szCs w:val="28"/>
        </w:rPr>
        <w:t xml:space="preserve"> «Я опасаюсь, что….»</w:t>
      </w:r>
      <w:r w:rsidR="00CD066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B0662" w:rsidRDefault="006B0662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Их ответы: будет невнимательным на уроке, не примет учитель, будут проблемы во взаимоотношениях со сверстниками (будет драться, попадет в дурную компанию), не смогу помочь с уроками.</w:t>
      </w:r>
    </w:p>
    <w:p w:rsidR="006A6BA9" w:rsidRDefault="00AB4B56" w:rsidP="00AB4B56">
      <w:pPr>
        <w:spacing w:before="240"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45CB99">
            <wp:extent cx="1733218" cy="269208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23" cy="2702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6BA9" w:rsidRDefault="006A6BA9" w:rsidP="00B41490">
      <w:pPr>
        <w:spacing w:before="240"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41490" w:rsidRDefault="006B0662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Как снять с себя эти тревоги и опасения? Как стать уверенным, спокойным родителем? Проработать </w:t>
      </w:r>
      <w:r w:rsidR="00A20D0C">
        <w:rPr>
          <w:rFonts w:ascii="Times New Roman" w:eastAsia="Calibri" w:hAnsi="Times New Roman" w:cs="Times New Roman"/>
          <w:sz w:val="28"/>
          <w:szCs w:val="28"/>
        </w:rPr>
        <w:t>свои опасения самостоятельно или со специалистом, пока еще есть для этого</w:t>
      </w:r>
      <w:r w:rsidR="0053053D" w:rsidRPr="005305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053D">
        <w:rPr>
          <w:rFonts w:ascii="Times New Roman" w:eastAsia="Calibri" w:hAnsi="Times New Roman" w:cs="Times New Roman"/>
          <w:sz w:val="28"/>
          <w:szCs w:val="28"/>
        </w:rPr>
        <w:t>время</w:t>
      </w:r>
      <w:r w:rsidR="00A20D0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B0662" w:rsidRPr="00B41490" w:rsidRDefault="006B0662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Помощник ведущего записывает ответы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флипчате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В дальнейшем запланированы индивидуальные встречи родителей с педагогом-психологом ДОУ для проработки этой темы. </w:t>
      </w:r>
      <w:r w:rsidR="00E17C4F">
        <w:rPr>
          <w:rFonts w:ascii="Times New Roman" w:eastAsia="Calibri" w:hAnsi="Times New Roman" w:cs="Times New Roman"/>
          <w:sz w:val="28"/>
          <w:szCs w:val="28"/>
        </w:rPr>
        <w:t xml:space="preserve">Параллельно ведется работа педагогов (воспитателей и педагога-психолога) с детьми группы по формированию мотивационной готовности к поступлению в школу. </w:t>
      </w:r>
    </w:p>
    <w:p w:rsidR="001C64F9" w:rsidRPr="006E774A" w:rsidRDefault="00E17C4F" w:rsidP="00370C13">
      <w:pPr>
        <w:spacing w:before="24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Для </w:t>
      </w:r>
      <w:r w:rsidR="002F34D8">
        <w:rPr>
          <w:rFonts w:ascii="Times New Roman" w:eastAsia="Calibri" w:hAnsi="Times New Roman" w:cs="Times New Roman"/>
          <w:b/>
          <w:sz w:val="28"/>
          <w:szCs w:val="28"/>
        </w:rPr>
        <w:t>уточнения, какие представления имеют дети о школе, с ними было проведено интервьюирование. Было задано два вопроса:</w:t>
      </w:r>
      <w:r w:rsidR="001C64F9" w:rsidRPr="006E774A">
        <w:rPr>
          <w:rFonts w:ascii="Times New Roman" w:eastAsia="Calibri" w:hAnsi="Times New Roman" w:cs="Times New Roman"/>
          <w:b/>
          <w:sz w:val="28"/>
          <w:szCs w:val="28"/>
        </w:rPr>
        <w:t xml:space="preserve"> «Хочу ли я идти в школу? Что там будет интересного?». </w:t>
      </w:r>
    </w:p>
    <w:p w:rsidR="00744033" w:rsidRDefault="00744033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Большинство детей говорили, что они хотят</w:t>
      </w:r>
      <w:r w:rsidR="002F34D8">
        <w:rPr>
          <w:rFonts w:ascii="Times New Roman" w:eastAsia="Calibri" w:hAnsi="Times New Roman" w:cs="Times New Roman"/>
          <w:sz w:val="28"/>
          <w:szCs w:val="28"/>
        </w:rPr>
        <w:t xml:space="preserve"> идти в школу, потому что там много интересного, можно много узнать, научиться писать, читать. А один мальчик сказал, что знания ему нужны для того, чтобы стать президентом. Были и такие дети, которые честно ответили, что не хотят идти в школу, потому что там надо много работать, выполнять задания, трудиться. Некоторые ответили, что им в школе интересны перемены (можно бегать), есть друзья, а также столовая, в которой вкусно кормят. </w:t>
      </w:r>
    </w:p>
    <w:p w:rsidR="002F34D8" w:rsidRDefault="002F34D8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Видео интервью детей было продемонстрировано родителям. Каждый родитель</w:t>
      </w:r>
      <w:r w:rsidR="00801D1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послушав своего ребенка, сделал выводы над чем еще предстоит работать.</w:t>
      </w:r>
    </w:p>
    <w:p w:rsidR="007167E0" w:rsidRPr="007167E0" w:rsidRDefault="007167E0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Возможно необходимы занятия с</w:t>
      </w:r>
      <w:r w:rsidR="002F34D8">
        <w:rPr>
          <w:rFonts w:ascii="Times New Roman" w:eastAsia="Calibri" w:hAnsi="Times New Roman" w:cs="Times New Roman"/>
          <w:sz w:val="28"/>
          <w:szCs w:val="28"/>
        </w:rPr>
        <w:t xml:space="preserve"> педагогом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психологом, или записать ребенка на подготовительные курсы</w:t>
      </w:r>
      <w:r w:rsidRPr="007167E0">
        <w:rPr>
          <w:rFonts w:ascii="Times New Roman" w:eastAsia="Calibri" w:hAnsi="Times New Roman" w:cs="Times New Roman"/>
          <w:sz w:val="28"/>
          <w:szCs w:val="28"/>
        </w:rPr>
        <w:t>, целью заинтересовать ребенка, создать положительное отношение к школе, </w:t>
      </w:r>
      <w:r w:rsidRPr="007167E0">
        <w:rPr>
          <w:rFonts w:ascii="Times New Roman" w:eastAsia="Calibri" w:hAnsi="Times New Roman" w:cs="Times New Roman"/>
          <w:bCs/>
          <w:sz w:val="28"/>
          <w:szCs w:val="28"/>
        </w:rPr>
        <w:t>сформулировать</w:t>
      </w:r>
      <w:r w:rsidRPr="007167E0">
        <w:rPr>
          <w:rFonts w:ascii="Times New Roman" w:eastAsia="Calibri" w:hAnsi="Times New Roman" w:cs="Times New Roman"/>
          <w:sz w:val="28"/>
          <w:szCs w:val="28"/>
        </w:rPr>
        <w:t> элементарные навыки поведения в школе и </w:t>
      </w:r>
      <w:r w:rsidRPr="007167E0">
        <w:rPr>
          <w:rFonts w:ascii="Times New Roman" w:eastAsia="Calibri" w:hAnsi="Times New Roman" w:cs="Times New Roman"/>
          <w:bCs/>
          <w:sz w:val="28"/>
          <w:szCs w:val="28"/>
        </w:rPr>
        <w:t>подготовить к тем требованиям</w:t>
      </w:r>
      <w:r w:rsidRPr="007167E0">
        <w:rPr>
          <w:rFonts w:ascii="Times New Roman" w:eastAsia="Calibri" w:hAnsi="Times New Roman" w:cs="Times New Roman"/>
          <w:sz w:val="28"/>
          <w:szCs w:val="28"/>
        </w:rPr>
        <w:t xml:space="preserve">, которые будут предъявлены ему в данном учебном заведении. </w:t>
      </w:r>
    </w:p>
    <w:p w:rsidR="007167E0" w:rsidRDefault="006A6BA9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Чтобы понять, </w:t>
      </w:r>
      <w:bookmarkStart w:id="2" w:name="_Hlk93748769"/>
      <w:r>
        <w:rPr>
          <w:rFonts w:ascii="Times New Roman" w:eastAsia="Calibri" w:hAnsi="Times New Roman" w:cs="Times New Roman"/>
          <w:b/>
          <w:sz w:val="28"/>
          <w:szCs w:val="28"/>
        </w:rPr>
        <w:t>что еще нужно сделать</w:t>
      </w:r>
      <w:r w:rsidR="002F34D8">
        <w:rPr>
          <w:rFonts w:ascii="Times New Roman" w:eastAsia="Calibri" w:hAnsi="Times New Roman" w:cs="Times New Roman"/>
          <w:b/>
          <w:sz w:val="28"/>
          <w:szCs w:val="28"/>
        </w:rPr>
        <w:t xml:space="preserve"> мне, как родителю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A075D2">
        <w:rPr>
          <w:rFonts w:ascii="Times New Roman" w:eastAsia="Calibri" w:hAnsi="Times New Roman" w:cs="Times New Roman"/>
          <w:b/>
          <w:sz w:val="28"/>
          <w:szCs w:val="28"/>
        </w:rPr>
        <w:t xml:space="preserve">чтобы быть самому психологически готовым к поступлению в школу моего ребенка </w:t>
      </w:r>
      <w:bookmarkEnd w:id="2"/>
      <w:r w:rsidR="00A075D2">
        <w:rPr>
          <w:rFonts w:ascii="Times New Roman" w:eastAsia="Calibri" w:hAnsi="Times New Roman" w:cs="Times New Roman"/>
          <w:b/>
          <w:sz w:val="28"/>
          <w:szCs w:val="28"/>
        </w:rPr>
        <w:t>заполнили</w:t>
      </w:r>
      <w:r w:rsidR="007167E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61F41">
        <w:rPr>
          <w:rFonts w:ascii="Times New Roman" w:eastAsia="Calibri" w:hAnsi="Times New Roman" w:cs="Times New Roman"/>
          <w:b/>
          <w:sz w:val="28"/>
          <w:szCs w:val="28"/>
        </w:rPr>
        <w:t xml:space="preserve">анкету: </w:t>
      </w:r>
      <w:r w:rsidR="00D61F41" w:rsidRPr="006E774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1C64F9" w:rsidRPr="006E774A">
        <w:rPr>
          <w:rFonts w:ascii="Times New Roman" w:eastAsia="Calibri" w:hAnsi="Times New Roman" w:cs="Times New Roman"/>
          <w:b/>
          <w:sz w:val="28"/>
          <w:szCs w:val="28"/>
        </w:rPr>
        <w:t>Снова в школу».</w:t>
      </w:r>
    </w:p>
    <w:p w:rsidR="00D61F41" w:rsidRDefault="00A075D2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Примерные вопросы, описывающие алгоритм действия взрослого для формирования его уверенности и спокойствия по поводу поступления в школу:</w:t>
      </w:r>
    </w:p>
    <w:p w:rsidR="00D61F41" w:rsidRP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D61F41">
        <w:rPr>
          <w:rFonts w:ascii="Times New Roman" w:eastAsia="Calibri" w:hAnsi="Times New Roman" w:cs="Times New Roman"/>
          <w:sz w:val="28"/>
          <w:szCs w:val="28"/>
        </w:rPr>
        <w:t>Как высчитаете, готов ли ваш ребенок поступлению в школу?</w:t>
      </w:r>
    </w:p>
    <w:p w:rsid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Учитываете ли вы при выборе школы для ребёнка его увлечения?</w:t>
      </w:r>
    </w:p>
    <w:p w:rsid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часто ли вы опаздываете с ребенком? (В детский сад, на занятия)?</w:t>
      </w:r>
    </w:p>
    <w:p w:rsid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-Имеет ли ваш ребенок свое место, за порядок в котором он отвечает самостоятельно?</w:t>
      </w:r>
    </w:p>
    <w:p w:rsid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-Есть ли у ребенка постоянные обязанности в семье?</w:t>
      </w:r>
    </w:p>
    <w:p w:rsid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-Готова ли ваша семье материально к поступлению ребенка в школу?</w:t>
      </w:r>
    </w:p>
    <w:p w:rsid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-Сможете ли вы уделять дополнительное время в течение хотя бы первого года обучени</w:t>
      </w:r>
      <w:r w:rsidR="003877F1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>?</w:t>
      </w:r>
    </w:p>
    <w:p w:rsidR="00D61F41" w:rsidRDefault="00D61F41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75D2" w:rsidRDefault="00A075D2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Готовность родителя, к тому, что его ребенок скоро переступит порог школы включает в себя:</w:t>
      </w:r>
    </w:p>
    <w:p w:rsidR="00A075D2" w:rsidRDefault="00A075D2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-сформированный режим дня (умение рассчитывать свое время, приходить вовремя),</w:t>
      </w:r>
    </w:p>
    <w:p w:rsidR="00565875" w:rsidRDefault="00565875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-продуман порядок сопровождения ребенка в школу/из школы (хотя бы на первый месяц);</w:t>
      </w:r>
    </w:p>
    <w:p w:rsidR="00565875" w:rsidRDefault="00565875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-спланирован семейный бюджет (требуются дополнительные расходы); </w:t>
      </w:r>
    </w:p>
    <w:p w:rsidR="00A075D2" w:rsidRDefault="00A075D2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-готовность рабочего места у ребенка;</w:t>
      </w:r>
    </w:p>
    <w:p w:rsidR="009E40E0" w:rsidRDefault="009E40E0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-сформированность навыков самообслуживания у ребенка (умеет аккуратно сложить свои вещи, помнит какие вещи у него – варежки и т.п.);</w:t>
      </w:r>
    </w:p>
    <w:p w:rsidR="00A075D2" w:rsidRDefault="00565875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075D2">
        <w:rPr>
          <w:rFonts w:ascii="Times New Roman" w:eastAsia="Calibri" w:hAnsi="Times New Roman" w:cs="Times New Roman"/>
          <w:sz w:val="28"/>
          <w:szCs w:val="28"/>
        </w:rPr>
        <w:t>сформированность у ребенка истинных представлений о школе, о роли учителя, о правилах поведения на уроке и переменах, умении налаживать контакт с учителем и сверстниками</w:t>
      </w:r>
      <w:r w:rsidR="009E40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E40E0" w:rsidRDefault="009E40E0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0E0" w:rsidRDefault="009E40E0" w:rsidP="00CD01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Если есть еще какие-то сомнения по поводу какого-то пункта, т есть еще время поработать над этим, исправить.</w:t>
      </w:r>
    </w:p>
    <w:p w:rsidR="001C64F9" w:rsidRPr="006E774A" w:rsidRDefault="001C64F9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774A">
        <w:rPr>
          <w:rFonts w:ascii="Times New Roman" w:eastAsia="Calibri" w:hAnsi="Times New Roman" w:cs="Times New Roman"/>
          <w:b/>
          <w:sz w:val="28"/>
          <w:szCs w:val="28"/>
        </w:rPr>
        <w:t>Раунд 4. Пожелания</w:t>
      </w:r>
    </w:p>
    <w:p w:rsidR="009E40E0" w:rsidRDefault="009E40E0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Закрывается Круг пожеланиями от всех участников.</w:t>
      </w:r>
    </w:p>
    <w:p w:rsidR="00370C13" w:rsidRPr="00306CB7" w:rsidRDefault="009E40E0" w:rsidP="00CD0122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64F9" w:rsidRPr="006E774A">
        <w:rPr>
          <w:rFonts w:ascii="Times New Roman" w:eastAsia="Calibri" w:hAnsi="Times New Roman" w:cs="Times New Roman"/>
          <w:sz w:val="28"/>
          <w:szCs w:val="28"/>
        </w:rPr>
        <w:t>Давайте представим, что у нас есть волшебная палочка, которая исполнит любое наше желание. Что бы вы пожелали нам всем?</w:t>
      </w:r>
    </w:p>
    <w:p w:rsidR="002A4780" w:rsidRDefault="002A4780" w:rsidP="00CD0122">
      <w:pPr>
        <w:jc w:val="both"/>
      </w:pPr>
    </w:p>
    <w:p w:rsidR="009E40E0" w:rsidRPr="00AF6C4B" w:rsidRDefault="009E40E0" w:rsidP="00CD012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93747588"/>
      <w:r w:rsidRPr="00AF6C4B">
        <w:rPr>
          <w:rFonts w:ascii="Times New Roman" w:hAnsi="Times New Roman" w:cs="Times New Roman"/>
          <w:sz w:val="28"/>
          <w:szCs w:val="28"/>
        </w:rPr>
        <w:t>Родительские собрания, проведенные с помощью технологии «Круги сообщества», представляют интерес, поскольку:</w:t>
      </w:r>
    </w:p>
    <w:p w:rsidR="009E40E0" w:rsidRPr="00AB4B56" w:rsidRDefault="009E40E0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 xml:space="preserve">Ко всем участникам круга проявляют интерес и уважение </w:t>
      </w:r>
    </w:p>
    <w:p w:rsidR="009E40E0" w:rsidRPr="00AB4B56" w:rsidRDefault="009E40E0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>Устанавливается доверительная обстановка</w:t>
      </w:r>
    </w:p>
    <w:p w:rsidR="009E40E0" w:rsidRPr="00AB4B56" w:rsidRDefault="009E40E0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>Участники рассказывают о происходящем, проговаривают свои чувства</w:t>
      </w:r>
    </w:p>
    <w:p w:rsidR="009E40E0" w:rsidRPr="00AB4B56" w:rsidRDefault="009E40E0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 xml:space="preserve">Участники слышат друг друга </w:t>
      </w:r>
    </w:p>
    <w:p w:rsidR="009E40E0" w:rsidRPr="00AB4B56" w:rsidRDefault="009E40E0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 xml:space="preserve">Снижается накал чувств, снимаются противоречия </w:t>
      </w:r>
    </w:p>
    <w:p w:rsidR="009E40E0" w:rsidRPr="00AB4B56" w:rsidRDefault="009E40E0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 xml:space="preserve">Участники начинают «заражаются» позитивом и начинают думать конструктивно </w:t>
      </w:r>
    </w:p>
    <w:p w:rsidR="00AF6C4B" w:rsidRPr="00AB4B56" w:rsidRDefault="00AF6C4B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>Участники поддерживают друг друга</w:t>
      </w:r>
    </w:p>
    <w:p w:rsidR="009E40E0" w:rsidRPr="00AB4B56" w:rsidRDefault="009E40E0" w:rsidP="00AB4B5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56">
        <w:rPr>
          <w:rFonts w:ascii="Times New Roman" w:hAnsi="Times New Roman" w:cs="Times New Roman"/>
          <w:sz w:val="28"/>
          <w:szCs w:val="28"/>
        </w:rPr>
        <w:t>Находят выход из сложившейся ситуации</w:t>
      </w:r>
      <w:bookmarkEnd w:id="3"/>
    </w:p>
    <w:sectPr w:rsidR="009E40E0" w:rsidRPr="00AB4B56" w:rsidSect="00B76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C6"/>
    <w:multiLevelType w:val="hybridMultilevel"/>
    <w:tmpl w:val="796EE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3573C"/>
    <w:multiLevelType w:val="hybridMultilevel"/>
    <w:tmpl w:val="A7D88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72F28"/>
    <w:multiLevelType w:val="hybridMultilevel"/>
    <w:tmpl w:val="A022A2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827F4"/>
    <w:multiLevelType w:val="multilevel"/>
    <w:tmpl w:val="FBC07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98155F"/>
    <w:multiLevelType w:val="multilevel"/>
    <w:tmpl w:val="463A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0C13"/>
    <w:rsid w:val="00050358"/>
    <w:rsid w:val="001C4192"/>
    <w:rsid w:val="001C64F9"/>
    <w:rsid w:val="001F6F02"/>
    <w:rsid w:val="0022793C"/>
    <w:rsid w:val="00244196"/>
    <w:rsid w:val="00280F22"/>
    <w:rsid w:val="002A4780"/>
    <w:rsid w:val="002F34D8"/>
    <w:rsid w:val="00306CB7"/>
    <w:rsid w:val="00317FD4"/>
    <w:rsid w:val="00370C13"/>
    <w:rsid w:val="003877F1"/>
    <w:rsid w:val="003D108B"/>
    <w:rsid w:val="003E535B"/>
    <w:rsid w:val="004721CC"/>
    <w:rsid w:val="00500395"/>
    <w:rsid w:val="00524FBB"/>
    <w:rsid w:val="0053053D"/>
    <w:rsid w:val="00547C4F"/>
    <w:rsid w:val="00565875"/>
    <w:rsid w:val="00640DE6"/>
    <w:rsid w:val="006510FA"/>
    <w:rsid w:val="00664E16"/>
    <w:rsid w:val="006A6BA9"/>
    <w:rsid w:val="006B0662"/>
    <w:rsid w:val="006D668F"/>
    <w:rsid w:val="006E774A"/>
    <w:rsid w:val="007167E0"/>
    <w:rsid w:val="00744033"/>
    <w:rsid w:val="00801D15"/>
    <w:rsid w:val="008C17BC"/>
    <w:rsid w:val="00955E0D"/>
    <w:rsid w:val="009968AD"/>
    <w:rsid w:val="009E40E0"/>
    <w:rsid w:val="00A075D2"/>
    <w:rsid w:val="00A20D0C"/>
    <w:rsid w:val="00A26E72"/>
    <w:rsid w:val="00AB372D"/>
    <w:rsid w:val="00AB4B56"/>
    <w:rsid w:val="00AF6C4B"/>
    <w:rsid w:val="00B10725"/>
    <w:rsid w:val="00B41490"/>
    <w:rsid w:val="00B600FB"/>
    <w:rsid w:val="00BA14E1"/>
    <w:rsid w:val="00CC3034"/>
    <w:rsid w:val="00CD0122"/>
    <w:rsid w:val="00CD0662"/>
    <w:rsid w:val="00D21149"/>
    <w:rsid w:val="00D61F41"/>
    <w:rsid w:val="00DC207F"/>
    <w:rsid w:val="00E17C4F"/>
    <w:rsid w:val="00EB071A"/>
    <w:rsid w:val="00EF0504"/>
    <w:rsid w:val="00F12736"/>
    <w:rsid w:val="00F1484E"/>
    <w:rsid w:val="00F5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8E9BA"/>
  <w15:docId w15:val="{E895962F-0A2F-463F-B87D-DC66AA76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167E0"/>
    <w:rPr>
      <w:b/>
      <w:bCs/>
    </w:rPr>
  </w:style>
  <w:style w:type="character" w:customStyle="1" w:styleId="c0">
    <w:name w:val="c0"/>
    <w:basedOn w:val="a0"/>
    <w:rsid w:val="003D108B"/>
  </w:style>
  <w:style w:type="paragraph" w:customStyle="1" w:styleId="c38">
    <w:name w:val="c38"/>
    <w:basedOn w:val="a"/>
    <w:rsid w:val="003E5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E535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5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34518-D6A4-48ED-8BC8-BA3AAAA9E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1205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6</cp:revision>
  <dcterms:created xsi:type="dcterms:W3CDTF">2023-01-15T13:18:00Z</dcterms:created>
  <dcterms:modified xsi:type="dcterms:W3CDTF">2023-01-16T06:15:00Z</dcterms:modified>
</cp:coreProperties>
</file>