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070" w:rsidRDefault="001F0FCC" w:rsidP="00AB7016">
      <w:pPr>
        <w:pStyle w:val="a3"/>
      </w:pPr>
      <w:r w:rsidRPr="001F0FCC">
        <w:t>ЭССЕ «Мое педагогическое кредо</w:t>
      </w:r>
      <w:r w:rsidR="00AB7016">
        <w:t>»</w:t>
      </w:r>
    </w:p>
    <w:p w:rsidR="00AB7016" w:rsidRDefault="00AB7016">
      <w:pPr>
        <w:rPr>
          <w:sz w:val="28"/>
          <w:szCs w:val="28"/>
        </w:rPr>
      </w:pPr>
      <w:r>
        <w:rPr>
          <w:sz w:val="28"/>
          <w:szCs w:val="28"/>
        </w:rPr>
        <w:t xml:space="preserve">МАОУ </w:t>
      </w:r>
      <w:r w:rsidR="00AF0E9F">
        <w:rPr>
          <w:sz w:val="28"/>
          <w:szCs w:val="28"/>
        </w:rPr>
        <w:t>СОШ№15</w:t>
      </w:r>
      <w:r>
        <w:rPr>
          <w:sz w:val="28"/>
          <w:szCs w:val="28"/>
        </w:rPr>
        <w:t xml:space="preserve"> </w:t>
      </w:r>
    </w:p>
    <w:p w:rsidR="00AB7016" w:rsidRDefault="00AB7016">
      <w:r>
        <w:rPr>
          <w:sz w:val="28"/>
          <w:szCs w:val="28"/>
        </w:rPr>
        <w:t xml:space="preserve">Воспитатель </w:t>
      </w:r>
      <w:proofErr w:type="spellStart"/>
      <w:r>
        <w:rPr>
          <w:sz w:val="28"/>
          <w:szCs w:val="28"/>
        </w:rPr>
        <w:t>Сунцова</w:t>
      </w:r>
      <w:proofErr w:type="spellEnd"/>
      <w:r>
        <w:rPr>
          <w:sz w:val="28"/>
          <w:szCs w:val="28"/>
        </w:rPr>
        <w:t xml:space="preserve"> О.В.</w:t>
      </w:r>
    </w:p>
    <w:p w:rsidR="001F0FCC" w:rsidRDefault="001F0FCC">
      <w:r>
        <w:t xml:space="preserve">Меня зовут </w:t>
      </w:r>
      <w:proofErr w:type="spellStart"/>
      <w:r w:rsidR="00AF0E9F">
        <w:t>Сунцова</w:t>
      </w:r>
      <w:proofErr w:type="spellEnd"/>
      <w:r w:rsidR="00AF0E9F">
        <w:t xml:space="preserve"> Ольга Васильевна, мне 5</w:t>
      </w:r>
      <w:bookmarkStart w:id="0" w:name="_GoBack"/>
      <w:bookmarkEnd w:id="0"/>
      <w:r w:rsidR="00AF0E9F">
        <w:t>6</w:t>
      </w:r>
      <w:r>
        <w:t xml:space="preserve"> лет и все годы я работаю  воспитателем на одном месте</w:t>
      </w:r>
      <w:r w:rsidR="00886720">
        <w:t xml:space="preserve">. Профессию воспитателя я выбрала неслучайно. Моя мама </w:t>
      </w:r>
      <w:proofErr w:type="spellStart"/>
      <w:r w:rsidR="00886720">
        <w:t>Мясникова</w:t>
      </w:r>
      <w:proofErr w:type="spellEnd"/>
      <w:r w:rsidR="00886720">
        <w:t xml:space="preserve"> Надежда Ильинична проработала, а точнее, прожила, почти сорок лет в детском саду. Поэтому для меня было естественным после школы идти к маме на работу. Там я играла с детьми, </w:t>
      </w:r>
      <w:r w:rsidR="00AB0EAF">
        <w:t xml:space="preserve">была Снегурочкой на новогоднем утреннике, высаживала рассаду на маленьком огороде, чинила карандаши, а самое главное видела, что мама, несмотря на усталость, семейные неурядицы, видя глаза </w:t>
      </w:r>
      <w:proofErr w:type="gramStart"/>
      <w:r w:rsidR="00AB0EAF">
        <w:t>детей</w:t>
      </w:r>
      <w:proofErr w:type="gramEnd"/>
      <w:r w:rsidR="00AB0EAF">
        <w:t xml:space="preserve">  преображается, забывает свои проблемы. Я закончила десять классов и поступила в Тобо</w:t>
      </w:r>
      <w:r w:rsidR="004B089E">
        <w:t xml:space="preserve">льское  педагогическое училище, </w:t>
      </w:r>
      <w:r w:rsidR="00AB0EAF">
        <w:t xml:space="preserve"> учиться мне было легко и интересно, по окончании я получила диплом с отличием.</w:t>
      </w:r>
      <w:r w:rsidR="00901AED">
        <w:t xml:space="preserve"> Мою правоту в выборе профессии подтвердила практика в детском саду №29,до сих пор помню своих первых детей и воспитателей – наставников.</w:t>
      </w:r>
    </w:p>
    <w:p w:rsidR="00901AED" w:rsidRDefault="00901AED">
      <w:r>
        <w:t xml:space="preserve">Изучая психологию, прочла высказывание американского психолога </w:t>
      </w:r>
      <w:proofErr w:type="spellStart"/>
      <w:r>
        <w:t>Х.Джайнотта</w:t>
      </w:r>
      <w:proofErr w:type="spellEnd"/>
      <w:proofErr w:type="gramStart"/>
      <w:r>
        <w:t xml:space="preserve"> :</w:t>
      </w:r>
      <w:proofErr w:type="gramEnd"/>
      <w:r>
        <w:t xml:space="preserve"> «Я хочу понять ребенка. Хочу показать, что понимаю его. Хочу выразить свое понимание, отбросив автоматическую критику и осуждение». Еще двадцатилетней студенткой я поняла, что это мое, как это созвучно моим собственным мыслям и понятиям</w:t>
      </w:r>
      <w:r w:rsidR="00A24BAE">
        <w:t xml:space="preserve">! Чувствуя искреннее внимание к себе со стороны взрослого, ребенок проникается доверием к нему и с готовностью выполняет все требования, внимательно </w:t>
      </w:r>
      <w:r w:rsidR="004B089E">
        <w:t>относится к его оценке. Взрослые</w:t>
      </w:r>
      <w:r w:rsidR="00F24DD7">
        <w:t>,</w:t>
      </w:r>
      <w:r w:rsidR="004B089E">
        <w:t xml:space="preserve"> </w:t>
      </w:r>
      <w:r w:rsidR="00A24BAE">
        <w:t xml:space="preserve">понимающие детей и с интересом познающие мир ребенка, могут сделать полноценным его развитие и обеспечить благоприятные условия жизни в детском  сообществе. </w:t>
      </w:r>
      <w:proofErr w:type="gramStart"/>
      <w:r w:rsidR="00A24BAE">
        <w:t>Известно,</w:t>
      </w:r>
      <w:r w:rsidR="004B089E">
        <w:t xml:space="preserve"> </w:t>
      </w:r>
      <w:r w:rsidR="00A24BAE">
        <w:t xml:space="preserve"> что люди, работающие с детьми, </w:t>
      </w:r>
      <w:r w:rsidR="004B089E">
        <w:t xml:space="preserve"> </w:t>
      </w:r>
      <w:r w:rsidR="00A24BAE">
        <w:t>смотрят на них по</w:t>
      </w:r>
      <w:r w:rsidR="004B089E">
        <w:t>-</w:t>
      </w:r>
      <w:r w:rsidR="00A24BAE">
        <w:t xml:space="preserve"> разному:</w:t>
      </w:r>
      <w:r w:rsidR="004B089E">
        <w:t xml:space="preserve"> </w:t>
      </w:r>
      <w:r w:rsidR="00A24BAE">
        <w:t xml:space="preserve"> некоторым нравится их общество</w:t>
      </w:r>
      <w:r w:rsidR="004B089E">
        <w:t xml:space="preserve">, </w:t>
      </w:r>
      <w:r w:rsidR="002D4F59">
        <w:t xml:space="preserve"> других возмущает детская неуправляемость,</w:t>
      </w:r>
      <w:r w:rsidR="004B089E">
        <w:t xml:space="preserve"> </w:t>
      </w:r>
      <w:r w:rsidR="002D4F59">
        <w:t xml:space="preserve"> у кого-то есть любимчики,</w:t>
      </w:r>
      <w:r w:rsidR="004B089E">
        <w:t xml:space="preserve"> </w:t>
      </w:r>
      <w:r w:rsidR="002D4F59">
        <w:t xml:space="preserve"> кто-то предпочитает заниматься с одним,</w:t>
      </w:r>
      <w:r w:rsidR="004B089E">
        <w:t xml:space="preserve"> </w:t>
      </w:r>
      <w:r w:rsidR="002D4F59">
        <w:t xml:space="preserve"> а играть с другим.</w:t>
      </w:r>
      <w:proofErr w:type="gramEnd"/>
      <w:r w:rsidR="002D4F59">
        <w:t xml:space="preserve"> Но по-настоящему понять для себя мир ребенка может только тот,</w:t>
      </w:r>
      <w:r w:rsidR="004B089E">
        <w:t xml:space="preserve"> </w:t>
      </w:r>
      <w:r w:rsidR="002D4F59">
        <w:t xml:space="preserve"> кому дети интересны и кто их знает.</w:t>
      </w:r>
    </w:p>
    <w:p w:rsidR="00803BD7" w:rsidRDefault="00803BD7">
      <w:r>
        <w:t>Для меня очень важен стиль отношений воспитателя и ребенка. Доверие</w:t>
      </w:r>
      <w:r w:rsidR="00462D30">
        <w:t>, понимание</w:t>
      </w:r>
      <w:r>
        <w:t xml:space="preserve"> и уважение к ребенку – вот о чем должен помнить каждый взрослый, общаясь с ним.</w:t>
      </w:r>
      <w:r w:rsidR="00462D30">
        <w:t xml:space="preserve"> Для себя я вывела правила, ориентируясь на</w:t>
      </w:r>
      <w:r w:rsidR="004B089E">
        <w:t xml:space="preserve"> которые можно понять ребенка, а,  </w:t>
      </w:r>
      <w:r w:rsidR="00462D30">
        <w:t>значит</w:t>
      </w:r>
      <w:r w:rsidR="004B089E">
        <w:t xml:space="preserve">, </w:t>
      </w:r>
      <w:r w:rsidR="00462D30">
        <w:t xml:space="preserve"> и помочь ему:</w:t>
      </w:r>
    </w:p>
    <w:p w:rsidR="00462D30" w:rsidRDefault="00462D30">
      <w:r>
        <w:t>- Подходить к каждому ребенку</w:t>
      </w:r>
      <w:r w:rsidR="004B089E">
        <w:t xml:space="preserve">, </w:t>
      </w:r>
      <w:r>
        <w:t xml:space="preserve"> опираясь  на лучшее в нем, верить в его возможности.</w:t>
      </w:r>
    </w:p>
    <w:p w:rsidR="00462D30" w:rsidRDefault="00462D30">
      <w:r>
        <w:t>- Поддерживать в ребенке все положительное, вызывать активное стремление стать лучше.</w:t>
      </w:r>
    </w:p>
    <w:p w:rsidR="00462D30" w:rsidRDefault="00462D30">
      <w:r>
        <w:t xml:space="preserve">- Отказаться от сравнения  отстающего ребенка с другими детьми. Не противопоставлять их друг другу, сравнивать ребенка с самим собой, т.е. </w:t>
      </w:r>
      <w:r w:rsidR="00FC6BAB">
        <w:t>его новые достижения сравнивать с прежним уровнем.</w:t>
      </w:r>
    </w:p>
    <w:p w:rsidR="00FC6BAB" w:rsidRDefault="00FC6BAB">
      <w:r>
        <w:t>- Избегать постоянных негативных высказываний в адрес одних и тех же детей. Положительные оценки должны быть услышаны всеми.</w:t>
      </w:r>
    </w:p>
    <w:p w:rsidR="00FC6BAB" w:rsidRDefault="00FC6BAB">
      <w:r>
        <w:t>- Предвидеть поведение детей, выражая веру в способность детей проявить себя с лучшей стороны.</w:t>
      </w:r>
    </w:p>
    <w:p w:rsidR="00FC6BAB" w:rsidRDefault="00FC6BAB">
      <w:r>
        <w:t>- Развивать самостоятельность детей и творческие проявления.</w:t>
      </w:r>
    </w:p>
    <w:p w:rsidR="00FC6BAB" w:rsidRDefault="00FC6BAB">
      <w:r>
        <w:lastRenderedPageBreak/>
        <w:t>- Всем своим поведением (тоном речи, действиями, жестами, взглядом) дать почувствовать каждому ребенку заинтересованное отношение к нему.</w:t>
      </w:r>
    </w:p>
    <w:p w:rsidR="00936C31" w:rsidRDefault="00AC31EE">
      <w:r>
        <w:t>В своей педагогической деятельности я стараюсь придерживаться перечисленных правил</w:t>
      </w:r>
      <w:r w:rsidR="004B089E">
        <w:t xml:space="preserve"> </w:t>
      </w:r>
      <w:r>
        <w:t>- моих педагогических убеждений, которые и составляют мое педагогическое кредо</w:t>
      </w:r>
      <w:proofErr w:type="gramStart"/>
      <w:r>
        <w:t xml:space="preserve"> :</w:t>
      </w:r>
      <w:proofErr w:type="gramEnd"/>
      <w:r>
        <w:t xml:space="preserve"> «Понимай и помогай ребенку!»</w:t>
      </w:r>
    </w:p>
    <w:p w:rsidR="00FC6BAB" w:rsidRDefault="00FC6BAB">
      <w:r>
        <w:t>«Заболел</w:t>
      </w:r>
      <w:r w:rsidR="004B089E">
        <w:t xml:space="preserve"> </w:t>
      </w:r>
      <w:r>
        <w:t>- ерунда</w:t>
      </w:r>
      <w:r w:rsidR="0056412C">
        <w:t>, неприят</w:t>
      </w:r>
      <w:r w:rsidR="00E67E8C">
        <w:t>ности дома, год из года заботы</w:t>
      </w:r>
      <w:r w:rsidR="004B089E">
        <w:t xml:space="preserve"> </w:t>
      </w:r>
      <w:r w:rsidR="0056412C">
        <w:t xml:space="preserve">- нам это знакомо. </w:t>
      </w:r>
    </w:p>
    <w:p w:rsidR="0056412C" w:rsidRDefault="0003069C">
      <w:r>
        <w:t>А придешь в детский сад:</w:t>
      </w:r>
      <w:r w:rsidR="0056412C">
        <w:t xml:space="preserve"> атмосфера, улыбки и проблемы  свои примешь ты за ошибки.</w:t>
      </w:r>
    </w:p>
    <w:p w:rsidR="0056412C" w:rsidRDefault="0056412C">
      <w:r>
        <w:t>С нетерпень</w:t>
      </w:r>
      <w:r w:rsidR="005B7CD2">
        <w:t>е</w:t>
      </w:r>
      <w:r>
        <w:t>м ждешь отпуск, денечки считаешь, но еще</w:t>
      </w:r>
      <w:r w:rsidR="00E67E8C">
        <w:t xml:space="preserve">, </w:t>
      </w:r>
      <w:r>
        <w:t xml:space="preserve"> отдыхая</w:t>
      </w:r>
      <w:r w:rsidR="00E67E8C">
        <w:t xml:space="preserve">, </w:t>
      </w:r>
      <w:r>
        <w:t xml:space="preserve"> о работе мечтаешь.</w:t>
      </w:r>
    </w:p>
    <w:p w:rsidR="0056412C" w:rsidRDefault="0056412C">
      <w:r>
        <w:t>Порой слезы, отчаянье – надоела работа.</w:t>
      </w:r>
    </w:p>
    <w:p w:rsidR="0056412C" w:rsidRDefault="0056412C">
      <w:r>
        <w:t>Кофе выпил,</w:t>
      </w:r>
      <w:r w:rsidR="00E67E8C">
        <w:t xml:space="preserve"> </w:t>
      </w:r>
      <w:r>
        <w:t xml:space="preserve"> подумал</w:t>
      </w:r>
      <w:r w:rsidR="0003069C">
        <w:t>,</w:t>
      </w:r>
      <w:r>
        <w:t xml:space="preserve"> и работать охота!</w:t>
      </w:r>
    </w:p>
    <w:p w:rsidR="005B7CD2" w:rsidRDefault="005B7CD2">
      <w:r>
        <w:t>Где еще вечный праздник? Только в детском саду!</w:t>
      </w:r>
    </w:p>
    <w:p w:rsidR="005B7CD2" w:rsidRPr="001F0FCC" w:rsidRDefault="00E67E8C">
      <w:r>
        <w:t>Я туда</w:t>
      </w:r>
      <w:r w:rsidR="00350971">
        <w:t xml:space="preserve"> </w:t>
      </w:r>
      <w:r>
        <w:t>непременно</w:t>
      </w:r>
      <w:r w:rsidR="005B7CD2">
        <w:t xml:space="preserve">  завтра утром пойду!»</w:t>
      </w:r>
    </w:p>
    <w:sectPr w:rsidR="005B7CD2" w:rsidRPr="001F0FCC" w:rsidSect="00C10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FCC"/>
    <w:rsid w:val="0003069C"/>
    <w:rsid w:val="000F1070"/>
    <w:rsid w:val="001F0FCC"/>
    <w:rsid w:val="00271D3F"/>
    <w:rsid w:val="002D4F59"/>
    <w:rsid w:val="00350971"/>
    <w:rsid w:val="00462D30"/>
    <w:rsid w:val="004B089E"/>
    <w:rsid w:val="0056412C"/>
    <w:rsid w:val="005B7CD2"/>
    <w:rsid w:val="00803BD7"/>
    <w:rsid w:val="00807DD7"/>
    <w:rsid w:val="00886720"/>
    <w:rsid w:val="00901AED"/>
    <w:rsid w:val="00936C31"/>
    <w:rsid w:val="00A24BAE"/>
    <w:rsid w:val="00AB0EAF"/>
    <w:rsid w:val="00AB7016"/>
    <w:rsid w:val="00AC31EE"/>
    <w:rsid w:val="00AF0E9F"/>
    <w:rsid w:val="00C103DB"/>
    <w:rsid w:val="00D8479C"/>
    <w:rsid w:val="00E67E8C"/>
    <w:rsid w:val="00F24DD7"/>
    <w:rsid w:val="00FC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701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70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AB7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70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NEXT</dc:creator>
  <cp:lastModifiedBy>User</cp:lastModifiedBy>
  <cp:revision>10</cp:revision>
  <cp:lastPrinted>2013-01-23T07:24:00Z</cp:lastPrinted>
  <dcterms:created xsi:type="dcterms:W3CDTF">2012-12-03T12:06:00Z</dcterms:created>
  <dcterms:modified xsi:type="dcterms:W3CDTF">2022-04-12T05:10:00Z</dcterms:modified>
</cp:coreProperties>
</file>