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29248" w14:textId="4ACCCA76" w:rsidR="00B232A8" w:rsidRPr="00493CD8" w:rsidRDefault="00A4407C" w:rsidP="007A29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89673" wp14:editId="5B76356E">
                <wp:simplePos x="0" y="0"/>
                <wp:positionH relativeFrom="column">
                  <wp:posOffset>824230</wp:posOffset>
                </wp:positionH>
                <wp:positionV relativeFrom="paragraph">
                  <wp:posOffset>775970</wp:posOffset>
                </wp:positionV>
                <wp:extent cx="4715510" cy="7145020"/>
                <wp:effectExtent l="14605" t="13970" r="13335" b="2286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5510" cy="71450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01B9350" w14:textId="531BD0AB" w:rsidR="007A29F0" w:rsidRDefault="007A29F0" w:rsidP="00A970AA">
                            <w:pPr>
                              <w:jc w:val="center"/>
                            </w:pPr>
                          </w:p>
                          <w:p w14:paraId="5A567338" w14:textId="77777777" w:rsidR="008B6127" w:rsidRDefault="008B6127" w:rsidP="00A970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2121C9" w14:textId="418F167E" w:rsidR="00A970AA" w:rsidRPr="008B6127" w:rsidRDefault="00A970AA" w:rsidP="00A970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>МОУ «Яльгелевский образовательный центр»</w:t>
                            </w:r>
                          </w:p>
                          <w:p w14:paraId="0B58C46E" w14:textId="77777777" w:rsidR="008B6127" w:rsidRDefault="008B6127" w:rsidP="00A970AA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74CA4BDE" w14:textId="77777777" w:rsidR="008B6127" w:rsidRDefault="008B6127" w:rsidP="00A970AA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61A0306B" w14:textId="67745413" w:rsidR="00A970AA" w:rsidRPr="008B6127" w:rsidRDefault="00A970AA" w:rsidP="00A970AA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8B6127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Проект</w:t>
                            </w:r>
                          </w:p>
                          <w:p w14:paraId="7D026CC3" w14:textId="6E9184AF" w:rsidR="00A970AA" w:rsidRPr="008B6127" w:rsidRDefault="00A970AA" w:rsidP="00A970AA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8B6127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«Зимушка – зима»</w:t>
                            </w:r>
                          </w:p>
                          <w:p w14:paraId="5F9C16C6" w14:textId="022284AC" w:rsidR="00A970AA" w:rsidRDefault="00A970AA" w:rsidP="00A970AA">
                            <w:pPr>
                              <w:jc w:val="center"/>
                            </w:pPr>
                          </w:p>
                          <w:p w14:paraId="01486CB1" w14:textId="527E6A3D" w:rsidR="00A970AA" w:rsidRDefault="00A970AA" w:rsidP="00A970AA">
                            <w:pPr>
                              <w:jc w:val="center"/>
                            </w:pPr>
                          </w:p>
                          <w:p w14:paraId="56BE8FE1" w14:textId="67A27CC8" w:rsidR="00A970AA" w:rsidRDefault="00A970AA" w:rsidP="00A970AA">
                            <w:pPr>
                              <w:jc w:val="center"/>
                            </w:pPr>
                          </w:p>
                          <w:p w14:paraId="5F9A00E3" w14:textId="209310DC" w:rsidR="00A970AA" w:rsidRPr="008B6127" w:rsidRDefault="00A970AA" w:rsidP="00A970AA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>Составили:</w:t>
                            </w:r>
                          </w:p>
                          <w:p w14:paraId="7C6EBD6A" w14:textId="77777777" w:rsidR="008B6127" w:rsidRPr="008B6127" w:rsidRDefault="00A970AA" w:rsidP="008B6127">
                            <w:pPr>
                              <w:spacing w:after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>Воспитатель высше</w:t>
                            </w:r>
                            <w:r w:rsidR="008B6127" w:rsidRPr="008B6127">
                              <w:rPr>
                                <w:sz w:val="28"/>
                                <w:szCs w:val="28"/>
                              </w:rPr>
                              <w:t>й квалификационной категории</w:t>
                            </w:r>
                          </w:p>
                          <w:p w14:paraId="44FA8C55" w14:textId="2FF23851" w:rsidR="00A970AA" w:rsidRPr="008B6127" w:rsidRDefault="008B6127" w:rsidP="008B6127">
                            <w:pPr>
                              <w:spacing w:after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 xml:space="preserve"> Балашова Галина Александровна</w:t>
                            </w:r>
                          </w:p>
                          <w:p w14:paraId="7A67405B" w14:textId="3D84FA3F" w:rsidR="008B6127" w:rsidRPr="008B6127" w:rsidRDefault="008B6127" w:rsidP="008B6127">
                            <w:pPr>
                              <w:spacing w:after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>Воспитатель высшей квалификационной категории</w:t>
                            </w:r>
                          </w:p>
                          <w:p w14:paraId="31812438" w14:textId="71ACBB0E" w:rsidR="008B6127" w:rsidRPr="008B6127" w:rsidRDefault="008B6127" w:rsidP="008B6127">
                            <w:pPr>
                              <w:spacing w:after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B6127">
                              <w:rPr>
                                <w:sz w:val="28"/>
                                <w:szCs w:val="28"/>
                              </w:rPr>
                              <w:t>Галишина Ирина Игоревна</w:t>
                            </w:r>
                          </w:p>
                          <w:p w14:paraId="6253AF23" w14:textId="77777777" w:rsidR="008B6127" w:rsidRPr="008B6127" w:rsidRDefault="008B6127" w:rsidP="008B6127">
                            <w:pPr>
                              <w:spacing w:after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8356EB" w14:textId="77777777" w:rsidR="008B6127" w:rsidRDefault="008B6127" w:rsidP="008B6127">
                            <w:pPr>
                              <w:jc w:val="center"/>
                            </w:pPr>
                          </w:p>
                          <w:p w14:paraId="4A1E90A3" w14:textId="143665A7" w:rsidR="008B6127" w:rsidRPr="008B6127" w:rsidRDefault="008B6127" w:rsidP="008B612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B6127">
                              <w:rPr>
                                <w:sz w:val="24"/>
                                <w:szCs w:val="24"/>
                              </w:rPr>
                              <w:t>Яльгелево</w:t>
                            </w:r>
                            <w:proofErr w:type="spellEnd"/>
                            <w:r w:rsidRPr="008B6127">
                              <w:rPr>
                                <w:sz w:val="24"/>
                                <w:szCs w:val="24"/>
                              </w:rPr>
                              <w:t xml:space="preserve"> 2021-2022г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89673" id="Rectangle 2" o:spid="_x0000_s1026" style="position:absolute;margin-left:64.9pt;margin-top:61.1pt;width:371.3pt;height:56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" fillcolor="white [3201]" strokecolor="#92cddc [1944]" strokeweight="1pt">
                <v:fill color2="#b6dde8 [1304]" focus="100%" type="gradient"/>
                <v:shadow on="t" color="#205867 [1608]" opacity=".5" offset="1pt"/>
                <v:textbox>
                  <w:txbxContent>
                    <w:p w14:paraId="501B9350" w14:textId="531BD0AB" w:rsidR="007A29F0" w:rsidRDefault="007A29F0" w:rsidP="00A970AA">
                      <w:pPr>
                        <w:jc w:val="center"/>
                      </w:pPr>
                    </w:p>
                    <w:p w14:paraId="5A567338" w14:textId="77777777" w:rsidR="008B6127" w:rsidRDefault="008B6127" w:rsidP="00A970A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D2121C9" w14:textId="418F167E" w:rsidR="00A970AA" w:rsidRPr="008B6127" w:rsidRDefault="00A970AA" w:rsidP="00A970A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>МОУ «Яльгелевский образовательный центр»</w:t>
                      </w:r>
                    </w:p>
                    <w:p w14:paraId="0B58C46E" w14:textId="77777777" w:rsidR="008B6127" w:rsidRDefault="008B6127" w:rsidP="00A970AA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74CA4BDE" w14:textId="77777777" w:rsidR="008B6127" w:rsidRDefault="008B6127" w:rsidP="00A970AA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61A0306B" w14:textId="67745413" w:rsidR="00A970AA" w:rsidRPr="008B6127" w:rsidRDefault="00A970AA" w:rsidP="00A970AA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8B6127">
                        <w:rPr>
                          <w:b/>
                          <w:bCs/>
                          <w:sz w:val="48"/>
                          <w:szCs w:val="48"/>
                        </w:rPr>
                        <w:t>Проект</w:t>
                      </w:r>
                    </w:p>
                    <w:p w14:paraId="7D026CC3" w14:textId="6E9184AF" w:rsidR="00A970AA" w:rsidRPr="008B6127" w:rsidRDefault="00A970AA" w:rsidP="00A970AA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8B6127">
                        <w:rPr>
                          <w:b/>
                          <w:bCs/>
                          <w:sz w:val="48"/>
                          <w:szCs w:val="48"/>
                        </w:rPr>
                        <w:t>«Зимушка – зима»</w:t>
                      </w:r>
                    </w:p>
                    <w:p w14:paraId="5F9C16C6" w14:textId="022284AC" w:rsidR="00A970AA" w:rsidRDefault="00A970AA" w:rsidP="00A970AA">
                      <w:pPr>
                        <w:jc w:val="center"/>
                      </w:pPr>
                    </w:p>
                    <w:p w14:paraId="01486CB1" w14:textId="527E6A3D" w:rsidR="00A970AA" w:rsidRDefault="00A970AA" w:rsidP="00A970AA">
                      <w:pPr>
                        <w:jc w:val="center"/>
                      </w:pPr>
                    </w:p>
                    <w:p w14:paraId="56BE8FE1" w14:textId="67A27CC8" w:rsidR="00A970AA" w:rsidRDefault="00A970AA" w:rsidP="00A970AA">
                      <w:pPr>
                        <w:jc w:val="center"/>
                      </w:pPr>
                    </w:p>
                    <w:p w14:paraId="5F9A00E3" w14:textId="209310DC" w:rsidR="00A970AA" w:rsidRPr="008B6127" w:rsidRDefault="00A970AA" w:rsidP="00A970AA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>Составили:</w:t>
                      </w:r>
                    </w:p>
                    <w:p w14:paraId="7C6EBD6A" w14:textId="77777777" w:rsidR="008B6127" w:rsidRPr="008B6127" w:rsidRDefault="00A970AA" w:rsidP="008B6127">
                      <w:pPr>
                        <w:spacing w:after="0"/>
                        <w:jc w:val="right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>Воспитатель высше</w:t>
                      </w:r>
                      <w:r w:rsidR="008B6127" w:rsidRPr="008B6127">
                        <w:rPr>
                          <w:sz w:val="28"/>
                          <w:szCs w:val="28"/>
                        </w:rPr>
                        <w:t>й квалификационной категории</w:t>
                      </w:r>
                    </w:p>
                    <w:p w14:paraId="44FA8C55" w14:textId="2FF23851" w:rsidR="00A970AA" w:rsidRPr="008B6127" w:rsidRDefault="008B6127" w:rsidP="008B6127">
                      <w:pPr>
                        <w:spacing w:after="0"/>
                        <w:jc w:val="right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 xml:space="preserve"> Балашова Галина Александровна</w:t>
                      </w:r>
                    </w:p>
                    <w:p w14:paraId="7A67405B" w14:textId="3D84FA3F" w:rsidR="008B6127" w:rsidRPr="008B6127" w:rsidRDefault="008B6127" w:rsidP="008B6127">
                      <w:pPr>
                        <w:spacing w:after="0"/>
                        <w:jc w:val="right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>Воспитатель высшей квалификационной категории</w:t>
                      </w:r>
                    </w:p>
                    <w:p w14:paraId="31812438" w14:textId="71ACBB0E" w:rsidR="008B6127" w:rsidRPr="008B6127" w:rsidRDefault="008B6127" w:rsidP="008B6127">
                      <w:pPr>
                        <w:spacing w:after="0"/>
                        <w:jc w:val="right"/>
                        <w:rPr>
                          <w:sz w:val="28"/>
                          <w:szCs w:val="28"/>
                        </w:rPr>
                      </w:pPr>
                      <w:r w:rsidRPr="008B6127">
                        <w:rPr>
                          <w:sz w:val="28"/>
                          <w:szCs w:val="28"/>
                        </w:rPr>
                        <w:t>Галишина Ирина Игоревна</w:t>
                      </w:r>
                    </w:p>
                    <w:p w14:paraId="6253AF23" w14:textId="77777777" w:rsidR="008B6127" w:rsidRPr="008B6127" w:rsidRDefault="008B6127" w:rsidP="008B6127">
                      <w:pPr>
                        <w:spacing w:after="0"/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14:paraId="238356EB" w14:textId="77777777" w:rsidR="008B6127" w:rsidRDefault="008B6127" w:rsidP="008B6127">
                      <w:pPr>
                        <w:jc w:val="center"/>
                      </w:pPr>
                    </w:p>
                    <w:p w14:paraId="4A1E90A3" w14:textId="143665A7" w:rsidR="008B6127" w:rsidRPr="008B6127" w:rsidRDefault="008B6127" w:rsidP="008B612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8B6127">
                        <w:rPr>
                          <w:sz w:val="24"/>
                          <w:szCs w:val="24"/>
                        </w:rPr>
                        <w:t>Яльгелево</w:t>
                      </w:r>
                      <w:proofErr w:type="spellEnd"/>
                      <w:r w:rsidRPr="008B6127">
                        <w:rPr>
                          <w:sz w:val="24"/>
                          <w:szCs w:val="24"/>
                        </w:rPr>
                        <w:t xml:space="preserve"> 2021-2022г</w:t>
                      </w:r>
                    </w:p>
                  </w:txbxContent>
                </v:textbox>
              </v:rect>
            </w:pict>
          </mc:Fallback>
        </mc:AlternateContent>
      </w:r>
      <w:r w:rsidR="004D222B" w:rsidRPr="00715EC6">
        <w:rPr>
          <w:noProof/>
        </w:rPr>
        <w:drawing>
          <wp:inline distT="0" distB="0" distL="0" distR="0" wp14:anchorId="6CE0ABF7" wp14:editId="02321C0B">
            <wp:extent cx="6644389" cy="9750056"/>
            <wp:effectExtent l="19050" t="0" r="4061" b="0"/>
            <wp:docPr id="5" name="Рисунок 1" descr="http://mistergid.ru/image/upload/2011-08-07/330026694634_imnyaya-ram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stergid.ru/image/upload/2011-08-07/330026694634_imnyaya-ramoch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75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2A8"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Вид проекта</w:t>
      </w:r>
      <w:r w:rsidR="00B232A8" w:rsidRPr="00493CD8">
        <w:rPr>
          <w:rFonts w:ascii="Times New Roman" w:eastAsia="Times New Roman" w:hAnsi="Times New Roman" w:cs="Times New Roman"/>
          <w:sz w:val="28"/>
          <w:szCs w:val="28"/>
        </w:rPr>
        <w:t>:</w:t>
      </w:r>
      <w:r w:rsidR="00B232A8" w:rsidRPr="00493C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72C0A7" w14:textId="77777777" w:rsidR="00B232A8" w:rsidRPr="007A29F0" w:rsidRDefault="00B232A8" w:rsidP="007A29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познавательно-исследовательский,</w:t>
      </w:r>
      <w:r w:rsidR="007A29F0">
        <w:rPr>
          <w:rFonts w:ascii="Times New Roman" w:hAnsi="Times New Roman" w:cs="Times New Roman"/>
          <w:sz w:val="28"/>
          <w:szCs w:val="28"/>
        </w:rPr>
        <w:t xml:space="preserve"> творческо-информационный.</w:t>
      </w:r>
    </w:p>
    <w:p w14:paraId="1755A11C" w14:textId="77777777" w:rsidR="00B232A8" w:rsidRPr="00493CD8" w:rsidRDefault="00B232A8" w:rsidP="007A29F0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93CD8">
        <w:rPr>
          <w:rFonts w:ascii="Times New Roman" w:hAnsi="Times New Roman" w:cs="Times New Roman"/>
          <w:b/>
          <w:sz w:val="28"/>
          <w:szCs w:val="28"/>
        </w:rPr>
        <w:t>Сроки реализации:</w:t>
      </w:r>
    </w:p>
    <w:p w14:paraId="4B126BDD" w14:textId="77777777" w:rsidR="00B232A8" w:rsidRPr="00493CD8" w:rsidRDefault="00B232A8" w:rsidP="007A29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Средней продолжительности: декабрь-февраль.</w:t>
      </w:r>
    </w:p>
    <w:p w14:paraId="1CC0DC12" w14:textId="77777777" w:rsidR="00B232A8" w:rsidRPr="00493CD8" w:rsidRDefault="00B232A8" w:rsidP="007A29F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проекта:</w:t>
      </w:r>
    </w:p>
    <w:p w14:paraId="2DC76FC3" w14:textId="516504FC" w:rsidR="00B232A8" w:rsidRPr="00493CD8" w:rsidRDefault="00B232A8" w:rsidP="007A29F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 дети, воспитатели</w:t>
      </w:r>
      <w:r w:rsidR="007A29F0">
        <w:rPr>
          <w:rFonts w:ascii="Times New Roman" w:eastAsia="Times New Roman" w:hAnsi="Times New Roman" w:cs="Times New Roman"/>
          <w:sz w:val="28"/>
          <w:szCs w:val="28"/>
        </w:rPr>
        <w:t>, родители воспитанников, музыкальный руководитель.</w:t>
      </w:r>
    </w:p>
    <w:p w14:paraId="571761C8" w14:textId="36EE6BA1" w:rsidR="00B232A8" w:rsidRPr="00493CD8" w:rsidRDefault="00FE26F9" w:rsidP="007A29F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Образовательные области</w:t>
      </w:r>
      <w:r w:rsidR="00B232A8" w:rsidRPr="00493C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</w:p>
    <w:p w14:paraId="370F1C9C" w14:textId="40234F96" w:rsidR="00B232A8" w:rsidRPr="00493CD8" w:rsidRDefault="00FE26F9" w:rsidP="007A29F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Речевое развитие, познавательное развитие, социально-коммуникативное ра</w:t>
      </w:r>
      <w:r w:rsidR="00857B92"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витие</w:t>
      </w:r>
      <w:r w:rsidR="00857B92">
        <w:rPr>
          <w:rFonts w:ascii="Times New Roman" w:eastAsia="Times New Roman" w:hAnsi="Times New Roman" w:cs="Times New Roman"/>
          <w:sz w:val="28"/>
          <w:szCs w:val="28"/>
        </w:rPr>
        <w:t>, физическое развитие, художественно-эстетическое развитие</w:t>
      </w:r>
      <w:r w:rsidR="00B232A8" w:rsidRPr="00493CD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C9562D" w14:textId="25B10C21" w:rsidR="00706D90" w:rsidRDefault="00B232A8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:</w:t>
      </w:r>
      <w:r w:rsidR="00706D90" w:rsidRPr="00493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42B1147" w14:textId="5355A1C6" w:rsidR="00857B92" w:rsidRPr="00493CD8" w:rsidRDefault="00857B92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дошкольном возрасте дети достигают больших успехов в освоении знаний о природе. В период дошкольного детства происходит зарождение первичного образа мира, благодаря познав</w:t>
      </w:r>
      <w:r w:rsidR="004D4217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тельной активности ребенка, имеющей свою специфику на каждом возрастном этапе.</w:t>
      </w:r>
      <w:r w:rsidR="004D4217">
        <w:rPr>
          <w:rFonts w:ascii="Times New Roman" w:eastAsia="Times New Roman" w:hAnsi="Times New Roman" w:cs="Times New Roman"/>
          <w:sz w:val="28"/>
          <w:szCs w:val="28"/>
        </w:rPr>
        <w:t xml:space="preserve"> Развитие познавательного интереса к различным областям знаний и видам деятельности является одной из составляющих. Как общего развития дошкольника, так и в дальнейшем успешности его в школе. Интерес дошкольника к окружающему миру, желание освоить все новое-основа формирования этого качества. Воспитание любви к природе должно идти в том числе, и через практическое применение знаний о ней.</w:t>
      </w:r>
    </w:p>
    <w:p w14:paraId="1BFBDD75" w14:textId="344068C0" w:rsidR="00B232A8" w:rsidRDefault="00706D90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Тема проекта способствует созданию необходимых условий в ДОУ по формированию у дошкольников </w:t>
      </w:r>
      <w:r w:rsidR="00C657BE">
        <w:rPr>
          <w:rFonts w:ascii="Times New Roman" w:eastAsia="Times New Roman" w:hAnsi="Times New Roman" w:cs="Times New Roman"/>
          <w:sz w:val="28"/>
          <w:szCs w:val="28"/>
        </w:rPr>
        <w:t xml:space="preserve">целостного представления о зиме; 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C657BE">
        <w:rPr>
          <w:rFonts w:ascii="Times New Roman" w:eastAsia="Times New Roman" w:hAnsi="Times New Roman" w:cs="Times New Roman"/>
          <w:sz w:val="28"/>
          <w:szCs w:val="28"/>
        </w:rPr>
        <w:t xml:space="preserve">общения ребенка с миром природы; 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развитию у детей любознательности, творческих способностей, познавательной активности, коммуникативных навыков.</w:t>
      </w:r>
    </w:p>
    <w:p w14:paraId="25FF529C" w14:textId="77777777" w:rsidR="00CA2EFF" w:rsidRPr="00C657BE" w:rsidRDefault="00CA2EFF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F9D4A1D" w14:textId="4F1101BD" w:rsidR="00930670" w:rsidRDefault="00706D90" w:rsidP="007A29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86B9491" w14:textId="771580C6" w:rsidR="00706D90" w:rsidRDefault="00CA2EFF" w:rsidP="007A29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Конкретизировать представления детей о зиме, как о времени года.</w:t>
      </w:r>
    </w:p>
    <w:p w14:paraId="0EFA12A9" w14:textId="77777777" w:rsidR="00CA2EFF" w:rsidRPr="00493CD8" w:rsidRDefault="00CA2EFF" w:rsidP="007A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2F47F5" w14:textId="77777777" w:rsidR="00706D90" w:rsidRDefault="007508DC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 проекта:</w:t>
      </w:r>
    </w:p>
    <w:p w14:paraId="2AE84E35" w14:textId="77777777" w:rsidR="00C657BE" w:rsidRPr="00C657BE" w:rsidRDefault="00C657BE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D0D16AE" w14:textId="77777777" w:rsidR="00706D90" w:rsidRPr="00C657BE" w:rsidRDefault="00C657BE" w:rsidP="007A29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Расширять </w:t>
      </w:r>
      <w:r w:rsidR="00706D90" w:rsidRPr="00C657BE">
        <w:rPr>
          <w:rFonts w:ascii="Times New Roman" w:hAnsi="Times New Roman" w:cs="Times New Roman"/>
          <w:bCs/>
          <w:sz w:val="28"/>
          <w:szCs w:val="28"/>
        </w:rPr>
        <w:t>представления о зимних природных явлениях через познавательно-исследовательскую деятельность</w:t>
      </w:r>
      <w:r w:rsidR="007508DC" w:rsidRPr="00C657B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A2BD95D" w14:textId="0A00CFE5" w:rsidR="007508DC" w:rsidRPr="00C657BE" w:rsidRDefault="007508DC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57BE">
        <w:rPr>
          <w:rFonts w:ascii="Times New Roman" w:eastAsia="Times New Roman" w:hAnsi="Times New Roman" w:cs="Times New Roman"/>
          <w:sz w:val="28"/>
          <w:szCs w:val="28"/>
        </w:rPr>
        <w:t>Знакомить с явлениями неживой природы (морозы, сильные ветры, идет снег, метут метели, замерзли водоёмы)</w:t>
      </w:r>
      <w:r w:rsidR="00C657BE" w:rsidRPr="00C65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657BE">
        <w:rPr>
          <w:rFonts w:ascii="Times New Roman" w:eastAsia="Times New Roman" w:hAnsi="Times New Roman" w:cs="Times New Roman"/>
          <w:sz w:val="28"/>
          <w:szCs w:val="28"/>
        </w:rPr>
        <w:t>свойствами снега</w:t>
      </w:r>
      <w:r w:rsidR="00C65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BE">
        <w:rPr>
          <w:rFonts w:ascii="Times New Roman" w:eastAsia="Times New Roman" w:hAnsi="Times New Roman" w:cs="Times New Roman"/>
          <w:sz w:val="28"/>
          <w:szCs w:val="28"/>
        </w:rPr>
        <w:t>(белый, хрустящий, рассыпчаты</w:t>
      </w:r>
      <w:r w:rsidR="00C657BE" w:rsidRPr="00C657BE">
        <w:rPr>
          <w:rFonts w:ascii="Times New Roman" w:eastAsia="Times New Roman" w:hAnsi="Times New Roman" w:cs="Times New Roman"/>
          <w:sz w:val="28"/>
          <w:szCs w:val="28"/>
        </w:rPr>
        <w:t>й, холодный, пушистый, липкий</w:t>
      </w:r>
      <w:r w:rsidR="00C657BE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2F3EC1EB" w14:textId="205ED6C8" w:rsidR="00C657BE" w:rsidRPr="00C657BE" w:rsidRDefault="00C657BE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Уточнять и расширять об образе жизни диких животных зимой (заяц, лиса, волк, медведь и белка</w:t>
      </w:r>
      <w:r w:rsidR="00930670">
        <w:rPr>
          <w:rFonts w:ascii="Times New Roman" w:eastAsia="Times New Roman" w:hAnsi="Times New Roman" w:cs="Times New Roman"/>
          <w:sz w:val="28"/>
          <w:szCs w:val="28"/>
        </w:rPr>
        <w:t>, еж, лось, кабан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). Расширять представления о разнообразии птиц (снегири, синицы, воробьи), способах добывания пищи, приспособлении к зимним условиям жизни.</w:t>
      </w:r>
    </w:p>
    <w:p w14:paraId="15A214E3" w14:textId="77777777" w:rsidR="007508DC" w:rsidRPr="00493CD8" w:rsidRDefault="007508DC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57B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657BE">
        <w:rPr>
          <w:rFonts w:ascii="Times New Roman" w:eastAsia="Times New Roman" w:hAnsi="Times New Roman" w:cs="Times New Roman"/>
          <w:sz w:val="28"/>
          <w:szCs w:val="28"/>
        </w:rPr>
        <w:t xml:space="preserve">Создавать условия для </w:t>
      </w:r>
      <w:r w:rsidR="00C657BE" w:rsidRPr="00C657BE">
        <w:rPr>
          <w:rFonts w:ascii="Times New Roman" w:eastAsia="Times New Roman" w:hAnsi="Times New Roman" w:cs="Times New Roman"/>
          <w:sz w:val="28"/>
          <w:szCs w:val="28"/>
        </w:rPr>
        <w:t>выявления свойств и качеств снега и льда.</w:t>
      </w:r>
      <w:r w:rsidRPr="00C657BE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с процессом превращения </w:t>
      </w:r>
      <w:r w:rsidR="00C657BE" w:rsidRPr="00C657BE">
        <w:rPr>
          <w:rFonts w:ascii="Times New Roman" w:eastAsia="Times New Roman" w:hAnsi="Times New Roman" w:cs="Times New Roman"/>
          <w:sz w:val="28"/>
          <w:szCs w:val="28"/>
        </w:rPr>
        <w:t>воды в лёд, льда и снега в воду.</w:t>
      </w:r>
    </w:p>
    <w:p w14:paraId="06080B01" w14:textId="77777777" w:rsidR="007508DC" w:rsidRPr="00493CD8" w:rsidRDefault="007508DC" w:rsidP="007A29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Учить устанавливать связи между живой и неживой природой (погода – состояние воды, снега; время года – состояние растений), анализировать, делать выводы.</w:t>
      </w:r>
    </w:p>
    <w:p w14:paraId="3BB76837" w14:textId="3B93A868" w:rsidR="007508DC" w:rsidRPr="00CA2EFF" w:rsidRDefault="007508DC" w:rsidP="00CA2EF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Развить любознательность, познавательные интересы, внимание, память, речь, наблюдательность, желание ухаживать за животными и растениями, экологическую воспитанность дошкольников.</w:t>
      </w:r>
      <w:r w:rsidRPr="00CA2E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36A8B17" w14:textId="38A6639F" w:rsidR="007508DC" w:rsidRPr="00315C18" w:rsidRDefault="007508DC" w:rsidP="00315C1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Воспитывать заботливое отношение ко всему живому, интерес к растительному и животному миру.</w:t>
      </w:r>
    </w:p>
    <w:p w14:paraId="6D29822A" w14:textId="3E689AC9" w:rsidR="007508DC" w:rsidRPr="00315C18" w:rsidRDefault="007508DC" w:rsidP="00315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737D37" w14:textId="77777777" w:rsidR="0047494C" w:rsidRPr="00493CD8" w:rsidRDefault="0047494C" w:rsidP="00315C18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Ожидаемый результат:</w:t>
      </w:r>
    </w:p>
    <w:p w14:paraId="25979FD7" w14:textId="77777777" w:rsidR="0047494C" w:rsidRPr="00493CD8" w:rsidRDefault="0047494C" w:rsidP="0017464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По окончанию проекта дети смогут:</w:t>
      </w:r>
    </w:p>
    <w:p w14:paraId="44DBD47F" w14:textId="77777777" w:rsidR="0047494C" w:rsidRPr="00493CD8" w:rsidRDefault="0047494C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Устанавливать зависимость жизни растений и животных от изменений в природе.</w:t>
      </w:r>
    </w:p>
    <w:p w14:paraId="4073DA5D" w14:textId="77777777" w:rsidR="0047494C" w:rsidRPr="00493CD8" w:rsidRDefault="0047494C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Осознанно правильно относиться к растениям и животным.</w:t>
      </w:r>
    </w:p>
    <w:p w14:paraId="378CED8A" w14:textId="77777777" w:rsidR="0047494C" w:rsidRPr="00493CD8" w:rsidRDefault="0047494C" w:rsidP="007A29F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Расширить знания о природе зимой, укрепить исследовательский интерес к природе.</w:t>
      </w:r>
    </w:p>
    <w:p w14:paraId="3481931C" w14:textId="77777777" w:rsidR="00B232A8" w:rsidRPr="00493CD8" w:rsidRDefault="00B232A8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</w:p>
    <w:p w14:paraId="69F57A0D" w14:textId="77777777" w:rsidR="0047494C" w:rsidRPr="00493CD8" w:rsidRDefault="00B232A8" w:rsidP="007A29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494C" w:rsidRPr="00493CD8">
        <w:rPr>
          <w:rFonts w:ascii="Times New Roman" w:eastAsia="Calibri" w:hAnsi="Times New Roman" w:cs="Times New Roman"/>
          <w:b/>
          <w:sz w:val="28"/>
          <w:szCs w:val="28"/>
        </w:rPr>
        <w:t xml:space="preserve"> Формы реализации проекта:</w:t>
      </w:r>
    </w:p>
    <w:p w14:paraId="09583F9C" w14:textId="77777777" w:rsidR="0047494C" w:rsidRPr="00493CD8" w:rsidRDefault="007A29F0" w:rsidP="007A29F0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НОД.</w:t>
      </w:r>
    </w:p>
    <w:p w14:paraId="198CF2F4" w14:textId="77777777" w:rsidR="0047494C" w:rsidRPr="00C657BE" w:rsidRDefault="0047494C" w:rsidP="007A29F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Беседы.</w:t>
      </w:r>
    </w:p>
    <w:p w14:paraId="4F5145B8" w14:textId="77777777" w:rsidR="00C657BE" w:rsidRPr="00493CD8" w:rsidRDefault="00C657BE" w:rsidP="007A29F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Наблюдения.</w:t>
      </w:r>
    </w:p>
    <w:p w14:paraId="7BEC7DD4" w14:textId="18551C0D" w:rsidR="0047494C" w:rsidRPr="00493CD8" w:rsidRDefault="0047494C" w:rsidP="007A29F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3CD8">
        <w:rPr>
          <w:rFonts w:ascii="Times New Roman" w:eastAsia="Calibri" w:hAnsi="Times New Roman" w:cs="Times New Roman"/>
          <w:sz w:val="28"/>
          <w:szCs w:val="28"/>
        </w:rPr>
        <w:t>Досуговая деятельность.</w:t>
      </w:r>
    </w:p>
    <w:p w14:paraId="3AA433FD" w14:textId="77777777" w:rsidR="0047494C" w:rsidRPr="00493CD8" w:rsidRDefault="0047494C" w:rsidP="007A29F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3CD8">
        <w:rPr>
          <w:rFonts w:ascii="Times New Roman" w:eastAsia="Calibri" w:hAnsi="Times New Roman" w:cs="Times New Roman"/>
          <w:sz w:val="28"/>
          <w:szCs w:val="28"/>
        </w:rPr>
        <w:t>Игровая деятельность.</w:t>
      </w:r>
    </w:p>
    <w:p w14:paraId="486B420F" w14:textId="77777777" w:rsidR="0047494C" w:rsidRPr="00493CD8" w:rsidRDefault="0047494C" w:rsidP="007A29F0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3CD8">
        <w:rPr>
          <w:rFonts w:ascii="Times New Roman" w:eastAsia="Calibri" w:hAnsi="Times New Roman" w:cs="Times New Roman"/>
          <w:sz w:val="28"/>
          <w:szCs w:val="28"/>
        </w:rPr>
        <w:t>Исследовательская деятельность.</w:t>
      </w:r>
    </w:p>
    <w:p w14:paraId="55D2086C" w14:textId="77777777" w:rsidR="0047494C" w:rsidRPr="00493CD8" w:rsidRDefault="0047494C" w:rsidP="007A29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CD8">
        <w:rPr>
          <w:rFonts w:ascii="Times New Roman" w:eastAsia="Calibri" w:hAnsi="Times New Roman" w:cs="Times New Roman"/>
          <w:sz w:val="28"/>
          <w:szCs w:val="28"/>
        </w:rPr>
        <w:t>Продуктивная деятельность детей.</w:t>
      </w:r>
      <w:r w:rsidRPr="00493C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59A024E" w14:textId="52889325" w:rsidR="0047494C" w:rsidRDefault="0047494C" w:rsidP="007A29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14:paraId="5C81C23D" w14:textId="77777777" w:rsidR="00393682" w:rsidRPr="00493CD8" w:rsidRDefault="00393682" w:rsidP="007A29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41C5C6" w14:textId="5108E127" w:rsidR="00393682" w:rsidRDefault="00040424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0424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Провели опрос родителей:</w:t>
      </w:r>
    </w:p>
    <w:p w14:paraId="5CB262DE" w14:textId="42C0C5FB" w:rsidR="00393682" w:rsidRPr="00393682" w:rsidRDefault="00393682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«Как вы знакомите своих детей с явлениями неживой природы?»</w:t>
      </w:r>
    </w:p>
    <w:p w14:paraId="7C5D9432" w14:textId="77777777" w:rsidR="00393682" w:rsidRPr="00393682" w:rsidRDefault="00040424" w:rsidP="007A29F0">
      <w:pPr>
        <w:shd w:val="clear" w:color="auto" w:fill="FFFFFF"/>
        <w:spacing w:after="0" w:line="240" w:lineRule="auto"/>
      </w:pPr>
      <w:r w:rsidRPr="00393682">
        <w:rPr>
          <w:rFonts w:ascii="Times New Roman" w:eastAsia="Times New Roman" w:hAnsi="Times New Roman" w:cs="Times New Roman"/>
          <w:sz w:val="28"/>
          <w:szCs w:val="28"/>
        </w:rPr>
        <w:t>Мы пригласили родителей принять участие в проекте.</w:t>
      </w:r>
      <w:r w:rsidR="00393682" w:rsidRPr="00393682">
        <w:t xml:space="preserve"> </w:t>
      </w:r>
    </w:p>
    <w:p w14:paraId="61F78D27" w14:textId="2D0B2D50" w:rsidR="00040424" w:rsidRDefault="00393682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3682">
        <w:rPr>
          <w:rFonts w:ascii="Times New Roman" w:eastAsia="Times New Roman" w:hAnsi="Times New Roman" w:cs="Times New Roman"/>
          <w:sz w:val="28"/>
          <w:szCs w:val="28"/>
        </w:rPr>
        <w:t>Вместе с детьми сделать зарисовки, сфотографировать результаты наблюдений.</w:t>
      </w:r>
    </w:p>
    <w:p w14:paraId="20D62650" w14:textId="357E3717" w:rsidR="00393682" w:rsidRPr="00393682" w:rsidRDefault="00393682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8F5D4B" w14:textId="2AE50712" w:rsidR="00040424" w:rsidRDefault="00315C18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5C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Провели опрос </w:t>
      </w:r>
      <w:r w:rsidR="00040424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</w:t>
      </w:r>
      <w:r w:rsidRPr="00315C1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DFB8A1D" w14:textId="3575D594" w:rsidR="00315C18" w:rsidRDefault="00315C18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0424">
        <w:rPr>
          <w:rFonts w:ascii="Times New Roman" w:eastAsia="Times New Roman" w:hAnsi="Times New Roman" w:cs="Times New Roman"/>
          <w:sz w:val="28"/>
          <w:szCs w:val="28"/>
        </w:rPr>
        <w:t xml:space="preserve">Какие вы знаете </w:t>
      </w:r>
      <w:r w:rsidR="00040424" w:rsidRPr="0004042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40424">
        <w:rPr>
          <w:rFonts w:ascii="Times New Roman" w:eastAsia="Times New Roman" w:hAnsi="Times New Roman" w:cs="Times New Roman"/>
          <w:sz w:val="28"/>
          <w:szCs w:val="28"/>
        </w:rPr>
        <w:t>имние явления природ</w:t>
      </w:r>
      <w:r w:rsidR="00040424">
        <w:rPr>
          <w:rFonts w:ascii="Times New Roman" w:eastAsia="Times New Roman" w:hAnsi="Times New Roman" w:cs="Times New Roman"/>
          <w:sz w:val="28"/>
          <w:szCs w:val="28"/>
        </w:rPr>
        <w:t>ы?</w:t>
      </w:r>
    </w:p>
    <w:p w14:paraId="3181A7E0" w14:textId="0AFAC783" w:rsidR="00040424" w:rsidRDefault="00040424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вы знаете об образе жизни птиц и зверей зимой?</w:t>
      </w:r>
    </w:p>
    <w:p w14:paraId="51C4A815" w14:textId="787804CC" w:rsidR="00040424" w:rsidRDefault="00040424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Какие свойства снега и льда вы знаете?</w:t>
      </w:r>
    </w:p>
    <w:p w14:paraId="2F5D056A" w14:textId="77777777" w:rsidR="00393682" w:rsidRDefault="00393682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21DFEA5" w14:textId="3C016830" w:rsidR="008C4C23" w:rsidRPr="007A29F0" w:rsidRDefault="008C4C23" w:rsidP="007A29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57BE">
        <w:rPr>
          <w:rFonts w:ascii="Times New Roman" w:eastAsia="Times New Roman" w:hAnsi="Times New Roman" w:cs="Times New Roman"/>
          <w:b/>
          <w:sz w:val="28"/>
          <w:szCs w:val="28"/>
        </w:rPr>
        <w:t>Этапы реализации проекта:</w:t>
      </w:r>
    </w:p>
    <w:p w14:paraId="73BED79B" w14:textId="77777777" w:rsidR="00C2606C" w:rsidRPr="00057CEA" w:rsidRDefault="008C4C23" w:rsidP="00493CD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57BE">
        <w:rPr>
          <w:rFonts w:ascii="Times New Roman" w:eastAsia="Times New Roman" w:hAnsi="Times New Roman" w:cs="Times New Roman"/>
          <w:b/>
          <w:sz w:val="28"/>
          <w:szCs w:val="28"/>
        </w:rPr>
        <w:t>I этап – подготовительный</w:t>
      </w:r>
      <w:r w:rsidR="00057CE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7B624313" w14:textId="544AAE88" w:rsidR="00057CEA" w:rsidRPr="00057CEA" w:rsidRDefault="00393682" w:rsidP="00057CEA">
      <w:pPr>
        <w:pStyle w:val="a3"/>
        <w:numPr>
          <w:ilvl w:val="0"/>
          <w:numId w:val="10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Сбор информации</w:t>
      </w:r>
      <w:r w:rsidR="00057CEA" w:rsidRPr="00057CE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B43428" w14:textId="50167C42" w:rsidR="00C657BE" w:rsidRDefault="00057CEA" w:rsidP="00057CEA">
      <w:pPr>
        <w:pStyle w:val="a3"/>
        <w:numPr>
          <w:ilvl w:val="0"/>
          <w:numId w:val="10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eastAsia="Times New Roman" w:hAnsi="Times New Roman" w:cs="Times New Roman"/>
          <w:sz w:val="28"/>
          <w:szCs w:val="28"/>
        </w:rPr>
        <w:t>Разработка и накопление методических материалов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9A9DC8D" w14:textId="17D1F90B" w:rsidR="00393682" w:rsidRDefault="00393682" w:rsidP="00057CEA">
      <w:pPr>
        <w:pStyle w:val="a3"/>
        <w:numPr>
          <w:ilvl w:val="0"/>
          <w:numId w:val="10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Подготовка материала для опытов.</w:t>
      </w:r>
    </w:p>
    <w:p w14:paraId="73D47709" w14:textId="77777777" w:rsidR="00057CEA" w:rsidRPr="00057CEA" w:rsidRDefault="00057CEA" w:rsidP="00057CEA">
      <w:pPr>
        <w:pStyle w:val="a3"/>
        <w:numPr>
          <w:ilvl w:val="0"/>
          <w:numId w:val="10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Подбор худож</w:t>
      </w:r>
      <w:r>
        <w:rPr>
          <w:rFonts w:ascii="Times New Roman" w:hAnsi="Times New Roman" w:cs="Times New Roman"/>
          <w:sz w:val="28"/>
          <w:szCs w:val="28"/>
        </w:rPr>
        <w:t>ественной литературы по теме.</w:t>
      </w:r>
    </w:p>
    <w:p w14:paraId="38E798F8" w14:textId="34DBC19E" w:rsidR="00493CD8" w:rsidRPr="00581660" w:rsidRDefault="00057CEA" w:rsidP="00493CD8">
      <w:pPr>
        <w:pStyle w:val="a3"/>
        <w:numPr>
          <w:ilvl w:val="0"/>
          <w:numId w:val="10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Разработка мероприятий.</w:t>
      </w:r>
    </w:p>
    <w:p w14:paraId="6D9F8D1F" w14:textId="77777777" w:rsidR="00581660" w:rsidRPr="00581660" w:rsidRDefault="00581660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810262F" w14:textId="77777777" w:rsidR="008C4C23" w:rsidRPr="00057CEA" w:rsidRDefault="008C4C23" w:rsidP="00493CD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7CE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 этап – основной (практический)</w:t>
      </w:r>
      <w:r w:rsidR="00057CE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7F72F659" w14:textId="5EC24655" w:rsidR="00393682" w:rsidRPr="00D50477" w:rsidRDefault="00393682" w:rsidP="002E694C">
      <w:pPr>
        <w:pStyle w:val="a3"/>
        <w:numPr>
          <w:ilvl w:val="0"/>
          <w:numId w:val="25"/>
        </w:numPr>
        <w:shd w:val="clear" w:color="auto" w:fill="FFFFFF"/>
        <w:spacing w:before="225" w:after="225" w:line="240" w:lineRule="auto"/>
        <w:ind w:hanging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0477">
        <w:rPr>
          <w:rFonts w:ascii="Times New Roman" w:hAnsi="Times New Roman" w:cs="Times New Roman"/>
          <w:b/>
          <w:sz w:val="28"/>
          <w:szCs w:val="28"/>
        </w:rPr>
        <w:t>Обсуждение темы проекта</w:t>
      </w:r>
      <w:r w:rsidR="006F5224" w:rsidRPr="00D50477">
        <w:rPr>
          <w:rFonts w:ascii="Times New Roman" w:hAnsi="Times New Roman" w:cs="Times New Roman"/>
          <w:b/>
          <w:sz w:val="28"/>
          <w:szCs w:val="28"/>
        </w:rPr>
        <w:t>.</w:t>
      </w:r>
    </w:p>
    <w:p w14:paraId="35F11BFD" w14:textId="77777777" w:rsidR="0027699E" w:rsidRPr="0027699E" w:rsidRDefault="002E694C" w:rsidP="0027699E">
      <w:pPr>
        <w:pStyle w:val="a3"/>
        <w:numPr>
          <w:ilvl w:val="0"/>
          <w:numId w:val="25"/>
        </w:numPr>
        <w:shd w:val="clear" w:color="auto" w:fill="FFFFFF"/>
        <w:spacing w:before="225" w:after="225" w:line="240" w:lineRule="auto"/>
        <w:ind w:hanging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0477">
        <w:rPr>
          <w:rFonts w:ascii="Times New Roman" w:hAnsi="Times New Roman" w:cs="Times New Roman"/>
          <w:b/>
          <w:sz w:val="28"/>
          <w:szCs w:val="28"/>
        </w:rPr>
        <w:t>Чт</w:t>
      </w:r>
      <w:r w:rsidR="005760AC" w:rsidRPr="00D50477">
        <w:rPr>
          <w:rFonts w:ascii="Times New Roman" w:hAnsi="Times New Roman" w:cs="Times New Roman"/>
          <w:b/>
          <w:sz w:val="28"/>
          <w:szCs w:val="28"/>
        </w:rPr>
        <w:t>ение художественных произведений:</w:t>
      </w:r>
      <w:r w:rsidR="00B969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D5F220" w14:textId="4EAF4B85" w:rsidR="009D5BC9" w:rsidRPr="0027699E" w:rsidRDefault="00B96924" w:rsidP="0027699E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699E">
        <w:rPr>
          <w:rFonts w:ascii="Times New Roman" w:hAnsi="Times New Roman" w:cs="Times New Roman"/>
          <w:bCs/>
          <w:sz w:val="28"/>
          <w:szCs w:val="28"/>
        </w:rPr>
        <w:t>Н. Сладков «Суд над декабрем», Е. Трутнев «Первый снег»,</w:t>
      </w:r>
      <w:r w:rsidR="009D5BC9" w:rsidRPr="0027699E">
        <w:rPr>
          <w:rFonts w:ascii="Times New Roman" w:hAnsi="Times New Roman" w:cs="Times New Roman"/>
          <w:bCs/>
          <w:sz w:val="28"/>
          <w:szCs w:val="28"/>
        </w:rPr>
        <w:t xml:space="preserve"> А. Фет «Кот поет, глаза прищурив…»,</w:t>
      </w:r>
      <w:r w:rsidR="009D5BC9" w:rsidRPr="0027699E">
        <w:rPr>
          <w:rFonts w:ascii="Times New Roman" w:eastAsia="Times New Roman" w:hAnsi="Times New Roman" w:cs="Times New Roman"/>
          <w:bCs/>
          <w:sz w:val="28"/>
          <w:szCs w:val="28"/>
        </w:rPr>
        <w:t>Н. Носов «На горке», В. Брехт «Зимний разговор через форточку», И.С. Никитин «Встреча зимы»</w:t>
      </w:r>
      <w:r w:rsidR="00E74259" w:rsidRPr="0027699E">
        <w:rPr>
          <w:rFonts w:ascii="Times New Roman" w:eastAsia="Times New Roman" w:hAnsi="Times New Roman" w:cs="Times New Roman"/>
          <w:bCs/>
          <w:sz w:val="28"/>
          <w:szCs w:val="28"/>
        </w:rPr>
        <w:t>, И.З. Суриков «Зима», С.А. Есенин «Поет зима-аукает…», А.С. Пушкин «Зимняя дорога», И.А. Бунин «Первый снег», С.А. Есенин «Береза», И.З</w:t>
      </w:r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E74259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 Суриков «Детство», К.Д. Бальмонт «Снежинка», В.</w:t>
      </w:r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74259" w:rsidRPr="0027699E">
        <w:rPr>
          <w:rFonts w:ascii="Times New Roman" w:eastAsia="Times New Roman" w:hAnsi="Times New Roman" w:cs="Times New Roman"/>
          <w:bCs/>
          <w:sz w:val="28"/>
          <w:szCs w:val="28"/>
        </w:rPr>
        <w:t>Даль «Старик</w:t>
      </w:r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-годовик», А. Одоевский «Мороз Иванович», П. Бажов «Серебряное копытце», Р.Н.С. «Зимовье зверей», Б. Гримм «Госпожа метелица», Е. </w:t>
      </w:r>
      <w:proofErr w:type="spellStart"/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>Тарховская</w:t>
      </w:r>
      <w:proofErr w:type="spellEnd"/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 «Живой снежок», Н.</w:t>
      </w:r>
      <w:r w:rsidR="00D50477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F2E0A" w:rsidRPr="0027699E">
        <w:rPr>
          <w:rFonts w:ascii="Times New Roman" w:eastAsia="Times New Roman" w:hAnsi="Times New Roman" w:cs="Times New Roman"/>
          <w:bCs/>
          <w:sz w:val="28"/>
          <w:szCs w:val="28"/>
        </w:rPr>
        <w:t>Некрасов «Мороз-воевода</w:t>
      </w:r>
      <w:r w:rsidR="00D50477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», В. Шипунова «Чудо из чудес», Г. </w:t>
      </w:r>
      <w:proofErr w:type="spellStart"/>
      <w:r w:rsidR="00D50477" w:rsidRPr="0027699E">
        <w:rPr>
          <w:rFonts w:ascii="Times New Roman" w:eastAsia="Times New Roman" w:hAnsi="Times New Roman" w:cs="Times New Roman"/>
          <w:bCs/>
          <w:sz w:val="28"/>
          <w:szCs w:val="28"/>
        </w:rPr>
        <w:t>Лагздынь</w:t>
      </w:r>
      <w:proofErr w:type="spellEnd"/>
      <w:r w:rsidR="00D50477" w:rsidRPr="0027699E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«Вьюга-завируха».</w:t>
      </w:r>
    </w:p>
    <w:p w14:paraId="7FC549DB" w14:textId="77777777" w:rsidR="0027699E" w:rsidRPr="0027699E" w:rsidRDefault="0027699E" w:rsidP="0027699E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DD109B3" w14:textId="77777777" w:rsidR="003E7682" w:rsidRPr="003E7682" w:rsidRDefault="003E7682" w:rsidP="003E7682">
      <w:pPr>
        <w:pStyle w:val="a3"/>
        <w:numPr>
          <w:ilvl w:val="0"/>
          <w:numId w:val="2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/>
          <w:sz w:val="28"/>
          <w:szCs w:val="28"/>
        </w:rPr>
        <w:t>Пословицы и поговорки о зиме.</w:t>
      </w:r>
    </w:p>
    <w:p w14:paraId="576E1E4C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Как зима не злится, а весне покорится.</w:t>
      </w:r>
    </w:p>
    <w:p w14:paraId="368D36A2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Зима без снега — лето без хлеба.</w:t>
      </w:r>
    </w:p>
    <w:p w14:paraId="6275A357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Год кончается, а зима начинается.</w:t>
      </w:r>
    </w:p>
    <w:p w14:paraId="56082D2D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Снегирь прилетит — о зиме известит.</w:t>
      </w:r>
    </w:p>
    <w:p w14:paraId="12B9F8C2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Зимой морозы, а летом грозы.</w:t>
      </w:r>
    </w:p>
    <w:p w14:paraId="0388E30D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Зима — не лето, в шубу одета.</w:t>
      </w:r>
    </w:p>
    <w:p w14:paraId="357B2285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Зима с заморозков начинается, а капелями кончается.</w:t>
      </w:r>
    </w:p>
    <w:p w14:paraId="4FE81604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Два друга — мороз да вьюга.</w:t>
      </w:r>
    </w:p>
    <w:p w14:paraId="15A17F28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Зима лето пугает, да все равно тает.</w:t>
      </w:r>
    </w:p>
    <w:p w14:paraId="6F97E3FD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Новый год к весне поведет: он год начинает и середину зимы отмечает.</w:t>
      </w:r>
    </w:p>
    <w:p w14:paraId="31126589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Чем крепче зима, тем скорее весна.</w:t>
      </w:r>
    </w:p>
    <w:p w14:paraId="29CDFFBA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Снег глубок — год хорош.</w:t>
      </w:r>
    </w:p>
    <w:p w14:paraId="5ED85CEF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Живет и такой год, что на день семь погод.</w:t>
      </w:r>
    </w:p>
    <w:p w14:paraId="2D7218EA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Зима спросит, что твое лето приносит.</w:t>
      </w:r>
    </w:p>
    <w:p w14:paraId="0D32858E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Осень богата хлебом, а зима снегом.</w:t>
      </w:r>
    </w:p>
    <w:p w14:paraId="663A4311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Зимний денек — воробьиный скок.</w:t>
      </w:r>
    </w:p>
    <w:p w14:paraId="642BE300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На Новый год день прибавился на заячий скок.</w:t>
      </w:r>
    </w:p>
    <w:p w14:paraId="02B07290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Готовь зимой телегу, а летом сани.</w:t>
      </w:r>
    </w:p>
    <w:p w14:paraId="46279F95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Береги нос в большой мороз.</w:t>
      </w:r>
    </w:p>
    <w:p w14:paraId="7921E37B" w14:textId="77777777" w:rsidR="003E7682" w:rsidRPr="003E7682" w:rsidRDefault="003E7682" w:rsidP="003E7682">
      <w:pPr>
        <w:shd w:val="clear" w:color="auto" w:fill="FFFFFF"/>
        <w:spacing w:before="225" w:after="225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>•</w:t>
      </w:r>
      <w:r w:rsidRPr="003E7682">
        <w:rPr>
          <w:rFonts w:ascii="Times New Roman" w:eastAsia="Times New Roman" w:hAnsi="Times New Roman" w:cs="Times New Roman"/>
          <w:bCs/>
          <w:sz w:val="28"/>
          <w:szCs w:val="28"/>
        </w:rPr>
        <w:tab/>
        <w:t>Мороз невелик, да стоять не велит.</w:t>
      </w:r>
    </w:p>
    <w:p w14:paraId="50C869F4" w14:textId="28BE737D" w:rsidR="00B11E0B" w:rsidRPr="00581660" w:rsidRDefault="00D50477" w:rsidP="00581660">
      <w:pPr>
        <w:pStyle w:val="a3"/>
        <w:numPr>
          <w:ilvl w:val="0"/>
          <w:numId w:val="29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1660">
        <w:rPr>
          <w:rFonts w:ascii="Times New Roman" w:eastAsia="Times New Roman" w:hAnsi="Times New Roman" w:cs="Times New Roman"/>
          <w:b/>
          <w:sz w:val="28"/>
          <w:szCs w:val="28"/>
        </w:rPr>
        <w:t>Опыты:</w:t>
      </w:r>
    </w:p>
    <w:p w14:paraId="103E104A" w14:textId="77777777" w:rsidR="00B11E0B" w:rsidRPr="00B11E0B" w:rsidRDefault="00B11E0B" w:rsidP="00B11E0B">
      <w:pPr>
        <w:shd w:val="clear" w:color="auto" w:fill="FFFFFF"/>
        <w:spacing w:before="225"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11E0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«Почему снег мягкий?»</w:t>
      </w:r>
      <w:r w:rsidRPr="00B11E0B">
        <w:rPr>
          <w:b/>
          <w:u w:val="single"/>
        </w:rPr>
        <w:t xml:space="preserve"> </w:t>
      </w:r>
    </w:p>
    <w:p w14:paraId="334B9F22" w14:textId="45EC2B18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Цель. Совершенствовать знание детей о снеге.</w:t>
      </w:r>
    </w:p>
    <w:p w14:paraId="7724A753" w14:textId="77777777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Материал. Лопатки, ведёрки, лупа, чёрная бархатная бумага.</w:t>
      </w:r>
    </w:p>
    <w:p w14:paraId="54342266" w14:textId="77777777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Ход. Предложить детям понаблюдать, как кружится и падает снег. Пусть дети сгребут снег, а затем ведёрками носят его в кучу для горки. Дети отмечают, что ведёрки со снегом очень лёгкие, а летом они носили в них песок, и он был тяжёлым. Приходилось носить ведёрки вдвоём. В чём дело?</w:t>
      </w:r>
    </w:p>
    <w:p w14:paraId="6F1877A5" w14:textId="6F6F758E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Затем дети рассматривают хлопья снега, которые падают на чёрную бархатную бумагу, через лупу. Они видят, что это отдельные снежинки, сцепленные вместе. А между снежинками – воздух, поэтому, снег пушистый и его так легко поднять.</w:t>
      </w:r>
    </w:p>
    <w:p w14:paraId="0F805A21" w14:textId="14363AB7" w:rsid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Вывод. Снег легче песка, так как он состоит из снежинок, между которыми много воздуха.  Дети дополняют из личного опыта, называют, что тяжелее снега: вода, земля, песок и многое другое.</w:t>
      </w:r>
    </w:p>
    <w:p w14:paraId="7F773CE4" w14:textId="77777777" w:rsidR="003524FF" w:rsidRDefault="003524FF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C6817DA" w14:textId="1597DD24" w:rsidR="00B11E0B" w:rsidRPr="003524FF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524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«Где лучики?»</w:t>
      </w:r>
    </w:p>
    <w:p w14:paraId="6067B4CD" w14:textId="77777777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Цель. Показать детям, что форма снежинок меняется в зависимости от погоды.</w:t>
      </w:r>
    </w:p>
    <w:p w14:paraId="058FF591" w14:textId="77777777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Материал. Чёрная шерстяная ткань, лупа, вертушки.</w:t>
      </w:r>
    </w:p>
    <w:p w14:paraId="7ECC6E06" w14:textId="0F3666ED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Ход. Дать детям понаблюдать за ветром.  Отметить его силу и направление при помощи вертушек.  Спросить у детей, как они думают, влияет ли это на снежинки, которые сейчас падают. Дети высказывают свои предположения.</w:t>
      </w:r>
    </w:p>
    <w:p w14:paraId="03A5DEC9" w14:textId="77777777" w:rsidR="00B11E0B" w:rsidRP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Воспитатель предлагает рассмотреть их на чёрном полотне, через лупу.</w:t>
      </w:r>
    </w:p>
    <w:p w14:paraId="5BD6775A" w14:textId="4E8EB74B" w:rsidR="00B11E0B" w:rsidRDefault="00B11E0B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1E0B">
        <w:rPr>
          <w:rFonts w:ascii="Times New Roman" w:eastAsia="Times New Roman" w:hAnsi="Times New Roman" w:cs="Times New Roman"/>
          <w:bCs/>
          <w:sz w:val="28"/>
          <w:szCs w:val="28"/>
        </w:rPr>
        <w:t>Вывод. Снежинки очень мелкие и у них нет лучиков, они поломались из-за сильного ветра.</w:t>
      </w:r>
    </w:p>
    <w:p w14:paraId="541A85CC" w14:textId="77777777" w:rsidR="003524FF" w:rsidRDefault="003524FF" w:rsidP="00B1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E1C0CF8" w14:textId="52BD51FD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524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«Почему снег греет?» </w:t>
      </w:r>
    </w:p>
    <w:p w14:paraId="552A4B7A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Помочь детям понять, что снег согревает землю от промерзания.</w:t>
      </w:r>
    </w:p>
    <w:p w14:paraId="529E68CD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Материал. Лопатки, две бутылки с тёплой водой.</w:t>
      </w:r>
    </w:p>
    <w:p w14:paraId="22276661" w14:textId="2F8B0C99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Ход. Предложить детям вспомнить, как их родители в саду, на даче защищают растения от морозов. (Укрывают их снегом).  Спросите детей, надо ли уплотнять, прихлопывать снег около деревьев? (Нет). А почему? (В рыхлом снеге, много воздуха и он лучше сохраняет тепло).</w:t>
      </w:r>
    </w:p>
    <w:p w14:paraId="5C8F4BE9" w14:textId="4AEEA27F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 Это можно проверить. Перед прогулкой налить в две одинаковые бутылки тёплую воду и закупорить их. Предложить детям потрогать их и убедиться в том, что в них обеих вода тёплая. Затем на участке одну из бутылок ставят на открытое место, другую закапывают в снег, не прихлопывая его. В конце прогулки обе бутылки ставят рядом и сравнивают, в какой вода остыла больше, выясняют, в какой бутылке на поверхности появился ледок.</w:t>
      </w:r>
    </w:p>
    <w:p w14:paraId="00601E16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Вывод.  В бутылке под снегом вода остыла меньше, значит, снег сохраняет тепло.</w:t>
      </w:r>
    </w:p>
    <w:p w14:paraId="5C3F4E85" w14:textId="77777777" w:rsid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9789B6E" w14:textId="77824934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524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 «Зачем Деду Морозу и Снегурочке шубы?»</w:t>
      </w:r>
    </w:p>
    <w:p w14:paraId="32EFB5BC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Помочь детям выявить некоторые особенности одежды (защита от холода и тепла).</w:t>
      </w:r>
    </w:p>
    <w:p w14:paraId="311BC0EB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Материалы.  Подносы для снеговых фигурок.</w:t>
      </w:r>
    </w:p>
    <w:p w14:paraId="10C4C620" w14:textId="10E93BEF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Ход.  На прогулке спросить у детей, где живут Дед Мороз и Снегурочка? (Там, где холодно – на Севере; им хорошо, когда холодно). Предложить детям вылепить маленькие фигурки Деда Мороза и Снегурочки, и внести их в группу. Деда Мороза закутать меховой тканью, а Снегурочку оставить на подносе. Через несколько минут Снегурочка станет таять, а Дед Мороз будет таким же прочным, каким его принесли. Дети высказывают предположения: шуба защищает от тепла комнаты, снежный Дед Мороз не растаял. Дети выясняют, что Дед Мороз и Снегурочка приходят в шубах и тем самым, спасаются от тепла.</w:t>
      </w:r>
    </w:p>
    <w:p w14:paraId="67F1696D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Вывод. Одежда может защищать не только от холода, но и от тепла.</w:t>
      </w:r>
    </w:p>
    <w:p w14:paraId="33667675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363E725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AA7518F" w14:textId="4F908D1C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524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«Ледяной дом.»</w:t>
      </w:r>
    </w:p>
    <w:p w14:paraId="4FF089A1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Совершенствовать умение детей работать со снегом, используя необходимые инструменты.</w:t>
      </w:r>
    </w:p>
    <w:p w14:paraId="59DCC58C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Материал. Лопатки, свеча, вода, ведёрки.</w:t>
      </w:r>
    </w:p>
    <w:p w14:paraId="05936075" w14:textId="053D2FB5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Ход.  Опираясь на знание детей о жителях Севера, предложить им построить небольшой ледяной дом на участке детского сада. Для этого, каждый ребёнок должен сделать несколько «кирпичей» из снежного «теста» (снег и вода). Кирпичи укладываются в ряд, а каждый ряд должен быть на 3-4 кирпичика меньше. Так получается полусфера.  Когда постройка будет готова, зажечь внутри неё свечу; кирпичики немного подтают и прочно скрепятся между собой. Постройку можно использовать для сюжетно-ролевых игр.</w:t>
      </w:r>
    </w:p>
    <w:p w14:paraId="01E81EC2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Вывод. Из снега можно построить даже дом, используя воду и лопатки.</w:t>
      </w:r>
    </w:p>
    <w:p w14:paraId="40F09912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Детям очень нравится опыт с замерзанием различных жидкостей.</w:t>
      </w:r>
    </w:p>
    <w:p w14:paraId="692D21E7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37A8E03" w14:textId="54DEA624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524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«Замораживание жидкостей.»</w:t>
      </w:r>
    </w:p>
    <w:p w14:paraId="0FA6BC92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Познакомить детей с различными жидкостями, выявить различия в процессах их замерзания.</w:t>
      </w:r>
    </w:p>
    <w:p w14:paraId="0A9CD85A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Материал. Формочки с одинаковым количеством обычной и солёной воды, молока, сока, растительного масла.</w:t>
      </w:r>
    </w:p>
    <w:p w14:paraId="3E24A7B9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Ход. Дети рассматривают жидкости, экспериментируют с ними и определяют различия и общие свойства жидкостей (тягучесть, способность принимать форму ёмкости). Дети выносят формочки с различными жидкостями на холод.  После прогулки дети рассматривают и определяют, какие жидкости замёрзли, а какие – нет.</w:t>
      </w:r>
    </w:p>
    <w:p w14:paraId="1F43326F" w14:textId="3D232585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Вывод. Жидкости замерзают с разной скоростью, некоторые не замерзают вообще. Чем жидкость гуще, тем длительнее время замерзания.</w:t>
      </w:r>
    </w:p>
    <w:p w14:paraId="6FF29813" w14:textId="67F0F8E6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Когда уже установится холодная, морозная погода, детей можно удивить и порадовать таким опытом. Но необходимо заранее раскопать снег до земли, положить листок с надписью «Дети, будьте осторожны на льду!» И залить это водой.  Когда всё замёрзнет, присыпать снегом и заметить это место.</w:t>
      </w:r>
    </w:p>
    <w:p w14:paraId="48C1033E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C95EE5A" w14:textId="77777777" w:rsidR="00581660" w:rsidRDefault="00581660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6B839FC3" w14:textId="579FE80C" w:rsidR="00A24E34" w:rsidRPr="00A24E34" w:rsidRDefault="00A24E34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24E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«</w:t>
      </w:r>
      <w:r w:rsidR="003524FF" w:rsidRPr="00A24E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Ледяной секретик</w:t>
      </w:r>
      <w:r w:rsidRPr="00A24E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.»</w:t>
      </w:r>
    </w:p>
    <w:p w14:paraId="1854240B" w14:textId="513B504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Показать детям свойства льда, выяснить, в чём опасность льда для здоровья.</w:t>
      </w:r>
    </w:p>
    <w:p w14:paraId="6EF78765" w14:textId="290F60D6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Материал. Заранее подготовленный «ледяной секретик», картинки с различными ситуациями детей на льду (дети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находятся на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водоёме, возле проруби; дети шалят на катке и падают).   </w:t>
      </w:r>
    </w:p>
    <w:p w14:paraId="29121FE2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Ход. Загадать детям загадку: «Прозрачен, как стекло, а не вставить в окно». (Лёд).</w:t>
      </w:r>
    </w:p>
    <w:p w14:paraId="375DF40C" w14:textId="40D5D328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Предложить детям, осторожно, не торопясь раскопать снег в указанном месте варежкой. Дети находят под снегом лёд, видят подо льдом надпись. Вместе читают: «Будь осторожен на льду!». Дети отмечают, что читать легко, так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как лёд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прозрачный.  Предлагает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достать записку из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под льда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.  Дети отламывают кусочки льда,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и выясняют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, что лёд хрупкий, гладкий, скользкий. Воспитатель проводит беседу, как опасно выходить на лёд зимой, рассматривают картинки.</w:t>
      </w:r>
    </w:p>
    <w:p w14:paraId="2A684D1F" w14:textId="4C2F2623" w:rsid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Вывод. Лёд прозрачный, хрупкий, скользкий и этим он опасен для человека, если не соблюдать осторожность.</w:t>
      </w:r>
    </w:p>
    <w:p w14:paraId="47D6E07C" w14:textId="77777777" w:rsidR="00A24E34" w:rsidRPr="003524FF" w:rsidRDefault="00A24E34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4CC82C7" w14:textId="2D12FAE0" w:rsidR="00A24E34" w:rsidRPr="00A24E34" w:rsidRDefault="00A24E34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24E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</w:t>
      </w:r>
      <w:r w:rsidR="003524FF" w:rsidRPr="00A24E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Откуда берётся иней?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»</w:t>
      </w:r>
    </w:p>
    <w:p w14:paraId="2A391BE3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Цель. Дать детям доступное объяснение происхождения осадков.</w:t>
      </w:r>
    </w:p>
    <w:p w14:paraId="6BEF995F" w14:textId="77777777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>Материал. Термос с горячей водой, тарелка.</w:t>
      </w:r>
    </w:p>
    <w:p w14:paraId="61DBBD68" w14:textId="0512730F" w:rsidR="003524FF" w:rsidRPr="003524FF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Ход. На прогулку выносится термос с горячей водой.  Открыв его, дети увидят пар. Над паром необходимо подержать холодную тарелку. Дети видят, как пар превращается в капельки воды.  Затем эту запотевшую тарелку оставляют до конца прогулки.  В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конце прогулке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дети легко увидят на ней образование инея.  Опыт следует дополнить рассказом о том, как образуются осадки на земле.</w:t>
      </w:r>
    </w:p>
    <w:p w14:paraId="024D140F" w14:textId="38B9CE1F" w:rsidR="00B11E0B" w:rsidRDefault="003524FF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Вывод. При нагревании вода превращается в пар, пар - при </w:t>
      </w:r>
      <w:r w:rsidR="00A24E34" w:rsidRPr="003524FF">
        <w:rPr>
          <w:rFonts w:ascii="Times New Roman" w:eastAsia="Times New Roman" w:hAnsi="Times New Roman" w:cs="Times New Roman"/>
          <w:bCs/>
          <w:sz w:val="28"/>
          <w:szCs w:val="28"/>
        </w:rPr>
        <w:t>охлаждении превращается</w:t>
      </w:r>
      <w:r w:rsidRPr="00352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воду, вода в иней.</w:t>
      </w:r>
    </w:p>
    <w:p w14:paraId="4B255B05" w14:textId="7321ADE6" w:rsidR="003F43E5" w:rsidRDefault="003F43E5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E193DA6" w14:textId="2C51E81A" w:rsidR="003F43E5" w:rsidRPr="003F43E5" w:rsidRDefault="003F43E5" w:rsidP="003524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43E5">
        <w:rPr>
          <w:rFonts w:ascii="Times New Roman" w:eastAsia="Times New Roman" w:hAnsi="Times New Roman" w:cs="Times New Roman"/>
          <w:b/>
          <w:sz w:val="28"/>
          <w:szCs w:val="28"/>
        </w:rPr>
        <w:t>Фенологические наблюдения, познавательные беседы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61948388" w14:textId="00B0D817" w:rsidR="00922446" w:rsidRDefault="0092244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Отметить признаки наступающей зимы.</w:t>
      </w:r>
    </w:p>
    <w:p w14:paraId="1313C9B9" w14:textId="3DD64EA9" w:rsidR="003F43E5" w:rsidRDefault="003F43E5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2446">
        <w:rPr>
          <w:rFonts w:ascii="Times New Roman" w:eastAsia="Times New Roman" w:hAnsi="Times New Roman" w:cs="Times New Roman"/>
          <w:bCs/>
          <w:sz w:val="28"/>
          <w:szCs w:val="28"/>
        </w:rPr>
        <w:t>Наблюдения за состоянием погоды</w:t>
      </w:r>
      <w:r w:rsidR="00922446" w:rsidRPr="00922446">
        <w:rPr>
          <w:rFonts w:ascii="Times New Roman" w:eastAsia="Times New Roman" w:hAnsi="Times New Roman" w:cs="Times New Roman"/>
          <w:bCs/>
          <w:sz w:val="28"/>
          <w:szCs w:val="28"/>
        </w:rPr>
        <w:t xml:space="preserve"> (Пасмурная, хмурая, солнечная, морозная, ветреная, зимняя, скучная, радостная и</w:t>
      </w:r>
      <w:r w:rsidR="0092244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22446" w:rsidRPr="00922446">
        <w:rPr>
          <w:rFonts w:ascii="Times New Roman" w:eastAsia="Times New Roman" w:hAnsi="Times New Roman" w:cs="Times New Roman"/>
          <w:bCs/>
          <w:sz w:val="28"/>
          <w:szCs w:val="28"/>
        </w:rPr>
        <w:t>т.</w:t>
      </w:r>
      <w:r w:rsidR="0092244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22446" w:rsidRPr="00922446">
        <w:rPr>
          <w:rFonts w:ascii="Times New Roman" w:eastAsia="Times New Roman" w:hAnsi="Times New Roman" w:cs="Times New Roman"/>
          <w:bCs/>
          <w:sz w:val="28"/>
          <w:szCs w:val="28"/>
        </w:rPr>
        <w:t>д)</w:t>
      </w:r>
    </w:p>
    <w:p w14:paraId="3EFF69A2" w14:textId="1CC359A5" w:rsidR="00922446" w:rsidRDefault="0092244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место положением солнца утром и днем, наблюдение за продолжительностью светового дня.</w:t>
      </w:r>
    </w:p>
    <w:p w14:paraId="0D52DA8C" w14:textId="027D9F12" w:rsidR="00922446" w:rsidRDefault="0092244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природным явлением «сумерки.»</w:t>
      </w:r>
    </w:p>
    <w:p w14:paraId="284C2A84" w14:textId="556ABCC0" w:rsidR="00683556" w:rsidRDefault="0068355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Рассмотреть лед на луже, какой он? (твердый, холодный, прозрачный, крепкий, скользкий).</w:t>
      </w:r>
    </w:p>
    <w:p w14:paraId="7AD80403" w14:textId="6471B178" w:rsidR="00224697" w:rsidRDefault="00224697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инеем.</w:t>
      </w:r>
    </w:p>
    <w:p w14:paraId="11AB0CC1" w14:textId="579DFFAE" w:rsidR="00922446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снегопадом.</w:t>
      </w:r>
    </w:p>
    <w:p w14:paraId="63668C4D" w14:textId="78B22906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Измерение толщены снежного покрова.</w:t>
      </w:r>
    </w:p>
    <w:p w14:paraId="65DCC29D" w14:textId="17E2E852" w:rsidR="00224697" w:rsidRDefault="00224697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Наблюдение за </w:t>
      </w:r>
      <w:r w:rsidR="00542BC6">
        <w:rPr>
          <w:rFonts w:ascii="Times New Roman" w:eastAsia="Times New Roman" w:hAnsi="Times New Roman" w:cs="Times New Roman"/>
          <w:bCs/>
          <w:sz w:val="28"/>
          <w:szCs w:val="28"/>
        </w:rPr>
        <w:t>явлением природы «гололед»</w:t>
      </w:r>
    </w:p>
    <w:p w14:paraId="76F74377" w14:textId="73FBE208" w:rsidR="00542BC6" w:rsidRDefault="00542BC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Наблюдение </w:t>
      </w:r>
      <w:r w:rsidRPr="00542BC6">
        <w:rPr>
          <w:rFonts w:ascii="Times New Roman" w:eastAsia="Times New Roman" w:hAnsi="Times New Roman" w:cs="Times New Roman"/>
          <w:bCs/>
          <w:sz w:val="28"/>
          <w:szCs w:val="28"/>
        </w:rPr>
        <w:t xml:space="preserve">за явлением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природы «оттепель»</w:t>
      </w:r>
    </w:p>
    <w:p w14:paraId="54963946" w14:textId="1D195E9C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морозную погоду послушать как скрепит снег.</w:t>
      </w:r>
    </w:p>
    <w:p w14:paraId="714F4BFA" w14:textId="77A4CAD1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движениями снега в тихую погоду, при сильном ветре. Дать определения этим явлениям- снегопад, вьюга, метель, буран.</w:t>
      </w:r>
    </w:p>
    <w:p w14:paraId="0805A0F3" w14:textId="596E99DC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 время метели наблюдение, как поднимается с земли, переносится в другое место, с силой бьет в окна.</w:t>
      </w:r>
    </w:p>
    <w:p w14:paraId="03116C4F" w14:textId="31F97322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Наблюдения за небом, облаками, за тучами.</w:t>
      </w:r>
    </w:p>
    <w:p w14:paraId="49C2A615" w14:textId="5084CA84" w:rsidR="00B015DD" w:rsidRDefault="00B015DD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Наблюдения за первыми проталинами вокруг деревьев (Приствольные круги)</w:t>
      </w:r>
      <w:r w:rsidR="0068355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15A13AE" w14:textId="4EDC97C1" w:rsidR="00683556" w:rsidRDefault="00683556" w:rsidP="003F43E5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ветром. Какой сегодня ветер? Как мы узнали, что дует ветер, в какую сторону он дует, как его можно назвать? (ветер, ветерок, ветрище).</w:t>
      </w:r>
    </w:p>
    <w:p w14:paraId="70F85910" w14:textId="4C20524E" w:rsidR="00683556" w:rsidRDefault="00683556" w:rsidP="00683556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за поземкой. (Вьюга, во время которой дует низовой ветер).</w:t>
      </w:r>
    </w:p>
    <w:p w14:paraId="0F024E42" w14:textId="211B5248" w:rsidR="00683556" w:rsidRDefault="00683556" w:rsidP="00683556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 вечерн</w:t>
      </w:r>
      <w:r w:rsidR="00224697">
        <w:rPr>
          <w:rFonts w:ascii="Times New Roman" w:eastAsia="Times New Roman" w:hAnsi="Times New Roman" w:cs="Times New Roman"/>
          <w:bCs/>
          <w:sz w:val="28"/>
          <w:szCs w:val="28"/>
        </w:rPr>
        <w:t>их прогулках наблюдение на темным зимним небом, за звездами их мерцанием. Отыскать в небе луну.</w:t>
      </w:r>
    </w:p>
    <w:p w14:paraId="303053EC" w14:textId="7E4EEB38" w:rsidR="00542BC6" w:rsidRDefault="00542BC6" w:rsidP="00683556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Наблюдение на свежевыпавшем снегу следов птиц, кошек, собак.</w:t>
      </w:r>
    </w:p>
    <w:p w14:paraId="442A532F" w14:textId="31837915" w:rsidR="00542BC6" w:rsidRDefault="00542BC6" w:rsidP="00683556">
      <w:pPr>
        <w:pStyle w:val="a3"/>
        <w:numPr>
          <w:ilvl w:val="0"/>
          <w:numId w:val="28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Познакомить с явлением природы «наст» – ледяной коркой на снегу.</w:t>
      </w:r>
    </w:p>
    <w:p w14:paraId="1BC8ED81" w14:textId="77777777" w:rsidR="00581660" w:rsidRPr="00683556" w:rsidRDefault="00581660" w:rsidP="00581660">
      <w:pPr>
        <w:pStyle w:val="a3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E3A46D2" w14:textId="77777777" w:rsidR="0027699E" w:rsidRDefault="00A24E34" w:rsidP="00542BC6">
      <w:pPr>
        <w:pStyle w:val="a3"/>
        <w:numPr>
          <w:ilvl w:val="0"/>
          <w:numId w:val="26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2BC6">
        <w:rPr>
          <w:rFonts w:ascii="Times New Roman" w:eastAsia="Times New Roman" w:hAnsi="Times New Roman" w:cs="Times New Roman"/>
          <w:b/>
          <w:sz w:val="28"/>
          <w:szCs w:val="28"/>
        </w:rPr>
        <w:t>Игры и поручения на прогулке:</w:t>
      </w:r>
      <w:r w:rsidR="003F43E5" w:rsidRPr="00542B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B6BCD25" w14:textId="430974D6" w:rsidR="007438A9" w:rsidRPr="0027699E" w:rsidRDefault="0027699E" w:rsidP="0027699E">
      <w:pPr>
        <w:shd w:val="clear" w:color="auto" w:fill="FFFFFF"/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="00E91682" w:rsidRPr="0027699E">
        <w:rPr>
          <w:rFonts w:ascii="Times New Roman" w:eastAsia="Times New Roman" w:hAnsi="Times New Roman" w:cs="Times New Roman"/>
          <w:bCs/>
          <w:sz w:val="28"/>
          <w:szCs w:val="28"/>
        </w:rPr>
        <w:t>рудовые поручения, игровая деятельность.</w:t>
      </w:r>
    </w:p>
    <w:p w14:paraId="791B5297" w14:textId="5E1D7397" w:rsidR="00A24E34" w:rsidRPr="00E91682" w:rsidRDefault="007438A9" w:rsidP="00E9168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240D6DB7" wp14:editId="2985C771">
            <wp:extent cx="2346556" cy="312881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328" cy="316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57616E0F" wp14:editId="4A1767AE">
            <wp:extent cx="2464103" cy="328554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575" cy="337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D613E" w14:textId="197F1B9D" w:rsidR="00422E68" w:rsidRDefault="00F05D05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44EDA93" wp14:editId="7A07530E">
            <wp:extent cx="2362200" cy="314967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395" cy="318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F29A2D3" wp14:editId="506FC432">
            <wp:extent cx="2396836" cy="3195781"/>
            <wp:effectExtent l="0" t="0" r="381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849" cy="321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51"/>
        <w:gridCol w:w="3221"/>
        <w:gridCol w:w="3384"/>
      </w:tblGrid>
      <w:tr w:rsidR="0080303B" w14:paraId="2471C5E6" w14:textId="77777777" w:rsidTr="0080303B">
        <w:tc>
          <w:tcPr>
            <w:tcW w:w="3485" w:type="dxa"/>
          </w:tcPr>
          <w:p w14:paraId="4665EBF9" w14:textId="32A0A45C" w:rsidR="0080303B" w:rsidRDefault="0080303B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A8F5371" wp14:editId="0C8288BC">
                  <wp:extent cx="2558369" cy="320462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537" cy="32110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4F1A773D" w14:textId="168E1FD7" w:rsidR="0080303B" w:rsidRDefault="0080303B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435F7BA" wp14:editId="69363B45">
                  <wp:extent cx="2105419" cy="2803352"/>
                  <wp:effectExtent l="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073" cy="28148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455D3973" w14:textId="1DA84484" w:rsidR="0080303B" w:rsidRDefault="0080303B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77BD8E3" wp14:editId="26688299">
                  <wp:extent cx="2223655" cy="2960530"/>
                  <wp:effectExtent l="0" t="0" r="571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447" cy="2968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530A43" w14:textId="7881861A" w:rsidR="0080303B" w:rsidRDefault="0080303B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027E12" w14:textId="26AB3E4D" w:rsidR="00194578" w:rsidRDefault="00194578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81C793" w14:textId="77777777" w:rsidR="00194578" w:rsidRDefault="00194578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479"/>
        <w:gridCol w:w="3499"/>
        <w:gridCol w:w="3478"/>
      </w:tblGrid>
      <w:tr w:rsidR="00076375" w14:paraId="7EC59C69" w14:textId="77777777" w:rsidTr="00076375">
        <w:tc>
          <w:tcPr>
            <w:tcW w:w="3485" w:type="dxa"/>
          </w:tcPr>
          <w:p w14:paraId="58F92507" w14:textId="19BACAE9" w:rsidR="00076375" w:rsidRDefault="00076375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E06FD20" wp14:editId="6F7F783D">
                  <wp:extent cx="2176887" cy="290258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356" cy="2957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690E5907" w14:textId="2B127F1B" w:rsidR="00076375" w:rsidRDefault="00076375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FA3008D" wp14:editId="24A8F695">
                  <wp:extent cx="2187753" cy="2917075"/>
                  <wp:effectExtent l="0" t="0" r="317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977" cy="2946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667A596D" w14:textId="3DE9120B" w:rsidR="00076375" w:rsidRDefault="00076375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1661647" wp14:editId="24D9C8DA">
                  <wp:extent cx="2177190" cy="2902989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6163" cy="2941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C7C65B" w14:textId="77777777" w:rsidR="00076375" w:rsidRDefault="00076375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94578" w14:paraId="4D01687E" w14:textId="77777777" w:rsidTr="00076375">
        <w:tc>
          <w:tcPr>
            <w:tcW w:w="3485" w:type="dxa"/>
          </w:tcPr>
          <w:p w14:paraId="19A998FF" w14:textId="45247AA0" w:rsidR="00076375" w:rsidRDefault="00076375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23813853" wp14:editId="3066E940">
                  <wp:extent cx="2026482" cy="2702041"/>
                  <wp:effectExtent l="0" t="0" r="0" b="317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3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033" cy="2713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A5F2E8E" w14:textId="37CBD877" w:rsidR="00076375" w:rsidRDefault="00076375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23C0FB2" wp14:editId="6C375C20">
                  <wp:extent cx="2023225" cy="2697698"/>
                  <wp:effectExtent l="0" t="0" r="0" b="762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93" cy="27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089AEBD" w14:textId="6FFA7174" w:rsidR="00076375" w:rsidRDefault="00194578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5DF6AEB" wp14:editId="695B48FA">
                  <wp:extent cx="2019473" cy="2692694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717" cy="2713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89DEA2" w14:textId="19DAE619" w:rsidR="0080303B" w:rsidRDefault="0080303B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BA142F" w14:textId="66A55DBC" w:rsidR="00ED46C8" w:rsidRDefault="00ED46C8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09EF81" w14:textId="77777777" w:rsidR="00ED46C8" w:rsidRDefault="00ED46C8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D46C8" w14:paraId="701C0489" w14:textId="77777777" w:rsidTr="00194578">
        <w:tc>
          <w:tcPr>
            <w:tcW w:w="3485" w:type="dxa"/>
          </w:tcPr>
          <w:p w14:paraId="3A88C8AD" w14:textId="1CE316AC" w:rsidR="00194578" w:rsidRDefault="00194578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5AE16E71" wp14:editId="043FC131">
                  <wp:extent cx="2048510" cy="2725420"/>
                  <wp:effectExtent l="0" t="0" r="889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510" cy="2725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2C875D3B" w14:textId="765FBE1D" w:rsidR="00194578" w:rsidRDefault="00194578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520D578B" wp14:editId="320CB446">
                  <wp:extent cx="2047705" cy="2730338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6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146" cy="2746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601065BE" w14:textId="2C1DC490" w:rsidR="00194578" w:rsidRDefault="00ED46C8" w:rsidP="00581660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D0AA1EE" wp14:editId="09AF018B">
                  <wp:extent cx="2073231" cy="2764374"/>
                  <wp:effectExtent l="0" t="0" r="381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7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453" cy="278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1B317D" w14:textId="77777777" w:rsidR="0080303B" w:rsidRDefault="0080303B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660F14" w14:textId="1FA5CC38" w:rsidR="00CD07B7" w:rsidRDefault="00CD07B7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8030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77148D3F" w14:textId="6A7BB3AE" w:rsidR="00CD07B7" w:rsidRDefault="00CD07B7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A90117" w14:textId="3C9B91E4" w:rsidR="00CD07B7" w:rsidRDefault="00CD07B7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38BD0F" w14:textId="16B9AB23" w:rsidR="00CD07B7" w:rsidRDefault="00CD07B7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E72A84" w14:textId="1E56EAC3" w:rsidR="00CD07B7" w:rsidRDefault="00CD07B7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790865" w14:textId="50AFD5E2" w:rsidR="00CD07B7" w:rsidRDefault="00951372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C9BE5FE" wp14:editId="6877E2D5">
            <wp:extent cx="6192982" cy="4451539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564" cy="447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D2B3A" w14:textId="026007AC" w:rsidR="00951372" w:rsidRDefault="00951372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8351B0" w14:textId="0201E632" w:rsidR="00CD07B7" w:rsidRDefault="00951372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9A54595" wp14:editId="38801330">
            <wp:extent cx="6192520" cy="421453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250" cy="4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8AF4F" w14:textId="77777777" w:rsidR="00951372" w:rsidRDefault="00951372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76DF97" w14:textId="03CC7E7E" w:rsidR="00A40D4A" w:rsidRPr="00581660" w:rsidRDefault="00F05D05" w:rsidP="0058166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166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Рассматривание репродукции картин художников:</w:t>
      </w:r>
    </w:p>
    <w:tbl>
      <w:tblPr>
        <w:tblStyle w:val="aa"/>
        <w:tblW w:w="11050" w:type="dxa"/>
        <w:tblInd w:w="-147" w:type="dxa"/>
        <w:tblLook w:val="04A0" w:firstRow="1" w:lastRow="0" w:firstColumn="1" w:lastColumn="0" w:noHBand="0" w:noVBand="1"/>
      </w:tblPr>
      <w:tblGrid>
        <w:gridCol w:w="5586"/>
        <w:gridCol w:w="5464"/>
      </w:tblGrid>
      <w:tr w:rsidR="00FD5CEC" w14:paraId="626F05CF" w14:textId="77777777" w:rsidTr="00844217">
        <w:tc>
          <w:tcPr>
            <w:tcW w:w="5586" w:type="dxa"/>
          </w:tcPr>
          <w:p w14:paraId="5FA815F2" w14:textId="275C48CB" w:rsidR="00A40D4A" w:rsidRDefault="00FD5CEC" w:rsidP="00A40D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 xml:space="preserve">      </w:t>
            </w:r>
            <w:r w:rsidR="00A40D4A" w:rsidRPr="00A40D4A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Васнецов А. М. Зимний сон (Зима).</w:t>
            </w:r>
          </w:p>
          <w:p w14:paraId="28BD1EAD" w14:textId="1A9F519D" w:rsidR="00A40D4A" w:rsidRDefault="00A40D4A" w:rsidP="00A40D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</w:pPr>
            <w:r w:rsidRPr="00A40D4A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 xml:space="preserve"> </w:t>
            </w:r>
            <w:r w:rsidR="00FD5CEC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 xml:space="preserve">                     </w:t>
            </w:r>
            <w:r w:rsidRPr="00A40D4A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1908-1914</w:t>
            </w:r>
          </w:p>
          <w:p w14:paraId="64D07C57" w14:textId="3862289F" w:rsidR="00A40D4A" w:rsidRDefault="00A40D4A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31D84AB5" wp14:editId="1A9CEF40">
                  <wp:extent cx="3368040" cy="2523148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9506" cy="25317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</w:tcPr>
          <w:p w14:paraId="78C2C042" w14:textId="70D371C8" w:rsidR="007F1B1E" w:rsidRDefault="00FD5CEC" w:rsidP="00A40D4A">
            <w:pPr>
              <w:spacing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</w:t>
            </w:r>
            <w:r w:rsidR="00A40D4A" w:rsidRPr="00A40D4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Коровин К. А. Зи</w:t>
            </w:r>
            <w:r w:rsidR="00A40D4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мой 1894 г</w:t>
            </w:r>
          </w:p>
          <w:p w14:paraId="2D3EEF4C" w14:textId="2AEB232E" w:rsidR="007F1B1E" w:rsidRPr="00542BC6" w:rsidRDefault="007F1B1E" w:rsidP="00542BC6">
            <w:pPr>
              <w:spacing w:after="225" w:line="240" w:lineRule="auto"/>
              <w:ind w:left="-9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3C7B1D9A" wp14:editId="5D3E25E2">
                  <wp:extent cx="2850219" cy="1968433"/>
                  <wp:effectExtent l="266700" t="285750" r="274320" b="29908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739" cy="2015755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EC" w14:paraId="25A6E90E" w14:textId="77777777" w:rsidTr="00844217">
        <w:tc>
          <w:tcPr>
            <w:tcW w:w="5586" w:type="dxa"/>
          </w:tcPr>
          <w:p w14:paraId="54FF0DB2" w14:textId="743F6DA3" w:rsidR="00A40D4A" w:rsidRDefault="007F1B1E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t xml:space="preserve"> </w:t>
            </w:r>
            <w:r w:rsidR="00FD5CEC">
              <w:t xml:space="preserve">                     </w:t>
            </w:r>
            <w:r w:rsidRPr="007F1B1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Куинджи А. И. Зима</w:t>
            </w:r>
          </w:p>
          <w:p w14:paraId="583EAFD0" w14:textId="6522FB05" w:rsidR="007F1B1E" w:rsidRDefault="007F1B1E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09EBF9B2" wp14:editId="3BE7BAC7">
                  <wp:extent cx="2761018" cy="1736725"/>
                  <wp:effectExtent l="266700" t="266700" r="287020" b="3016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903" cy="1747346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</w:tcPr>
          <w:p w14:paraId="25E718A9" w14:textId="5741B1CF" w:rsidR="003D0427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3D0427" w:rsidRPr="003D04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Крымов Н. П. Розовая зима. 1912</w:t>
            </w:r>
          </w:p>
          <w:p w14:paraId="77EBA1B1" w14:textId="16967A86" w:rsidR="00A40D4A" w:rsidRDefault="003D0427" w:rsidP="003D0427">
            <w:pPr>
              <w:spacing w:before="225" w:after="225" w:line="240" w:lineRule="auto"/>
              <w:ind w:left="-93" w:hanging="14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7F1FE624" wp14:editId="3FF85A4B">
                  <wp:extent cx="2616835" cy="1891714"/>
                  <wp:effectExtent l="285750" t="266700" r="278765" b="31813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9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759" cy="1923467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EC" w14:paraId="4CD25153" w14:textId="77777777" w:rsidTr="00844217">
        <w:tc>
          <w:tcPr>
            <w:tcW w:w="5586" w:type="dxa"/>
          </w:tcPr>
          <w:p w14:paraId="01581E10" w14:textId="1468F775" w:rsidR="00A40D4A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</w:t>
            </w:r>
            <w:proofErr w:type="spellStart"/>
            <w:r w:rsidR="003D0427" w:rsidRPr="003D04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Моравов</w:t>
            </w:r>
            <w:proofErr w:type="spellEnd"/>
            <w:r w:rsidR="003D0427" w:rsidRPr="003D04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А. В. Зимний спорт. 1913</w:t>
            </w:r>
          </w:p>
          <w:p w14:paraId="0F478B57" w14:textId="2C9100B2" w:rsidR="003D0427" w:rsidRDefault="003D0427" w:rsidP="00422E68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51D46A4B" wp14:editId="34C7E1D2">
                  <wp:extent cx="1738341" cy="1560455"/>
                  <wp:effectExtent l="285750" t="285750" r="300355" b="30670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173" cy="1594415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</w:tcPr>
          <w:p w14:paraId="07A9BBFF" w14:textId="38CED323" w:rsidR="00A40D4A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3D0427" w:rsidRPr="003D04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Суриков В. И. Взятие снежного городка 1891</w:t>
            </w:r>
          </w:p>
          <w:p w14:paraId="46B9467F" w14:textId="667EDE19" w:rsidR="003D0427" w:rsidRDefault="003D0427" w:rsidP="00422E68">
            <w:pPr>
              <w:spacing w:before="225" w:after="225" w:line="240" w:lineRule="auto"/>
              <w:ind w:left="-256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2C1B51A8" wp14:editId="2553F342">
                  <wp:extent cx="2404584" cy="1330036"/>
                  <wp:effectExtent l="285750" t="285750" r="281940" b="30861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873" cy="1360618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EC" w14:paraId="032FBF23" w14:textId="77777777" w:rsidTr="00844217">
        <w:tc>
          <w:tcPr>
            <w:tcW w:w="5586" w:type="dxa"/>
          </w:tcPr>
          <w:p w14:paraId="0C5E2A0E" w14:textId="4E19554A" w:rsidR="00A40D4A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        </w:t>
            </w:r>
            <w:r w:rsidRPr="00FD5C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Шишкин И. И. Зима 1890</w:t>
            </w:r>
          </w:p>
          <w:p w14:paraId="3B86B92A" w14:textId="2893F205" w:rsidR="00FD5CEC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24E45F1B" wp14:editId="7855BC42">
                  <wp:extent cx="2644140" cy="1710914"/>
                  <wp:effectExtent l="285750" t="266700" r="289560" b="30861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5628" cy="1724818"/>
                          </a:xfrm>
                          <a:prstGeom prst="rect">
                            <a:avLst/>
                          </a:prstGeom>
                          <a:ln w="190500" cap="sq">
                            <a:solidFill>
                              <a:srgbClr val="C8C6BD"/>
                            </a:solidFill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scene3d>
                            <a:camera prst="perspectiveFront" fov="5400000"/>
                            <a:lightRig rig="threePt" dir="t">
                              <a:rot lat="0" lon="0" rev="2100000"/>
                            </a:lightRig>
                          </a:scene3d>
                          <a:sp3d extrusionH="25400">
                            <a:bevelT w="304800" h="152400" prst="hardEdge"/>
                            <a:extrusionClr>
                              <a:srgbClr val="000000"/>
                            </a:extrusion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</w:tcPr>
          <w:p w14:paraId="569262B4" w14:textId="77777777" w:rsidR="00A40D4A" w:rsidRDefault="00FD5CEC" w:rsidP="00A40D4A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FD5C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Кустодиев Б М Зима. 1916</w:t>
            </w:r>
          </w:p>
          <w:p w14:paraId="3A7A5C32" w14:textId="196DE918" w:rsidR="00FD5CEC" w:rsidRDefault="00FD5CEC" w:rsidP="00FD5CEC">
            <w:pPr>
              <w:spacing w:before="225" w:after="225" w:line="240" w:lineRule="auto"/>
              <w:ind w:left="446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drawing>
                <wp:inline distT="0" distB="0" distL="0" distR="0" wp14:anchorId="13D611DB" wp14:editId="5FF6C845">
                  <wp:extent cx="2491740" cy="2267873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063" cy="2300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7C4BA3" w14:textId="77777777" w:rsidR="00844217" w:rsidRDefault="00844217" w:rsidP="0084421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212BA6" w14:textId="40B8CC24" w:rsidR="00844217" w:rsidRPr="00844217" w:rsidRDefault="00844217" w:rsidP="00844217">
      <w:pPr>
        <w:pStyle w:val="a3"/>
        <w:numPr>
          <w:ilvl w:val="0"/>
          <w:numId w:val="26"/>
        </w:num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4217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  <w:r w:rsidRPr="008442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1894585C" w14:textId="1C7CE8F4" w:rsidR="00844217" w:rsidRPr="00493CD8" w:rsidRDefault="00844217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Изготовление кормушек для птиц</w:t>
      </w:r>
      <w:r>
        <w:rPr>
          <w:rFonts w:ascii="Times New Roman" w:hAnsi="Times New Roman" w:cs="Times New Roman"/>
          <w:sz w:val="28"/>
          <w:szCs w:val="28"/>
        </w:rPr>
        <w:t xml:space="preserve">. Участие в акции </w:t>
      </w:r>
      <w:r w:rsidR="008E2797">
        <w:rPr>
          <w:rFonts w:ascii="Times New Roman" w:hAnsi="Times New Roman" w:cs="Times New Roman"/>
          <w:sz w:val="28"/>
          <w:szCs w:val="28"/>
        </w:rPr>
        <w:t>«П</w:t>
      </w:r>
      <w:r>
        <w:rPr>
          <w:rFonts w:ascii="Times New Roman" w:hAnsi="Times New Roman" w:cs="Times New Roman"/>
          <w:sz w:val="28"/>
          <w:szCs w:val="28"/>
        </w:rPr>
        <w:t>окормит</w:t>
      </w:r>
      <w:r w:rsidR="008E279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птиц зимой</w:t>
      </w:r>
      <w:r w:rsidR="008E2797">
        <w:rPr>
          <w:rFonts w:ascii="Times New Roman" w:hAnsi="Times New Roman" w:cs="Times New Roman"/>
          <w:sz w:val="28"/>
          <w:szCs w:val="28"/>
        </w:rPr>
        <w:t>»</w:t>
      </w:r>
      <w:r w:rsidRPr="00493C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E0E8383" w14:textId="078B9583" w:rsidR="00844217" w:rsidRDefault="00844217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93CD8">
        <w:rPr>
          <w:rFonts w:ascii="Times New Roman" w:hAnsi="Times New Roman" w:cs="Times New Roman"/>
          <w:sz w:val="28"/>
          <w:szCs w:val="28"/>
        </w:rPr>
        <w:t>Оформление папки-передвижки «Прогулки зимой».</w:t>
      </w:r>
    </w:p>
    <w:p w14:paraId="5DD7F402" w14:textId="1F472B2F" w:rsidR="00844217" w:rsidRDefault="00844217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информации в родительский уголок: «Зимние травмы».</w:t>
      </w:r>
    </w:p>
    <w:p w14:paraId="08506B31" w14:textId="67B29900" w:rsidR="00844217" w:rsidRDefault="00844217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-класс «Опыты со снегом, льдом, водой.» </w:t>
      </w:r>
    </w:p>
    <w:p w14:paraId="1D71B297" w14:textId="19EAEEF5" w:rsidR="00493FAF" w:rsidRDefault="00844217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акции «Елочка- живая иголочка.»</w:t>
      </w:r>
    </w:p>
    <w:p w14:paraId="64DDFE99" w14:textId="77777777" w:rsidR="00493FAF" w:rsidRDefault="00493FAF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39CC2F7" w14:textId="6AD1688D" w:rsidR="00493FAF" w:rsidRDefault="00493FAF" w:rsidP="00493F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A4CB27" wp14:editId="56BD43EF">
            <wp:extent cx="3206579" cy="31394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236" cy="336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A36D6" w14:textId="6EA68F46" w:rsidR="00493FAF" w:rsidRDefault="00493FAF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64177FF" w14:textId="77777777" w:rsidR="00493FAF" w:rsidRDefault="00493FAF" w:rsidP="008442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86CC72B" w14:textId="77777777" w:rsidR="00542BC6" w:rsidRDefault="00542BC6" w:rsidP="00542BC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AACA8C" w14:textId="61DC3868" w:rsidR="00393682" w:rsidRDefault="006F5224" w:rsidP="00542BC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5224">
        <w:rPr>
          <w:rFonts w:ascii="Times New Roman" w:eastAsia="Times New Roman" w:hAnsi="Times New Roman" w:cs="Times New Roman"/>
          <w:b/>
          <w:sz w:val="28"/>
          <w:szCs w:val="28"/>
        </w:rPr>
        <w:t>Перспективный план взаимодействия с родителями и детьми.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94"/>
        <w:gridCol w:w="1265"/>
        <w:gridCol w:w="5685"/>
        <w:gridCol w:w="2312"/>
      </w:tblGrid>
      <w:tr w:rsidR="006F5224" w:rsidRPr="006F5224" w14:paraId="07710866" w14:textId="77777777" w:rsidTr="006F5224">
        <w:tc>
          <w:tcPr>
            <w:tcW w:w="704" w:type="dxa"/>
          </w:tcPr>
          <w:p w14:paraId="283C86D3" w14:textId="711D43A2" w:rsidR="006F5224" w:rsidRPr="006F5224" w:rsidRDefault="006F5224" w:rsidP="0023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 по порядку</w:t>
            </w:r>
          </w:p>
        </w:tc>
        <w:tc>
          <w:tcPr>
            <w:tcW w:w="1276" w:type="dxa"/>
          </w:tcPr>
          <w:p w14:paraId="350D1F39" w14:textId="0AB8A2EE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6095" w:type="dxa"/>
          </w:tcPr>
          <w:p w14:paraId="5373ADFD" w14:textId="4317F0C7" w:rsidR="006F5224" w:rsidRPr="006F5224" w:rsidRDefault="006F5224" w:rsidP="0023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381" w:type="dxa"/>
          </w:tcPr>
          <w:p w14:paraId="17E6AC69" w14:textId="0C17A722" w:rsidR="006F5224" w:rsidRPr="006F5224" w:rsidRDefault="006F5224" w:rsidP="00234A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Участники</w:t>
            </w:r>
          </w:p>
        </w:tc>
      </w:tr>
      <w:tr w:rsidR="006F5224" w:rsidRPr="006F5224" w14:paraId="4C653747" w14:textId="77777777" w:rsidTr="006F5224">
        <w:tc>
          <w:tcPr>
            <w:tcW w:w="704" w:type="dxa"/>
          </w:tcPr>
          <w:p w14:paraId="165BD2C6" w14:textId="3DD0A1BA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14:paraId="5BB1C5BA" w14:textId="52294C9C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течени</w:t>
            </w:r>
            <w:r w:rsidR="002E6D0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проекта</w:t>
            </w:r>
          </w:p>
        </w:tc>
        <w:tc>
          <w:tcPr>
            <w:tcW w:w="6095" w:type="dxa"/>
          </w:tcPr>
          <w:p w14:paraId="4DFB5B91" w14:textId="1BDFCF46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381" w:type="dxa"/>
          </w:tcPr>
          <w:p w14:paraId="3EF4B233" w14:textId="43DE3E98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Дети, воспитатели, родители.</w:t>
            </w:r>
          </w:p>
        </w:tc>
      </w:tr>
      <w:tr w:rsidR="006F5224" w:rsidRPr="006F5224" w14:paraId="76095E68" w14:textId="77777777" w:rsidTr="006F5224">
        <w:tc>
          <w:tcPr>
            <w:tcW w:w="704" w:type="dxa"/>
          </w:tcPr>
          <w:p w14:paraId="62067615" w14:textId="07D93E6E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14:paraId="2CECF4EC" w14:textId="0CF51FAD" w:rsidR="006F5224" w:rsidRPr="006F5224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течени</w:t>
            </w:r>
            <w:r w:rsidR="002E6D0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проекта</w:t>
            </w:r>
          </w:p>
        </w:tc>
        <w:tc>
          <w:tcPr>
            <w:tcW w:w="6095" w:type="dxa"/>
          </w:tcPr>
          <w:p w14:paraId="197CCDCA" w14:textId="5882DE86" w:rsidR="006F5224" w:rsidRPr="006F5224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Фенологические наблюдения</w:t>
            </w:r>
          </w:p>
        </w:tc>
        <w:tc>
          <w:tcPr>
            <w:tcW w:w="2381" w:type="dxa"/>
          </w:tcPr>
          <w:p w14:paraId="63EF7FDE" w14:textId="35664AE9" w:rsidR="006F5224" w:rsidRPr="006F5224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510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Дети, воспитатели, родители.</w:t>
            </w:r>
          </w:p>
        </w:tc>
      </w:tr>
      <w:tr w:rsidR="006F5224" w:rsidRPr="006F5224" w14:paraId="5A32035A" w14:textId="77777777" w:rsidTr="006F5224">
        <w:tc>
          <w:tcPr>
            <w:tcW w:w="704" w:type="dxa"/>
          </w:tcPr>
          <w:p w14:paraId="6077B829" w14:textId="343CBDFB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6BE0EAD0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4FF56940" w14:textId="77777777" w:rsidR="00751046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НОД «Зимующие птицы»</w:t>
            </w:r>
          </w:p>
          <w:p w14:paraId="49335E1B" w14:textId="76890FF1" w:rsidR="00751046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</w:t>
            </w:r>
            <w:r w:rsidR="00234A5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«Кто что делает зимой»</w:t>
            </w:r>
          </w:p>
          <w:p w14:paraId="0335769B" w14:textId="7B21337F" w:rsidR="00234A59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Опыт: </w:t>
            </w:r>
            <w:r w:rsidR="0024020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«Почему снег мягкий». </w:t>
            </w:r>
          </w:p>
          <w:p w14:paraId="7B675FBB" w14:textId="77777777" w:rsidR="00751046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 с родителями.</w:t>
            </w:r>
          </w:p>
          <w:p w14:paraId="2E9D1950" w14:textId="1D8F5893" w:rsidR="002E6D05" w:rsidRPr="006F5224" w:rsidRDefault="002E6D0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акции «Покормите птиц зимой»</w:t>
            </w:r>
          </w:p>
        </w:tc>
        <w:tc>
          <w:tcPr>
            <w:tcW w:w="2381" w:type="dxa"/>
          </w:tcPr>
          <w:p w14:paraId="4802362E" w14:textId="62923DA2" w:rsidR="00234A59" w:rsidRDefault="00751046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510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Дети, воспитатели</w:t>
            </w:r>
            <w:r w:rsidR="00234A5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07C3C17" w14:textId="77777777" w:rsid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5BE0CD54" w14:textId="5387526A" w:rsidR="00234A59" w:rsidRPr="006F5224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Родители.</w:t>
            </w:r>
          </w:p>
        </w:tc>
      </w:tr>
      <w:tr w:rsidR="006F5224" w:rsidRPr="006F5224" w14:paraId="5E6682C9" w14:textId="77777777" w:rsidTr="006F5224">
        <w:tc>
          <w:tcPr>
            <w:tcW w:w="704" w:type="dxa"/>
          </w:tcPr>
          <w:p w14:paraId="4BB78CDB" w14:textId="19510C9E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5BA37C62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6FF03803" w14:textId="74F07331" w:rsidR="006F5224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Беседа: «Как зимуют</w:t>
            </w:r>
            <w:r w:rsidR="00AE21D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домашние животные</w:t>
            </w:r>
            <w:r w:rsidR="00D8411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1773C1FD" w14:textId="77777777" w:rsidR="00234A59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Д\И «Найди ошибки».</w:t>
            </w:r>
          </w:p>
          <w:p w14:paraId="29E798BD" w14:textId="57BFE731" w:rsidR="00234A59" w:rsidRPr="006F5224" w:rsidRDefault="00234A5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Труд на участке: окучивание снегом деревьев. </w:t>
            </w:r>
          </w:p>
        </w:tc>
        <w:tc>
          <w:tcPr>
            <w:tcW w:w="2381" w:type="dxa"/>
          </w:tcPr>
          <w:p w14:paraId="34DB5C09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F5224" w:rsidRPr="006F5224" w14:paraId="793F075D" w14:textId="77777777" w:rsidTr="006F5224">
        <w:tc>
          <w:tcPr>
            <w:tcW w:w="704" w:type="dxa"/>
          </w:tcPr>
          <w:p w14:paraId="1DB437BB" w14:textId="555DD959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14:paraId="25CACB31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3B720B47" w14:textId="77777777" w:rsidR="006F5224" w:rsidRDefault="002E6D0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НОД «Звери зимой»</w:t>
            </w:r>
          </w:p>
          <w:p w14:paraId="1765F651" w14:textId="74418AFE" w:rsidR="002E6D05" w:rsidRDefault="002E6D0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Почему идет снег.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6CDE484D" w14:textId="77777777" w:rsidR="00DD480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Кормление птиц на кормушках.</w:t>
            </w:r>
          </w:p>
          <w:p w14:paraId="26B973C6" w14:textId="77777777" w:rsidR="00DD480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Наблюдение за поведением птиц.</w:t>
            </w:r>
          </w:p>
          <w:p w14:paraId="6FE1CA80" w14:textId="3AF81C47" w:rsidR="00DD4804" w:rsidRPr="006F522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Расчистка ледяных дорожек для скольжения.</w:t>
            </w:r>
          </w:p>
        </w:tc>
        <w:tc>
          <w:tcPr>
            <w:tcW w:w="2381" w:type="dxa"/>
          </w:tcPr>
          <w:p w14:paraId="44227714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F5224" w:rsidRPr="006F5224" w14:paraId="64697033" w14:textId="77777777" w:rsidTr="006F5224">
        <w:tc>
          <w:tcPr>
            <w:tcW w:w="704" w:type="dxa"/>
          </w:tcPr>
          <w:p w14:paraId="020A7778" w14:textId="0C67FDE8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14:paraId="6695F3A9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28A9A8FC" w14:textId="601A6695" w:rsidR="006F522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 «</w:t>
            </w:r>
            <w:r w:rsidR="00D8411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Как человек помогает зимой животным в лесу?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3DCD7EB1" w14:textId="7C681EBA" w:rsidR="00DD480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Хитрые вопросы.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357CF7DC" w14:textId="77777777" w:rsidR="00DD4804" w:rsidRDefault="00DD480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Замораживание цветных льдинок</w:t>
            </w:r>
            <w:r w:rsidR="00C8777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2CF018D8" w14:textId="77777777" w:rsidR="00C8777F" w:rsidRDefault="00C8777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Рисование «Деревья в инее».</w:t>
            </w:r>
          </w:p>
          <w:p w14:paraId="3E350C2F" w14:textId="77777777" w:rsidR="00AE21D4" w:rsidRDefault="00AE21D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Оформление папки-передвижки «Прогулки зимой»</w:t>
            </w:r>
          </w:p>
          <w:p w14:paraId="21B175A9" w14:textId="6457BD05" w:rsidR="008C3A0F" w:rsidRPr="006F5224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Рассматривание репродукции с картины</w:t>
            </w:r>
            <w:r w:rsidR="007C1F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C1F26" w:rsidRPr="007C1F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«Зимний сон»</w:t>
            </w:r>
            <w:r w:rsidR="007C1F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bookmarkStart w:id="0" w:name="_Hlk94527743"/>
            <w:r w:rsidR="007C1F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художника </w:t>
            </w:r>
            <w:r w:rsidR="00C06F31" w:rsidRPr="00C06F3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Васнецов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="00C06F31" w:rsidRPr="00C06F3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А. М. (Зима). 1908-1914</w:t>
            </w:r>
            <w:bookmarkEnd w:id="0"/>
            <w:r w:rsidR="007C1F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381" w:type="dxa"/>
          </w:tcPr>
          <w:p w14:paraId="2FFBA804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F5224" w:rsidRPr="006F5224" w14:paraId="46697F5C" w14:textId="77777777" w:rsidTr="006F5224">
        <w:tc>
          <w:tcPr>
            <w:tcW w:w="704" w:type="dxa"/>
          </w:tcPr>
          <w:p w14:paraId="3C02510F" w14:textId="0C846734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52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14:paraId="3FEC81F1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2CD0E5B7" w14:textId="77777777" w:rsidR="006F5224" w:rsidRDefault="00D8411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акции «Елочка-живая иголочка»</w:t>
            </w:r>
          </w:p>
          <w:p w14:paraId="052D6E4E" w14:textId="77777777" w:rsidR="00D8411D" w:rsidRDefault="00D8411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Оформление плаката «Сбережем елочки для леса»</w:t>
            </w:r>
          </w:p>
          <w:p w14:paraId="42473A31" w14:textId="77777777" w:rsidR="00D8411D" w:rsidRDefault="00D8411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 «Зачем зимой снег</w:t>
            </w:r>
            <w:r w:rsidR="00E567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?»</w:t>
            </w:r>
          </w:p>
          <w:p w14:paraId="3F239AE1" w14:textId="4C2877C2" w:rsidR="00E56768" w:rsidRDefault="00E56768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Опыты со снегом.</w:t>
            </w:r>
            <w:r w:rsidR="0024020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«Почему снег греет»</w:t>
            </w:r>
          </w:p>
          <w:p w14:paraId="05A0B121" w14:textId="0AD46BE9" w:rsidR="00E56768" w:rsidRDefault="00E56768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Д\И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Почему поменялась одежда людей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6F41DE0E" w14:textId="677F059E" w:rsidR="00E56768" w:rsidRPr="006F5224" w:rsidRDefault="00E56768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Расчистка дорожек от снега.</w:t>
            </w:r>
          </w:p>
        </w:tc>
        <w:tc>
          <w:tcPr>
            <w:tcW w:w="2381" w:type="dxa"/>
          </w:tcPr>
          <w:p w14:paraId="4CF0A151" w14:textId="77777777" w:rsidR="006F5224" w:rsidRPr="006F5224" w:rsidRDefault="006F522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1FF6AD09" w14:textId="77777777" w:rsidTr="006F5224">
        <w:tc>
          <w:tcPr>
            <w:tcW w:w="704" w:type="dxa"/>
          </w:tcPr>
          <w:p w14:paraId="56C6BFC6" w14:textId="3D5CD1EF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14:paraId="21B7EDCB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5C1055B5" w14:textId="77777777" w:rsidR="002D3D5D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 «Почему снег</w:t>
            </w:r>
            <w:r w:rsidR="00A07F6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скрипит?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3F55293D" w14:textId="77777777" w:rsidR="00A07F6B" w:rsidRDefault="00A07F6B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Д\И «Разведчики» (изменения в природе).</w:t>
            </w:r>
          </w:p>
          <w:p w14:paraId="2F156B7C" w14:textId="1CC9094B" w:rsidR="00A07F6B" w:rsidRDefault="00A07F6B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Опыты со льдом.</w:t>
            </w:r>
            <w:r w:rsidR="0024020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«Ледяной дом»</w:t>
            </w:r>
          </w:p>
          <w:p w14:paraId="211355A5" w14:textId="77777777" w:rsidR="00A07F6B" w:rsidRDefault="00A07F6B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Экскурсия в уголок леса.</w:t>
            </w:r>
          </w:p>
          <w:p w14:paraId="282A3693" w14:textId="61EAD283" w:rsidR="00A07F6B" w:rsidRDefault="00A07F6B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Кормление птиц.</w:t>
            </w:r>
          </w:p>
        </w:tc>
        <w:tc>
          <w:tcPr>
            <w:tcW w:w="2381" w:type="dxa"/>
          </w:tcPr>
          <w:p w14:paraId="767C7739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28C7A15F" w14:textId="77777777" w:rsidTr="006F5224">
        <w:tc>
          <w:tcPr>
            <w:tcW w:w="704" w:type="dxa"/>
          </w:tcPr>
          <w:p w14:paraId="7D885C24" w14:textId="2CEE9F4F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14:paraId="7343BBB3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3A04D4CD" w14:textId="77777777" w:rsidR="002D3D5D" w:rsidRDefault="00A07F6B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 «Новый год шагает по планете»</w:t>
            </w:r>
          </w:p>
          <w:p w14:paraId="6C1BBB76" w14:textId="3BB63CD5" w:rsidR="009B6B87" w:rsidRDefault="009B6B87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Опыты с мандаринами и виноградом.</w:t>
            </w:r>
          </w:p>
          <w:p w14:paraId="59489198" w14:textId="2C8EBD9C" w:rsidR="008C3A0F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участке сгребание снега для формирования снежной горки.</w:t>
            </w:r>
          </w:p>
          <w:p w14:paraId="4AE0A85C" w14:textId="100BD4A6" w:rsidR="008C3A0F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Рассматривание репродукции с картины художника</w:t>
            </w:r>
            <w:r w:rsidR="00422E68">
              <w:t xml:space="preserve"> 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А. И.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769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Куинджи «Зима»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0884AE27" w14:textId="2A662726" w:rsidR="00015BFA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Опыт: «Ледяной секретик».</w:t>
            </w:r>
          </w:p>
        </w:tc>
        <w:tc>
          <w:tcPr>
            <w:tcW w:w="2381" w:type="dxa"/>
          </w:tcPr>
          <w:p w14:paraId="6519C5D6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72CABCE9" w14:textId="77777777" w:rsidTr="006F5224">
        <w:tc>
          <w:tcPr>
            <w:tcW w:w="704" w:type="dxa"/>
          </w:tcPr>
          <w:p w14:paraId="7BF2E9F3" w14:textId="2D065433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14:paraId="31061866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0027B195" w14:textId="77777777" w:rsidR="002D3D5D" w:rsidRDefault="009B6B87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Конкурс новогодних рисунков.</w:t>
            </w:r>
          </w:p>
          <w:p w14:paraId="07BA9AFA" w14:textId="77777777" w:rsidR="008C3A0F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участке оформление площадки для игры в хоккей.</w:t>
            </w:r>
          </w:p>
          <w:p w14:paraId="582A7A36" w14:textId="77777777" w:rsidR="009B2EB1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Настольная игра «Хоккей».</w:t>
            </w:r>
          </w:p>
          <w:p w14:paraId="51E2C41D" w14:textId="3A273B1C" w:rsidR="009B2EB1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Оформление макета «Зима».</w:t>
            </w:r>
          </w:p>
        </w:tc>
        <w:tc>
          <w:tcPr>
            <w:tcW w:w="2381" w:type="dxa"/>
          </w:tcPr>
          <w:p w14:paraId="038A7C2F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27F29500" w14:textId="77777777" w:rsidTr="006F5224">
        <w:tc>
          <w:tcPr>
            <w:tcW w:w="704" w:type="dxa"/>
          </w:tcPr>
          <w:p w14:paraId="0FFB7492" w14:textId="2C795620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14:paraId="3CB3C3E8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479A21B6" w14:textId="77777777" w:rsidR="002D3D5D" w:rsidRDefault="009B6B87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Выставка елочек малышек</w:t>
            </w:r>
          </w:p>
          <w:p w14:paraId="2A4520CA" w14:textId="1DEC536E" w:rsidR="00FD64D3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Беседа: «Осторожно! Зимние травмы»</w:t>
            </w:r>
          </w:p>
          <w:p w14:paraId="0E495444" w14:textId="7AB5C925" w:rsidR="004C7B29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Познакомить с явлением природы гололед.</w:t>
            </w:r>
          </w:p>
          <w:p w14:paraId="759CB1ED" w14:textId="40C8998D" w:rsidR="009B2EB1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Скольжение по ледяным дорожкам на участке.</w:t>
            </w:r>
          </w:p>
          <w:p w14:paraId="1D1BAC3F" w14:textId="77777777" w:rsidR="009B2EB1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Постройки из снега.</w:t>
            </w:r>
          </w:p>
          <w:p w14:paraId="576F5DF7" w14:textId="7D0F64BF" w:rsidR="004C7B29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Узнай дерево.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381" w:type="dxa"/>
          </w:tcPr>
          <w:p w14:paraId="6674BFE5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6B7FB971" w14:textId="77777777" w:rsidTr="006F5224">
        <w:tc>
          <w:tcPr>
            <w:tcW w:w="704" w:type="dxa"/>
          </w:tcPr>
          <w:p w14:paraId="57D08094" w14:textId="37F0879A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14:paraId="74E19F47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0E41F1F7" w14:textId="77777777" w:rsidR="002D3D5D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B6B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Д\И «Найди такую же снежинку»</w:t>
            </w:r>
          </w:p>
          <w:p w14:paraId="1D9C45AB" w14:textId="77777777" w:rsidR="009B2EB1" w:rsidRDefault="009B2EB1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Вырезывание снежинок из тонкой бумаги.</w:t>
            </w:r>
          </w:p>
          <w:p w14:paraId="0EA86E1E" w14:textId="2A75C56C" w:rsidR="009B2EB1" w:rsidRDefault="00CA213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 время прогулки,</w:t>
            </w:r>
            <w:r w:rsidR="009B2EB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рассматривание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снежинок на варежке, на одежде, на ладошке, сравнить, где быстрее растаяла снежинка. </w:t>
            </w:r>
          </w:p>
        </w:tc>
        <w:tc>
          <w:tcPr>
            <w:tcW w:w="2381" w:type="dxa"/>
          </w:tcPr>
          <w:p w14:paraId="6E952A2C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0EBDCAE2" w14:textId="77777777" w:rsidTr="006F5224">
        <w:tc>
          <w:tcPr>
            <w:tcW w:w="704" w:type="dxa"/>
          </w:tcPr>
          <w:p w14:paraId="3D91FC45" w14:textId="052D25B9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14:paraId="2487B09F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6C5F5AED" w14:textId="77777777" w:rsidR="002D3D5D" w:rsidRDefault="008C3A0F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 «Почему мне нравится зимой?»</w:t>
            </w:r>
          </w:p>
          <w:p w14:paraId="7842132E" w14:textId="299B90CB" w:rsidR="00CA2135" w:rsidRDefault="00CA213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Узнай по признаку.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6F117F46" w14:textId="77777777" w:rsidR="00CA2135" w:rsidRDefault="00CA213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прогулке измерение глубины снежного покрова на участке в различных местах.</w:t>
            </w:r>
          </w:p>
          <w:p w14:paraId="500A3BD8" w14:textId="77777777" w:rsidR="00CA2135" w:rsidRDefault="00CA2135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Проведения хоккея с мячом.</w:t>
            </w:r>
          </w:p>
          <w:p w14:paraId="7C3C4F60" w14:textId="77777777" w:rsidR="007D6FA3" w:rsidRDefault="007D6FA3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Кормление птиц на участке.</w:t>
            </w:r>
          </w:p>
          <w:p w14:paraId="048F772B" w14:textId="328C7720" w:rsidR="00015BFA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Опыт: «Откуда берется иней»</w:t>
            </w:r>
          </w:p>
        </w:tc>
        <w:tc>
          <w:tcPr>
            <w:tcW w:w="2381" w:type="dxa"/>
          </w:tcPr>
          <w:p w14:paraId="0EDB50F7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D3D5D" w:rsidRPr="006F5224" w14:paraId="302934DA" w14:textId="77777777" w:rsidTr="006F5224">
        <w:tc>
          <w:tcPr>
            <w:tcW w:w="704" w:type="dxa"/>
          </w:tcPr>
          <w:p w14:paraId="17F11B7D" w14:textId="75DB5430" w:rsidR="002D3D5D" w:rsidRPr="006F5224" w:rsidRDefault="0089305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14:paraId="17B853FE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164731C2" w14:textId="77777777" w:rsidR="002D3D5D" w:rsidRDefault="007D6FA3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зимнего спортивного праздника.</w:t>
            </w:r>
          </w:p>
          <w:p w14:paraId="1A54C53E" w14:textId="77777777" w:rsidR="007D6FA3" w:rsidRDefault="007D6FA3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прогулке: совместно с воспитателем уборка снега с дорожек.</w:t>
            </w:r>
          </w:p>
          <w:p w14:paraId="3280DC3A" w14:textId="11234550" w:rsidR="007D6FA3" w:rsidRDefault="007D6FA3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Оформление цветными льдинками площадки для игры в хоккей.</w:t>
            </w:r>
          </w:p>
          <w:p w14:paraId="157AF8FD" w14:textId="66BACC32" w:rsidR="007D6FA3" w:rsidRDefault="007D6FA3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Рисование «Зимняя ночь».</w:t>
            </w:r>
          </w:p>
        </w:tc>
        <w:tc>
          <w:tcPr>
            <w:tcW w:w="2381" w:type="dxa"/>
          </w:tcPr>
          <w:p w14:paraId="29AEC0DA" w14:textId="77777777" w:rsidR="002D3D5D" w:rsidRPr="006F5224" w:rsidRDefault="002D3D5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251A50F1" w14:textId="77777777" w:rsidTr="006F5224">
        <w:tc>
          <w:tcPr>
            <w:tcW w:w="704" w:type="dxa"/>
          </w:tcPr>
          <w:p w14:paraId="54A0DDB7" w14:textId="1883455F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14:paraId="3A669876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5C36249E" w14:textId="0ED924C7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Закончи предложение.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09E18536" w14:textId="34D35670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Опыт: «Проращивание лука в различных условиях»</w:t>
            </w:r>
            <w:r w:rsidR="004C7B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6F200BD0" w14:textId="243F0AA4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Рассматривание репродукции с картины 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художника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Коровин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К. А. </w:t>
            </w:r>
            <w:r w:rsid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Зимой</w:t>
            </w:r>
            <w:r w:rsid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="00422E68"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1894 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14:paraId="0CF3BEB0" w14:textId="425E298D" w:rsidR="004A5C2E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Рассматривание деревьев на участке.</w:t>
            </w:r>
          </w:p>
        </w:tc>
        <w:tc>
          <w:tcPr>
            <w:tcW w:w="2381" w:type="dxa"/>
          </w:tcPr>
          <w:p w14:paraId="7DE714EA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680371A5" w14:textId="77777777" w:rsidTr="006F5224">
        <w:tc>
          <w:tcPr>
            <w:tcW w:w="704" w:type="dxa"/>
          </w:tcPr>
          <w:p w14:paraId="7910FCB7" w14:textId="17E7D68B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276" w:type="dxa"/>
          </w:tcPr>
          <w:p w14:paraId="1BBC01D4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427E8C68" w14:textId="48F7A518" w:rsidR="004A5C2E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Д/И «</w:t>
            </w:r>
            <w:r w:rsidR="00506F5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Доскажи словечко.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468FCF25" w14:textId="77777777" w:rsidR="004C7B29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Беседа:</w:t>
            </w:r>
          </w:p>
          <w:p w14:paraId="6377A128" w14:textId="7F6E65DA" w:rsidR="004C7B29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Наблюдение за увеличением светового дня.</w:t>
            </w:r>
          </w:p>
          <w:p w14:paraId="214E6433" w14:textId="0F95811F" w:rsidR="004C7B29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Знакомство с поговорками и пословицами о зиме.</w:t>
            </w:r>
          </w:p>
          <w:p w14:paraId="7587324A" w14:textId="3602CB53" w:rsidR="00422E68" w:rsidRDefault="00422E68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Рассматривание репродукции с картины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художника</w:t>
            </w:r>
            <w:r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Шишкин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 </w:t>
            </w:r>
            <w:r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И. И. </w:t>
            </w:r>
            <w:r w:rsid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Зима</w:t>
            </w:r>
            <w:r w:rsid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Pr="00422E6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1890</w:t>
            </w:r>
          </w:p>
          <w:p w14:paraId="169ED38C" w14:textId="28F5F1A8" w:rsidR="004C7B29" w:rsidRDefault="004C7B29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Драматизация сказки «Зимовье зверей»</w:t>
            </w:r>
          </w:p>
        </w:tc>
        <w:tc>
          <w:tcPr>
            <w:tcW w:w="2381" w:type="dxa"/>
          </w:tcPr>
          <w:p w14:paraId="662657CE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580B6650" w14:textId="77777777" w:rsidTr="006F5224">
        <w:tc>
          <w:tcPr>
            <w:tcW w:w="704" w:type="dxa"/>
          </w:tcPr>
          <w:p w14:paraId="064202BF" w14:textId="074A0053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14:paraId="2D7001ED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69FE31E5" w14:textId="526BDC6E" w:rsidR="004A5C2E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Беседа:</w:t>
            </w:r>
            <w:r w:rsidR="0033483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824A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="0033483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Что происходит </w:t>
            </w:r>
            <w:r w:rsidR="00824A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 различными предметами на морозе?»</w:t>
            </w:r>
          </w:p>
          <w:p w14:paraId="59711C2C" w14:textId="6F6DC44B" w:rsidR="0024020D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Опыт:</w:t>
            </w:r>
            <w:r w:rsidR="00015BF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«Замерзание жидкостей»</w:t>
            </w:r>
          </w:p>
          <w:p w14:paraId="3D069ED7" w14:textId="29222A49" w:rsidR="0033483A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Наблюдение из окна</w:t>
            </w:r>
            <w:r w:rsidR="00824A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метель.</w:t>
            </w:r>
            <w:r w:rsidR="00824A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Сравнить с поземкой.</w:t>
            </w:r>
          </w:p>
        </w:tc>
        <w:tc>
          <w:tcPr>
            <w:tcW w:w="2381" w:type="dxa"/>
          </w:tcPr>
          <w:p w14:paraId="42086B5B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77F4CA0F" w14:textId="77777777" w:rsidTr="006F5224">
        <w:tc>
          <w:tcPr>
            <w:tcW w:w="704" w:type="dxa"/>
          </w:tcPr>
          <w:p w14:paraId="633744EE" w14:textId="09422CC9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276" w:type="dxa"/>
          </w:tcPr>
          <w:p w14:paraId="5A5C372D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33D137DE" w14:textId="77777777" w:rsidR="004A5C2E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Наблюдение появления первых приствольных кругов (проталин вокруг деревьев).</w:t>
            </w:r>
          </w:p>
          <w:p w14:paraId="175071A0" w14:textId="31A7D251" w:rsidR="0024020D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Загадывание загадок.</w:t>
            </w:r>
          </w:p>
          <w:p w14:paraId="0E3C2A7F" w14:textId="0A520361" w:rsidR="00E872D2" w:rsidRDefault="00E872D2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Рассматривание репродукции с картины художника</w:t>
            </w:r>
            <w:r>
              <w:t xml:space="preserve"> </w:t>
            </w: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Кустодиев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 «</w:t>
            </w: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Зима.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1916</w:t>
            </w:r>
          </w:p>
          <w:p w14:paraId="3880F110" w14:textId="2FB423D5" w:rsidR="0024020D" w:rsidRDefault="0024020D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Катание с горки на ледянках</w:t>
            </w:r>
            <w:r w:rsidR="008F726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EBD9596" w14:textId="57A2C6ED" w:rsidR="00015BFA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Опыт: «</w:t>
            </w:r>
            <w:r w:rsidR="008F7264" w:rsidRPr="008F726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Где лучики?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381" w:type="dxa"/>
          </w:tcPr>
          <w:p w14:paraId="6A2065F8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3CACD371" w14:textId="77777777" w:rsidTr="006F5224">
        <w:tc>
          <w:tcPr>
            <w:tcW w:w="704" w:type="dxa"/>
          </w:tcPr>
          <w:p w14:paraId="09DEADE3" w14:textId="4844F011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14:paraId="3EC18F25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6C7DCEB2" w14:textId="77777777" w:rsidR="004A5C2E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Представление «Фенологического дерева» - зимнее явление в природе.</w:t>
            </w:r>
          </w:p>
          <w:p w14:paraId="53847634" w14:textId="494AE7E0" w:rsidR="00015BFA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Загадывание загадок.</w:t>
            </w:r>
          </w:p>
          <w:p w14:paraId="59AE455B" w14:textId="5E23A564" w:rsidR="00E872D2" w:rsidRDefault="00E872D2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872D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Рассматривание репродукции с картины художника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827F4"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Суриков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r w:rsidR="00C827F4"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В. И. 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</w:t>
            </w:r>
            <w:r w:rsidR="00C827F4"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Взятие снежного городка</w:t>
            </w:r>
            <w:r w:rsid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="00C827F4"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1891</w:t>
            </w:r>
          </w:p>
          <w:p w14:paraId="229D4254" w14:textId="6CEDBCF4" w:rsidR="00015BFA" w:rsidRDefault="00015BF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Приметы, </w:t>
            </w:r>
            <w:r w:rsidR="00C06F3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повадки животных и птиц, предсказывающих погоду.</w:t>
            </w:r>
          </w:p>
        </w:tc>
        <w:tc>
          <w:tcPr>
            <w:tcW w:w="2381" w:type="dxa"/>
          </w:tcPr>
          <w:p w14:paraId="060659B9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242C942C" w14:textId="77777777" w:rsidTr="006F5224">
        <w:tc>
          <w:tcPr>
            <w:tcW w:w="704" w:type="dxa"/>
          </w:tcPr>
          <w:p w14:paraId="0225B8D9" w14:textId="6D44DBAC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14:paraId="7C3106F0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038F2F08" w14:textId="24E7BFCE" w:rsidR="004A5C2E" w:rsidRDefault="00C827F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Экскурсия по э</w:t>
            </w:r>
            <w:r w:rsidR="00CA19E3" w:rsidRPr="00CA19E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кологическ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ой </w:t>
            </w:r>
            <w:r w:rsidR="00CA19E3" w:rsidRPr="00CA19E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троп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</w:t>
            </w:r>
            <w:r w:rsidR="00CA19E3" w:rsidRPr="00CA19E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ДОУ</w:t>
            </w:r>
          </w:p>
          <w:p w14:paraId="09C54FD7" w14:textId="052EE8A0" w:rsidR="00C827F4" w:rsidRDefault="00C827F4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Рассматривание репродукции с картины художника </w:t>
            </w:r>
            <w:proofErr w:type="spellStart"/>
            <w:r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Моравов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</w:t>
            </w:r>
            <w:proofErr w:type="spellEnd"/>
            <w:r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А. В.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Зимний спорт.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  <w:r w:rsidRPr="00C827F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1913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739EF8AC" w14:textId="580F84AD" w:rsidR="00C827F4" w:rsidRDefault="0033483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Пословицы и поговорки о зиме.</w:t>
            </w:r>
          </w:p>
          <w:p w14:paraId="7FE42889" w14:textId="1EBCF595" w:rsidR="00C827F4" w:rsidRDefault="0033483A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Рисование на тему: «Зимний день.»</w:t>
            </w:r>
          </w:p>
        </w:tc>
        <w:tc>
          <w:tcPr>
            <w:tcW w:w="2381" w:type="dxa"/>
          </w:tcPr>
          <w:p w14:paraId="6EF41092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A5C2E" w:rsidRPr="006F5224" w14:paraId="7A92AD49" w14:textId="77777777" w:rsidTr="006F5224">
        <w:tc>
          <w:tcPr>
            <w:tcW w:w="704" w:type="dxa"/>
          </w:tcPr>
          <w:p w14:paraId="2EAD0313" w14:textId="3E51DED7" w:rsidR="004A5C2E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276" w:type="dxa"/>
          </w:tcPr>
          <w:p w14:paraId="3E5BBE47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14:paraId="609F837B" w14:textId="5D885582" w:rsidR="004A5C2E" w:rsidRDefault="00844217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Развлечение «Прощай зимушка зима.»</w:t>
            </w:r>
          </w:p>
        </w:tc>
        <w:tc>
          <w:tcPr>
            <w:tcW w:w="2381" w:type="dxa"/>
          </w:tcPr>
          <w:p w14:paraId="6283EFC8" w14:textId="77777777" w:rsidR="004A5C2E" w:rsidRPr="006F5224" w:rsidRDefault="004A5C2E" w:rsidP="00234A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3FCD1320" w14:textId="77777777" w:rsidR="008E2797" w:rsidRDefault="008E2797" w:rsidP="00B2474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3F6B974" w14:textId="3EDE498A" w:rsidR="00694BC3" w:rsidRDefault="008E2797" w:rsidP="00B24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 - </w:t>
      </w:r>
      <w:r w:rsidR="000444D5" w:rsidRPr="00915B7E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="00694BC3" w:rsidRPr="00915B7E">
        <w:rPr>
          <w:rFonts w:ascii="Times New Roman" w:eastAsia="Times New Roman" w:hAnsi="Times New Roman" w:cs="Times New Roman"/>
          <w:b/>
          <w:sz w:val="28"/>
          <w:szCs w:val="28"/>
        </w:rPr>
        <w:t>заключительный</w:t>
      </w:r>
      <w:r w:rsidR="00915B7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70B80FE4" w14:textId="628DBB62" w:rsidR="008E2797" w:rsidRPr="008E2797" w:rsidRDefault="008E2797" w:rsidP="00B247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2797">
        <w:rPr>
          <w:rFonts w:ascii="Times New Roman" w:eastAsia="Times New Roman" w:hAnsi="Times New Roman" w:cs="Times New Roman"/>
          <w:bCs/>
          <w:sz w:val="28"/>
          <w:szCs w:val="28"/>
        </w:rPr>
        <w:t>Проект получился удачный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 Родители очень активно включились в проект</w:t>
      </w:r>
      <w:r w:rsidR="00A970AA">
        <w:rPr>
          <w:rFonts w:ascii="Times New Roman" w:eastAsia="Times New Roman" w:hAnsi="Times New Roman" w:cs="Times New Roman"/>
          <w:bCs/>
          <w:sz w:val="28"/>
          <w:szCs w:val="28"/>
        </w:rPr>
        <w:t>, 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оветовались с воспитателями принимали участие в мастер- классах.</w:t>
      </w:r>
      <w:r w:rsidR="00A970AA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Детям понравилось каждый день проживать в проекте, участвовать во всех мероприятиях. Дети научились устанавливать зависимость жизни растений и животных от изменений в природе, делать выводы.</w:t>
      </w:r>
    </w:p>
    <w:sectPr w:rsidR="008E2797" w:rsidRPr="008E2797" w:rsidSect="00493FAF">
      <w:type w:val="continuous"/>
      <w:pgSz w:w="11906" w:h="16838"/>
      <w:pgMar w:top="993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AA3C0" w14:textId="77777777" w:rsidR="00261F19" w:rsidRDefault="00261F19" w:rsidP="0080303B">
      <w:pPr>
        <w:spacing w:after="0" w:line="240" w:lineRule="auto"/>
      </w:pPr>
      <w:r>
        <w:separator/>
      </w:r>
    </w:p>
  </w:endnote>
  <w:endnote w:type="continuationSeparator" w:id="0">
    <w:p w14:paraId="54BAEE24" w14:textId="77777777" w:rsidR="00261F19" w:rsidRDefault="00261F19" w:rsidP="0080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01B83" w14:textId="77777777" w:rsidR="00261F19" w:rsidRDefault="00261F19" w:rsidP="0080303B">
      <w:pPr>
        <w:spacing w:after="0" w:line="240" w:lineRule="auto"/>
      </w:pPr>
      <w:r>
        <w:separator/>
      </w:r>
    </w:p>
  </w:footnote>
  <w:footnote w:type="continuationSeparator" w:id="0">
    <w:p w14:paraId="4B606BB2" w14:textId="77777777" w:rsidR="00261F19" w:rsidRDefault="00261F19" w:rsidP="00803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73658"/>
    <w:multiLevelType w:val="hybridMultilevel"/>
    <w:tmpl w:val="01F42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01429"/>
    <w:multiLevelType w:val="multilevel"/>
    <w:tmpl w:val="48289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3E49ED"/>
    <w:multiLevelType w:val="multilevel"/>
    <w:tmpl w:val="A6B27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F707FC"/>
    <w:multiLevelType w:val="multilevel"/>
    <w:tmpl w:val="DFA67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C33B5"/>
    <w:multiLevelType w:val="hybridMultilevel"/>
    <w:tmpl w:val="D2E0811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555425"/>
    <w:multiLevelType w:val="multilevel"/>
    <w:tmpl w:val="C882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3A17"/>
    <w:multiLevelType w:val="multilevel"/>
    <w:tmpl w:val="7158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5666C"/>
    <w:multiLevelType w:val="multilevel"/>
    <w:tmpl w:val="F7DC7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366E99"/>
    <w:multiLevelType w:val="multilevel"/>
    <w:tmpl w:val="4D063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157791"/>
    <w:multiLevelType w:val="hybridMultilevel"/>
    <w:tmpl w:val="999A4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7122C"/>
    <w:multiLevelType w:val="multilevel"/>
    <w:tmpl w:val="BE8EF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AC2504"/>
    <w:multiLevelType w:val="multilevel"/>
    <w:tmpl w:val="68E47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8177E0"/>
    <w:multiLevelType w:val="hybridMultilevel"/>
    <w:tmpl w:val="AE2C774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553BAB"/>
    <w:multiLevelType w:val="hybridMultilevel"/>
    <w:tmpl w:val="CB2C1352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123164C"/>
    <w:multiLevelType w:val="hybridMultilevel"/>
    <w:tmpl w:val="23D8625C"/>
    <w:lvl w:ilvl="0" w:tplc="C076224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506288C">
      <w:start w:val="135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6CC7B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588231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6C3808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0FA90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AC0D8A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48CE656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168EC4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5FC129A"/>
    <w:multiLevelType w:val="hybridMultilevel"/>
    <w:tmpl w:val="8BB89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E74DCB"/>
    <w:multiLevelType w:val="multilevel"/>
    <w:tmpl w:val="415CE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33289"/>
    <w:multiLevelType w:val="hybridMultilevel"/>
    <w:tmpl w:val="A1D01FAE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30332B"/>
    <w:multiLevelType w:val="hybridMultilevel"/>
    <w:tmpl w:val="64487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62706F"/>
    <w:multiLevelType w:val="hybridMultilevel"/>
    <w:tmpl w:val="3132BC00"/>
    <w:lvl w:ilvl="0" w:tplc="DA9ACF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22CF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70697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7AD9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AC5E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DAB3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40F3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CCC5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88F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F5142"/>
    <w:multiLevelType w:val="hybridMultilevel"/>
    <w:tmpl w:val="AEEAC7AA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 w15:restartNumberingAfterBreak="0">
    <w:nsid w:val="693A237C"/>
    <w:multiLevelType w:val="hybridMultilevel"/>
    <w:tmpl w:val="238282E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F294296"/>
    <w:multiLevelType w:val="multilevel"/>
    <w:tmpl w:val="8B80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456736"/>
    <w:multiLevelType w:val="hybridMultilevel"/>
    <w:tmpl w:val="C17A2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734255"/>
    <w:multiLevelType w:val="hybridMultilevel"/>
    <w:tmpl w:val="EC200B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A1140"/>
    <w:multiLevelType w:val="hybridMultilevel"/>
    <w:tmpl w:val="D122B9B8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B106CA3"/>
    <w:multiLevelType w:val="multilevel"/>
    <w:tmpl w:val="D3727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BAF4D07"/>
    <w:multiLevelType w:val="hybridMultilevel"/>
    <w:tmpl w:val="B442EEFC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2F7C2C"/>
    <w:multiLevelType w:val="multilevel"/>
    <w:tmpl w:val="ED6A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8"/>
  </w:num>
  <w:num w:numId="3">
    <w:abstractNumId w:val="27"/>
  </w:num>
  <w:num w:numId="4">
    <w:abstractNumId w:val="14"/>
  </w:num>
  <w:num w:numId="5">
    <w:abstractNumId w:val="6"/>
  </w:num>
  <w:num w:numId="6">
    <w:abstractNumId w:val="28"/>
  </w:num>
  <w:num w:numId="7">
    <w:abstractNumId w:val="10"/>
  </w:num>
  <w:num w:numId="8">
    <w:abstractNumId w:val="16"/>
  </w:num>
  <w:num w:numId="9">
    <w:abstractNumId w:val="23"/>
  </w:num>
  <w:num w:numId="10">
    <w:abstractNumId w:val="0"/>
  </w:num>
  <w:num w:numId="11">
    <w:abstractNumId w:val="9"/>
  </w:num>
  <w:num w:numId="12">
    <w:abstractNumId w:val="21"/>
  </w:num>
  <w:num w:numId="13">
    <w:abstractNumId w:val="12"/>
  </w:num>
  <w:num w:numId="14">
    <w:abstractNumId w:val="1"/>
  </w:num>
  <w:num w:numId="15">
    <w:abstractNumId w:val="5"/>
  </w:num>
  <w:num w:numId="16">
    <w:abstractNumId w:val="8"/>
  </w:num>
  <w:num w:numId="17">
    <w:abstractNumId w:val="7"/>
  </w:num>
  <w:num w:numId="18">
    <w:abstractNumId w:val="26"/>
  </w:num>
  <w:num w:numId="19">
    <w:abstractNumId w:val="3"/>
  </w:num>
  <w:num w:numId="20">
    <w:abstractNumId w:val="11"/>
  </w:num>
  <w:num w:numId="21">
    <w:abstractNumId w:val="22"/>
  </w:num>
  <w:num w:numId="22">
    <w:abstractNumId w:val="2"/>
  </w:num>
  <w:num w:numId="23">
    <w:abstractNumId w:val="20"/>
  </w:num>
  <w:num w:numId="24">
    <w:abstractNumId w:val="15"/>
  </w:num>
  <w:num w:numId="25">
    <w:abstractNumId w:val="25"/>
  </w:num>
  <w:num w:numId="26">
    <w:abstractNumId w:val="13"/>
  </w:num>
  <w:num w:numId="27">
    <w:abstractNumId w:val="4"/>
  </w:num>
  <w:num w:numId="28">
    <w:abstractNumId w:val="24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2A8"/>
    <w:rsid w:val="00015BFA"/>
    <w:rsid w:val="000300DE"/>
    <w:rsid w:val="00040424"/>
    <w:rsid w:val="000444D5"/>
    <w:rsid w:val="00057CEA"/>
    <w:rsid w:val="00076375"/>
    <w:rsid w:val="000766B7"/>
    <w:rsid w:val="00174640"/>
    <w:rsid w:val="00194578"/>
    <w:rsid w:val="00224697"/>
    <w:rsid w:val="00234A59"/>
    <w:rsid w:val="0024020D"/>
    <w:rsid w:val="00261F19"/>
    <w:rsid w:val="0027699E"/>
    <w:rsid w:val="002A0EA8"/>
    <w:rsid w:val="002A27B9"/>
    <w:rsid w:val="002A6B98"/>
    <w:rsid w:val="002D3D5D"/>
    <w:rsid w:val="002E694C"/>
    <w:rsid w:val="002E6D05"/>
    <w:rsid w:val="00315C18"/>
    <w:rsid w:val="0033483A"/>
    <w:rsid w:val="003524FF"/>
    <w:rsid w:val="00393682"/>
    <w:rsid w:val="003D0427"/>
    <w:rsid w:val="003E7682"/>
    <w:rsid w:val="003F43E5"/>
    <w:rsid w:val="00422E68"/>
    <w:rsid w:val="0047494C"/>
    <w:rsid w:val="00493CD8"/>
    <w:rsid w:val="00493FAF"/>
    <w:rsid w:val="004A5C2E"/>
    <w:rsid w:val="004C7B29"/>
    <w:rsid w:val="004D222B"/>
    <w:rsid w:val="004D4217"/>
    <w:rsid w:val="00506F56"/>
    <w:rsid w:val="00542BC6"/>
    <w:rsid w:val="00551DB5"/>
    <w:rsid w:val="00553021"/>
    <w:rsid w:val="005760AC"/>
    <w:rsid w:val="00581660"/>
    <w:rsid w:val="00597370"/>
    <w:rsid w:val="005F5379"/>
    <w:rsid w:val="005F77BA"/>
    <w:rsid w:val="00683556"/>
    <w:rsid w:val="00694BC3"/>
    <w:rsid w:val="006F2E0A"/>
    <w:rsid w:val="006F5224"/>
    <w:rsid w:val="00706D90"/>
    <w:rsid w:val="007438A9"/>
    <w:rsid w:val="007508DC"/>
    <w:rsid w:val="00751046"/>
    <w:rsid w:val="007A29F0"/>
    <w:rsid w:val="007C1F26"/>
    <w:rsid w:val="007D6FA3"/>
    <w:rsid w:val="007E7179"/>
    <w:rsid w:val="007F1B1E"/>
    <w:rsid w:val="0080303B"/>
    <w:rsid w:val="00824AD7"/>
    <w:rsid w:val="008349EE"/>
    <w:rsid w:val="00844217"/>
    <w:rsid w:val="00850FB2"/>
    <w:rsid w:val="00857B92"/>
    <w:rsid w:val="00875855"/>
    <w:rsid w:val="0089305E"/>
    <w:rsid w:val="008B573B"/>
    <w:rsid w:val="008B6127"/>
    <w:rsid w:val="008C3A0F"/>
    <w:rsid w:val="008C4C23"/>
    <w:rsid w:val="008E2797"/>
    <w:rsid w:val="008F7264"/>
    <w:rsid w:val="00915B7E"/>
    <w:rsid w:val="00922446"/>
    <w:rsid w:val="00930670"/>
    <w:rsid w:val="00930D98"/>
    <w:rsid w:val="00951372"/>
    <w:rsid w:val="00995038"/>
    <w:rsid w:val="009A067D"/>
    <w:rsid w:val="009B2EB1"/>
    <w:rsid w:val="009B6B87"/>
    <w:rsid w:val="009D5BC9"/>
    <w:rsid w:val="00A07F6B"/>
    <w:rsid w:val="00A24AAB"/>
    <w:rsid w:val="00A24E34"/>
    <w:rsid w:val="00A40D4A"/>
    <w:rsid w:val="00A4407C"/>
    <w:rsid w:val="00A970AA"/>
    <w:rsid w:val="00AC70AF"/>
    <w:rsid w:val="00AE21D4"/>
    <w:rsid w:val="00B015DD"/>
    <w:rsid w:val="00B11E0B"/>
    <w:rsid w:val="00B232A8"/>
    <w:rsid w:val="00B2474F"/>
    <w:rsid w:val="00B340A8"/>
    <w:rsid w:val="00B90DCC"/>
    <w:rsid w:val="00B9643D"/>
    <w:rsid w:val="00B96924"/>
    <w:rsid w:val="00C0207C"/>
    <w:rsid w:val="00C06F31"/>
    <w:rsid w:val="00C251CE"/>
    <w:rsid w:val="00C2606C"/>
    <w:rsid w:val="00C344F3"/>
    <w:rsid w:val="00C54943"/>
    <w:rsid w:val="00C657BE"/>
    <w:rsid w:val="00C827F4"/>
    <w:rsid w:val="00C8777F"/>
    <w:rsid w:val="00CA19E3"/>
    <w:rsid w:val="00CA2135"/>
    <w:rsid w:val="00CA2EFF"/>
    <w:rsid w:val="00CD07B7"/>
    <w:rsid w:val="00D1071A"/>
    <w:rsid w:val="00D50477"/>
    <w:rsid w:val="00D553D3"/>
    <w:rsid w:val="00D8411D"/>
    <w:rsid w:val="00DC54D0"/>
    <w:rsid w:val="00DD4804"/>
    <w:rsid w:val="00DF2A4A"/>
    <w:rsid w:val="00E56768"/>
    <w:rsid w:val="00E74259"/>
    <w:rsid w:val="00E872D2"/>
    <w:rsid w:val="00E91682"/>
    <w:rsid w:val="00ED46C8"/>
    <w:rsid w:val="00F05D05"/>
    <w:rsid w:val="00FB1725"/>
    <w:rsid w:val="00FD2189"/>
    <w:rsid w:val="00FD5CEC"/>
    <w:rsid w:val="00FD64D3"/>
    <w:rsid w:val="00FE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86AA0"/>
  <w15:docId w15:val="{2FEBC35B-4C6B-449A-AA31-73CA1324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2A8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3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F1B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F1B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F1B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7F1B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8D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74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93C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493CD8"/>
  </w:style>
  <w:style w:type="character" w:styleId="a5">
    <w:name w:val="Strong"/>
    <w:basedOn w:val="a0"/>
    <w:uiPriority w:val="22"/>
    <w:qFormat/>
    <w:rsid w:val="00493CD8"/>
    <w:rPr>
      <w:b/>
      <w:bCs/>
    </w:rPr>
  </w:style>
  <w:style w:type="character" w:styleId="a6">
    <w:name w:val="Emphasis"/>
    <w:basedOn w:val="a0"/>
    <w:uiPriority w:val="20"/>
    <w:qFormat/>
    <w:rsid w:val="00493CD8"/>
    <w:rPr>
      <w:i/>
      <w:iCs/>
    </w:rPr>
  </w:style>
  <w:style w:type="character" w:styleId="a7">
    <w:name w:val="Hyperlink"/>
    <w:basedOn w:val="a0"/>
    <w:uiPriority w:val="99"/>
    <w:semiHidden/>
    <w:unhideWhenUsed/>
    <w:rsid w:val="00493CD8"/>
    <w:rPr>
      <w:color w:val="0000FF"/>
      <w:u w:val="single"/>
    </w:rPr>
  </w:style>
  <w:style w:type="character" w:customStyle="1" w:styleId="article-section">
    <w:name w:val="article-section"/>
    <w:basedOn w:val="a0"/>
    <w:rsid w:val="00C251CE"/>
  </w:style>
  <w:style w:type="paragraph" w:customStyle="1" w:styleId="stx">
    <w:name w:val="stx"/>
    <w:basedOn w:val="a"/>
    <w:rsid w:val="00D55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9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4BC3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6F5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7F1B1E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1B1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1B1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F1B1E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F1B1E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paragraph" w:styleId="ac">
    <w:name w:val="header"/>
    <w:basedOn w:val="a"/>
    <w:link w:val="ad"/>
    <w:uiPriority w:val="99"/>
    <w:unhideWhenUsed/>
    <w:rsid w:val="00803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0303B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803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0303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92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9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8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0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85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0524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717">
          <w:blockQuote w:val="1"/>
          <w:marLeft w:val="720"/>
          <w:marRight w:val="72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4892">
          <w:blockQuote w:val="1"/>
          <w:marLeft w:val="720"/>
          <w:marRight w:val="72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93">
          <w:blockQuote w:val="1"/>
          <w:marLeft w:val="720"/>
          <w:marRight w:val="72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624">
          <w:blockQuote w:val="1"/>
          <w:marLeft w:val="720"/>
          <w:marRight w:val="720"/>
          <w:marTop w:val="84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8E130-C5A5-4B4B-B85C-4A5749B1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2668</Words>
  <Characters>15209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27</cp:revision>
  <cp:lastPrinted>2021-12-16T09:56:00Z</cp:lastPrinted>
  <dcterms:created xsi:type="dcterms:W3CDTF">2021-12-15T10:42:00Z</dcterms:created>
  <dcterms:modified xsi:type="dcterms:W3CDTF">2022-02-16T09:41:00Z</dcterms:modified>
</cp:coreProperties>
</file>