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382780" w14:textId="277E6B5A" w:rsidR="00941D5A" w:rsidRDefault="00702160">
      <w:hyperlink r:id="rId4" w:history="1">
        <w:r w:rsidRPr="00AD44C6">
          <w:rPr>
            <w:rStyle w:val="a3"/>
          </w:rPr>
          <w:t>https://cloud.mail.ru/public/xXJg/MokSUAa4r</w:t>
        </w:r>
      </w:hyperlink>
    </w:p>
    <w:p w14:paraId="29D24BAD" w14:textId="127EB43C" w:rsidR="00702160" w:rsidRDefault="00702160">
      <w:r>
        <w:t>ссылка на облако для скачивания</w:t>
      </w:r>
      <w:bookmarkStart w:id="0" w:name="_GoBack"/>
      <w:bookmarkEnd w:id="0"/>
    </w:p>
    <w:sectPr w:rsidR="007021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749"/>
    <w:rsid w:val="004F5749"/>
    <w:rsid w:val="0066270B"/>
    <w:rsid w:val="00702160"/>
    <w:rsid w:val="008C1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A60F85"/>
  <w15:chartTrackingRefBased/>
  <w15:docId w15:val="{339696D1-F544-478D-8686-726FCB36E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02160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7021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xXJg/MokSUAa4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116</Characters>
  <Application>Microsoft Office Word</Application>
  <DocSecurity>0</DocSecurity>
  <Lines>1</Lines>
  <Paragraphs>1</Paragraphs>
  <ScaleCrop>false</ScaleCrop>
  <Company/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 Немкина</dc:creator>
  <cp:keywords/>
  <dc:description/>
  <cp:lastModifiedBy>Виктория Немкина</cp:lastModifiedBy>
  <cp:revision>2</cp:revision>
  <dcterms:created xsi:type="dcterms:W3CDTF">2022-02-16T06:23:00Z</dcterms:created>
  <dcterms:modified xsi:type="dcterms:W3CDTF">2022-02-16T06:23:00Z</dcterms:modified>
</cp:coreProperties>
</file>