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8A" w:rsidRPr="00CE195B" w:rsidRDefault="009A00E6" w:rsidP="009A00E6">
      <w:pPr>
        <w:spacing w:after="0" w:line="360" w:lineRule="auto"/>
        <w:jc w:val="center"/>
        <w:rPr>
          <w:rFonts w:ascii="Times New Roman" w:hAnsi="Times New Roman" w:cs="Times New Roman"/>
          <w:b/>
          <w:color w:val="06420D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6420D"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-529590</wp:posOffset>
            </wp:positionV>
            <wp:extent cx="7153275" cy="10287000"/>
            <wp:effectExtent l="19050" t="0" r="9525" b="0"/>
            <wp:wrapNone/>
            <wp:docPr id="7" name="Рисунок 1" descr="C:\Users\ГДЭБЦ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ДЭБЦ\Desktop\imag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28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0386" w:rsidRPr="00CE195B">
        <w:rPr>
          <w:rFonts w:ascii="Times New Roman" w:hAnsi="Times New Roman" w:cs="Times New Roman"/>
          <w:b/>
          <w:color w:val="06420D"/>
          <w:sz w:val="40"/>
          <w:szCs w:val="40"/>
        </w:rPr>
        <w:t>С</w:t>
      </w:r>
      <w:r w:rsidR="004968F5" w:rsidRPr="00CE195B">
        <w:rPr>
          <w:rFonts w:ascii="Times New Roman" w:hAnsi="Times New Roman" w:cs="Times New Roman"/>
          <w:b/>
          <w:color w:val="06420D"/>
          <w:sz w:val="40"/>
          <w:szCs w:val="40"/>
        </w:rPr>
        <w:t>ценарий</w:t>
      </w:r>
    </w:p>
    <w:p w:rsidR="003C208A" w:rsidRPr="00CE195B" w:rsidRDefault="004968F5" w:rsidP="003C208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6420D"/>
          <w:sz w:val="40"/>
          <w:szCs w:val="40"/>
        </w:rPr>
      </w:pPr>
      <w:r w:rsidRPr="00CE195B">
        <w:rPr>
          <w:rFonts w:ascii="Times New Roman" w:hAnsi="Times New Roman" w:cs="Times New Roman"/>
          <w:b/>
          <w:color w:val="06420D"/>
          <w:sz w:val="40"/>
          <w:szCs w:val="40"/>
        </w:rPr>
        <w:t xml:space="preserve">интеллектуально-развлекательной игры </w:t>
      </w:r>
    </w:p>
    <w:p w:rsidR="00D90386" w:rsidRDefault="004968F5" w:rsidP="003C208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6420D"/>
          <w:sz w:val="40"/>
          <w:szCs w:val="40"/>
        </w:rPr>
      </w:pPr>
      <w:r w:rsidRPr="00CE195B">
        <w:rPr>
          <w:rFonts w:ascii="Times New Roman" w:hAnsi="Times New Roman" w:cs="Times New Roman"/>
          <w:b/>
          <w:color w:val="06420D"/>
          <w:sz w:val="40"/>
          <w:szCs w:val="40"/>
        </w:rPr>
        <w:t>«Квиз, Плиз!</w:t>
      </w:r>
      <w:r w:rsidR="003C208A" w:rsidRPr="00CE195B">
        <w:rPr>
          <w:rFonts w:ascii="Times New Roman" w:hAnsi="Times New Roman" w:cs="Times New Roman"/>
          <w:b/>
          <w:color w:val="06420D"/>
          <w:sz w:val="40"/>
          <w:szCs w:val="40"/>
        </w:rPr>
        <w:t xml:space="preserve"> </w:t>
      </w:r>
      <w:r w:rsidR="009D2548">
        <w:rPr>
          <w:rFonts w:ascii="Times New Roman" w:hAnsi="Times New Roman" w:cs="Times New Roman"/>
          <w:b/>
          <w:color w:val="06420D"/>
          <w:sz w:val="40"/>
          <w:szCs w:val="40"/>
        </w:rPr>
        <w:t xml:space="preserve"> ПУТЕШЕСТВИЕ</w:t>
      </w:r>
      <w:r w:rsidR="003C208A" w:rsidRPr="00CE195B">
        <w:rPr>
          <w:rFonts w:ascii="Times New Roman" w:hAnsi="Times New Roman" w:cs="Times New Roman"/>
          <w:b/>
          <w:color w:val="06420D"/>
          <w:sz w:val="40"/>
          <w:szCs w:val="40"/>
        </w:rPr>
        <w:t>»</w:t>
      </w:r>
    </w:p>
    <w:p w:rsidR="00AD7A15" w:rsidRPr="00AD7A15" w:rsidRDefault="00AD7A15" w:rsidP="003C208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Автор-составитель: педагог-психолог, педагог дополнительного образования МАУ ДО «ДЭБЦ» г. Хабаровска Ящук Наталья Альбертовна.</w:t>
      </w:r>
    </w:p>
    <w:p w:rsidR="004968F5" w:rsidRPr="008F6967" w:rsidRDefault="004968F5" w:rsidP="009A00E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E195B" w:rsidRPr="003C208A" w:rsidRDefault="008F6967" w:rsidP="008F69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26642">
        <w:rPr>
          <w:rFonts w:ascii="Times New Roman" w:hAnsi="Times New Roman" w:cs="Times New Roman"/>
          <w:sz w:val="28"/>
          <w:szCs w:val="28"/>
        </w:rPr>
        <w:t>Проведение  игровых</w:t>
      </w:r>
      <w:r w:rsidR="00CE195B" w:rsidRPr="00CE195B">
        <w:rPr>
          <w:rFonts w:ascii="Times New Roman" w:hAnsi="Times New Roman" w:cs="Times New Roman"/>
          <w:sz w:val="28"/>
          <w:szCs w:val="28"/>
        </w:rPr>
        <w:t xml:space="preserve">  экологических  мероприятий  играет большую роль в экологическом образовании и воспитании, так как через  непосредственное  участие  в  такой  деятельности  ученик лучше  и  глубже  может  понять  и  запомнить  изучаемый  материал.</w:t>
      </w:r>
    </w:p>
    <w:p w:rsidR="008A0A2B" w:rsidRPr="003C208A" w:rsidRDefault="00CE195B" w:rsidP="00212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95B">
        <w:rPr>
          <w:rFonts w:ascii="Times New Roman" w:hAnsi="Times New Roman" w:cs="Times New Roman"/>
          <w:sz w:val="28"/>
          <w:szCs w:val="28"/>
        </w:rPr>
        <w:t xml:space="preserve">Интеллектуально-развлекательная игра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8F5" w:rsidRPr="003C208A">
        <w:rPr>
          <w:rFonts w:ascii="Times New Roman" w:hAnsi="Times New Roman" w:cs="Times New Roman"/>
          <w:sz w:val="28"/>
          <w:szCs w:val="28"/>
        </w:rPr>
        <w:t>будет способствовать формированию у школьников экологического мышления, осознанного отношения к уникальности своего края, ответственного отношения к природе, к окружающей среде в целом и своим поступкам в общении с ней.</w:t>
      </w:r>
    </w:p>
    <w:p w:rsidR="00CD67FB" w:rsidRDefault="004968F5" w:rsidP="008F69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Цель</w:t>
      </w:r>
      <w:r w:rsidRPr="003C208A">
        <w:rPr>
          <w:rFonts w:ascii="Times New Roman" w:hAnsi="Times New Roman" w:cs="Times New Roman"/>
          <w:sz w:val="28"/>
          <w:szCs w:val="28"/>
        </w:rPr>
        <w:t xml:space="preserve">: </w:t>
      </w:r>
      <w:r w:rsidR="00CD67FB" w:rsidRPr="00564006">
        <w:rPr>
          <w:rFonts w:ascii="Times New Roman" w:eastAsia="Times New Roman" w:hAnsi="Times New Roman" w:cs="Times New Roman"/>
          <w:sz w:val="28"/>
          <w:szCs w:val="28"/>
        </w:rPr>
        <w:t xml:space="preserve">Развитие познавательную активность детей в процессе формирования </w:t>
      </w:r>
      <w:r w:rsidR="00CD67FB" w:rsidRPr="007066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представлений  о туристско-краеведческих</w:t>
      </w:r>
      <w:r w:rsidR="00CD67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662F">
        <w:rPr>
          <w:rFonts w:ascii="Times New Roman" w:eastAsia="Times New Roman" w:hAnsi="Times New Roman" w:cs="Times New Roman"/>
          <w:sz w:val="28"/>
          <w:szCs w:val="28"/>
        </w:rPr>
        <w:t>путешествиях.</w:t>
      </w:r>
    </w:p>
    <w:p w:rsidR="004968F5" w:rsidRDefault="004968F5" w:rsidP="00CE195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Задачи:</w:t>
      </w:r>
      <w:r w:rsidR="002127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67FB" w:rsidRPr="008F6967" w:rsidRDefault="00CD67FB" w:rsidP="00807A22">
      <w:pPr>
        <w:pStyle w:val="a3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60179">
        <w:rPr>
          <w:rFonts w:ascii="Times New Roman" w:hAnsi="Times New Roman" w:cs="Times New Roman"/>
          <w:color w:val="212121"/>
          <w:sz w:val="28"/>
          <w:szCs w:val="28"/>
        </w:rPr>
        <w:t xml:space="preserve">Проверить уровень </w:t>
      </w:r>
      <w:r w:rsidRPr="009601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знаний о </w:t>
      </w:r>
      <w:r w:rsidR="002127C8" w:rsidRPr="00960179">
        <w:rPr>
          <w:rFonts w:ascii="Times New Roman" w:hAnsi="Times New Roman" w:cs="Times New Roman"/>
          <w:color w:val="000000" w:themeColor="text1"/>
          <w:sz w:val="28"/>
          <w:szCs w:val="28"/>
        </w:rPr>
        <w:t>растениях, животных, условных картографических</w:t>
      </w:r>
      <w:r w:rsidR="002127C8" w:rsidRPr="002127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27C8" w:rsidRPr="00960179">
        <w:rPr>
          <w:rFonts w:ascii="Times New Roman" w:hAnsi="Times New Roman" w:cs="Times New Roman"/>
          <w:color w:val="000000" w:themeColor="text1"/>
          <w:sz w:val="28"/>
          <w:szCs w:val="28"/>
        </w:rPr>
        <w:t>знаках,   знаках  поведения в природе.</w:t>
      </w:r>
    </w:p>
    <w:p w:rsidR="00CD67FB" w:rsidRPr="003C5011" w:rsidRDefault="00CD67FB" w:rsidP="00ED5D0E">
      <w:pPr>
        <w:pStyle w:val="a3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60179">
        <w:rPr>
          <w:rFonts w:ascii="Times New Roman" w:hAnsi="Times New Roman" w:cs="Times New Roman"/>
          <w:color w:val="212121"/>
          <w:sz w:val="28"/>
          <w:szCs w:val="28"/>
        </w:rPr>
        <w:t>Развивать интерес учащихся к интеллектуальным видам досуга;</w:t>
      </w:r>
    </w:p>
    <w:p w:rsidR="00CD67FB" w:rsidRDefault="00CD67FB" w:rsidP="00960179">
      <w:pPr>
        <w:pStyle w:val="western"/>
        <w:numPr>
          <w:ilvl w:val="0"/>
          <w:numId w:val="3"/>
        </w:numPr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582C3D">
        <w:rPr>
          <w:color w:val="333333"/>
          <w:sz w:val="28"/>
          <w:szCs w:val="28"/>
        </w:rPr>
        <w:t>Формировать навыки работать в команде;</w:t>
      </w:r>
    </w:p>
    <w:p w:rsidR="003D7A4C" w:rsidRPr="008F6967" w:rsidRDefault="00CD67FB" w:rsidP="00960179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60179">
        <w:rPr>
          <w:rFonts w:ascii="Times New Roman" w:hAnsi="Times New Roman" w:cs="Times New Roman"/>
          <w:color w:val="212121"/>
          <w:sz w:val="28"/>
          <w:szCs w:val="28"/>
        </w:rPr>
        <w:t>Воспитывать уважительное отношение к мнению других игроков.</w:t>
      </w:r>
    </w:p>
    <w:p w:rsidR="004968F5" w:rsidRDefault="00F51EF0" w:rsidP="00CE195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Возраст: </w:t>
      </w:r>
      <w:r w:rsidR="004968F5" w:rsidRPr="003C208A">
        <w:rPr>
          <w:rFonts w:ascii="Times New Roman" w:hAnsi="Times New Roman" w:cs="Times New Roman"/>
          <w:sz w:val="28"/>
          <w:szCs w:val="28"/>
        </w:rPr>
        <w:t>школьники в возрасте 10 -12 лет.</w:t>
      </w:r>
    </w:p>
    <w:p w:rsidR="004968F5" w:rsidRPr="003C208A" w:rsidRDefault="004968F5" w:rsidP="00CE195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b/>
          <w:i/>
          <w:sz w:val="28"/>
          <w:szCs w:val="28"/>
        </w:rPr>
        <w:t xml:space="preserve">Время проведения </w:t>
      </w:r>
      <w:r w:rsidR="00F51EF0">
        <w:rPr>
          <w:rFonts w:ascii="Times New Roman" w:hAnsi="Times New Roman" w:cs="Times New Roman"/>
          <w:b/>
          <w:i/>
          <w:sz w:val="28"/>
          <w:szCs w:val="28"/>
        </w:rPr>
        <w:t>игры</w:t>
      </w:r>
      <w:r w:rsidRPr="003C208A">
        <w:rPr>
          <w:rFonts w:ascii="Times New Roman" w:hAnsi="Times New Roman" w:cs="Times New Roman"/>
          <w:sz w:val="28"/>
          <w:szCs w:val="28"/>
        </w:rPr>
        <w:t>: 1час 30 минут.</w:t>
      </w:r>
    </w:p>
    <w:p w:rsidR="004968F5" w:rsidRPr="003C208A" w:rsidRDefault="004968F5" w:rsidP="00CE195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b/>
          <w:i/>
          <w:sz w:val="28"/>
          <w:szCs w:val="28"/>
        </w:rPr>
        <w:t>Условия для проведения:</w:t>
      </w:r>
      <w:r w:rsidRPr="003C208A">
        <w:rPr>
          <w:rFonts w:ascii="Times New Roman" w:hAnsi="Times New Roman" w:cs="Times New Roman"/>
          <w:sz w:val="28"/>
          <w:szCs w:val="28"/>
        </w:rPr>
        <w:t xml:space="preserve"> </w:t>
      </w:r>
      <w:r w:rsidR="00F51EF0">
        <w:rPr>
          <w:rFonts w:ascii="Times New Roman" w:hAnsi="Times New Roman" w:cs="Times New Roman"/>
          <w:sz w:val="28"/>
          <w:szCs w:val="28"/>
        </w:rPr>
        <w:t>игра командная (</w:t>
      </w:r>
      <w:r w:rsidR="00F51EF0" w:rsidRPr="00960179">
        <w:rPr>
          <w:rFonts w:ascii="Times New Roman" w:hAnsi="Times New Roman" w:cs="Times New Roman"/>
          <w:color w:val="212121"/>
          <w:sz w:val="28"/>
          <w:szCs w:val="28"/>
        </w:rPr>
        <w:t>3 команды по 5 человек</w:t>
      </w:r>
      <w:r w:rsidR="00F51EF0">
        <w:rPr>
          <w:rFonts w:ascii="Times New Roman" w:hAnsi="Times New Roman" w:cs="Times New Roman"/>
          <w:sz w:val="28"/>
          <w:szCs w:val="28"/>
        </w:rPr>
        <w:t xml:space="preserve">), </w:t>
      </w:r>
      <w:r w:rsidRPr="003C208A">
        <w:rPr>
          <w:rFonts w:ascii="Times New Roman" w:hAnsi="Times New Roman" w:cs="Times New Roman"/>
          <w:sz w:val="28"/>
          <w:szCs w:val="28"/>
        </w:rPr>
        <w:t>актовый зал.</w:t>
      </w:r>
    </w:p>
    <w:p w:rsidR="004968F5" w:rsidRDefault="004968F5" w:rsidP="00CE195B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3C208A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</w:p>
    <w:p w:rsidR="00807A22" w:rsidRDefault="008F6967" w:rsidP="00807A22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60179">
        <w:rPr>
          <w:rFonts w:ascii="Times New Roman" w:hAnsi="Times New Roman" w:cs="Times New Roman"/>
          <w:color w:val="212121"/>
          <w:sz w:val="28"/>
          <w:szCs w:val="28"/>
        </w:rPr>
        <w:t xml:space="preserve">Презентация «Квиз, Плиз! </w:t>
      </w:r>
      <w:r w:rsidR="009D2548" w:rsidRPr="00960179">
        <w:rPr>
          <w:rFonts w:ascii="Times New Roman" w:hAnsi="Times New Roman" w:cs="Times New Roman"/>
          <w:color w:val="212121"/>
          <w:sz w:val="28"/>
          <w:szCs w:val="28"/>
        </w:rPr>
        <w:t xml:space="preserve"> ПУТЕШЕСТВИЕ</w:t>
      </w:r>
      <w:r w:rsidRPr="00960179">
        <w:rPr>
          <w:rFonts w:ascii="Times New Roman" w:hAnsi="Times New Roman" w:cs="Times New Roman"/>
          <w:color w:val="212121"/>
          <w:sz w:val="28"/>
          <w:szCs w:val="28"/>
        </w:rPr>
        <w:t>»</w:t>
      </w:r>
      <w:bookmarkStart w:id="0" w:name="_GoBack"/>
      <w:bookmarkEnd w:id="0"/>
    </w:p>
    <w:p w:rsidR="00807A22" w:rsidRDefault="00AD7A15" w:rsidP="00807A22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-529589</wp:posOffset>
            </wp:positionV>
            <wp:extent cx="7153275" cy="10287000"/>
            <wp:effectExtent l="19050" t="0" r="9525" b="0"/>
            <wp:wrapNone/>
            <wp:docPr id="8" name="Рисунок 2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28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6967" w:rsidRPr="00960179">
        <w:rPr>
          <w:rFonts w:ascii="Times New Roman" w:hAnsi="Times New Roman" w:cs="Times New Roman"/>
          <w:color w:val="212121"/>
          <w:sz w:val="28"/>
          <w:szCs w:val="28"/>
        </w:rPr>
        <w:t>Видео-проектор и экран;</w:t>
      </w:r>
    </w:p>
    <w:p w:rsidR="00807A22" w:rsidRDefault="008F6967" w:rsidP="00807A22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60179">
        <w:rPr>
          <w:rFonts w:ascii="Times New Roman" w:hAnsi="Times New Roman" w:cs="Times New Roman"/>
          <w:color w:val="212121"/>
          <w:sz w:val="28"/>
          <w:szCs w:val="28"/>
        </w:rPr>
        <w:t>Музыкальная аппаратура</w:t>
      </w:r>
      <w:r w:rsidR="00EF4DC7" w:rsidRPr="00960179">
        <w:rPr>
          <w:rFonts w:ascii="Times New Roman" w:hAnsi="Times New Roman" w:cs="Times New Roman"/>
          <w:color w:val="212121"/>
          <w:sz w:val="28"/>
          <w:szCs w:val="28"/>
        </w:rPr>
        <w:t>, музыкальные записи</w:t>
      </w:r>
      <w:r w:rsidRPr="00960179">
        <w:rPr>
          <w:rFonts w:ascii="Times New Roman" w:hAnsi="Times New Roman" w:cs="Times New Roman"/>
          <w:color w:val="212121"/>
          <w:sz w:val="28"/>
          <w:szCs w:val="28"/>
        </w:rPr>
        <w:t>;</w:t>
      </w:r>
    </w:p>
    <w:p w:rsidR="008F6967" w:rsidRPr="00F51EF0" w:rsidRDefault="00B74D9E" w:rsidP="00F51EF0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A5199">
        <w:rPr>
          <w:rFonts w:ascii="Times New Roman" w:hAnsi="Times New Roman" w:cs="Times New Roman"/>
          <w:color w:val="212121"/>
          <w:sz w:val="28"/>
          <w:szCs w:val="28"/>
        </w:rPr>
        <w:t>Бланки для участников 3 комплекта</w:t>
      </w:r>
      <w:r w:rsidR="00F51EF0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по 4 штуки</w:t>
      </w:r>
      <w:r w:rsidR="00342011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в каждом</w:t>
      </w:r>
      <w:r w:rsidR="00A40F47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(Приложение 1)</w:t>
      </w:r>
      <w:r w:rsidR="00342011" w:rsidRPr="003A519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7F785F" w:rsidRPr="00807A22" w:rsidRDefault="007F785F" w:rsidP="00807A22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A5199">
        <w:rPr>
          <w:rFonts w:ascii="Times New Roman" w:hAnsi="Times New Roman" w:cs="Times New Roman"/>
          <w:color w:val="212121"/>
          <w:sz w:val="28"/>
          <w:szCs w:val="28"/>
        </w:rPr>
        <w:t>Жетоны для жеребьёвки (5 шт. с №1, 5 шт. с №2, 5 шт. с № 3)</w:t>
      </w:r>
      <w:r w:rsidR="003A519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342011" w:rsidRPr="00F51EF0" w:rsidRDefault="00807A22" w:rsidP="00F51EF0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342011" w:rsidRPr="003A5199">
        <w:rPr>
          <w:rFonts w:ascii="Times New Roman" w:hAnsi="Times New Roman" w:cs="Times New Roman"/>
          <w:color w:val="212121"/>
          <w:sz w:val="28"/>
          <w:szCs w:val="28"/>
        </w:rPr>
        <w:t>3 стола и по 5 стульев к ним.</w:t>
      </w:r>
    </w:p>
    <w:p w:rsidR="008F6967" w:rsidRPr="00F51EF0" w:rsidRDefault="00342011" w:rsidP="00F51EF0">
      <w:pPr>
        <w:pStyle w:val="a3"/>
        <w:numPr>
          <w:ilvl w:val="0"/>
          <w:numId w:val="11"/>
        </w:numPr>
        <w:tabs>
          <w:tab w:val="left" w:pos="567"/>
        </w:tabs>
        <w:spacing w:after="0" w:line="360" w:lineRule="auto"/>
        <w:ind w:left="0" w:firstLine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A5199">
        <w:rPr>
          <w:rFonts w:ascii="Times New Roman" w:hAnsi="Times New Roman" w:cs="Times New Roman"/>
          <w:color w:val="212121"/>
          <w:sz w:val="28"/>
          <w:szCs w:val="28"/>
        </w:rPr>
        <w:t>На каждом столе:</w:t>
      </w:r>
      <w:r w:rsidR="00807A22" w:rsidRPr="003A5199">
        <w:rPr>
          <w:rFonts w:ascii="Times New Roman" w:hAnsi="Times New Roman" w:cs="Times New Roman"/>
          <w:color w:val="212121"/>
          <w:sz w:val="28"/>
          <w:szCs w:val="28"/>
        </w:rPr>
        <w:t>1 чистый лист-черновик</w:t>
      </w: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  <w:r w:rsidR="00807A22" w:rsidRPr="003A5199">
        <w:rPr>
          <w:rFonts w:ascii="Times New Roman" w:hAnsi="Times New Roman" w:cs="Times New Roman"/>
          <w:color w:val="212121"/>
          <w:sz w:val="28"/>
          <w:szCs w:val="28"/>
        </w:rPr>
        <w:t>1 шариковая ручка</w:t>
      </w: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  <w:r w:rsidR="00807A22" w:rsidRPr="003A5199">
        <w:rPr>
          <w:rFonts w:ascii="Times New Roman" w:hAnsi="Times New Roman" w:cs="Times New Roman"/>
          <w:color w:val="212121"/>
          <w:sz w:val="28"/>
          <w:szCs w:val="28"/>
        </w:rPr>
        <w:t>1контейнер</w:t>
      </w: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для телефонов,  табличка с</w:t>
      </w:r>
      <w:r w:rsidR="00807A22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порядковым</w:t>
      </w: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номером</w:t>
      </w:r>
      <w:r w:rsidR="008F6967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807A22" w:rsidRPr="003A5199">
        <w:rPr>
          <w:rFonts w:ascii="Times New Roman" w:hAnsi="Times New Roman" w:cs="Times New Roman"/>
          <w:color w:val="212121"/>
          <w:sz w:val="28"/>
          <w:szCs w:val="28"/>
        </w:rPr>
        <w:t>стола, 1 маркер</w:t>
      </w:r>
      <w:r w:rsidR="008F6967" w:rsidRPr="003A519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8F6967" w:rsidRPr="00807A22" w:rsidRDefault="007F785F" w:rsidP="00F51EF0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A519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07A22" w:rsidRPr="003A51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</w:t>
      </w:r>
      <w:r w:rsidR="008F6967" w:rsidRPr="003A5199">
        <w:rPr>
          <w:rFonts w:ascii="Times New Roman" w:hAnsi="Times New Roman" w:cs="Times New Roman"/>
          <w:color w:val="000000" w:themeColor="text1"/>
          <w:sz w:val="28"/>
          <w:szCs w:val="28"/>
        </w:rPr>
        <w:t>Диплом, грамоты, призы</w:t>
      </w:r>
      <w:r w:rsidR="00807A22" w:rsidRPr="003A519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4968F5" w:rsidRPr="003C208A" w:rsidRDefault="007F785F" w:rsidP="00F51E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807A22" w:rsidRPr="00807A22">
        <w:rPr>
          <w:rFonts w:ascii="Times New Roman" w:hAnsi="Times New Roman" w:cs="Times New Roman"/>
          <w:sz w:val="28"/>
          <w:szCs w:val="28"/>
        </w:rPr>
        <w:t xml:space="preserve">. </w:t>
      </w:r>
      <w:r w:rsidR="00D4460B">
        <w:rPr>
          <w:rFonts w:ascii="Times New Roman" w:hAnsi="Times New Roman" w:cs="Times New Roman"/>
          <w:sz w:val="28"/>
          <w:szCs w:val="28"/>
        </w:rPr>
        <w:t xml:space="preserve">     </w:t>
      </w:r>
      <w:r w:rsidR="00807A22" w:rsidRPr="00807A22">
        <w:rPr>
          <w:rFonts w:ascii="Times New Roman" w:hAnsi="Times New Roman" w:cs="Times New Roman"/>
          <w:sz w:val="28"/>
          <w:szCs w:val="28"/>
        </w:rPr>
        <w:t>Н</w:t>
      </w:r>
      <w:r w:rsidR="004968F5" w:rsidRPr="00807A22">
        <w:rPr>
          <w:rFonts w:ascii="Times New Roman" w:hAnsi="Times New Roman" w:cs="Times New Roman"/>
          <w:sz w:val="28"/>
          <w:szCs w:val="28"/>
        </w:rPr>
        <w:t>аглядные</w:t>
      </w:r>
      <w:r w:rsidR="004968F5" w:rsidRPr="003C208A">
        <w:rPr>
          <w:rFonts w:ascii="Times New Roman" w:hAnsi="Times New Roman" w:cs="Times New Roman"/>
          <w:sz w:val="28"/>
          <w:szCs w:val="28"/>
        </w:rPr>
        <w:t xml:space="preserve"> средства для оформления зала:</w:t>
      </w:r>
    </w:p>
    <w:p w:rsidR="004968F5" w:rsidRPr="003C208A" w:rsidRDefault="00D4460B" w:rsidP="00F51E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74D9E">
        <w:rPr>
          <w:rFonts w:ascii="Times New Roman" w:hAnsi="Times New Roman" w:cs="Times New Roman"/>
          <w:sz w:val="28"/>
          <w:szCs w:val="28"/>
        </w:rPr>
        <w:t xml:space="preserve">Экологические </w:t>
      </w:r>
      <w:r w:rsidR="004968F5" w:rsidRPr="003C208A">
        <w:rPr>
          <w:rFonts w:ascii="Times New Roman" w:hAnsi="Times New Roman" w:cs="Times New Roman"/>
          <w:sz w:val="28"/>
          <w:szCs w:val="28"/>
        </w:rPr>
        <w:t xml:space="preserve"> плакат</w:t>
      </w:r>
      <w:r w:rsidR="009D2548">
        <w:rPr>
          <w:rFonts w:ascii="Times New Roman" w:hAnsi="Times New Roman" w:cs="Times New Roman"/>
          <w:sz w:val="28"/>
          <w:szCs w:val="28"/>
        </w:rPr>
        <w:t>ы на туристическую тематику</w:t>
      </w:r>
      <w:r w:rsidR="004968F5" w:rsidRPr="003C208A">
        <w:rPr>
          <w:rFonts w:ascii="Times New Roman" w:hAnsi="Times New Roman" w:cs="Times New Roman"/>
          <w:sz w:val="28"/>
          <w:szCs w:val="28"/>
        </w:rPr>
        <w:t>.</w:t>
      </w:r>
    </w:p>
    <w:p w:rsidR="004968F5" w:rsidRPr="003C208A" w:rsidRDefault="00D4460B" w:rsidP="00F51E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968F5" w:rsidRPr="003C208A">
        <w:rPr>
          <w:rFonts w:ascii="Times New Roman" w:hAnsi="Times New Roman" w:cs="Times New Roman"/>
          <w:sz w:val="28"/>
          <w:szCs w:val="28"/>
        </w:rPr>
        <w:t xml:space="preserve"> Красочно оформленные газеты с высказываниями:</w:t>
      </w:r>
    </w:p>
    <w:p w:rsidR="004968F5" w:rsidRPr="003C208A" w:rsidRDefault="004968F5" w:rsidP="00CE195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sz w:val="28"/>
          <w:szCs w:val="28"/>
        </w:rPr>
        <w:t>«Берегите природу! Природа – это земля, вода, почва, растения, животные, человек. Все люди тесно связаны с окружающей средой. Все её богатства мы должны беречь и охранять»;</w:t>
      </w:r>
    </w:p>
    <w:p w:rsidR="004968F5" w:rsidRPr="003C208A" w:rsidRDefault="004968F5" w:rsidP="00CE195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sz w:val="28"/>
          <w:szCs w:val="28"/>
        </w:rPr>
        <w:t>«Берегите зелёную растительность – не ломайте деревья, не рвите  цветов, обходите газоны и клумбы, напоминайте об этом маленьким и взрослым»;</w:t>
      </w:r>
    </w:p>
    <w:p w:rsidR="004968F5" w:rsidRPr="003C208A" w:rsidRDefault="004968F5" w:rsidP="00CE195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sz w:val="28"/>
          <w:szCs w:val="28"/>
        </w:rPr>
        <w:t>«Правила поведения в лесу – умейте вести себя в лесу или на прогулке за городом: не кричите, не сорите, не жгите костров.  Не ловите ради забавы жуков и бабочек. Не разоряйте муравейников – они санитары леса. Уезжая из леса, оставьте за собой чистую поляну. Особенно убирайте за собой стеклянную и пластиковую посуду».</w:t>
      </w:r>
    </w:p>
    <w:p w:rsidR="004968F5" w:rsidRPr="003C208A" w:rsidRDefault="00D4460B" w:rsidP="00CE19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4968F5" w:rsidRPr="003C208A">
        <w:rPr>
          <w:rFonts w:ascii="Times New Roman" w:hAnsi="Times New Roman" w:cs="Times New Roman"/>
          <w:sz w:val="28"/>
          <w:szCs w:val="28"/>
        </w:rPr>
        <w:t>Выставка</w:t>
      </w:r>
      <w:r w:rsidR="009D2548">
        <w:rPr>
          <w:rFonts w:ascii="Times New Roman" w:hAnsi="Times New Roman" w:cs="Times New Roman"/>
          <w:sz w:val="28"/>
          <w:szCs w:val="28"/>
        </w:rPr>
        <w:t xml:space="preserve"> детских рисунков «Мы путешествуем </w:t>
      </w:r>
      <w:r w:rsidR="004968F5" w:rsidRPr="003C208A">
        <w:rPr>
          <w:rFonts w:ascii="Times New Roman" w:hAnsi="Times New Roman" w:cs="Times New Roman"/>
          <w:sz w:val="28"/>
          <w:szCs w:val="28"/>
        </w:rPr>
        <w:t>».</w:t>
      </w:r>
    </w:p>
    <w:p w:rsidR="004968F5" w:rsidRDefault="00D4460B" w:rsidP="00CE19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4968F5" w:rsidRPr="003C208A">
        <w:rPr>
          <w:rFonts w:ascii="Times New Roman" w:hAnsi="Times New Roman" w:cs="Times New Roman"/>
          <w:sz w:val="28"/>
          <w:szCs w:val="28"/>
        </w:rPr>
        <w:t>Выставка поделок из природного материала «Лесные скульптуры».</w:t>
      </w:r>
    </w:p>
    <w:p w:rsidR="00914616" w:rsidRPr="003C208A" w:rsidRDefault="00914616" w:rsidP="00CE19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51EF0">
        <w:rPr>
          <w:rFonts w:ascii="Times New Roman" w:hAnsi="Times New Roman" w:cs="Times New Roman"/>
          <w:sz w:val="28"/>
          <w:szCs w:val="28"/>
        </w:rPr>
        <w:t>. Формирование жюри</w:t>
      </w:r>
      <w:r>
        <w:rPr>
          <w:rFonts w:ascii="Times New Roman" w:hAnsi="Times New Roman" w:cs="Times New Roman"/>
          <w:sz w:val="28"/>
          <w:szCs w:val="28"/>
        </w:rPr>
        <w:t xml:space="preserve"> и квизменов</w:t>
      </w:r>
      <w:r w:rsidR="007066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(помощников).</w:t>
      </w:r>
    </w:p>
    <w:p w:rsidR="004968F5" w:rsidRPr="003C208A" w:rsidRDefault="009D2548" w:rsidP="00CE19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Сценарный план</w:t>
      </w:r>
    </w:p>
    <w:p w:rsidR="004968F5" w:rsidRPr="003C208A" w:rsidRDefault="004968F5" w:rsidP="00CE195B">
      <w:pPr>
        <w:pStyle w:val="a3"/>
        <w:numPr>
          <w:ilvl w:val="0"/>
          <w:numId w:val="1"/>
        </w:numPr>
        <w:spacing w:after="0" w:line="360" w:lineRule="auto"/>
        <w:ind w:left="284" w:hanging="295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</w:p>
    <w:p w:rsidR="004968F5" w:rsidRDefault="004968F5" w:rsidP="00CE195B">
      <w:pPr>
        <w:pStyle w:val="a3"/>
        <w:numPr>
          <w:ilvl w:val="0"/>
          <w:numId w:val="2"/>
        </w:numPr>
        <w:spacing w:after="0" w:line="360" w:lineRule="auto"/>
        <w:ind w:left="284" w:hanging="218"/>
        <w:jc w:val="both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sz w:val="28"/>
          <w:szCs w:val="28"/>
        </w:rPr>
        <w:t xml:space="preserve">  Осмотр выставки.</w:t>
      </w:r>
    </w:p>
    <w:p w:rsidR="00342011" w:rsidRPr="003C208A" w:rsidRDefault="00D4460B" w:rsidP="00CE195B">
      <w:pPr>
        <w:pStyle w:val="a3"/>
        <w:numPr>
          <w:ilvl w:val="0"/>
          <w:numId w:val="2"/>
        </w:numPr>
        <w:spacing w:after="0" w:line="360" w:lineRule="auto"/>
        <w:ind w:left="284" w:hanging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011">
        <w:rPr>
          <w:rFonts w:ascii="Times New Roman" w:hAnsi="Times New Roman" w:cs="Times New Roman"/>
          <w:sz w:val="28"/>
          <w:szCs w:val="28"/>
        </w:rPr>
        <w:t>Жеребьёвка при входе в зал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68F5" w:rsidRPr="003C208A" w:rsidRDefault="00B74D9E" w:rsidP="00CE195B">
      <w:pPr>
        <w:pStyle w:val="a3"/>
        <w:numPr>
          <w:ilvl w:val="0"/>
          <w:numId w:val="2"/>
        </w:numPr>
        <w:spacing w:after="0" w:line="360" w:lineRule="auto"/>
        <w:ind w:left="284" w:hanging="2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Открытие</w:t>
      </w:r>
      <w:r w:rsidR="004968F5" w:rsidRPr="003C208A">
        <w:rPr>
          <w:rFonts w:ascii="Times New Roman" w:hAnsi="Times New Roman" w:cs="Times New Roman"/>
          <w:sz w:val="28"/>
          <w:szCs w:val="28"/>
        </w:rPr>
        <w:t>.</w:t>
      </w:r>
    </w:p>
    <w:p w:rsidR="004968F5" w:rsidRDefault="004968F5" w:rsidP="00CE195B">
      <w:pPr>
        <w:pStyle w:val="a3"/>
        <w:numPr>
          <w:ilvl w:val="0"/>
          <w:numId w:val="1"/>
        </w:numPr>
        <w:spacing w:after="0" w:line="360" w:lineRule="auto"/>
        <w:ind w:left="284" w:hanging="2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Этапы мероприятия:</w:t>
      </w:r>
    </w:p>
    <w:p w:rsidR="00D4460B" w:rsidRPr="00EF4DC7" w:rsidRDefault="00AD7A15" w:rsidP="00D4460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-462915</wp:posOffset>
            </wp:positionV>
            <wp:extent cx="7115175" cy="10210800"/>
            <wp:effectExtent l="19050" t="0" r="9525" b="0"/>
            <wp:wrapNone/>
            <wp:docPr id="17" name="Рисунок 2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21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460B" w:rsidRPr="003A5199">
        <w:rPr>
          <w:rFonts w:ascii="Times New Roman" w:hAnsi="Times New Roman" w:cs="Times New Roman"/>
          <w:color w:val="212121"/>
          <w:sz w:val="28"/>
          <w:szCs w:val="28"/>
          <w:lang w:val="en-US"/>
        </w:rPr>
        <w:t>I</w:t>
      </w:r>
      <w:r w:rsidR="00D4460B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раунд </w:t>
      </w:r>
      <w:r w:rsidR="00EF4DC7" w:rsidRPr="003A5199">
        <w:rPr>
          <w:rFonts w:ascii="Times New Roman" w:hAnsi="Times New Roman" w:cs="Times New Roman"/>
          <w:color w:val="000000" w:themeColor="text1"/>
          <w:sz w:val="28"/>
          <w:szCs w:val="28"/>
        </w:rPr>
        <w:t>«И это всё флора!»</w:t>
      </w:r>
    </w:p>
    <w:p w:rsidR="00D4460B" w:rsidRPr="00A02351" w:rsidRDefault="00D4460B" w:rsidP="00D4460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5199">
        <w:rPr>
          <w:rFonts w:ascii="Times New Roman" w:hAnsi="Times New Roman" w:cs="Times New Roman"/>
          <w:color w:val="212121"/>
          <w:sz w:val="28"/>
          <w:szCs w:val="28"/>
          <w:lang w:val="en-US"/>
        </w:rPr>
        <w:t>II</w:t>
      </w:r>
      <w:r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раунд</w:t>
      </w:r>
      <w:r w:rsidR="00EF4DC7" w:rsidRPr="003A5199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EF4DC7" w:rsidRPr="003A5199">
        <w:rPr>
          <w:rFonts w:ascii="Times New Roman" w:hAnsi="Times New Roman" w:cs="Times New Roman"/>
          <w:color w:val="000000" w:themeColor="text1"/>
          <w:sz w:val="28"/>
          <w:szCs w:val="28"/>
        </w:rPr>
        <w:t>«Кто это?»</w:t>
      </w:r>
    </w:p>
    <w:p w:rsidR="00D4460B" w:rsidRDefault="00D4460B" w:rsidP="00D4460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III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</w:t>
      </w:r>
      <w:r w:rsidR="00EF4DC7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EF4DC7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«Правда/Неправда»</w:t>
      </w:r>
    </w:p>
    <w:p w:rsidR="004968F5" w:rsidRPr="00EF4DC7" w:rsidRDefault="00D4460B" w:rsidP="00D4460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IV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</w:t>
      </w:r>
      <w:r w:rsidR="00EF4DC7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EF4DC7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«Узнай!»</w:t>
      </w:r>
    </w:p>
    <w:p w:rsidR="004968F5" w:rsidRPr="007F785F" w:rsidRDefault="004968F5" w:rsidP="007F785F">
      <w:pPr>
        <w:pStyle w:val="a3"/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 xml:space="preserve">Подведение итогов. Награждение победителей </w:t>
      </w:r>
      <w:r w:rsidR="007F785F">
        <w:rPr>
          <w:rFonts w:ascii="Times New Roman" w:hAnsi="Times New Roman" w:cs="Times New Roman"/>
          <w:b/>
          <w:sz w:val="28"/>
          <w:szCs w:val="28"/>
        </w:rPr>
        <w:t>игры.</w:t>
      </w:r>
    </w:p>
    <w:p w:rsidR="004968F5" w:rsidRPr="003C208A" w:rsidRDefault="004968F5" w:rsidP="00CE195B">
      <w:pPr>
        <w:spacing w:after="0" w:line="360" w:lineRule="auto"/>
        <w:ind w:left="-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08A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4968F5" w:rsidRPr="00EF4DC7" w:rsidRDefault="004968F5" w:rsidP="00EF4DC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C208A">
        <w:rPr>
          <w:rFonts w:ascii="Times New Roman" w:hAnsi="Times New Roman" w:cs="Times New Roman"/>
          <w:sz w:val="28"/>
          <w:szCs w:val="28"/>
        </w:rPr>
        <w:t xml:space="preserve">По окончании мероприятия дети  закрепили  </w:t>
      </w:r>
      <w:r w:rsidRPr="003C208A">
        <w:rPr>
          <w:rFonts w:ascii="Times New Roman" w:hAnsi="Times New Roman" w:cs="Times New Roman"/>
          <w:b/>
          <w:sz w:val="28"/>
          <w:szCs w:val="28"/>
        </w:rPr>
        <w:t>знания</w:t>
      </w:r>
      <w:r w:rsidRPr="003C208A">
        <w:rPr>
          <w:rFonts w:ascii="Times New Roman" w:hAnsi="Times New Roman" w:cs="Times New Roman"/>
          <w:sz w:val="28"/>
          <w:szCs w:val="28"/>
        </w:rPr>
        <w:t xml:space="preserve">: </w:t>
      </w:r>
      <w:r w:rsidR="00C8333D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растениях и животных </w:t>
      </w:r>
      <w:r w:rsidR="00C8333D" w:rsidRPr="005C11DB">
        <w:rPr>
          <w:rFonts w:ascii="Times New Roman" w:hAnsi="Times New Roman" w:cs="Times New Roman"/>
          <w:sz w:val="28"/>
          <w:szCs w:val="28"/>
        </w:rPr>
        <w:t>Дальнего Востока</w:t>
      </w:r>
      <w:r w:rsidR="00C8333D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 условных картографических знаках, которые используются в картографии,  о поведении в природе и бережного отношения к </w:t>
      </w:r>
      <w:r w:rsidR="007F785F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её богатствам</w:t>
      </w:r>
      <w:r w:rsidR="00C8333D"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3C208A">
        <w:rPr>
          <w:rFonts w:ascii="Times New Roman" w:hAnsi="Times New Roman" w:cs="Times New Roman"/>
          <w:b/>
          <w:sz w:val="28"/>
          <w:szCs w:val="28"/>
        </w:rPr>
        <w:t xml:space="preserve">умеют </w:t>
      </w:r>
      <w:r w:rsidRPr="003C208A">
        <w:rPr>
          <w:rFonts w:ascii="Times New Roman" w:hAnsi="Times New Roman" w:cs="Times New Roman"/>
          <w:sz w:val="28"/>
          <w:szCs w:val="28"/>
        </w:rPr>
        <w:t xml:space="preserve"> соблюдать простые и несложные правила </w:t>
      </w:r>
      <w:r w:rsidR="00C8333D">
        <w:rPr>
          <w:rFonts w:ascii="Times New Roman" w:hAnsi="Times New Roman" w:cs="Times New Roman"/>
          <w:sz w:val="28"/>
          <w:szCs w:val="28"/>
        </w:rPr>
        <w:t>работы в команде.</w:t>
      </w:r>
    </w:p>
    <w:p w:rsidR="004968F5" w:rsidRDefault="008A0A2B" w:rsidP="00CE19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 игры</w:t>
      </w:r>
    </w:p>
    <w:p w:rsidR="00610003" w:rsidRPr="003C5011" w:rsidRDefault="00610003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(</w:t>
      </w:r>
      <w:r w:rsidR="00342011" w:rsidRPr="005C11DB">
        <w:rPr>
          <w:rFonts w:ascii="Times New Roman" w:hAnsi="Times New Roman" w:cs="Times New Roman"/>
          <w:i/>
          <w:color w:val="212121"/>
          <w:sz w:val="28"/>
          <w:szCs w:val="28"/>
        </w:rPr>
        <w:t>При входе в зал проходит жеребьёвка. Каждый игрок вытягивает жетон и садится за стол в соответствии с вытя</w:t>
      </w:r>
      <w:r w:rsidR="007F785F" w:rsidRPr="005C11DB">
        <w:rPr>
          <w:rFonts w:ascii="Times New Roman" w:hAnsi="Times New Roman" w:cs="Times New Roman"/>
          <w:i/>
          <w:color w:val="212121"/>
          <w:sz w:val="28"/>
          <w:szCs w:val="28"/>
        </w:rPr>
        <w:t>нутым номером)</w:t>
      </w:r>
    </w:p>
    <w:p w:rsidR="005B7261" w:rsidRPr="00FD1D5C" w:rsidRDefault="00610003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3C5011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Ведущий</w:t>
      </w:r>
      <w:r w:rsidRPr="005C11DB">
        <w:rPr>
          <w:rFonts w:ascii="Times New Roman" w:hAnsi="Times New Roman" w:cs="Times New Roman"/>
          <w:b/>
          <w:color w:val="212121"/>
          <w:sz w:val="28"/>
          <w:szCs w:val="28"/>
        </w:rPr>
        <w:t>:</w:t>
      </w:r>
      <w:r w:rsidR="00FD1D5C" w:rsidRPr="005C11D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>Здравствуйте, дорогие друзья! Как настроение? Вы готовы сегодня сыграть в игру? Вы готовы побеждать? Отлично! Тогда я вас приветствую на интеллектуально-развлекательной игре «Квиз, Плиз!</w:t>
      </w:r>
      <w:r w:rsidRPr="003419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9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ПУТЕШЕСТВИЕ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>»</w:t>
      </w:r>
      <w:r w:rsidR="005B7261" w:rsidRPr="005C11DB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70662F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Судить игру будут…(представление жюри). Помогать…(представление квезменов).</w:t>
      </w:r>
    </w:p>
    <w:p w:rsidR="00610003" w:rsidRPr="003C5011" w:rsidRDefault="00610003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Сейчас  о правилах их   немного и вот они: </w:t>
      </w:r>
    </w:p>
    <w:p w:rsidR="00610003" w:rsidRPr="003C5011" w:rsidRDefault="00610003" w:rsidP="00610003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Сдаем телефоны! Запрещено пользоваться мобильными телефонами и другими гаджетами. Если такое случится, то с команды будут сняты баллы.</w:t>
      </w:r>
    </w:p>
    <w:p w:rsidR="00610003" w:rsidRPr="003C5011" w:rsidRDefault="00610003" w:rsidP="00610003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Быстрее сдаем бланки. Нет времени на долгие раздумья!</w:t>
      </w:r>
    </w:p>
    <w:p w:rsidR="00610003" w:rsidRDefault="00610003" w:rsidP="00610003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Пишем разборчиво! Если будете писать непонятно, то вряд ли жюри сможет разобрать, что вы  написали и баллы вам не зачтут.</w:t>
      </w:r>
    </w:p>
    <w:p w:rsidR="00DE6F29" w:rsidRPr="00DE6F29" w:rsidRDefault="005B7261" w:rsidP="007F785F">
      <w:pPr>
        <w:pStyle w:val="a3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sz w:val="28"/>
          <w:szCs w:val="28"/>
        </w:rPr>
        <w:t xml:space="preserve">Правила работы в </w:t>
      </w:r>
      <w:r w:rsidR="00DE6F29" w:rsidRPr="005C11DB">
        <w:rPr>
          <w:rFonts w:ascii="Times New Roman" w:hAnsi="Times New Roman" w:cs="Times New Roman"/>
          <w:sz w:val="28"/>
          <w:szCs w:val="28"/>
        </w:rPr>
        <w:t>команде (Приложение 2).</w:t>
      </w:r>
    </w:p>
    <w:p w:rsidR="007F785F" w:rsidRDefault="00DE6F29" w:rsidP="00DE6F29">
      <w:pPr>
        <w:pStyle w:val="a3"/>
        <w:tabs>
          <w:tab w:val="left" w:pos="993"/>
        </w:tabs>
        <w:spacing w:after="0" w:line="360" w:lineRule="auto"/>
        <w:ind w:left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         </w:t>
      </w:r>
      <w:r w:rsidR="005B7261" w:rsidRPr="005C11DB">
        <w:rPr>
          <w:rFonts w:ascii="Times New Roman" w:hAnsi="Times New Roman" w:cs="Times New Roman"/>
          <w:color w:val="212121"/>
          <w:sz w:val="28"/>
          <w:szCs w:val="28"/>
        </w:rPr>
        <w:t>Мы живём с вами в прекрасном Хабаровском крае, который завораживает красотой природы,  разнообразием его флоры и фауны.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Путешествуя по нему можно узнать и увидеть много интересного.</w:t>
      </w:r>
    </w:p>
    <w:p w:rsidR="00DE6F29" w:rsidRPr="00DE6F29" w:rsidRDefault="00DE6F29" w:rsidP="00DE6F29">
      <w:pPr>
        <w:pStyle w:val="a3"/>
        <w:tabs>
          <w:tab w:val="left" w:pos="993"/>
        </w:tabs>
        <w:spacing w:after="0" w:line="360" w:lineRule="auto"/>
        <w:ind w:left="0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          Сегодня нам предстоит</w:t>
      </w:r>
      <w:r w:rsidR="007248F6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«Квиз, Плиз!  ПУТЕШЕСТВИЕ», которое поможет 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>проверить те знания, умения и навыки, которые вы получили</w:t>
      </w:r>
      <w:r w:rsidR="007248F6" w:rsidRPr="005C11DB">
        <w:rPr>
          <w:rFonts w:ascii="Times New Roman" w:hAnsi="Times New Roman" w:cs="Times New Roman"/>
          <w:color w:val="212121"/>
          <w:sz w:val="28"/>
          <w:szCs w:val="28"/>
        </w:rPr>
        <w:t>,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занимаясь по программе «Почемучки»</w:t>
      </w:r>
      <w:r w:rsidR="007248F6" w:rsidRPr="005C11DB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610003" w:rsidRPr="003C5011" w:rsidRDefault="005C11DB" w:rsidP="0061000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-430876</wp:posOffset>
            </wp:positionH>
            <wp:positionV relativeFrom="paragraph">
              <wp:posOffset>-470708</wp:posOffset>
            </wp:positionV>
            <wp:extent cx="7037243" cy="10160675"/>
            <wp:effectExtent l="19050" t="0" r="0" b="0"/>
            <wp:wrapNone/>
            <wp:docPr id="16" name="Рисунок 2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1016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48F6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Наша игра </w:t>
      </w:r>
      <w:r w:rsidR="00610003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состоит из 4 раундов</w:t>
      </w:r>
      <w:r w:rsidR="00610003" w:rsidRPr="003C501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:</w:t>
      </w:r>
    </w:p>
    <w:p w:rsidR="00EF4DC7" w:rsidRPr="00EF4DC7" w:rsidRDefault="00EF4DC7" w:rsidP="00EF4DC7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 </w:t>
      </w:r>
      <w:r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«И это всё флора!»</w:t>
      </w:r>
    </w:p>
    <w:p w:rsidR="00EF4DC7" w:rsidRDefault="00EF4DC7" w:rsidP="00EF4DC7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II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 </w:t>
      </w:r>
      <w:r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«Кто это?»</w:t>
      </w:r>
    </w:p>
    <w:p w:rsidR="00EF4DC7" w:rsidRDefault="00EF4DC7" w:rsidP="00EF4DC7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III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 </w:t>
      </w:r>
      <w:r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«Правда/Неправда»</w:t>
      </w:r>
    </w:p>
    <w:p w:rsidR="00EF4DC7" w:rsidRPr="00EF4DC7" w:rsidRDefault="00EF4DC7" w:rsidP="00EF4DC7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  <w:lang w:val="en-US"/>
        </w:rPr>
        <w:t>IV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раунд </w:t>
      </w:r>
      <w:r w:rsidRPr="005C11DB">
        <w:rPr>
          <w:rFonts w:ascii="Times New Roman" w:hAnsi="Times New Roman" w:cs="Times New Roman"/>
          <w:color w:val="000000" w:themeColor="text1"/>
          <w:sz w:val="28"/>
          <w:szCs w:val="28"/>
        </w:rPr>
        <w:t>«Узнай!».</w:t>
      </w:r>
    </w:p>
    <w:p w:rsidR="00610003" w:rsidRPr="003C5011" w:rsidRDefault="00610003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Для каждого раунда командам выдаются бланки, в которых вписываются ответы и название команды. Каждый вопрос зачитывается два раза: один до и второй после начала отсчета времени. Для каждого раунда – свое время на вопрос. Когда время заканчивается, я перехожу к следующему вопросу раунда. </w:t>
      </w:r>
    </w:p>
    <w:p w:rsidR="00610003" w:rsidRPr="003C5011" w:rsidRDefault="00610003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По завершению раунда мои помощники – вот эти трое ребят, собирают бланки у команд за раунд и удаляются для подсчета результатов. А я показываю Вам правильные ответы раунда и переходим к следующему раунду. За каждый правильный ответ команда получает баллы. У кого больше баллов в конце игры – тот и выиграл!</w:t>
      </w:r>
    </w:p>
    <w:p w:rsidR="00610003" w:rsidRPr="003C5011" w:rsidRDefault="00610003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Всем ясны правила? Отлично! А теперь потренируемся. Сейчас вам надо в течение минуты придумать название своей команды и написать его на ваших табличках, которые находятся на столах. Время пошло!</w:t>
      </w:r>
    </w:p>
    <w:p w:rsidR="00610003" w:rsidRPr="008B5056" w:rsidRDefault="00D77E5C" w:rsidP="0061000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(Звучит музыка, к</w:t>
      </w:r>
      <w:r w:rsidR="00610003" w:rsidRPr="005C11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оманды придумывают свои названия, после чего ведущий представляет их).</w:t>
      </w:r>
    </w:p>
    <w:p w:rsidR="00610003" w:rsidRPr="005D79BC" w:rsidRDefault="00610003" w:rsidP="005D79B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</w:pPr>
      <w:r w:rsidRPr="005D79BC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 xml:space="preserve">1 </w:t>
      </w:r>
      <w:r w:rsidR="008B5056" w:rsidRPr="005D79BC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раунд «И это всё ф</w:t>
      </w:r>
      <w:r w:rsidR="005B7261" w:rsidRPr="005D79BC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лора</w:t>
      </w:r>
      <w:r w:rsidR="008B5056" w:rsidRPr="005D79BC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!</w:t>
      </w:r>
      <w:r w:rsidRPr="005D79BC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»</w:t>
      </w:r>
    </w:p>
    <w:p w:rsidR="00DD25C5" w:rsidRPr="00FD1D5C" w:rsidRDefault="00DD25C5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b/>
          <w:color w:val="212121"/>
          <w:sz w:val="28"/>
          <w:szCs w:val="28"/>
        </w:rPr>
        <w:t>Ведущий:</w:t>
      </w:r>
      <w:r w:rsidR="00FD1D5C" w:rsidRPr="005C11D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Итак, дорогие друзья, перед нами 1 раунд игры «Квиз, Плиз!» и называется он </w:t>
      </w:r>
      <w:r w:rsidR="008B5056" w:rsidRPr="005C11DB">
        <w:rPr>
          <w:rFonts w:ascii="Times New Roman" w:hAnsi="Times New Roman" w:cs="Times New Roman"/>
          <w:color w:val="212121"/>
          <w:sz w:val="28"/>
          <w:szCs w:val="28"/>
          <w:u w:val="single"/>
        </w:rPr>
        <w:t>«И это всё флора!».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В этом раунде 8 вопросов, на каждый по три варианта ответа, из которых только один – верный. Время на обдумывание всего 60 секунд – 1 минута. В бланках вам нужно написать верную букву варианта ответа. Успейте сдать их, пока не закончится счет!  Вы готовы? </w:t>
      </w:r>
    </w:p>
    <w:p w:rsidR="00DD25C5" w:rsidRDefault="00DD25C5" w:rsidP="00DD25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color w:val="212121"/>
          <w:sz w:val="28"/>
          <w:szCs w:val="28"/>
        </w:rPr>
        <w:t>И так начинаем!</w:t>
      </w:r>
      <w:r w:rsidR="00D77E5C" w:rsidRPr="005C11DB">
        <w:rPr>
          <w:rFonts w:ascii="Times New Roman" w:hAnsi="Times New Roman" w:cs="Times New Roman"/>
          <w:color w:val="212121"/>
          <w:sz w:val="28"/>
          <w:szCs w:val="28"/>
        </w:rPr>
        <w:t xml:space="preserve"> (В каждом раунде, когда   команды работают над ответом, звучит музыка).</w:t>
      </w:r>
    </w:p>
    <w:p w:rsidR="00DD25C5" w:rsidRPr="00721ECF" w:rsidRDefault="00DD25C5" w:rsidP="00DD25C5">
      <w:pPr>
        <w:spacing w:after="0"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5C11D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</w:t>
      </w:r>
      <w:r w:rsidRPr="005C11DB">
        <w:rPr>
          <w:rFonts w:ascii="Times New Roman" w:hAnsi="Times New Roman" w:cs="Times New Roman"/>
          <w:color w:val="212121"/>
          <w:sz w:val="28"/>
          <w:szCs w:val="28"/>
        </w:rPr>
        <w:t>. Какое растение называют «чёртов куст»</w:t>
      </w:r>
      <w:r w:rsidRPr="00B64861">
        <w:rPr>
          <w:rFonts w:ascii="Times New Roman" w:hAnsi="Times New Roman" w:cs="Times New Roman"/>
          <w:b/>
          <w:sz w:val="28"/>
          <w:szCs w:val="28"/>
        </w:rPr>
        <w:t>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92C">
        <w:rPr>
          <w:rFonts w:ascii="Times New Roman" w:hAnsi="Times New Roman" w:cs="Times New Roman"/>
          <w:sz w:val="28"/>
          <w:szCs w:val="28"/>
        </w:rPr>
        <w:t>Сирень.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05792C">
        <w:rPr>
          <w:rFonts w:ascii="Times New Roman" w:hAnsi="Times New Roman" w:cs="Times New Roman"/>
          <w:sz w:val="28"/>
          <w:szCs w:val="28"/>
        </w:rPr>
        <w:t>Аралия манчжурская.</w:t>
      </w:r>
    </w:p>
    <w:p w:rsidR="00DD25C5" w:rsidRPr="00DD25C5" w:rsidRDefault="00200D63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-509129</wp:posOffset>
            </wp:positionH>
            <wp:positionV relativeFrom="paragraph">
              <wp:posOffset>-471734</wp:posOffset>
            </wp:positionV>
            <wp:extent cx="7114666" cy="10160000"/>
            <wp:effectExtent l="19050" t="0" r="0" b="0"/>
            <wp:wrapNone/>
            <wp:docPr id="18" name="Рисунок 3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283" cy="10162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25C5" w:rsidRPr="00DD25C5">
        <w:rPr>
          <w:rFonts w:ascii="Times New Roman" w:hAnsi="Times New Roman" w:cs="Times New Roman"/>
          <w:sz w:val="28"/>
          <w:szCs w:val="28"/>
        </w:rPr>
        <w:t>В)</w:t>
      </w:r>
      <w:r w:rsidR="0005792C">
        <w:rPr>
          <w:rFonts w:ascii="Times New Roman" w:hAnsi="Times New Roman" w:cs="Times New Roman"/>
          <w:sz w:val="28"/>
          <w:szCs w:val="28"/>
        </w:rPr>
        <w:t xml:space="preserve"> Калина.</w:t>
      </w:r>
    </w:p>
    <w:p w:rsidR="00DD25C5" w:rsidRDefault="00AA3097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 </w:t>
      </w:r>
      <w:r w:rsidR="00DD25C5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2</w:t>
      </w:r>
      <w:r w:rsidR="00DD25C5"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05792C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Какое растение на Дальнем Востоке роняет свои иголочки- листочки</w:t>
      </w:r>
      <w:r w:rsidR="0005792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05792C" w:rsidRPr="00CA7383">
        <w:rPr>
          <w:rFonts w:ascii="Times New Roman" w:hAnsi="Times New Roman" w:cs="Times New Roman"/>
          <w:color w:val="212121"/>
          <w:sz w:val="28"/>
          <w:szCs w:val="28"/>
        </w:rPr>
        <w:t>осенью: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92C">
        <w:rPr>
          <w:rFonts w:ascii="Times New Roman" w:hAnsi="Times New Roman" w:cs="Times New Roman"/>
          <w:sz w:val="28"/>
          <w:szCs w:val="28"/>
        </w:rPr>
        <w:t>Ель.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05792C">
        <w:rPr>
          <w:rFonts w:ascii="Times New Roman" w:hAnsi="Times New Roman" w:cs="Times New Roman"/>
          <w:sz w:val="28"/>
          <w:szCs w:val="28"/>
        </w:rPr>
        <w:t>Сосна.</w:t>
      </w:r>
    </w:p>
    <w:p w:rsid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05792C">
        <w:rPr>
          <w:rFonts w:ascii="Times New Roman" w:hAnsi="Times New Roman" w:cs="Times New Roman"/>
          <w:sz w:val="28"/>
          <w:szCs w:val="28"/>
        </w:rPr>
        <w:t xml:space="preserve"> Лиственница.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3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05792C" w:rsidRPr="00CA7383">
        <w:rPr>
          <w:rFonts w:ascii="Times New Roman" w:hAnsi="Times New Roman" w:cs="Times New Roman"/>
          <w:color w:val="212121"/>
          <w:sz w:val="28"/>
          <w:szCs w:val="28"/>
        </w:rPr>
        <w:t>Эту лиану дальневосточных лесов называют «Плод пяти вкусов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>»: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Актинидия.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E2573B">
        <w:rPr>
          <w:rFonts w:ascii="Times New Roman" w:hAnsi="Times New Roman" w:cs="Times New Roman"/>
          <w:sz w:val="28"/>
          <w:szCs w:val="28"/>
        </w:rPr>
        <w:t>Лимонник китайский.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E2573B">
        <w:rPr>
          <w:rFonts w:ascii="Times New Roman" w:hAnsi="Times New Roman" w:cs="Times New Roman"/>
          <w:sz w:val="28"/>
          <w:szCs w:val="28"/>
        </w:rPr>
        <w:t xml:space="preserve"> Амурский виноград.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4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>Какое растение в народе называют русской красавицей: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Осину.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E2573B">
        <w:rPr>
          <w:rFonts w:ascii="Times New Roman" w:hAnsi="Times New Roman" w:cs="Times New Roman"/>
          <w:sz w:val="28"/>
          <w:szCs w:val="28"/>
        </w:rPr>
        <w:t>Берёзу.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E2573B">
        <w:rPr>
          <w:rFonts w:ascii="Times New Roman" w:hAnsi="Times New Roman" w:cs="Times New Roman"/>
          <w:sz w:val="28"/>
          <w:szCs w:val="28"/>
        </w:rPr>
        <w:t xml:space="preserve"> Тополь.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5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Это дерево с сердцевидными листьями, серой, гладкой корой. На </w:t>
      </w:r>
      <w:r w:rsidR="00CA7383" w:rsidRPr="00CA7383">
        <w:rPr>
          <w:rFonts w:ascii="Times New Roman" w:hAnsi="Times New Roman" w:cs="Times New Roman"/>
          <w:color w:val="212121"/>
          <w:sz w:val="28"/>
          <w:szCs w:val="28"/>
        </w:rPr>
        <w:t>ботаническом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 языке это дерево называют Тилиа кордата – «Крылатое сердце»: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Берёза.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AA3097" w:rsidRPr="00AA3097"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Липа.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E2573B">
        <w:rPr>
          <w:rFonts w:ascii="Times New Roman" w:hAnsi="Times New Roman" w:cs="Times New Roman"/>
          <w:sz w:val="28"/>
          <w:szCs w:val="28"/>
        </w:rPr>
        <w:t xml:space="preserve"> Осина.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6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Какое единственное пробковое дерево России растёт на Дальнем Востоке: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Дуб монгольский.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E2573B">
        <w:rPr>
          <w:rFonts w:ascii="Times New Roman" w:hAnsi="Times New Roman" w:cs="Times New Roman"/>
          <w:sz w:val="28"/>
          <w:szCs w:val="28"/>
        </w:rPr>
        <w:t>Бархат амурский.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E2573B">
        <w:rPr>
          <w:rFonts w:ascii="Times New Roman" w:hAnsi="Times New Roman" w:cs="Times New Roman"/>
          <w:sz w:val="28"/>
          <w:szCs w:val="28"/>
        </w:rPr>
        <w:t xml:space="preserve"> Орех маньчжурский.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7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E2573B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Какая ягода созревает на Дальнем Востоке самая первая: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73B">
        <w:rPr>
          <w:rFonts w:ascii="Times New Roman" w:hAnsi="Times New Roman" w:cs="Times New Roman"/>
          <w:sz w:val="28"/>
          <w:szCs w:val="28"/>
        </w:rPr>
        <w:t>Земляника.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8923C9">
        <w:rPr>
          <w:rFonts w:ascii="Times New Roman" w:hAnsi="Times New Roman" w:cs="Times New Roman"/>
          <w:sz w:val="28"/>
          <w:szCs w:val="28"/>
        </w:rPr>
        <w:t>Жимолость.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70662F">
        <w:rPr>
          <w:rFonts w:ascii="Times New Roman" w:hAnsi="Times New Roman" w:cs="Times New Roman"/>
          <w:sz w:val="28"/>
          <w:szCs w:val="28"/>
        </w:rPr>
        <w:t xml:space="preserve"> </w:t>
      </w:r>
      <w:r w:rsidR="008923C9">
        <w:rPr>
          <w:rFonts w:ascii="Times New Roman" w:hAnsi="Times New Roman" w:cs="Times New Roman"/>
          <w:sz w:val="28"/>
          <w:szCs w:val="28"/>
        </w:rPr>
        <w:t>Красная смородина.</w:t>
      </w:r>
    </w:p>
    <w:p w:rsidR="00DD25C5" w:rsidRDefault="00DD25C5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</w:t>
      </w:r>
      <w:r w:rsidR="0005792C" w:rsidRPr="00CA7383">
        <w:rPr>
          <w:rFonts w:ascii="Times New Roman" w:hAnsi="Times New Roman" w:cs="Times New Roman"/>
          <w:b/>
          <w:i/>
          <w:color w:val="212121"/>
          <w:sz w:val="28"/>
          <w:szCs w:val="28"/>
        </w:rPr>
        <w:t>8</w:t>
      </w:r>
      <w:r w:rsidRPr="00CA7383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="008923C9" w:rsidRPr="00CA7383">
        <w:rPr>
          <w:rFonts w:ascii="Times New Roman" w:hAnsi="Times New Roman" w:cs="Times New Roman"/>
          <w:color w:val="212121"/>
          <w:sz w:val="28"/>
          <w:szCs w:val="28"/>
        </w:rPr>
        <w:t xml:space="preserve"> Какое дерево на дальнем Востоке является самым долго живущим:</w:t>
      </w:r>
    </w:p>
    <w:p w:rsidR="00DD25C5" w:rsidRPr="00B64861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4861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23C9">
        <w:rPr>
          <w:rFonts w:ascii="Times New Roman" w:hAnsi="Times New Roman" w:cs="Times New Roman"/>
          <w:sz w:val="28"/>
          <w:szCs w:val="28"/>
        </w:rPr>
        <w:t>Дуб монгольский.</w:t>
      </w:r>
    </w:p>
    <w:p w:rsidR="00DD25C5" w:rsidRPr="00DD25C5" w:rsidRDefault="00200D63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-509129</wp:posOffset>
            </wp:positionH>
            <wp:positionV relativeFrom="paragraph">
              <wp:posOffset>-471734</wp:posOffset>
            </wp:positionV>
            <wp:extent cx="7114666" cy="10160000"/>
            <wp:effectExtent l="19050" t="0" r="0" b="0"/>
            <wp:wrapNone/>
            <wp:docPr id="20" name="Рисунок 5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283" cy="10162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00D63">
        <w:rPr>
          <w:rFonts w:ascii="Times New Roman" w:hAnsi="Times New Roman" w:cs="Times New Roman"/>
          <w:sz w:val="28"/>
          <w:szCs w:val="28"/>
        </w:rPr>
        <w:t xml:space="preserve"> </w:t>
      </w:r>
      <w:r w:rsidR="00DD25C5" w:rsidRPr="00DD25C5">
        <w:rPr>
          <w:rFonts w:ascii="Times New Roman" w:hAnsi="Times New Roman" w:cs="Times New Roman"/>
          <w:sz w:val="28"/>
          <w:szCs w:val="28"/>
        </w:rPr>
        <w:t xml:space="preserve">Б) </w:t>
      </w:r>
      <w:r w:rsidR="008923C9">
        <w:rPr>
          <w:rFonts w:ascii="Times New Roman" w:hAnsi="Times New Roman" w:cs="Times New Roman"/>
          <w:sz w:val="28"/>
          <w:szCs w:val="28"/>
        </w:rPr>
        <w:t>Черёмуха обыкновенная.</w:t>
      </w:r>
    </w:p>
    <w:p w:rsidR="00DD25C5" w:rsidRPr="00DD25C5" w:rsidRDefault="00DD25C5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5C5">
        <w:rPr>
          <w:rFonts w:ascii="Times New Roman" w:hAnsi="Times New Roman" w:cs="Times New Roman"/>
          <w:sz w:val="28"/>
          <w:szCs w:val="28"/>
        </w:rPr>
        <w:t>В)</w:t>
      </w:r>
      <w:r w:rsidR="008923C9">
        <w:rPr>
          <w:rFonts w:ascii="Times New Roman" w:hAnsi="Times New Roman" w:cs="Times New Roman"/>
          <w:sz w:val="28"/>
          <w:szCs w:val="28"/>
        </w:rPr>
        <w:t xml:space="preserve"> Тис остроконечный.</w:t>
      </w:r>
    </w:p>
    <w:p w:rsidR="0005792C" w:rsidRDefault="0005792C" w:rsidP="0005792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00D63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Ведущий: </w:t>
      </w:r>
      <w:r w:rsidRPr="00200D63">
        <w:rPr>
          <w:rFonts w:ascii="Times New Roman" w:hAnsi="Times New Roman" w:cs="Times New Roman"/>
          <w:color w:val="212121"/>
          <w:sz w:val="28"/>
          <w:szCs w:val="28"/>
        </w:rPr>
        <w:t>Посмотрим правильные ответы (на экране слайды с правильными ответами: №1-Б, №2- В, №3-Б, №4- Б, №5-Б, №6-Б, №7-Б, №8-В).</w:t>
      </w:r>
    </w:p>
    <w:tbl>
      <w:tblPr>
        <w:tblStyle w:val="a4"/>
        <w:tblW w:w="0" w:type="auto"/>
        <w:tblLayout w:type="fixed"/>
        <w:tblLook w:val="04A0"/>
      </w:tblPr>
      <w:tblGrid>
        <w:gridCol w:w="1101"/>
        <w:gridCol w:w="1275"/>
        <w:gridCol w:w="3828"/>
        <w:gridCol w:w="3537"/>
      </w:tblGrid>
      <w:tr w:rsidR="005E770B" w:rsidTr="00200D63">
        <w:tc>
          <w:tcPr>
            <w:tcW w:w="1101" w:type="dxa"/>
            <w:shd w:val="clear" w:color="auto" w:fill="auto"/>
          </w:tcPr>
          <w:p w:rsidR="005E770B" w:rsidRPr="00261751" w:rsidRDefault="00261751" w:rsidP="00200D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№</w:t>
            </w:r>
          </w:p>
        </w:tc>
        <w:tc>
          <w:tcPr>
            <w:tcW w:w="1275" w:type="dxa"/>
          </w:tcPr>
          <w:p w:rsidR="005E770B" w:rsidRPr="00261751" w:rsidRDefault="00261751" w:rsidP="002617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Буква</w:t>
            </w:r>
          </w:p>
        </w:tc>
        <w:tc>
          <w:tcPr>
            <w:tcW w:w="3828" w:type="dxa"/>
          </w:tcPr>
          <w:p w:rsidR="005E770B" w:rsidRPr="00261751" w:rsidRDefault="00261751" w:rsidP="002617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Картинка</w:t>
            </w:r>
          </w:p>
        </w:tc>
        <w:tc>
          <w:tcPr>
            <w:tcW w:w="3537" w:type="dxa"/>
          </w:tcPr>
          <w:p w:rsidR="005E770B" w:rsidRPr="00261751" w:rsidRDefault="00261751" w:rsidP="002617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Название</w:t>
            </w:r>
          </w:p>
        </w:tc>
      </w:tr>
      <w:tr w:rsidR="005E770B" w:rsidTr="00200D63">
        <w:tc>
          <w:tcPr>
            <w:tcW w:w="1101" w:type="dxa"/>
            <w:shd w:val="clear" w:color="auto" w:fill="auto"/>
          </w:tcPr>
          <w:p w:rsidR="005E770B" w:rsidRPr="00261751" w:rsidRDefault="005E770B" w:rsidP="00200D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5E770B" w:rsidRPr="00261751" w:rsidRDefault="005E770B" w:rsidP="00200D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129327" cy="819150"/>
                  <wp:effectExtent l="19050" t="0" r="0" b="0"/>
                  <wp:docPr id="45" name="Рисунок 2" descr="C:\Users\ГДЭБЦ\Downloads\araliya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ДЭБЦ\Downloads\araliya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892" cy="818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P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b/>
                <w:sz w:val="28"/>
                <w:szCs w:val="28"/>
              </w:rPr>
              <w:t>Аралия манчжурская</w:t>
            </w:r>
          </w:p>
        </w:tc>
      </w:tr>
      <w:tr w:rsidR="005E770B" w:rsidTr="00261751">
        <w:tc>
          <w:tcPr>
            <w:tcW w:w="1101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61751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75" w:type="dxa"/>
          </w:tcPr>
          <w:p w:rsidR="005E770B" w:rsidRPr="00261751" w:rsidRDefault="005E770B" w:rsidP="00200D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В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04825" cy="857250"/>
                  <wp:effectExtent l="19050" t="0" r="9525" b="0"/>
                  <wp:docPr id="46" name="Рисунок 4" descr="C:\Users\ГДЭБЦ\Downloads\conifer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ГДЭБЦ\Downloads\conifer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466" cy="86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Лиственница</w:t>
            </w:r>
          </w:p>
        </w:tc>
      </w:tr>
      <w:tr w:rsidR="005E770B" w:rsidTr="00261751">
        <w:tc>
          <w:tcPr>
            <w:tcW w:w="1101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61751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75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61751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57250" cy="866775"/>
                  <wp:effectExtent l="19050" t="0" r="0" b="0"/>
                  <wp:docPr id="47" name="Рисунок 10" descr="C:\Users\ГДЭБЦ\Downloads\b17137d3802ff973e6f9c4efddd5fb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ГДЭБЦ\Downloads\b17137d3802ff973e6f9c4efddd5fb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146" cy="872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Лимонник</w:t>
            </w:r>
          </w:p>
        </w:tc>
      </w:tr>
      <w:tr w:rsidR="005E770B" w:rsidTr="00261751">
        <w:tc>
          <w:tcPr>
            <w:tcW w:w="1101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61751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14400" cy="942975"/>
                  <wp:effectExtent l="19050" t="0" r="0" b="0"/>
                  <wp:docPr id="48" name="Рисунок 13" descr="C:\Users\ГДЭБЦ\Downloads\Лес-на-прозрачном-фоне-картинка-для-детей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ГДЭБЦ\Downloads\Лес-на-прозрачном-фоне-картинка-для-детей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Берёза</w:t>
            </w:r>
            <w:r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 xml:space="preserve">   </w:t>
            </w:r>
          </w:p>
        </w:tc>
      </w:tr>
      <w:tr w:rsidR="005E770B" w:rsidTr="00B60EEB">
        <w:trPr>
          <w:trHeight w:val="1599"/>
        </w:trPr>
        <w:tc>
          <w:tcPr>
            <w:tcW w:w="1101" w:type="dxa"/>
          </w:tcPr>
          <w:p w:rsidR="005E770B" w:rsidRPr="00261751" w:rsidRDefault="005E770B" w:rsidP="00200D6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76136" cy="955706"/>
                  <wp:effectExtent l="19050" t="0" r="0" b="0"/>
                  <wp:docPr id="49" name="Рисунок 15" descr="C:\Users\ГДЭБЦ\Downloads\Lip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ГДЭБЦ\Downloads\Lip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98" cy="956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Липа</w:t>
            </w:r>
          </w:p>
        </w:tc>
      </w:tr>
      <w:tr w:rsidR="005E770B" w:rsidTr="00200D63">
        <w:tc>
          <w:tcPr>
            <w:tcW w:w="1101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</w:t>
            </w:r>
          </w:p>
        </w:tc>
        <w:tc>
          <w:tcPr>
            <w:tcW w:w="3828" w:type="dxa"/>
          </w:tcPr>
          <w:p w:rsidR="005E770B" w:rsidRDefault="004C681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00125" cy="735386"/>
                  <wp:effectExtent l="0" t="0" r="9525" b="0"/>
                  <wp:docPr id="1" name="Рисунок 1" descr="C:\Users\ГДЭБЦ\Downloads\barhat-am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ДЭБЦ\Downloads\barhat-am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35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</w:tcPr>
          <w:p w:rsidR="005E770B" w:rsidRPr="004C681B" w:rsidRDefault="004C681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Бархат амурский</w:t>
            </w:r>
          </w:p>
        </w:tc>
      </w:tr>
      <w:tr w:rsidR="005E770B" w:rsidTr="00261751">
        <w:tc>
          <w:tcPr>
            <w:tcW w:w="1101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CA738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00D6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03255" cy="643467"/>
                  <wp:effectExtent l="0" t="0" r="0" b="0"/>
                  <wp:docPr id="50" name="Рисунок 20" descr="C:\Users\ГДЭБЦ\Downloads\zhimolost_968x504_8f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ГДЭБЦ\Downloads\zhimolost_968x504_8f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BFBFB"/>
                              </a:clrFrom>
                              <a:clrTo>
                                <a:srgbClr val="FBFBFB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14354" cy="650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32635D">
              <w:rPr>
                <w:rFonts w:ascii="Times New Roman" w:hAnsi="Times New Roman" w:cs="Times New Roman"/>
                <w:b/>
                <w:sz w:val="28"/>
                <w:szCs w:val="28"/>
              </w:rPr>
              <w:t>Жимолость</w:t>
            </w:r>
          </w:p>
        </w:tc>
      </w:tr>
      <w:tr w:rsidR="005E770B" w:rsidTr="00CA7383">
        <w:tc>
          <w:tcPr>
            <w:tcW w:w="1101" w:type="dxa"/>
            <w:shd w:val="clear" w:color="auto" w:fill="auto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CA738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5E770B" w:rsidRPr="00261751" w:rsidRDefault="005E770B" w:rsidP="005E77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CA738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В</w:t>
            </w:r>
          </w:p>
        </w:tc>
        <w:tc>
          <w:tcPr>
            <w:tcW w:w="3828" w:type="dxa"/>
          </w:tcPr>
          <w:p w:rsidR="005E770B" w:rsidRDefault="005E770B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E770B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2088110" cy="891822"/>
                  <wp:effectExtent l="0" t="0" r="0" b="0"/>
                  <wp:docPr id="51" name="Рисунок 22" descr="C:\Users\ГДЭБЦ\Downloads\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ГДЭБЦ\Downloads\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36" cy="892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</w:tcPr>
          <w:p w:rsidR="005E770B" w:rsidRDefault="00261751" w:rsidP="0005792C">
            <w:pPr>
              <w:spacing w:line="360" w:lineRule="auto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CA738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Тис остроконечный</w:t>
            </w:r>
          </w:p>
        </w:tc>
      </w:tr>
    </w:tbl>
    <w:p w:rsidR="0005792C" w:rsidRPr="00B60EEB" w:rsidRDefault="00B60EEB" w:rsidP="00B60EEB">
      <w:pPr>
        <w:spacing w:after="0" w:line="360" w:lineRule="auto"/>
        <w:jc w:val="center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-509129</wp:posOffset>
            </wp:positionH>
            <wp:positionV relativeFrom="paragraph">
              <wp:posOffset>-471733</wp:posOffset>
            </wp:positionV>
            <wp:extent cx="7118061" cy="10216444"/>
            <wp:effectExtent l="19050" t="0" r="6639" b="0"/>
            <wp:wrapNone/>
            <wp:docPr id="21" name="Рисунок 6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715" cy="1021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792C" w:rsidRPr="00CA7383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2 раунд «Кто это?»</w:t>
      </w:r>
    </w:p>
    <w:p w:rsidR="0005792C" w:rsidRPr="00FD1D5C" w:rsidRDefault="0005792C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B60EEB">
        <w:rPr>
          <w:rFonts w:ascii="Times New Roman" w:hAnsi="Times New Roman" w:cs="Times New Roman"/>
          <w:b/>
          <w:color w:val="212121"/>
          <w:sz w:val="28"/>
          <w:szCs w:val="28"/>
        </w:rPr>
        <w:t>Ведущий:</w:t>
      </w:r>
      <w:r w:rsidR="00FD1D5C" w:rsidRPr="00B60EE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Пришла пора проверить, </w:t>
      </w:r>
      <w:r w:rsidR="008923C9" w:rsidRPr="00B60EEB">
        <w:rPr>
          <w:rFonts w:ascii="Times New Roman" w:hAnsi="Times New Roman" w:cs="Times New Roman"/>
          <w:color w:val="212121"/>
          <w:sz w:val="28"/>
          <w:szCs w:val="28"/>
        </w:rPr>
        <w:t>что вы знаете о животных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. В раунде «</w:t>
      </w:r>
      <w:r w:rsidRPr="00B60EEB">
        <w:rPr>
          <w:rFonts w:ascii="Times New Roman" w:hAnsi="Times New Roman" w:cs="Times New Roman"/>
          <w:color w:val="212121"/>
          <w:sz w:val="28"/>
          <w:szCs w:val="28"/>
          <w:u w:val="single"/>
        </w:rPr>
        <w:t>Кто это?</w:t>
      </w:r>
      <w:r w:rsidR="008923C9" w:rsidRPr="00B60EEB">
        <w:rPr>
          <w:rFonts w:ascii="Times New Roman" w:hAnsi="Times New Roman" w:cs="Times New Roman"/>
          <w:color w:val="212121"/>
          <w:sz w:val="28"/>
          <w:szCs w:val="28"/>
        </w:rPr>
        <w:t>» вас ждет 8 вопросов по 6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0 секунд на каждый. В данном раунде нет вариантов ответов – вы должны подключить все свои знания и написать верный ответ самостоятельно. Итак, Квиз, плиз!</w:t>
      </w:r>
    </w:p>
    <w:p w:rsidR="00DD25C5" w:rsidRPr="008923C9" w:rsidRDefault="008923C9" w:rsidP="00DD2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1.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Колобок обросший иглами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?</w:t>
      </w:r>
    </w:p>
    <w:p w:rsidR="00DD25C5" w:rsidRPr="00BB5565" w:rsidRDefault="008923C9" w:rsidP="00DD25C5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2.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Какой страшный зверь падок до малины?</w:t>
      </w:r>
    </w:p>
    <w:p w:rsidR="00DD25C5" w:rsidRPr="00BB5565" w:rsidRDefault="008923C9" w:rsidP="008923C9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u w:val="single"/>
          <w:shd w:val="clear" w:color="auto" w:fill="FFFFFF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3.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Какой жук носит имя того месяца, в котором он родился?</w:t>
      </w:r>
    </w:p>
    <w:p w:rsidR="00610003" w:rsidRPr="00BB5565" w:rsidRDefault="008923C9" w:rsidP="008923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4.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Какая птица может передвигаться по стволу дерева вниз и вверх головой?</w:t>
      </w:r>
    </w:p>
    <w:p w:rsidR="008923C9" w:rsidRPr="00BB5565" w:rsidRDefault="008923C9" w:rsidP="008923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5.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Узнай кто это по портрету</w:t>
      </w:r>
      <w:r w:rsidR="00B60EEB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8923C9" w:rsidRPr="00BB5565" w:rsidRDefault="008923C9" w:rsidP="008923C9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6.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Чей это клюв?</w:t>
      </w:r>
    </w:p>
    <w:p w:rsidR="008923C9" w:rsidRPr="00BB5565" w:rsidRDefault="008923C9" w:rsidP="008923C9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u w:val="single"/>
          <w:shd w:val="clear" w:color="auto" w:fill="FFFFFF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7.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Птенцы, какой птицы не знают своей матери?</w:t>
      </w:r>
    </w:p>
    <w:p w:rsidR="008923C9" w:rsidRPr="00BB5565" w:rsidRDefault="008923C9" w:rsidP="008923C9">
      <w:pPr>
        <w:spacing w:after="0"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60EE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8.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У какой птицы в разгар зимы появляются птенцы?</w:t>
      </w:r>
    </w:p>
    <w:p w:rsidR="008923C9" w:rsidRDefault="008923C9" w:rsidP="008923C9">
      <w:pPr>
        <w:spacing w:after="0"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60EE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Ведущий: 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Посмотрим правильные ответы (на экране слайды с правильными ответами: №1-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ёж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,№2-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медведь</w:t>
      </w:r>
      <w:r w:rsidR="00B81178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бурый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,№3-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майский</w:t>
      </w:r>
      <w:r w:rsidR="007248F6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жук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,№4-</w:t>
      </w:r>
      <w:r w:rsidR="001467A3" w:rsidRPr="00B60EEB">
        <w:rPr>
          <w:rFonts w:ascii="Times New Roman" w:hAnsi="Times New Roman" w:cs="Times New Roman"/>
          <w:color w:val="212121"/>
          <w:sz w:val="28"/>
          <w:szCs w:val="28"/>
        </w:rPr>
        <w:t>поползень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,№5-</w:t>
      </w:r>
      <w:r w:rsidR="001467A3" w:rsidRPr="00B60EEB">
        <w:rPr>
          <w:rFonts w:ascii="Times New Roman" w:hAnsi="Times New Roman" w:cs="Times New Roman"/>
          <w:color w:val="212121"/>
          <w:sz w:val="28"/>
          <w:szCs w:val="28"/>
        </w:rPr>
        <w:t>королёк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</w:t>
      </w:r>
      <w:r w:rsidR="00B60EEB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№6-</w:t>
      </w:r>
      <w:r w:rsidR="007248F6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клюв </w:t>
      </w:r>
      <w:r w:rsidR="001467A3" w:rsidRPr="00B60EEB">
        <w:rPr>
          <w:rFonts w:ascii="Times New Roman" w:hAnsi="Times New Roman" w:cs="Times New Roman"/>
          <w:color w:val="212121"/>
          <w:sz w:val="28"/>
          <w:szCs w:val="28"/>
        </w:rPr>
        <w:t>клеста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,№</w:t>
      </w:r>
      <w:r w:rsidR="00BB5565" w:rsidRPr="00B60EEB">
        <w:rPr>
          <w:rFonts w:ascii="Times New Roman" w:hAnsi="Times New Roman" w:cs="Times New Roman"/>
          <w:color w:val="212121"/>
          <w:sz w:val="28"/>
          <w:szCs w:val="28"/>
        </w:rPr>
        <w:t>7-</w:t>
      </w:r>
      <w:r w:rsidR="007248F6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 птенцы </w:t>
      </w:r>
      <w:r w:rsidR="001467A3" w:rsidRPr="00B60EEB">
        <w:rPr>
          <w:rFonts w:ascii="Times New Roman" w:hAnsi="Times New Roman" w:cs="Times New Roman"/>
          <w:color w:val="212121"/>
          <w:sz w:val="28"/>
          <w:szCs w:val="28"/>
        </w:rPr>
        <w:t>кукушки</w:t>
      </w:r>
      <w:r w:rsidR="00B60EEB">
        <w:rPr>
          <w:rFonts w:ascii="Times New Roman" w:hAnsi="Times New Roman" w:cs="Times New Roman"/>
          <w:color w:val="212121"/>
          <w:sz w:val="28"/>
          <w:szCs w:val="28"/>
        </w:rPr>
        <w:t>,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№8-</w:t>
      </w:r>
      <w:r w:rsidR="00A62996" w:rsidRPr="00B60EEB">
        <w:rPr>
          <w:rFonts w:ascii="Times New Roman" w:hAnsi="Times New Roman" w:cs="Times New Roman"/>
          <w:color w:val="212121"/>
          <w:sz w:val="28"/>
          <w:szCs w:val="28"/>
        </w:rPr>
        <w:t xml:space="preserve">у </w:t>
      </w:r>
      <w:r w:rsidR="001467A3" w:rsidRPr="00B60EEB">
        <w:rPr>
          <w:rFonts w:ascii="Times New Roman" w:hAnsi="Times New Roman" w:cs="Times New Roman"/>
          <w:color w:val="212121"/>
          <w:sz w:val="28"/>
          <w:szCs w:val="28"/>
        </w:rPr>
        <w:t>клеста</w:t>
      </w:r>
      <w:r w:rsidRPr="00B60EEB">
        <w:rPr>
          <w:rFonts w:ascii="Times New Roman" w:hAnsi="Times New Roman" w:cs="Times New Roman"/>
          <w:color w:val="212121"/>
          <w:sz w:val="28"/>
          <w:szCs w:val="28"/>
        </w:rPr>
        <w:t>).</w:t>
      </w:r>
    </w:p>
    <w:tbl>
      <w:tblPr>
        <w:tblStyle w:val="a4"/>
        <w:tblW w:w="0" w:type="auto"/>
        <w:tblLook w:val="04A0"/>
      </w:tblPr>
      <w:tblGrid>
        <w:gridCol w:w="1101"/>
        <w:gridCol w:w="5811"/>
        <w:gridCol w:w="2552"/>
      </w:tblGrid>
      <w:tr w:rsidR="00261751" w:rsidTr="00261751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№</w:t>
            </w:r>
          </w:p>
        </w:tc>
        <w:tc>
          <w:tcPr>
            <w:tcW w:w="581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Картинка</w:t>
            </w:r>
          </w:p>
        </w:tc>
        <w:tc>
          <w:tcPr>
            <w:tcW w:w="2552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i/>
                <w:color w:val="212121"/>
                <w:sz w:val="28"/>
                <w:szCs w:val="28"/>
              </w:rPr>
              <w:t>Название</w:t>
            </w:r>
          </w:p>
        </w:tc>
      </w:tr>
      <w:tr w:rsidR="00261751" w:rsidTr="00261751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</w:t>
            </w:r>
          </w:p>
        </w:tc>
        <w:tc>
          <w:tcPr>
            <w:tcW w:w="5811" w:type="dxa"/>
          </w:tcPr>
          <w:p w:rsidR="00261751" w:rsidRDefault="00261751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61751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04875" cy="638175"/>
                  <wp:effectExtent l="0" t="0" r="9525" b="0"/>
                  <wp:docPr id="53" name="Рисунок 3" descr="C:\Users\ГДЭБЦ\Downloads\1614594670_46-p-yezhik-na-belom-fone-5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ГДЭБЦ\Downloads\1614594670_46-p-yezhik-na-belom-fone-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DFCFA"/>
                              </a:clrFrom>
                              <a:clrTo>
                                <a:srgbClr val="FDFCFA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108" cy="638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Ёж</w:t>
            </w:r>
          </w:p>
        </w:tc>
      </w:tr>
      <w:tr w:rsidR="00261751" w:rsidTr="00F13A99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B60EE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2</w:t>
            </w:r>
            <w:r w:rsidR="00B60EEB" w:rsidRPr="00B60EE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261751" w:rsidRDefault="004C681B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93284" cy="933847"/>
                  <wp:effectExtent l="19050" t="0" r="0" b="0"/>
                  <wp:docPr id="2" name="Рисунок 2" descr="C:\Users\ГДЭБЦ\Downloads\bear-pic-1440x1230-9fd6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ДЭБЦ\Downloads\bear-pic-1440x1230-9fd62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936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auto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Медведь</w:t>
            </w:r>
            <w:r w:rsidR="00417005"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 xml:space="preserve"> бурый</w:t>
            </w:r>
          </w:p>
        </w:tc>
      </w:tr>
      <w:tr w:rsidR="00261751" w:rsidTr="00261751">
        <w:tc>
          <w:tcPr>
            <w:tcW w:w="1101" w:type="dxa"/>
          </w:tcPr>
          <w:p w:rsidR="00261751" w:rsidRPr="00261751" w:rsidRDefault="00261751" w:rsidP="00F13A9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3</w:t>
            </w:r>
          </w:p>
        </w:tc>
        <w:tc>
          <w:tcPr>
            <w:tcW w:w="5811" w:type="dxa"/>
          </w:tcPr>
          <w:p w:rsidR="00261751" w:rsidRDefault="00417005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417005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81743" cy="607102"/>
                  <wp:effectExtent l="19050" t="0" r="0" b="0"/>
                  <wp:docPr id="6" name="Рисунок 6" descr="C:\Users\ГДЭБЦ\Downloads\Mayskiy-zhuk-vostochnyi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ГДЭБЦ\Downloads\Mayskiy-zhuk-vostochnyi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5F5F5"/>
                              </a:clrFrom>
                              <a:clrTo>
                                <a:srgbClr val="F5F5F5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842" cy="608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Майский жук</w:t>
            </w:r>
          </w:p>
        </w:tc>
      </w:tr>
      <w:tr w:rsidR="00261751" w:rsidTr="00261751">
        <w:tc>
          <w:tcPr>
            <w:tcW w:w="1101" w:type="dxa"/>
          </w:tcPr>
          <w:p w:rsidR="00261751" w:rsidRPr="00261751" w:rsidRDefault="00261751" w:rsidP="00F13A9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4</w:t>
            </w:r>
          </w:p>
        </w:tc>
        <w:tc>
          <w:tcPr>
            <w:tcW w:w="5811" w:type="dxa"/>
          </w:tcPr>
          <w:p w:rsidR="00261751" w:rsidRDefault="004C681B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24280" cy="920401"/>
                  <wp:effectExtent l="0" t="0" r="0" b="0"/>
                  <wp:docPr id="3" name="Рисунок 3" descr="C:\Users\ГДЭБЦ\Downloads\1376627812cs__4_04-brhlik-les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ГДЭБЦ\Downloads\1376627812cs__4_04-brhlik-les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FFCF7"/>
                              </a:clrFrom>
                              <a:clrTo>
                                <a:srgbClr val="FFFCF7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263" cy="92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Поползень</w:t>
            </w:r>
          </w:p>
        </w:tc>
      </w:tr>
      <w:tr w:rsidR="00261751" w:rsidTr="00F13A99">
        <w:tc>
          <w:tcPr>
            <w:tcW w:w="1101" w:type="dxa"/>
            <w:shd w:val="clear" w:color="auto" w:fill="auto"/>
          </w:tcPr>
          <w:p w:rsidR="00261751" w:rsidRPr="00261751" w:rsidRDefault="00F13A99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-509129</wp:posOffset>
                  </wp:positionH>
                  <wp:positionV relativeFrom="paragraph">
                    <wp:posOffset>-478084</wp:posOffset>
                  </wp:positionV>
                  <wp:extent cx="7121108" cy="10193866"/>
                  <wp:effectExtent l="19050" t="0" r="3592" b="0"/>
                  <wp:wrapNone/>
                  <wp:docPr id="11" name="Рисунок 1" descr="C:\Users\ГДЭБЦ\Desktop\1614378263_12-p-fon-dlya-detskoi-prezentatsii-svetlii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ДЭБЦ\Desktop\1614378263_12-p-fon-dlya-detskoi-prezentatsii-svetlii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0055" cy="10192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61751"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5</w:t>
            </w:r>
          </w:p>
        </w:tc>
        <w:tc>
          <w:tcPr>
            <w:tcW w:w="5811" w:type="dxa"/>
          </w:tcPr>
          <w:p w:rsidR="00261751" w:rsidRDefault="00417005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417005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19175" cy="953382"/>
                  <wp:effectExtent l="19050" t="0" r="0" b="0"/>
                  <wp:docPr id="9" name="Рисунок 9" descr="C:\Users\ГДЭБЦ\Downloads\011 1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ГДЭБЦ\Downloads\011 1 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60" cy="955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Королёк</w:t>
            </w:r>
          </w:p>
        </w:tc>
      </w:tr>
      <w:tr w:rsidR="00261751" w:rsidTr="00F13A99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6</w:t>
            </w:r>
          </w:p>
        </w:tc>
        <w:tc>
          <w:tcPr>
            <w:tcW w:w="5811" w:type="dxa"/>
          </w:tcPr>
          <w:p w:rsidR="00261751" w:rsidRDefault="00417005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417005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85423" cy="628650"/>
                  <wp:effectExtent l="19050" t="0" r="0" b="0"/>
                  <wp:docPr id="10" name="Рисунок 10" descr="C:\Users\ГДЭБЦ\Desktop\клв клест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ГДЭБЦ\Desktop\клв клест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423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auto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4C681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>Клюв к</w:t>
            </w: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леста</w:t>
            </w:r>
          </w:p>
        </w:tc>
      </w:tr>
      <w:tr w:rsidR="00261751" w:rsidTr="00261751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7</w:t>
            </w:r>
          </w:p>
        </w:tc>
        <w:tc>
          <w:tcPr>
            <w:tcW w:w="5811" w:type="dxa"/>
          </w:tcPr>
          <w:p w:rsidR="00261751" w:rsidRDefault="00417005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417005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47750" cy="698009"/>
                  <wp:effectExtent l="19050" t="0" r="0" b="0"/>
                  <wp:docPr id="14" name="Рисунок 14" descr="C:\Users\ГДЭБЦ\Downloads\1486493202123016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ГДЭБЦ\Downloads\14864932021230161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975" cy="69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Птенцы кукушки</w:t>
            </w:r>
          </w:p>
        </w:tc>
      </w:tr>
      <w:tr w:rsidR="00261751" w:rsidTr="00261751">
        <w:tc>
          <w:tcPr>
            <w:tcW w:w="1101" w:type="dxa"/>
          </w:tcPr>
          <w:p w:rsidR="00261751" w:rsidRP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8</w:t>
            </w:r>
          </w:p>
        </w:tc>
        <w:tc>
          <w:tcPr>
            <w:tcW w:w="5811" w:type="dxa"/>
          </w:tcPr>
          <w:p w:rsidR="00261751" w:rsidRDefault="00417005" w:rsidP="008923C9">
            <w:pPr>
              <w:spacing w:line="360" w:lineRule="auto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  <w:r w:rsidRPr="00417005">
              <w:rPr>
                <w:rFonts w:ascii="Times New Roman" w:hAnsi="Times New Roman" w:cs="Times New Roman"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155700" cy="866775"/>
                  <wp:effectExtent l="19050" t="0" r="6350" b="0"/>
                  <wp:docPr id="12" name="Рисунок 12" descr="C:\Users\ГДЭБЦ\Downloads\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ГДЭБЦ\Downloads\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261751" w:rsidRPr="004C681B" w:rsidRDefault="00261751" w:rsidP="008923C9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F13A99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Клёст</w:t>
            </w:r>
          </w:p>
        </w:tc>
      </w:tr>
    </w:tbl>
    <w:p w:rsidR="00261751" w:rsidRDefault="00261751" w:rsidP="008923C9">
      <w:pPr>
        <w:spacing w:after="0"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</w:p>
    <w:p w:rsidR="001467A3" w:rsidRPr="007F2977" w:rsidRDefault="001467A3" w:rsidP="005D79B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</w:pPr>
      <w:r w:rsidRPr="00F13A99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3 раунд «Правда /Неправда»</w:t>
      </w:r>
    </w:p>
    <w:p w:rsidR="001467A3" w:rsidRPr="00FD1D5C" w:rsidRDefault="001467A3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F13A99">
        <w:rPr>
          <w:rFonts w:ascii="Times New Roman" w:hAnsi="Times New Roman" w:cs="Times New Roman"/>
          <w:b/>
          <w:color w:val="212121"/>
          <w:sz w:val="28"/>
          <w:szCs w:val="28"/>
        </w:rPr>
        <w:t>Ведущий:</w:t>
      </w:r>
      <w:r w:rsidR="00FD1D5C" w:rsidRPr="00F13A99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Pr="00F13A99">
        <w:rPr>
          <w:rFonts w:ascii="Times New Roman" w:hAnsi="Times New Roman" w:cs="Times New Roman"/>
          <w:color w:val="212121"/>
          <w:sz w:val="28"/>
          <w:szCs w:val="28"/>
        </w:rPr>
        <w:t>Следующие 12 вопросов проверят, насколько вы знакомы с жизнью животных. Я прочитаю вопрос и за 30 секунд нужно определиться, правда, это или мы тут нафантазировали и решили вас запутать. На ваших бланках поставьте галочку в графе «Да» или «Нет» в соответствии с вашим решением.</w:t>
      </w:r>
      <w:r w:rsidRPr="003C501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</w:p>
    <w:p w:rsidR="001467A3" w:rsidRPr="001467A3" w:rsidRDefault="001467A3" w:rsidP="008923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1.</w:t>
      </w:r>
      <w:r w:rsidRPr="00F13A99">
        <w:rPr>
          <w:rFonts w:ascii="Times New Roman" w:hAnsi="Times New Roman" w:cs="Times New Roman"/>
          <w:color w:val="212121"/>
          <w:sz w:val="28"/>
          <w:szCs w:val="28"/>
        </w:rPr>
        <w:t>Рыбу калугу называют «царицей Амура» и она является самой крупной пресноводной рыбой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8923C9" w:rsidRDefault="001467A3" w:rsidP="00CE19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Вопрос № 2. 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Лося в народе называют сохатый.</w:t>
      </w:r>
    </w:p>
    <w:p w:rsidR="008923C9" w:rsidRPr="00A173AA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3.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В Хабаровске не водится гималайский медведь.</w:t>
      </w:r>
    </w:p>
    <w:p w:rsidR="008923C9" w:rsidRPr="00A173AA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4.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Дальневосточного летающего грызуны называют бобром.</w:t>
      </w:r>
    </w:p>
    <w:p w:rsidR="008923C9" w:rsidRPr="00A173AA" w:rsidRDefault="001467A3" w:rsidP="00CE195B">
      <w:pPr>
        <w:spacing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5.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Желудями питается кабан</w:t>
      </w:r>
      <w:r w:rsidR="003D78A7" w:rsidRPr="00F13A99">
        <w:rPr>
          <w:rFonts w:ascii="Times New Roman" w:hAnsi="Times New Roman" w:cs="Times New Roman"/>
          <w:color w:val="212121"/>
          <w:sz w:val="28"/>
          <w:szCs w:val="28"/>
        </w:rPr>
        <w:t xml:space="preserve"> и косуля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1467A3" w:rsidRPr="00A173AA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6.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Ёж съедает столько в день, сколько весит сам.</w:t>
      </w:r>
    </w:p>
    <w:p w:rsidR="001467A3" w:rsidRDefault="001467A3" w:rsidP="00CE19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7.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Утка-мандарина гнездиться в дуплах деревьев.</w:t>
      </w:r>
    </w:p>
    <w:p w:rsidR="001467A3" w:rsidRPr="00A173AA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A99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8.</w:t>
      </w:r>
      <w:r w:rsidR="00A173AA" w:rsidRPr="00F13A99">
        <w:rPr>
          <w:rFonts w:ascii="Times New Roman" w:hAnsi="Times New Roman" w:cs="Times New Roman"/>
          <w:color w:val="212121"/>
          <w:sz w:val="28"/>
          <w:szCs w:val="28"/>
        </w:rPr>
        <w:t>Полосатый «хозяин» тайги – бурундук.</w:t>
      </w:r>
    </w:p>
    <w:p w:rsidR="001467A3" w:rsidRPr="00A173AA" w:rsidRDefault="00F13A99" w:rsidP="00CE195B">
      <w:pPr>
        <w:spacing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b/>
          <w:i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-509129</wp:posOffset>
            </wp:positionH>
            <wp:positionV relativeFrom="paragraph">
              <wp:posOffset>-471734</wp:posOffset>
            </wp:positionV>
            <wp:extent cx="7123642" cy="10171288"/>
            <wp:effectExtent l="19050" t="0" r="1058" b="0"/>
            <wp:wrapNone/>
            <wp:docPr id="13" name="Рисунок 2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543" cy="10171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67A3"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9.</w:t>
      </w:r>
      <w:r w:rsidR="00A173AA" w:rsidRPr="002548FB">
        <w:rPr>
          <w:rFonts w:ascii="Times New Roman" w:hAnsi="Times New Roman" w:cs="Times New Roman"/>
          <w:color w:val="212121"/>
          <w:sz w:val="28"/>
          <w:szCs w:val="28"/>
        </w:rPr>
        <w:t>Кукушка обыкновенная очень хорошая мать.</w:t>
      </w:r>
    </w:p>
    <w:p w:rsidR="001467A3" w:rsidRPr="009D2A21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10.</w:t>
      </w:r>
      <w:r w:rsidR="009D2A21" w:rsidRPr="002548FB">
        <w:rPr>
          <w:rFonts w:ascii="Times New Roman" w:hAnsi="Times New Roman" w:cs="Times New Roman"/>
          <w:color w:val="212121"/>
          <w:sz w:val="28"/>
          <w:szCs w:val="28"/>
        </w:rPr>
        <w:t>Пестрый дятел птица перелётная.</w:t>
      </w:r>
    </w:p>
    <w:p w:rsidR="001467A3" w:rsidRDefault="001467A3" w:rsidP="00CE19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11.</w:t>
      </w:r>
      <w:r w:rsidR="009D2A21" w:rsidRPr="002548FB">
        <w:rPr>
          <w:rFonts w:ascii="Times New Roman" w:hAnsi="Times New Roman" w:cs="Times New Roman"/>
          <w:color w:val="212121"/>
          <w:sz w:val="28"/>
          <w:szCs w:val="28"/>
        </w:rPr>
        <w:t>Дождевых червей обитающих в почве можно увидеть на поверхности земли после дождя.</w:t>
      </w:r>
    </w:p>
    <w:p w:rsidR="001467A3" w:rsidRPr="00FD1D5C" w:rsidRDefault="001467A3" w:rsidP="00CE19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12.</w:t>
      </w:r>
      <w:r w:rsidR="00FD1D5C" w:rsidRPr="002548FB">
        <w:rPr>
          <w:rFonts w:ascii="Times New Roman" w:hAnsi="Times New Roman" w:cs="Times New Roman"/>
          <w:color w:val="212121"/>
          <w:sz w:val="28"/>
          <w:szCs w:val="28"/>
        </w:rPr>
        <w:t>Аисту очень трудно стоять на одной ноге.</w:t>
      </w:r>
    </w:p>
    <w:p w:rsidR="00261751" w:rsidRDefault="009D2A21" w:rsidP="00CE195B">
      <w:pPr>
        <w:spacing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Ведущий: </w:t>
      </w:r>
      <w:r w:rsidRPr="002548FB">
        <w:rPr>
          <w:rFonts w:ascii="Times New Roman" w:hAnsi="Times New Roman" w:cs="Times New Roman"/>
          <w:color w:val="212121"/>
          <w:sz w:val="28"/>
          <w:szCs w:val="28"/>
        </w:rPr>
        <w:t>Посмотрим правильные ответы (на экране с</w:t>
      </w:r>
      <w:r w:rsidR="00B81178" w:rsidRPr="002548FB">
        <w:rPr>
          <w:rFonts w:ascii="Times New Roman" w:hAnsi="Times New Roman" w:cs="Times New Roman"/>
          <w:color w:val="212121"/>
          <w:sz w:val="28"/>
          <w:szCs w:val="28"/>
        </w:rPr>
        <w:t>лайды с правильными ответами: ПРАВДА</w:t>
      </w:r>
      <w:r w:rsidRPr="002548FB">
        <w:rPr>
          <w:rFonts w:ascii="Times New Roman" w:hAnsi="Times New Roman" w:cs="Times New Roman"/>
          <w:color w:val="212121"/>
          <w:sz w:val="28"/>
          <w:szCs w:val="28"/>
        </w:rPr>
        <w:t xml:space="preserve"> - №</w:t>
      </w:r>
      <w:r w:rsidR="00B81178" w:rsidRPr="002548FB">
        <w:rPr>
          <w:rFonts w:ascii="Times New Roman" w:hAnsi="Times New Roman" w:cs="Times New Roman"/>
          <w:color w:val="212121"/>
          <w:sz w:val="28"/>
          <w:szCs w:val="28"/>
        </w:rPr>
        <w:t>1,2,5,6,7,11; НЕПРАВДА</w:t>
      </w:r>
      <w:r w:rsidR="00FD1D5C" w:rsidRPr="002548FB">
        <w:rPr>
          <w:rFonts w:ascii="Times New Roman" w:hAnsi="Times New Roman" w:cs="Times New Roman"/>
          <w:color w:val="212121"/>
          <w:sz w:val="28"/>
          <w:szCs w:val="28"/>
        </w:rPr>
        <w:t xml:space="preserve"> - №3,4,8,9,10,12).</w:t>
      </w:r>
    </w:p>
    <w:tbl>
      <w:tblPr>
        <w:tblStyle w:val="a4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261751" w:rsidTr="00417005">
        <w:tc>
          <w:tcPr>
            <w:tcW w:w="4785" w:type="dxa"/>
            <w:gridSpan w:val="2"/>
          </w:tcPr>
          <w:p w:rsidR="00261751" w:rsidRPr="00842B5D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</w:rPr>
              <w:t>Правда</w:t>
            </w:r>
          </w:p>
        </w:tc>
        <w:tc>
          <w:tcPr>
            <w:tcW w:w="4786" w:type="dxa"/>
            <w:gridSpan w:val="2"/>
          </w:tcPr>
          <w:p w:rsidR="00261751" w:rsidRPr="00E65543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</w:rPr>
              <w:t>Неправда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842B5D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133475" cy="533400"/>
                  <wp:effectExtent l="19050" t="0" r="0" b="0"/>
                  <wp:docPr id="57" name="Рисунок 2" descr="C:\Users\ГДЭБЦ\Downloads\x_2b7de7d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C:\Users\ГДЭБЦ\Downloads\x_2b7de7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050" cy="533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E65543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38200" cy="533400"/>
                  <wp:effectExtent l="19050" t="0" r="0" b="0"/>
                  <wp:docPr id="58" name="Рисунок 4" descr="C:\Users\ГДЭБЦ\Downloads\mandarin-duck-5898a0bf5f9b5874ee94a94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ГДЭБЦ\Downloads\mandarin-duck-5898a0bf5f9b5874ee94a9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clrChange>
                              <a:clrFrom>
                                <a:srgbClr val="E5E9F2"/>
                              </a:clrFrom>
                              <a:clrTo>
                                <a:srgbClr val="E5E9F2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577" cy="533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Калуга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Утка мандаринка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842B5D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81075" cy="809625"/>
                  <wp:effectExtent l="19050" t="0" r="0" b="0"/>
                  <wp:docPr id="59" name="Рисунок 1" descr="C:\Users\ГДЭБЦ\Desktop\Картинки КВИЗ Путеш\Да.Нет\2 Лось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ГДЭБЦ\Desktop\Картинки КВИЗ Путеш\Да.Нет\2 Лос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25" cy="8101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E65543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047750" cy="695325"/>
                  <wp:effectExtent l="0" t="0" r="0" b="0"/>
                  <wp:docPr id="60" name="Рисунок 5" descr="C:\Users\ГДЭБЦ\Downloads\1614511716_156-p-zhivotnie-na-belom-fone-25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C:\Users\ГДЭБЦ\Downloads\1614511716_156-p-zhivotnie-na-belom-fone-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8" cy="695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Лось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Бурундук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3</w:t>
            </w:r>
            <w:r w:rsidR="002548FB"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.</w:t>
            </w:r>
          </w:p>
        </w:tc>
        <w:tc>
          <w:tcPr>
            <w:tcW w:w="4251" w:type="dxa"/>
          </w:tcPr>
          <w:p w:rsidR="00261751" w:rsidRDefault="00261751" w:rsidP="002617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A5092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95350" cy="1085850"/>
                  <wp:effectExtent l="0" t="0" r="0" b="0"/>
                  <wp:docPr id="61" name="Рисунок 33" descr="C:\Users\ГДЭБЦ\Downloads\Медведь_гималайский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:\Users\ГДЭБЦ\Downloads\Медведь_гималайс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771" cy="1086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A5092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62025" cy="733425"/>
                  <wp:effectExtent l="0" t="0" r="9525" b="0"/>
                  <wp:docPr id="62" name="Рисунок 14" descr="C:\Users\ГДЭБЦ\Downloads\034600874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ГДЭБЦ\Downloads\03460087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clrChange>
                              <a:clrFrom>
                                <a:srgbClr val="F9F9F9"/>
                              </a:clrFrom>
                              <a:clrTo>
                                <a:srgbClr val="F9F9F9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</w:tcPr>
          <w:p w:rsidR="00261751" w:rsidRDefault="002548FB" w:rsidP="00417005">
            <w:pPr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 xml:space="preserve">          </w:t>
            </w:r>
            <w:r w:rsidR="00261751"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Гималайский медведь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Кукушка обыкновенная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238250" cy="928688"/>
                  <wp:effectExtent l="0" t="0" r="0" b="0"/>
                  <wp:docPr id="6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clrChange>
                              <a:clrFrom>
                                <a:srgbClr val="EEECE1"/>
                              </a:clrFrom>
                              <a:clrTo>
                                <a:srgbClr val="EEECE1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286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A5092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619125" cy="685800"/>
                  <wp:effectExtent l="19050" t="0" r="0" b="0"/>
                  <wp:docPr id="64" name="Рисунок 15" descr="C:\Users\ГДЭБЦ\Downloads\hello_html_m2eb6aac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:\Users\ГДЭБЦ\Downloads\hello_html_m2eb6aa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6" cy="685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2548FB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  <w:shd w:val="clear" w:color="auto" w:fill="auto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Бобёр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shd w:val="clear" w:color="auto" w:fill="auto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Пёстрый дятел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261751" w:rsidRDefault="00261751" w:rsidP="002548FB">
            <w:pPr>
              <w:spacing w:line="360" w:lineRule="auto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E65543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733425" cy="714375"/>
                  <wp:effectExtent l="19050" t="0" r="9525" b="0"/>
                  <wp:docPr id="65" name="Рисунок 1" descr="C:\Users\ГДЭБЦ\Downloads\косуля сибирская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 descr="C:\Users\ГДЭБЦ\Downloads\косуля сибирска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31" cy="714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 xml:space="preserve">    </w:t>
            </w:r>
            <w:r w:rsidR="002548FB"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 xml:space="preserve">         </w:t>
            </w:r>
            <w:r w:rsidR="002548FB" w:rsidRPr="00E65543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38200" cy="542925"/>
                  <wp:effectExtent l="19050" t="0" r="0" b="0"/>
                  <wp:docPr id="27" name="Рисунок 2" descr="C:\Users\ГДЭБЦ\Downloads\992614_11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ГДЭБЦ\Downloads\992614_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089" cy="543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11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A5092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819150" cy="714375"/>
                  <wp:effectExtent l="19050" t="0" r="0" b="0"/>
                  <wp:docPr id="67" name="Рисунок 16" descr="C:\Users\ГДЭБЦ\Downloads\519s0pNl2tL._AC_UL960_QL65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ГДЭБЦ\Downloads\519s0pNl2tL._AC_UL960_QL65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clrChange>
                              <a:clrFrom>
                                <a:srgbClr val="F5F5F5"/>
                              </a:clrFrom>
                              <a:clrTo>
                                <a:srgbClr val="F5F5F5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341" cy="713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2548FB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</w:tcPr>
          <w:p w:rsidR="00261751" w:rsidRDefault="00261751" w:rsidP="004170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Косуля                </w:t>
            </w:r>
            <w:r w:rsidR="00254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Кабан</w:t>
            </w:r>
          </w:p>
          <w:p w:rsidR="00261751" w:rsidRDefault="00F13A99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-791774</wp:posOffset>
                  </wp:positionH>
                  <wp:positionV relativeFrom="paragraph">
                    <wp:posOffset>-478084</wp:posOffset>
                  </wp:positionV>
                  <wp:extent cx="7070372" cy="10182577"/>
                  <wp:effectExtent l="19050" t="0" r="0" b="0"/>
                  <wp:wrapNone/>
                  <wp:docPr id="15" name="Рисунок 3" descr="C:\Users\ГДЭБЦ\Desktop\1614378263_12-p-fon-dlya-detskoi-prezentatsii-svetlii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ГДЭБЦ\Desktop\1614378263_12-p-fon-dlya-detskoi-prezentatsii-svetlii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2628" cy="10185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shd w:val="clear" w:color="auto" w:fill="auto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Дождевые черви</w:t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lastRenderedPageBreak/>
              <w:t>6</w:t>
            </w: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E65543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904875" cy="685800"/>
                  <wp:effectExtent l="0" t="0" r="0" b="0"/>
                  <wp:docPr id="68" name="Рисунок 3" descr="C:\Users\ГДЭБЦ\Downloads\1614594670_46-p-yezhik-na-belom-fone-5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ГДЭБЦ\Downloads\1614594670_46-p-yezhik-na-belom-fone-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clrChange>
                              <a:clrFrom>
                                <a:srgbClr val="FDFCFA"/>
                              </a:clrFrom>
                              <a:clrTo>
                                <a:srgbClr val="FDFCFA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108" cy="685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12</w:t>
            </w: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A5092B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1123950" cy="857250"/>
                  <wp:effectExtent l="19050" t="0" r="0" b="0"/>
                  <wp:docPr id="69" name="Рисунок 17" descr="C:\Users\ГДЭБЦ\Downloads\1573898201_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ГДЭБЦ\Downloads\1573898201_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clrChange>
                              <a:clrFrom>
                                <a:srgbClr val="5491CA"/>
                              </a:clrFrom>
                              <a:clrTo>
                                <a:srgbClr val="5491CA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030" cy="8580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751" w:rsidTr="00417005">
        <w:tc>
          <w:tcPr>
            <w:tcW w:w="534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51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Ёж</w:t>
            </w:r>
            <w:r w:rsidRPr="00254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</w:tcPr>
          <w:p w:rsidR="00261751" w:rsidRDefault="00261751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2548FB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Аист</w:t>
            </w:r>
          </w:p>
        </w:tc>
      </w:tr>
    </w:tbl>
    <w:p w:rsidR="005D79BC" w:rsidRDefault="004C4A73" w:rsidP="004C4A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FD1D5C" w:rsidRPr="007F2977" w:rsidRDefault="00FD1D5C" w:rsidP="005D79BC">
      <w:pPr>
        <w:spacing w:after="0" w:line="360" w:lineRule="auto"/>
        <w:jc w:val="center"/>
        <w:rPr>
          <w:rFonts w:ascii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</w:rPr>
      </w:pPr>
      <w:r w:rsidRPr="002548FB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4 раунд «Узнай!»</w:t>
      </w:r>
    </w:p>
    <w:p w:rsidR="00FD1D5C" w:rsidRPr="00FD1D5C" w:rsidRDefault="00FD1D5C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Ведущий: </w:t>
      </w:r>
      <w:r w:rsidRPr="002548FB">
        <w:rPr>
          <w:rFonts w:ascii="Times New Roman" w:hAnsi="Times New Roman" w:cs="Times New Roman"/>
          <w:color w:val="212121"/>
          <w:sz w:val="28"/>
          <w:szCs w:val="28"/>
        </w:rPr>
        <w:t>4 раунд – наш последний и называется он «Узнай!». Сейчас мы узнаем, насколько вы сильны в знании</w:t>
      </w:r>
      <w:r w:rsidR="00914616" w:rsidRPr="002548FB">
        <w:rPr>
          <w:rFonts w:ascii="Times New Roman" w:hAnsi="Times New Roman" w:cs="Times New Roman"/>
          <w:color w:val="212121"/>
          <w:sz w:val="28"/>
          <w:szCs w:val="28"/>
        </w:rPr>
        <w:t xml:space="preserve"> топографических знаков, знаков поведения в природе и можете ли в нашем путешествии распознать следы животных.</w:t>
      </w:r>
      <w:r w:rsidRPr="002548FB">
        <w:rPr>
          <w:rFonts w:ascii="Times New Roman" w:hAnsi="Times New Roman" w:cs="Times New Roman"/>
          <w:color w:val="212121"/>
          <w:sz w:val="28"/>
          <w:szCs w:val="28"/>
        </w:rPr>
        <w:t xml:space="preserve"> В нём 8 вопросов за 60 секунд вам нужно будет вписать в бланк  ответ. Читайте, слушайте и смотрите! </w:t>
      </w:r>
    </w:p>
    <w:p w:rsidR="00FD1D5C" w:rsidRPr="003C5011" w:rsidRDefault="00FD1D5C" w:rsidP="00FD1D5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color w:val="212121"/>
          <w:sz w:val="28"/>
          <w:szCs w:val="28"/>
        </w:rPr>
        <w:t>Итак, последний раунд нашей игры… Квиз, Плиз!</w:t>
      </w:r>
    </w:p>
    <w:p w:rsidR="00914616" w:rsidRPr="00A02351" w:rsidRDefault="00914616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1.</w:t>
      </w:r>
      <w:r w:rsidR="00A02351" w:rsidRPr="002548FB">
        <w:rPr>
          <w:rFonts w:ascii="Times New Roman" w:hAnsi="Times New Roman" w:cs="Times New Roman"/>
          <w:color w:val="212121"/>
          <w:sz w:val="28"/>
          <w:szCs w:val="28"/>
        </w:rPr>
        <w:t>Что это за знак?</w:t>
      </w:r>
    </w:p>
    <w:p w:rsidR="00914616" w:rsidRPr="00A02351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2</w:t>
      </w:r>
      <w:r w:rsidR="00914616" w:rsidRPr="002548FB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A02351" w:rsidRPr="002548FB">
        <w:rPr>
          <w:rFonts w:ascii="Times New Roman" w:hAnsi="Times New Roman" w:cs="Times New Roman"/>
          <w:color w:val="212121"/>
          <w:sz w:val="28"/>
          <w:szCs w:val="28"/>
        </w:rPr>
        <w:t xml:space="preserve"> Что обозначает </w:t>
      </w:r>
      <w:r w:rsidR="00A02351" w:rsidRPr="00335CD3">
        <w:rPr>
          <w:rFonts w:ascii="Times New Roman" w:hAnsi="Times New Roman" w:cs="Times New Roman"/>
          <w:color w:val="212121"/>
          <w:sz w:val="28"/>
          <w:szCs w:val="28"/>
        </w:rPr>
        <w:t>этот знак?</w:t>
      </w:r>
    </w:p>
    <w:p w:rsidR="00914616" w:rsidRPr="00342BD6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3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335CD3" w:rsidRPr="00335CD3">
        <w:rPr>
          <w:rFonts w:ascii="Times New Roman" w:hAnsi="Times New Roman" w:cs="Times New Roman"/>
          <w:color w:val="212121"/>
          <w:sz w:val="28"/>
          <w:szCs w:val="28"/>
        </w:rPr>
        <w:t>Что обозначает этот знак</w:t>
      </w:r>
      <w:r w:rsidR="00342BD6" w:rsidRPr="00335CD3">
        <w:rPr>
          <w:rFonts w:ascii="Times New Roman" w:hAnsi="Times New Roman" w:cs="Times New Roman"/>
          <w:color w:val="212121"/>
          <w:sz w:val="28"/>
          <w:szCs w:val="28"/>
        </w:rPr>
        <w:t>?</w:t>
      </w:r>
    </w:p>
    <w:p w:rsidR="00914616" w:rsidRPr="00546AB4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4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546AB4" w:rsidRPr="00335CD3">
        <w:rPr>
          <w:rFonts w:ascii="Times New Roman" w:hAnsi="Times New Roman" w:cs="Times New Roman"/>
          <w:color w:val="212121"/>
          <w:sz w:val="28"/>
          <w:szCs w:val="28"/>
        </w:rPr>
        <w:t>Чей это след?</w:t>
      </w:r>
    </w:p>
    <w:p w:rsidR="00914616" w:rsidRPr="00546AB4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5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546AB4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След, какого животного изображён?</w:t>
      </w:r>
    </w:p>
    <w:p w:rsidR="00914616" w:rsidRPr="00546AB4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6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546AB4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Какому животному принадлежит этот след?</w:t>
      </w:r>
    </w:p>
    <w:p w:rsidR="00914616" w:rsidRPr="00546AB4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7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546AB4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Что обозначает этот знак?</w:t>
      </w:r>
    </w:p>
    <w:p w:rsidR="00914616" w:rsidRDefault="00A40F47" w:rsidP="00914616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Вопрос № 8</w:t>
      </w:r>
      <w:r w:rsidR="00914616" w:rsidRPr="00335CD3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r w:rsidR="00546AB4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О чём 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говорит этот знак?</w:t>
      </w:r>
    </w:p>
    <w:p w:rsidR="002642CD" w:rsidRDefault="005D79BC" w:rsidP="002642CD">
      <w:pPr>
        <w:spacing w:after="0" w:line="360" w:lineRule="auto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35CD3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         </w:t>
      </w:r>
      <w:r w:rsidR="002642CD" w:rsidRPr="00335CD3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Ведущий: 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Посмотрим правильные ответы (на экране слайды с правильными ответами: №1-</w:t>
      </w:r>
      <w:r w:rsidR="006658A3" w:rsidRPr="00335CD3">
        <w:rPr>
          <w:rFonts w:ascii="Times New Roman" w:hAnsi="Times New Roman" w:cs="Times New Roman"/>
          <w:color w:val="212121"/>
          <w:sz w:val="28"/>
          <w:szCs w:val="28"/>
        </w:rPr>
        <w:t>луг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,№2-</w:t>
      </w:r>
      <w:r w:rsidR="006658A3" w:rsidRPr="00335CD3">
        <w:rPr>
          <w:rFonts w:ascii="Times New Roman" w:hAnsi="Times New Roman" w:cs="Times New Roman"/>
          <w:color w:val="212121"/>
          <w:sz w:val="28"/>
          <w:szCs w:val="28"/>
        </w:rPr>
        <w:t>лес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,№3</w:t>
      </w:r>
      <w:r w:rsidR="00FE3290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– Не разоряй гнёзда!</w:t>
      </w:r>
      <w:r w:rsidR="002642CD" w:rsidRPr="00335CD3">
        <w:rPr>
          <w:rFonts w:ascii="Times New Roman" w:hAnsi="Times New Roman" w:cs="Times New Roman"/>
          <w:sz w:val="28"/>
          <w:szCs w:val="28"/>
        </w:rPr>
        <w:t>,№4-</w:t>
      </w:r>
      <w:r w:rsidR="004C4A73" w:rsidRPr="00335CD3">
        <w:rPr>
          <w:rFonts w:ascii="Times New Roman" w:hAnsi="Times New Roman" w:cs="Times New Roman"/>
          <w:sz w:val="28"/>
          <w:szCs w:val="28"/>
        </w:rPr>
        <w:t>след белки</w:t>
      </w:r>
      <w:r w:rsidR="004C4A73" w:rsidRPr="00335CD3">
        <w:rPr>
          <w:rFonts w:ascii="Times New Roman" w:hAnsi="Times New Roman" w:cs="Times New Roman"/>
          <w:color w:val="212121"/>
          <w:sz w:val="28"/>
          <w:szCs w:val="28"/>
        </w:rPr>
        <w:t>,№5-след зайца,№6-след лося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,</w:t>
      </w:r>
      <w:r w:rsidR="004C4A73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№7-</w:t>
      </w:r>
      <w:r w:rsidR="004C4A73" w:rsidRPr="00335CD3">
        <w:rPr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="004C4A73" w:rsidRPr="00335CD3">
        <w:rPr>
          <w:rFonts w:ascii="Times New Roman" w:hAnsi="Times New Roman" w:cs="Times New Roman"/>
          <w:color w:val="212121"/>
          <w:sz w:val="28"/>
          <w:szCs w:val="28"/>
        </w:rPr>
        <w:t>Не разрушай муравейники!,  №8-Не разводи костёр!</w:t>
      </w:r>
      <w:r w:rsidR="002642CD" w:rsidRPr="00335CD3">
        <w:rPr>
          <w:rFonts w:ascii="Times New Roman" w:hAnsi="Times New Roman" w:cs="Times New Roman"/>
          <w:color w:val="212121"/>
          <w:sz w:val="28"/>
          <w:szCs w:val="28"/>
        </w:rPr>
        <w:t>).</w:t>
      </w:r>
    </w:p>
    <w:tbl>
      <w:tblPr>
        <w:tblStyle w:val="a4"/>
        <w:tblW w:w="0" w:type="auto"/>
        <w:tblLook w:val="04A0"/>
      </w:tblPr>
      <w:tblGrid>
        <w:gridCol w:w="675"/>
        <w:gridCol w:w="4110"/>
        <w:gridCol w:w="568"/>
        <w:gridCol w:w="4218"/>
      </w:tblGrid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C4A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704850" cy="407111"/>
                  <wp:effectExtent l="19050" t="0" r="0" b="0"/>
                  <wp:docPr id="90" name="Рисунок 1" descr="1 Лу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 Лу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07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3978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5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649466" cy="504825"/>
                  <wp:effectExtent l="19050" t="0" r="0" b="0"/>
                  <wp:docPr id="92" name="Рисунок 2" descr="Зая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ая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387" cy="506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A73" w:rsidTr="00335C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Луг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След зайца</w:t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685800" cy="429491"/>
                  <wp:effectExtent l="19050" t="0" r="0" b="0"/>
                  <wp:docPr id="93" name="Рисунок 4" descr="2 Лес лучш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 Лес лучш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070" cy="429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6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61975" cy="503628"/>
                  <wp:effectExtent l="19050" t="0" r="0" b="0"/>
                  <wp:docPr id="94" name="Рисунок 3" descr="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283" cy="5056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Лес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След лося</w:t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D40DEC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-486551</wp:posOffset>
                  </wp:positionH>
                  <wp:positionV relativeFrom="paragraph">
                    <wp:posOffset>-500662</wp:posOffset>
                  </wp:positionV>
                  <wp:extent cx="7077216" cy="10171289"/>
                  <wp:effectExtent l="19050" t="0" r="9384" b="0"/>
                  <wp:wrapNone/>
                  <wp:docPr id="19" name="Рисунок 4" descr="C:\Users\ГДЭБЦ\Desktop\1614378263_12-p-fon-dlya-detskoi-prezentatsii-svetlii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ГДЭБЦ\Desktop\1614378263_12-p-fon-dlya-detskoi-prezentatsii-svetlii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0614" cy="10176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C4A73"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B81178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23875" cy="522459"/>
                  <wp:effectExtent l="19050" t="0" r="9525" b="0"/>
                  <wp:docPr id="5" name="Рисунок 4" descr="C:\Users\ГДЭБЦ\Desktop\не разоря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ГДЭБЦ\Desktop\не разоря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2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7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48553" cy="533400"/>
                  <wp:effectExtent l="19050" t="0" r="3897" b="0"/>
                  <wp:docPr id="95" name="Рисунок 6" descr="муравей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муравей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153" cy="53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B81178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Не разоряй</w:t>
            </w:r>
            <w:r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гнёзда!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Не разрушай муравейники!</w:t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752475" cy="656984"/>
                  <wp:effectExtent l="19050" t="0" r="0" b="0"/>
                  <wp:docPr id="96" name="Рисунок 1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554" cy="6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8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212121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504825" cy="496457"/>
                  <wp:effectExtent l="19050" t="0" r="9525" b="0"/>
                  <wp:docPr id="97" name="Рисунок 5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755" cy="499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A73" w:rsidTr="0041700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След белки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A73" w:rsidRDefault="004C4A73" w:rsidP="004170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8"/>
                <w:szCs w:val="28"/>
                <w:shd w:val="clear" w:color="auto" w:fill="FFFFFF"/>
              </w:rPr>
            </w:pPr>
            <w:r w:rsidRPr="003978CE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 xml:space="preserve">Не </w:t>
            </w:r>
            <w:r w:rsidRPr="00335CD3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разводи костёр!</w:t>
            </w:r>
          </w:p>
        </w:tc>
      </w:tr>
    </w:tbl>
    <w:p w:rsidR="005D79BC" w:rsidRDefault="004C4A73" w:rsidP="004C4A73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       </w:t>
      </w:r>
    </w:p>
    <w:p w:rsidR="00914616" w:rsidRDefault="004C4A73" w:rsidP="004C4A73">
      <w:pPr>
        <w:spacing w:after="0"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5D79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914616" w:rsidRPr="00335CD3">
        <w:rPr>
          <w:rFonts w:ascii="Times New Roman" w:hAnsi="Times New Roman" w:cs="Times New Roman"/>
          <w:b/>
          <w:color w:val="212121"/>
          <w:sz w:val="28"/>
          <w:szCs w:val="28"/>
        </w:rPr>
        <w:t>Ведущий:</w:t>
      </w:r>
      <w:r w:rsidR="00914616" w:rsidRPr="00335CD3">
        <w:rPr>
          <w:rFonts w:ascii="Times New Roman" w:hAnsi="Times New Roman" w:cs="Times New Roman"/>
          <w:color w:val="212121"/>
          <w:sz w:val="28"/>
          <w:szCs w:val="28"/>
        </w:rPr>
        <w:t xml:space="preserve"> А пока наше жюри подсчитывают результаты, мы с вами немного разомнемся! Встаем со своих мест, вы</w:t>
      </w:r>
      <w:r w:rsidR="00A40F47" w:rsidRPr="00335CD3">
        <w:rPr>
          <w:rFonts w:ascii="Times New Roman" w:hAnsi="Times New Roman" w:cs="Times New Roman"/>
          <w:color w:val="212121"/>
          <w:sz w:val="28"/>
          <w:szCs w:val="28"/>
        </w:rPr>
        <w:t>ходим вперед и начинаем весёлую разминку</w:t>
      </w:r>
      <w:r w:rsidR="00914616" w:rsidRPr="00335CD3">
        <w:rPr>
          <w:rFonts w:ascii="Times New Roman" w:hAnsi="Times New Roman" w:cs="Times New Roman"/>
          <w:color w:val="212121"/>
          <w:sz w:val="28"/>
          <w:szCs w:val="28"/>
        </w:rPr>
        <w:t>!</w:t>
      </w:r>
    </w:p>
    <w:p w:rsidR="00A40F47" w:rsidRDefault="00A40F47" w:rsidP="00A40F4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>(</w:t>
      </w:r>
      <w:r w:rsidRPr="00BB60BD">
        <w:rPr>
          <w:rFonts w:ascii="Times New Roman" w:hAnsi="Times New Roman" w:cs="Times New Roman"/>
          <w:i/>
          <w:color w:val="212121"/>
          <w:sz w:val="28"/>
          <w:szCs w:val="28"/>
        </w:rPr>
        <w:t>Включается интерактивная музыкальная зарядка</w:t>
      </w:r>
      <w:r w:rsidR="00FE3290" w:rsidRPr="00BB60BD">
        <w:rPr>
          <w:rFonts w:ascii="Times New Roman" w:hAnsi="Times New Roman" w:cs="Times New Roman"/>
          <w:i/>
          <w:color w:val="212121"/>
          <w:sz w:val="28"/>
          <w:szCs w:val="28"/>
        </w:rPr>
        <w:t xml:space="preserve"> </w:t>
      </w:r>
      <w:r w:rsidRPr="00BB60BD">
        <w:rPr>
          <w:rFonts w:ascii="Times New Roman" w:hAnsi="Times New Roman" w:cs="Times New Roman"/>
          <w:i/>
          <w:color w:val="212121"/>
          <w:sz w:val="28"/>
          <w:szCs w:val="28"/>
        </w:rPr>
        <w:t xml:space="preserve"> проводит её</w:t>
      </w:r>
      <w:r w:rsidR="00FE3290" w:rsidRPr="00BB60BD">
        <w:rPr>
          <w:rFonts w:ascii="Times New Roman" w:hAnsi="Times New Roman" w:cs="Times New Roman"/>
          <w:i/>
          <w:color w:val="212121"/>
          <w:sz w:val="28"/>
          <w:szCs w:val="28"/>
        </w:rPr>
        <w:t xml:space="preserve"> ведущий игры</w:t>
      </w:r>
      <w:r w:rsidRPr="00BB60BD">
        <w:rPr>
          <w:rFonts w:ascii="Times New Roman" w:hAnsi="Times New Roman" w:cs="Times New Roman"/>
          <w:i/>
          <w:color w:val="212121"/>
          <w:sz w:val="28"/>
          <w:szCs w:val="28"/>
        </w:rPr>
        <w:t>.  Подводится общий итог. Команда победитель награждается  дипломом и призами</w:t>
      </w:r>
      <w:r w:rsidR="00FE3290" w:rsidRPr="00BB60BD">
        <w:rPr>
          <w:rFonts w:ascii="Times New Roman" w:hAnsi="Times New Roman" w:cs="Times New Roman"/>
          <w:i/>
          <w:color w:val="212121"/>
          <w:sz w:val="28"/>
          <w:szCs w:val="28"/>
        </w:rPr>
        <w:t>. О</w:t>
      </w:r>
      <w:r w:rsidRPr="00BB60BD">
        <w:rPr>
          <w:rFonts w:ascii="Times New Roman" w:hAnsi="Times New Roman" w:cs="Times New Roman"/>
          <w:i/>
          <w:color w:val="212121"/>
          <w:sz w:val="28"/>
          <w:szCs w:val="28"/>
        </w:rPr>
        <w:t>стальные  игроки – грамотами участника и призами).</w:t>
      </w:r>
    </w:p>
    <w:p w:rsidR="00A23879" w:rsidRDefault="00A23879" w:rsidP="0086321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548">
        <w:rPr>
          <w:rFonts w:ascii="Times New Roman" w:hAnsi="Times New Roman" w:cs="Times New Roman"/>
          <w:b/>
          <w:sz w:val="28"/>
          <w:szCs w:val="28"/>
        </w:rPr>
        <w:t>Методические советы</w:t>
      </w:r>
    </w:p>
    <w:p w:rsidR="00A23879" w:rsidRDefault="00A23879" w:rsidP="00A238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B60BD">
        <w:rPr>
          <w:rFonts w:ascii="Times New Roman" w:hAnsi="Times New Roman" w:cs="Times New Roman"/>
          <w:color w:val="212121"/>
          <w:sz w:val="28"/>
          <w:szCs w:val="28"/>
        </w:rPr>
        <w:t>Команда может состоять и от 3 до 7 человек, а также количество команд на усмотрение организаторов, но не меньше двух).</w:t>
      </w:r>
    </w:p>
    <w:p w:rsidR="00A23879" w:rsidRDefault="00A23879" w:rsidP="00A238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B60BD">
        <w:rPr>
          <w:rFonts w:ascii="Times New Roman" w:hAnsi="Times New Roman" w:cs="Times New Roman"/>
          <w:color w:val="212121"/>
          <w:sz w:val="28"/>
          <w:szCs w:val="28"/>
        </w:rPr>
        <w:t>Вопросы игры не должны быть слишком трудными для учащихся или совсем простыми. За ответы на вопросы повышенного уровня – очки можно увеличивать.</w:t>
      </w:r>
    </w:p>
    <w:p w:rsidR="00A23879" w:rsidRDefault="00A23879" w:rsidP="00A238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B60BD">
        <w:rPr>
          <w:rFonts w:ascii="Times New Roman" w:hAnsi="Times New Roman" w:cs="Times New Roman"/>
          <w:color w:val="212121"/>
          <w:sz w:val="28"/>
          <w:szCs w:val="28"/>
        </w:rPr>
        <w:t>Раундов может быть от 4 до 7. Если включено в игру 7 раундов, то перерывы после 3 и 6 раундов</w:t>
      </w:r>
      <w:r w:rsidRPr="003978CE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A23879" w:rsidRDefault="00A23879" w:rsidP="00A238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978CE">
        <w:rPr>
          <w:rFonts w:ascii="Times New Roman" w:hAnsi="Times New Roman" w:cs="Times New Roman"/>
          <w:color w:val="212121"/>
          <w:sz w:val="28"/>
          <w:szCs w:val="28"/>
        </w:rPr>
        <w:t>Один раунд может включать в себя от 6 до 12 вопросов, если возрастная группа будет старше, чем 13 лет можно  увеличить количество вопросов до 25, соответственно увеличиться время проведения игры.</w:t>
      </w:r>
    </w:p>
    <w:p w:rsidR="00A23879" w:rsidRPr="00A23879" w:rsidRDefault="00A23879" w:rsidP="00FE32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3978CE">
        <w:rPr>
          <w:rFonts w:ascii="Times New Roman" w:hAnsi="Times New Roman" w:cs="Times New Roman"/>
          <w:color w:val="212121"/>
          <w:sz w:val="28"/>
          <w:szCs w:val="28"/>
        </w:rPr>
        <w:t>Во время обсуждения командами ответа звучит музыка. Это нужно для того, чтобы команды не подслушивали друг друга.</w:t>
      </w:r>
    </w:p>
    <w:p w:rsidR="00A40F47" w:rsidRDefault="00A40F47" w:rsidP="00A40F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Список ли</w:t>
      </w:r>
      <w:r w:rsidRPr="003978CE">
        <w:rPr>
          <w:rFonts w:ascii="Times New Roman" w:hAnsi="Times New Roman" w:cs="Times New Roman"/>
          <w:b/>
          <w:color w:val="212121"/>
          <w:sz w:val="28"/>
          <w:szCs w:val="28"/>
        </w:rPr>
        <w:t>тературы</w:t>
      </w:r>
    </w:p>
    <w:p w:rsidR="00A40F47" w:rsidRDefault="00A40F47" w:rsidP="005D79BC">
      <w:pPr>
        <w:pStyle w:val="a3"/>
        <w:numPr>
          <w:ilvl w:val="0"/>
          <w:numId w:val="12"/>
        </w:numPr>
        <w:spacing w:after="0"/>
        <w:ind w:left="0" w:firstLine="425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color w:val="212121"/>
          <w:sz w:val="28"/>
          <w:szCs w:val="28"/>
        </w:rPr>
        <w:t>Анашкина Е.Н. 300 вопросов и ответов о птицах /Е.Н. Анакшина. – Ярославль «Академия развития», «Академия К</w:t>
      </w:r>
      <w:r w:rsidRPr="001E4A60">
        <w:rPr>
          <w:rFonts w:ascii="Times New Roman" w:hAnsi="Times New Roman" w:cs="Times New Roman"/>
          <w:color w:val="212121"/>
          <w:sz w:val="28"/>
          <w:szCs w:val="28"/>
          <w:vertAlign w:val="superscript"/>
        </w:rPr>
        <w:t>о</w:t>
      </w:r>
      <w:r w:rsidRPr="001E4A60">
        <w:rPr>
          <w:rFonts w:ascii="Times New Roman" w:hAnsi="Times New Roman" w:cs="Times New Roman"/>
          <w:color w:val="212121"/>
          <w:sz w:val="28"/>
          <w:szCs w:val="28"/>
        </w:rPr>
        <w:t>, 1998. – 240с.</w:t>
      </w:r>
    </w:p>
    <w:p w:rsidR="00A40F47" w:rsidRDefault="00A40F47" w:rsidP="005D79BC">
      <w:pPr>
        <w:pStyle w:val="a3"/>
        <w:numPr>
          <w:ilvl w:val="0"/>
          <w:numId w:val="12"/>
        </w:numPr>
        <w:spacing w:after="0"/>
        <w:ind w:left="0" w:firstLine="425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color w:val="212121"/>
          <w:sz w:val="28"/>
          <w:szCs w:val="28"/>
        </w:rPr>
        <w:t>Грек В.С. Биология зверей и птиц: учеб. Пособие /В.С. Грек. – Хабаровск: Изд-во Тихоокеан. Гос. Ун-т, 2011. – 92с.</w:t>
      </w:r>
    </w:p>
    <w:p w:rsidR="004745BB" w:rsidRDefault="00A53F46" w:rsidP="005D79BC">
      <w:pPr>
        <w:pStyle w:val="a3"/>
        <w:numPr>
          <w:ilvl w:val="0"/>
          <w:numId w:val="12"/>
        </w:numPr>
        <w:spacing w:after="0"/>
        <w:ind w:left="0" w:firstLine="425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-475262</wp:posOffset>
            </wp:positionH>
            <wp:positionV relativeFrom="paragraph">
              <wp:posOffset>-460446</wp:posOffset>
            </wp:positionV>
            <wp:extent cx="7070372" cy="10171289"/>
            <wp:effectExtent l="19050" t="0" r="0" b="0"/>
            <wp:wrapNone/>
            <wp:docPr id="22" name="Рисунок 5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259" cy="10171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5BB" w:rsidRPr="001E4A60">
        <w:rPr>
          <w:rFonts w:ascii="Times New Roman" w:hAnsi="Times New Roman" w:cs="Times New Roman"/>
          <w:color w:val="212121"/>
          <w:sz w:val="28"/>
          <w:szCs w:val="28"/>
        </w:rPr>
        <w:t>Усенко Н.В. Тропинка в лесу/Н.В. Усенко. – Хабаровск: Изд. Дом «Приамурские ведомости», 2005. – 208с.</w:t>
      </w:r>
    </w:p>
    <w:p w:rsidR="005D79BC" w:rsidRPr="00AA3097" w:rsidRDefault="004745BB" w:rsidP="00AA3097">
      <w:pPr>
        <w:pStyle w:val="a3"/>
        <w:numPr>
          <w:ilvl w:val="0"/>
          <w:numId w:val="12"/>
        </w:numPr>
        <w:spacing w:after="0"/>
        <w:ind w:left="0" w:firstLine="425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color w:val="212121"/>
          <w:sz w:val="28"/>
          <w:szCs w:val="28"/>
        </w:rPr>
        <w:t>Тихонова А.Е. Впереди – лето!: (программ.-метлд материалы для экол.-краев работы с детьми в оздоров. Лагерях) /А.Е.Тихонова. – Хабаровск:</w:t>
      </w:r>
      <w:r w:rsidR="001E4A6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Б.И</w:t>
      </w:r>
      <w:r w:rsidRPr="001E4A60">
        <w:rPr>
          <w:rFonts w:ascii="Times New Roman" w:hAnsi="Times New Roman" w:cs="Times New Roman"/>
          <w:color w:val="212121"/>
          <w:sz w:val="28"/>
          <w:szCs w:val="28"/>
        </w:rPr>
        <w:t>, 1997.- 41с.</w:t>
      </w:r>
    </w:p>
    <w:p w:rsidR="00A40F47" w:rsidRDefault="00A40F47" w:rsidP="00A40F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Интернет р</w:t>
      </w:r>
      <w:r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есурсы</w:t>
      </w:r>
    </w:p>
    <w:p w:rsidR="00F91BEE" w:rsidRPr="00A0389E" w:rsidRDefault="005D79BC" w:rsidP="00F91B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«</w:t>
      </w:r>
      <w:r w:rsidR="00F91BEE" w:rsidRPr="001E4A60">
        <w:rPr>
          <w:rFonts w:ascii="Times New Roman" w:hAnsi="Times New Roman" w:cs="Times New Roman"/>
          <w:b/>
          <w:color w:val="212121"/>
          <w:sz w:val="28"/>
          <w:szCs w:val="28"/>
        </w:rPr>
        <w:t>И это всё флора</w:t>
      </w: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»</w:t>
      </w:r>
    </w:p>
    <w:p w:rsidR="00F91BE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7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http://www.skbeta.ru/medicina/images/araliya001.jpg</w:t>
        </w:r>
        <w:r w:rsidR="00F91BEE" w:rsidRPr="00A0389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-а</w:t>
        </w:r>
        <w:r w:rsidR="00F91BEE" w:rsidRPr="00A0389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ралия</w:t>
        </w:r>
      </w:hyperlink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F91BE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8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https://greenturf.org/wp-content/uploads/2020/04/conifer2.png</w:t>
        </w:r>
      </w:hyperlink>
      <w:r w:rsidR="00F91BEE" w:rsidRPr="00A0389E">
        <w:rPr>
          <w:rFonts w:ascii="Times New Roman" w:hAnsi="Times New Roman" w:cs="Times New Roman"/>
          <w:sz w:val="28"/>
          <w:szCs w:val="28"/>
        </w:rPr>
        <w:t xml:space="preserve">  - лиственница.</w:t>
      </w:r>
    </w:p>
    <w:p w:rsidR="00F91BE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9" w:history="1">
        <w:r w:rsidR="00AA3097" w:rsidRPr="004656D7">
          <w:rPr>
            <w:rStyle w:val="a5"/>
            <w:rFonts w:ascii="Times New Roman" w:hAnsi="Times New Roman" w:cs="Times New Roman"/>
            <w:sz w:val="28"/>
            <w:szCs w:val="28"/>
          </w:rPr>
          <w:t>https://1.bp.blogspot.com/GkZ04/XYUpgGgMr2I/AAAAAAAC_gE/RWXZCIkm4sUc6hO5H8gfY9_cQ5xw80efgCLcBGAsYHQ/s1600/b17137d3802ff973e6f9c4efddd5fb5e.jpg</w:t>
        </w:r>
      </w:hyperlink>
      <w:r w:rsidR="00F91BEE" w:rsidRPr="00A0389E">
        <w:rPr>
          <w:rFonts w:ascii="Times New Roman" w:hAnsi="Times New Roman" w:cs="Times New Roman"/>
          <w:sz w:val="28"/>
          <w:szCs w:val="28"/>
        </w:rPr>
        <w:t xml:space="preserve"> - лимонник китайский.</w:t>
      </w:r>
    </w:p>
    <w:p w:rsidR="00F91BE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0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https://drasler.ru/wp-content/uploads/2019/05/Лес-на-прозрачном-фоне-картинка-для-детей004.jpg</w:t>
        </w:r>
      </w:hyperlink>
      <w:r w:rsidR="00F91BEE" w:rsidRPr="00A03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берёза.</w:t>
      </w:r>
    </w:p>
    <w:p w:rsidR="00F91BEE" w:rsidRDefault="00AB1231" w:rsidP="00AA30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1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http://rususadba.ru/images/Lipa2.jpg</w:t>
        </w:r>
      </w:hyperlink>
      <w:r w:rsidR="00F91BEE" w:rsidRPr="00A03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липа.</w:t>
      </w:r>
    </w:p>
    <w:p w:rsidR="004C681B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2" w:history="1">
        <w:r w:rsidR="004C681B" w:rsidRPr="0038228F">
          <w:rPr>
            <w:rStyle w:val="a5"/>
            <w:rFonts w:ascii="Times New Roman" w:hAnsi="Times New Roman" w:cs="Times New Roman"/>
            <w:sz w:val="28"/>
            <w:szCs w:val="28"/>
          </w:rPr>
          <w:t>https://1.bp.blogspot.com/-O06JDJIwDC4/VILddhZZJwI/AAAAAAAAVXM/ZiYEJOlAKBE/s1600/barhat-amur.png</w:t>
        </w:r>
      </w:hyperlink>
      <w:r w:rsidR="004C68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бархат амурский.</w:t>
      </w:r>
    </w:p>
    <w:p w:rsidR="00F91BE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3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https://ogodacha.ru/assets/cache_image/images/big-images/plodovye-derevya-i-kusty/zhimolost/zhimolost_968x504_8f4.jpg</w:t>
        </w:r>
      </w:hyperlink>
      <w:r w:rsidR="00F91BEE" w:rsidRPr="00A03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жимолость.</w:t>
      </w:r>
    </w:p>
    <w:p w:rsidR="00AA3097" w:rsidRDefault="00AB1231" w:rsidP="00AA3097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4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https://konspekta.net/studopediaru/baza22/1268360862729.files/image056.jpg</w:t>
        </w:r>
      </w:hyperlink>
      <w:r w:rsidR="00AA30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-черёму</w:t>
      </w:r>
      <w:r w:rsidR="00F91BEE" w:rsidRPr="00A0389E">
        <w:rPr>
          <w:rFonts w:ascii="Times New Roman" w:hAnsi="Times New Roman" w:cs="Times New Roman"/>
          <w:color w:val="000000" w:themeColor="text1"/>
          <w:sz w:val="28"/>
          <w:szCs w:val="28"/>
        </w:rPr>
        <w:t>ха</w:t>
      </w:r>
    </w:p>
    <w:p w:rsidR="00AA3097" w:rsidRDefault="00AB1231" w:rsidP="00AA309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5" w:history="1">
        <w:r w:rsidR="00F91BE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https://4.bp.blogspot.com/-BXULNn7GOks/VQg6b355GhI/AAAAAAAAc0I/0ZaBROLtrYU/s1600/Taxus%2Bcuspidata40.jpg</w:t>
        </w:r>
      </w:hyperlink>
      <w:r w:rsidR="00F91BEE" w:rsidRPr="00A03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тис остроконечный.</w:t>
      </w:r>
    </w:p>
    <w:p w:rsidR="00A0389E" w:rsidRPr="00AA3097" w:rsidRDefault="00A0389E" w:rsidP="00AA309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«Кто это?»</w:t>
      </w:r>
    </w:p>
    <w:p w:rsidR="00A0389E" w:rsidRPr="00A0389E" w:rsidRDefault="00AB1231" w:rsidP="00AA3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6" w:history="1">
        <w:r w:rsidR="00A0389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https://nasekomyh.ru/wp-content/uploads/2015/09/Mayskiy-zhuk-vostochnyiy.jpg</w:t>
        </w:r>
      </w:hyperlink>
      <w:r w:rsidR="00A0389E" w:rsidRPr="00A0389E">
        <w:rPr>
          <w:rFonts w:ascii="Times New Roman" w:hAnsi="Times New Roman" w:cs="Times New Roman"/>
          <w:sz w:val="28"/>
          <w:szCs w:val="28"/>
        </w:rPr>
        <w:t xml:space="preserve"> - майский жук</w:t>
      </w:r>
    </w:p>
    <w:p w:rsidR="00A0389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7" w:history="1">
        <w:r w:rsidR="00A0389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https://smallivingworld.ru/800/600/https/www.dvorakasyn.cz/galerie/news_cs/1376627812cs__4_04-brhlik-lesni.jpg</w:t>
        </w:r>
      </w:hyperlink>
      <w:r w:rsidR="00A0389E" w:rsidRPr="00A0389E">
        <w:rPr>
          <w:rFonts w:ascii="Times New Roman" w:hAnsi="Times New Roman" w:cs="Times New Roman"/>
          <w:sz w:val="28"/>
          <w:szCs w:val="28"/>
        </w:rPr>
        <w:t xml:space="preserve"> -клёст.</w:t>
      </w:r>
    </w:p>
    <w:p w:rsidR="00A0389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8" w:history="1">
        <w:r w:rsidR="00A0389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https://3.bp.blogspot.com/-XTl7JZeYIkE/XEcT8ttIwHI/AAAAAAAAIkM/QoqE1oXyWwg_IJtAQ64qgEajoDU5s2kogCLcBGAs/s1600/011%2B1%2B18.jpg</w:t>
        </w:r>
      </w:hyperlink>
      <w:r w:rsidR="00A0389E" w:rsidRPr="00A0389E">
        <w:rPr>
          <w:rFonts w:ascii="Times New Roman" w:hAnsi="Times New Roman" w:cs="Times New Roman"/>
          <w:sz w:val="28"/>
          <w:szCs w:val="28"/>
        </w:rPr>
        <w:t xml:space="preserve"> – королёк.</w:t>
      </w:r>
    </w:p>
    <w:p w:rsidR="00A0389E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9" w:history="1">
        <w:r w:rsidR="00A0389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https://cherepah.ru/wp-content/uploads/4/0/a/40a23e2a83b17674639d486f1d43b985.jpg</w:t>
        </w:r>
      </w:hyperlink>
      <w:r w:rsidR="00A0389E" w:rsidRPr="00A0389E">
        <w:rPr>
          <w:rFonts w:ascii="Times New Roman" w:hAnsi="Times New Roman" w:cs="Times New Roman"/>
          <w:sz w:val="28"/>
          <w:szCs w:val="28"/>
        </w:rPr>
        <w:t xml:space="preserve"> клювы птиц.</w:t>
      </w:r>
    </w:p>
    <w:p w:rsidR="00A0389E" w:rsidRPr="00A0389E" w:rsidRDefault="00A53F46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-475262</wp:posOffset>
            </wp:positionH>
            <wp:positionV relativeFrom="paragraph">
              <wp:posOffset>-460447</wp:posOffset>
            </wp:positionV>
            <wp:extent cx="7070372" cy="10137423"/>
            <wp:effectExtent l="19050" t="0" r="0" b="0"/>
            <wp:wrapNone/>
            <wp:docPr id="23" name="Рисунок 6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261" cy="1013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60" w:history="1">
        <w:r w:rsidR="00A0389E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https://cs8.pikabu.ru/post_img/big/2017/02/07/11/1486493202123016163.jpg</w:t>
        </w:r>
      </w:hyperlink>
      <w:r w:rsidR="00A0389E" w:rsidRPr="00A0389E">
        <w:rPr>
          <w:rFonts w:ascii="Times New Roman" w:hAnsi="Times New Roman" w:cs="Times New Roman"/>
          <w:sz w:val="28"/>
          <w:szCs w:val="28"/>
        </w:rPr>
        <w:t xml:space="preserve"> - кричащие птенцы в гнезде</w:t>
      </w:r>
      <w:r w:rsidR="00AA3097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5D79BC" w:rsidP="00A0389E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«</w:t>
      </w:r>
      <w:r w:rsidR="0010524A" w:rsidRPr="001E4A60">
        <w:rPr>
          <w:rFonts w:ascii="Times New Roman" w:hAnsi="Times New Roman" w:cs="Times New Roman"/>
          <w:b/>
          <w:color w:val="212121"/>
          <w:sz w:val="28"/>
          <w:szCs w:val="28"/>
        </w:rPr>
        <w:t>Правда/неправда</w:t>
      </w: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»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1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https://sun9-84.userapi.com/c4927/u97198274/-1/x_2b7de7de.jpg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-калуга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2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https://s02.yapfiles.ru/files/943224/Elk_or_moose.png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 лось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3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https://samarazoo.ru/upload/iblock/361/косуля%20сибирская.png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– косуля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4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https://catherineasquithgallery.com/uploads/posts/2021-03/1614594670_46-p-yezhik-na-belom-fone-58.jpg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 ёж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5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https://wikihunt.ru/images/2/2e/Медведь_гималайский.jpg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-медведь гималайский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6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https://catherineasquithgallery.com/uploads/posts/2021-02/1614511716_156-p-zhivotnie-na-belom-fone-256.jpg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 бурундук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7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https://i.pinimg.com/736x/80/90/40/809040f1fc7d35e7ac3167c924062696--canada-canada-nature-photos.jpg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-бобр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8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https://www.thoughtco.com/thmb/0Gu2LeoLmAgvzdXi8RJUHGhca2I=/1500x1000/filters:no_upscale():max_bytes(150000):strip_icc()/mandarin-duck-5898a0bf5f9b5874ee94a94f.jpg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-утка-мандаринка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9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https://birds.kz/photos/0346/002/03460087404.jpg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 кукушка обыкновенная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B1231" w:rsidP="00AA30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0" w:history="1">
        <w:r w:rsidR="0010524A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https://ds04.infourok.ru/uploads/ex/11db/0005901a-faa4194b/hello_html_m2eb6aac5.png</w:t>
        </w:r>
      </w:hyperlink>
      <w:r w:rsidR="0010524A" w:rsidRPr="00A0389E">
        <w:rPr>
          <w:rFonts w:ascii="Times New Roman" w:hAnsi="Times New Roman" w:cs="Times New Roman"/>
          <w:sz w:val="28"/>
          <w:szCs w:val="28"/>
        </w:rPr>
        <w:t xml:space="preserve"> -дятел пёстрый большой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10524A" w:rsidRPr="00A0389E" w:rsidRDefault="00AA3097" w:rsidP="00AA30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«</w:t>
      </w:r>
      <w:r w:rsidR="001058AD" w:rsidRPr="001E4A60">
        <w:rPr>
          <w:rFonts w:ascii="Times New Roman" w:hAnsi="Times New Roman" w:cs="Times New Roman"/>
          <w:b/>
          <w:color w:val="212121"/>
          <w:sz w:val="28"/>
          <w:szCs w:val="28"/>
        </w:rPr>
        <w:t>Узнай!</w:t>
      </w:r>
      <w:r w:rsidRPr="001E4A60">
        <w:rPr>
          <w:rFonts w:ascii="Times New Roman" w:hAnsi="Times New Roman" w:cs="Times New Roman"/>
          <w:b/>
          <w:color w:val="212121"/>
          <w:sz w:val="28"/>
          <w:szCs w:val="28"/>
        </w:rPr>
        <w:t>»</w:t>
      </w:r>
    </w:p>
    <w:p w:rsidR="00745D06" w:rsidRPr="00A0389E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1" w:history="1">
        <w:r w:rsidR="00745D06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https://i.pinimg.com/originals/0b/9f/c7/0b9fc7e2b868c8dd624c1973aa358d92.jpg</w:t>
        </w:r>
      </w:hyperlink>
      <w:r w:rsidR="00745D06" w:rsidRPr="00A0389E">
        <w:rPr>
          <w:rFonts w:ascii="Times New Roman" w:hAnsi="Times New Roman" w:cs="Times New Roman"/>
          <w:sz w:val="28"/>
          <w:szCs w:val="28"/>
        </w:rPr>
        <w:t xml:space="preserve"> -экологические знаки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745D06" w:rsidRPr="00A0389E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2" w:history="1">
        <w:r w:rsidR="00745D06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https://fsd.multiurok.ru/html/2020/11/04/s_5fa28ee9beafe/1557097_24.png-</w:t>
        </w:r>
      </w:hyperlink>
      <w:r w:rsidR="00745D06" w:rsidRPr="00A0389E">
        <w:rPr>
          <w:rFonts w:ascii="Times New Roman" w:hAnsi="Times New Roman" w:cs="Times New Roman"/>
          <w:sz w:val="28"/>
          <w:szCs w:val="28"/>
        </w:rPr>
        <w:t xml:space="preserve"> условные обозначения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745D06" w:rsidRPr="00A0389E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3" w:history="1">
        <w:r w:rsidR="00745D06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https://i1.wp.com/zhiloepravo.com/wp-content/uploads/2017/09/i-11-3.jpg</w:t>
        </w:r>
      </w:hyperlink>
      <w:r w:rsidR="00745D06" w:rsidRPr="00A0389E">
        <w:rPr>
          <w:rFonts w:ascii="Times New Roman" w:hAnsi="Times New Roman" w:cs="Times New Roman"/>
          <w:sz w:val="28"/>
          <w:szCs w:val="28"/>
        </w:rPr>
        <w:t xml:space="preserve"> -условные знаки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745D06" w:rsidRPr="00A0389E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4" w:history="1">
        <w:r w:rsidR="00745D06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https://ds04.infourok.ru/uploads/doc/0403/000f0baa-058bdd3b.ppt</w:t>
        </w:r>
      </w:hyperlink>
      <w:r w:rsidR="00745D06" w:rsidRPr="00A0389E">
        <w:rPr>
          <w:rFonts w:ascii="Times New Roman" w:hAnsi="Times New Roman" w:cs="Times New Roman"/>
          <w:sz w:val="28"/>
          <w:szCs w:val="28"/>
        </w:rPr>
        <w:t xml:space="preserve"> -презентация топогр знаки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3D78A7" w:rsidRPr="00A0389E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5" w:history="1">
        <w:r w:rsidR="003D78A7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https://m.media-amazon.com/images/I/519s0pNl2tL._AC_UL960_QL65_.jpg</w:t>
        </w:r>
      </w:hyperlink>
      <w:r w:rsidR="003D78A7" w:rsidRPr="00A0389E">
        <w:rPr>
          <w:rFonts w:ascii="Times New Roman" w:hAnsi="Times New Roman" w:cs="Times New Roman"/>
          <w:sz w:val="28"/>
          <w:szCs w:val="28"/>
        </w:rPr>
        <w:t xml:space="preserve"> - дождевые черви</w:t>
      </w:r>
      <w:r w:rsidR="00F91BEE" w:rsidRPr="00A0389E">
        <w:rPr>
          <w:rFonts w:ascii="Times New Roman" w:hAnsi="Times New Roman" w:cs="Times New Roman"/>
          <w:sz w:val="28"/>
          <w:szCs w:val="28"/>
        </w:rPr>
        <w:t>.</w:t>
      </w:r>
    </w:p>
    <w:p w:rsidR="00AA3097" w:rsidRPr="00960179" w:rsidRDefault="00AB1231" w:rsidP="005D79B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6" w:history="1">
        <w:r w:rsidR="00243778" w:rsidRPr="00A0389E">
          <w:rPr>
            <w:rStyle w:val="a5"/>
            <w:rFonts w:ascii="Times New Roman" w:hAnsi="Times New Roman" w:cs="Times New Roman"/>
            <w:sz w:val="28"/>
            <w:szCs w:val="28"/>
          </w:rPr>
          <w:t>https://klike.net/uploads/posts/2019-11/1573898201_26.jpg</w:t>
        </w:r>
      </w:hyperlink>
      <w:r w:rsidR="00243778" w:rsidRPr="00A0389E">
        <w:rPr>
          <w:rFonts w:ascii="Times New Roman" w:hAnsi="Times New Roman" w:cs="Times New Roman"/>
          <w:sz w:val="28"/>
          <w:szCs w:val="28"/>
        </w:rPr>
        <w:t xml:space="preserve"> -аист на одной ноге.</w:t>
      </w:r>
    </w:p>
    <w:p w:rsidR="00A40F47" w:rsidRPr="00A40F47" w:rsidRDefault="00A53F46" w:rsidP="00AA3097">
      <w:pPr>
        <w:spacing w:after="0" w:line="360" w:lineRule="auto"/>
        <w:jc w:val="right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noProof/>
          <w:color w:val="212121"/>
          <w:sz w:val="28"/>
          <w:szCs w:val="28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-475262</wp:posOffset>
            </wp:positionH>
            <wp:positionV relativeFrom="paragraph">
              <wp:posOffset>-460447</wp:posOffset>
            </wp:positionV>
            <wp:extent cx="7070372" cy="10171289"/>
            <wp:effectExtent l="19050" t="0" r="0" b="0"/>
            <wp:wrapNone/>
            <wp:docPr id="24" name="Рисунок 7" descr="C:\Users\ГДЭБЦ\Desktop\1614378263_12-p-fon-dlya-detskoi-prezentatsii-svetli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ДЭБЦ\Desktop\1614378263_12-p-fon-dlya-detskoi-prezentatsii-svetlii-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372" cy="1017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0F47" w:rsidRPr="001E4A60">
        <w:rPr>
          <w:rFonts w:ascii="Times New Roman" w:hAnsi="Times New Roman" w:cs="Times New Roman"/>
          <w:b/>
          <w:color w:val="212121"/>
          <w:sz w:val="28"/>
          <w:szCs w:val="28"/>
        </w:rPr>
        <w:t>Приложение 1</w:t>
      </w:r>
    </w:p>
    <w:tbl>
      <w:tblPr>
        <w:tblStyle w:val="a4"/>
        <w:tblW w:w="0" w:type="auto"/>
        <w:tblLayout w:type="fixed"/>
        <w:tblLook w:val="04A0"/>
      </w:tblPr>
      <w:tblGrid>
        <w:gridCol w:w="1702"/>
        <w:gridCol w:w="8221"/>
      </w:tblGrid>
      <w:tr w:rsidR="00A40F47" w:rsidRPr="00AA5C24" w:rsidTr="00A53F46">
        <w:trPr>
          <w:trHeight w:val="20"/>
        </w:trPr>
        <w:tc>
          <w:tcPr>
            <w:tcW w:w="9923" w:type="dxa"/>
            <w:gridSpan w:val="2"/>
          </w:tcPr>
          <w:p w:rsidR="00A40F47" w:rsidRPr="00AA3097" w:rsidRDefault="001E4A60" w:rsidP="00DE6F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РАУНД </w:t>
            </w:r>
          </w:p>
        </w:tc>
      </w:tr>
      <w:tr w:rsidR="00A40F47" w:rsidRPr="00AA5C24" w:rsidTr="00A53F46">
        <w:trPr>
          <w:trHeight w:val="20"/>
        </w:trPr>
        <w:tc>
          <w:tcPr>
            <w:tcW w:w="9923" w:type="dxa"/>
            <w:gridSpan w:val="2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Команда: </w:t>
            </w: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Вопрос №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Вариант  ответа</w:t>
            </w: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21" w:type="dxa"/>
          </w:tcPr>
          <w:p w:rsidR="00A40F47" w:rsidRPr="00AA3097" w:rsidRDefault="00A40F47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06" w:rsidRPr="00AA5C24" w:rsidTr="00A53F46">
        <w:trPr>
          <w:trHeight w:val="20"/>
        </w:trPr>
        <w:tc>
          <w:tcPr>
            <w:tcW w:w="1702" w:type="dxa"/>
          </w:tcPr>
          <w:p w:rsidR="00745D06" w:rsidRPr="00AA3097" w:rsidRDefault="00745D06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21" w:type="dxa"/>
          </w:tcPr>
          <w:p w:rsidR="00745D06" w:rsidRPr="00AA3097" w:rsidRDefault="00745D06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06" w:rsidRPr="00AA5C24" w:rsidTr="00A53F46">
        <w:trPr>
          <w:trHeight w:val="20"/>
        </w:trPr>
        <w:tc>
          <w:tcPr>
            <w:tcW w:w="1702" w:type="dxa"/>
          </w:tcPr>
          <w:p w:rsidR="00745D06" w:rsidRPr="00AA3097" w:rsidRDefault="00745D06" w:rsidP="00A53F4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1" w:type="dxa"/>
          </w:tcPr>
          <w:p w:rsidR="00745D06" w:rsidRPr="00AA3097" w:rsidRDefault="00745D06" w:rsidP="00A53F4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0F47" w:rsidRPr="00AA5C24" w:rsidRDefault="00A40F47" w:rsidP="00A40F47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702"/>
        <w:gridCol w:w="8221"/>
      </w:tblGrid>
      <w:tr w:rsidR="00A40F47" w:rsidRPr="00AA5C24" w:rsidTr="00A53F46">
        <w:trPr>
          <w:trHeight w:val="20"/>
        </w:trPr>
        <w:tc>
          <w:tcPr>
            <w:tcW w:w="9923" w:type="dxa"/>
            <w:gridSpan w:val="2"/>
          </w:tcPr>
          <w:p w:rsidR="00A40F47" w:rsidRPr="00AA3097" w:rsidRDefault="001E4A60" w:rsidP="00DE6F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="00A40F47" w:rsidRPr="00AA3097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АУНД </w:t>
            </w:r>
          </w:p>
        </w:tc>
      </w:tr>
      <w:tr w:rsidR="00A40F47" w:rsidRPr="00AA5C24" w:rsidTr="00A53F46">
        <w:trPr>
          <w:trHeight w:val="20"/>
        </w:trPr>
        <w:tc>
          <w:tcPr>
            <w:tcW w:w="9923" w:type="dxa"/>
            <w:gridSpan w:val="2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Команда: </w:t>
            </w: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Вопрос №</w:t>
            </w:r>
          </w:p>
        </w:tc>
        <w:tc>
          <w:tcPr>
            <w:tcW w:w="822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Вариант  ответа</w:t>
            </w: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53F46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53F46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2" w:type="dxa"/>
          </w:tcPr>
          <w:p w:rsidR="00A40F47" w:rsidRPr="00A53F46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F4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21" w:type="dxa"/>
          </w:tcPr>
          <w:p w:rsidR="00A40F47" w:rsidRPr="00AA5C24" w:rsidRDefault="00A40F47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745D06" w:rsidRPr="00AA5C24" w:rsidTr="00A53F46">
        <w:trPr>
          <w:trHeight w:val="20"/>
        </w:trPr>
        <w:tc>
          <w:tcPr>
            <w:tcW w:w="1702" w:type="dxa"/>
          </w:tcPr>
          <w:p w:rsidR="00745D06" w:rsidRPr="00A53F46" w:rsidRDefault="00745D06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F4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21" w:type="dxa"/>
          </w:tcPr>
          <w:p w:rsidR="00745D06" w:rsidRPr="00AA5C24" w:rsidRDefault="00745D06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745D06" w:rsidRPr="00AA5C24" w:rsidTr="00A53F46">
        <w:trPr>
          <w:trHeight w:val="20"/>
        </w:trPr>
        <w:tc>
          <w:tcPr>
            <w:tcW w:w="1702" w:type="dxa"/>
          </w:tcPr>
          <w:p w:rsidR="00745D06" w:rsidRPr="00A53F46" w:rsidRDefault="00745D06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F4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1" w:type="dxa"/>
          </w:tcPr>
          <w:p w:rsidR="00745D06" w:rsidRPr="00AA5C24" w:rsidRDefault="00745D06" w:rsidP="00DE6F2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AA3097" w:rsidRPr="00AA5C24" w:rsidRDefault="00AA3097" w:rsidP="00A40F47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2268"/>
        <w:gridCol w:w="2694"/>
        <w:gridCol w:w="2268"/>
        <w:gridCol w:w="2551"/>
      </w:tblGrid>
      <w:tr w:rsidR="00A40F47" w:rsidRPr="00AA5C24" w:rsidTr="00A53F46">
        <w:trPr>
          <w:trHeight w:val="20"/>
        </w:trPr>
        <w:tc>
          <w:tcPr>
            <w:tcW w:w="9781" w:type="dxa"/>
            <w:gridSpan w:val="4"/>
          </w:tcPr>
          <w:p w:rsidR="00A40F47" w:rsidRPr="00AA3097" w:rsidRDefault="001E4A60" w:rsidP="00DE6F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РАУНД </w:t>
            </w:r>
          </w:p>
        </w:tc>
      </w:tr>
      <w:tr w:rsidR="00A40F47" w:rsidRPr="00AA5C24" w:rsidTr="00A53F46">
        <w:trPr>
          <w:trHeight w:val="20"/>
        </w:trPr>
        <w:tc>
          <w:tcPr>
            <w:tcW w:w="9781" w:type="dxa"/>
            <w:gridSpan w:val="4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Команда: 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Вопрос №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Вопрос №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  <w:tr w:rsidR="00A40F47" w:rsidRPr="00AA5C24" w:rsidTr="00A53F46">
        <w:trPr>
          <w:trHeight w:val="20"/>
        </w:trPr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  <w:tc>
          <w:tcPr>
            <w:tcW w:w="226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ДА</w:t>
            </w: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 xml:space="preserve">  /  </w:t>
            </w:r>
            <w:r w:rsidRPr="00AA3097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НЕТ</w:t>
            </w:r>
          </w:p>
        </w:tc>
      </w:tr>
    </w:tbl>
    <w:p w:rsidR="00AA3097" w:rsidRDefault="00960179" w:rsidP="00A40F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A53F46" w:rsidRPr="00AA5C24" w:rsidRDefault="00A53F46" w:rsidP="00A40F47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701"/>
        <w:gridCol w:w="8188"/>
      </w:tblGrid>
      <w:tr w:rsidR="00A40F47" w:rsidRPr="00AA5C24" w:rsidTr="00A53F46">
        <w:trPr>
          <w:trHeight w:val="20"/>
        </w:trPr>
        <w:tc>
          <w:tcPr>
            <w:tcW w:w="9889" w:type="dxa"/>
            <w:gridSpan w:val="2"/>
          </w:tcPr>
          <w:p w:rsidR="00A40F47" w:rsidRPr="00AA3097" w:rsidRDefault="00A53F46" w:rsidP="00DE6F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-475262</wp:posOffset>
                  </wp:positionH>
                  <wp:positionV relativeFrom="paragraph">
                    <wp:posOffset>-466796</wp:posOffset>
                  </wp:positionV>
                  <wp:extent cx="7070372" cy="10171289"/>
                  <wp:effectExtent l="19050" t="0" r="0" b="0"/>
                  <wp:wrapNone/>
                  <wp:docPr id="26" name="Рисунок 9" descr="C:\Users\ГДЭБЦ\Desktop\1614378263_12-p-fon-dlya-detskoi-prezentatsii-svetlii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ГДЭБЦ\Desktop\1614378263_12-p-fon-dlya-detskoi-prezentatsii-svetlii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9978" cy="10170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E4A60">
              <w:rPr>
                <w:rFonts w:ascii="Times New Roman" w:hAnsi="Times New Roman" w:cs="Times New Roman"/>
                <w:b/>
                <w:sz w:val="28"/>
                <w:szCs w:val="28"/>
              </w:rPr>
              <w:t>4 РАУНД</w:t>
            </w:r>
          </w:p>
        </w:tc>
      </w:tr>
      <w:tr w:rsidR="00A40F47" w:rsidRPr="00AA5C24" w:rsidTr="00A53F46">
        <w:trPr>
          <w:trHeight w:val="20"/>
        </w:trPr>
        <w:tc>
          <w:tcPr>
            <w:tcW w:w="9889" w:type="dxa"/>
            <w:gridSpan w:val="2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Команда: </w:t>
            </w: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Вопрос №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Вариант  ответа</w:t>
            </w: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F47" w:rsidRPr="00AA5C24" w:rsidTr="00A53F46">
        <w:trPr>
          <w:trHeight w:val="20"/>
        </w:trPr>
        <w:tc>
          <w:tcPr>
            <w:tcW w:w="1701" w:type="dxa"/>
          </w:tcPr>
          <w:p w:rsidR="00A40F47" w:rsidRPr="00AA3097" w:rsidRDefault="00A40F47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88" w:type="dxa"/>
          </w:tcPr>
          <w:p w:rsidR="00A40F47" w:rsidRPr="00AA3097" w:rsidRDefault="00A40F47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06" w:rsidRPr="00AA5C24" w:rsidTr="00A53F46">
        <w:trPr>
          <w:trHeight w:val="20"/>
        </w:trPr>
        <w:tc>
          <w:tcPr>
            <w:tcW w:w="1701" w:type="dxa"/>
          </w:tcPr>
          <w:p w:rsidR="00745D06" w:rsidRPr="00AA3097" w:rsidRDefault="00745D06" w:rsidP="00DE6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0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88" w:type="dxa"/>
          </w:tcPr>
          <w:p w:rsidR="00745D06" w:rsidRPr="00AA3097" w:rsidRDefault="00745D06" w:rsidP="00DE6F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3097" w:rsidRDefault="00AA3097" w:rsidP="00A53F4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A3097" w:rsidRDefault="00AA3097" w:rsidP="00DE6F2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467A3" w:rsidRDefault="00DE6F29" w:rsidP="00DE6F2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DE6F29" w:rsidRPr="00DE6F29" w:rsidRDefault="00DE6F29" w:rsidP="00DE6F29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shd w:val="clear" w:color="auto" w:fill="FFFFFF"/>
        </w:rPr>
      </w:pPr>
      <w:r w:rsidRPr="001E4A60">
        <w:rPr>
          <w:rFonts w:ascii="Times New Roman" w:hAnsi="Times New Roman" w:cs="Times New Roman"/>
          <w:b/>
          <w:i/>
          <w:color w:val="C00000"/>
          <w:sz w:val="28"/>
          <w:szCs w:val="28"/>
        </w:rPr>
        <w:t>Правила</w:t>
      </w:r>
      <w:r w:rsidRPr="00DE6F29">
        <w:rPr>
          <w:rFonts w:ascii="Times New Roman" w:hAnsi="Times New Roman" w:cs="Times New Roman"/>
          <w:b/>
          <w:i/>
          <w:color w:val="C00000"/>
          <w:sz w:val="28"/>
          <w:szCs w:val="28"/>
          <w:shd w:val="clear" w:color="auto" w:fill="FFFFFF"/>
        </w:rPr>
        <w:t xml:space="preserve"> </w:t>
      </w:r>
      <w:r w:rsidRPr="001E4A60">
        <w:rPr>
          <w:rFonts w:ascii="Times New Roman" w:hAnsi="Times New Roman" w:cs="Times New Roman"/>
          <w:b/>
          <w:i/>
          <w:color w:val="C00000"/>
          <w:sz w:val="28"/>
          <w:szCs w:val="28"/>
        </w:rPr>
        <w:t>работы в команде</w:t>
      </w:r>
      <w:r w:rsidRPr="00DE6F29">
        <w:rPr>
          <w:rFonts w:ascii="Times New Roman" w:eastAsia="Times New Roman" w:hAnsi="Times New Roman" w:cs="Times New Roman"/>
          <w:b/>
          <w:i/>
          <w:snapToGrid w:val="0"/>
          <w:color w:val="C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</w:t>
      </w:r>
    </w:p>
    <w:p w:rsidR="00DE6F29" w:rsidRPr="00DE6F29" w:rsidRDefault="00DE6F29" w:rsidP="00DE6F29">
      <w:pPr>
        <w:spacing w:before="18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2540</wp:posOffset>
            </wp:positionV>
            <wp:extent cx="2362200" cy="1905000"/>
            <wp:effectExtent l="19050" t="0" r="0" b="0"/>
            <wp:wrapTight wrapText="bothSides">
              <wp:wrapPolygon edited="0">
                <wp:start x="-174" y="0"/>
                <wp:lineTo x="-174" y="216"/>
                <wp:lineTo x="4529" y="3456"/>
                <wp:lineTo x="4703" y="6912"/>
                <wp:lineTo x="2439" y="9936"/>
                <wp:lineTo x="2265" y="13824"/>
                <wp:lineTo x="2961" y="17280"/>
                <wp:lineTo x="2961" y="18576"/>
                <wp:lineTo x="6445" y="20736"/>
                <wp:lineTo x="2961" y="21384"/>
                <wp:lineTo x="21600" y="21384"/>
                <wp:lineTo x="21600" y="9936"/>
                <wp:lineTo x="21252" y="8856"/>
                <wp:lineTo x="20381" y="6912"/>
                <wp:lineTo x="21077" y="6696"/>
                <wp:lineTo x="20903" y="3672"/>
                <wp:lineTo x="20032" y="3456"/>
                <wp:lineTo x="21600" y="216"/>
                <wp:lineTo x="21600" y="0"/>
                <wp:lineTo x="-174" y="0"/>
              </wp:wrapPolygon>
            </wp:wrapTight>
            <wp:docPr id="4" name="Рисунок 3" descr="C:\Users\ГДЭБЦ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ДЭБЦ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1.</w:t>
      </w:r>
      <w:r w:rsidRPr="00DE6F29">
        <w:rPr>
          <w:rFonts w:ascii="Times New Roman" w:eastAsia="Times New Roman" w:hAnsi="Times New Roman" w:cs="Times New Roman"/>
          <w:color w:val="333333"/>
          <w:sz w:val="28"/>
          <w:szCs w:val="28"/>
        </w:rPr>
        <w:t>Проявляй активность.</w:t>
      </w:r>
      <w:r w:rsidRPr="00DE6F29">
        <w:rPr>
          <w:rFonts w:ascii="Times New Roman" w:hAnsi="Times New Roman" w:cs="Times New Roman"/>
          <w:noProof/>
          <w:color w:val="212121"/>
          <w:sz w:val="28"/>
          <w:szCs w:val="28"/>
        </w:rPr>
        <w:t xml:space="preserve"> </w:t>
      </w:r>
    </w:p>
    <w:p w:rsidR="00DE6F29" w:rsidRPr="00DE6F29" w:rsidRDefault="00DE6F29" w:rsidP="00DE6F29">
      <w:pPr>
        <w:spacing w:before="18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2.</w:t>
      </w:r>
      <w:r w:rsidRPr="00DE6F29">
        <w:rPr>
          <w:rFonts w:ascii="Times New Roman" w:eastAsia="Times New Roman" w:hAnsi="Times New Roman" w:cs="Times New Roman"/>
          <w:color w:val="333333"/>
          <w:sz w:val="28"/>
          <w:szCs w:val="28"/>
        </w:rPr>
        <w:t>Слушай, что говорят другие.</w:t>
      </w:r>
    </w:p>
    <w:p w:rsidR="00DE6F29" w:rsidRPr="00DE6F29" w:rsidRDefault="00DE6F29" w:rsidP="00DE6F29">
      <w:pPr>
        <w:spacing w:before="18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E6F29">
        <w:rPr>
          <w:rFonts w:ascii="Times New Roman" w:eastAsia="Times New Roman" w:hAnsi="Times New Roman" w:cs="Times New Roman"/>
          <w:color w:val="333333"/>
          <w:sz w:val="28"/>
          <w:szCs w:val="28"/>
        </w:rPr>
        <w:t>3.Говори спокойно и ясно, только по делу.</w:t>
      </w:r>
    </w:p>
    <w:p w:rsidR="00DE6F29" w:rsidRPr="00DE6F29" w:rsidRDefault="00DE6F29" w:rsidP="00DE6F29">
      <w:pPr>
        <w:spacing w:before="18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E6F29">
        <w:rPr>
          <w:rFonts w:ascii="Times New Roman" w:eastAsia="Times New Roman" w:hAnsi="Times New Roman" w:cs="Times New Roman"/>
          <w:color w:val="333333"/>
          <w:sz w:val="28"/>
          <w:szCs w:val="28"/>
        </w:rPr>
        <w:t>4.Говори по очереди.</w:t>
      </w:r>
    </w:p>
    <w:p w:rsidR="007C0549" w:rsidRPr="00B81178" w:rsidRDefault="00DE6F29" w:rsidP="00B81178">
      <w:pPr>
        <w:pStyle w:val="a3"/>
        <w:numPr>
          <w:ilvl w:val="0"/>
          <w:numId w:val="12"/>
        </w:numPr>
        <w:spacing w:before="18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E6F29">
        <w:rPr>
          <w:rFonts w:ascii="Times New Roman" w:eastAsia="Times New Roman" w:hAnsi="Times New Roman" w:cs="Times New Roman"/>
          <w:color w:val="333333"/>
          <w:sz w:val="28"/>
          <w:szCs w:val="28"/>
        </w:rPr>
        <w:t>Возражая или соглашаясь, смотри на говорящего</w:t>
      </w:r>
      <w:r w:rsidR="00B8117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sectPr w:rsidR="007C0549" w:rsidRPr="00B81178" w:rsidSect="009A00E6">
      <w:footerReference w:type="default" r:id="rId78"/>
      <w:pgSz w:w="11906" w:h="16838" w:code="9"/>
      <w:pgMar w:top="1134" w:right="680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5D8" w:rsidRDefault="005125D8" w:rsidP="00A02351">
      <w:pPr>
        <w:spacing w:after="0" w:line="240" w:lineRule="auto"/>
      </w:pPr>
      <w:r>
        <w:separator/>
      </w:r>
    </w:p>
  </w:endnote>
  <w:endnote w:type="continuationSeparator" w:id="1">
    <w:p w:rsidR="005125D8" w:rsidRDefault="005125D8" w:rsidP="00A02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76732"/>
      <w:docPartObj>
        <w:docPartGallery w:val="Page Numbers (Bottom of Page)"/>
        <w:docPartUnique/>
      </w:docPartObj>
    </w:sdtPr>
    <w:sdtContent>
      <w:p w:rsidR="00F13A99" w:rsidRDefault="00F13A99">
        <w:pPr>
          <w:pStyle w:val="a8"/>
          <w:jc w:val="right"/>
        </w:pPr>
        <w:fldSimple w:instr=" PAGE   \* MERGEFORMAT ">
          <w:r w:rsidR="001E4A60">
            <w:rPr>
              <w:noProof/>
            </w:rPr>
            <w:t>9</w:t>
          </w:r>
        </w:fldSimple>
      </w:p>
    </w:sdtContent>
  </w:sdt>
  <w:p w:rsidR="00F13A99" w:rsidRDefault="00F13A9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5D8" w:rsidRDefault="005125D8" w:rsidP="00A02351">
      <w:pPr>
        <w:spacing w:after="0" w:line="240" w:lineRule="auto"/>
      </w:pPr>
      <w:r>
        <w:separator/>
      </w:r>
    </w:p>
  </w:footnote>
  <w:footnote w:type="continuationSeparator" w:id="1">
    <w:p w:rsidR="005125D8" w:rsidRDefault="005125D8" w:rsidP="00A02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D9A"/>
    <w:multiLevelType w:val="hybridMultilevel"/>
    <w:tmpl w:val="AE48AB0E"/>
    <w:lvl w:ilvl="0" w:tplc="EB5CE7F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10DA5"/>
    <w:multiLevelType w:val="hybridMultilevel"/>
    <w:tmpl w:val="59E873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D19E1"/>
    <w:multiLevelType w:val="hybridMultilevel"/>
    <w:tmpl w:val="77043A14"/>
    <w:lvl w:ilvl="0" w:tplc="9508E12A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721FF"/>
    <w:multiLevelType w:val="hybridMultilevel"/>
    <w:tmpl w:val="E50A756C"/>
    <w:lvl w:ilvl="0" w:tplc="03144DB0">
      <w:start w:val="1"/>
      <w:numFmt w:val="decimal"/>
      <w:lvlText w:val="%1."/>
      <w:lvlJc w:val="left"/>
      <w:pPr>
        <w:ind w:left="206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E047A9"/>
    <w:multiLevelType w:val="hybridMultilevel"/>
    <w:tmpl w:val="CF0C7C7C"/>
    <w:lvl w:ilvl="0" w:tplc="00E4A5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B1E0A96"/>
    <w:multiLevelType w:val="hybridMultilevel"/>
    <w:tmpl w:val="868AFFF8"/>
    <w:lvl w:ilvl="0" w:tplc="FE1E6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C75ED3"/>
    <w:multiLevelType w:val="hybridMultilevel"/>
    <w:tmpl w:val="D5686EBA"/>
    <w:lvl w:ilvl="0" w:tplc="35D8E64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2D074C"/>
    <w:multiLevelType w:val="hybridMultilevel"/>
    <w:tmpl w:val="8D64A99C"/>
    <w:lvl w:ilvl="0" w:tplc="6B761B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8706B"/>
    <w:multiLevelType w:val="hybridMultilevel"/>
    <w:tmpl w:val="796E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6D4D2F"/>
    <w:multiLevelType w:val="hybridMultilevel"/>
    <w:tmpl w:val="4CC0BC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C0598"/>
    <w:multiLevelType w:val="hybridMultilevel"/>
    <w:tmpl w:val="00AC2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84032D"/>
    <w:multiLevelType w:val="hybridMultilevel"/>
    <w:tmpl w:val="58F88854"/>
    <w:lvl w:ilvl="0" w:tplc="5F884B20">
      <w:start w:val="1"/>
      <w:numFmt w:val="upperRoman"/>
      <w:lvlText w:val="%1."/>
      <w:lvlJc w:val="left"/>
      <w:pPr>
        <w:ind w:left="2138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0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hdrShapeDefaults>
    <o:shapedefaults v:ext="edit" spidmax="43010">
      <o:colormenu v:ext="edit" fillcolor="none [1302]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90386"/>
    <w:rsid w:val="00057552"/>
    <w:rsid w:val="0005792C"/>
    <w:rsid w:val="00066904"/>
    <w:rsid w:val="00070602"/>
    <w:rsid w:val="000D238A"/>
    <w:rsid w:val="000F15C0"/>
    <w:rsid w:val="0010524A"/>
    <w:rsid w:val="001058AD"/>
    <w:rsid w:val="001467A3"/>
    <w:rsid w:val="00161E9F"/>
    <w:rsid w:val="001E4A60"/>
    <w:rsid w:val="00200D63"/>
    <w:rsid w:val="002127C8"/>
    <w:rsid w:val="002249EF"/>
    <w:rsid w:val="00243778"/>
    <w:rsid w:val="002548FB"/>
    <w:rsid w:val="00261751"/>
    <w:rsid w:val="002642CD"/>
    <w:rsid w:val="00283150"/>
    <w:rsid w:val="002F3B4A"/>
    <w:rsid w:val="00314FDC"/>
    <w:rsid w:val="00335CD3"/>
    <w:rsid w:val="00342011"/>
    <w:rsid w:val="00342BD6"/>
    <w:rsid w:val="003978CE"/>
    <w:rsid w:val="003A5199"/>
    <w:rsid w:val="003B12F2"/>
    <w:rsid w:val="003C0994"/>
    <w:rsid w:val="003C208A"/>
    <w:rsid w:val="003D78A7"/>
    <w:rsid w:val="003D7A4C"/>
    <w:rsid w:val="00404B7C"/>
    <w:rsid w:val="00417005"/>
    <w:rsid w:val="004405B9"/>
    <w:rsid w:val="004745BB"/>
    <w:rsid w:val="004968F5"/>
    <w:rsid w:val="004A1B7E"/>
    <w:rsid w:val="004C4A73"/>
    <w:rsid w:val="004C681B"/>
    <w:rsid w:val="005125D8"/>
    <w:rsid w:val="005261AF"/>
    <w:rsid w:val="00546AB4"/>
    <w:rsid w:val="00562075"/>
    <w:rsid w:val="005B7261"/>
    <w:rsid w:val="005C11DB"/>
    <w:rsid w:val="005D79BC"/>
    <w:rsid w:val="005E770B"/>
    <w:rsid w:val="00610003"/>
    <w:rsid w:val="006538C3"/>
    <w:rsid w:val="006646EE"/>
    <w:rsid w:val="006658A3"/>
    <w:rsid w:val="00675007"/>
    <w:rsid w:val="0070662F"/>
    <w:rsid w:val="00723556"/>
    <w:rsid w:val="007248F6"/>
    <w:rsid w:val="00745D06"/>
    <w:rsid w:val="00747345"/>
    <w:rsid w:val="007C0549"/>
    <w:rsid w:val="007F785F"/>
    <w:rsid w:val="00807A22"/>
    <w:rsid w:val="00863216"/>
    <w:rsid w:val="008923C9"/>
    <w:rsid w:val="008A0A2B"/>
    <w:rsid w:val="008B5056"/>
    <w:rsid w:val="008F6967"/>
    <w:rsid w:val="00914616"/>
    <w:rsid w:val="00957C59"/>
    <w:rsid w:val="00960179"/>
    <w:rsid w:val="009A00E6"/>
    <w:rsid w:val="009D2548"/>
    <w:rsid w:val="009D2A21"/>
    <w:rsid w:val="00A02351"/>
    <w:rsid w:val="00A0389E"/>
    <w:rsid w:val="00A173AA"/>
    <w:rsid w:val="00A23879"/>
    <w:rsid w:val="00A25FF9"/>
    <w:rsid w:val="00A26642"/>
    <w:rsid w:val="00A40F47"/>
    <w:rsid w:val="00A51642"/>
    <w:rsid w:val="00A53F46"/>
    <w:rsid w:val="00A62996"/>
    <w:rsid w:val="00A86C0A"/>
    <w:rsid w:val="00AA3097"/>
    <w:rsid w:val="00AB1231"/>
    <w:rsid w:val="00AD7A15"/>
    <w:rsid w:val="00AE3EF3"/>
    <w:rsid w:val="00B60EEB"/>
    <w:rsid w:val="00B74D9E"/>
    <w:rsid w:val="00B81178"/>
    <w:rsid w:val="00BB0319"/>
    <w:rsid w:val="00BB5565"/>
    <w:rsid w:val="00BB60BD"/>
    <w:rsid w:val="00BE7FAC"/>
    <w:rsid w:val="00BF60C3"/>
    <w:rsid w:val="00C015A3"/>
    <w:rsid w:val="00C8333D"/>
    <w:rsid w:val="00CA7383"/>
    <w:rsid w:val="00CD67FB"/>
    <w:rsid w:val="00CE195B"/>
    <w:rsid w:val="00CF00DC"/>
    <w:rsid w:val="00CF3F7B"/>
    <w:rsid w:val="00D246E7"/>
    <w:rsid w:val="00D40DEC"/>
    <w:rsid w:val="00D42677"/>
    <w:rsid w:val="00D43255"/>
    <w:rsid w:val="00D4460B"/>
    <w:rsid w:val="00D547FF"/>
    <w:rsid w:val="00D77E5C"/>
    <w:rsid w:val="00D90386"/>
    <w:rsid w:val="00DD25C5"/>
    <w:rsid w:val="00DE6F29"/>
    <w:rsid w:val="00E151B8"/>
    <w:rsid w:val="00E2573B"/>
    <w:rsid w:val="00E83A5B"/>
    <w:rsid w:val="00EB6736"/>
    <w:rsid w:val="00EC3E1F"/>
    <w:rsid w:val="00ED5D0E"/>
    <w:rsid w:val="00EF4DC7"/>
    <w:rsid w:val="00F13A99"/>
    <w:rsid w:val="00F51EF0"/>
    <w:rsid w:val="00F91BEE"/>
    <w:rsid w:val="00FD1D5C"/>
    <w:rsid w:val="00FE3290"/>
    <w:rsid w:val="00FF7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>
      <o:colormenu v:ext="edit" fillcolor="none [130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86"/>
    <w:pPr>
      <w:ind w:left="720"/>
      <w:contextualSpacing/>
    </w:pPr>
  </w:style>
  <w:style w:type="paragraph" w:customStyle="1" w:styleId="western">
    <w:name w:val="western"/>
    <w:basedOn w:val="a"/>
    <w:rsid w:val="00CD6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40F4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45D0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A02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2351"/>
  </w:style>
  <w:style w:type="paragraph" w:styleId="a8">
    <w:name w:val="footer"/>
    <w:basedOn w:val="a"/>
    <w:link w:val="a9"/>
    <w:uiPriority w:val="99"/>
    <w:unhideWhenUsed/>
    <w:rsid w:val="00A02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2351"/>
  </w:style>
  <w:style w:type="paragraph" w:styleId="aa">
    <w:name w:val="Balloon Text"/>
    <w:basedOn w:val="a"/>
    <w:link w:val="ab"/>
    <w:uiPriority w:val="99"/>
    <w:semiHidden/>
    <w:unhideWhenUsed/>
    <w:rsid w:val="00FF7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7D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3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1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7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9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76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202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97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7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29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68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5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hyperlink" Target="http://www.skbeta.ru/medicina/images/araliya001.jpg-&#1072;&#1088;&#1072;&#1083;&#1080;&#1103;" TargetMode="External"/><Relationship Id="rId50" Type="http://schemas.openxmlformats.org/officeDocument/2006/relationships/hyperlink" Target="https://drasler.ru/wp-content/uploads/2019/05/&#1051;&#1077;&#1089;-&#1085;&#1072;-&#1087;&#1088;&#1086;&#1079;&#1088;&#1072;&#1095;&#1085;&#1086;&#1084;-&#1092;&#1086;&#1085;&#1077;-&#1082;&#1072;&#1088;&#1090;&#1080;&#1085;&#1082;&#1072;-&#1076;&#1083;&#1103;-&#1076;&#1077;&#1090;&#1077;&#1081;004.jpg" TargetMode="External"/><Relationship Id="rId55" Type="http://schemas.openxmlformats.org/officeDocument/2006/relationships/hyperlink" Target="https://4.bp.blogspot.com/-BXULNn7GOks/VQg6b355GhI/AAAAAAAAc0I/0ZaBROLtrYU/s1600/Taxus%2Bcuspidata40.jpg" TargetMode="External"/><Relationship Id="rId63" Type="http://schemas.openxmlformats.org/officeDocument/2006/relationships/hyperlink" Target="https://samarazoo.ru/upload/iblock/361/&#1082;&#1086;&#1089;&#1091;&#1083;&#1103;%20&#1089;&#1080;&#1073;&#1080;&#1088;&#1089;&#1082;&#1072;&#1103;.png" TargetMode="External"/><Relationship Id="rId68" Type="http://schemas.openxmlformats.org/officeDocument/2006/relationships/hyperlink" Target="https://www.thoughtco.com/thmb/0Gu2LeoLmAgvzdXi8RJUHGhca2I=/1500x1000/filters:no_upscale():max_bytes(150000):strip_icc()/mandarin-duck-5898a0bf5f9b5874ee94a94f.jpg" TargetMode="External"/><Relationship Id="rId76" Type="http://schemas.openxmlformats.org/officeDocument/2006/relationships/hyperlink" Target="https://klike.net/uploads/posts/2019-11/1573898201_26.jpg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.pinimg.com/originals/0b/9f/c7/0b9fc7e2b868c8dd624c1973aa358d92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hyperlink" Target="https://ogodacha.ru/assets/cache_image/images/big-images/plodovye-derevya-i-kusty/zhimolost/zhimolost_968x504_8f4.jpg" TargetMode="External"/><Relationship Id="rId58" Type="http://schemas.openxmlformats.org/officeDocument/2006/relationships/hyperlink" Target="https://3.bp.blogspot.com/-XTl7JZeYIkE/XEcT8ttIwHI/AAAAAAAAIkM/QoqE1oXyWwg_IJtAQ64qgEajoDU5s2kogCLcBGAs/s1600/011%2B1%2B18.jpg" TargetMode="External"/><Relationship Id="rId66" Type="http://schemas.openxmlformats.org/officeDocument/2006/relationships/hyperlink" Target="https://catherineasquithgallery.com/uploads/posts/2021-02/1614511716_156-p-zhivotnie-na-belom-fone-256.jpg" TargetMode="External"/><Relationship Id="rId74" Type="http://schemas.openxmlformats.org/officeDocument/2006/relationships/hyperlink" Target="https://ds04.infourok.ru/uploads/doc/0403/000f0baa-058bdd3b.ppt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sun9-84.userapi.com/c4927/u97198274/-1/x_2b7de7de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yperlink" Target="https://1.bp.blogspot.com/-O06JDJIwDC4/VILddhZZJwI/AAAAAAAAVXM/ZiYEJOlAKBE/s1600/barhat-amur.png" TargetMode="External"/><Relationship Id="rId60" Type="http://schemas.openxmlformats.org/officeDocument/2006/relationships/hyperlink" Target="https://cs8.pikabu.ru/post_img/big/2017/02/07/11/1486493202123016163.jpg" TargetMode="External"/><Relationship Id="rId65" Type="http://schemas.openxmlformats.org/officeDocument/2006/relationships/hyperlink" Target="https://wikihunt.ru/images/2/2e/&#1052;&#1077;&#1076;&#1074;&#1077;&#1076;&#1100;_&#1075;&#1080;&#1084;&#1072;&#1083;&#1072;&#1081;&#1089;&#1082;&#1080;&#1081;.jpg" TargetMode="External"/><Relationship Id="rId73" Type="http://schemas.openxmlformats.org/officeDocument/2006/relationships/hyperlink" Target="https://i1.wp.com/zhiloepravo.com/wp-content/uploads/2017/09/i-11-3.jpg" TargetMode="External"/><Relationship Id="rId78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hyperlink" Target="https://greenturf.org/wp-content/uploads/2020/04/conifer2.png" TargetMode="External"/><Relationship Id="rId56" Type="http://schemas.openxmlformats.org/officeDocument/2006/relationships/hyperlink" Target="https://nasekomyh.ru/wp-content/uploads/2015/09/Mayskiy-zhuk-vostochnyiy.jpg" TargetMode="External"/><Relationship Id="rId64" Type="http://schemas.openxmlformats.org/officeDocument/2006/relationships/hyperlink" Target="https://catherineasquithgallery.com/uploads/posts/2021-03/1614594670_46-p-yezhik-na-belom-fone-58.jpg" TargetMode="External"/><Relationship Id="rId69" Type="http://schemas.openxmlformats.org/officeDocument/2006/relationships/hyperlink" Target="https://birds.kz/photos/0346/002/03460087404.jpg" TargetMode="External"/><Relationship Id="rId77" Type="http://schemas.openxmlformats.org/officeDocument/2006/relationships/image" Target="media/image40.png"/><Relationship Id="rId8" Type="http://schemas.openxmlformats.org/officeDocument/2006/relationships/image" Target="media/image1.jpeg"/><Relationship Id="rId51" Type="http://schemas.openxmlformats.org/officeDocument/2006/relationships/hyperlink" Target="http://rususadba.ru/images/Lipa2.jpg" TargetMode="External"/><Relationship Id="rId72" Type="http://schemas.openxmlformats.org/officeDocument/2006/relationships/hyperlink" Target="https://fsd.multiurok.ru/html/2020/11/04/s_5fa28ee9beafe/1557097_24.png-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hyperlink" Target="https://cherepah.ru/wp-content/uploads/4/0/a/40a23e2a83b17674639d486f1d43b985.jpg" TargetMode="External"/><Relationship Id="rId67" Type="http://schemas.openxmlformats.org/officeDocument/2006/relationships/hyperlink" Target="https://i.pinimg.com/736x/80/90/40/809040f1fc7d35e7ac3167c924062696--canada-canada-nature-photos.jpg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hyperlink" Target="https://konspekta.net/studopediaru/baza22/1268360862729.files/image056.jpg" TargetMode="External"/><Relationship Id="rId62" Type="http://schemas.openxmlformats.org/officeDocument/2006/relationships/hyperlink" Target="https://s02.yapfiles.ru/files/943224/Elk_or_moose.png" TargetMode="External"/><Relationship Id="rId70" Type="http://schemas.openxmlformats.org/officeDocument/2006/relationships/hyperlink" Target="https://ds04.infourok.ru/uploads/ex/11db/0005901a-faa4194b/hello_html_m2eb6aac5.png" TargetMode="External"/><Relationship Id="rId75" Type="http://schemas.openxmlformats.org/officeDocument/2006/relationships/hyperlink" Target="https://m.media-amazon.com/images/I/519s0pNl2tL._AC_UL960_QL65_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hyperlink" Target="https://1.bp.blogspot.com/GkZ04/XYUpgGgMr2I/AAAAAAAC_gE/RWXZCIkm4sUc6hO5H8gfY9_cQ5xw80efgCLcBGAsYHQ/s1600/b17137d3802ff973e6f9c4efddd5fb5e.jpg" TargetMode="External"/><Relationship Id="rId57" Type="http://schemas.openxmlformats.org/officeDocument/2006/relationships/hyperlink" Target="https://smallivingworld.ru/800/600/https/www.dvorakasyn.cz/galerie/news_cs/1376627812cs__4_04-brhlik-lesn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541C2-B708-4370-BFAE-5DDD1058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1</Pages>
  <Words>2842</Words>
  <Characters>16204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ГДЭБЦ</dc:creator>
  <cp:keywords/>
  <dc:description/>
  <cp:lastModifiedBy>ГДЭБЦ</cp:lastModifiedBy>
  <cp:revision>37</cp:revision>
  <dcterms:created xsi:type="dcterms:W3CDTF">2021-11-01T23:53:00Z</dcterms:created>
  <dcterms:modified xsi:type="dcterms:W3CDTF">2022-01-17T04:37:00Z</dcterms:modified>
</cp:coreProperties>
</file>