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9288"/>
      </w:tblGrid>
      <w:tr w:rsidR="007735C1" w:rsidTr="007735C1">
        <w:trPr>
          <w:trHeight w:val="1797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35C1" w:rsidRDefault="007735C1">
            <w:pPr>
              <w:tabs>
                <w:tab w:val="left" w:pos="340"/>
              </w:tabs>
              <w:jc w:val="center"/>
              <w:rPr>
                <w:sz w:val="28"/>
                <w:szCs w:val="28"/>
              </w:rPr>
            </w:pPr>
          </w:p>
          <w:p w:rsidR="007735C1" w:rsidRDefault="007735C1">
            <w:pPr>
              <w:pStyle w:val="Plain1"/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  <w:p w:rsidR="007735C1" w:rsidRDefault="007735C1">
            <w:pPr>
              <w:pStyle w:val="Plain1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735C1" w:rsidTr="007735C1">
        <w:trPr>
          <w:trHeight w:val="1985"/>
        </w:trPr>
        <w:tc>
          <w:tcPr>
            <w:tcW w:w="9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35C1" w:rsidRDefault="007735C1">
            <w:pPr>
              <w:pStyle w:val="Plain1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Духовность и культура</w:t>
            </w:r>
          </w:p>
          <w:p w:rsidR="007735C1" w:rsidRDefault="007735C1">
            <w:pPr>
              <w:jc w:val="center"/>
              <w:rPr>
                <w:b/>
                <w:noProof/>
                <w:sz w:val="28"/>
                <w:szCs w:val="28"/>
              </w:rPr>
            </w:pPr>
          </w:p>
          <w:p w:rsidR="007735C1" w:rsidRDefault="007735C1">
            <w:pPr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 xml:space="preserve">Театральная студия </w:t>
            </w:r>
            <w:r>
              <w:rPr>
                <w:b/>
                <w:color w:val="FF0000"/>
                <w:sz w:val="28"/>
                <w:szCs w:val="28"/>
              </w:rPr>
              <w:t>«ЭТнО МЫ»</w:t>
            </w:r>
          </w:p>
          <w:p w:rsidR="007735C1" w:rsidRDefault="007735C1">
            <w:pPr>
              <w:pStyle w:val="Plain1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муниципальное автономное общеобразовательное учреждение</w:t>
            </w:r>
          </w:p>
          <w:p w:rsidR="007735C1" w:rsidRDefault="007735C1">
            <w:pPr>
              <w:pStyle w:val="Plain1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«Средняя общеобразовательная школа № 2»</w:t>
            </w:r>
          </w:p>
          <w:p w:rsidR="007735C1" w:rsidRDefault="007735C1">
            <w:pPr>
              <w:pStyle w:val="Plain1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г.</w:t>
            </w:r>
            <w:r w:rsidR="00E063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Покачи</w:t>
            </w:r>
          </w:p>
          <w:p w:rsidR="007735C1" w:rsidRDefault="007735C1">
            <w:pPr>
              <w:pStyle w:val="Plain1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735C1" w:rsidTr="007735C1">
        <w:trPr>
          <w:trHeight w:val="3243"/>
        </w:trPr>
        <w:tc>
          <w:tcPr>
            <w:tcW w:w="9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35C1" w:rsidRDefault="007735C1">
            <w:pPr>
              <w:pStyle w:val="Plain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468495" cy="2790825"/>
                  <wp:effectExtent l="0" t="0" r="0" b="0"/>
                  <wp:docPr id="1" name="Рисунок 1" descr="этно м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этно м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849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5C1" w:rsidTr="007735C1">
        <w:trPr>
          <w:trHeight w:val="4818"/>
        </w:trPr>
        <w:tc>
          <w:tcPr>
            <w:tcW w:w="9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35C1" w:rsidRDefault="007735C1">
            <w:pPr>
              <w:pStyle w:val="Plain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  <w:p w:rsidR="007735C1" w:rsidRDefault="007735C1">
            <w:pPr>
              <w:pStyle w:val="Plain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735C1" w:rsidRDefault="007735C1">
            <w:pPr>
              <w:pStyle w:val="Plain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735C1" w:rsidRDefault="007735C1">
            <w:pPr>
              <w:pStyle w:val="Plain1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735C1" w:rsidRDefault="007735C1">
            <w:pPr>
              <w:pStyle w:val="Plain1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     Лаврентьева Людмила Дмитриевна</w:t>
            </w:r>
          </w:p>
          <w:p w:rsidR="007735C1" w:rsidRDefault="007735C1">
            <w:pPr>
              <w:pStyle w:val="Plain1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735C1" w:rsidRDefault="007735C1">
            <w:pPr>
              <w:pStyle w:val="Plain1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735C1" w:rsidRDefault="007735C1">
            <w:pPr>
              <w:pStyle w:val="Plain1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     </w:t>
            </w:r>
          </w:p>
          <w:p w:rsidR="007735C1" w:rsidRDefault="007735C1">
            <w:pPr>
              <w:pStyle w:val="Plain1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735C1" w:rsidTr="007735C1">
        <w:tc>
          <w:tcPr>
            <w:tcW w:w="9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5C1" w:rsidRDefault="007735C1">
            <w:pPr>
              <w:pStyle w:val="Plain1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2020 </w:t>
            </w:r>
          </w:p>
        </w:tc>
      </w:tr>
    </w:tbl>
    <w:p w:rsidR="00794370" w:rsidRPr="00A80CC8" w:rsidRDefault="00364D0B" w:rsidP="00A80CC8">
      <w:pPr>
        <w:pStyle w:val="1"/>
        <w:pageBreakBefore/>
        <w:spacing w:before="0" w:after="0" w:line="240" w:lineRule="auto"/>
        <w:ind w:left="0" w:firstLine="0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A80CC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Театральная студия «</w:t>
      </w:r>
      <w:r w:rsidR="00E24658" w:rsidRPr="00A80CC8">
        <w:rPr>
          <w:rFonts w:ascii="Times New Roman" w:hAnsi="Times New Roman" w:cs="Times New Roman"/>
          <w:color w:val="000000" w:themeColor="text1"/>
          <w:sz w:val="28"/>
          <w:szCs w:val="28"/>
        </w:rPr>
        <w:t>ЭТнО МЫ</w:t>
      </w:r>
      <w:r w:rsidRPr="00A80CC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794370" w:rsidRPr="00A80CC8" w:rsidRDefault="00794370" w:rsidP="00A80CC8">
      <w:pPr>
        <w:pStyle w:val="Indent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0CC8">
        <w:rPr>
          <w:rFonts w:ascii="Times New Roman" w:hAnsi="Times New Roman" w:cs="Times New Roman"/>
          <w:b/>
          <w:bCs/>
          <w:sz w:val="28"/>
          <w:szCs w:val="28"/>
        </w:rPr>
        <w:t>Описание организации</w:t>
      </w:r>
    </w:p>
    <w:p w:rsidR="00861837" w:rsidRPr="00A80CC8" w:rsidRDefault="00861837" w:rsidP="00A80CC8">
      <w:pPr>
        <w:pStyle w:val="afc"/>
        <w:ind w:firstLine="567"/>
        <w:jc w:val="both"/>
        <w:rPr>
          <w:sz w:val="28"/>
          <w:szCs w:val="28"/>
        </w:rPr>
      </w:pPr>
      <w:r w:rsidRPr="00A80CC8">
        <w:rPr>
          <w:sz w:val="28"/>
          <w:szCs w:val="28"/>
        </w:rPr>
        <w:t>Муниципальное автономное общеобразовательное учреждение «Средняя общеобразовательная школа № 2» была основана в 1989 году. В 2019 году школа отметила 30-летний юбилей.</w:t>
      </w:r>
    </w:p>
    <w:p w:rsidR="00861837" w:rsidRPr="00A80CC8" w:rsidRDefault="00861837" w:rsidP="00A80CC8">
      <w:pPr>
        <w:pStyle w:val="afc"/>
        <w:ind w:firstLine="720"/>
        <w:jc w:val="both"/>
        <w:rPr>
          <w:snapToGrid w:val="0"/>
          <w:sz w:val="28"/>
          <w:szCs w:val="28"/>
        </w:rPr>
      </w:pPr>
      <w:r w:rsidRPr="00A80CC8">
        <w:rPr>
          <w:snapToGrid w:val="0"/>
          <w:sz w:val="28"/>
          <w:szCs w:val="28"/>
        </w:rPr>
        <w:t>Школа реализует общеоб</w:t>
      </w:r>
      <w:r w:rsidRPr="00A80CC8">
        <w:rPr>
          <w:snapToGrid w:val="0"/>
          <w:sz w:val="28"/>
          <w:szCs w:val="28"/>
        </w:rPr>
        <w:softHyphen/>
        <w:t xml:space="preserve">разовательные программы начального общего образования, основного общего образования, среднего общего образования, в том числе инклюзивное обучение для учащихся с ограниченными возможностями  здоровья </w:t>
      </w:r>
      <w:r w:rsidRPr="00A80CC8">
        <w:rPr>
          <w:sz w:val="28"/>
          <w:szCs w:val="28"/>
        </w:rPr>
        <w:t>с учетом особенностей психофизического развития и возможностей учащихся</w:t>
      </w:r>
      <w:r w:rsidRPr="00A80CC8">
        <w:rPr>
          <w:snapToGrid w:val="0"/>
          <w:sz w:val="28"/>
          <w:szCs w:val="28"/>
        </w:rPr>
        <w:t>. В школе обучается</w:t>
      </w:r>
      <w:r w:rsidR="00576DE7" w:rsidRPr="00A80CC8">
        <w:rPr>
          <w:snapToGrid w:val="0"/>
          <w:sz w:val="28"/>
          <w:szCs w:val="28"/>
        </w:rPr>
        <w:t xml:space="preserve"> 705 детей, 13</w:t>
      </w:r>
      <w:r w:rsidRPr="00A80CC8">
        <w:rPr>
          <w:snapToGrid w:val="0"/>
          <w:sz w:val="28"/>
          <w:szCs w:val="28"/>
        </w:rPr>
        <w:t xml:space="preserve"> из которых обучаются на дому.</w:t>
      </w:r>
    </w:p>
    <w:p w:rsidR="00861837" w:rsidRPr="00A80CC8" w:rsidRDefault="00861837" w:rsidP="00A80CC8">
      <w:pPr>
        <w:pStyle w:val="afc"/>
        <w:ind w:firstLine="720"/>
        <w:jc w:val="both"/>
        <w:rPr>
          <w:sz w:val="28"/>
          <w:szCs w:val="28"/>
        </w:rPr>
      </w:pPr>
      <w:r w:rsidRPr="00A80CC8">
        <w:rPr>
          <w:sz w:val="28"/>
          <w:szCs w:val="28"/>
        </w:rPr>
        <w:t xml:space="preserve">Основной целью программы развития школы «Школа развития личности через интеграцию урочной и внеурочной деятельности в условиях внедрения ФГОС второго поколения» является создание новой модели образовательного учреждения, обеспечивающей комплекс условий для формирования универсальных учебных действий, развития компетентной, физически и духовно здоровой, социально активной, творческой личности, готовой к жизни в высокотехнологичном, конкурентном мире. </w:t>
      </w:r>
    </w:p>
    <w:p w:rsidR="00951334" w:rsidRPr="00A80CC8" w:rsidRDefault="00861837" w:rsidP="00A80CC8">
      <w:pPr>
        <w:pStyle w:val="afc"/>
        <w:ind w:firstLine="720"/>
        <w:jc w:val="both"/>
        <w:rPr>
          <w:sz w:val="28"/>
          <w:szCs w:val="28"/>
        </w:rPr>
      </w:pPr>
      <w:r w:rsidRPr="00A80CC8">
        <w:rPr>
          <w:sz w:val="28"/>
          <w:szCs w:val="28"/>
        </w:rPr>
        <w:t>Одной из задач реализации программы развития школы является создание условий для качественной интеграции учебной и внеурочной деятельности, включение в процесс развития ребенка внешних социально-культурных факторов: дополнительного образования, культурных и образовательных центров, родителей, общественности.</w:t>
      </w:r>
    </w:p>
    <w:p w:rsidR="00861837" w:rsidRPr="00A80CC8" w:rsidRDefault="00951334" w:rsidP="00A80CC8">
      <w:pPr>
        <w:pStyle w:val="afc"/>
        <w:ind w:firstLine="720"/>
        <w:jc w:val="both"/>
        <w:rPr>
          <w:sz w:val="28"/>
          <w:szCs w:val="28"/>
        </w:rPr>
      </w:pPr>
      <w:r w:rsidRPr="00A80CC8">
        <w:rPr>
          <w:sz w:val="28"/>
          <w:szCs w:val="28"/>
        </w:rPr>
        <w:t>Решение</w:t>
      </w:r>
      <w:r w:rsidR="00861837" w:rsidRPr="00A80CC8">
        <w:rPr>
          <w:sz w:val="28"/>
          <w:szCs w:val="28"/>
        </w:rPr>
        <w:t xml:space="preserve">  данной задачи нас побудило к созданию проекта </w:t>
      </w:r>
      <w:r w:rsidR="00861837" w:rsidRPr="00A80CC8">
        <w:rPr>
          <w:color w:val="000000" w:themeColor="text1"/>
          <w:sz w:val="28"/>
          <w:szCs w:val="28"/>
        </w:rPr>
        <w:t>«Театральная студия</w:t>
      </w:r>
      <w:r w:rsidR="00E24658" w:rsidRPr="00A80CC8">
        <w:rPr>
          <w:color w:val="000000" w:themeColor="text1"/>
          <w:sz w:val="28"/>
          <w:szCs w:val="28"/>
        </w:rPr>
        <w:t xml:space="preserve"> «ЭТнО МЫ»</w:t>
      </w:r>
      <w:r w:rsidR="006B4A31" w:rsidRPr="00A80CC8">
        <w:rPr>
          <w:color w:val="000000" w:themeColor="text1"/>
          <w:sz w:val="28"/>
          <w:szCs w:val="28"/>
        </w:rPr>
        <w:t xml:space="preserve"> с элементами этнокультурной направленности</w:t>
      </w:r>
      <w:r w:rsidR="00861837" w:rsidRPr="00A80CC8">
        <w:rPr>
          <w:sz w:val="28"/>
          <w:szCs w:val="28"/>
        </w:rPr>
        <w:t xml:space="preserve"> (далее – Проект), направленный на модернизацию учебной и воспитательной деятельности.</w:t>
      </w:r>
    </w:p>
    <w:p w:rsidR="00861837" w:rsidRPr="00A80CC8" w:rsidRDefault="007C76DB" w:rsidP="00A80CC8">
      <w:pPr>
        <w:pStyle w:val="afc"/>
        <w:ind w:firstLine="720"/>
        <w:jc w:val="both"/>
        <w:rPr>
          <w:color w:val="000000"/>
          <w:sz w:val="28"/>
          <w:szCs w:val="28"/>
          <w:shd w:val="clear" w:color="auto" w:fill="FFFDE5"/>
        </w:rPr>
      </w:pPr>
      <w:r>
        <w:rPr>
          <w:sz w:val="28"/>
          <w:szCs w:val="28"/>
        </w:rPr>
        <w:t>В 2020 – 2021</w:t>
      </w:r>
      <w:r w:rsidR="00861837" w:rsidRPr="00A80CC8">
        <w:rPr>
          <w:sz w:val="28"/>
          <w:szCs w:val="28"/>
        </w:rPr>
        <w:t xml:space="preserve"> гг. планируется реализация проекта «Театральная студия</w:t>
      </w:r>
      <w:r w:rsidR="00E24658" w:rsidRPr="00A80CC8">
        <w:rPr>
          <w:sz w:val="28"/>
          <w:szCs w:val="28"/>
        </w:rPr>
        <w:t xml:space="preserve"> «ЭТнО МЫ» с </w:t>
      </w:r>
      <w:r w:rsidR="000A2F09" w:rsidRPr="00A80CC8">
        <w:rPr>
          <w:sz w:val="28"/>
          <w:szCs w:val="28"/>
        </w:rPr>
        <w:t>элементами этнокультурной направленности</w:t>
      </w:r>
      <w:r w:rsidR="00861837" w:rsidRPr="00A80CC8">
        <w:rPr>
          <w:sz w:val="28"/>
          <w:szCs w:val="28"/>
        </w:rPr>
        <w:t xml:space="preserve">, </w:t>
      </w:r>
      <w:r w:rsidR="0008241C" w:rsidRPr="00A80CC8">
        <w:rPr>
          <w:sz w:val="28"/>
          <w:szCs w:val="28"/>
        </w:rPr>
        <w:t xml:space="preserve">занятия которой будут способствовать  воспитанию личности, </w:t>
      </w:r>
      <w:r w:rsidR="00B1707E" w:rsidRPr="00A80CC8">
        <w:rPr>
          <w:sz w:val="28"/>
          <w:szCs w:val="28"/>
        </w:rPr>
        <w:t>которая любит</w:t>
      </w:r>
      <w:r w:rsidR="0008241C" w:rsidRPr="00A80CC8">
        <w:rPr>
          <w:sz w:val="28"/>
          <w:szCs w:val="28"/>
        </w:rPr>
        <w:t xml:space="preserve"> свой край и своё Отечество, знающей не </w:t>
      </w:r>
      <w:r w:rsidR="00B1707E" w:rsidRPr="00A80CC8">
        <w:rPr>
          <w:sz w:val="28"/>
          <w:szCs w:val="28"/>
        </w:rPr>
        <w:t xml:space="preserve">только свой язык и культуру, но </w:t>
      </w:r>
      <w:r w:rsidR="0008241C" w:rsidRPr="00A80CC8">
        <w:rPr>
          <w:sz w:val="28"/>
          <w:szCs w:val="28"/>
        </w:rPr>
        <w:t>и духовные традиции других народов.</w:t>
      </w:r>
    </w:p>
    <w:p w:rsidR="00861837" w:rsidRPr="00A80CC8" w:rsidRDefault="00861837" w:rsidP="00A80CC8">
      <w:pPr>
        <w:pStyle w:val="afc"/>
        <w:ind w:firstLine="720"/>
        <w:jc w:val="both"/>
        <w:rPr>
          <w:sz w:val="28"/>
          <w:szCs w:val="28"/>
        </w:rPr>
      </w:pPr>
      <w:r w:rsidRPr="00A80CC8">
        <w:rPr>
          <w:sz w:val="28"/>
          <w:szCs w:val="28"/>
        </w:rPr>
        <w:t>Проект предполагает в дальнейшем продолжение работы по системе духовно-нравственного развития учащихся.</w:t>
      </w:r>
    </w:p>
    <w:p w:rsidR="00861837" w:rsidRPr="00A80CC8" w:rsidRDefault="00861837" w:rsidP="00A80CC8">
      <w:pPr>
        <w:pStyle w:val="afc"/>
        <w:jc w:val="both"/>
        <w:rPr>
          <w:sz w:val="28"/>
          <w:szCs w:val="28"/>
        </w:rPr>
      </w:pPr>
    </w:p>
    <w:p w:rsidR="00951334" w:rsidRPr="00A80CC8" w:rsidRDefault="00951334" w:rsidP="00A80CC8">
      <w:pPr>
        <w:jc w:val="center"/>
        <w:rPr>
          <w:b/>
          <w:bCs/>
          <w:sz w:val="28"/>
          <w:szCs w:val="28"/>
        </w:rPr>
      </w:pPr>
    </w:p>
    <w:p w:rsidR="00951334" w:rsidRPr="00A80CC8" w:rsidRDefault="00951334" w:rsidP="00A80CC8">
      <w:pPr>
        <w:jc w:val="center"/>
        <w:rPr>
          <w:b/>
          <w:bCs/>
          <w:sz w:val="28"/>
          <w:szCs w:val="28"/>
        </w:rPr>
      </w:pPr>
    </w:p>
    <w:p w:rsidR="00951334" w:rsidRPr="00A80CC8" w:rsidRDefault="00951334" w:rsidP="00A80CC8">
      <w:pPr>
        <w:jc w:val="center"/>
        <w:rPr>
          <w:b/>
          <w:bCs/>
          <w:sz w:val="28"/>
          <w:szCs w:val="28"/>
        </w:rPr>
      </w:pPr>
    </w:p>
    <w:p w:rsidR="00951334" w:rsidRPr="00A80CC8" w:rsidRDefault="00951334" w:rsidP="00A80CC8">
      <w:pPr>
        <w:jc w:val="center"/>
        <w:rPr>
          <w:b/>
          <w:bCs/>
          <w:sz w:val="28"/>
          <w:szCs w:val="28"/>
        </w:rPr>
      </w:pPr>
    </w:p>
    <w:p w:rsidR="00951334" w:rsidRPr="00A80CC8" w:rsidRDefault="00951334" w:rsidP="00A80CC8">
      <w:pPr>
        <w:jc w:val="center"/>
        <w:rPr>
          <w:b/>
          <w:bCs/>
          <w:sz w:val="28"/>
          <w:szCs w:val="28"/>
        </w:rPr>
      </w:pPr>
    </w:p>
    <w:p w:rsidR="000A2F09" w:rsidRPr="00A80CC8" w:rsidRDefault="000A2F09" w:rsidP="00A80CC8">
      <w:pPr>
        <w:jc w:val="center"/>
        <w:rPr>
          <w:b/>
          <w:bCs/>
          <w:sz w:val="28"/>
          <w:szCs w:val="28"/>
        </w:rPr>
      </w:pPr>
    </w:p>
    <w:p w:rsidR="000A2F09" w:rsidRPr="00A80CC8" w:rsidRDefault="000A2F09" w:rsidP="00A80CC8">
      <w:pPr>
        <w:jc w:val="center"/>
        <w:rPr>
          <w:b/>
          <w:bCs/>
          <w:sz w:val="28"/>
          <w:szCs w:val="28"/>
        </w:rPr>
      </w:pPr>
    </w:p>
    <w:p w:rsidR="000A2F09" w:rsidRPr="00A80CC8" w:rsidRDefault="000A2F09" w:rsidP="00A80CC8">
      <w:pPr>
        <w:jc w:val="center"/>
        <w:rPr>
          <w:b/>
          <w:bCs/>
          <w:sz w:val="28"/>
          <w:szCs w:val="28"/>
        </w:rPr>
      </w:pPr>
    </w:p>
    <w:p w:rsidR="00662C67" w:rsidRDefault="00662C67" w:rsidP="00662C67">
      <w:pPr>
        <w:rPr>
          <w:b/>
          <w:bCs/>
          <w:sz w:val="28"/>
          <w:szCs w:val="28"/>
        </w:rPr>
      </w:pPr>
    </w:p>
    <w:p w:rsidR="00364D0B" w:rsidRPr="00755D9A" w:rsidRDefault="00364D0B" w:rsidP="00662C67">
      <w:pPr>
        <w:jc w:val="center"/>
        <w:rPr>
          <w:b/>
          <w:bCs/>
          <w:sz w:val="28"/>
          <w:szCs w:val="28"/>
        </w:rPr>
      </w:pPr>
      <w:r w:rsidRPr="00755D9A">
        <w:rPr>
          <w:b/>
          <w:bCs/>
          <w:sz w:val="28"/>
          <w:szCs w:val="28"/>
        </w:rPr>
        <w:lastRenderedPageBreak/>
        <w:t>Постановка проблемы</w:t>
      </w:r>
    </w:p>
    <w:p w:rsidR="00755D9A" w:rsidRDefault="00755D9A" w:rsidP="00662C67">
      <w:pPr>
        <w:shd w:val="clear" w:color="auto" w:fill="FFFFFF"/>
        <w:ind w:firstLine="360"/>
        <w:jc w:val="both"/>
        <w:rPr>
          <w:sz w:val="28"/>
          <w:szCs w:val="28"/>
        </w:rPr>
      </w:pPr>
    </w:p>
    <w:p w:rsidR="00364D0B" w:rsidRPr="00755D9A" w:rsidRDefault="00364D0B" w:rsidP="00662C67">
      <w:pPr>
        <w:ind w:firstLine="360"/>
        <w:jc w:val="both"/>
        <w:rPr>
          <w:rFonts w:eastAsiaTheme="minorEastAsia"/>
          <w:sz w:val="28"/>
          <w:szCs w:val="28"/>
        </w:rPr>
      </w:pPr>
      <w:r w:rsidRPr="00755D9A">
        <w:rPr>
          <w:rFonts w:eastAsiaTheme="minorEastAsia"/>
          <w:color w:val="000000"/>
          <w:sz w:val="28"/>
          <w:szCs w:val="28"/>
        </w:rPr>
        <w:t xml:space="preserve">Один из главных ориентиров нашего Проекта – </w:t>
      </w:r>
      <w:r w:rsidR="00421492" w:rsidRPr="00755D9A">
        <w:rPr>
          <w:rFonts w:eastAsiaTheme="minorEastAsia"/>
          <w:color w:val="000000"/>
          <w:sz w:val="28"/>
          <w:szCs w:val="28"/>
        </w:rPr>
        <w:t>развитие эмоционально – нравственного потенциала детей средствами приобщения к художественной культуре, в осознании значения своеобразия и самобытности культуры</w:t>
      </w:r>
      <w:r w:rsidR="00B1707E" w:rsidRPr="00755D9A">
        <w:rPr>
          <w:rFonts w:eastAsiaTheme="minorEastAsia"/>
          <w:color w:val="000000"/>
          <w:sz w:val="28"/>
          <w:szCs w:val="28"/>
        </w:rPr>
        <w:t xml:space="preserve"> не только своего, но и</w:t>
      </w:r>
      <w:r w:rsidR="00421492" w:rsidRPr="00755D9A">
        <w:rPr>
          <w:rFonts w:eastAsiaTheme="minorEastAsia"/>
          <w:color w:val="000000"/>
          <w:sz w:val="28"/>
          <w:szCs w:val="28"/>
        </w:rPr>
        <w:t xml:space="preserve"> коренных малоч</w:t>
      </w:r>
      <w:r w:rsidR="00B1707E" w:rsidRPr="00755D9A">
        <w:rPr>
          <w:rFonts w:eastAsiaTheme="minorEastAsia"/>
          <w:color w:val="000000"/>
          <w:sz w:val="28"/>
          <w:szCs w:val="28"/>
        </w:rPr>
        <w:t>исленных народов Севера</w:t>
      </w:r>
      <w:r w:rsidR="00421492" w:rsidRPr="00755D9A">
        <w:rPr>
          <w:rFonts w:eastAsiaTheme="minorEastAsia"/>
          <w:color w:val="000000"/>
          <w:sz w:val="28"/>
          <w:szCs w:val="28"/>
        </w:rPr>
        <w:t>, проживающих в Югре, ориентирование на развитие компетенций в области освоения культурного наследия региона.</w:t>
      </w:r>
      <w:r w:rsidR="00662C67">
        <w:rPr>
          <w:rFonts w:eastAsiaTheme="minorEastAsia"/>
          <w:color w:val="000000"/>
          <w:sz w:val="28"/>
          <w:szCs w:val="28"/>
        </w:rPr>
        <w:t xml:space="preserve"> </w:t>
      </w:r>
      <w:r w:rsidRPr="00755D9A">
        <w:rPr>
          <w:rFonts w:eastAsiaTheme="minorEastAsia"/>
          <w:sz w:val="28"/>
          <w:szCs w:val="28"/>
        </w:rPr>
        <w:t>Наша проектная идея предусматривает создание условий для полноценного развития подрастающего поколения через призму духовно-нравственных ценностей.</w:t>
      </w:r>
    </w:p>
    <w:p w:rsidR="00494C46" w:rsidRPr="00755D9A" w:rsidRDefault="00364D0B" w:rsidP="00662C67">
      <w:pPr>
        <w:ind w:left="60" w:firstLine="300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Поэтому очень важно адаптировать образовательную среду посредством открытия театральной студии</w:t>
      </w:r>
      <w:r w:rsidR="006B4A31" w:rsidRPr="00755D9A">
        <w:rPr>
          <w:sz w:val="28"/>
          <w:szCs w:val="28"/>
        </w:rPr>
        <w:t xml:space="preserve"> с элементами этнокультурной направленности</w:t>
      </w:r>
      <w:r w:rsidRPr="00755D9A">
        <w:rPr>
          <w:sz w:val="28"/>
          <w:szCs w:val="28"/>
        </w:rPr>
        <w:t xml:space="preserve"> на ба</w:t>
      </w:r>
      <w:r w:rsidR="00ED0F20" w:rsidRPr="00755D9A">
        <w:rPr>
          <w:sz w:val="28"/>
          <w:szCs w:val="28"/>
        </w:rPr>
        <w:t xml:space="preserve">зе образовательного учреждения. </w:t>
      </w:r>
    </w:p>
    <w:p w:rsidR="00494C46" w:rsidRPr="00755D9A" w:rsidRDefault="00494C46" w:rsidP="00662C67">
      <w:pPr>
        <w:ind w:left="60" w:firstLine="300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Ханты – Мансийский автономный округ – Югра является полиэтническим субъектом Российской Федерации, где проживает более 135 нацио</w:t>
      </w:r>
      <w:r w:rsidR="0079681F" w:rsidRPr="00755D9A">
        <w:rPr>
          <w:sz w:val="28"/>
          <w:szCs w:val="28"/>
        </w:rPr>
        <w:t>нальностей. Демографические показатели коренных малочисленных народов  Севера ханты, манси, проживающих в Югре, имеют устойчивую положительную динамику. Учет национальных и региональных особенностей и внедрение этнообучения детей путем внеурочной деятельности является одним из компонентов воспитания гражданственности, чувства собственного достоинства, уважительного отношения к «малой» родине, к её истории, культуре и достижения межнационального понимания и согласия.</w:t>
      </w:r>
    </w:p>
    <w:p w:rsidR="003E63B0" w:rsidRPr="00755D9A" w:rsidRDefault="003E63B0" w:rsidP="00662C67">
      <w:pPr>
        <w:ind w:left="60" w:firstLine="300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Этнокультурная деятельность способствует укреплению единства российской нации, если в её содержании гармонично сочетаются знакомство детей с родной народной культурой и культурой других народов в контексте этнокультурного разнообразия России.</w:t>
      </w:r>
    </w:p>
    <w:p w:rsidR="003E63B0" w:rsidRPr="00755D9A" w:rsidRDefault="003E63B0" w:rsidP="00662C67">
      <w:pPr>
        <w:ind w:firstLine="567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Открытие театральной студии планируется</w:t>
      </w:r>
      <w:r w:rsidR="00A51518" w:rsidRPr="00755D9A">
        <w:rPr>
          <w:sz w:val="28"/>
          <w:szCs w:val="28"/>
        </w:rPr>
        <w:t xml:space="preserve"> на базе начального звена Школы, так как именно младший школьный возраст представляет собой такой период становления личности, когда воспитываются гражданственность, уважение и понимание других людей, независимо от национальной принадлежности, языка и вероисповедания, а также интенсивно формируется самосознание ребёнка. Каждая деятельность, включенная в содержание начального общего образования, располагает потенциалом, воспитывающим ценностное отношение к этнокультурным практикам. Практическая реализация проекта на всех его этапах предполагает формирование</w:t>
      </w:r>
      <w:r w:rsidR="00E65476" w:rsidRPr="00755D9A">
        <w:rPr>
          <w:sz w:val="28"/>
          <w:szCs w:val="28"/>
        </w:rPr>
        <w:t xml:space="preserve"> атмосферы</w:t>
      </w:r>
      <w:r w:rsidR="00A51518" w:rsidRPr="00755D9A">
        <w:rPr>
          <w:sz w:val="28"/>
          <w:szCs w:val="28"/>
        </w:rPr>
        <w:t xml:space="preserve"> межэтнического </w:t>
      </w:r>
      <w:r w:rsidR="00E65476" w:rsidRPr="00755D9A">
        <w:rPr>
          <w:sz w:val="28"/>
          <w:szCs w:val="28"/>
        </w:rPr>
        <w:t>уважения, согласия и понимания.</w:t>
      </w:r>
    </w:p>
    <w:p w:rsidR="00E65476" w:rsidRPr="00755D9A" w:rsidRDefault="00E65476" w:rsidP="00662C67">
      <w:pPr>
        <w:ind w:firstLine="567"/>
        <w:jc w:val="both"/>
        <w:rPr>
          <w:sz w:val="28"/>
          <w:szCs w:val="28"/>
        </w:rPr>
      </w:pPr>
      <w:r w:rsidRPr="00755D9A">
        <w:rPr>
          <w:sz w:val="28"/>
          <w:szCs w:val="28"/>
        </w:rPr>
        <w:t xml:space="preserve">Реализация проекта </w:t>
      </w:r>
      <w:r w:rsidR="00B1707E" w:rsidRPr="00755D9A">
        <w:rPr>
          <w:sz w:val="28"/>
          <w:szCs w:val="28"/>
        </w:rPr>
        <w:t>«ЭТнО</w:t>
      </w:r>
      <w:r w:rsidR="000A2F09" w:rsidRPr="00755D9A">
        <w:rPr>
          <w:sz w:val="28"/>
          <w:szCs w:val="28"/>
        </w:rPr>
        <w:t xml:space="preserve"> МЫ» позволит реализовать в практической деятельности принципы государственной политики и общие требования к содержанию образования, включающие воспитание гражданственности и любви к Родине, защиту системой образования национальных культур и региональных культурных традиций в условиях многонационального государства.</w:t>
      </w:r>
    </w:p>
    <w:p w:rsidR="00662C67" w:rsidRDefault="00662C67" w:rsidP="00662C67">
      <w:pPr>
        <w:pStyle w:val="Indent0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94370" w:rsidRPr="00755D9A" w:rsidRDefault="0008241C" w:rsidP="00662C67">
      <w:pPr>
        <w:pStyle w:val="Indent0"/>
        <w:spacing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5D9A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и задачи П</w:t>
      </w:r>
      <w:r w:rsidR="00794370" w:rsidRPr="00755D9A">
        <w:rPr>
          <w:rFonts w:ascii="Times New Roman" w:hAnsi="Times New Roman" w:cs="Times New Roman"/>
          <w:b/>
          <w:bCs/>
          <w:sz w:val="28"/>
          <w:szCs w:val="28"/>
        </w:rPr>
        <w:t>роекта</w:t>
      </w:r>
    </w:p>
    <w:p w:rsidR="00B50CD6" w:rsidRPr="00755D9A" w:rsidRDefault="00B50CD6" w:rsidP="00662C67">
      <w:pPr>
        <w:pStyle w:val="afc"/>
        <w:ind w:firstLine="360"/>
        <w:jc w:val="both"/>
        <w:rPr>
          <w:sz w:val="28"/>
          <w:szCs w:val="28"/>
          <w:lang w:bidi="en-US"/>
        </w:rPr>
      </w:pPr>
      <w:r w:rsidRPr="00755D9A">
        <w:rPr>
          <w:sz w:val="28"/>
          <w:szCs w:val="28"/>
          <w:lang w:bidi="en-US"/>
        </w:rPr>
        <w:t>Проект разработан с целью вовлечения</w:t>
      </w:r>
      <w:r w:rsidR="00ED0F20" w:rsidRPr="00755D9A">
        <w:rPr>
          <w:sz w:val="28"/>
          <w:szCs w:val="28"/>
          <w:lang w:bidi="en-US"/>
        </w:rPr>
        <w:t xml:space="preserve"> учащихся в активную творческую деятельность, решение занятости учащихся во внеурочное время, развитие духовно-нравст</w:t>
      </w:r>
      <w:r w:rsidRPr="00755D9A">
        <w:rPr>
          <w:sz w:val="28"/>
          <w:szCs w:val="28"/>
          <w:lang w:bidi="en-US"/>
        </w:rPr>
        <w:t>венного подрастающего поколения.</w:t>
      </w:r>
    </w:p>
    <w:p w:rsidR="00B50CD6" w:rsidRPr="00755D9A" w:rsidRDefault="00B50CD6" w:rsidP="00662C67">
      <w:pPr>
        <w:pStyle w:val="afc"/>
        <w:ind w:left="360" w:firstLine="360"/>
        <w:jc w:val="both"/>
        <w:rPr>
          <w:sz w:val="28"/>
          <w:szCs w:val="28"/>
          <w:lang w:bidi="en-US"/>
        </w:rPr>
      </w:pPr>
      <w:r w:rsidRPr="00755D9A">
        <w:rPr>
          <w:sz w:val="28"/>
          <w:szCs w:val="28"/>
          <w:lang w:bidi="en-US"/>
        </w:rPr>
        <w:t>Задачи:</w:t>
      </w:r>
    </w:p>
    <w:p w:rsidR="00ED0F20" w:rsidRPr="00755D9A" w:rsidRDefault="00B50CD6" w:rsidP="00662C67">
      <w:pPr>
        <w:pStyle w:val="afc"/>
        <w:ind w:left="360" w:firstLine="360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1</w:t>
      </w:r>
      <w:r w:rsidR="00ED0F20" w:rsidRPr="00755D9A">
        <w:rPr>
          <w:sz w:val="28"/>
          <w:szCs w:val="28"/>
        </w:rPr>
        <w:t>. Создать единый, постоянно действующий, плодотворно творческий коллектив.</w:t>
      </w:r>
    </w:p>
    <w:p w:rsidR="00ED0F20" w:rsidRPr="00755D9A" w:rsidRDefault="00B50CD6" w:rsidP="00662C67">
      <w:pPr>
        <w:ind w:firstLine="720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2</w:t>
      </w:r>
      <w:r w:rsidR="00ED0F20" w:rsidRPr="00755D9A">
        <w:rPr>
          <w:sz w:val="28"/>
          <w:szCs w:val="28"/>
        </w:rPr>
        <w:t xml:space="preserve">. Создать максимально благоприятные условия для раскрытия индивидуального творческого потенциала каждого члена коллектива, независимо от особенностей его характера методом дифференцированного подхода. </w:t>
      </w:r>
    </w:p>
    <w:p w:rsidR="00ED0F20" w:rsidRPr="00755D9A" w:rsidRDefault="00B50CD6" w:rsidP="00662C67">
      <w:pPr>
        <w:ind w:firstLine="720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3</w:t>
      </w:r>
      <w:r w:rsidR="00ED0F20" w:rsidRPr="00755D9A">
        <w:rPr>
          <w:sz w:val="28"/>
          <w:szCs w:val="28"/>
        </w:rPr>
        <w:t xml:space="preserve">. Создать </w:t>
      </w:r>
      <w:r w:rsidR="00B1707E" w:rsidRPr="00755D9A">
        <w:rPr>
          <w:sz w:val="28"/>
          <w:szCs w:val="28"/>
        </w:rPr>
        <w:t>разного рода постановки</w:t>
      </w:r>
      <w:r w:rsidR="00ED0F20" w:rsidRPr="00755D9A">
        <w:rPr>
          <w:sz w:val="28"/>
          <w:szCs w:val="28"/>
        </w:rPr>
        <w:t>, театрали</w:t>
      </w:r>
      <w:r w:rsidR="0008241C" w:rsidRPr="00755D9A">
        <w:rPr>
          <w:sz w:val="28"/>
          <w:szCs w:val="28"/>
        </w:rPr>
        <w:t>зации, несущие</w:t>
      </w:r>
      <w:r w:rsidR="00ED0F20" w:rsidRPr="00755D9A">
        <w:rPr>
          <w:sz w:val="28"/>
          <w:szCs w:val="28"/>
        </w:rPr>
        <w:t xml:space="preserve"> добро.</w:t>
      </w:r>
    </w:p>
    <w:p w:rsidR="00ED0F20" w:rsidRPr="00755D9A" w:rsidRDefault="00B50CD6" w:rsidP="00662C67">
      <w:pPr>
        <w:ind w:firstLine="720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4</w:t>
      </w:r>
      <w:r w:rsidR="00ED0F20" w:rsidRPr="00755D9A">
        <w:rPr>
          <w:sz w:val="28"/>
          <w:szCs w:val="28"/>
        </w:rPr>
        <w:t>. Активизировать познаватель</w:t>
      </w:r>
      <w:r w:rsidR="00755D9A">
        <w:rPr>
          <w:sz w:val="28"/>
          <w:szCs w:val="28"/>
        </w:rPr>
        <w:t>ный интерес, расширить кругозор</w:t>
      </w:r>
      <w:r w:rsidR="00ED0F20" w:rsidRPr="00755D9A">
        <w:rPr>
          <w:sz w:val="28"/>
          <w:szCs w:val="28"/>
        </w:rPr>
        <w:t xml:space="preserve"> учащихся, обогатить опыт детей через изучение литературных источников, для постановки спектакля, посещение театров, музеев. </w:t>
      </w:r>
    </w:p>
    <w:p w:rsidR="00ED0F20" w:rsidRPr="00755D9A" w:rsidRDefault="00B50CD6" w:rsidP="00662C67">
      <w:pPr>
        <w:ind w:firstLine="720"/>
        <w:jc w:val="both"/>
        <w:rPr>
          <w:sz w:val="28"/>
          <w:szCs w:val="28"/>
        </w:rPr>
      </w:pPr>
      <w:r w:rsidRPr="00755D9A">
        <w:rPr>
          <w:sz w:val="28"/>
          <w:szCs w:val="28"/>
        </w:rPr>
        <w:t>5</w:t>
      </w:r>
      <w:r w:rsidR="000B6495" w:rsidRPr="00755D9A">
        <w:rPr>
          <w:sz w:val="28"/>
          <w:szCs w:val="28"/>
        </w:rPr>
        <w:t>. Прини</w:t>
      </w:r>
      <w:r w:rsidR="00755D9A">
        <w:rPr>
          <w:sz w:val="28"/>
          <w:szCs w:val="28"/>
        </w:rPr>
        <w:t xml:space="preserve">мать активное участие в акциях, </w:t>
      </w:r>
      <w:r w:rsidR="000B6495" w:rsidRPr="00755D9A">
        <w:rPr>
          <w:sz w:val="28"/>
          <w:szCs w:val="28"/>
        </w:rPr>
        <w:t>конкурсах духовно – культурной направленности</w:t>
      </w:r>
      <w:r w:rsidR="00E24658" w:rsidRPr="00755D9A">
        <w:rPr>
          <w:sz w:val="28"/>
          <w:szCs w:val="28"/>
        </w:rPr>
        <w:t>.</w:t>
      </w:r>
    </w:p>
    <w:p w:rsidR="000B6495" w:rsidRPr="00755D9A" w:rsidRDefault="000B6495" w:rsidP="00662C67">
      <w:pPr>
        <w:ind w:firstLine="720"/>
        <w:jc w:val="both"/>
        <w:rPr>
          <w:sz w:val="28"/>
          <w:szCs w:val="28"/>
        </w:rPr>
      </w:pPr>
    </w:p>
    <w:p w:rsidR="000B6495" w:rsidRPr="00755D9A" w:rsidRDefault="000B6495" w:rsidP="00662C67">
      <w:pPr>
        <w:ind w:firstLine="720"/>
        <w:jc w:val="both"/>
        <w:rPr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Pr="00755D9A" w:rsidRDefault="000E5FE2" w:rsidP="00662C67">
      <w:pPr>
        <w:jc w:val="both"/>
        <w:rPr>
          <w:b/>
          <w:sz w:val="28"/>
          <w:szCs w:val="28"/>
        </w:rPr>
      </w:pPr>
    </w:p>
    <w:p w:rsidR="000E5FE2" w:rsidRDefault="000E5FE2" w:rsidP="00E24658">
      <w:pPr>
        <w:jc w:val="center"/>
        <w:rPr>
          <w:b/>
          <w:sz w:val="24"/>
          <w:szCs w:val="24"/>
        </w:rPr>
      </w:pPr>
    </w:p>
    <w:p w:rsidR="00343AD3" w:rsidRDefault="00343AD3" w:rsidP="00E24658">
      <w:pPr>
        <w:jc w:val="center"/>
        <w:rPr>
          <w:b/>
          <w:sz w:val="24"/>
          <w:szCs w:val="24"/>
        </w:rPr>
      </w:pPr>
    </w:p>
    <w:p w:rsidR="00343AD3" w:rsidRDefault="00343AD3" w:rsidP="00E24658">
      <w:pPr>
        <w:jc w:val="center"/>
        <w:rPr>
          <w:b/>
          <w:sz w:val="24"/>
          <w:szCs w:val="24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662C67" w:rsidRDefault="00662C67" w:rsidP="00E24658">
      <w:pPr>
        <w:jc w:val="center"/>
        <w:rPr>
          <w:b/>
          <w:sz w:val="28"/>
          <w:szCs w:val="28"/>
        </w:rPr>
      </w:pPr>
    </w:p>
    <w:p w:rsidR="00FE5816" w:rsidRPr="00755D9A" w:rsidRDefault="00FE5816" w:rsidP="00E24658">
      <w:pPr>
        <w:jc w:val="center"/>
        <w:rPr>
          <w:b/>
          <w:sz w:val="28"/>
          <w:szCs w:val="28"/>
        </w:rPr>
      </w:pPr>
      <w:r w:rsidRPr="00755D9A">
        <w:rPr>
          <w:b/>
          <w:sz w:val="28"/>
          <w:szCs w:val="28"/>
        </w:rPr>
        <w:lastRenderedPageBreak/>
        <w:t>Рабочий план реализации проекта</w:t>
      </w:r>
      <w:r w:rsidR="00E24658" w:rsidRPr="00755D9A">
        <w:rPr>
          <w:b/>
          <w:sz w:val="28"/>
          <w:szCs w:val="28"/>
        </w:rPr>
        <w:t xml:space="preserve"> «Театральная студия «ЭТнО МЫ</w:t>
      </w:r>
      <w:r w:rsidRPr="00755D9A">
        <w:rPr>
          <w:b/>
          <w:sz w:val="28"/>
          <w:szCs w:val="28"/>
        </w:rPr>
        <w:t>»</w:t>
      </w:r>
    </w:p>
    <w:p w:rsidR="000B6495" w:rsidRPr="00755D9A" w:rsidRDefault="000B6495" w:rsidP="000B6495">
      <w:pPr>
        <w:jc w:val="center"/>
        <w:rPr>
          <w:b/>
          <w:sz w:val="28"/>
          <w:szCs w:val="28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828"/>
        <w:gridCol w:w="1276"/>
        <w:gridCol w:w="1842"/>
        <w:gridCol w:w="3828"/>
      </w:tblGrid>
      <w:tr w:rsidR="00BD12D6" w:rsidRPr="00755D9A" w:rsidTr="00951334">
        <w:tc>
          <w:tcPr>
            <w:tcW w:w="709" w:type="dxa"/>
          </w:tcPr>
          <w:p w:rsidR="00FE5816" w:rsidRPr="00755D9A" w:rsidRDefault="00FE5816" w:rsidP="00FE5816">
            <w:pPr>
              <w:jc w:val="center"/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№</w:t>
            </w:r>
          </w:p>
        </w:tc>
        <w:tc>
          <w:tcPr>
            <w:tcW w:w="3828" w:type="dxa"/>
          </w:tcPr>
          <w:p w:rsidR="00FE5816" w:rsidRPr="00755D9A" w:rsidRDefault="00FE5816" w:rsidP="00FE5816">
            <w:pPr>
              <w:jc w:val="center"/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276" w:type="dxa"/>
          </w:tcPr>
          <w:p w:rsidR="00FE5816" w:rsidRPr="00755D9A" w:rsidRDefault="00FE5816" w:rsidP="00FE5816">
            <w:pPr>
              <w:jc w:val="center"/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1842" w:type="dxa"/>
          </w:tcPr>
          <w:p w:rsidR="00FE5816" w:rsidRPr="00755D9A" w:rsidRDefault="00FE5816" w:rsidP="00FE5816">
            <w:pPr>
              <w:jc w:val="center"/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Исполнители</w:t>
            </w:r>
          </w:p>
        </w:tc>
        <w:tc>
          <w:tcPr>
            <w:tcW w:w="3828" w:type="dxa"/>
          </w:tcPr>
          <w:p w:rsidR="00FE5816" w:rsidRPr="00755D9A" w:rsidRDefault="00FE5816" w:rsidP="00FE5816">
            <w:pPr>
              <w:jc w:val="center"/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Источники финансирования</w:t>
            </w: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Приобретение предметов длительного пользования в рамках Проекта</w:t>
            </w:r>
          </w:p>
        </w:tc>
        <w:tc>
          <w:tcPr>
            <w:tcW w:w="1276" w:type="dxa"/>
            <w:vMerge w:val="restart"/>
          </w:tcPr>
          <w:p w:rsidR="003E1AF5" w:rsidRDefault="00DF0693" w:rsidP="009B1A1E">
            <w:pPr>
              <w:rPr>
                <w:color w:val="000000" w:themeColor="text1"/>
                <w:sz w:val="28"/>
                <w:szCs w:val="28"/>
              </w:rPr>
            </w:pPr>
            <w:r w:rsidRPr="00755D9A">
              <w:rPr>
                <w:color w:val="000000" w:themeColor="text1"/>
                <w:sz w:val="28"/>
                <w:szCs w:val="28"/>
              </w:rPr>
              <w:t xml:space="preserve">октябрь – </w:t>
            </w:r>
            <w:r w:rsidR="009B1A1E">
              <w:rPr>
                <w:color w:val="000000" w:themeColor="text1"/>
                <w:sz w:val="28"/>
                <w:szCs w:val="28"/>
              </w:rPr>
              <w:t>ноябрь</w:t>
            </w:r>
            <w:r w:rsidRPr="00755D9A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DF0693" w:rsidRPr="00755D9A" w:rsidRDefault="00DF0693" w:rsidP="009B1A1E">
            <w:pPr>
              <w:rPr>
                <w:color w:val="000000" w:themeColor="text1"/>
                <w:sz w:val="28"/>
                <w:szCs w:val="28"/>
              </w:rPr>
            </w:pPr>
            <w:r w:rsidRPr="00755D9A">
              <w:rPr>
                <w:color w:val="000000" w:themeColor="text1"/>
                <w:sz w:val="28"/>
                <w:szCs w:val="28"/>
              </w:rPr>
              <w:t>2020 г.</w:t>
            </w:r>
          </w:p>
        </w:tc>
        <w:tc>
          <w:tcPr>
            <w:tcW w:w="1842" w:type="dxa"/>
            <w:vMerge w:val="restart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Лаврентьева Л.Д.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Ракк В.А.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 w:val="restart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Общий бюджет: 220000,00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Запрашиваемая сумма: 150000,00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Имеющаяся сумма: 70000,00</w:t>
            </w: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1.1.</w:t>
            </w:r>
          </w:p>
        </w:tc>
        <w:tc>
          <w:tcPr>
            <w:tcW w:w="3828" w:type="dxa"/>
          </w:tcPr>
          <w:p w:rsidR="00DF0693" w:rsidRPr="00755D9A" w:rsidRDefault="003E1AF5" w:rsidP="003E1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взрослый национальный костюм (женщина, мужчина)</w:t>
            </w:r>
          </w:p>
        </w:tc>
        <w:tc>
          <w:tcPr>
            <w:tcW w:w="1276" w:type="dxa"/>
            <w:vMerge/>
          </w:tcPr>
          <w:p w:rsidR="00DF0693" w:rsidRPr="00755D9A" w:rsidRDefault="00DF0693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1.2.</w:t>
            </w:r>
          </w:p>
        </w:tc>
        <w:tc>
          <w:tcPr>
            <w:tcW w:w="3828" w:type="dxa"/>
          </w:tcPr>
          <w:p w:rsidR="00DF0693" w:rsidRPr="00755D9A" w:rsidRDefault="003E1AF5" w:rsidP="003E1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детский национальный костюм (девочка, мальчик)</w:t>
            </w:r>
          </w:p>
        </w:tc>
        <w:tc>
          <w:tcPr>
            <w:tcW w:w="1276" w:type="dxa"/>
            <w:vMerge/>
          </w:tcPr>
          <w:p w:rsidR="00DF0693" w:rsidRPr="00755D9A" w:rsidRDefault="00DF0693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3E1AF5" w:rsidRPr="00755D9A" w:rsidTr="00951334">
        <w:tc>
          <w:tcPr>
            <w:tcW w:w="709" w:type="dxa"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1.3.</w:t>
            </w:r>
          </w:p>
        </w:tc>
        <w:tc>
          <w:tcPr>
            <w:tcW w:w="3828" w:type="dxa"/>
          </w:tcPr>
          <w:p w:rsidR="003E1AF5" w:rsidRPr="003D415D" w:rsidRDefault="003E1AF5" w:rsidP="003E49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</w:t>
            </w:r>
            <w:r w:rsidRPr="003D415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3D415D">
              <w:rPr>
                <w:sz w:val="28"/>
                <w:szCs w:val="28"/>
              </w:rPr>
              <w:t>Свистулька</w:t>
            </w:r>
          </w:p>
        </w:tc>
        <w:tc>
          <w:tcPr>
            <w:tcW w:w="1276" w:type="dxa"/>
            <w:vMerge/>
          </w:tcPr>
          <w:p w:rsidR="003E1AF5" w:rsidRPr="00755D9A" w:rsidRDefault="003E1AF5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</w:p>
        </w:tc>
      </w:tr>
      <w:tr w:rsidR="003E1AF5" w:rsidRPr="00755D9A" w:rsidTr="00951334">
        <w:tc>
          <w:tcPr>
            <w:tcW w:w="709" w:type="dxa"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1.4.</w:t>
            </w:r>
          </w:p>
        </w:tc>
        <w:tc>
          <w:tcPr>
            <w:tcW w:w="3828" w:type="dxa"/>
          </w:tcPr>
          <w:p w:rsidR="003E1AF5" w:rsidRPr="003D415D" w:rsidRDefault="003E1AF5" w:rsidP="003E49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</w:t>
            </w:r>
            <w:r w:rsidRPr="003D415D">
              <w:rPr>
                <w:sz w:val="28"/>
                <w:szCs w:val="28"/>
              </w:rPr>
              <w:t xml:space="preserve"> Балалайка</w:t>
            </w:r>
          </w:p>
        </w:tc>
        <w:tc>
          <w:tcPr>
            <w:tcW w:w="1276" w:type="dxa"/>
            <w:vMerge/>
          </w:tcPr>
          <w:p w:rsidR="003E1AF5" w:rsidRPr="00755D9A" w:rsidRDefault="003E1AF5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</w:p>
        </w:tc>
      </w:tr>
      <w:tr w:rsidR="003E1AF5" w:rsidRPr="00755D9A" w:rsidTr="00951334">
        <w:tc>
          <w:tcPr>
            <w:tcW w:w="709" w:type="dxa"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1.5.</w:t>
            </w:r>
          </w:p>
        </w:tc>
        <w:tc>
          <w:tcPr>
            <w:tcW w:w="3828" w:type="dxa"/>
          </w:tcPr>
          <w:p w:rsidR="003E1AF5" w:rsidRPr="003D415D" w:rsidRDefault="003E1AF5" w:rsidP="003E49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Приобретение </w:t>
            </w:r>
            <w:r w:rsidRPr="003D415D">
              <w:rPr>
                <w:sz w:val="28"/>
                <w:szCs w:val="28"/>
              </w:rPr>
              <w:t>Флеш - накопитель</w:t>
            </w:r>
          </w:p>
        </w:tc>
        <w:tc>
          <w:tcPr>
            <w:tcW w:w="1276" w:type="dxa"/>
            <w:vMerge/>
          </w:tcPr>
          <w:p w:rsidR="003E1AF5" w:rsidRPr="00755D9A" w:rsidRDefault="003E1AF5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</w:p>
        </w:tc>
      </w:tr>
      <w:tr w:rsidR="003E1AF5" w:rsidRPr="00755D9A" w:rsidTr="00951334">
        <w:tc>
          <w:tcPr>
            <w:tcW w:w="709" w:type="dxa"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1.6.</w:t>
            </w:r>
          </w:p>
        </w:tc>
        <w:tc>
          <w:tcPr>
            <w:tcW w:w="3828" w:type="dxa"/>
          </w:tcPr>
          <w:p w:rsidR="003E1AF5" w:rsidRPr="003D415D" w:rsidRDefault="003E1AF5" w:rsidP="003E49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</w:t>
            </w:r>
            <w:r w:rsidRPr="003D415D">
              <w:rPr>
                <w:sz w:val="28"/>
                <w:szCs w:val="28"/>
              </w:rPr>
              <w:t xml:space="preserve"> Информационный стенд «ЭТнО МЫ»</w:t>
            </w:r>
          </w:p>
        </w:tc>
        <w:tc>
          <w:tcPr>
            <w:tcW w:w="1276" w:type="dxa"/>
            <w:vMerge/>
          </w:tcPr>
          <w:p w:rsidR="003E1AF5" w:rsidRPr="00755D9A" w:rsidRDefault="003E1AF5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3E1AF5" w:rsidRPr="00755D9A" w:rsidRDefault="003E1AF5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Методическая работа</w:t>
            </w:r>
          </w:p>
        </w:tc>
        <w:tc>
          <w:tcPr>
            <w:tcW w:w="1276" w:type="dxa"/>
            <w:vMerge w:val="restart"/>
          </w:tcPr>
          <w:p w:rsidR="00DF0693" w:rsidRPr="00755D9A" w:rsidRDefault="00C85300" w:rsidP="00BD12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9B1A1E">
              <w:rPr>
                <w:sz w:val="28"/>
                <w:szCs w:val="28"/>
              </w:rPr>
              <w:t>ктябрь</w:t>
            </w:r>
          </w:p>
          <w:p w:rsidR="00DF0693" w:rsidRPr="00755D9A" w:rsidRDefault="00DF0693" w:rsidP="00BD12D6">
            <w:pPr>
              <w:rPr>
                <w:color w:val="FF0000"/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2020 г.</w:t>
            </w:r>
          </w:p>
        </w:tc>
        <w:tc>
          <w:tcPr>
            <w:tcW w:w="1842" w:type="dxa"/>
            <w:vMerge w:val="restart"/>
          </w:tcPr>
          <w:p w:rsidR="00DF0693" w:rsidRPr="00755D9A" w:rsidRDefault="00DF0693" w:rsidP="00964E51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Иванова А.А.</w:t>
            </w:r>
          </w:p>
          <w:p w:rsidR="00DF0693" w:rsidRPr="00755D9A" w:rsidRDefault="00DF0693" w:rsidP="00964E51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Лаврентьева Л.Д.</w:t>
            </w:r>
          </w:p>
          <w:p w:rsidR="00DF0693" w:rsidRPr="00755D9A" w:rsidRDefault="00DF0693" w:rsidP="00964E51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Таджибова Ж.Н.</w:t>
            </w:r>
          </w:p>
          <w:p w:rsidR="00DF0693" w:rsidRPr="00755D9A" w:rsidRDefault="00DF0693" w:rsidP="00964E51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2.1.</w:t>
            </w:r>
          </w:p>
        </w:tc>
        <w:tc>
          <w:tcPr>
            <w:tcW w:w="3828" w:type="dxa"/>
          </w:tcPr>
          <w:p w:rsidR="00DF0693" w:rsidRPr="00755D9A" w:rsidRDefault="00DF0693" w:rsidP="0061137C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Составление программы  внеурочной деятельности «ЭТнО МЫ» в рамках реализации Проекта.</w:t>
            </w:r>
          </w:p>
        </w:tc>
        <w:tc>
          <w:tcPr>
            <w:tcW w:w="1276" w:type="dxa"/>
            <w:vMerge/>
          </w:tcPr>
          <w:p w:rsidR="00DF0693" w:rsidRPr="00755D9A" w:rsidRDefault="00DF0693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Работа по реализации Проекта</w:t>
            </w:r>
          </w:p>
        </w:tc>
        <w:tc>
          <w:tcPr>
            <w:tcW w:w="1276" w:type="dxa"/>
            <w:vMerge w:val="restart"/>
          </w:tcPr>
          <w:p w:rsidR="00DF0693" w:rsidRPr="00755D9A" w:rsidRDefault="00C85300" w:rsidP="009B1A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7C76DB">
              <w:rPr>
                <w:sz w:val="28"/>
                <w:szCs w:val="28"/>
              </w:rPr>
              <w:t>оябрь</w:t>
            </w:r>
            <w:r w:rsidR="00DF0693">
              <w:rPr>
                <w:sz w:val="28"/>
                <w:szCs w:val="28"/>
              </w:rPr>
              <w:t xml:space="preserve"> 2020 – </w:t>
            </w:r>
            <w:r w:rsidR="009B1A1E">
              <w:rPr>
                <w:sz w:val="28"/>
                <w:szCs w:val="28"/>
              </w:rPr>
              <w:t>октябрь 2021</w:t>
            </w:r>
            <w:r w:rsidR="00DF0693" w:rsidRPr="00755D9A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42" w:type="dxa"/>
            <w:vMerge w:val="restart"/>
          </w:tcPr>
          <w:p w:rsidR="00DF0693" w:rsidRPr="00755D9A" w:rsidRDefault="00DF0693" w:rsidP="00964E51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Лаврентьева Л.Д.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Таджибова Ж.Н.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учителя начальных классов</w:t>
            </w:r>
          </w:p>
          <w:p w:rsidR="00DF0693" w:rsidRPr="00755D9A" w:rsidRDefault="00DF0693" w:rsidP="0061137C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8E2225">
        <w:trPr>
          <w:trHeight w:val="1150"/>
        </w:trPr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3.1.</w:t>
            </w:r>
          </w:p>
        </w:tc>
        <w:tc>
          <w:tcPr>
            <w:tcW w:w="3828" w:type="dxa"/>
          </w:tcPr>
          <w:p w:rsidR="00DF0693" w:rsidRPr="00755D9A" w:rsidRDefault="00DF0693" w:rsidP="00964E51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Участие в школьных, городских, окружных и Всероссийских конкурсах духовно – культурной  направленности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Реализация программы внеурочной деятельности</w:t>
            </w:r>
          </w:p>
        </w:tc>
        <w:tc>
          <w:tcPr>
            <w:tcW w:w="1276" w:type="dxa"/>
            <w:vMerge/>
          </w:tcPr>
          <w:p w:rsidR="00DF0693" w:rsidRPr="00755D9A" w:rsidRDefault="00DF0693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3.2.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Участие в проектной деятельности различных уровней духовно – культурной направленности</w:t>
            </w:r>
          </w:p>
        </w:tc>
        <w:tc>
          <w:tcPr>
            <w:tcW w:w="1276" w:type="dxa"/>
            <w:vMerge/>
          </w:tcPr>
          <w:p w:rsidR="00DF0693" w:rsidRPr="00755D9A" w:rsidRDefault="00DF0693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3.3.</w:t>
            </w:r>
          </w:p>
        </w:tc>
        <w:tc>
          <w:tcPr>
            <w:tcW w:w="3828" w:type="dxa"/>
          </w:tcPr>
          <w:p w:rsidR="00DF0693" w:rsidRPr="00755D9A" w:rsidRDefault="00DF0693" w:rsidP="0061137C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Систематическое оформление стенда «ЭТнО МЫ»</w:t>
            </w:r>
          </w:p>
        </w:tc>
        <w:tc>
          <w:tcPr>
            <w:tcW w:w="1276" w:type="dxa"/>
            <w:vMerge/>
          </w:tcPr>
          <w:p w:rsidR="00DF0693" w:rsidRPr="00755D9A" w:rsidRDefault="00DF0693" w:rsidP="00BD12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Мониторинг реализации Проекта</w:t>
            </w:r>
          </w:p>
        </w:tc>
        <w:tc>
          <w:tcPr>
            <w:tcW w:w="1276" w:type="dxa"/>
          </w:tcPr>
          <w:p w:rsidR="00DF0693" w:rsidRPr="00755D9A" w:rsidRDefault="007C76DB" w:rsidP="007C7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="00DF0693" w:rsidRPr="00755D9A">
              <w:rPr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lastRenderedPageBreak/>
              <w:t>октябрь</w:t>
            </w:r>
            <w:r w:rsidR="009B1A1E">
              <w:rPr>
                <w:sz w:val="28"/>
                <w:szCs w:val="28"/>
              </w:rPr>
              <w:t>2021</w:t>
            </w:r>
            <w:r w:rsidR="00DF0693" w:rsidRPr="00755D9A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42" w:type="dxa"/>
            <w:vMerge w:val="restart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lastRenderedPageBreak/>
              <w:t>Шаргодарова Р.А.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lastRenderedPageBreak/>
              <w:t>Лаврентьева Л.Д.,</w:t>
            </w:r>
          </w:p>
          <w:p w:rsidR="00DF0693" w:rsidRPr="00755D9A" w:rsidRDefault="00DF0693" w:rsidP="00964E51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классные руководители начальных классов, ученики, родительская общественность</w:t>
            </w: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lastRenderedPageBreak/>
              <w:t>4.1.</w:t>
            </w:r>
          </w:p>
        </w:tc>
        <w:tc>
          <w:tcPr>
            <w:tcW w:w="3828" w:type="dxa"/>
          </w:tcPr>
          <w:p w:rsidR="00DF0693" w:rsidRPr="00755D9A" w:rsidRDefault="00DF0693" w:rsidP="00964E51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Изучение мотивации учащихся начальных  классов. Тестирование и анкетирование учащихся</w:t>
            </w:r>
          </w:p>
        </w:tc>
        <w:tc>
          <w:tcPr>
            <w:tcW w:w="1276" w:type="dxa"/>
          </w:tcPr>
          <w:p w:rsidR="00DF0693" w:rsidRPr="00755D9A" w:rsidRDefault="007C76DB" w:rsidP="007C7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="009B1A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  <w:r w:rsidR="009B1A1E">
              <w:rPr>
                <w:sz w:val="28"/>
                <w:szCs w:val="28"/>
              </w:rPr>
              <w:t>021</w:t>
            </w:r>
            <w:r w:rsidR="00DF0693" w:rsidRPr="00755D9A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4.2.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Анкетирование родителей в рамках реализации проекта. Организация психолого-педагогического просвещения родителей (родительские собрания, консультации, собеседования, беседы)</w:t>
            </w:r>
          </w:p>
        </w:tc>
        <w:tc>
          <w:tcPr>
            <w:tcW w:w="1276" w:type="dxa"/>
            <w:vMerge w:val="restart"/>
          </w:tcPr>
          <w:p w:rsidR="00DF0693" w:rsidRPr="00755D9A" w:rsidRDefault="00C85300" w:rsidP="00BD12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7C76DB">
              <w:rPr>
                <w:sz w:val="28"/>
                <w:szCs w:val="28"/>
              </w:rPr>
              <w:t>ентябрь</w:t>
            </w:r>
            <w:r w:rsidR="009B1A1E">
              <w:rPr>
                <w:sz w:val="28"/>
                <w:szCs w:val="28"/>
              </w:rPr>
              <w:t xml:space="preserve"> </w:t>
            </w:r>
            <w:r w:rsidR="00DF0693" w:rsidRPr="00755D9A">
              <w:rPr>
                <w:sz w:val="28"/>
                <w:szCs w:val="28"/>
              </w:rPr>
              <w:t>20</w:t>
            </w:r>
            <w:r w:rsidR="009B1A1E">
              <w:rPr>
                <w:sz w:val="28"/>
                <w:szCs w:val="28"/>
              </w:rPr>
              <w:t>21</w:t>
            </w:r>
            <w:r w:rsidR="00DF0693" w:rsidRPr="00755D9A">
              <w:rPr>
                <w:sz w:val="28"/>
                <w:szCs w:val="28"/>
              </w:rPr>
              <w:t xml:space="preserve"> г.</w:t>
            </w:r>
          </w:p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4.3.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Изучение общественного мнения (педагоги, ученики, родительская общественность) о ходе реализации проекта</w:t>
            </w:r>
          </w:p>
        </w:tc>
        <w:tc>
          <w:tcPr>
            <w:tcW w:w="1276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4.4.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Анализ реализации Проекта и определение перспектив его развития.</w:t>
            </w:r>
          </w:p>
        </w:tc>
        <w:tc>
          <w:tcPr>
            <w:tcW w:w="1276" w:type="dxa"/>
          </w:tcPr>
          <w:p w:rsidR="00DF0693" w:rsidRPr="00755D9A" w:rsidRDefault="00C85300" w:rsidP="00BD12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9B1A1E">
              <w:rPr>
                <w:sz w:val="28"/>
                <w:szCs w:val="28"/>
              </w:rPr>
              <w:t>ентябрь</w:t>
            </w:r>
            <w:r w:rsidR="007C76DB">
              <w:rPr>
                <w:sz w:val="28"/>
                <w:szCs w:val="28"/>
              </w:rPr>
              <w:t xml:space="preserve"> </w:t>
            </w:r>
            <w:r w:rsidR="009B1A1E">
              <w:rPr>
                <w:sz w:val="28"/>
                <w:szCs w:val="28"/>
              </w:rPr>
              <w:t>2021</w:t>
            </w:r>
            <w:r w:rsidR="00DF0693" w:rsidRPr="00755D9A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42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Лаврентьева Л.Д., Александрова Е.В.</w:t>
            </w: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4.8.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Обобщение, изучение и распространение опыта работы</w:t>
            </w:r>
          </w:p>
        </w:tc>
        <w:tc>
          <w:tcPr>
            <w:tcW w:w="1276" w:type="dxa"/>
          </w:tcPr>
          <w:p w:rsidR="00DF0693" w:rsidRPr="00755D9A" w:rsidRDefault="00C85300" w:rsidP="00BD12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9B1A1E">
              <w:rPr>
                <w:sz w:val="28"/>
                <w:szCs w:val="28"/>
              </w:rPr>
              <w:t>ктябрь2021</w:t>
            </w:r>
            <w:r w:rsidR="00DF0693" w:rsidRPr="00755D9A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42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Лаврентьева Л.Д..</w:t>
            </w: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  <w:tr w:rsidR="00DF0693" w:rsidRPr="00755D9A" w:rsidTr="00951334">
        <w:tc>
          <w:tcPr>
            <w:tcW w:w="709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DF0693" w:rsidRPr="00755D9A" w:rsidRDefault="00DF0693" w:rsidP="00BD12D6">
            <w:pPr>
              <w:rPr>
                <w:b/>
                <w:sz w:val="28"/>
                <w:szCs w:val="28"/>
              </w:rPr>
            </w:pPr>
            <w:r w:rsidRPr="00755D9A">
              <w:rPr>
                <w:b/>
                <w:sz w:val="28"/>
                <w:szCs w:val="28"/>
              </w:rPr>
              <w:t>Освещение условий доступности в школе и работы Проекта в средствах массовой информации города</w:t>
            </w:r>
          </w:p>
        </w:tc>
        <w:tc>
          <w:tcPr>
            <w:tcW w:w="1276" w:type="dxa"/>
          </w:tcPr>
          <w:p w:rsidR="00DF0693" w:rsidRPr="00755D9A" w:rsidRDefault="00C85300" w:rsidP="009B1A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9B1A1E">
              <w:rPr>
                <w:sz w:val="28"/>
                <w:szCs w:val="28"/>
              </w:rPr>
              <w:t>оябрь 2020г.</w:t>
            </w:r>
            <w:r w:rsidR="00DF0693" w:rsidRPr="00755D9A">
              <w:rPr>
                <w:sz w:val="28"/>
                <w:szCs w:val="28"/>
              </w:rPr>
              <w:t xml:space="preserve"> </w:t>
            </w:r>
            <w:r w:rsidR="009B1A1E">
              <w:rPr>
                <w:sz w:val="28"/>
                <w:szCs w:val="28"/>
              </w:rPr>
              <w:t>– октябрь2021</w:t>
            </w:r>
            <w:r w:rsidR="00DF0693" w:rsidRPr="00755D9A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42" w:type="dxa"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  <w:r w:rsidRPr="00755D9A">
              <w:rPr>
                <w:sz w:val="28"/>
                <w:szCs w:val="28"/>
              </w:rPr>
              <w:t>Лаврентьева Л.Д.</w:t>
            </w:r>
          </w:p>
        </w:tc>
        <w:tc>
          <w:tcPr>
            <w:tcW w:w="3828" w:type="dxa"/>
            <w:vMerge/>
          </w:tcPr>
          <w:p w:rsidR="00DF0693" w:rsidRPr="00755D9A" w:rsidRDefault="00DF0693" w:rsidP="00BD12D6">
            <w:pPr>
              <w:rPr>
                <w:sz w:val="28"/>
                <w:szCs w:val="28"/>
              </w:rPr>
            </w:pPr>
          </w:p>
        </w:tc>
      </w:tr>
    </w:tbl>
    <w:p w:rsidR="006B4A31" w:rsidRPr="00755D9A" w:rsidRDefault="006B4A31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79D6" w:rsidRPr="00755D9A" w:rsidRDefault="009379D6" w:rsidP="00D90CA9">
      <w:pPr>
        <w:jc w:val="center"/>
        <w:rPr>
          <w:b/>
          <w:sz w:val="28"/>
          <w:szCs w:val="28"/>
        </w:rPr>
      </w:pPr>
    </w:p>
    <w:p w:rsidR="00343AD3" w:rsidRPr="00755D9A" w:rsidRDefault="00343AD3" w:rsidP="00D90CA9">
      <w:pPr>
        <w:jc w:val="center"/>
        <w:rPr>
          <w:b/>
          <w:sz w:val="28"/>
          <w:szCs w:val="28"/>
        </w:rPr>
      </w:pPr>
    </w:p>
    <w:p w:rsidR="00DF0693" w:rsidRDefault="00DF0693" w:rsidP="00D90CA9">
      <w:pPr>
        <w:jc w:val="center"/>
        <w:rPr>
          <w:b/>
          <w:sz w:val="28"/>
          <w:szCs w:val="28"/>
        </w:rPr>
      </w:pPr>
    </w:p>
    <w:p w:rsidR="00DF0693" w:rsidRDefault="00DF0693" w:rsidP="00D90CA9">
      <w:pPr>
        <w:jc w:val="center"/>
        <w:rPr>
          <w:b/>
          <w:sz w:val="28"/>
          <w:szCs w:val="28"/>
        </w:rPr>
      </w:pPr>
    </w:p>
    <w:p w:rsidR="00DF0693" w:rsidRDefault="00DF0693" w:rsidP="00D90CA9">
      <w:pPr>
        <w:jc w:val="center"/>
        <w:rPr>
          <w:b/>
          <w:sz w:val="28"/>
          <w:szCs w:val="28"/>
        </w:rPr>
      </w:pPr>
    </w:p>
    <w:p w:rsidR="00DF0693" w:rsidRDefault="00DF0693" w:rsidP="00D90CA9">
      <w:pPr>
        <w:jc w:val="center"/>
        <w:rPr>
          <w:b/>
          <w:sz w:val="28"/>
          <w:szCs w:val="28"/>
        </w:rPr>
      </w:pPr>
    </w:p>
    <w:p w:rsidR="00DF0693" w:rsidRDefault="00DF0693" w:rsidP="00D90CA9">
      <w:pPr>
        <w:jc w:val="center"/>
        <w:rPr>
          <w:b/>
          <w:sz w:val="28"/>
          <w:szCs w:val="28"/>
        </w:rPr>
      </w:pPr>
    </w:p>
    <w:p w:rsidR="00DF0693" w:rsidRDefault="00DF0693" w:rsidP="00D90CA9">
      <w:pPr>
        <w:jc w:val="center"/>
        <w:rPr>
          <w:b/>
          <w:sz w:val="28"/>
          <w:szCs w:val="28"/>
        </w:rPr>
      </w:pPr>
    </w:p>
    <w:p w:rsidR="00DF0693" w:rsidRDefault="00DF0693" w:rsidP="00D90CA9">
      <w:pPr>
        <w:jc w:val="center"/>
        <w:rPr>
          <w:b/>
          <w:sz w:val="28"/>
          <w:szCs w:val="28"/>
        </w:rPr>
      </w:pPr>
    </w:p>
    <w:p w:rsidR="003E1AF5" w:rsidRDefault="003E1AF5" w:rsidP="00505382">
      <w:pPr>
        <w:jc w:val="center"/>
        <w:rPr>
          <w:b/>
          <w:sz w:val="28"/>
          <w:szCs w:val="28"/>
        </w:rPr>
      </w:pPr>
    </w:p>
    <w:p w:rsidR="003E1AF5" w:rsidRDefault="003E1AF5" w:rsidP="00505382">
      <w:pPr>
        <w:jc w:val="center"/>
        <w:rPr>
          <w:b/>
          <w:sz w:val="28"/>
          <w:szCs w:val="28"/>
        </w:rPr>
      </w:pPr>
    </w:p>
    <w:p w:rsidR="003E1AF5" w:rsidRDefault="003E1AF5" w:rsidP="00505382">
      <w:pPr>
        <w:jc w:val="center"/>
        <w:rPr>
          <w:b/>
          <w:sz w:val="28"/>
          <w:szCs w:val="28"/>
        </w:rPr>
      </w:pPr>
    </w:p>
    <w:p w:rsidR="00D90CA9" w:rsidRPr="00DF0693" w:rsidRDefault="00D90CA9" w:rsidP="00505382">
      <w:pPr>
        <w:jc w:val="center"/>
        <w:rPr>
          <w:b/>
          <w:sz w:val="28"/>
          <w:szCs w:val="28"/>
        </w:rPr>
      </w:pPr>
      <w:r w:rsidRPr="00DF0693">
        <w:rPr>
          <w:b/>
          <w:sz w:val="28"/>
          <w:szCs w:val="28"/>
        </w:rPr>
        <w:lastRenderedPageBreak/>
        <w:t>Схема управления проектом «Театральная студтия «ЭТнО МЫ»»</w:t>
      </w:r>
    </w:p>
    <w:p w:rsidR="00D90CA9" w:rsidRPr="00DF0693" w:rsidRDefault="00D90CA9" w:rsidP="00505382">
      <w:pPr>
        <w:jc w:val="center"/>
        <w:rPr>
          <w:b/>
          <w:sz w:val="28"/>
          <w:szCs w:val="28"/>
        </w:rPr>
      </w:pPr>
      <w:r w:rsidRPr="00DF0693">
        <w:rPr>
          <w:b/>
          <w:sz w:val="28"/>
          <w:szCs w:val="28"/>
        </w:rPr>
        <w:tab/>
      </w:r>
    </w:p>
    <w:p w:rsidR="00D90CA9" w:rsidRPr="008A12FC" w:rsidRDefault="00D90CA9" w:rsidP="00505382">
      <w:pPr>
        <w:pStyle w:val="afc"/>
        <w:ind w:firstLine="708"/>
        <w:rPr>
          <w:sz w:val="28"/>
          <w:szCs w:val="28"/>
        </w:rPr>
      </w:pPr>
      <w:r w:rsidRPr="008A12FC">
        <w:rPr>
          <w:sz w:val="28"/>
          <w:szCs w:val="28"/>
        </w:rPr>
        <w:t>Проект будет реализован в муниципальном автономном общеобразовательном учреждении «Средняя общеобразовательная школа № 2» (далее – Школа) города Покачи.</w:t>
      </w:r>
    </w:p>
    <w:p w:rsidR="00D90CA9" w:rsidRPr="008A12FC" w:rsidRDefault="00D90CA9" w:rsidP="00505382">
      <w:pPr>
        <w:ind w:firstLine="708"/>
        <w:rPr>
          <w:sz w:val="28"/>
          <w:szCs w:val="28"/>
        </w:rPr>
      </w:pPr>
      <w:r w:rsidRPr="008A12FC">
        <w:rPr>
          <w:sz w:val="28"/>
          <w:szCs w:val="28"/>
        </w:rPr>
        <w:t>Категории участников, вовлеченных в реали</w:t>
      </w:r>
      <w:r w:rsidR="009379D6" w:rsidRPr="008A12FC">
        <w:rPr>
          <w:sz w:val="28"/>
          <w:szCs w:val="28"/>
        </w:rPr>
        <w:t>зацию Проекта: учащиеся школы, включая</w:t>
      </w:r>
      <w:r w:rsidRPr="008A12FC">
        <w:rPr>
          <w:sz w:val="28"/>
          <w:szCs w:val="28"/>
        </w:rPr>
        <w:t xml:space="preserve"> </w:t>
      </w:r>
      <w:r w:rsidR="009379D6" w:rsidRPr="008A12FC">
        <w:rPr>
          <w:sz w:val="28"/>
          <w:szCs w:val="28"/>
        </w:rPr>
        <w:t>детей-инвалидов и детей</w:t>
      </w:r>
      <w:r w:rsidRPr="008A12FC">
        <w:rPr>
          <w:sz w:val="28"/>
          <w:szCs w:val="28"/>
        </w:rPr>
        <w:t xml:space="preserve"> с ОВЗ, куратор Проекта, учителя</w:t>
      </w:r>
      <w:r w:rsidR="00090D06" w:rsidRPr="008A12FC">
        <w:rPr>
          <w:sz w:val="28"/>
          <w:szCs w:val="28"/>
        </w:rPr>
        <w:t xml:space="preserve"> начальных классов</w:t>
      </w:r>
      <w:r w:rsidRPr="008A12FC">
        <w:rPr>
          <w:sz w:val="28"/>
          <w:szCs w:val="28"/>
        </w:rPr>
        <w:t>, специал</w:t>
      </w:r>
      <w:r w:rsidR="00090D06" w:rsidRPr="008A12FC">
        <w:rPr>
          <w:sz w:val="28"/>
          <w:szCs w:val="28"/>
        </w:rPr>
        <w:t>исты Школы: педагоги-психологи, вол</w:t>
      </w:r>
      <w:r w:rsidRPr="008A12FC">
        <w:rPr>
          <w:sz w:val="28"/>
          <w:szCs w:val="28"/>
        </w:rPr>
        <w:t>онтеры школы.</w:t>
      </w:r>
    </w:p>
    <w:p w:rsidR="00D90CA9" w:rsidRPr="008A12FC" w:rsidRDefault="00D90CA9" w:rsidP="00505382">
      <w:pPr>
        <w:pStyle w:val="afc"/>
        <w:ind w:firstLine="708"/>
        <w:rPr>
          <w:sz w:val="28"/>
          <w:szCs w:val="28"/>
        </w:rPr>
      </w:pPr>
      <w:r w:rsidRPr="008A12FC">
        <w:rPr>
          <w:sz w:val="28"/>
          <w:szCs w:val="28"/>
        </w:rPr>
        <w:t>Руководитель Проекта (Куратор) – учитель начальных классов г. Покачи.</w:t>
      </w:r>
    </w:p>
    <w:p w:rsidR="00D90CA9" w:rsidRPr="008A12FC" w:rsidRDefault="00D90CA9" w:rsidP="00505382">
      <w:pPr>
        <w:pStyle w:val="afc"/>
        <w:ind w:firstLine="708"/>
        <w:rPr>
          <w:sz w:val="28"/>
          <w:szCs w:val="28"/>
        </w:rPr>
      </w:pPr>
      <w:r w:rsidRPr="008A12FC">
        <w:rPr>
          <w:sz w:val="28"/>
          <w:szCs w:val="28"/>
        </w:rPr>
        <w:t>Техническое оснащение Проекта, организация закупки - заместитель директора по административно-хозяйственной работе.</w:t>
      </w:r>
    </w:p>
    <w:p w:rsidR="00D90CA9" w:rsidRPr="008A12FC" w:rsidRDefault="00D90CA9" w:rsidP="00505382">
      <w:pPr>
        <w:pStyle w:val="afc"/>
        <w:ind w:firstLine="708"/>
        <w:rPr>
          <w:sz w:val="28"/>
          <w:szCs w:val="28"/>
        </w:rPr>
      </w:pPr>
      <w:r w:rsidRPr="008A12FC">
        <w:rPr>
          <w:sz w:val="28"/>
          <w:szCs w:val="28"/>
        </w:rPr>
        <w:t>Психолого-педагогическое сопровождение Про</w:t>
      </w:r>
      <w:r w:rsidR="00EE5A49" w:rsidRPr="008A12FC">
        <w:rPr>
          <w:sz w:val="28"/>
          <w:szCs w:val="28"/>
        </w:rPr>
        <w:t>екта будут осуществлять педагог-психолог, педагог – организатор, учителя</w:t>
      </w:r>
      <w:r w:rsidR="00090D06" w:rsidRPr="008A12FC">
        <w:rPr>
          <w:sz w:val="28"/>
          <w:szCs w:val="28"/>
        </w:rPr>
        <w:t xml:space="preserve"> начальных классов</w:t>
      </w:r>
      <w:r w:rsidR="00EE5A49" w:rsidRPr="008A12FC">
        <w:rPr>
          <w:sz w:val="28"/>
          <w:szCs w:val="28"/>
        </w:rPr>
        <w:t>.</w:t>
      </w:r>
    </w:p>
    <w:p w:rsidR="00D90CA9" w:rsidRPr="008A12FC" w:rsidRDefault="00D90CA9" w:rsidP="00505382">
      <w:pPr>
        <w:pStyle w:val="afc"/>
        <w:ind w:firstLine="708"/>
        <w:rPr>
          <w:sz w:val="28"/>
          <w:szCs w:val="28"/>
        </w:rPr>
      </w:pPr>
      <w:r w:rsidRPr="008A12FC">
        <w:rPr>
          <w:sz w:val="28"/>
          <w:szCs w:val="28"/>
        </w:rPr>
        <w:t>Все ответственные решения по функционированию зон доступности и аппаратно-программного комплекса будет принимать администрация Школы,</w:t>
      </w:r>
      <w:r w:rsidR="00090D06" w:rsidRPr="008A12FC">
        <w:rPr>
          <w:sz w:val="28"/>
          <w:szCs w:val="28"/>
        </w:rPr>
        <w:t xml:space="preserve"> </w:t>
      </w:r>
      <w:r w:rsidRPr="008A12FC">
        <w:rPr>
          <w:sz w:val="28"/>
          <w:szCs w:val="28"/>
        </w:rPr>
        <w:t>представители родительской общественности.</w:t>
      </w:r>
    </w:p>
    <w:p w:rsidR="00D90CA9" w:rsidRPr="008A12FC" w:rsidRDefault="00D90CA9" w:rsidP="00505382">
      <w:pPr>
        <w:pStyle w:val="afc"/>
        <w:rPr>
          <w:color w:val="FF0000"/>
          <w:sz w:val="28"/>
          <w:szCs w:val="28"/>
        </w:rPr>
      </w:pPr>
      <w:r w:rsidRPr="008A12FC">
        <w:rPr>
          <w:sz w:val="28"/>
          <w:szCs w:val="28"/>
        </w:rPr>
        <w:tab/>
        <w:t>Сбор данных по мониторингу реализации Проекта будет осуществляться руководителем Проекта.</w:t>
      </w:r>
    </w:p>
    <w:p w:rsidR="00D90CA9" w:rsidRPr="008A12FC" w:rsidRDefault="00D90CA9" w:rsidP="00505382">
      <w:pPr>
        <w:ind w:firstLine="709"/>
        <w:rPr>
          <w:sz w:val="28"/>
          <w:szCs w:val="28"/>
        </w:rPr>
      </w:pPr>
      <w:r w:rsidRPr="008A12FC">
        <w:rPr>
          <w:sz w:val="28"/>
          <w:szCs w:val="28"/>
        </w:rPr>
        <w:t>Проект будет реализован в 3 этапа:</w:t>
      </w:r>
    </w:p>
    <w:p w:rsidR="00D90CA9" w:rsidRPr="008A12FC" w:rsidRDefault="00D90CA9" w:rsidP="00505382">
      <w:pPr>
        <w:ind w:firstLine="709"/>
        <w:rPr>
          <w:sz w:val="28"/>
          <w:szCs w:val="28"/>
        </w:rPr>
      </w:pPr>
      <w:r w:rsidRPr="008A12FC">
        <w:rPr>
          <w:sz w:val="28"/>
          <w:szCs w:val="28"/>
        </w:rPr>
        <w:t xml:space="preserve">1 этап: Подготовительный этап (октябрь – </w:t>
      </w:r>
      <w:r w:rsidR="009B1A1E">
        <w:rPr>
          <w:sz w:val="28"/>
          <w:szCs w:val="28"/>
        </w:rPr>
        <w:t>ноябрь 2020</w:t>
      </w:r>
      <w:r w:rsidRPr="008A12FC">
        <w:rPr>
          <w:sz w:val="28"/>
          <w:szCs w:val="28"/>
        </w:rPr>
        <w:t xml:space="preserve"> года). Приобретение </w:t>
      </w:r>
      <w:r w:rsidR="00090D06" w:rsidRPr="008A12FC">
        <w:rPr>
          <w:sz w:val="28"/>
          <w:szCs w:val="28"/>
        </w:rPr>
        <w:t>сценических национальных  костюмов, составление программы внеурочной деятельности театральной студии «ЭТнО МЫ»</w:t>
      </w:r>
    </w:p>
    <w:p w:rsidR="00D90CA9" w:rsidRPr="008A12FC" w:rsidRDefault="00D90CA9" w:rsidP="00505382">
      <w:pPr>
        <w:ind w:firstLine="709"/>
        <w:rPr>
          <w:sz w:val="28"/>
          <w:szCs w:val="28"/>
        </w:rPr>
      </w:pPr>
      <w:r w:rsidRPr="008A12FC">
        <w:rPr>
          <w:sz w:val="28"/>
          <w:szCs w:val="28"/>
        </w:rPr>
        <w:t>2 этап: Основной этап реализации Проекта (</w:t>
      </w:r>
      <w:r w:rsidR="009B1A1E">
        <w:rPr>
          <w:sz w:val="28"/>
          <w:szCs w:val="28"/>
        </w:rPr>
        <w:t>ноябрь</w:t>
      </w:r>
      <w:r w:rsidR="00DF0693" w:rsidRPr="008A12FC">
        <w:rPr>
          <w:sz w:val="28"/>
          <w:szCs w:val="28"/>
        </w:rPr>
        <w:t xml:space="preserve"> 2020– </w:t>
      </w:r>
      <w:r w:rsidR="007C76DB">
        <w:rPr>
          <w:sz w:val="28"/>
          <w:szCs w:val="28"/>
        </w:rPr>
        <w:t>сентябрь</w:t>
      </w:r>
      <w:r w:rsidR="009B1A1E">
        <w:rPr>
          <w:sz w:val="28"/>
          <w:szCs w:val="28"/>
        </w:rPr>
        <w:t xml:space="preserve"> 2021</w:t>
      </w:r>
      <w:r w:rsidRPr="008A12FC">
        <w:rPr>
          <w:sz w:val="28"/>
          <w:szCs w:val="28"/>
        </w:rPr>
        <w:t xml:space="preserve"> года).</w:t>
      </w:r>
    </w:p>
    <w:p w:rsidR="00D90CA9" w:rsidRPr="008A12FC" w:rsidRDefault="00D90CA9" w:rsidP="00505382">
      <w:pPr>
        <w:ind w:firstLine="709"/>
        <w:rPr>
          <w:sz w:val="28"/>
          <w:szCs w:val="28"/>
        </w:rPr>
      </w:pPr>
      <w:r w:rsidRPr="008A12FC">
        <w:rPr>
          <w:sz w:val="28"/>
          <w:szCs w:val="28"/>
        </w:rPr>
        <w:t>3 эта</w:t>
      </w:r>
      <w:r w:rsidR="00DF0693" w:rsidRPr="008A12FC">
        <w:rPr>
          <w:sz w:val="28"/>
          <w:szCs w:val="28"/>
        </w:rPr>
        <w:t>п: Заключительный этап (</w:t>
      </w:r>
      <w:r w:rsidR="007C76DB">
        <w:rPr>
          <w:sz w:val="28"/>
          <w:szCs w:val="28"/>
        </w:rPr>
        <w:t xml:space="preserve">сентябрь - </w:t>
      </w:r>
      <w:r w:rsidR="009B1A1E">
        <w:rPr>
          <w:sz w:val="28"/>
          <w:szCs w:val="28"/>
        </w:rPr>
        <w:t>октябрь 2021</w:t>
      </w:r>
      <w:r w:rsidRPr="008A12FC">
        <w:rPr>
          <w:sz w:val="28"/>
          <w:szCs w:val="28"/>
        </w:rPr>
        <w:t xml:space="preserve"> года). Мониторинг реализации Проекта. Анализ, обобщение и систематизация реализации Проекта. Перспективы будущего развития.</w:t>
      </w:r>
    </w:p>
    <w:p w:rsidR="00D90CA9" w:rsidRPr="008A12FC" w:rsidRDefault="00D90CA9" w:rsidP="00662C67">
      <w:pPr>
        <w:jc w:val="both"/>
        <w:rPr>
          <w:sz w:val="28"/>
          <w:szCs w:val="28"/>
        </w:rPr>
      </w:pPr>
    </w:p>
    <w:p w:rsidR="00D90CA9" w:rsidRPr="00DF0693" w:rsidRDefault="00D90CA9" w:rsidP="00D90CA9">
      <w:pPr>
        <w:jc w:val="both"/>
        <w:rPr>
          <w:b/>
          <w:i/>
          <w:sz w:val="28"/>
          <w:szCs w:val="28"/>
        </w:rPr>
      </w:pPr>
      <w:r w:rsidRPr="00DF0693">
        <w:rPr>
          <w:b/>
          <w:i/>
          <w:sz w:val="28"/>
          <w:szCs w:val="28"/>
        </w:rPr>
        <w:t>1. Александрова Елена Владимировна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Дата рождения</w:t>
      </w:r>
      <w:r w:rsidRPr="00DF0693">
        <w:rPr>
          <w:sz w:val="28"/>
          <w:szCs w:val="28"/>
        </w:rPr>
        <w:t>: 08.02.1974 года рождения;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 xml:space="preserve">Домашний адрес:  </w:t>
      </w:r>
      <w:r w:rsidRPr="00DF0693">
        <w:rPr>
          <w:sz w:val="28"/>
          <w:szCs w:val="28"/>
        </w:rPr>
        <w:t>ул. Мира,  д.1, кв.20,  г.Покачи,  телефон 7-</w:t>
      </w:r>
      <w:r w:rsidR="00DF0693">
        <w:rPr>
          <w:sz w:val="28"/>
          <w:szCs w:val="28"/>
        </w:rPr>
        <w:t>28</w:t>
      </w:r>
      <w:r w:rsidRPr="00DF0693">
        <w:rPr>
          <w:sz w:val="28"/>
          <w:szCs w:val="28"/>
        </w:rPr>
        <w:t>-</w:t>
      </w:r>
      <w:r w:rsidR="00DF0693">
        <w:rPr>
          <w:sz w:val="28"/>
          <w:szCs w:val="28"/>
        </w:rPr>
        <w:t>06</w:t>
      </w:r>
      <w:r w:rsidRPr="00DF0693">
        <w:rPr>
          <w:sz w:val="28"/>
          <w:szCs w:val="28"/>
        </w:rPr>
        <w:t>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Электронная почта:</w:t>
      </w:r>
      <w:r w:rsidRPr="00DF0693">
        <w:rPr>
          <w:sz w:val="28"/>
          <w:szCs w:val="28"/>
        </w:rPr>
        <w:t xml:space="preserve"> </w:t>
      </w:r>
      <w:hyperlink r:id="rId9" w:history="1">
        <w:r w:rsidRPr="00DF0693">
          <w:rPr>
            <w:rStyle w:val="ac"/>
            <w:sz w:val="28"/>
            <w:szCs w:val="28"/>
            <w:lang w:val="en-US"/>
          </w:rPr>
          <w:t>lenaal</w:t>
        </w:r>
        <w:r w:rsidRPr="00DF0693">
          <w:rPr>
            <w:rStyle w:val="ac"/>
            <w:sz w:val="28"/>
            <w:szCs w:val="28"/>
          </w:rPr>
          <w:t>74@</w:t>
        </w:r>
        <w:r w:rsidRPr="00DF0693">
          <w:rPr>
            <w:rStyle w:val="ac"/>
            <w:sz w:val="28"/>
            <w:szCs w:val="28"/>
            <w:lang w:val="en-US"/>
          </w:rPr>
          <w:t>mail</w:t>
        </w:r>
        <w:r w:rsidRPr="00DF0693">
          <w:rPr>
            <w:rStyle w:val="ac"/>
            <w:sz w:val="28"/>
            <w:szCs w:val="28"/>
          </w:rPr>
          <w:t>.</w:t>
        </w:r>
        <w:r w:rsidRPr="00DF0693">
          <w:rPr>
            <w:rStyle w:val="ac"/>
            <w:sz w:val="28"/>
            <w:szCs w:val="28"/>
            <w:lang w:val="en-US"/>
          </w:rPr>
          <w:t>ru</w:t>
        </w:r>
      </w:hyperlink>
      <w:r w:rsidRPr="00DF0693">
        <w:rPr>
          <w:sz w:val="28"/>
          <w:szCs w:val="28"/>
        </w:rPr>
        <w:t>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Образование:</w:t>
      </w:r>
      <w:r w:rsidRPr="00DF0693">
        <w:rPr>
          <w:sz w:val="28"/>
          <w:szCs w:val="28"/>
        </w:rPr>
        <w:t xml:space="preserve"> высшее, Камский государственный институт физической культуры, </w:t>
      </w:r>
      <w:smartTag w:uri="urn:schemas-microsoft-com:office:smarttags" w:element="metricconverter">
        <w:smartTagPr>
          <w:attr w:name="ProductID" w:val="2001 г"/>
        </w:smartTagPr>
        <w:r w:rsidRPr="00DF0693">
          <w:rPr>
            <w:sz w:val="28"/>
            <w:szCs w:val="28"/>
          </w:rPr>
          <w:t>2001 г</w:t>
        </w:r>
      </w:smartTag>
      <w:r w:rsidRPr="00DF0693">
        <w:rPr>
          <w:sz w:val="28"/>
          <w:szCs w:val="28"/>
        </w:rPr>
        <w:t>., квалификация – специалист по физической культуре и спорту, дополнительное профессиональное образование по специальности «Менеджер в сфере образования»,  Омский государственный университет.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Место работы:</w:t>
      </w:r>
      <w:r w:rsidRPr="00DF0693">
        <w:rPr>
          <w:sz w:val="28"/>
          <w:szCs w:val="28"/>
        </w:rPr>
        <w:t xml:space="preserve"> МАОУ СОШ № 2, директор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</w:p>
    <w:p w:rsidR="00D90CA9" w:rsidRPr="00DF0693" w:rsidRDefault="00D90CA9" w:rsidP="00D90CA9">
      <w:pPr>
        <w:jc w:val="both"/>
        <w:rPr>
          <w:b/>
          <w:i/>
          <w:sz w:val="28"/>
          <w:szCs w:val="28"/>
        </w:rPr>
      </w:pPr>
      <w:r w:rsidRPr="00DF0693">
        <w:rPr>
          <w:b/>
          <w:i/>
          <w:sz w:val="28"/>
          <w:szCs w:val="28"/>
        </w:rPr>
        <w:t>2. Иванова Анастасия Анатольевна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Дата рождения</w:t>
      </w:r>
      <w:r w:rsidRPr="00DF0693">
        <w:rPr>
          <w:sz w:val="28"/>
          <w:szCs w:val="28"/>
        </w:rPr>
        <w:t>: 11.03.1988 года рождения;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 xml:space="preserve">Домашний адрес:  </w:t>
      </w:r>
      <w:r w:rsidRPr="00DF0693">
        <w:rPr>
          <w:sz w:val="28"/>
          <w:szCs w:val="28"/>
        </w:rPr>
        <w:t>ул. Харьковская,  д.6, кв.37,  г.Покачи,  телефон 7-30-78;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Электронная почта:</w:t>
      </w:r>
      <w:r w:rsidRPr="00DF0693">
        <w:rPr>
          <w:sz w:val="28"/>
          <w:szCs w:val="28"/>
        </w:rPr>
        <w:t xml:space="preserve"> </w:t>
      </w:r>
      <w:hyperlink r:id="rId10" w:history="1">
        <w:r w:rsidRPr="00DF0693">
          <w:rPr>
            <w:rStyle w:val="ac"/>
            <w:sz w:val="28"/>
            <w:szCs w:val="28"/>
            <w:lang w:val="en-US"/>
          </w:rPr>
          <w:t>vgostahunasti</w:t>
        </w:r>
        <w:r w:rsidRPr="00DF0693">
          <w:rPr>
            <w:rStyle w:val="ac"/>
            <w:sz w:val="28"/>
            <w:szCs w:val="28"/>
          </w:rPr>
          <w:t>8888@</w:t>
        </w:r>
        <w:r w:rsidRPr="00DF0693">
          <w:rPr>
            <w:rStyle w:val="ac"/>
            <w:sz w:val="28"/>
            <w:szCs w:val="28"/>
            <w:lang w:val="en-US"/>
          </w:rPr>
          <w:t>mail</w:t>
        </w:r>
        <w:r w:rsidRPr="00DF0693">
          <w:rPr>
            <w:rStyle w:val="ac"/>
            <w:sz w:val="28"/>
            <w:szCs w:val="28"/>
          </w:rPr>
          <w:t>.</w:t>
        </w:r>
        <w:r w:rsidRPr="00DF0693">
          <w:rPr>
            <w:rStyle w:val="ac"/>
            <w:sz w:val="28"/>
            <w:szCs w:val="28"/>
            <w:lang w:val="en-US"/>
          </w:rPr>
          <w:t>ru</w:t>
        </w:r>
      </w:hyperlink>
      <w:r w:rsidRPr="00DF0693">
        <w:rPr>
          <w:sz w:val="28"/>
          <w:szCs w:val="28"/>
        </w:rPr>
        <w:t>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lastRenderedPageBreak/>
        <w:t>Образование:</w:t>
      </w:r>
      <w:r w:rsidRPr="00DF0693">
        <w:rPr>
          <w:sz w:val="28"/>
          <w:szCs w:val="28"/>
        </w:rPr>
        <w:t xml:space="preserve"> высшее, Северо-Казахстанский государственный университет, 2009 г., квалификация – учитель русского языка и литературы, дополнительное профессиональное образование по специальности «Менеджер в сфере образования», Омский государственный университет.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Место работы:</w:t>
      </w:r>
      <w:r w:rsidRPr="00DF0693">
        <w:rPr>
          <w:sz w:val="28"/>
          <w:szCs w:val="28"/>
        </w:rPr>
        <w:t xml:space="preserve"> МАОУ СОШ № 2, заместитель директора по воспитательной работе</w:t>
      </w:r>
    </w:p>
    <w:p w:rsidR="00D90CA9" w:rsidRPr="00DF0693" w:rsidRDefault="00D90CA9" w:rsidP="00D90CA9">
      <w:pPr>
        <w:jc w:val="both"/>
        <w:rPr>
          <w:b/>
          <w:i/>
          <w:sz w:val="28"/>
          <w:szCs w:val="28"/>
        </w:rPr>
      </w:pPr>
    </w:p>
    <w:p w:rsidR="00D90CA9" w:rsidRPr="00DF0693" w:rsidRDefault="00D90CA9" w:rsidP="00D90CA9">
      <w:pPr>
        <w:jc w:val="both"/>
        <w:rPr>
          <w:b/>
          <w:i/>
          <w:sz w:val="28"/>
          <w:szCs w:val="28"/>
        </w:rPr>
      </w:pPr>
      <w:r w:rsidRPr="00DF0693">
        <w:rPr>
          <w:b/>
          <w:i/>
          <w:sz w:val="28"/>
          <w:szCs w:val="28"/>
        </w:rPr>
        <w:t>3. Ракк Вероника Анатольевна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Дата рождения</w:t>
      </w:r>
      <w:r w:rsidRPr="00DF0693">
        <w:rPr>
          <w:sz w:val="28"/>
          <w:szCs w:val="28"/>
        </w:rPr>
        <w:t>: 27.07.1983 года рождения;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Домашний адрес:</w:t>
      </w:r>
      <w:r w:rsidRPr="00DF0693">
        <w:rPr>
          <w:sz w:val="28"/>
          <w:szCs w:val="28"/>
        </w:rPr>
        <w:t xml:space="preserve"> ул.Ленина д.18, кв.72, г.Покачи, телефон 7-49-67;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Электронная почта:</w:t>
      </w:r>
      <w:r w:rsidRPr="00DF0693">
        <w:rPr>
          <w:sz w:val="28"/>
          <w:szCs w:val="28"/>
        </w:rPr>
        <w:t xml:space="preserve"> </w:t>
      </w:r>
      <w:hyperlink r:id="rId11" w:history="1">
        <w:r w:rsidRPr="00DF0693">
          <w:rPr>
            <w:rStyle w:val="ac"/>
            <w:sz w:val="28"/>
            <w:szCs w:val="28"/>
            <w:lang w:val="en-US"/>
          </w:rPr>
          <w:t>posh</w:t>
        </w:r>
        <w:r w:rsidRPr="00DF0693">
          <w:rPr>
            <w:rStyle w:val="ac"/>
            <w:sz w:val="28"/>
            <w:szCs w:val="28"/>
          </w:rPr>
          <w:t>2@</w:t>
        </w:r>
        <w:r w:rsidRPr="00DF0693">
          <w:rPr>
            <w:rStyle w:val="ac"/>
            <w:sz w:val="28"/>
            <w:szCs w:val="28"/>
            <w:lang w:val="en-US"/>
          </w:rPr>
          <w:t>mail</w:t>
        </w:r>
        <w:r w:rsidRPr="00DF0693">
          <w:rPr>
            <w:rStyle w:val="ac"/>
            <w:sz w:val="28"/>
            <w:szCs w:val="28"/>
          </w:rPr>
          <w:t>.</w:t>
        </w:r>
        <w:r w:rsidRPr="00DF0693">
          <w:rPr>
            <w:rStyle w:val="ac"/>
            <w:sz w:val="28"/>
            <w:szCs w:val="28"/>
            <w:lang w:val="en-US"/>
          </w:rPr>
          <w:t>ru</w:t>
        </w:r>
      </w:hyperlink>
      <w:r w:rsidRPr="00DF0693">
        <w:rPr>
          <w:sz w:val="28"/>
          <w:szCs w:val="28"/>
        </w:rPr>
        <w:t>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Образование:</w:t>
      </w:r>
      <w:r w:rsidRPr="00DF0693">
        <w:rPr>
          <w:sz w:val="28"/>
          <w:szCs w:val="28"/>
        </w:rPr>
        <w:t xml:space="preserve"> высшее профессиональное, «Нижневартовский Государтсвенный Университет», 2014 г., по специальности – документовед;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</w:rPr>
        <w:t>Профессиональная переподготовка в «Омской государственной академии» по программе «Государственное и муниципальное управление», 2015 г.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 xml:space="preserve">Место работы: </w:t>
      </w:r>
      <w:r w:rsidRPr="00DF0693">
        <w:rPr>
          <w:sz w:val="28"/>
          <w:szCs w:val="28"/>
        </w:rPr>
        <w:t>МАОУ СОШ № 2, заместитель директора по административно-хозяйственной работе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</w:p>
    <w:p w:rsidR="00925660" w:rsidRPr="00DF0693" w:rsidRDefault="00576DE7" w:rsidP="00925660">
      <w:pPr>
        <w:jc w:val="both"/>
        <w:rPr>
          <w:b/>
          <w:i/>
          <w:sz w:val="28"/>
          <w:szCs w:val="28"/>
        </w:rPr>
      </w:pPr>
      <w:r w:rsidRPr="00DF0693">
        <w:rPr>
          <w:b/>
          <w:i/>
          <w:sz w:val="28"/>
          <w:szCs w:val="28"/>
        </w:rPr>
        <w:t>4</w:t>
      </w:r>
      <w:r w:rsidR="00D90CA9" w:rsidRPr="00DF0693">
        <w:rPr>
          <w:b/>
          <w:i/>
          <w:sz w:val="28"/>
          <w:szCs w:val="28"/>
        </w:rPr>
        <w:t>.</w:t>
      </w:r>
      <w:r w:rsidR="00D90CA9" w:rsidRPr="00DF0693">
        <w:rPr>
          <w:i/>
          <w:sz w:val="28"/>
          <w:szCs w:val="28"/>
        </w:rPr>
        <w:t xml:space="preserve"> </w:t>
      </w:r>
      <w:r w:rsidR="00925660" w:rsidRPr="00DF0693">
        <w:rPr>
          <w:b/>
          <w:i/>
          <w:sz w:val="28"/>
          <w:szCs w:val="28"/>
        </w:rPr>
        <w:t>Лаврентьева Людмила Дмитриевна</w:t>
      </w:r>
    </w:p>
    <w:p w:rsidR="00925660" w:rsidRPr="00DF0693" w:rsidRDefault="00925660" w:rsidP="00925660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Дата рождения</w:t>
      </w:r>
      <w:r w:rsidRPr="00DF0693">
        <w:rPr>
          <w:sz w:val="28"/>
          <w:szCs w:val="28"/>
        </w:rPr>
        <w:t>: 13.03.1975 года рождения;</w:t>
      </w:r>
    </w:p>
    <w:p w:rsidR="00925660" w:rsidRPr="00DF0693" w:rsidRDefault="00925660" w:rsidP="00925660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 xml:space="preserve">Домашний адрес:  </w:t>
      </w:r>
      <w:r w:rsidRPr="00DF0693">
        <w:rPr>
          <w:sz w:val="28"/>
          <w:szCs w:val="28"/>
        </w:rPr>
        <w:t xml:space="preserve">ул. Комсомольская,  д.12, кв.75,  г.Покачи,  телефон </w:t>
      </w:r>
      <w:r w:rsidR="00313EBB" w:rsidRPr="00DF0693">
        <w:rPr>
          <w:sz w:val="28"/>
          <w:szCs w:val="28"/>
        </w:rPr>
        <w:t>8(982)5268233</w:t>
      </w:r>
      <w:r w:rsidRPr="00DF0693">
        <w:rPr>
          <w:sz w:val="28"/>
          <w:szCs w:val="28"/>
        </w:rPr>
        <w:t>;</w:t>
      </w:r>
    </w:p>
    <w:p w:rsidR="00925660" w:rsidRPr="00DF0693" w:rsidRDefault="00925660" w:rsidP="00925660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Электронная почта:</w:t>
      </w:r>
      <w:r w:rsidRPr="00DF0693">
        <w:rPr>
          <w:sz w:val="28"/>
          <w:szCs w:val="28"/>
        </w:rPr>
        <w:t xml:space="preserve"> </w:t>
      </w:r>
      <w:hyperlink r:id="rId12" w:history="1">
        <w:r w:rsidR="00576DE7" w:rsidRPr="00DF0693">
          <w:rPr>
            <w:rStyle w:val="ac"/>
            <w:sz w:val="28"/>
            <w:szCs w:val="28"/>
            <w:lang w:val="en-US"/>
          </w:rPr>
          <w:t>lyuda</w:t>
        </w:r>
        <w:r w:rsidR="00576DE7" w:rsidRPr="00DF0693">
          <w:rPr>
            <w:rStyle w:val="ac"/>
            <w:sz w:val="28"/>
            <w:szCs w:val="28"/>
          </w:rPr>
          <w:t>_</w:t>
        </w:r>
        <w:r w:rsidR="00576DE7" w:rsidRPr="00DF0693">
          <w:rPr>
            <w:rStyle w:val="ac"/>
            <w:sz w:val="28"/>
            <w:szCs w:val="28"/>
            <w:lang w:val="en-US"/>
          </w:rPr>
          <w:t>lav</w:t>
        </w:r>
        <w:r w:rsidR="00576DE7" w:rsidRPr="00DF0693">
          <w:rPr>
            <w:rStyle w:val="ac"/>
            <w:sz w:val="28"/>
            <w:szCs w:val="28"/>
          </w:rPr>
          <w:t>@</w:t>
        </w:r>
        <w:r w:rsidR="00576DE7" w:rsidRPr="00DF0693">
          <w:rPr>
            <w:rStyle w:val="ac"/>
            <w:sz w:val="28"/>
            <w:szCs w:val="28"/>
            <w:lang w:val="en-US"/>
          </w:rPr>
          <w:t>mail</w:t>
        </w:r>
        <w:r w:rsidR="00576DE7" w:rsidRPr="00DF0693">
          <w:rPr>
            <w:rStyle w:val="ac"/>
            <w:sz w:val="28"/>
            <w:szCs w:val="28"/>
          </w:rPr>
          <w:t>.</w:t>
        </w:r>
        <w:r w:rsidR="00576DE7" w:rsidRPr="00DF0693">
          <w:rPr>
            <w:rStyle w:val="ac"/>
            <w:sz w:val="28"/>
            <w:szCs w:val="28"/>
            <w:lang w:val="en-US"/>
          </w:rPr>
          <w:t>ru</w:t>
        </w:r>
      </w:hyperlink>
      <w:r w:rsidRPr="00DF0693">
        <w:rPr>
          <w:sz w:val="28"/>
          <w:szCs w:val="28"/>
        </w:rPr>
        <w:t>;</w:t>
      </w:r>
    </w:p>
    <w:p w:rsidR="00925660" w:rsidRPr="00DF0693" w:rsidRDefault="00925660" w:rsidP="00925660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Образование:</w:t>
      </w:r>
      <w:r w:rsidRPr="00DF0693">
        <w:rPr>
          <w:sz w:val="28"/>
          <w:szCs w:val="28"/>
        </w:rPr>
        <w:t xml:space="preserve"> высшее, </w:t>
      </w:r>
      <w:r w:rsidR="00576DE7" w:rsidRPr="00DF0693">
        <w:rPr>
          <w:sz w:val="28"/>
          <w:szCs w:val="28"/>
        </w:rPr>
        <w:t>Шадринский Государственный педагогический институт</w:t>
      </w:r>
      <w:r w:rsidRPr="00DF0693">
        <w:rPr>
          <w:sz w:val="28"/>
          <w:szCs w:val="28"/>
        </w:rPr>
        <w:t>, 20</w:t>
      </w:r>
      <w:r w:rsidR="00576DE7" w:rsidRPr="00DF0693">
        <w:rPr>
          <w:sz w:val="28"/>
          <w:szCs w:val="28"/>
        </w:rPr>
        <w:t>10 г., квалификация - учитель русского языка и литературы.</w:t>
      </w:r>
    </w:p>
    <w:p w:rsidR="00925660" w:rsidRPr="00DF0693" w:rsidRDefault="00925660" w:rsidP="00925660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Место работы:</w:t>
      </w:r>
      <w:r w:rsidRPr="00DF0693">
        <w:rPr>
          <w:sz w:val="28"/>
          <w:szCs w:val="28"/>
        </w:rPr>
        <w:t xml:space="preserve"> МАОУ СОШ № 2, </w:t>
      </w:r>
      <w:r w:rsidR="00313EBB" w:rsidRPr="00DF0693">
        <w:rPr>
          <w:sz w:val="28"/>
          <w:szCs w:val="28"/>
        </w:rPr>
        <w:t>учитель начальных классов</w:t>
      </w:r>
    </w:p>
    <w:p w:rsidR="00925660" w:rsidRPr="00DF0693" w:rsidRDefault="00925660" w:rsidP="00925660">
      <w:pPr>
        <w:jc w:val="both"/>
        <w:rPr>
          <w:b/>
          <w:i/>
          <w:sz w:val="28"/>
          <w:szCs w:val="28"/>
        </w:rPr>
      </w:pPr>
    </w:p>
    <w:p w:rsidR="00D90CA9" w:rsidRPr="00DF0693" w:rsidRDefault="00D90CA9" w:rsidP="00D90CA9">
      <w:pPr>
        <w:jc w:val="both"/>
        <w:rPr>
          <w:b/>
          <w:i/>
          <w:sz w:val="28"/>
          <w:szCs w:val="28"/>
        </w:rPr>
      </w:pPr>
      <w:r w:rsidRPr="00DF0693">
        <w:rPr>
          <w:b/>
          <w:i/>
          <w:sz w:val="28"/>
          <w:szCs w:val="28"/>
        </w:rPr>
        <w:t>5</w:t>
      </w:r>
      <w:r w:rsidRPr="00DF0693">
        <w:rPr>
          <w:i/>
          <w:sz w:val="28"/>
          <w:szCs w:val="28"/>
        </w:rPr>
        <w:t xml:space="preserve">. </w:t>
      </w:r>
      <w:r w:rsidR="00576DE7" w:rsidRPr="00DF0693">
        <w:rPr>
          <w:b/>
          <w:i/>
          <w:sz w:val="28"/>
          <w:szCs w:val="28"/>
        </w:rPr>
        <w:t>Шаргодарова Разиля Айратовна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Дата рождения</w:t>
      </w:r>
      <w:r w:rsidR="00576DE7" w:rsidRPr="00DF0693">
        <w:rPr>
          <w:sz w:val="28"/>
          <w:szCs w:val="28"/>
        </w:rPr>
        <w:t>: 02.012.1988</w:t>
      </w:r>
      <w:r w:rsidRPr="00DF0693">
        <w:rPr>
          <w:sz w:val="28"/>
          <w:szCs w:val="28"/>
        </w:rPr>
        <w:t xml:space="preserve"> года рождения;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Домашний адрес:</w:t>
      </w:r>
      <w:r w:rsidR="00576DE7" w:rsidRPr="00DF0693">
        <w:rPr>
          <w:sz w:val="28"/>
          <w:szCs w:val="28"/>
        </w:rPr>
        <w:t xml:space="preserve"> ул. Комсомольская,  д.5, кв. 113</w:t>
      </w:r>
      <w:r w:rsidRPr="00DF0693">
        <w:rPr>
          <w:sz w:val="28"/>
          <w:szCs w:val="28"/>
        </w:rPr>
        <w:t xml:space="preserve">, г.Покачи, телефон </w:t>
      </w:r>
      <w:r w:rsidR="00576DE7" w:rsidRPr="00DF0693">
        <w:rPr>
          <w:sz w:val="28"/>
          <w:szCs w:val="28"/>
        </w:rPr>
        <w:t>8(922)7925455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Электронная почта:</w:t>
      </w:r>
      <w:r w:rsidRPr="00DF0693">
        <w:rPr>
          <w:sz w:val="28"/>
          <w:szCs w:val="28"/>
        </w:rPr>
        <w:t xml:space="preserve"> </w:t>
      </w:r>
      <w:hyperlink r:id="rId13" w:history="1">
        <w:r w:rsidRPr="00DF0693">
          <w:rPr>
            <w:rStyle w:val="ac"/>
            <w:sz w:val="28"/>
            <w:szCs w:val="28"/>
            <w:lang w:val="en-US"/>
          </w:rPr>
          <w:t>posh</w:t>
        </w:r>
        <w:r w:rsidRPr="00DF0693">
          <w:rPr>
            <w:rStyle w:val="ac"/>
            <w:sz w:val="28"/>
            <w:szCs w:val="28"/>
          </w:rPr>
          <w:t>2@</w:t>
        </w:r>
        <w:r w:rsidRPr="00DF0693">
          <w:rPr>
            <w:rStyle w:val="ac"/>
            <w:sz w:val="28"/>
            <w:szCs w:val="28"/>
            <w:lang w:val="en-US"/>
          </w:rPr>
          <w:t>mail</w:t>
        </w:r>
        <w:r w:rsidRPr="00DF0693">
          <w:rPr>
            <w:rStyle w:val="ac"/>
            <w:sz w:val="28"/>
            <w:szCs w:val="28"/>
          </w:rPr>
          <w:t>.</w:t>
        </w:r>
        <w:r w:rsidRPr="00DF0693">
          <w:rPr>
            <w:rStyle w:val="ac"/>
            <w:sz w:val="28"/>
            <w:szCs w:val="28"/>
            <w:lang w:val="en-US"/>
          </w:rPr>
          <w:t>ru</w:t>
        </w:r>
      </w:hyperlink>
      <w:r w:rsidRPr="00DF0693">
        <w:rPr>
          <w:sz w:val="28"/>
          <w:szCs w:val="28"/>
        </w:rPr>
        <w:t>;</w:t>
      </w:r>
    </w:p>
    <w:p w:rsidR="00D90CA9" w:rsidRPr="00DF0693" w:rsidRDefault="00D90CA9" w:rsidP="00D90CA9">
      <w:pPr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Образование:</w:t>
      </w:r>
      <w:r w:rsidRPr="00DF0693">
        <w:rPr>
          <w:sz w:val="28"/>
          <w:szCs w:val="28"/>
        </w:rPr>
        <w:t xml:space="preserve"> высшее профессиональное, </w:t>
      </w:r>
      <w:r w:rsidR="00576DE7" w:rsidRPr="00DF0693">
        <w:rPr>
          <w:sz w:val="28"/>
          <w:szCs w:val="28"/>
        </w:rPr>
        <w:t>Казанский</w:t>
      </w:r>
      <w:r w:rsidRPr="00DF0693">
        <w:rPr>
          <w:sz w:val="28"/>
          <w:szCs w:val="28"/>
        </w:rPr>
        <w:t xml:space="preserve">  </w:t>
      </w:r>
      <w:r w:rsidR="00576DE7" w:rsidRPr="00DF0693">
        <w:rPr>
          <w:sz w:val="28"/>
          <w:szCs w:val="28"/>
        </w:rPr>
        <w:t>федеральный  университет, 2011</w:t>
      </w:r>
      <w:r w:rsidRPr="00DF0693">
        <w:rPr>
          <w:sz w:val="28"/>
          <w:szCs w:val="28"/>
        </w:rPr>
        <w:t xml:space="preserve"> г., квалификация – психолог.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 xml:space="preserve">Место работы: </w:t>
      </w:r>
      <w:r w:rsidRPr="00DF0693">
        <w:rPr>
          <w:sz w:val="28"/>
          <w:szCs w:val="28"/>
        </w:rPr>
        <w:t>МАОУ СОШ № 2, педагог-психолог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</w:p>
    <w:p w:rsidR="00D90CA9" w:rsidRPr="00DF0693" w:rsidRDefault="00925660" w:rsidP="00D90CA9">
      <w:pPr>
        <w:jc w:val="both"/>
        <w:rPr>
          <w:b/>
          <w:i/>
          <w:sz w:val="28"/>
          <w:szCs w:val="28"/>
        </w:rPr>
      </w:pPr>
      <w:r w:rsidRPr="00DF0693">
        <w:rPr>
          <w:b/>
          <w:i/>
          <w:sz w:val="28"/>
          <w:szCs w:val="28"/>
        </w:rPr>
        <w:t>6. Таджибова Жасмина Наримановна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Дата рождения</w:t>
      </w:r>
      <w:r w:rsidRPr="00DF0693">
        <w:rPr>
          <w:sz w:val="28"/>
          <w:szCs w:val="28"/>
        </w:rPr>
        <w:t xml:space="preserve">: </w:t>
      </w:r>
      <w:r w:rsidR="00925660" w:rsidRPr="00DF0693">
        <w:rPr>
          <w:sz w:val="28"/>
          <w:szCs w:val="28"/>
        </w:rPr>
        <w:t>20.06.1997</w:t>
      </w:r>
      <w:r w:rsidRPr="00DF0693">
        <w:rPr>
          <w:sz w:val="28"/>
          <w:szCs w:val="28"/>
        </w:rPr>
        <w:t xml:space="preserve"> года рождения;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Домашний адрес:</w:t>
      </w:r>
      <w:r w:rsidRPr="00DF0693">
        <w:rPr>
          <w:sz w:val="28"/>
          <w:szCs w:val="28"/>
        </w:rPr>
        <w:t xml:space="preserve"> ул. </w:t>
      </w:r>
      <w:r w:rsidR="00925660" w:rsidRPr="00DF0693">
        <w:rPr>
          <w:sz w:val="28"/>
          <w:szCs w:val="28"/>
        </w:rPr>
        <w:t>Ленина,  д.9</w:t>
      </w:r>
      <w:r w:rsidRPr="00DF0693">
        <w:rPr>
          <w:sz w:val="28"/>
          <w:szCs w:val="28"/>
        </w:rPr>
        <w:t xml:space="preserve">, </w:t>
      </w:r>
      <w:r w:rsidR="00925660" w:rsidRPr="00DF0693">
        <w:rPr>
          <w:sz w:val="28"/>
          <w:szCs w:val="28"/>
        </w:rPr>
        <w:t>кв. 89, г.Покачи, телефон 8(929)2491227</w:t>
      </w:r>
      <w:r w:rsidRPr="00DF0693">
        <w:rPr>
          <w:sz w:val="28"/>
          <w:szCs w:val="28"/>
        </w:rPr>
        <w:t>;</w:t>
      </w:r>
    </w:p>
    <w:p w:rsidR="00D90CA9" w:rsidRPr="00DF0693" w:rsidRDefault="00D90CA9" w:rsidP="00D90CA9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Электронная почта:</w:t>
      </w:r>
      <w:r w:rsidRPr="00DF0693">
        <w:rPr>
          <w:sz w:val="28"/>
          <w:szCs w:val="28"/>
        </w:rPr>
        <w:t xml:space="preserve"> </w:t>
      </w:r>
      <w:hyperlink r:id="rId14" w:history="1">
        <w:r w:rsidRPr="00DF0693">
          <w:rPr>
            <w:rStyle w:val="ac"/>
            <w:color w:val="auto"/>
            <w:sz w:val="28"/>
            <w:szCs w:val="28"/>
            <w:lang w:val="en-US"/>
          </w:rPr>
          <w:t>posh</w:t>
        </w:r>
        <w:r w:rsidRPr="00DF0693">
          <w:rPr>
            <w:rStyle w:val="ac"/>
            <w:color w:val="auto"/>
            <w:sz w:val="28"/>
            <w:szCs w:val="28"/>
          </w:rPr>
          <w:t>2@</w:t>
        </w:r>
        <w:r w:rsidRPr="00DF0693">
          <w:rPr>
            <w:rStyle w:val="ac"/>
            <w:color w:val="auto"/>
            <w:sz w:val="28"/>
            <w:szCs w:val="28"/>
            <w:lang w:val="en-US"/>
          </w:rPr>
          <w:t>mail</w:t>
        </w:r>
        <w:r w:rsidRPr="00DF0693">
          <w:rPr>
            <w:rStyle w:val="ac"/>
            <w:color w:val="auto"/>
            <w:sz w:val="28"/>
            <w:szCs w:val="28"/>
          </w:rPr>
          <w:t>.</w:t>
        </w:r>
        <w:r w:rsidRPr="00DF0693">
          <w:rPr>
            <w:rStyle w:val="ac"/>
            <w:color w:val="auto"/>
            <w:sz w:val="28"/>
            <w:szCs w:val="28"/>
            <w:lang w:val="en-US"/>
          </w:rPr>
          <w:t>ru</w:t>
        </w:r>
      </w:hyperlink>
      <w:r w:rsidRPr="00DF0693">
        <w:rPr>
          <w:sz w:val="28"/>
          <w:szCs w:val="28"/>
        </w:rPr>
        <w:t>;</w:t>
      </w:r>
    </w:p>
    <w:p w:rsidR="00D90CA9" w:rsidRPr="00DF0693" w:rsidRDefault="00D90CA9" w:rsidP="00D90CA9">
      <w:pPr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Образование:</w:t>
      </w:r>
      <w:r w:rsidRPr="00DF0693">
        <w:rPr>
          <w:sz w:val="28"/>
          <w:szCs w:val="28"/>
        </w:rPr>
        <w:t xml:space="preserve"> высшее профессиональное, </w:t>
      </w:r>
      <w:r w:rsidR="00925660" w:rsidRPr="00DF0693">
        <w:rPr>
          <w:sz w:val="28"/>
          <w:szCs w:val="28"/>
        </w:rPr>
        <w:t xml:space="preserve">Нижневартовский </w:t>
      </w:r>
      <w:r w:rsidRPr="00DF0693">
        <w:rPr>
          <w:sz w:val="28"/>
          <w:szCs w:val="28"/>
        </w:rPr>
        <w:t xml:space="preserve">государственный  университет, 2009 г., квалификация – учитель </w:t>
      </w:r>
      <w:r w:rsidR="00925660" w:rsidRPr="00DF0693">
        <w:rPr>
          <w:sz w:val="28"/>
          <w:szCs w:val="28"/>
        </w:rPr>
        <w:t>начальных классов</w:t>
      </w:r>
      <w:r w:rsidRPr="00DF0693">
        <w:rPr>
          <w:sz w:val="28"/>
          <w:szCs w:val="28"/>
        </w:rPr>
        <w:t>.</w:t>
      </w:r>
    </w:p>
    <w:p w:rsidR="00D90CA9" w:rsidRPr="00DF0693" w:rsidRDefault="00D90CA9" w:rsidP="00D90CA9">
      <w:pPr>
        <w:jc w:val="both"/>
        <w:rPr>
          <w:b/>
          <w:i/>
          <w:sz w:val="28"/>
          <w:szCs w:val="28"/>
        </w:rPr>
      </w:pPr>
      <w:r w:rsidRPr="00DF0693">
        <w:rPr>
          <w:sz w:val="28"/>
          <w:szCs w:val="28"/>
          <w:u w:val="single"/>
        </w:rPr>
        <w:t xml:space="preserve">Место работы: </w:t>
      </w:r>
      <w:r w:rsidRPr="00DF0693">
        <w:rPr>
          <w:sz w:val="28"/>
          <w:szCs w:val="28"/>
        </w:rPr>
        <w:t xml:space="preserve">МАОУ СОШ № 2, учитель </w:t>
      </w:r>
      <w:r w:rsidR="00925660" w:rsidRPr="00DF0693">
        <w:rPr>
          <w:sz w:val="28"/>
          <w:szCs w:val="28"/>
        </w:rPr>
        <w:t>начальных классов</w:t>
      </w:r>
      <w:r w:rsidR="00313EBB" w:rsidRPr="00DF0693">
        <w:rPr>
          <w:sz w:val="28"/>
          <w:szCs w:val="28"/>
        </w:rPr>
        <w:t>, педагог - организатор</w:t>
      </w:r>
    </w:p>
    <w:p w:rsidR="00D90CA9" w:rsidRPr="00DF0693" w:rsidRDefault="00D90CA9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0693" w:rsidRPr="00DF0693" w:rsidRDefault="00DF0693" w:rsidP="00DF0693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7</w:t>
      </w:r>
      <w:r w:rsidRPr="00DF0693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Брюховец Оксана Васильевна</w:t>
      </w:r>
    </w:p>
    <w:p w:rsidR="00DF0693" w:rsidRPr="00DF0693" w:rsidRDefault="00DF0693" w:rsidP="00DF0693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Дата рождения</w:t>
      </w:r>
      <w:r w:rsidRPr="00DF0693">
        <w:rPr>
          <w:sz w:val="28"/>
          <w:szCs w:val="28"/>
        </w:rPr>
        <w:t>:</w:t>
      </w:r>
      <w:r w:rsidR="006508B5">
        <w:rPr>
          <w:sz w:val="28"/>
          <w:szCs w:val="28"/>
        </w:rPr>
        <w:t>14</w:t>
      </w:r>
      <w:r w:rsidRPr="00DF0693">
        <w:rPr>
          <w:sz w:val="28"/>
          <w:szCs w:val="28"/>
        </w:rPr>
        <w:t>.0</w:t>
      </w:r>
      <w:r w:rsidR="006508B5">
        <w:rPr>
          <w:sz w:val="28"/>
          <w:szCs w:val="28"/>
        </w:rPr>
        <w:t>3</w:t>
      </w:r>
      <w:r w:rsidRPr="00DF0693">
        <w:rPr>
          <w:sz w:val="28"/>
          <w:szCs w:val="28"/>
        </w:rPr>
        <w:t>.19</w:t>
      </w:r>
      <w:r w:rsidR="006508B5">
        <w:rPr>
          <w:sz w:val="28"/>
          <w:szCs w:val="28"/>
        </w:rPr>
        <w:t>76</w:t>
      </w:r>
      <w:r w:rsidRPr="00DF0693">
        <w:rPr>
          <w:sz w:val="28"/>
          <w:szCs w:val="28"/>
        </w:rPr>
        <w:t xml:space="preserve"> года рождения;</w:t>
      </w:r>
    </w:p>
    <w:p w:rsidR="00DF0693" w:rsidRPr="00DF0693" w:rsidRDefault="00DF0693" w:rsidP="00DF0693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Домашний адрес:</w:t>
      </w:r>
      <w:r w:rsidRPr="00DF0693">
        <w:rPr>
          <w:sz w:val="28"/>
          <w:szCs w:val="28"/>
        </w:rPr>
        <w:t xml:space="preserve"> ул. </w:t>
      </w:r>
      <w:r w:rsidR="006508B5">
        <w:rPr>
          <w:sz w:val="28"/>
          <w:szCs w:val="28"/>
        </w:rPr>
        <w:t>Комсомольская, д.12, кв.15</w:t>
      </w:r>
      <w:r w:rsidRPr="00DF0693">
        <w:rPr>
          <w:sz w:val="28"/>
          <w:szCs w:val="28"/>
        </w:rPr>
        <w:t>, г.Покачи, телефон 8(9</w:t>
      </w:r>
      <w:r w:rsidR="006508B5">
        <w:rPr>
          <w:sz w:val="28"/>
          <w:szCs w:val="28"/>
        </w:rPr>
        <w:t>82</w:t>
      </w:r>
      <w:r w:rsidRPr="00DF0693">
        <w:rPr>
          <w:sz w:val="28"/>
          <w:szCs w:val="28"/>
        </w:rPr>
        <w:t>)2</w:t>
      </w:r>
      <w:r w:rsidR="006508B5">
        <w:rPr>
          <w:sz w:val="28"/>
          <w:szCs w:val="28"/>
        </w:rPr>
        <w:t>169</w:t>
      </w:r>
      <w:r w:rsidRPr="00DF0693">
        <w:rPr>
          <w:sz w:val="28"/>
          <w:szCs w:val="28"/>
        </w:rPr>
        <w:t>2</w:t>
      </w:r>
      <w:r w:rsidR="006508B5">
        <w:rPr>
          <w:sz w:val="28"/>
          <w:szCs w:val="28"/>
        </w:rPr>
        <w:t>90</w:t>
      </w:r>
      <w:r w:rsidRPr="00DF0693">
        <w:rPr>
          <w:sz w:val="28"/>
          <w:szCs w:val="28"/>
        </w:rPr>
        <w:t>;</w:t>
      </w:r>
    </w:p>
    <w:p w:rsidR="00DF0693" w:rsidRPr="00DF0693" w:rsidRDefault="00DF0693" w:rsidP="00DF0693">
      <w:pPr>
        <w:jc w:val="both"/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Электронная почта:</w:t>
      </w:r>
      <w:r w:rsidRPr="00DF0693">
        <w:rPr>
          <w:sz w:val="28"/>
          <w:szCs w:val="28"/>
        </w:rPr>
        <w:t xml:space="preserve"> </w:t>
      </w:r>
      <w:hyperlink r:id="rId15" w:history="1">
        <w:r w:rsidRPr="00DF0693">
          <w:rPr>
            <w:rStyle w:val="ac"/>
            <w:color w:val="auto"/>
            <w:sz w:val="28"/>
            <w:szCs w:val="28"/>
            <w:lang w:val="en-US"/>
          </w:rPr>
          <w:t>posh</w:t>
        </w:r>
        <w:r w:rsidRPr="00DF0693">
          <w:rPr>
            <w:rStyle w:val="ac"/>
            <w:color w:val="auto"/>
            <w:sz w:val="28"/>
            <w:szCs w:val="28"/>
          </w:rPr>
          <w:t>2@</w:t>
        </w:r>
        <w:r w:rsidRPr="00DF0693">
          <w:rPr>
            <w:rStyle w:val="ac"/>
            <w:color w:val="auto"/>
            <w:sz w:val="28"/>
            <w:szCs w:val="28"/>
            <w:lang w:val="en-US"/>
          </w:rPr>
          <w:t>mail</w:t>
        </w:r>
        <w:r w:rsidRPr="00DF0693">
          <w:rPr>
            <w:rStyle w:val="ac"/>
            <w:color w:val="auto"/>
            <w:sz w:val="28"/>
            <w:szCs w:val="28"/>
          </w:rPr>
          <w:t>.</w:t>
        </w:r>
        <w:r w:rsidRPr="00DF0693">
          <w:rPr>
            <w:rStyle w:val="ac"/>
            <w:color w:val="auto"/>
            <w:sz w:val="28"/>
            <w:szCs w:val="28"/>
            <w:lang w:val="en-US"/>
          </w:rPr>
          <w:t>ru</w:t>
        </w:r>
      </w:hyperlink>
      <w:r w:rsidRPr="00DF0693">
        <w:rPr>
          <w:sz w:val="28"/>
          <w:szCs w:val="28"/>
        </w:rPr>
        <w:t>;</w:t>
      </w:r>
    </w:p>
    <w:p w:rsidR="00DF0693" w:rsidRPr="00DF0693" w:rsidRDefault="00DF0693" w:rsidP="00DF0693">
      <w:pPr>
        <w:rPr>
          <w:sz w:val="28"/>
          <w:szCs w:val="28"/>
        </w:rPr>
      </w:pPr>
      <w:r w:rsidRPr="00DF0693">
        <w:rPr>
          <w:sz w:val="28"/>
          <w:szCs w:val="28"/>
          <w:u w:val="single"/>
        </w:rPr>
        <w:t>Образование:</w:t>
      </w:r>
      <w:r w:rsidRPr="00DF0693">
        <w:rPr>
          <w:sz w:val="28"/>
          <w:szCs w:val="28"/>
        </w:rPr>
        <w:t xml:space="preserve"> высшее профессиональное, </w:t>
      </w:r>
      <w:r w:rsidR="006508B5">
        <w:rPr>
          <w:sz w:val="28"/>
          <w:szCs w:val="28"/>
        </w:rPr>
        <w:t>Северо - Казахстанский</w:t>
      </w:r>
      <w:r w:rsidRPr="00DF0693">
        <w:rPr>
          <w:sz w:val="28"/>
          <w:szCs w:val="28"/>
        </w:rPr>
        <w:t xml:space="preserve">государственный  университет, </w:t>
      </w:r>
      <w:r w:rsidR="006508B5">
        <w:rPr>
          <w:sz w:val="28"/>
          <w:szCs w:val="28"/>
        </w:rPr>
        <w:t>1998</w:t>
      </w:r>
      <w:r w:rsidRPr="00DF0693">
        <w:rPr>
          <w:sz w:val="28"/>
          <w:szCs w:val="28"/>
        </w:rPr>
        <w:t xml:space="preserve"> г., квалификация – учитель начальных классов.</w:t>
      </w:r>
    </w:p>
    <w:p w:rsidR="00DF0693" w:rsidRPr="00DF0693" w:rsidRDefault="00DF0693" w:rsidP="00DF0693">
      <w:pPr>
        <w:jc w:val="both"/>
        <w:rPr>
          <w:b/>
          <w:i/>
          <w:sz w:val="28"/>
          <w:szCs w:val="28"/>
        </w:rPr>
      </w:pPr>
      <w:r w:rsidRPr="00DF0693">
        <w:rPr>
          <w:sz w:val="28"/>
          <w:szCs w:val="28"/>
          <w:u w:val="single"/>
        </w:rPr>
        <w:t xml:space="preserve">Место работы: </w:t>
      </w:r>
      <w:r w:rsidRPr="00DF0693">
        <w:rPr>
          <w:sz w:val="28"/>
          <w:szCs w:val="28"/>
        </w:rPr>
        <w:t>МАОУ СОШ № 2, учитель начальных классов, педагог - организатор</w:t>
      </w:r>
    </w:p>
    <w:p w:rsidR="00D90CA9" w:rsidRPr="00DF0693" w:rsidRDefault="00D90CA9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0CA9" w:rsidRPr="00DF0693" w:rsidRDefault="00D90CA9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0CA9" w:rsidRPr="00EE5A49" w:rsidRDefault="00D90CA9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0CA9" w:rsidRPr="00EE5A49" w:rsidRDefault="00D90CA9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0CA9" w:rsidRDefault="00D90CA9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54" w:rsidRDefault="005E0654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382" w:rsidRDefault="00505382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382" w:rsidRDefault="00505382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382" w:rsidRDefault="00505382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382" w:rsidRDefault="00505382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382" w:rsidRDefault="00505382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382" w:rsidRDefault="00505382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382" w:rsidRDefault="00505382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382" w:rsidRDefault="00505382" w:rsidP="00AF2927">
      <w:pPr>
        <w:pStyle w:val="Indent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4370" w:rsidRPr="00343AD3" w:rsidRDefault="008B2ACA" w:rsidP="00505382">
      <w:pPr>
        <w:pStyle w:val="Indent0"/>
        <w:spacing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Конкретные о</w:t>
      </w:r>
      <w:r w:rsidR="00794370" w:rsidRPr="00343AD3">
        <w:rPr>
          <w:rFonts w:ascii="Times New Roman" w:hAnsi="Times New Roman" w:cs="Times New Roman"/>
          <w:b/>
          <w:bCs/>
          <w:sz w:val="28"/>
          <w:szCs w:val="28"/>
        </w:rPr>
        <w:t>жидаемые результаты</w:t>
      </w:r>
      <w:r w:rsidR="00794370" w:rsidRPr="00343A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AD3" w:rsidRPr="005E0654" w:rsidRDefault="00343AD3" w:rsidP="00505382">
      <w:pPr>
        <w:pStyle w:val="5"/>
        <w:ind w:firstLine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E0654">
        <w:rPr>
          <w:rFonts w:ascii="Times New Roman" w:hAnsi="Times New Roman" w:cs="Times New Roman"/>
          <w:color w:val="auto"/>
          <w:sz w:val="28"/>
          <w:szCs w:val="28"/>
        </w:rPr>
        <w:t>По итогам реализации проекта «ЭтнО МЫ» с элементами этнокультурной направленности планируется:</w:t>
      </w:r>
    </w:p>
    <w:p w:rsidR="00343AD3" w:rsidRPr="005E0654" w:rsidRDefault="00343AD3" w:rsidP="00505382">
      <w:pPr>
        <w:pStyle w:val="5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E0654">
        <w:rPr>
          <w:rFonts w:ascii="Times New Roman" w:hAnsi="Times New Roman" w:cs="Times New Roman"/>
          <w:color w:val="auto"/>
          <w:sz w:val="28"/>
          <w:szCs w:val="28"/>
        </w:rPr>
        <w:t>положительная динамика духовно – нравственного воспитания учащихся;</w:t>
      </w:r>
      <w:r w:rsidR="009D1121" w:rsidRPr="005E0654">
        <w:rPr>
          <w:rFonts w:ascii="Times New Roman" w:hAnsi="Times New Roman" w:cs="Times New Roman"/>
          <w:color w:val="auto"/>
          <w:sz w:val="28"/>
          <w:szCs w:val="28"/>
        </w:rPr>
        <w:t xml:space="preserve"> формирование разносторонне развитой личности;</w:t>
      </w:r>
    </w:p>
    <w:p w:rsidR="00597837" w:rsidRPr="005E0654" w:rsidRDefault="00597837" w:rsidP="00505382">
      <w:pPr>
        <w:pStyle w:val="aff2"/>
        <w:numPr>
          <w:ilvl w:val="0"/>
          <w:numId w:val="25"/>
        </w:numPr>
        <w:rPr>
          <w:sz w:val="28"/>
          <w:szCs w:val="28"/>
        </w:rPr>
      </w:pPr>
      <w:r w:rsidRPr="005E0654">
        <w:rPr>
          <w:sz w:val="28"/>
          <w:szCs w:val="28"/>
        </w:rPr>
        <w:t>организация внеурочной деятельности учащихся;</w:t>
      </w:r>
    </w:p>
    <w:p w:rsidR="00343AD3" w:rsidRPr="005E0654" w:rsidRDefault="00343AD3" w:rsidP="00505382">
      <w:pPr>
        <w:pStyle w:val="5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E0654">
        <w:rPr>
          <w:rFonts w:ascii="Times New Roman" w:hAnsi="Times New Roman" w:cs="Times New Roman"/>
          <w:color w:val="auto"/>
          <w:sz w:val="28"/>
          <w:szCs w:val="28"/>
        </w:rPr>
        <w:t>совершенствование звуковой стороны речи в сфере произношения</w:t>
      </w:r>
      <w:r w:rsidR="00597837" w:rsidRPr="005E0654">
        <w:rPr>
          <w:rFonts w:ascii="Times New Roman" w:hAnsi="Times New Roman" w:cs="Times New Roman"/>
          <w:color w:val="auto"/>
          <w:sz w:val="28"/>
          <w:szCs w:val="28"/>
        </w:rPr>
        <w:t>, творческого развития, эмоциональной отзывчивости;</w:t>
      </w:r>
      <w:r w:rsidR="009D1121" w:rsidRPr="005E065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97837" w:rsidRPr="005E0654">
        <w:rPr>
          <w:rFonts w:ascii="Times New Roman" w:hAnsi="Times New Roman" w:cs="Times New Roman"/>
          <w:color w:val="auto"/>
          <w:sz w:val="28"/>
          <w:szCs w:val="28"/>
        </w:rPr>
        <w:t>расширение словарного запаса;</w:t>
      </w:r>
    </w:p>
    <w:p w:rsidR="00597837" w:rsidRPr="005E0654" w:rsidRDefault="009D1121" w:rsidP="00505382">
      <w:pPr>
        <w:pStyle w:val="5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E0654">
        <w:rPr>
          <w:rFonts w:ascii="Times New Roman" w:hAnsi="Times New Roman" w:cs="Times New Roman"/>
          <w:color w:val="auto"/>
          <w:sz w:val="28"/>
          <w:szCs w:val="28"/>
        </w:rPr>
        <w:t>увеличение количества и качества мероприятий школы духовно – нравственного направления.</w:t>
      </w:r>
    </w:p>
    <w:p w:rsidR="009D1121" w:rsidRPr="005E0654" w:rsidRDefault="009D1121" w:rsidP="00505382">
      <w:pPr>
        <w:rPr>
          <w:sz w:val="28"/>
          <w:szCs w:val="28"/>
        </w:rPr>
      </w:pPr>
    </w:p>
    <w:p w:rsidR="009D1121" w:rsidRPr="005E0654" w:rsidRDefault="009D1121" w:rsidP="00505382">
      <w:pPr>
        <w:pStyle w:val="afc"/>
        <w:ind w:firstLine="567"/>
        <w:jc w:val="both"/>
        <w:rPr>
          <w:sz w:val="28"/>
          <w:szCs w:val="28"/>
        </w:rPr>
      </w:pPr>
      <w:r w:rsidRPr="005E0654">
        <w:rPr>
          <w:sz w:val="28"/>
          <w:szCs w:val="28"/>
        </w:rPr>
        <w:t xml:space="preserve">В рамках проекта «Театральная студия «ЭТнО МЫ» с элементами этнокультурной направленности  на базе муниципального автономного общеобразовательного учреждения «Средняя общеобразовательная школа № 2» планируется открытие театральной студии, участниками которой будут учащиеся </w:t>
      </w:r>
      <w:r w:rsidR="000609C3" w:rsidRPr="005E0654">
        <w:rPr>
          <w:sz w:val="28"/>
          <w:szCs w:val="28"/>
        </w:rPr>
        <w:t>начального звена школы</w:t>
      </w:r>
      <w:r w:rsidRPr="005E0654">
        <w:rPr>
          <w:sz w:val="28"/>
          <w:szCs w:val="28"/>
        </w:rPr>
        <w:t>.</w:t>
      </w:r>
    </w:p>
    <w:p w:rsidR="008A287D" w:rsidRPr="005E0654" w:rsidRDefault="009D1121" w:rsidP="00505382">
      <w:pPr>
        <w:ind w:firstLine="567"/>
        <w:jc w:val="both"/>
        <w:rPr>
          <w:sz w:val="28"/>
          <w:szCs w:val="28"/>
        </w:rPr>
      </w:pPr>
      <w:r w:rsidRPr="005E0654">
        <w:rPr>
          <w:sz w:val="28"/>
          <w:szCs w:val="28"/>
        </w:rPr>
        <w:t>В ходе реализации проекта театралы примут участие</w:t>
      </w:r>
      <w:r w:rsidR="008A287D" w:rsidRPr="005E0654">
        <w:rPr>
          <w:sz w:val="28"/>
          <w:szCs w:val="28"/>
        </w:rPr>
        <w:t>:</w:t>
      </w:r>
    </w:p>
    <w:p w:rsidR="00343AD3" w:rsidRPr="005E0654" w:rsidRDefault="008A287D" w:rsidP="00505382">
      <w:pPr>
        <w:ind w:firstLine="567"/>
        <w:jc w:val="both"/>
        <w:rPr>
          <w:sz w:val="28"/>
          <w:szCs w:val="28"/>
        </w:rPr>
      </w:pPr>
      <w:r w:rsidRPr="005E0654">
        <w:rPr>
          <w:sz w:val="28"/>
          <w:szCs w:val="28"/>
        </w:rPr>
        <w:t xml:space="preserve"> </w:t>
      </w:r>
    </w:p>
    <w:p w:rsidR="008A287D" w:rsidRDefault="008A287D" w:rsidP="00505382">
      <w:pPr>
        <w:pStyle w:val="aff2"/>
        <w:numPr>
          <w:ilvl w:val="0"/>
          <w:numId w:val="26"/>
        </w:numPr>
        <w:jc w:val="both"/>
        <w:rPr>
          <w:sz w:val="28"/>
          <w:szCs w:val="28"/>
        </w:rPr>
      </w:pPr>
      <w:r w:rsidRPr="005E0654">
        <w:rPr>
          <w:sz w:val="28"/>
          <w:szCs w:val="28"/>
        </w:rPr>
        <w:t>городской конкурс «Семья талантами богата», номинация «Театр»</w:t>
      </w:r>
    </w:p>
    <w:p w:rsidR="005E0654" w:rsidRDefault="005E0654" w:rsidP="00505382">
      <w:pPr>
        <w:pStyle w:val="aff2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фестиваль национальных культур</w:t>
      </w:r>
    </w:p>
    <w:p w:rsidR="005E0654" w:rsidRDefault="005E0654" w:rsidP="00505382">
      <w:pPr>
        <w:pStyle w:val="aff2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мероприятия, посвященные 90-летию ХМАО</w:t>
      </w:r>
    </w:p>
    <w:p w:rsidR="005E0654" w:rsidRPr="005E0654" w:rsidRDefault="005E0654" w:rsidP="00505382">
      <w:pPr>
        <w:pStyle w:val="aff2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празднования Дня Конституции</w:t>
      </w:r>
    </w:p>
    <w:p w:rsidR="00343AD3" w:rsidRPr="005E0654" w:rsidRDefault="00343AD3" w:rsidP="009D1121">
      <w:pPr>
        <w:pStyle w:val="afc"/>
        <w:spacing w:line="360" w:lineRule="auto"/>
        <w:ind w:firstLine="567"/>
        <w:jc w:val="both"/>
        <w:rPr>
          <w:sz w:val="28"/>
          <w:szCs w:val="28"/>
        </w:rPr>
      </w:pPr>
    </w:p>
    <w:p w:rsidR="00343AD3" w:rsidRPr="005E0654" w:rsidRDefault="00343AD3" w:rsidP="00951334">
      <w:pPr>
        <w:pStyle w:val="afc"/>
        <w:spacing w:line="360" w:lineRule="auto"/>
        <w:ind w:firstLine="567"/>
        <w:jc w:val="both"/>
        <w:rPr>
          <w:sz w:val="28"/>
          <w:szCs w:val="28"/>
        </w:rPr>
      </w:pPr>
    </w:p>
    <w:p w:rsidR="00343AD3" w:rsidRPr="005E0654" w:rsidRDefault="00343AD3" w:rsidP="00951334">
      <w:pPr>
        <w:pStyle w:val="afc"/>
        <w:spacing w:line="360" w:lineRule="auto"/>
        <w:ind w:firstLine="567"/>
        <w:jc w:val="both"/>
        <w:rPr>
          <w:sz w:val="28"/>
          <w:szCs w:val="28"/>
        </w:rPr>
      </w:pPr>
    </w:p>
    <w:p w:rsidR="00343AD3" w:rsidRPr="005E0654" w:rsidRDefault="00343AD3" w:rsidP="00951334">
      <w:pPr>
        <w:pStyle w:val="afc"/>
        <w:spacing w:line="360" w:lineRule="auto"/>
        <w:ind w:firstLine="567"/>
        <w:jc w:val="both"/>
        <w:rPr>
          <w:sz w:val="28"/>
          <w:szCs w:val="28"/>
        </w:rPr>
      </w:pPr>
    </w:p>
    <w:p w:rsidR="00343AD3" w:rsidRDefault="00343AD3" w:rsidP="00951334">
      <w:pPr>
        <w:pStyle w:val="afc"/>
        <w:spacing w:line="360" w:lineRule="auto"/>
        <w:ind w:firstLine="567"/>
        <w:jc w:val="both"/>
        <w:rPr>
          <w:sz w:val="24"/>
          <w:szCs w:val="24"/>
        </w:rPr>
      </w:pPr>
    </w:p>
    <w:p w:rsidR="00343AD3" w:rsidRDefault="00343AD3" w:rsidP="00951334">
      <w:pPr>
        <w:pStyle w:val="afc"/>
        <w:spacing w:line="360" w:lineRule="auto"/>
        <w:ind w:firstLine="567"/>
        <w:jc w:val="both"/>
        <w:rPr>
          <w:sz w:val="24"/>
          <w:szCs w:val="24"/>
        </w:rPr>
      </w:pPr>
    </w:p>
    <w:p w:rsidR="00343AD3" w:rsidRDefault="00343AD3" w:rsidP="00951334">
      <w:pPr>
        <w:pStyle w:val="afc"/>
        <w:spacing w:line="360" w:lineRule="auto"/>
        <w:ind w:firstLine="567"/>
        <w:jc w:val="both"/>
        <w:rPr>
          <w:sz w:val="24"/>
          <w:szCs w:val="24"/>
        </w:rPr>
      </w:pPr>
    </w:p>
    <w:p w:rsidR="00343AD3" w:rsidRDefault="00343AD3" w:rsidP="00951334">
      <w:pPr>
        <w:pStyle w:val="afc"/>
        <w:spacing w:line="360" w:lineRule="auto"/>
        <w:ind w:firstLine="567"/>
        <w:jc w:val="both"/>
        <w:rPr>
          <w:sz w:val="24"/>
          <w:szCs w:val="24"/>
        </w:rPr>
      </w:pPr>
    </w:p>
    <w:p w:rsidR="00343AD3" w:rsidRDefault="00343AD3" w:rsidP="00951334">
      <w:pPr>
        <w:pStyle w:val="afc"/>
        <w:spacing w:line="360" w:lineRule="auto"/>
        <w:ind w:firstLine="567"/>
        <w:jc w:val="both"/>
        <w:rPr>
          <w:sz w:val="24"/>
          <w:szCs w:val="24"/>
        </w:rPr>
      </w:pPr>
    </w:p>
    <w:p w:rsidR="00343AD3" w:rsidRDefault="00343AD3" w:rsidP="00951334">
      <w:pPr>
        <w:pStyle w:val="afc"/>
        <w:spacing w:line="360" w:lineRule="auto"/>
        <w:ind w:firstLine="567"/>
        <w:jc w:val="both"/>
        <w:rPr>
          <w:sz w:val="24"/>
          <w:szCs w:val="24"/>
        </w:rPr>
      </w:pPr>
    </w:p>
    <w:p w:rsidR="00A06F39" w:rsidRPr="00951334" w:rsidRDefault="00A06F39" w:rsidP="00951334">
      <w:pPr>
        <w:pStyle w:val="aff"/>
        <w:shd w:val="clear" w:color="auto" w:fill="FFFDE5"/>
        <w:spacing w:before="26" w:beforeAutospacing="0" w:after="26" w:afterAutospacing="0" w:line="360" w:lineRule="auto"/>
        <w:ind w:left="1287"/>
        <w:jc w:val="both"/>
        <w:rPr>
          <w:color w:val="000000"/>
        </w:rPr>
      </w:pPr>
    </w:p>
    <w:p w:rsidR="00AF2927" w:rsidRPr="00951334" w:rsidRDefault="00AF2927" w:rsidP="00951334">
      <w:pPr>
        <w:pStyle w:val="Indent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2927" w:rsidRPr="00951334" w:rsidRDefault="00AF2927" w:rsidP="00951334">
      <w:pPr>
        <w:pStyle w:val="Indent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4370" w:rsidRPr="00951334" w:rsidRDefault="00794370" w:rsidP="00951334">
      <w:pPr>
        <w:pStyle w:val="Indent1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2828" w:rsidRDefault="001D5750" w:rsidP="001D5750">
      <w:pPr>
        <w:pStyle w:val="afc"/>
        <w:jc w:val="right"/>
      </w:pPr>
      <w:r>
        <w:t xml:space="preserve"> </w:t>
      </w:r>
    </w:p>
    <w:sectPr w:rsidR="00D12828" w:rsidSect="00BD12D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 w:code="9"/>
      <w:pgMar w:top="1134" w:right="85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C65" w:rsidRDefault="00495C65">
      <w:r>
        <w:separator/>
      </w:r>
    </w:p>
  </w:endnote>
  <w:endnote w:type="continuationSeparator" w:id="1">
    <w:p w:rsidR="00495C65" w:rsidRDefault="00495C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dobe Devanagari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is">
    <w:altName w:val="Arial"/>
    <w:charset w:val="00"/>
    <w:family w:val="auto"/>
    <w:pitch w:val="variable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62A" w:rsidRDefault="00E6762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62A" w:rsidRDefault="00E6762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62A" w:rsidRDefault="00E6762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C65" w:rsidRDefault="00495C65">
      <w:r>
        <w:separator/>
      </w:r>
    </w:p>
  </w:footnote>
  <w:footnote w:type="continuationSeparator" w:id="1">
    <w:p w:rsidR="00495C65" w:rsidRDefault="00495C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62A" w:rsidRDefault="00E6762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716" w:rsidRPr="00F54B65" w:rsidRDefault="00577716">
    <w:pPr>
      <w:pStyle w:val="a4"/>
      <w:framePr w:wrap="auto" w:vAnchor="text" w:hAnchor="margin" w:xAlign="center" w:y="1"/>
      <w:rPr>
        <w:rStyle w:val="a6"/>
        <w:sz w:val="22"/>
        <w:szCs w:val="22"/>
      </w:rPr>
    </w:pPr>
  </w:p>
  <w:p w:rsidR="00577716" w:rsidRDefault="00577716" w:rsidP="00E6762A">
    <w:pPr>
      <w:pStyle w:val="a4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62A" w:rsidRDefault="00E6762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E6AC2B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F"/>
    <w:multiLevelType w:val="multilevel"/>
    <w:tmpl w:val="0000000F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  <w:bCs/>
        <w:i/>
        <w:iCs/>
        <w:smallCaps/>
        <w:strike/>
        <w:color w:val="000000"/>
        <w:spacing w:val="20"/>
        <w:w w:val="100"/>
        <w:position w:val="0"/>
        <w:sz w:val="21"/>
        <w:szCs w:val="21"/>
        <w:u w:val="none"/>
        <w:vertAlign w:val="baseline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95F350B"/>
    <w:multiLevelType w:val="hybridMultilevel"/>
    <w:tmpl w:val="6744FD78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4">
    <w:nsid w:val="1BC51C6F"/>
    <w:multiLevelType w:val="hybridMultilevel"/>
    <w:tmpl w:val="E7F07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5810873"/>
    <w:multiLevelType w:val="hybridMultilevel"/>
    <w:tmpl w:val="86C22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762279"/>
    <w:multiLevelType w:val="hybridMultilevel"/>
    <w:tmpl w:val="77184628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 w:tplc="2DB628DE">
      <w:start w:val="1"/>
      <w:numFmt w:val="bullet"/>
      <w:lvlText w:val=""/>
      <w:lvlJc w:val="left"/>
      <w:pPr>
        <w:tabs>
          <w:tab w:val="num" w:pos="1440"/>
        </w:tabs>
        <w:ind w:left="1931" w:hanging="284"/>
      </w:pPr>
      <w:rPr>
        <w:rFonts w:ascii="Symbol" w:hAnsi="Symbol" w:cs="Symbol" w:hint="default"/>
        <w:color w:val="auto"/>
      </w:rPr>
    </w:lvl>
    <w:lvl w:ilvl="2" w:tplc="69707468">
      <w:start w:val="1"/>
      <w:numFmt w:val="bullet"/>
      <w:lvlText w:val="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7">
    <w:nsid w:val="2789746C"/>
    <w:multiLevelType w:val="multilevel"/>
    <w:tmpl w:val="52388F10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3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hint="default"/>
      </w:rPr>
    </w:lvl>
  </w:abstractNum>
  <w:abstractNum w:abstractNumId="8">
    <w:nsid w:val="2CD931B9"/>
    <w:multiLevelType w:val="hybridMultilevel"/>
    <w:tmpl w:val="62165E48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 w:tplc="2DB628DE">
      <w:start w:val="1"/>
      <w:numFmt w:val="bullet"/>
      <w:lvlText w:val=""/>
      <w:lvlJc w:val="left"/>
      <w:pPr>
        <w:tabs>
          <w:tab w:val="num" w:pos="1440"/>
        </w:tabs>
        <w:ind w:left="1931" w:hanging="284"/>
      </w:pPr>
      <w:rPr>
        <w:rFonts w:ascii="Symbol" w:hAnsi="Symbol" w:cs="Symbol" w:hint="default"/>
        <w:color w:val="auto"/>
      </w:rPr>
    </w:lvl>
    <w:lvl w:ilvl="2" w:tplc="69707468">
      <w:start w:val="1"/>
      <w:numFmt w:val="bullet"/>
      <w:lvlText w:val="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9">
    <w:nsid w:val="325177BB"/>
    <w:multiLevelType w:val="hybridMultilevel"/>
    <w:tmpl w:val="BD8A06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4E876F7"/>
    <w:multiLevelType w:val="hybridMultilevel"/>
    <w:tmpl w:val="F7AC0E3C"/>
    <w:lvl w:ilvl="0" w:tplc="2C3A08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5E25913"/>
    <w:multiLevelType w:val="multilevel"/>
    <w:tmpl w:val="0D5AB720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2">
    <w:nsid w:val="3A93483C"/>
    <w:multiLevelType w:val="hybridMultilevel"/>
    <w:tmpl w:val="A9743FC2"/>
    <w:lvl w:ilvl="0" w:tplc="69707468">
      <w:start w:val="1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Wingdings" w:hAnsi="Wingdings" w:cs="Wingdings" w:hint="default"/>
      </w:rPr>
    </w:lvl>
    <w:lvl w:ilvl="1" w:tplc="2DB628DE">
      <w:start w:val="1"/>
      <w:numFmt w:val="bullet"/>
      <w:lvlText w:val=""/>
      <w:lvlJc w:val="left"/>
      <w:pPr>
        <w:tabs>
          <w:tab w:val="num" w:pos="1440"/>
        </w:tabs>
        <w:ind w:left="1931" w:hanging="284"/>
      </w:pPr>
      <w:rPr>
        <w:rFonts w:ascii="Symbol" w:hAnsi="Symbol" w:cs="Symbol" w:hint="default"/>
        <w:color w:val="auto"/>
      </w:rPr>
    </w:lvl>
    <w:lvl w:ilvl="2" w:tplc="69707468">
      <w:start w:val="1"/>
      <w:numFmt w:val="bullet"/>
      <w:lvlText w:val="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3">
    <w:nsid w:val="3D094980"/>
    <w:multiLevelType w:val="hybridMultilevel"/>
    <w:tmpl w:val="28F6AE3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3402FE6"/>
    <w:multiLevelType w:val="hybridMultilevel"/>
    <w:tmpl w:val="B23409D4"/>
    <w:lvl w:ilvl="0" w:tplc="364AFC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CA5A6A"/>
    <w:multiLevelType w:val="hybridMultilevel"/>
    <w:tmpl w:val="C316D41E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6">
    <w:nsid w:val="56320DCB"/>
    <w:multiLevelType w:val="hybridMultilevel"/>
    <w:tmpl w:val="899807D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7">
    <w:nsid w:val="60E033FB"/>
    <w:multiLevelType w:val="hybridMultilevel"/>
    <w:tmpl w:val="8CAAF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68793C"/>
    <w:multiLevelType w:val="hybridMultilevel"/>
    <w:tmpl w:val="6CD8219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9">
    <w:nsid w:val="67240B8B"/>
    <w:multiLevelType w:val="hybridMultilevel"/>
    <w:tmpl w:val="2BBC3DD4"/>
    <w:lvl w:ilvl="0" w:tplc="7C962EA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A806FC8"/>
    <w:multiLevelType w:val="hybridMultilevel"/>
    <w:tmpl w:val="89AE61F2"/>
    <w:lvl w:ilvl="0" w:tplc="F1086B3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  <w:color w:val="auto"/>
      </w:rPr>
    </w:lvl>
    <w:lvl w:ilvl="1" w:tplc="2DB628DE">
      <w:start w:val="1"/>
      <w:numFmt w:val="bullet"/>
      <w:lvlText w:val=""/>
      <w:lvlJc w:val="left"/>
      <w:pPr>
        <w:tabs>
          <w:tab w:val="num" w:pos="1299"/>
        </w:tabs>
        <w:ind w:left="1790" w:hanging="284"/>
      </w:pPr>
      <w:rPr>
        <w:rFonts w:ascii="Symbol" w:hAnsi="Symbol" w:cs="Symbol" w:hint="default"/>
        <w:color w:val="auto"/>
      </w:rPr>
    </w:lvl>
    <w:lvl w:ilvl="2" w:tplc="69707468">
      <w:start w:val="1"/>
      <w:numFmt w:val="bullet"/>
      <w:lvlText w:val="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1">
    <w:nsid w:val="7A2C4888"/>
    <w:multiLevelType w:val="hybridMultilevel"/>
    <w:tmpl w:val="39FE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483FC3"/>
    <w:multiLevelType w:val="hybridMultilevel"/>
    <w:tmpl w:val="C72A52F6"/>
    <w:lvl w:ilvl="0" w:tplc="AEC67AC0">
      <w:start w:val="1"/>
      <w:numFmt w:val="bullet"/>
      <w:lvlText w:val="-"/>
      <w:lvlJc w:val="left"/>
      <w:pPr>
        <w:ind w:left="720" w:hanging="360"/>
      </w:pPr>
      <w:rPr>
        <w:rFonts w:ascii="Adobe Devanagari" w:hAnsi="Adobe Devanagari" w:cs="Adobe Devanaga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7D7251D8"/>
    <w:multiLevelType w:val="hybridMultilevel"/>
    <w:tmpl w:val="1084EF0C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24">
    <w:nsid w:val="7EF129B1"/>
    <w:multiLevelType w:val="hybridMultilevel"/>
    <w:tmpl w:val="58CA95CA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 w:tplc="2DB628DE">
      <w:start w:val="1"/>
      <w:numFmt w:val="bullet"/>
      <w:lvlText w:val=""/>
      <w:lvlJc w:val="left"/>
      <w:pPr>
        <w:tabs>
          <w:tab w:val="num" w:pos="1440"/>
        </w:tabs>
        <w:ind w:left="1931" w:hanging="284"/>
      </w:pPr>
      <w:rPr>
        <w:rFonts w:ascii="Symbol" w:hAnsi="Symbol" w:cs="Symbol" w:hint="default"/>
        <w:color w:val="auto"/>
      </w:rPr>
    </w:lvl>
    <w:lvl w:ilvl="2" w:tplc="69707468">
      <w:start w:val="1"/>
      <w:numFmt w:val="bullet"/>
      <w:lvlText w:val="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25">
    <w:nsid w:val="7F355D69"/>
    <w:multiLevelType w:val="hybridMultilevel"/>
    <w:tmpl w:val="8A94B7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3"/>
  </w:num>
  <w:num w:numId="4">
    <w:abstractNumId w:val="3"/>
  </w:num>
  <w:num w:numId="5">
    <w:abstractNumId w:val="24"/>
  </w:num>
  <w:num w:numId="6">
    <w:abstractNumId w:val="6"/>
  </w:num>
  <w:num w:numId="7">
    <w:abstractNumId w:val="8"/>
  </w:num>
  <w:num w:numId="8">
    <w:abstractNumId w:val="20"/>
  </w:num>
  <w:num w:numId="9">
    <w:abstractNumId w:val="16"/>
  </w:num>
  <w:num w:numId="10">
    <w:abstractNumId w:val="18"/>
  </w:num>
  <w:num w:numId="11">
    <w:abstractNumId w:val="22"/>
  </w:num>
  <w:num w:numId="12">
    <w:abstractNumId w:val="4"/>
  </w:num>
  <w:num w:numId="13">
    <w:abstractNumId w:val="1"/>
  </w:num>
  <w:num w:numId="14">
    <w:abstractNumId w:val="14"/>
  </w:num>
  <w:num w:numId="15">
    <w:abstractNumId w:val="2"/>
  </w:num>
  <w:num w:numId="16">
    <w:abstractNumId w:val="17"/>
  </w:num>
  <w:num w:numId="17">
    <w:abstractNumId w:val="7"/>
  </w:num>
  <w:num w:numId="18">
    <w:abstractNumId w:val="11"/>
  </w:num>
  <w:num w:numId="19">
    <w:abstractNumId w:val="5"/>
  </w:num>
  <w:num w:numId="20">
    <w:abstractNumId w:val="13"/>
  </w:num>
  <w:num w:numId="21">
    <w:abstractNumId w:val="19"/>
  </w:num>
  <w:num w:numId="22">
    <w:abstractNumId w:val="10"/>
  </w:num>
  <w:num w:numId="23">
    <w:abstractNumId w:val="9"/>
  </w:num>
  <w:num w:numId="24">
    <w:abstractNumId w:val="25"/>
  </w:num>
  <w:num w:numId="25">
    <w:abstractNumId w:val="21"/>
  </w:num>
  <w:num w:numId="26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00A68"/>
    <w:rsid w:val="00000C28"/>
    <w:rsid w:val="00003DBD"/>
    <w:rsid w:val="00005CD4"/>
    <w:rsid w:val="00005CD5"/>
    <w:rsid w:val="00007889"/>
    <w:rsid w:val="0001071B"/>
    <w:rsid w:val="00010A82"/>
    <w:rsid w:val="0001346C"/>
    <w:rsid w:val="00014139"/>
    <w:rsid w:val="00016EE0"/>
    <w:rsid w:val="000171F1"/>
    <w:rsid w:val="0001757A"/>
    <w:rsid w:val="00021A20"/>
    <w:rsid w:val="00023BE7"/>
    <w:rsid w:val="00023D55"/>
    <w:rsid w:val="00024A2E"/>
    <w:rsid w:val="00024FFC"/>
    <w:rsid w:val="00025058"/>
    <w:rsid w:val="00026A31"/>
    <w:rsid w:val="000303CE"/>
    <w:rsid w:val="00034516"/>
    <w:rsid w:val="00034BCA"/>
    <w:rsid w:val="000367C1"/>
    <w:rsid w:val="0003747F"/>
    <w:rsid w:val="00041C59"/>
    <w:rsid w:val="00042847"/>
    <w:rsid w:val="000437C7"/>
    <w:rsid w:val="00047612"/>
    <w:rsid w:val="00052C39"/>
    <w:rsid w:val="000537E0"/>
    <w:rsid w:val="00053F25"/>
    <w:rsid w:val="00056D46"/>
    <w:rsid w:val="000609C3"/>
    <w:rsid w:val="0006110E"/>
    <w:rsid w:val="000635C1"/>
    <w:rsid w:val="00063B80"/>
    <w:rsid w:val="0006573E"/>
    <w:rsid w:val="00065F8F"/>
    <w:rsid w:val="000675BA"/>
    <w:rsid w:val="00067E24"/>
    <w:rsid w:val="0007048C"/>
    <w:rsid w:val="000717CD"/>
    <w:rsid w:val="00073541"/>
    <w:rsid w:val="0007404F"/>
    <w:rsid w:val="000757F7"/>
    <w:rsid w:val="00076FB2"/>
    <w:rsid w:val="00077F9B"/>
    <w:rsid w:val="0008241C"/>
    <w:rsid w:val="00084C16"/>
    <w:rsid w:val="000902FD"/>
    <w:rsid w:val="00090D06"/>
    <w:rsid w:val="00092779"/>
    <w:rsid w:val="00094EBE"/>
    <w:rsid w:val="00095C12"/>
    <w:rsid w:val="0009776D"/>
    <w:rsid w:val="000A0B90"/>
    <w:rsid w:val="000A1FBA"/>
    <w:rsid w:val="000A2F09"/>
    <w:rsid w:val="000A4CDE"/>
    <w:rsid w:val="000A4F14"/>
    <w:rsid w:val="000A68B0"/>
    <w:rsid w:val="000A6C67"/>
    <w:rsid w:val="000A7B6B"/>
    <w:rsid w:val="000B63D8"/>
    <w:rsid w:val="000B6495"/>
    <w:rsid w:val="000B64D1"/>
    <w:rsid w:val="000C1849"/>
    <w:rsid w:val="000C410C"/>
    <w:rsid w:val="000C47B0"/>
    <w:rsid w:val="000C70A4"/>
    <w:rsid w:val="000D02E7"/>
    <w:rsid w:val="000D093F"/>
    <w:rsid w:val="000D245C"/>
    <w:rsid w:val="000D2AC4"/>
    <w:rsid w:val="000D3C19"/>
    <w:rsid w:val="000D4064"/>
    <w:rsid w:val="000D424C"/>
    <w:rsid w:val="000D538D"/>
    <w:rsid w:val="000D5CA0"/>
    <w:rsid w:val="000E347C"/>
    <w:rsid w:val="000E3637"/>
    <w:rsid w:val="000E55F2"/>
    <w:rsid w:val="000E5C55"/>
    <w:rsid w:val="000E5FE2"/>
    <w:rsid w:val="000F0C78"/>
    <w:rsid w:val="000F690E"/>
    <w:rsid w:val="000F72CE"/>
    <w:rsid w:val="00100C9E"/>
    <w:rsid w:val="001029B2"/>
    <w:rsid w:val="001030C9"/>
    <w:rsid w:val="0010405C"/>
    <w:rsid w:val="00105A11"/>
    <w:rsid w:val="00105DB5"/>
    <w:rsid w:val="00110271"/>
    <w:rsid w:val="0011246D"/>
    <w:rsid w:val="00112CB7"/>
    <w:rsid w:val="001148CB"/>
    <w:rsid w:val="001253B5"/>
    <w:rsid w:val="00125A2D"/>
    <w:rsid w:val="001272BC"/>
    <w:rsid w:val="00132BD9"/>
    <w:rsid w:val="00137EB3"/>
    <w:rsid w:val="00142420"/>
    <w:rsid w:val="00143500"/>
    <w:rsid w:val="00145580"/>
    <w:rsid w:val="001529B7"/>
    <w:rsid w:val="00153185"/>
    <w:rsid w:val="00154F11"/>
    <w:rsid w:val="00160DFD"/>
    <w:rsid w:val="0016144F"/>
    <w:rsid w:val="00164118"/>
    <w:rsid w:val="001660C7"/>
    <w:rsid w:val="0016646B"/>
    <w:rsid w:val="00167B37"/>
    <w:rsid w:val="00170822"/>
    <w:rsid w:val="00172DBF"/>
    <w:rsid w:val="00176956"/>
    <w:rsid w:val="0018072C"/>
    <w:rsid w:val="00183AA2"/>
    <w:rsid w:val="00183C50"/>
    <w:rsid w:val="00184A32"/>
    <w:rsid w:val="00185407"/>
    <w:rsid w:val="00186DA0"/>
    <w:rsid w:val="00190745"/>
    <w:rsid w:val="00197633"/>
    <w:rsid w:val="001A10A0"/>
    <w:rsid w:val="001A49AA"/>
    <w:rsid w:val="001A579A"/>
    <w:rsid w:val="001B181C"/>
    <w:rsid w:val="001B3244"/>
    <w:rsid w:val="001B3CFB"/>
    <w:rsid w:val="001B5C80"/>
    <w:rsid w:val="001B635E"/>
    <w:rsid w:val="001C26B1"/>
    <w:rsid w:val="001C677D"/>
    <w:rsid w:val="001C746B"/>
    <w:rsid w:val="001D04F7"/>
    <w:rsid w:val="001D3A0C"/>
    <w:rsid w:val="001D5750"/>
    <w:rsid w:val="001D5A72"/>
    <w:rsid w:val="001D6279"/>
    <w:rsid w:val="001D678E"/>
    <w:rsid w:val="001D6959"/>
    <w:rsid w:val="001E356D"/>
    <w:rsid w:val="001E517D"/>
    <w:rsid w:val="001E631B"/>
    <w:rsid w:val="001F2BCC"/>
    <w:rsid w:val="001F37CB"/>
    <w:rsid w:val="001F4310"/>
    <w:rsid w:val="001F491A"/>
    <w:rsid w:val="001F74AF"/>
    <w:rsid w:val="00203C9C"/>
    <w:rsid w:val="00205032"/>
    <w:rsid w:val="00206666"/>
    <w:rsid w:val="00207632"/>
    <w:rsid w:val="00210354"/>
    <w:rsid w:val="002121AD"/>
    <w:rsid w:val="0021341B"/>
    <w:rsid w:val="00214758"/>
    <w:rsid w:val="00225608"/>
    <w:rsid w:val="0022763E"/>
    <w:rsid w:val="002322FD"/>
    <w:rsid w:val="002331E0"/>
    <w:rsid w:val="002366F3"/>
    <w:rsid w:val="00240A4C"/>
    <w:rsid w:val="00243B4C"/>
    <w:rsid w:val="00244366"/>
    <w:rsid w:val="00244C3E"/>
    <w:rsid w:val="00244ECD"/>
    <w:rsid w:val="00246091"/>
    <w:rsid w:val="002510CE"/>
    <w:rsid w:val="00253D10"/>
    <w:rsid w:val="00256DAB"/>
    <w:rsid w:val="0026173C"/>
    <w:rsid w:val="00262471"/>
    <w:rsid w:val="00271B0B"/>
    <w:rsid w:val="00271D9B"/>
    <w:rsid w:val="00273D75"/>
    <w:rsid w:val="002828F5"/>
    <w:rsid w:val="00283AF6"/>
    <w:rsid w:val="00285D23"/>
    <w:rsid w:val="00291553"/>
    <w:rsid w:val="00292956"/>
    <w:rsid w:val="00292BB6"/>
    <w:rsid w:val="00293E1A"/>
    <w:rsid w:val="002A2111"/>
    <w:rsid w:val="002A227D"/>
    <w:rsid w:val="002A3E63"/>
    <w:rsid w:val="002A41CB"/>
    <w:rsid w:val="002A47C4"/>
    <w:rsid w:val="002B08D9"/>
    <w:rsid w:val="002C070E"/>
    <w:rsid w:val="002C45AE"/>
    <w:rsid w:val="002C49ED"/>
    <w:rsid w:val="002C5CD4"/>
    <w:rsid w:val="002C68DF"/>
    <w:rsid w:val="002C7562"/>
    <w:rsid w:val="002C7BDF"/>
    <w:rsid w:val="002D0329"/>
    <w:rsid w:val="002D4E96"/>
    <w:rsid w:val="002D510D"/>
    <w:rsid w:val="002D772A"/>
    <w:rsid w:val="002E0B3A"/>
    <w:rsid w:val="002E0C88"/>
    <w:rsid w:val="002E2855"/>
    <w:rsid w:val="002E3CF5"/>
    <w:rsid w:val="002E4A96"/>
    <w:rsid w:val="002E6973"/>
    <w:rsid w:val="002F0C9D"/>
    <w:rsid w:val="002F0D8B"/>
    <w:rsid w:val="002F2661"/>
    <w:rsid w:val="002F5A89"/>
    <w:rsid w:val="00305129"/>
    <w:rsid w:val="003079D9"/>
    <w:rsid w:val="003124D5"/>
    <w:rsid w:val="00313EBB"/>
    <w:rsid w:val="00316B6D"/>
    <w:rsid w:val="00317658"/>
    <w:rsid w:val="00323324"/>
    <w:rsid w:val="00326947"/>
    <w:rsid w:val="003364F7"/>
    <w:rsid w:val="00336A6B"/>
    <w:rsid w:val="0034140D"/>
    <w:rsid w:val="003417E1"/>
    <w:rsid w:val="00342B15"/>
    <w:rsid w:val="00343AD3"/>
    <w:rsid w:val="00345CC5"/>
    <w:rsid w:val="00347AA8"/>
    <w:rsid w:val="0035173C"/>
    <w:rsid w:val="00354DC3"/>
    <w:rsid w:val="00356B73"/>
    <w:rsid w:val="00356EA9"/>
    <w:rsid w:val="003574D8"/>
    <w:rsid w:val="00361A11"/>
    <w:rsid w:val="00361C4D"/>
    <w:rsid w:val="003620A0"/>
    <w:rsid w:val="00363BF7"/>
    <w:rsid w:val="00364D0B"/>
    <w:rsid w:val="00367A23"/>
    <w:rsid w:val="00372DF6"/>
    <w:rsid w:val="003750CE"/>
    <w:rsid w:val="00376BCD"/>
    <w:rsid w:val="00377668"/>
    <w:rsid w:val="00381AC5"/>
    <w:rsid w:val="0038699D"/>
    <w:rsid w:val="003875C7"/>
    <w:rsid w:val="00387639"/>
    <w:rsid w:val="00387BC3"/>
    <w:rsid w:val="00394CC1"/>
    <w:rsid w:val="00394DA6"/>
    <w:rsid w:val="003A3199"/>
    <w:rsid w:val="003A5109"/>
    <w:rsid w:val="003A651A"/>
    <w:rsid w:val="003B21FA"/>
    <w:rsid w:val="003B226F"/>
    <w:rsid w:val="003B5774"/>
    <w:rsid w:val="003C2229"/>
    <w:rsid w:val="003C7F6F"/>
    <w:rsid w:val="003D064F"/>
    <w:rsid w:val="003D1F54"/>
    <w:rsid w:val="003D60F2"/>
    <w:rsid w:val="003E1AF5"/>
    <w:rsid w:val="003E4272"/>
    <w:rsid w:val="003E4709"/>
    <w:rsid w:val="003E63B0"/>
    <w:rsid w:val="003F166A"/>
    <w:rsid w:val="003F40BE"/>
    <w:rsid w:val="003F5560"/>
    <w:rsid w:val="003F562D"/>
    <w:rsid w:val="00405B6B"/>
    <w:rsid w:val="00405CF5"/>
    <w:rsid w:val="00407920"/>
    <w:rsid w:val="00411936"/>
    <w:rsid w:val="00413A7A"/>
    <w:rsid w:val="0041451F"/>
    <w:rsid w:val="00421350"/>
    <w:rsid w:val="00421492"/>
    <w:rsid w:val="004315FC"/>
    <w:rsid w:val="0043431D"/>
    <w:rsid w:val="0043751C"/>
    <w:rsid w:val="004419C7"/>
    <w:rsid w:val="00441BE9"/>
    <w:rsid w:val="0044491A"/>
    <w:rsid w:val="00452E3D"/>
    <w:rsid w:val="004600A0"/>
    <w:rsid w:val="00461638"/>
    <w:rsid w:val="0046277A"/>
    <w:rsid w:val="00462D9C"/>
    <w:rsid w:val="00462DBB"/>
    <w:rsid w:val="004660B6"/>
    <w:rsid w:val="00467303"/>
    <w:rsid w:val="00470A0F"/>
    <w:rsid w:val="00471225"/>
    <w:rsid w:val="00471900"/>
    <w:rsid w:val="00474654"/>
    <w:rsid w:val="004767EB"/>
    <w:rsid w:val="00476D8D"/>
    <w:rsid w:val="00480EE4"/>
    <w:rsid w:val="0048277F"/>
    <w:rsid w:val="00494C46"/>
    <w:rsid w:val="00495C65"/>
    <w:rsid w:val="00497C3F"/>
    <w:rsid w:val="004A02A0"/>
    <w:rsid w:val="004A477A"/>
    <w:rsid w:val="004A7777"/>
    <w:rsid w:val="004B06DE"/>
    <w:rsid w:val="004B0CCE"/>
    <w:rsid w:val="004B24B0"/>
    <w:rsid w:val="004B2B44"/>
    <w:rsid w:val="004B48F0"/>
    <w:rsid w:val="004B65A7"/>
    <w:rsid w:val="004C4268"/>
    <w:rsid w:val="004C5292"/>
    <w:rsid w:val="004C5EA1"/>
    <w:rsid w:val="004C6252"/>
    <w:rsid w:val="004C71AE"/>
    <w:rsid w:val="004D406A"/>
    <w:rsid w:val="004D7731"/>
    <w:rsid w:val="004E0632"/>
    <w:rsid w:val="004E34B9"/>
    <w:rsid w:val="004E37ED"/>
    <w:rsid w:val="004F1AC7"/>
    <w:rsid w:val="004F2C49"/>
    <w:rsid w:val="004F3CC2"/>
    <w:rsid w:val="004F5904"/>
    <w:rsid w:val="004F6121"/>
    <w:rsid w:val="004F6CFB"/>
    <w:rsid w:val="004F6F04"/>
    <w:rsid w:val="004F6FC0"/>
    <w:rsid w:val="00500693"/>
    <w:rsid w:val="00501C5F"/>
    <w:rsid w:val="0050366E"/>
    <w:rsid w:val="00505382"/>
    <w:rsid w:val="0050723F"/>
    <w:rsid w:val="0050771F"/>
    <w:rsid w:val="00507E1A"/>
    <w:rsid w:val="005104F5"/>
    <w:rsid w:val="00510598"/>
    <w:rsid w:val="0051063D"/>
    <w:rsid w:val="005130DF"/>
    <w:rsid w:val="005160E8"/>
    <w:rsid w:val="0052128A"/>
    <w:rsid w:val="0052353A"/>
    <w:rsid w:val="0052457B"/>
    <w:rsid w:val="00530225"/>
    <w:rsid w:val="005304E6"/>
    <w:rsid w:val="005339CF"/>
    <w:rsid w:val="0053626D"/>
    <w:rsid w:val="00537D7F"/>
    <w:rsid w:val="00540346"/>
    <w:rsid w:val="0054050B"/>
    <w:rsid w:val="0054206D"/>
    <w:rsid w:val="005436AA"/>
    <w:rsid w:val="00543C0B"/>
    <w:rsid w:val="00544C17"/>
    <w:rsid w:val="00553E25"/>
    <w:rsid w:val="00553FF9"/>
    <w:rsid w:val="005549ED"/>
    <w:rsid w:val="00561B3E"/>
    <w:rsid w:val="0056286A"/>
    <w:rsid w:val="005665E9"/>
    <w:rsid w:val="00567AA3"/>
    <w:rsid w:val="005700C8"/>
    <w:rsid w:val="00570B77"/>
    <w:rsid w:val="00571C20"/>
    <w:rsid w:val="005738A9"/>
    <w:rsid w:val="005741F1"/>
    <w:rsid w:val="00575659"/>
    <w:rsid w:val="00576DE7"/>
    <w:rsid w:val="00577716"/>
    <w:rsid w:val="005834EB"/>
    <w:rsid w:val="005835D3"/>
    <w:rsid w:val="00583AA0"/>
    <w:rsid w:val="00586D3E"/>
    <w:rsid w:val="0058747B"/>
    <w:rsid w:val="00590763"/>
    <w:rsid w:val="0059108D"/>
    <w:rsid w:val="0059604E"/>
    <w:rsid w:val="00597837"/>
    <w:rsid w:val="005A0F2F"/>
    <w:rsid w:val="005A1415"/>
    <w:rsid w:val="005A6A1E"/>
    <w:rsid w:val="005A770A"/>
    <w:rsid w:val="005B2C76"/>
    <w:rsid w:val="005B2D14"/>
    <w:rsid w:val="005B2FAB"/>
    <w:rsid w:val="005B3661"/>
    <w:rsid w:val="005C2B07"/>
    <w:rsid w:val="005C4802"/>
    <w:rsid w:val="005C5ACB"/>
    <w:rsid w:val="005C6727"/>
    <w:rsid w:val="005C6A3C"/>
    <w:rsid w:val="005E0654"/>
    <w:rsid w:val="005E4194"/>
    <w:rsid w:val="005E4AA2"/>
    <w:rsid w:val="005E6890"/>
    <w:rsid w:val="00600A68"/>
    <w:rsid w:val="006039D3"/>
    <w:rsid w:val="00603CF1"/>
    <w:rsid w:val="00610075"/>
    <w:rsid w:val="0061083C"/>
    <w:rsid w:val="00610B93"/>
    <w:rsid w:val="0061137C"/>
    <w:rsid w:val="006131E8"/>
    <w:rsid w:val="00616F74"/>
    <w:rsid w:val="0062668F"/>
    <w:rsid w:val="00630037"/>
    <w:rsid w:val="00630152"/>
    <w:rsid w:val="00632B84"/>
    <w:rsid w:val="00633CAE"/>
    <w:rsid w:val="00634968"/>
    <w:rsid w:val="006349F0"/>
    <w:rsid w:val="00635638"/>
    <w:rsid w:val="00635A46"/>
    <w:rsid w:val="00640AE3"/>
    <w:rsid w:val="00640CB0"/>
    <w:rsid w:val="00641AC3"/>
    <w:rsid w:val="00641DAC"/>
    <w:rsid w:val="00642650"/>
    <w:rsid w:val="00642B59"/>
    <w:rsid w:val="00643D67"/>
    <w:rsid w:val="006501CE"/>
    <w:rsid w:val="0065045E"/>
    <w:rsid w:val="00650817"/>
    <w:rsid w:val="006508B5"/>
    <w:rsid w:val="0065268D"/>
    <w:rsid w:val="00662347"/>
    <w:rsid w:val="00662C67"/>
    <w:rsid w:val="00666034"/>
    <w:rsid w:val="00670E46"/>
    <w:rsid w:val="00676B81"/>
    <w:rsid w:val="006771F3"/>
    <w:rsid w:val="00683463"/>
    <w:rsid w:val="006874AE"/>
    <w:rsid w:val="00691FB9"/>
    <w:rsid w:val="00692FB8"/>
    <w:rsid w:val="00695C0F"/>
    <w:rsid w:val="00696BA1"/>
    <w:rsid w:val="00697A41"/>
    <w:rsid w:val="006A0A71"/>
    <w:rsid w:val="006A0B43"/>
    <w:rsid w:val="006A35F7"/>
    <w:rsid w:val="006A3F91"/>
    <w:rsid w:val="006A51E0"/>
    <w:rsid w:val="006A7FBE"/>
    <w:rsid w:val="006B149D"/>
    <w:rsid w:val="006B3870"/>
    <w:rsid w:val="006B411F"/>
    <w:rsid w:val="006B4A31"/>
    <w:rsid w:val="006C0325"/>
    <w:rsid w:val="006C329F"/>
    <w:rsid w:val="006D0205"/>
    <w:rsid w:val="006E1EEF"/>
    <w:rsid w:val="006E4458"/>
    <w:rsid w:val="006E6111"/>
    <w:rsid w:val="006F087B"/>
    <w:rsid w:val="006F08C4"/>
    <w:rsid w:val="006F5818"/>
    <w:rsid w:val="00701D49"/>
    <w:rsid w:val="00705EC8"/>
    <w:rsid w:val="00707212"/>
    <w:rsid w:val="007072DA"/>
    <w:rsid w:val="00712414"/>
    <w:rsid w:val="0071337B"/>
    <w:rsid w:val="0071407E"/>
    <w:rsid w:val="00717081"/>
    <w:rsid w:val="00720DB8"/>
    <w:rsid w:val="00720E65"/>
    <w:rsid w:val="007215FE"/>
    <w:rsid w:val="00724AF6"/>
    <w:rsid w:val="00726A45"/>
    <w:rsid w:val="0072738B"/>
    <w:rsid w:val="00731F13"/>
    <w:rsid w:val="00737240"/>
    <w:rsid w:val="0074244D"/>
    <w:rsid w:val="00744799"/>
    <w:rsid w:val="0075063A"/>
    <w:rsid w:val="00751D3F"/>
    <w:rsid w:val="00752922"/>
    <w:rsid w:val="00753FF8"/>
    <w:rsid w:val="007548A4"/>
    <w:rsid w:val="00755D9A"/>
    <w:rsid w:val="00761354"/>
    <w:rsid w:val="00762D3A"/>
    <w:rsid w:val="0076418E"/>
    <w:rsid w:val="00767211"/>
    <w:rsid w:val="007731BE"/>
    <w:rsid w:val="007735C1"/>
    <w:rsid w:val="00774406"/>
    <w:rsid w:val="00781474"/>
    <w:rsid w:val="00782648"/>
    <w:rsid w:val="0078395F"/>
    <w:rsid w:val="00783A1C"/>
    <w:rsid w:val="00786424"/>
    <w:rsid w:val="00794370"/>
    <w:rsid w:val="0079681F"/>
    <w:rsid w:val="007A14E0"/>
    <w:rsid w:val="007A1531"/>
    <w:rsid w:val="007A219C"/>
    <w:rsid w:val="007B29D6"/>
    <w:rsid w:val="007C3F7B"/>
    <w:rsid w:val="007C76DB"/>
    <w:rsid w:val="007D01BD"/>
    <w:rsid w:val="007D1256"/>
    <w:rsid w:val="007D3AD6"/>
    <w:rsid w:val="007D3B27"/>
    <w:rsid w:val="007D62A3"/>
    <w:rsid w:val="007D74C7"/>
    <w:rsid w:val="007D779F"/>
    <w:rsid w:val="007E1CBB"/>
    <w:rsid w:val="007F03EB"/>
    <w:rsid w:val="007F068B"/>
    <w:rsid w:val="007F3D67"/>
    <w:rsid w:val="00800302"/>
    <w:rsid w:val="008006DB"/>
    <w:rsid w:val="00801941"/>
    <w:rsid w:val="008027CF"/>
    <w:rsid w:val="00803890"/>
    <w:rsid w:val="008069A7"/>
    <w:rsid w:val="008069B7"/>
    <w:rsid w:val="00810543"/>
    <w:rsid w:val="008210B3"/>
    <w:rsid w:val="00822BCE"/>
    <w:rsid w:val="008250EE"/>
    <w:rsid w:val="00832DC4"/>
    <w:rsid w:val="008332CE"/>
    <w:rsid w:val="00840155"/>
    <w:rsid w:val="00844634"/>
    <w:rsid w:val="0084468B"/>
    <w:rsid w:val="00846DB5"/>
    <w:rsid w:val="00847951"/>
    <w:rsid w:val="0085321A"/>
    <w:rsid w:val="00853F00"/>
    <w:rsid w:val="008546DF"/>
    <w:rsid w:val="008568CB"/>
    <w:rsid w:val="00860022"/>
    <w:rsid w:val="00861837"/>
    <w:rsid w:val="00861DB0"/>
    <w:rsid w:val="0086299D"/>
    <w:rsid w:val="00863467"/>
    <w:rsid w:val="00873F61"/>
    <w:rsid w:val="008756A5"/>
    <w:rsid w:val="00877CCF"/>
    <w:rsid w:val="008807DB"/>
    <w:rsid w:val="00880AB3"/>
    <w:rsid w:val="0088336F"/>
    <w:rsid w:val="00884AAC"/>
    <w:rsid w:val="008859D4"/>
    <w:rsid w:val="00886022"/>
    <w:rsid w:val="00886A95"/>
    <w:rsid w:val="00887029"/>
    <w:rsid w:val="008915FC"/>
    <w:rsid w:val="00894BDE"/>
    <w:rsid w:val="00896E45"/>
    <w:rsid w:val="008A12B9"/>
    <w:rsid w:val="008A12FC"/>
    <w:rsid w:val="008A287D"/>
    <w:rsid w:val="008B2ACA"/>
    <w:rsid w:val="008B4A5C"/>
    <w:rsid w:val="008C04FC"/>
    <w:rsid w:val="008C150B"/>
    <w:rsid w:val="008C3B76"/>
    <w:rsid w:val="008C3DE0"/>
    <w:rsid w:val="008C44BB"/>
    <w:rsid w:val="008C6BA3"/>
    <w:rsid w:val="008C71BF"/>
    <w:rsid w:val="008C7FBA"/>
    <w:rsid w:val="008D04BE"/>
    <w:rsid w:val="008E0099"/>
    <w:rsid w:val="008E0176"/>
    <w:rsid w:val="008E745A"/>
    <w:rsid w:val="008E780C"/>
    <w:rsid w:val="008F042B"/>
    <w:rsid w:val="008F11EA"/>
    <w:rsid w:val="008F595B"/>
    <w:rsid w:val="008F7D1B"/>
    <w:rsid w:val="0090127A"/>
    <w:rsid w:val="00903A12"/>
    <w:rsid w:val="00904650"/>
    <w:rsid w:val="00906799"/>
    <w:rsid w:val="00907C83"/>
    <w:rsid w:val="009208E4"/>
    <w:rsid w:val="009250EE"/>
    <w:rsid w:val="00925660"/>
    <w:rsid w:val="009267C2"/>
    <w:rsid w:val="009322AC"/>
    <w:rsid w:val="00933EE1"/>
    <w:rsid w:val="009379D6"/>
    <w:rsid w:val="00937C4A"/>
    <w:rsid w:val="00943444"/>
    <w:rsid w:val="009440A5"/>
    <w:rsid w:val="00946AC6"/>
    <w:rsid w:val="00947612"/>
    <w:rsid w:val="00951334"/>
    <w:rsid w:val="0095593F"/>
    <w:rsid w:val="00960F63"/>
    <w:rsid w:val="0096105C"/>
    <w:rsid w:val="00962709"/>
    <w:rsid w:val="00964E51"/>
    <w:rsid w:val="009710B3"/>
    <w:rsid w:val="00972D8B"/>
    <w:rsid w:val="009736E8"/>
    <w:rsid w:val="00976EE0"/>
    <w:rsid w:val="00980CC4"/>
    <w:rsid w:val="009821B3"/>
    <w:rsid w:val="00982680"/>
    <w:rsid w:val="00983364"/>
    <w:rsid w:val="009851DA"/>
    <w:rsid w:val="0099356F"/>
    <w:rsid w:val="0099490C"/>
    <w:rsid w:val="009950B7"/>
    <w:rsid w:val="0099643D"/>
    <w:rsid w:val="00997086"/>
    <w:rsid w:val="00997697"/>
    <w:rsid w:val="009A44DA"/>
    <w:rsid w:val="009A4D97"/>
    <w:rsid w:val="009A6833"/>
    <w:rsid w:val="009B09FE"/>
    <w:rsid w:val="009B17C2"/>
    <w:rsid w:val="009B1A1E"/>
    <w:rsid w:val="009B2356"/>
    <w:rsid w:val="009B23E9"/>
    <w:rsid w:val="009B6BFF"/>
    <w:rsid w:val="009B786B"/>
    <w:rsid w:val="009C1C64"/>
    <w:rsid w:val="009C46B7"/>
    <w:rsid w:val="009C6F8E"/>
    <w:rsid w:val="009D1121"/>
    <w:rsid w:val="009D1FD6"/>
    <w:rsid w:val="009D6A72"/>
    <w:rsid w:val="009D7D7F"/>
    <w:rsid w:val="009E26E9"/>
    <w:rsid w:val="009E29C7"/>
    <w:rsid w:val="009E2ECD"/>
    <w:rsid w:val="009E471F"/>
    <w:rsid w:val="009E71B0"/>
    <w:rsid w:val="009F247C"/>
    <w:rsid w:val="009F3FBE"/>
    <w:rsid w:val="009F502B"/>
    <w:rsid w:val="009F6EB1"/>
    <w:rsid w:val="00A01155"/>
    <w:rsid w:val="00A0472F"/>
    <w:rsid w:val="00A0544E"/>
    <w:rsid w:val="00A06F39"/>
    <w:rsid w:val="00A079C1"/>
    <w:rsid w:val="00A224A3"/>
    <w:rsid w:val="00A22843"/>
    <w:rsid w:val="00A22A6B"/>
    <w:rsid w:val="00A254AF"/>
    <w:rsid w:val="00A259B7"/>
    <w:rsid w:val="00A27FF1"/>
    <w:rsid w:val="00A32628"/>
    <w:rsid w:val="00A33E45"/>
    <w:rsid w:val="00A34BF7"/>
    <w:rsid w:val="00A34E46"/>
    <w:rsid w:val="00A36707"/>
    <w:rsid w:val="00A36D22"/>
    <w:rsid w:val="00A37136"/>
    <w:rsid w:val="00A37736"/>
    <w:rsid w:val="00A406B5"/>
    <w:rsid w:val="00A41AED"/>
    <w:rsid w:val="00A42216"/>
    <w:rsid w:val="00A451E3"/>
    <w:rsid w:val="00A45255"/>
    <w:rsid w:val="00A51518"/>
    <w:rsid w:val="00A5233B"/>
    <w:rsid w:val="00A53814"/>
    <w:rsid w:val="00A53B12"/>
    <w:rsid w:val="00A566A5"/>
    <w:rsid w:val="00A56F6B"/>
    <w:rsid w:val="00A60E63"/>
    <w:rsid w:val="00A61442"/>
    <w:rsid w:val="00A61770"/>
    <w:rsid w:val="00A63C7C"/>
    <w:rsid w:val="00A65C16"/>
    <w:rsid w:val="00A66B71"/>
    <w:rsid w:val="00A67999"/>
    <w:rsid w:val="00A72FF8"/>
    <w:rsid w:val="00A73442"/>
    <w:rsid w:val="00A75571"/>
    <w:rsid w:val="00A75EFD"/>
    <w:rsid w:val="00A77C09"/>
    <w:rsid w:val="00A77C6E"/>
    <w:rsid w:val="00A80CC8"/>
    <w:rsid w:val="00A82F62"/>
    <w:rsid w:val="00A851DD"/>
    <w:rsid w:val="00A85C18"/>
    <w:rsid w:val="00A92275"/>
    <w:rsid w:val="00A927AB"/>
    <w:rsid w:val="00A9283B"/>
    <w:rsid w:val="00A92B84"/>
    <w:rsid w:val="00AA3898"/>
    <w:rsid w:val="00AA601B"/>
    <w:rsid w:val="00AA662C"/>
    <w:rsid w:val="00AA6DFD"/>
    <w:rsid w:val="00AB1624"/>
    <w:rsid w:val="00AB24BF"/>
    <w:rsid w:val="00AB7529"/>
    <w:rsid w:val="00AC01AB"/>
    <w:rsid w:val="00AC202D"/>
    <w:rsid w:val="00AD06C3"/>
    <w:rsid w:val="00AD6EDB"/>
    <w:rsid w:val="00AE0BF9"/>
    <w:rsid w:val="00AE4243"/>
    <w:rsid w:val="00AE6B62"/>
    <w:rsid w:val="00AE7581"/>
    <w:rsid w:val="00AF2927"/>
    <w:rsid w:val="00AF2DDC"/>
    <w:rsid w:val="00AF37C3"/>
    <w:rsid w:val="00B027A7"/>
    <w:rsid w:val="00B05689"/>
    <w:rsid w:val="00B13762"/>
    <w:rsid w:val="00B1707E"/>
    <w:rsid w:val="00B214FE"/>
    <w:rsid w:val="00B35AB9"/>
    <w:rsid w:val="00B44B0F"/>
    <w:rsid w:val="00B45B9A"/>
    <w:rsid w:val="00B4663C"/>
    <w:rsid w:val="00B50CD6"/>
    <w:rsid w:val="00B51BBE"/>
    <w:rsid w:val="00B52F91"/>
    <w:rsid w:val="00B53260"/>
    <w:rsid w:val="00B54521"/>
    <w:rsid w:val="00B56BF0"/>
    <w:rsid w:val="00B60E21"/>
    <w:rsid w:val="00B62546"/>
    <w:rsid w:val="00B64100"/>
    <w:rsid w:val="00B65B54"/>
    <w:rsid w:val="00B714A2"/>
    <w:rsid w:val="00B72B7D"/>
    <w:rsid w:val="00B843A7"/>
    <w:rsid w:val="00B8561F"/>
    <w:rsid w:val="00B90297"/>
    <w:rsid w:val="00B9072B"/>
    <w:rsid w:val="00B90827"/>
    <w:rsid w:val="00B94B17"/>
    <w:rsid w:val="00B94E6E"/>
    <w:rsid w:val="00B9578A"/>
    <w:rsid w:val="00BA3228"/>
    <w:rsid w:val="00BB167F"/>
    <w:rsid w:val="00BB18CE"/>
    <w:rsid w:val="00BB2FFD"/>
    <w:rsid w:val="00BB3BD3"/>
    <w:rsid w:val="00BB43EB"/>
    <w:rsid w:val="00BB56AA"/>
    <w:rsid w:val="00BB6F8F"/>
    <w:rsid w:val="00BC350B"/>
    <w:rsid w:val="00BD012E"/>
    <w:rsid w:val="00BD12D6"/>
    <w:rsid w:val="00BD2D64"/>
    <w:rsid w:val="00BD45B6"/>
    <w:rsid w:val="00BD5746"/>
    <w:rsid w:val="00BD57D0"/>
    <w:rsid w:val="00BD5A1A"/>
    <w:rsid w:val="00BE0AB8"/>
    <w:rsid w:val="00BE2424"/>
    <w:rsid w:val="00BE341D"/>
    <w:rsid w:val="00BE3DCE"/>
    <w:rsid w:val="00BF3340"/>
    <w:rsid w:val="00BF5934"/>
    <w:rsid w:val="00C002E4"/>
    <w:rsid w:val="00C01B62"/>
    <w:rsid w:val="00C0315E"/>
    <w:rsid w:val="00C033F7"/>
    <w:rsid w:val="00C0347B"/>
    <w:rsid w:val="00C03820"/>
    <w:rsid w:val="00C10C94"/>
    <w:rsid w:val="00C15B2E"/>
    <w:rsid w:val="00C16910"/>
    <w:rsid w:val="00C214BF"/>
    <w:rsid w:val="00C215AA"/>
    <w:rsid w:val="00C21C02"/>
    <w:rsid w:val="00C27D90"/>
    <w:rsid w:val="00C37209"/>
    <w:rsid w:val="00C40B3C"/>
    <w:rsid w:val="00C42D29"/>
    <w:rsid w:val="00C4422A"/>
    <w:rsid w:val="00C52868"/>
    <w:rsid w:val="00C57B63"/>
    <w:rsid w:val="00C6140F"/>
    <w:rsid w:val="00C622D6"/>
    <w:rsid w:val="00C66590"/>
    <w:rsid w:val="00C720ED"/>
    <w:rsid w:val="00C73236"/>
    <w:rsid w:val="00C73909"/>
    <w:rsid w:val="00C85300"/>
    <w:rsid w:val="00C864D4"/>
    <w:rsid w:val="00C86EE3"/>
    <w:rsid w:val="00C9010D"/>
    <w:rsid w:val="00C93E4E"/>
    <w:rsid w:val="00C957FD"/>
    <w:rsid w:val="00CA5E77"/>
    <w:rsid w:val="00CB3000"/>
    <w:rsid w:val="00CB481E"/>
    <w:rsid w:val="00CC0058"/>
    <w:rsid w:val="00CC03BA"/>
    <w:rsid w:val="00CC5090"/>
    <w:rsid w:val="00CC633D"/>
    <w:rsid w:val="00CD377B"/>
    <w:rsid w:val="00CD40FD"/>
    <w:rsid w:val="00CD641F"/>
    <w:rsid w:val="00CD6951"/>
    <w:rsid w:val="00CE5916"/>
    <w:rsid w:val="00CE7060"/>
    <w:rsid w:val="00CF33FE"/>
    <w:rsid w:val="00CF4B0A"/>
    <w:rsid w:val="00CF65AE"/>
    <w:rsid w:val="00CF65C5"/>
    <w:rsid w:val="00D0070D"/>
    <w:rsid w:val="00D01FDA"/>
    <w:rsid w:val="00D12828"/>
    <w:rsid w:val="00D21455"/>
    <w:rsid w:val="00D220B0"/>
    <w:rsid w:val="00D24341"/>
    <w:rsid w:val="00D26D2E"/>
    <w:rsid w:val="00D27079"/>
    <w:rsid w:val="00D275FE"/>
    <w:rsid w:val="00D27851"/>
    <w:rsid w:val="00D331E2"/>
    <w:rsid w:val="00D3356D"/>
    <w:rsid w:val="00D34627"/>
    <w:rsid w:val="00D358A2"/>
    <w:rsid w:val="00D37C00"/>
    <w:rsid w:val="00D44AD2"/>
    <w:rsid w:val="00D44AD4"/>
    <w:rsid w:val="00D463D0"/>
    <w:rsid w:val="00D47FB9"/>
    <w:rsid w:val="00D51ECF"/>
    <w:rsid w:val="00D55D6E"/>
    <w:rsid w:val="00D57DB4"/>
    <w:rsid w:val="00D601FD"/>
    <w:rsid w:val="00D61F78"/>
    <w:rsid w:val="00D63265"/>
    <w:rsid w:val="00D66A52"/>
    <w:rsid w:val="00D66C0C"/>
    <w:rsid w:val="00D679B7"/>
    <w:rsid w:val="00D72349"/>
    <w:rsid w:val="00D72790"/>
    <w:rsid w:val="00D72A2C"/>
    <w:rsid w:val="00D73B94"/>
    <w:rsid w:val="00D73C6F"/>
    <w:rsid w:val="00D74FBE"/>
    <w:rsid w:val="00D75DE7"/>
    <w:rsid w:val="00D767C0"/>
    <w:rsid w:val="00D81939"/>
    <w:rsid w:val="00D90CA9"/>
    <w:rsid w:val="00D96190"/>
    <w:rsid w:val="00D96DEF"/>
    <w:rsid w:val="00DA0335"/>
    <w:rsid w:val="00DA23CC"/>
    <w:rsid w:val="00DA389D"/>
    <w:rsid w:val="00DA4AC6"/>
    <w:rsid w:val="00DB3748"/>
    <w:rsid w:val="00DB3AE8"/>
    <w:rsid w:val="00DB3EF0"/>
    <w:rsid w:val="00DB5C16"/>
    <w:rsid w:val="00DB615C"/>
    <w:rsid w:val="00DB73D9"/>
    <w:rsid w:val="00DC6D62"/>
    <w:rsid w:val="00DC7989"/>
    <w:rsid w:val="00DC7B83"/>
    <w:rsid w:val="00DC7FC2"/>
    <w:rsid w:val="00DD0AAC"/>
    <w:rsid w:val="00DD1F7B"/>
    <w:rsid w:val="00DD2157"/>
    <w:rsid w:val="00DD679B"/>
    <w:rsid w:val="00DE510A"/>
    <w:rsid w:val="00DE5129"/>
    <w:rsid w:val="00DF03CE"/>
    <w:rsid w:val="00DF0693"/>
    <w:rsid w:val="00DF1933"/>
    <w:rsid w:val="00DF26DB"/>
    <w:rsid w:val="00DF393F"/>
    <w:rsid w:val="00DF3973"/>
    <w:rsid w:val="00DF4B34"/>
    <w:rsid w:val="00DF567C"/>
    <w:rsid w:val="00DF6304"/>
    <w:rsid w:val="00DF6B14"/>
    <w:rsid w:val="00E03E71"/>
    <w:rsid w:val="00E063CB"/>
    <w:rsid w:val="00E11E27"/>
    <w:rsid w:val="00E148D1"/>
    <w:rsid w:val="00E14AC8"/>
    <w:rsid w:val="00E14C19"/>
    <w:rsid w:val="00E204B6"/>
    <w:rsid w:val="00E21ECD"/>
    <w:rsid w:val="00E238FB"/>
    <w:rsid w:val="00E24658"/>
    <w:rsid w:val="00E256E2"/>
    <w:rsid w:val="00E263F0"/>
    <w:rsid w:val="00E315F9"/>
    <w:rsid w:val="00E339BE"/>
    <w:rsid w:val="00E350C1"/>
    <w:rsid w:val="00E37F65"/>
    <w:rsid w:val="00E408F5"/>
    <w:rsid w:val="00E41654"/>
    <w:rsid w:val="00E44040"/>
    <w:rsid w:val="00E44AF5"/>
    <w:rsid w:val="00E474BA"/>
    <w:rsid w:val="00E5011E"/>
    <w:rsid w:val="00E53B70"/>
    <w:rsid w:val="00E556A9"/>
    <w:rsid w:val="00E5726B"/>
    <w:rsid w:val="00E57B2B"/>
    <w:rsid w:val="00E613B1"/>
    <w:rsid w:val="00E61749"/>
    <w:rsid w:val="00E620D4"/>
    <w:rsid w:val="00E621DD"/>
    <w:rsid w:val="00E65476"/>
    <w:rsid w:val="00E6645D"/>
    <w:rsid w:val="00E6762A"/>
    <w:rsid w:val="00E705B5"/>
    <w:rsid w:val="00E71E62"/>
    <w:rsid w:val="00E7294A"/>
    <w:rsid w:val="00E743CA"/>
    <w:rsid w:val="00E76AF7"/>
    <w:rsid w:val="00E80A0B"/>
    <w:rsid w:val="00E83432"/>
    <w:rsid w:val="00E84575"/>
    <w:rsid w:val="00E86457"/>
    <w:rsid w:val="00E86647"/>
    <w:rsid w:val="00E8782B"/>
    <w:rsid w:val="00E87DE1"/>
    <w:rsid w:val="00E949ED"/>
    <w:rsid w:val="00EA1402"/>
    <w:rsid w:val="00EA5C6B"/>
    <w:rsid w:val="00EB348A"/>
    <w:rsid w:val="00EB47BD"/>
    <w:rsid w:val="00EC4ED3"/>
    <w:rsid w:val="00EC7D28"/>
    <w:rsid w:val="00ED0F20"/>
    <w:rsid w:val="00ED15C0"/>
    <w:rsid w:val="00ED1CB4"/>
    <w:rsid w:val="00ED28FE"/>
    <w:rsid w:val="00ED632D"/>
    <w:rsid w:val="00ED7447"/>
    <w:rsid w:val="00EE3FD5"/>
    <w:rsid w:val="00EE4668"/>
    <w:rsid w:val="00EE5A49"/>
    <w:rsid w:val="00EF042E"/>
    <w:rsid w:val="00EF13A3"/>
    <w:rsid w:val="00EF2937"/>
    <w:rsid w:val="00F01B49"/>
    <w:rsid w:val="00F038D3"/>
    <w:rsid w:val="00F07BFA"/>
    <w:rsid w:val="00F07E9A"/>
    <w:rsid w:val="00F1029D"/>
    <w:rsid w:val="00F10BF5"/>
    <w:rsid w:val="00F15D4F"/>
    <w:rsid w:val="00F215F5"/>
    <w:rsid w:val="00F312C9"/>
    <w:rsid w:val="00F3797B"/>
    <w:rsid w:val="00F406DF"/>
    <w:rsid w:val="00F4393A"/>
    <w:rsid w:val="00F456FF"/>
    <w:rsid w:val="00F460B1"/>
    <w:rsid w:val="00F47FE9"/>
    <w:rsid w:val="00F512CF"/>
    <w:rsid w:val="00F54222"/>
    <w:rsid w:val="00F54B65"/>
    <w:rsid w:val="00F60347"/>
    <w:rsid w:val="00F618EA"/>
    <w:rsid w:val="00F6675A"/>
    <w:rsid w:val="00F7051B"/>
    <w:rsid w:val="00F70C37"/>
    <w:rsid w:val="00F77D46"/>
    <w:rsid w:val="00F8096C"/>
    <w:rsid w:val="00F83FC8"/>
    <w:rsid w:val="00F92C3B"/>
    <w:rsid w:val="00F93AB0"/>
    <w:rsid w:val="00F94E82"/>
    <w:rsid w:val="00F96391"/>
    <w:rsid w:val="00FA03F6"/>
    <w:rsid w:val="00FA3D2C"/>
    <w:rsid w:val="00FA4D60"/>
    <w:rsid w:val="00FA7C21"/>
    <w:rsid w:val="00FB0DDD"/>
    <w:rsid w:val="00FB2C74"/>
    <w:rsid w:val="00FB3AD6"/>
    <w:rsid w:val="00FB7195"/>
    <w:rsid w:val="00FB7750"/>
    <w:rsid w:val="00FC0BC2"/>
    <w:rsid w:val="00FC2F39"/>
    <w:rsid w:val="00FC46DB"/>
    <w:rsid w:val="00FC495E"/>
    <w:rsid w:val="00FC5785"/>
    <w:rsid w:val="00FC75C9"/>
    <w:rsid w:val="00FD46B3"/>
    <w:rsid w:val="00FD5122"/>
    <w:rsid w:val="00FD5FFE"/>
    <w:rsid w:val="00FD70DE"/>
    <w:rsid w:val="00FE23F3"/>
    <w:rsid w:val="00FE2D36"/>
    <w:rsid w:val="00FE5816"/>
    <w:rsid w:val="00FE6165"/>
    <w:rsid w:val="00FE686D"/>
    <w:rsid w:val="00FF0116"/>
    <w:rsid w:val="00FF6D41"/>
    <w:rsid w:val="00FF70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65AE"/>
    <w:rPr>
      <w:sz w:val="20"/>
      <w:szCs w:val="20"/>
    </w:rPr>
  </w:style>
  <w:style w:type="paragraph" w:styleId="1">
    <w:name w:val="heading 1"/>
    <w:basedOn w:val="Plain0"/>
    <w:next w:val="Plain0"/>
    <w:link w:val="10"/>
    <w:uiPriority w:val="99"/>
    <w:qFormat/>
    <w:rsid w:val="00635638"/>
    <w:pPr>
      <w:keepNext/>
      <w:suppressAutoHyphens/>
      <w:spacing w:before="240"/>
      <w:ind w:left="426" w:hanging="426"/>
      <w:jc w:val="left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635638"/>
    <w:pPr>
      <w:keepNext/>
      <w:keepLines/>
      <w:suppressAutoHyphens/>
      <w:spacing w:before="120" w:after="120" w:line="360" w:lineRule="atLeast"/>
      <w:ind w:left="426" w:hanging="426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Plain0"/>
    <w:link w:val="30"/>
    <w:uiPriority w:val="99"/>
    <w:qFormat/>
    <w:rsid w:val="00635638"/>
    <w:pPr>
      <w:keepNext/>
      <w:spacing w:before="240" w:after="12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3"/>
    <w:next w:val="a0"/>
    <w:link w:val="40"/>
    <w:uiPriority w:val="99"/>
    <w:qFormat/>
    <w:rsid w:val="00635638"/>
    <w:pPr>
      <w:keepLines/>
      <w:spacing w:before="360" w:after="240" w:line="360" w:lineRule="atLeast"/>
      <w:ind w:left="1134" w:hanging="1134"/>
      <w:jc w:val="both"/>
      <w:outlineLvl w:val="3"/>
    </w:pPr>
    <w:rPr>
      <w:rFonts w:ascii="Calibri" w:hAnsi="Calibri" w:cs="Calibri"/>
      <w:b w:val="0"/>
      <w:bCs w:val="0"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locked/>
    <w:rsid w:val="0059783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0"/>
    <w:next w:val="a0"/>
    <w:link w:val="90"/>
    <w:uiPriority w:val="99"/>
    <w:qFormat/>
    <w:rsid w:val="00246091"/>
    <w:pPr>
      <w:keepNext/>
      <w:framePr w:w="9375" w:h="15181" w:hRule="exact" w:wrap="auto" w:hAnchor="text" w:y="-667"/>
      <w:spacing w:after="60"/>
      <w:jc w:val="center"/>
      <w:outlineLvl w:val="8"/>
    </w:pPr>
    <w:rPr>
      <w:rFonts w:ascii="Cambria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635638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635638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635638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635638"/>
    <w:rPr>
      <w:rFonts w:ascii="Calibri" w:hAnsi="Calibri" w:cs="Calibri"/>
      <w:b/>
      <w:bCs/>
      <w:sz w:val="28"/>
      <w:szCs w:val="28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635638"/>
    <w:rPr>
      <w:rFonts w:ascii="Cambria" w:hAnsi="Cambria" w:cs="Cambria"/>
      <w:sz w:val="22"/>
      <w:szCs w:val="22"/>
    </w:rPr>
  </w:style>
  <w:style w:type="paragraph" w:customStyle="1" w:styleId="Plain0">
    <w:name w:val="Plain_0"/>
    <w:basedOn w:val="a0"/>
    <w:uiPriority w:val="99"/>
    <w:rsid w:val="00635638"/>
    <w:pPr>
      <w:spacing w:after="120" w:line="360" w:lineRule="atLeast"/>
      <w:ind w:firstLine="567"/>
      <w:jc w:val="both"/>
    </w:pPr>
    <w:rPr>
      <w:rFonts w:ascii="Arial" w:hAnsi="Arial" w:cs="Arial"/>
      <w:sz w:val="22"/>
      <w:szCs w:val="22"/>
    </w:rPr>
  </w:style>
  <w:style w:type="paragraph" w:styleId="a4">
    <w:name w:val="header"/>
    <w:basedOn w:val="a0"/>
    <w:link w:val="a5"/>
    <w:uiPriority w:val="99"/>
    <w:rsid w:val="00635638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uiPriority w:val="99"/>
    <w:semiHidden/>
    <w:locked/>
    <w:rsid w:val="00635638"/>
  </w:style>
  <w:style w:type="paragraph" w:customStyle="1" w:styleId="Indent0">
    <w:name w:val="Indent_0"/>
    <w:basedOn w:val="Plain0"/>
    <w:rsid w:val="00635638"/>
    <w:pPr>
      <w:ind w:left="567" w:hanging="567"/>
    </w:pPr>
  </w:style>
  <w:style w:type="character" w:styleId="a6">
    <w:name w:val="page number"/>
    <w:basedOn w:val="a1"/>
    <w:uiPriority w:val="99"/>
    <w:rsid w:val="00635638"/>
  </w:style>
  <w:style w:type="paragraph" w:styleId="a7">
    <w:name w:val="footer"/>
    <w:basedOn w:val="a0"/>
    <w:link w:val="a8"/>
    <w:uiPriority w:val="99"/>
    <w:rsid w:val="00635638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1"/>
    <w:link w:val="a7"/>
    <w:uiPriority w:val="99"/>
    <w:locked/>
    <w:rsid w:val="00635638"/>
  </w:style>
  <w:style w:type="paragraph" w:styleId="a9">
    <w:name w:val="footnote text"/>
    <w:basedOn w:val="a0"/>
    <w:link w:val="aa"/>
    <w:uiPriority w:val="99"/>
    <w:semiHidden/>
    <w:rsid w:val="00635638"/>
    <w:pPr>
      <w:ind w:left="284" w:hanging="284"/>
    </w:pPr>
  </w:style>
  <w:style w:type="character" w:customStyle="1" w:styleId="aa">
    <w:name w:val="Текст сноски Знак"/>
    <w:basedOn w:val="a1"/>
    <w:link w:val="a9"/>
    <w:uiPriority w:val="99"/>
    <w:semiHidden/>
    <w:locked/>
    <w:rsid w:val="00635638"/>
  </w:style>
  <w:style w:type="character" w:styleId="ab">
    <w:name w:val="footnote reference"/>
    <w:basedOn w:val="a1"/>
    <w:uiPriority w:val="99"/>
    <w:semiHidden/>
    <w:rsid w:val="00635638"/>
    <w:rPr>
      <w:vertAlign w:val="superscript"/>
    </w:rPr>
  </w:style>
  <w:style w:type="paragraph" w:customStyle="1" w:styleId="TabTitle">
    <w:name w:val="TabTitle"/>
    <w:basedOn w:val="a0"/>
    <w:next w:val="a0"/>
    <w:uiPriority w:val="99"/>
    <w:rsid w:val="00635638"/>
    <w:pPr>
      <w:keepNext/>
      <w:keepLines/>
      <w:spacing w:before="120" w:after="240"/>
      <w:jc w:val="center"/>
    </w:pPr>
    <w:rPr>
      <w:rFonts w:ascii="Futuris" w:hAnsi="Futuris" w:cs="Futuris"/>
      <w:sz w:val="30"/>
      <w:szCs w:val="30"/>
    </w:rPr>
  </w:style>
  <w:style w:type="paragraph" w:customStyle="1" w:styleId="Plain1">
    <w:name w:val="Plain_1"/>
    <w:basedOn w:val="Plain0"/>
    <w:rsid w:val="00635638"/>
    <w:pPr>
      <w:ind w:firstLine="0"/>
    </w:pPr>
  </w:style>
  <w:style w:type="paragraph" w:customStyle="1" w:styleId="Indent1">
    <w:name w:val="Indent_1"/>
    <w:basedOn w:val="Indent0"/>
    <w:rsid w:val="00635638"/>
    <w:pPr>
      <w:ind w:firstLine="0"/>
    </w:pPr>
  </w:style>
  <w:style w:type="paragraph" w:customStyle="1" w:styleId="TabHeader">
    <w:name w:val="TabHeader"/>
    <w:basedOn w:val="a0"/>
    <w:next w:val="TabTitle"/>
    <w:uiPriority w:val="99"/>
    <w:rsid w:val="00635638"/>
    <w:pPr>
      <w:keepNext/>
      <w:keepLines/>
      <w:spacing w:before="240" w:after="120" w:line="360" w:lineRule="atLeast"/>
      <w:ind w:left="1418" w:hanging="1418"/>
    </w:pPr>
    <w:rPr>
      <w:rFonts w:ascii="Arial" w:hAnsi="Arial" w:cs="Arial"/>
      <w:sz w:val="22"/>
      <w:szCs w:val="22"/>
    </w:rPr>
  </w:style>
  <w:style w:type="paragraph" w:customStyle="1" w:styleId="PicFooter">
    <w:name w:val="Pic_Footer"/>
    <w:basedOn w:val="a0"/>
    <w:uiPriority w:val="99"/>
    <w:rsid w:val="00635638"/>
    <w:pPr>
      <w:keepLines/>
      <w:spacing w:after="360" w:line="360" w:lineRule="atLeast"/>
      <w:ind w:left="851" w:hanging="851"/>
    </w:pPr>
    <w:rPr>
      <w:rFonts w:ascii="Arial" w:hAnsi="Arial" w:cs="Arial"/>
      <w:sz w:val="24"/>
      <w:szCs w:val="24"/>
    </w:rPr>
  </w:style>
  <w:style w:type="paragraph" w:customStyle="1" w:styleId="Picture">
    <w:name w:val="Picture"/>
    <w:basedOn w:val="a0"/>
    <w:next w:val="a0"/>
    <w:uiPriority w:val="99"/>
    <w:rsid w:val="00635638"/>
    <w:pPr>
      <w:keepNext/>
      <w:keepLines/>
      <w:spacing w:after="120" w:line="360" w:lineRule="atLeast"/>
      <w:jc w:val="center"/>
    </w:pPr>
    <w:rPr>
      <w:sz w:val="28"/>
      <w:szCs w:val="28"/>
    </w:rPr>
  </w:style>
  <w:style w:type="character" w:styleId="ac">
    <w:name w:val="Hyperlink"/>
    <w:basedOn w:val="a1"/>
    <w:rsid w:val="00635638"/>
    <w:rPr>
      <w:color w:val="0000FF"/>
      <w:u w:val="single"/>
    </w:rPr>
  </w:style>
  <w:style w:type="paragraph" w:customStyle="1" w:styleId="Tab">
    <w:name w:val="Tab"/>
    <w:basedOn w:val="Indent0"/>
    <w:uiPriority w:val="99"/>
    <w:rsid w:val="00635638"/>
    <w:pPr>
      <w:spacing w:before="20" w:after="20" w:line="240" w:lineRule="auto"/>
      <w:ind w:left="0" w:firstLine="0"/>
    </w:pPr>
    <w:rPr>
      <w:sz w:val="20"/>
      <w:szCs w:val="20"/>
    </w:rPr>
  </w:style>
  <w:style w:type="character" w:styleId="ad">
    <w:name w:val="Strong"/>
    <w:basedOn w:val="a1"/>
    <w:uiPriority w:val="99"/>
    <w:qFormat/>
    <w:rsid w:val="00635638"/>
    <w:rPr>
      <w:b/>
      <w:bCs/>
    </w:rPr>
  </w:style>
  <w:style w:type="paragraph" w:styleId="11">
    <w:name w:val="toc 1"/>
    <w:basedOn w:val="a0"/>
    <w:next w:val="a0"/>
    <w:autoRedefine/>
    <w:uiPriority w:val="99"/>
    <w:semiHidden/>
    <w:rsid w:val="00635638"/>
    <w:pPr>
      <w:keepNext/>
      <w:tabs>
        <w:tab w:val="left" w:pos="400"/>
        <w:tab w:val="right" w:leader="dot" w:pos="9072"/>
      </w:tabs>
      <w:spacing w:after="120"/>
      <w:ind w:left="425" w:right="1701" w:hanging="425"/>
    </w:pPr>
    <w:rPr>
      <w:rFonts w:ascii="Arial" w:hAnsi="Arial" w:cs="Arial"/>
      <w:noProof/>
      <w:sz w:val="22"/>
      <w:szCs w:val="22"/>
    </w:rPr>
  </w:style>
  <w:style w:type="paragraph" w:styleId="21">
    <w:name w:val="toc 2"/>
    <w:basedOn w:val="a0"/>
    <w:next w:val="a0"/>
    <w:autoRedefine/>
    <w:uiPriority w:val="99"/>
    <w:semiHidden/>
    <w:rsid w:val="00635638"/>
    <w:pPr>
      <w:tabs>
        <w:tab w:val="left" w:pos="993"/>
        <w:tab w:val="right" w:leader="dot" w:pos="9072"/>
      </w:tabs>
      <w:ind w:left="993" w:right="1134" w:hanging="567"/>
    </w:pPr>
    <w:rPr>
      <w:rFonts w:ascii="Arial" w:hAnsi="Arial" w:cs="Arial"/>
      <w:noProof/>
      <w:sz w:val="22"/>
      <w:szCs w:val="22"/>
    </w:rPr>
  </w:style>
  <w:style w:type="paragraph" w:styleId="31">
    <w:name w:val="toc 3"/>
    <w:basedOn w:val="Plain0"/>
    <w:next w:val="a0"/>
    <w:autoRedefine/>
    <w:uiPriority w:val="99"/>
    <w:semiHidden/>
    <w:rsid w:val="00635638"/>
    <w:pPr>
      <w:tabs>
        <w:tab w:val="left" w:pos="993"/>
        <w:tab w:val="right" w:leader="dot" w:pos="9072"/>
      </w:tabs>
      <w:spacing w:line="240" w:lineRule="auto"/>
      <w:ind w:left="993" w:right="1134" w:firstLine="0"/>
      <w:jc w:val="left"/>
    </w:pPr>
    <w:rPr>
      <w:noProof/>
    </w:rPr>
  </w:style>
  <w:style w:type="paragraph" w:styleId="41">
    <w:name w:val="toc 4"/>
    <w:basedOn w:val="a0"/>
    <w:next w:val="a0"/>
    <w:autoRedefine/>
    <w:uiPriority w:val="99"/>
    <w:semiHidden/>
    <w:rsid w:val="00635638"/>
    <w:pPr>
      <w:ind w:left="600"/>
    </w:pPr>
  </w:style>
  <w:style w:type="paragraph" w:styleId="51">
    <w:name w:val="toc 5"/>
    <w:basedOn w:val="a0"/>
    <w:next w:val="a0"/>
    <w:autoRedefine/>
    <w:uiPriority w:val="99"/>
    <w:semiHidden/>
    <w:rsid w:val="00635638"/>
    <w:pPr>
      <w:ind w:left="800"/>
    </w:pPr>
  </w:style>
  <w:style w:type="paragraph" w:styleId="6">
    <w:name w:val="toc 6"/>
    <w:basedOn w:val="a0"/>
    <w:next w:val="a0"/>
    <w:autoRedefine/>
    <w:uiPriority w:val="99"/>
    <w:semiHidden/>
    <w:rsid w:val="00635638"/>
    <w:pPr>
      <w:ind w:left="1000"/>
    </w:pPr>
  </w:style>
  <w:style w:type="paragraph" w:styleId="7">
    <w:name w:val="toc 7"/>
    <w:basedOn w:val="a0"/>
    <w:next w:val="a0"/>
    <w:autoRedefine/>
    <w:uiPriority w:val="99"/>
    <w:semiHidden/>
    <w:rsid w:val="00635638"/>
    <w:pPr>
      <w:ind w:left="1200"/>
    </w:pPr>
  </w:style>
  <w:style w:type="paragraph" w:styleId="8">
    <w:name w:val="toc 8"/>
    <w:basedOn w:val="a0"/>
    <w:next w:val="a0"/>
    <w:autoRedefine/>
    <w:uiPriority w:val="99"/>
    <w:semiHidden/>
    <w:rsid w:val="00635638"/>
    <w:pPr>
      <w:ind w:left="1400"/>
    </w:pPr>
  </w:style>
  <w:style w:type="paragraph" w:styleId="91">
    <w:name w:val="toc 9"/>
    <w:basedOn w:val="a0"/>
    <w:next w:val="a0"/>
    <w:autoRedefine/>
    <w:uiPriority w:val="99"/>
    <w:semiHidden/>
    <w:rsid w:val="00635638"/>
    <w:pPr>
      <w:ind w:left="1600"/>
    </w:pPr>
  </w:style>
  <w:style w:type="paragraph" w:styleId="ae">
    <w:name w:val="Body Text"/>
    <w:basedOn w:val="a0"/>
    <w:link w:val="af"/>
    <w:uiPriority w:val="99"/>
    <w:rsid w:val="00635638"/>
    <w:pPr>
      <w:jc w:val="center"/>
    </w:pPr>
  </w:style>
  <w:style w:type="character" w:customStyle="1" w:styleId="af">
    <w:name w:val="Основной текст Знак"/>
    <w:basedOn w:val="a1"/>
    <w:link w:val="ae"/>
    <w:uiPriority w:val="99"/>
    <w:locked/>
    <w:rsid w:val="00635638"/>
  </w:style>
  <w:style w:type="paragraph" w:styleId="a">
    <w:name w:val="List Bullet"/>
    <w:basedOn w:val="a0"/>
    <w:autoRedefine/>
    <w:uiPriority w:val="99"/>
    <w:rsid w:val="00635638"/>
    <w:pPr>
      <w:numPr>
        <w:numId w:val="1"/>
      </w:numPr>
    </w:pPr>
  </w:style>
  <w:style w:type="paragraph" w:styleId="32">
    <w:name w:val="Body Text 3"/>
    <w:basedOn w:val="a0"/>
    <w:link w:val="33"/>
    <w:uiPriority w:val="99"/>
    <w:rsid w:val="00246091"/>
    <w:pPr>
      <w:framePr w:w="9375" w:h="15181" w:hRule="exact" w:wrap="auto" w:hAnchor="text" w:y="-667"/>
      <w:spacing w:after="60"/>
      <w:jc w:val="center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semiHidden/>
    <w:locked/>
    <w:rsid w:val="00635638"/>
    <w:rPr>
      <w:sz w:val="16"/>
      <w:szCs w:val="16"/>
    </w:rPr>
  </w:style>
  <w:style w:type="paragraph" w:styleId="22">
    <w:name w:val="Body Text 2"/>
    <w:basedOn w:val="a0"/>
    <w:link w:val="23"/>
    <w:uiPriority w:val="99"/>
    <w:rsid w:val="007731BE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semiHidden/>
    <w:locked/>
    <w:rsid w:val="00635638"/>
  </w:style>
  <w:style w:type="table" w:styleId="af0">
    <w:name w:val="Table Grid"/>
    <w:basedOn w:val="a2"/>
    <w:uiPriority w:val="99"/>
    <w:rsid w:val="004F6F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0"/>
    <w:link w:val="af2"/>
    <w:uiPriority w:val="99"/>
    <w:semiHidden/>
    <w:rsid w:val="0034140D"/>
    <w:rPr>
      <w:sz w:val="2"/>
      <w:szCs w:val="2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635638"/>
    <w:rPr>
      <w:sz w:val="2"/>
      <w:szCs w:val="2"/>
    </w:rPr>
  </w:style>
  <w:style w:type="character" w:customStyle="1" w:styleId="prdesc">
    <w:name w:val="pr_desc"/>
    <w:uiPriority w:val="99"/>
    <w:rsid w:val="00A77C6E"/>
  </w:style>
  <w:style w:type="paragraph" w:styleId="af3">
    <w:name w:val="Document Map"/>
    <w:basedOn w:val="a0"/>
    <w:link w:val="af4"/>
    <w:uiPriority w:val="99"/>
    <w:semiHidden/>
    <w:rsid w:val="00363BF7"/>
    <w:pPr>
      <w:shd w:val="clear" w:color="auto" w:fill="000080"/>
    </w:pPr>
    <w:rPr>
      <w:sz w:val="2"/>
      <w:szCs w:val="2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635638"/>
    <w:rPr>
      <w:sz w:val="2"/>
      <w:szCs w:val="2"/>
    </w:rPr>
  </w:style>
  <w:style w:type="paragraph" w:styleId="af5">
    <w:name w:val="Body Text Indent"/>
    <w:basedOn w:val="a0"/>
    <w:link w:val="af6"/>
    <w:uiPriority w:val="99"/>
    <w:rsid w:val="000C410C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locked/>
    <w:rsid w:val="00635638"/>
  </w:style>
  <w:style w:type="paragraph" w:styleId="af7">
    <w:name w:val="Title"/>
    <w:basedOn w:val="a0"/>
    <w:link w:val="af8"/>
    <w:uiPriority w:val="99"/>
    <w:qFormat/>
    <w:rsid w:val="000C410C"/>
    <w:pPr>
      <w:jc w:val="center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f8">
    <w:name w:val="Название Знак"/>
    <w:basedOn w:val="a1"/>
    <w:link w:val="af7"/>
    <w:uiPriority w:val="99"/>
    <w:locked/>
    <w:rsid w:val="00635638"/>
    <w:rPr>
      <w:rFonts w:ascii="Cambria" w:hAnsi="Cambria" w:cs="Cambria"/>
      <w:b/>
      <w:bCs/>
      <w:kern w:val="28"/>
      <w:sz w:val="32"/>
      <w:szCs w:val="32"/>
    </w:rPr>
  </w:style>
  <w:style w:type="character" w:customStyle="1" w:styleId="24">
    <w:name w:val="Основной текст (2)"/>
    <w:uiPriority w:val="99"/>
    <w:rsid w:val="006A3F91"/>
    <w:rPr>
      <w:rFonts w:ascii="Arial Narrow" w:eastAsia="Times New Roman" w:hAnsi="Arial Narrow" w:cs="Arial Narrow"/>
      <w:color w:val="000000"/>
      <w:spacing w:val="20"/>
      <w:w w:val="100"/>
      <w:position w:val="0"/>
      <w:sz w:val="22"/>
      <w:szCs w:val="22"/>
      <w:u w:val="none"/>
      <w:lang w:val="ru-RU"/>
    </w:rPr>
  </w:style>
  <w:style w:type="paragraph" w:styleId="af9">
    <w:name w:val="endnote text"/>
    <w:basedOn w:val="a0"/>
    <w:link w:val="afa"/>
    <w:uiPriority w:val="99"/>
    <w:semiHidden/>
    <w:rsid w:val="00907C83"/>
  </w:style>
  <w:style w:type="character" w:customStyle="1" w:styleId="afa">
    <w:name w:val="Текст концевой сноски Знак"/>
    <w:basedOn w:val="a1"/>
    <w:link w:val="af9"/>
    <w:uiPriority w:val="99"/>
    <w:semiHidden/>
    <w:locked/>
    <w:rsid w:val="00907C83"/>
  </w:style>
  <w:style w:type="character" w:styleId="afb">
    <w:name w:val="endnote reference"/>
    <w:basedOn w:val="a1"/>
    <w:uiPriority w:val="99"/>
    <w:semiHidden/>
    <w:rsid w:val="00907C83"/>
    <w:rPr>
      <w:vertAlign w:val="superscript"/>
    </w:rPr>
  </w:style>
  <w:style w:type="paragraph" w:styleId="afc">
    <w:name w:val="No Spacing"/>
    <w:link w:val="afd"/>
    <w:uiPriority w:val="1"/>
    <w:qFormat/>
    <w:rsid w:val="008915FC"/>
    <w:rPr>
      <w:sz w:val="20"/>
      <w:szCs w:val="20"/>
    </w:rPr>
  </w:style>
  <w:style w:type="character" w:styleId="afe">
    <w:name w:val="FollowedHyperlink"/>
    <w:basedOn w:val="a1"/>
    <w:uiPriority w:val="99"/>
    <w:semiHidden/>
    <w:rsid w:val="002A3E63"/>
    <w:rPr>
      <w:color w:val="800080"/>
      <w:u w:val="single"/>
    </w:rPr>
  </w:style>
  <w:style w:type="paragraph" w:styleId="aff">
    <w:name w:val="Normal (Web)"/>
    <w:basedOn w:val="a0"/>
    <w:uiPriority w:val="99"/>
    <w:rsid w:val="007A1531"/>
    <w:pPr>
      <w:spacing w:before="100" w:beforeAutospacing="1" w:after="100" w:afterAutospacing="1"/>
    </w:pPr>
    <w:rPr>
      <w:sz w:val="24"/>
      <w:szCs w:val="24"/>
    </w:rPr>
  </w:style>
  <w:style w:type="paragraph" w:styleId="aff0">
    <w:name w:val="Plain Text"/>
    <w:basedOn w:val="a0"/>
    <w:link w:val="aff1"/>
    <w:uiPriority w:val="99"/>
    <w:semiHidden/>
    <w:rsid w:val="007A1531"/>
    <w:rPr>
      <w:rFonts w:ascii="Calibri" w:hAnsi="Calibri" w:cs="Calibri"/>
      <w:sz w:val="22"/>
      <w:szCs w:val="22"/>
      <w:lang w:eastAsia="en-US"/>
    </w:rPr>
  </w:style>
  <w:style w:type="character" w:customStyle="1" w:styleId="aff1">
    <w:name w:val="Текст Знак"/>
    <w:basedOn w:val="a1"/>
    <w:link w:val="aff0"/>
    <w:uiPriority w:val="99"/>
    <w:semiHidden/>
    <w:locked/>
    <w:rsid w:val="007A1531"/>
    <w:rPr>
      <w:rFonts w:ascii="Calibri" w:eastAsia="Times New Roman" w:hAnsi="Calibri" w:cs="Calibri"/>
      <w:sz w:val="22"/>
      <w:szCs w:val="22"/>
      <w:lang w:eastAsia="en-US"/>
    </w:rPr>
  </w:style>
  <w:style w:type="paragraph" w:styleId="aff2">
    <w:name w:val="List Paragraph"/>
    <w:basedOn w:val="a0"/>
    <w:uiPriority w:val="99"/>
    <w:qFormat/>
    <w:rsid w:val="009208E4"/>
    <w:pPr>
      <w:ind w:left="720"/>
    </w:pPr>
  </w:style>
  <w:style w:type="character" w:styleId="aff3">
    <w:name w:val="annotation reference"/>
    <w:basedOn w:val="a1"/>
    <w:uiPriority w:val="99"/>
    <w:semiHidden/>
    <w:unhideWhenUsed/>
    <w:rsid w:val="00356EA9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356EA9"/>
  </w:style>
  <w:style w:type="character" w:customStyle="1" w:styleId="aff5">
    <w:name w:val="Текст примечания Знак"/>
    <w:basedOn w:val="a1"/>
    <w:link w:val="aff4"/>
    <w:uiPriority w:val="99"/>
    <w:semiHidden/>
    <w:rsid w:val="00356EA9"/>
    <w:rPr>
      <w:sz w:val="20"/>
      <w:szCs w:val="20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356EA9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356EA9"/>
    <w:rPr>
      <w:b/>
      <w:bCs/>
      <w:sz w:val="20"/>
      <w:szCs w:val="20"/>
    </w:rPr>
  </w:style>
  <w:style w:type="paragraph" w:styleId="34">
    <w:name w:val="Body Text Indent 3"/>
    <w:basedOn w:val="a0"/>
    <w:link w:val="35"/>
    <w:uiPriority w:val="99"/>
    <w:unhideWhenUsed/>
    <w:rsid w:val="003E4272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3E4272"/>
    <w:rPr>
      <w:sz w:val="16"/>
      <w:szCs w:val="16"/>
    </w:rPr>
  </w:style>
  <w:style w:type="paragraph" w:styleId="25">
    <w:name w:val="Body Text Indent 2"/>
    <w:basedOn w:val="a0"/>
    <w:link w:val="26"/>
    <w:uiPriority w:val="99"/>
    <w:unhideWhenUsed/>
    <w:rsid w:val="003E4272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rsid w:val="003E4272"/>
    <w:rPr>
      <w:sz w:val="20"/>
      <w:szCs w:val="20"/>
    </w:rPr>
  </w:style>
  <w:style w:type="character" w:customStyle="1" w:styleId="afd">
    <w:name w:val="Без интервала Знак"/>
    <w:link w:val="afc"/>
    <w:rsid w:val="00ED0F20"/>
    <w:rPr>
      <w:sz w:val="20"/>
      <w:szCs w:val="20"/>
    </w:rPr>
  </w:style>
  <w:style w:type="paragraph" w:styleId="aff8">
    <w:name w:val="Subtitle"/>
    <w:basedOn w:val="a0"/>
    <w:next w:val="a0"/>
    <w:link w:val="aff9"/>
    <w:qFormat/>
    <w:locked/>
    <w:rsid w:val="0059783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9">
    <w:name w:val="Подзаголовок Знак"/>
    <w:basedOn w:val="a1"/>
    <w:link w:val="aff8"/>
    <w:rsid w:val="005978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50">
    <w:name w:val="Заголовок 5 Знак"/>
    <w:basedOn w:val="a1"/>
    <w:link w:val="5"/>
    <w:rsid w:val="00597837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osh2@mail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mailto:lyuda_lav@mail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sh2@mail.ru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mailto:posh2@mail.r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vgostahunasti8888@mail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lenaal74@mail.ru" TargetMode="External"/><Relationship Id="rId14" Type="http://schemas.openxmlformats.org/officeDocument/2006/relationships/hyperlink" Target="mailto:posh2@mail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3CFDC-23A9-4E41-8894-64C577A93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2282</TotalTime>
  <Pages>11</Pages>
  <Words>2092</Words>
  <Characters>11931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ТПП "ТатРИТЭКнефть" ОАО РИТЭК</Company>
  <LinksUpToDate>false</LinksUpToDate>
  <CharactersWithSpaces>13996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Moisov</dc:creator>
  <cp:lastModifiedBy>GMR</cp:lastModifiedBy>
  <cp:revision>95</cp:revision>
  <cp:lastPrinted>2020-05-15T09:35:00Z</cp:lastPrinted>
  <dcterms:created xsi:type="dcterms:W3CDTF">2020-02-12T06:02:00Z</dcterms:created>
  <dcterms:modified xsi:type="dcterms:W3CDTF">2021-12-29T23:59:00Z</dcterms:modified>
</cp:coreProperties>
</file>