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4A9" w:rsidRPr="003C74A9" w:rsidRDefault="003C74A9" w:rsidP="00DC61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3C74A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Конспект</w:t>
      </w:r>
    </w:p>
    <w:p w:rsidR="003C74A9" w:rsidRPr="003C74A9" w:rsidRDefault="003C74A9" w:rsidP="002414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4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организованной образовательной деятельности</w:t>
      </w:r>
    </w:p>
    <w:p w:rsidR="003C74A9" w:rsidRPr="003C74A9" w:rsidRDefault="00241413" w:rsidP="002414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познавательно</w:t>
      </w:r>
      <w:r w:rsidR="003C74A9" w:rsidRPr="003C74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 развитию</w:t>
      </w:r>
    </w:p>
    <w:p w:rsidR="003C74A9" w:rsidRPr="003C74A9" w:rsidRDefault="003C74A9" w:rsidP="002414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lang w:eastAsia="ru-RU"/>
        </w:rPr>
      </w:pPr>
      <w:r w:rsidRPr="003C74A9"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lang w:eastAsia="ru-RU"/>
        </w:rPr>
        <w:t>« Магазин игрушек»</w:t>
      </w:r>
    </w:p>
    <w:p w:rsidR="003C74A9" w:rsidRDefault="003C74A9" w:rsidP="002414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3C74A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старшая группа</w:t>
      </w:r>
    </w:p>
    <w:p w:rsidR="00DC45E4" w:rsidRPr="00DC45E4" w:rsidRDefault="00DC45E4" w:rsidP="002414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C45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Романовская А.В.</w:t>
      </w:r>
    </w:p>
    <w:p w:rsidR="003C74A9" w:rsidRPr="00DC45E4" w:rsidRDefault="003C74A9" w:rsidP="002414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549F8" w:rsidRPr="00C549F8" w:rsidRDefault="00C549F8" w:rsidP="00C549F8">
      <w:pPr>
        <w:pStyle w:val="c4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 w:rsidRPr="00C549F8">
        <w:rPr>
          <w:rStyle w:val="c2"/>
          <w:b/>
          <w:color w:val="000000"/>
          <w:sz w:val="28"/>
          <w:szCs w:val="28"/>
        </w:rPr>
        <w:t>Цель:</w:t>
      </w:r>
    </w:p>
    <w:p w:rsidR="00C549F8" w:rsidRPr="00C549F8" w:rsidRDefault="00C549F8" w:rsidP="00C549F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49F8">
        <w:rPr>
          <w:rStyle w:val="c2"/>
          <w:color w:val="000000"/>
          <w:sz w:val="28"/>
          <w:szCs w:val="28"/>
        </w:rPr>
        <w:t>- Совершенствовать представления детей о способах классификации предметов по типовым признакам;</w:t>
      </w:r>
    </w:p>
    <w:p w:rsidR="00C549F8" w:rsidRPr="00C549F8" w:rsidRDefault="00C549F8" w:rsidP="00C549F8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C549F8">
        <w:rPr>
          <w:rStyle w:val="c2"/>
          <w:color w:val="000000"/>
          <w:sz w:val="28"/>
          <w:szCs w:val="28"/>
        </w:rPr>
        <w:t>- Воспитывать вежливость и доброжел</w:t>
      </w:r>
      <w:r>
        <w:rPr>
          <w:rStyle w:val="c2"/>
          <w:color w:val="000000"/>
          <w:sz w:val="28"/>
          <w:szCs w:val="28"/>
        </w:rPr>
        <w:t>ательное отношение к окружающим.</w:t>
      </w:r>
    </w:p>
    <w:p w:rsidR="00C549F8" w:rsidRPr="00C549F8" w:rsidRDefault="00C549F8" w:rsidP="00C549F8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C549F8" w:rsidRPr="00C549F8" w:rsidRDefault="00C549F8" w:rsidP="00C549F8">
      <w:pPr>
        <w:pStyle w:val="c4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 w:rsidRPr="00C549F8">
        <w:rPr>
          <w:rStyle w:val="c2"/>
          <w:b/>
          <w:color w:val="000000"/>
          <w:sz w:val="28"/>
          <w:szCs w:val="28"/>
        </w:rPr>
        <w:t>Задачи:</w:t>
      </w:r>
    </w:p>
    <w:p w:rsidR="00C549F8" w:rsidRPr="00C549F8" w:rsidRDefault="00C549F8" w:rsidP="00C549F8">
      <w:pPr>
        <w:pStyle w:val="a5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C549F8">
        <w:rPr>
          <w:color w:val="111111"/>
          <w:sz w:val="28"/>
          <w:szCs w:val="28"/>
        </w:rPr>
        <w:t>- Способствовать усвоению </w:t>
      </w:r>
      <w:r w:rsidRPr="00C549F8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общепринятых норм поведения в обществе.</w:t>
      </w:r>
      <w:r>
        <w:rPr>
          <w:b/>
          <w:color w:val="111111"/>
          <w:sz w:val="28"/>
          <w:szCs w:val="28"/>
        </w:rPr>
        <w:t xml:space="preserve"> </w:t>
      </w:r>
      <w:r w:rsidRPr="00C549F8">
        <w:rPr>
          <w:color w:val="111111"/>
          <w:sz w:val="28"/>
          <w:szCs w:val="28"/>
        </w:rPr>
        <w:t>Познакомить </w:t>
      </w:r>
      <w:r w:rsidRPr="00C549F8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детей с культурой поведения в магазине.</w:t>
      </w:r>
    </w:p>
    <w:p w:rsidR="00C549F8" w:rsidRPr="00C549F8" w:rsidRDefault="00C549F8" w:rsidP="00C549F8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549F8">
        <w:rPr>
          <w:color w:val="111111"/>
          <w:sz w:val="28"/>
          <w:szCs w:val="28"/>
        </w:rPr>
        <w:t>- Развивать умение высказываться, взаимодействовать друг с другом в ходе беседы.</w:t>
      </w:r>
    </w:p>
    <w:p w:rsidR="003C74A9" w:rsidRDefault="00C549F8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3C74A9" w:rsidRPr="00C54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умение детей составлять описательные рассказы о предмете;</w:t>
      </w:r>
      <w:r w:rsidR="00965BF5" w:rsidRPr="00C54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3C74A9" w:rsidRPr="00C54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пособствовать развитию слухового и зрительного внимания;</w:t>
      </w:r>
      <w:r w:rsidR="00965BF5" w:rsidRPr="00C54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3C74A9" w:rsidRPr="00C54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бережное отношение к игрушкам, навыки культурного общения  и самостоятельности.</w:t>
      </w:r>
    </w:p>
    <w:p w:rsidR="00C549F8" w:rsidRDefault="00C549F8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49F8" w:rsidRPr="00C549F8" w:rsidRDefault="00C549F8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549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Оборудование: </w:t>
      </w:r>
    </w:p>
    <w:p w:rsidR="00591D26" w:rsidRDefault="00591D26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C74A9" w:rsidRPr="00C549F8" w:rsidRDefault="00C549F8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549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Игрушки </w:t>
      </w:r>
      <w:r w:rsidR="00580D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разного назначения </w:t>
      </w:r>
      <w:r w:rsidRPr="00C549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 разных материалов,</w:t>
      </w:r>
      <w:r w:rsidR="00580D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витрина, кассовый аппарат, кошелек с деньгами и банковскими картами, костюмы для кассира и продавца, раскраски, цветные карандаши.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DA6E41" w:rsidRDefault="00DA6E41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A6E41" w:rsidRDefault="00DA6E41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A6E41" w:rsidRDefault="00DA6E41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A6E41" w:rsidRDefault="00DA6E41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A6E41" w:rsidRDefault="00DA6E41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A6E41" w:rsidRDefault="00DA6E41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A6E41" w:rsidRDefault="00DA6E41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A6E41" w:rsidRDefault="00DA6E41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A6E41" w:rsidRDefault="00DA6E41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A6E41" w:rsidRDefault="00DA6E41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A6E41" w:rsidRDefault="00DA6E41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A6E41" w:rsidRDefault="00DA6E41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A6E41" w:rsidRDefault="00DA6E41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A6E41" w:rsidRDefault="00DA6E41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A6E41" w:rsidRDefault="00DA6E41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C615A" w:rsidRDefault="00DC615A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C74A9" w:rsidRDefault="00A4556F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ОО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Д:</w:t>
      </w:r>
    </w:p>
    <w:p w:rsidR="00DC615A" w:rsidRPr="003C74A9" w:rsidRDefault="00DC615A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74A9" w:rsidRPr="003C74A9" w:rsidRDefault="003C74A9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заходят в группу</w:t>
      </w:r>
      <w:r w:rsidR="00DC45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садятся на стульчики</w:t>
      </w:r>
      <w:r w:rsidR="00E31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 воспитателем</w:t>
      </w:r>
      <w:r w:rsidRPr="003C7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C45E4" w:rsidRDefault="003C74A9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3C7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65BF5" w:rsidRPr="00965B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965B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Свободная б</w:t>
      </w:r>
      <w:r w:rsidR="00965BF5" w:rsidRPr="00965B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еседа с детьми</w:t>
      </w:r>
      <w:r w:rsidR="00965B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 городе</w:t>
      </w:r>
      <w:r w:rsidR="00965BF5" w:rsidRPr="00965B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241413" w:rsidRDefault="00DC45E4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</w:t>
      </w:r>
      <w:r w:rsidR="00241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бята, в каком городе мы живем? </w:t>
      </w:r>
    </w:p>
    <w:p w:rsidR="003C74A9" w:rsidRDefault="00241413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14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="00E318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31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живем в городе </w:t>
      </w:r>
      <w:proofErr w:type="gramStart"/>
      <w:r w:rsidR="00E31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DC45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аполярный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41413" w:rsidRDefault="00241413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414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2414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E318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C45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Да! Наш город красивый</w:t>
      </w:r>
      <w:r w:rsidR="00402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А что в нем есть интересного? </w:t>
      </w:r>
    </w:p>
    <w:p w:rsidR="00DC45E4" w:rsidRDefault="00241413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18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E31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аток, </w:t>
      </w:r>
      <w:proofErr w:type="spellStart"/>
      <w:r w:rsidR="00E31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бассеи</w:t>
      </w:r>
      <w:r w:rsidR="00402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="00402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парки,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фонтаны, </w:t>
      </w:r>
      <w:r w:rsidR="00402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детские площадки, Дом творчества, Дом культуры</w:t>
      </w:r>
      <w:r w:rsidR="00A72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241413" w:rsidRDefault="00241413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414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2414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E318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02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еще есть такое место, куда все дети идут с большой радостью! Как вы думаете, что это за место? </w:t>
      </w:r>
    </w:p>
    <w:p w:rsidR="0040264F" w:rsidRDefault="00241413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14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Магазин игрушек «Антошка».</w:t>
      </w:r>
    </w:p>
    <w:p w:rsidR="00AF4FAF" w:rsidRDefault="00AF4FAF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F4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AF4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называется магазин, где товар нужно брать самому?</w:t>
      </w:r>
    </w:p>
    <w:p w:rsidR="00AF4FAF" w:rsidRDefault="00AF4FAF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4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="00E318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AF4FA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(Варианты ответов…)</w:t>
      </w:r>
    </w:p>
    <w:p w:rsidR="00AF4FAF" w:rsidRPr="00AF4FAF" w:rsidRDefault="00AF4FAF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F4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AF4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магазин самообслуживания- сами себя обслуживаем.</w:t>
      </w:r>
    </w:p>
    <w:p w:rsidR="00A72389" w:rsidRDefault="00241413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414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2414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предлагаю вам поиграть в игру «Мама и ее детишки». Я буду </w:t>
      </w:r>
      <w:r w:rsidR="003000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мамой, а вы мои</w:t>
      </w:r>
      <w:r w:rsidR="00A72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детками</w:t>
      </w:r>
      <w:r w:rsidR="003000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Ребята,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дети просят своих родителей пойти в магазин игрушек? </w:t>
      </w:r>
    </w:p>
    <w:p w:rsidR="003000BF" w:rsidRDefault="00A72389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3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="00E318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41413" w:rsidRPr="003000B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AF4FA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Варианты ответов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…</w:t>
      </w:r>
      <w:r w:rsidR="00241413" w:rsidRPr="003000B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) </w:t>
      </w:r>
    </w:p>
    <w:p w:rsidR="003000BF" w:rsidRPr="00A72389" w:rsidRDefault="003000BF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3000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3000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241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услышала волшебное</w:t>
      </w:r>
      <w:r w:rsidR="00E31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слово «пожалуйста» и совсем не </w:t>
      </w:r>
      <w:proofErr w:type="gramStart"/>
      <w:r w:rsidR="00241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против</w:t>
      </w:r>
      <w:proofErr w:type="gramEnd"/>
      <w:r w:rsidR="00241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отправиться за покупками!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вот мы иде</w:t>
      </w:r>
      <w:r w:rsidR="00A72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по городу и любуемся природой </w:t>
      </w:r>
      <w:r w:rsidR="00A72389" w:rsidRPr="00A723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(идем по группе)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впереди</w:t>
      </w:r>
      <w:r w:rsidR="00A72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это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A72389" w:rsidRPr="00A723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="00A72389" w:rsidRPr="00A723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 полу расстелена дорожка-зебра)</w:t>
      </w:r>
      <w:r w:rsidR="00DA6E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3000BF" w:rsidRDefault="003000BF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3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Пешеходный переход.</w:t>
      </w:r>
    </w:p>
    <w:p w:rsidR="00A72389" w:rsidRDefault="003000BF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723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A723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 тем как перейти дорогу, нужно обязательно</w:t>
      </w:r>
      <w:r w:rsidR="00A72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A72389" w:rsidRDefault="00A72389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3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3000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зять маму за руку! </w:t>
      </w:r>
    </w:p>
    <w:p w:rsidR="00A72389" w:rsidRDefault="00A72389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723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Восп:</w:t>
      </w:r>
      <w:r w:rsidR="003000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spellEnd"/>
      <w:r w:rsidR="003000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меня, вашей мамы деток много, поэтому возьмите друг друга за руки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сначала…</w:t>
      </w:r>
    </w:p>
    <w:p w:rsidR="00A72389" w:rsidRDefault="00A72389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3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="00905E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алево, затем направо. </w:t>
      </w:r>
    </w:p>
    <w:p w:rsidR="00905EA9" w:rsidRDefault="00A72389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723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A723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Идущих машин нет</w:t>
      </w:r>
      <w:r w:rsidR="00905E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значит…</w:t>
      </w:r>
    </w:p>
    <w:p w:rsidR="00241413" w:rsidRDefault="00905EA9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05E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</w:t>
      </w:r>
      <w:r w:rsidR="00A72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ожно переходить дорогу</w:t>
      </w:r>
      <w:r w:rsidR="00DA6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000BF" w:rsidRPr="003000B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цепочкой вместе с воспитателем переходят дорогу).</w:t>
      </w:r>
    </w:p>
    <w:p w:rsidR="00A72389" w:rsidRDefault="00A72389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вот мы пришли в наш любимый магазин! Что же мы делаем, когда заходим внутрь?</w:t>
      </w:r>
    </w:p>
    <w:p w:rsidR="00A72389" w:rsidRDefault="00A72389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E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Дети: </w:t>
      </w:r>
      <w:r w:rsidR="0046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дороваемся!</w:t>
      </w:r>
    </w:p>
    <w:p w:rsidR="0021437F" w:rsidRDefault="00905EA9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05E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905E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Молодцы, мои детки! Теперь можно </w:t>
      </w:r>
      <w:r w:rsidR="00214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взять…</w:t>
      </w:r>
    </w:p>
    <w:p w:rsidR="0021437F" w:rsidRDefault="0021437F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43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Тележку или корзину.</w:t>
      </w:r>
    </w:p>
    <w:p w:rsidR="00905EA9" w:rsidRDefault="0021437F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143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2143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и </w:t>
      </w:r>
      <w:r w:rsidR="00905E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пройти </w:t>
      </w:r>
      <w:r w:rsidR="00734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осмотреться. </w:t>
      </w:r>
      <w:r w:rsidR="00905E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</w:t>
      </w:r>
      <w:r w:rsidR="00734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много</w:t>
      </w:r>
      <w:r w:rsidR="00905E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Они все одинаковые?</w:t>
      </w:r>
    </w:p>
    <w:p w:rsidR="00905EA9" w:rsidRDefault="00905EA9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4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Нет, </w:t>
      </w:r>
      <w:r w:rsidR="0046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они все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разные.</w:t>
      </w:r>
    </w:p>
    <w:p w:rsidR="00905EA9" w:rsidRDefault="00905EA9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F4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AF4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 они отличаются?</w:t>
      </w:r>
    </w:p>
    <w:p w:rsidR="00905EA9" w:rsidRDefault="00905EA9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4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Цветом, вели</w:t>
      </w:r>
      <w:r w:rsidR="00734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чиной, материалом, назначением…</w:t>
      </w:r>
    </w:p>
    <w:p w:rsidR="00D64FEE" w:rsidRDefault="00D64FEE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64F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D64F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сейчас мы узнаем, из чего и какие бывают игрушки!</w:t>
      </w:r>
    </w:p>
    <w:p w:rsidR="00D64FEE" w:rsidRDefault="00D64FEE" w:rsidP="00D64F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C615A" w:rsidRDefault="00DC615A" w:rsidP="00D64F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C615A" w:rsidRDefault="00DC615A" w:rsidP="00D64F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C615A" w:rsidRDefault="00DC615A" w:rsidP="00D64F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64FEE" w:rsidRDefault="00D64FEE" w:rsidP="00D64F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C7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Игра с мячом «Игрушка какая?»</w:t>
      </w:r>
    </w:p>
    <w:p w:rsidR="00D64FEE" w:rsidRPr="00D64FEE" w:rsidRDefault="00D64FEE" w:rsidP="00D64F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(Бросаю каждому из детей мяч с вопросом, а они бросают обратно с ответом)</w:t>
      </w:r>
    </w:p>
    <w:p w:rsidR="00D64FEE" w:rsidRPr="003C74A9" w:rsidRDefault="00D64FEE" w:rsidP="00D64F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3C7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грушка из дерева, какая? (деревянная)</w:t>
      </w:r>
    </w:p>
    <w:p w:rsidR="00D64FEE" w:rsidRPr="003C74A9" w:rsidRDefault="00D64FEE" w:rsidP="00D64F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3C7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грушка из металла? –    (металлическая)</w:t>
      </w:r>
    </w:p>
    <w:p w:rsidR="00D64FEE" w:rsidRPr="003C74A9" w:rsidRDefault="00D64FEE" w:rsidP="00D64F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3C7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грушка из стекла?-   (стеклянная)</w:t>
      </w:r>
    </w:p>
    <w:p w:rsidR="00D64FEE" w:rsidRPr="003C74A9" w:rsidRDefault="00D64FEE" w:rsidP="00D64F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3C7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грушка из глины? -  (глиняная)</w:t>
      </w:r>
    </w:p>
    <w:p w:rsidR="00D64FEE" w:rsidRPr="003C74A9" w:rsidRDefault="00D64FEE" w:rsidP="00D64F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3C7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грушка из резины? – (резиновая)</w:t>
      </w:r>
    </w:p>
    <w:p w:rsidR="00D64FEE" w:rsidRPr="003C74A9" w:rsidRDefault="00D64FEE" w:rsidP="00D64F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3C7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грушка из пластмассы? – (пластмассовая)</w:t>
      </w:r>
    </w:p>
    <w:p w:rsidR="00D64FEE" w:rsidRPr="003C74A9" w:rsidRDefault="00D64FEE" w:rsidP="00D64F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3C7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грушка из плюша? – (плюшевая)</w:t>
      </w:r>
    </w:p>
    <w:p w:rsidR="00D64FEE" w:rsidRDefault="00D64FEE" w:rsidP="00D64F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3C7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грушка из кожи? – (кожаная)                </w:t>
      </w:r>
    </w:p>
    <w:p w:rsidR="00D64FEE" w:rsidRDefault="00D64FEE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05EA9" w:rsidRDefault="00905EA9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F4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AF4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4FEE" w:rsidRPr="003C7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какие бывают игрушки.</w:t>
      </w:r>
      <w:r w:rsidR="00D64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называются полочки, на которых стоят игрушки?</w:t>
      </w:r>
    </w:p>
    <w:p w:rsidR="00905EA9" w:rsidRDefault="00905EA9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4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proofErr w:type="gramStart"/>
      <w:r w:rsidRPr="00AF4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905EA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Pr="00905EA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Варианты ответов…)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Витрина.</w:t>
      </w:r>
    </w:p>
    <w:p w:rsidR="00734374" w:rsidRDefault="00734374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343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7343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на витринах только игрушки?</w:t>
      </w:r>
    </w:p>
    <w:p w:rsidR="00734374" w:rsidRDefault="00734374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3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Нет. Есть книги, раскраски…</w:t>
      </w:r>
      <w:r w:rsidR="00D64FEE" w:rsidRPr="00D64FE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D64FE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Варианты ответов…</w:t>
      </w:r>
      <w:r w:rsidR="00D64FEE" w:rsidRPr="00D64FE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="00DA6E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905EA9" w:rsidRDefault="00905EA9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F4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AF4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же нам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узнать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сколько стоит?</w:t>
      </w:r>
    </w:p>
    <w:p w:rsidR="00905EA9" w:rsidRDefault="00905EA9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4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(Варианты ответов…) Посмотреть на ценнике.</w:t>
      </w:r>
    </w:p>
    <w:p w:rsidR="00AF4FAF" w:rsidRDefault="00AF4FAF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F4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AF4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Ой! А ценника-то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Что же делать?</w:t>
      </w:r>
    </w:p>
    <w:p w:rsidR="00A72389" w:rsidRDefault="00AF4FAF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4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="007343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AF4FA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(Варианты ответов)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Нужно спросить у продавца.</w:t>
      </w:r>
    </w:p>
    <w:p w:rsidR="00965BF5" w:rsidRPr="00965BF5" w:rsidRDefault="00965BF5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65B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(Выбирается ребенок на</w:t>
      </w:r>
      <w:r w:rsidR="00B144E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роль продавца и надевает форму).</w:t>
      </w:r>
    </w:p>
    <w:p w:rsidR="00AF4FAF" w:rsidRDefault="00AF4FAF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143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2143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чего нужен продавец в магазине самообслуживания?</w:t>
      </w:r>
    </w:p>
    <w:p w:rsidR="00AF4FAF" w:rsidRDefault="00AF4FAF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43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="00EE61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1437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(Варианты ответов…)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Сказать цену, подать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что-то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стоит на верхней полочке, поддерживать порядок и выкладывать новые игрушки.</w:t>
      </w:r>
    </w:p>
    <w:p w:rsidR="00965BF5" w:rsidRDefault="00965BF5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65B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(Далее диалог детей и продавца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 использованием вежливого обращения: извините; скажите, пожалуйста; спасибо…</w:t>
      </w:r>
      <w:r w:rsidRPr="00965B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="00DA6E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EE61FA" w:rsidRDefault="00EE61FA" w:rsidP="00EE61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E61FA" w:rsidRPr="003C74A9" w:rsidRDefault="00EE61FA" w:rsidP="00EE61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«Запомни игрушки»</w:t>
      </w:r>
    </w:p>
    <w:p w:rsidR="00EE61FA" w:rsidRDefault="00EE61FA" w:rsidP="00EE61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C7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Посмотрите внимательно на полку с иг</w:t>
      </w:r>
      <w:r w:rsidR="00DA6E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рушками. Теперь возьмите любую, рассмотрите 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поиграйте </w:t>
      </w:r>
    </w:p>
    <w:p w:rsidR="00EE61FA" w:rsidRPr="00EE61FA" w:rsidRDefault="00EE61FA" w:rsidP="00EE61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(Под музыку дети играют игрушками)</w:t>
      </w:r>
      <w:r w:rsidR="00DA6E4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.</w:t>
      </w:r>
    </w:p>
    <w:p w:rsidR="00EE61FA" w:rsidRDefault="00EE61FA" w:rsidP="00EE61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E61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EE61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C7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Поиграли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3C7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поиграли и</w:t>
      </w:r>
      <w:r w:rsidRPr="003C7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место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убрали!</w:t>
      </w:r>
      <w:r w:rsidRPr="003C7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E61FA" w:rsidRDefault="00EE61FA" w:rsidP="00EE61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E61F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их должны поставить в так</w:t>
      </w:r>
      <w:r w:rsidR="00DA6E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ом порядке, в каком они стояли).</w:t>
      </w:r>
    </w:p>
    <w:p w:rsidR="00EE61FA" w:rsidRPr="00EE61FA" w:rsidRDefault="00EE61FA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мои детки! Умеют поддерживать порядок!</w:t>
      </w:r>
    </w:p>
    <w:p w:rsidR="00965BF5" w:rsidRDefault="00965BF5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5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965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EE61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E61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Ваша мама разрешает вам выбрать по одной игрушке </w:t>
      </w:r>
      <w:r w:rsidR="00EE61FA" w:rsidRPr="00EE61F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EE61F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выбирают</w:t>
      </w:r>
      <w:r w:rsidR="00EE61FA" w:rsidRPr="00EE61F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="00DA6E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="007343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34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сколько предметов мы взяли?</w:t>
      </w:r>
    </w:p>
    <w:p w:rsidR="00734374" w:rsidRDefault="00734374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3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="0046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взяли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одному. </w:t>
      </w:r>
    </w:p>
    <w:p w:rsidR="00734374" w:rsidRDefault="00734374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343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7343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Сложили их в одну тележку и получилось…</w:t>
      </w:r>
    </w:p>
    <w:p w:rsidR="00734374" w:rsidRDefault="00734374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343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Много </w:t>
      </w:r>
      <w:r w:rsidRPr="0073437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</w:t>
      </w:r>
      <w:r w:rsidRPr="0073437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екоторые дети пересчитывают)</w:t>
      </w:r>
      <w:r w:rsidR="00DA6E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734374" w:rsidRDefault="00734374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62B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462B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46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Отлично! Теперь можно смело идти домой?</w:t>
      </w:r>
    </w:p>
    <w:p w:rsidR="00462B53" w:rsidRDefault="00462B53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B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Нет! Нужно оплатить </w:t>
      </w:r>
      <w:r w:rsidR="00E31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это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кассе!</w:t>
      </w:r>
    </w:p>
    <w:p w:rsidR="00E31806" w:rsidRDefault="00462B53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62B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462B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Молодцы! Идем к кассе! </w:t>
      </w:r>
      <w:r w:rsidRPr="00462B5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</w:t>
      </w:r>
      <w:r w:rsidRPr="00462B5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ришли</w:t>
      </w:r>
      <w:r w:rsidR="00E318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). </w:t>
      </w:r>
      <w:r w:rsidR="00E31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для чего нужен кассир?</w:t>
      </w:r>
    </w:p>
    <w:p w:rsidR="00E31806" w:rsidRPr="00B144E1" w:rsidRDefault="00E31806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18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18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Варианты ответов…</w:t>
      </w:r>
      <w:r w:rsidRPr="00E318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="00462B53" w:rsidRPr="00E318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B14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</w:t>
      </w:r>
      <w:r w:rsidR="00EA0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обы принимать деньги,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давать сдачу</w:t>
      </w:r>
      <w:r w:rsidR="00EA0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складывать покупки в пакет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62B53" w:rsidRDefault="00E31806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700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Восп</w:t>
      </w:r>
      <w:proofErr w:type="spellEnd"/>
      <w:r w:rsidRPr="003700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B14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мы у кассы </w:t>
      </w:r>
      <w:r w:rsidR="00B144E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(Выбирается ребенок на роль кассира и надевает форму)</w:t>
      </w:r>
      <w:r w:rsidR="00DA6E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="00B14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62B53" w:rsidRPr="0046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нужно сделать вначале?</w:t>
      </w:r>
    </w:p>
    <w:p w:rsidR="00462B53" w:rsidRDefault="00462B53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B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Сначала нужно поздороваться! Потом подать кассиру игрушки.</w:t>
      </w:r>
    </w:p>
    <w:p w:rsidR="00B144E1" w:rsidRDefault="00B144E1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B144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B144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Конечно! Какие воспитанные у меня детишки! </w:t>
      </w:r>
      <w:r w:rsidRPr="00B144E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(Далее диалог с кассиром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 ситуации</w:t>
      </w:r>
      <w:r w:rsidRPr="00B144E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="00DA6E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B144E1" w:rsidRDefault="00B144E1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14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Скажите, ребята,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какие бывают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дбеньги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(Открываю кошелек и достаю бумажные купюры и мелочь)</w:t>
      </w:r>
      <w:r w:rsidR="00DA6E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B144E1" w:rsidRDefault="00B144E1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A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="000D4ABB" w:rsidRPr="000D4A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0D4A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D4ABB" w:rsidRPr="000D4AB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0D4AB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Варианты ответов</w:t>
      </w:r>
      <w:r w:rsidR="000D4ABB" w:rsidRPr="000D4AB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="000D4AB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0D4A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Бумажные, железные.</w:t>
      </w:r>
    </w:p>
    <w:p w:rsidR="000D4ABB" w:rsidRDefault="000D4ABB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Если дети не сказали про банковские карты, задаю вопрос: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чем еще можно расплатиться в магазине?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(Достаю из кошелька банковские карты)</w:t>
      </w:r>
      <w:r w:rsidR="00DA6E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0D4ABB" w:rsidRDefault="000D4ABB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Далее имитируем оплату.</w:t>
      </w:r>
    </w:p>
    <w:p w:rsidR="000D4ABB" w:rsidRDefault="000D4ABB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теперь можно смело идти домой рассматривать наши покупки! Но перед уходом не забудем сказать…</w:t>
      </w:r>
    </w:p>
    <w:p w:rsidR="000D4ABB" w:rsidRDefault="000D4ABB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A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 и до свидания!</w:t>
      </w:r>
    </w:p>
    <w:p w:rsidR="000D4ABB" w:rsidRDefault="000D4ABB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Далее возвращаемся домой по тому же маршруту через пешеходный переход, повт</w:t>
      </w:r>
      <w:r w:rsidR="00EA0D9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оряя правило дорожного движения (дети помогают нести маме пакет).</w:t>
      </w:r>
    </w:p>
    <w:p w:rsidR="000D4ABB" w:rsidRDefault="000D4ABB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D4A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0D4A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</w:t>
      </w:r>
      <w:r w:rsidR="00EA0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снова оказаться дома! Давайте </w:t>
      </w:r>
      <w:r w:rsidR="00EA0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скорей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посмотрим</w:t>
      </w:r>
      <w:r w:rsidR="00EA0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мы купили!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D4ABB" w:rsidRDefault="00EA0D90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Каждый из детей достает из пакета свою покупку и рассказывает, для чего она ему нужна.</w:t>
      </w:r>
    </w:p>
    <w:p w:rsidR="00EA0D90" w:rsidRDefault="00EA0D90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C00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EC00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я люблю творчество, поэтому я купила раскраску. А вы любите раскрашивать?</w:t>
      </w:r>
    </w:p>
    <w:p w:rsidR="00EA0D90" w:rsidRDefault="00EA0D90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00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Да, любим!</w:t>
      </w:r>
    </w:p>
    <w:p w:rsidR="00EA0D90" w:rsidRDefault="00EA0D90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C00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EC00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Отлично! Тогда давайте под</w:t>
      </w:r>
      <w:r w:rsidR="00DA6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ойдем к столу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(На</w:t>
      </w:r>
      <w:r w:rsidR="00DA6E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столе лежат листочки-раскраски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="00DA6E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изображено на картинках?</w:t>
      </w:r>
    </w:p>
    <w:p w:rsidR="00EA0D90" w:rsidRDefault="00EA0D90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00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Нарисованы игрушки.</w:t>
      </w:r>
    </w:p>
    <w:p w:rsidR="00EA0D90" w:rsidRDefault="00EA0D90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EC00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EC00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Выберите себе ту, которая понравится </w:t>
      </w:r>
      <w:r w:rsidRPr="00EA0D9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выбирают)</w:t>
      </w:r>
      <w:r w:rsidR="00DA6E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EC0018" w:rsidRDefault="00EC0018" w:rsidP="003C7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0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ведь есть те игрушки, с которыми любят играть мальчики и те, с которыми любят играть девочки. А еще есть игрушки, с которыми одинаково играют все. У кого нарисована игрушка для мальчиков/ для девочек/ для всех? </w:t>
      </w:r>
    </w:p>
    <w:p w:rsidR="00A72389" w:rsidRDefault="00EC0018" w:rsidP="00DC45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64F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 детей…солдатик, машина, танк, супергерой…/кукла, коляска, предметы салона красоты…/ мяч, кегли, мягкие игрушки, карандаши</w:t>
      </w:r>
      <w:r w:rsidR="00D64FE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proofErr w:type="gramEnd"/>
    </w:p>
    <w:p w:rsidR="00D64FEE" w:rsidRDefault="00D64FEE" w:rsidP="00DC45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64F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D64F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64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Чего же не хватает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этим картинкам?</w:t>
      </w:r>
    </w:p>
    <w:p w:rsidR="00D64FEE" w:rsidRDefault="00D64FEE" w:rsidP="00DC45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D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хватает разных цветов.</w:t>
      </w:r>
    </w:p>
    <w:p w:rsidR="00D64FEE" w:rsidRPr="00580DE7" w:rsidRDefault="00D64FEE" w:rsidP="00580DE7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580D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</w:t>
      </w:r>
      <w:proofErr w:type="spellEnd"/>
      <w:r w:rsidRPr="00580D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Конечно! Раскрасьте свои картинки, чтобы они были яркими, красочными и веселыми!</w:t>
      </w:r>
      <w:r w:rsidR="00580D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580DE7" w:rsidRPr="00580D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Звучит</w:t>
      </w:r>
      <w:r w:rsidR="00580D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80DE7" w:rsidRPr="00580D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музыкальная композиция «</w:t>
      </w:r>
      <w:r w:rsidR="00580D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Кукла</w:t>
      </w:r>
      <w:r w:rsidR="00580DE7" w:rsidRPr="00580D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</w:t>
      </w:r>
      <w:r w:rsidR="00580D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</w:p>
    <w:p w:rsidR="00580DE7" w:rsidRDefault="00D64FEE" w:rsidP="00DA6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Далее организованная образовательная деятельность плавно переходит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самостоятельную.</w:t>
      </w:r>
      <w:r w:rsidR="003C74A9" w:rsidRPr="003C7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</w:t>
      </w:r>
      <w:r w:rsidR="00580D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</w:p>
    <w:p w:rsidR="00591D26" w:rsidRDefault="00591D26" w:rsidP="00DA6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1D26" w:rsidRDefault="00591D26" w:rsidP="00DA6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1D26" w:rsidRDefault="00580DE7" w:rsidP="00DA6E4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1D26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Список литературы:</w:t>
      </w:r>
      <w:r w:rsidRPr="00591D26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91D26" w:rsidRDefault="00580DE7" w:rsidP="00DA6E4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1D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Примерная основная общеобразовательная программа дошкольного образования «От рождения до школы» под</w:t>
      </w:r>
      <w:proofErr w:type="gramStart"/>
      <w:r w:rsidRPr="00591D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591D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591D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591D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едакцией Н.Е. </w:t>
      </w:r>
      <w:proofErr w:type="spellStart"/>
      <w:r w:rsidRPr="00591D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Вераксы</w:t>
      </w:r>
      <w:proofErr w:type="spellEnd"/>
      <w:r w:rsidRPr="00591D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91D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М.Мозаика</w:t>
      </w:r>
      <w:proofErr w:type="spellEnd"/>
      <w:r w:rsidRPr="00591D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-синтез 2012</w:t>
      </w:r>
      <w:r w:rsidR="00591D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591D26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7D3D4E" w:rsidRPr="00591D26" w:rsidRDefault="00580DE7" w:rsidP="00DA6E4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1D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proofErr w:type="spellStart"/>
      <w:r w:rsidRPr="00591D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Чермашенцева</w:t>
      </w:r>
      <w:proofErr w:type="spellEnd"/>
      <w:r w:rsidRPr="00591D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О.В. «Основы безопасного поведени</w:t>
      </w:r>
      <w:r w:rsidR="00591D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дошкольников» Волгоград. 2008;</w:t>
      </w:r>
    </w:p>
    <w:p w:rsidR="00591D26" w:rsidRDefault="00591D26" w:rsidP="00DA6E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5BC4" w:rsidRPr="00591D26" w:rsidRDefault="00DD5BC4" w:rsidP="00DA6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591D26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591D26">
        <w:rPr>
          <w:rFonts w:ascii="Times New Roman" w:hAnsi="Times New Roman" w:cs="Times New Roman"/>
          <w:sz w:val="28"/>
          <w:szCs w:val="28"/>
        </w:rPr>
        <w:t>Алешина</w:t>
      </w:r>
      <w:proofErr w:type="gramEnd"/>
      <w:r w:rsidRPr="00591D26">
        <w:rPr>
          <w:rFonts w:ascii="Times New Roman" w:hAnsi="Times New Roman" w:cs="Times New Roman"/>
          <w:sz w:val="28"/>
          <w:szCs w:val="28"/>
        </w:rPr>
        <w:t xml:space="preserve"> Н.В. Ознакомление дошкольников с окружающим и социальной действительностью. Старшая группа. – М.ООО: </w:t>
      </w:r>
      <w:r w:rsidR="00591D2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91D26">
        <w:rPr>
          <w:rFonts w:ascii="Times New Roman" w:hAnsi="Times New Roman" w:cs="Times New Roman"/>
          <w:sz w:val="28"/>
          <w:szCs w:val="28"/>
        </w:rPr>
        <w:t>Элизе</w:t>
      </w:r>
      <w:proofErr w:type="spellEnd"/>
      <w:r w:rsidR="00591D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1D26">
        <w:rPr>
          <w:rFonts w:ascii="Times New Roman" w:hAnsi="Times New Roman" w:cs="Times New Roman"/>
          <w:sz w:val="28"/>
          <w:szCs w:val="28"/>
        </w:rPr>
        <w:t>Трейдинг</w:t>
      </w:r>
      <w:proofErr w:type="spellEnd"/>
      <w:r w:rsidR="00591D26">
        <w:rPr>
          <w:rFonts w:ascii="Times New Roman" w:hAnsi="Times New Roman" w:cs="Times New Roman"/>
          <w:sz w:val="28"/>
          <w:szCs w:val="28"/>
        </w:rPr>
        <w:t xml:space="preserve">», 2002. </w:t>
      </w:r>
    </w:p>
    <w:sectPr w:rsidR="00DD5BC4" w:rsidRPr="00591D26" w:rsidSect="004C3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1A79"/>
    <w:multiLevelType w:val="multilevel"/>
    <w:tmpl w:val="A532E0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E460B2"/>
    <w:multiLevelType w:val="multilevel"/>
    <w:tmpl w:val="BB16D3A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0643AB"/>
    <w:multiLevelType w:val="multilevel"/>
    <w:tmpl w:val="5F5CD3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0B735D"/>
    <w:multiLevelType w:val="multilevel"/>
    <w:tmpl w:val="22FCA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8B00EF"/>
    <w:multiLevelType w:val="multilevel"/>
    <w:tmpl w:val="0B34347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9A78E2"/>
    <w:multiLevelType w:val="multilevel"/>
    <w:tmpl w:val="A5645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020EF5"/>
    <w:multiLevelType w:val="multilevel"/>
    <w:tmpl w:val="E9C609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A80ED5"/>
    <w:multiLevelType w:val="multilevel"/>
    <w:tmpl w:val="42CC05A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F46544"/>
    <w:multiLevelType w:val="multilevel"/>
    <w:tmpl w:val="471C6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8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7634"/>
    <w:rsid w:val="00097634"/>
    <w:rsid w:val="000D4ABB"/>
    <w:rsid w:val="00157CA2"/>
    <w:rsid w:val="0021437F"/>
    <w:rsid w:val="00241413"/>
    <w:rsid w:val="003000BF"/>
    <w:rsid w:val="00363FD0"/>
    <w:rsid w:val="003700C8"/>
    <w:rsid w:val="003C74A9"/>
    <w:rsid w:val="0040264F"/>
    <w:rsid w:val="00462B53"/>
    <w:rsid w:val="004C3615"/>
    <w:rsid w:val="00580DE7"/>
    <w:rsid w:val="00591D26"/>
    <w:rsid w:val="00734374"/>
    <w:rsid w:val="007D3D4E"/>
    <w:rsid w:val="00905EA9"/>
    <w:rsid w:val="00965BF5"/>
    <w:rsid w:val="00A4556F"/>
    <w:rsid w:val="00A72389"/>
    <w:rsid w:val="00AF4FAF"/>
    <w:rsid w:val="00B144E1"/>
    <w:rsid w:val="00C549F8"/>
    <w:rsid w:val="00D64FEE"/>
    <w:rsid w:val="00DA6E41"/>
    <w:rsid w:val="00DC45E4"/>
    <w:rsid w:val="00DC615A"/>
    <w:rsid w:val="00DD5BC4"/>
    <w:rsid w:val="00E31806"/>
    <w:rsid w:val="00EA0D90"/>
    <w:rsid w:val="00EC0018"/>
    <w:rsid w:val="00EE61FA"/>
    <w:rsid w:val="00FC7C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6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7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74A9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C54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549F8"/>
  </w:style>
  <w:style w:type="paragraph" w:styleId="a5">
    <w:name w:val="Normal (Web)"/>
    <w:basedOn w:val="a"/>
    <w:uiPriority w:val="99"/>
    <w:semiHidden/>
    <w:unhideWhenUsed/>
    <w:rsid w:val="00C54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549F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7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74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5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1049</Words>
  <Characters>5982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 Фамилия</dc:creator>
  <cp:keywords/>
  <dc:description/>
  <cp:lastModifiedBy>Имя Фамилия</cp:lastModifiedBy>
  <cp:revision>16</cp:revision>
  <cp:lastPrinted>2019-02-06T13:05:00Z</cp:lastPrinted>
  <dcterms:created xsi:type="dcterms:W3CDTF">2018-11-19T07:27:00Z</dcterms:created>
  <dcterms:modified xsi:type="dcterms:W3CDTF">2021-10-28T14:47:00Z</dcterms:modified>
</cp:coreProperties>
</file>