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E51" w:rsidRDefault="00787E51" w:rsidP="00C311B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1A25">
        <w:rPr>
          <w:rFonts w:ascii="Times New Roman" w:hAnsi="Times New Roman" w:cs="Times New Roman"/>
          <w:b/>
          <w:sz w:val="28"/>
          <w:szCs w:val="28"/>
        </w:rPr>
        <w:t xml:space="preserve">Классный час: </w:t>
      </w:r>
      <w:r w:rsidRPr="00C311B4">
        <w:rPr>
          <w:rFonts w:ascii="Times New Roman" w:hAnsi="Times New Roman" w:cs="Times New Roman"/>
          <w:sz w:val="28"/>
          <w:szCs w:val="28"/>
        </w:rPr>
        <w:t>«Чистые руки спасают жизнь».</w:t>
      </w:r>
    </w:p>
    <w:p w:rsidR="00787E51" w:rsidRDefault="00C311B4" w:rsidP="00C311B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="00787E5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7E51" w:rsidRPr="00787E51">
        <w:rPr>
          <w:rFonts w:ascii="Times New Roman" w:hAnsi="Times New Roman" w:cs="Times New Roman"/>
          <w:sz w:val="28"/>
          <w:szCs w:val="28"/>
        </w:rPr>
        <w:t>беседа</w:t>
      </w:r>
      <w:r w:rsidR="00AA000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000E">
        <w:rPr>
          <w:rFonts w:ascii="Times New Roman" w:hAnsi="Times New Roman" w:cs="Times New Roman"/>
          <w:sz w:val="28"/>
          <w:szCs w:val="28"/>
        </w:rPr>
        <w:t>опыт,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000E">
        <w:rPr>
          <w:rFonts w:ascii="Times New Roman" w:hAnsi="Times New Roman" w:cs="Times New Roman"/>
          <w:sz w:val="28"/>
          <w:szCs w:val="28"/>
        </w:rPr>
        <w:t>практическая работа.</w:t>
      </w:r>
    </w:p>
    <w:p w:rsidR="00787E51" w:rsidRPr="00C311B4" w:rsidRDefault="00787E51" w:rsidP="00C311B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C311B4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Адресность</w:t>
      </w:r>
      <w:proofErr w:type="spellEnd"/>
      <w:r w:rsidRPr="00C311B4">
        <w:rPr>
          <w:rStyle w:val="a3"/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C311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для </w:t>
      </w:r>
      <w:r w:rsidR="00C311B4">
        <w:rPr>
          <w:rFonts w:ascii="Times New Roman" w:hAnsi="Times New Roman" w:cs="Times New Roman"/>
          <w:sz w:val="28"/>
          <w:szCs w:val="28"/>
          <w:shd w:val="clear" w:color="auto" w:fill="FFFFFF"/>
        </w:rPr>
        <w:t>учащихся</w:t>
      </w:r>
      <w:r w:rsidRPr="00C311B4">
        <w:rPr>
          <w:rFonts w:ascii="Times New Roman" w:hAnsi="Times New Roman" w:cs="Times New Roman"/>
          <w:sz w:val="28"/>
          <w:szCs w:val="28"/>
          <w:shd w:val="clear" w:color="auto" w:fill="FFFFFF"/>
        </w:rPr>
        <w:t> 1-3классов</w:t>
      </w:r>
      <w:r w:rsidR="00C311B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87E51" w:rsidRDefault="00787E51" w:rsidP="00C311B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 xml:space="preserve">Давыденко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Вазиховна</w:t>
      </w:r>
      <w:proofErr w:type="spellEnd"/>
      <w:r w:rsidR="00C311B4">
        <w:rPr>
          <w:rFonts w:ascii="Times New Roman" w:hAnsi="Times New Roman" w:cs="Times New Roman"/>
          <w:sz w:val="28"/>
          <w:szCs w:val="28"/>
        </w:rPr>
        <w:t xml:space="preserve">, </w:t>
      </w:r>
      <w:r w:rsidR="00C311B4" w:rsidRPr="00DF3413">
        <w:rPr>
          <w:rFonts w:ascii="Times New Roman" w:hAnsi="Times New Roman" w:cs="Times New Roman"/>
          <w:sz w:val="28"/>
          <w:szCs w:val="28"/>
        </w:rPr>
        <w:t>учитель начальных классов</w:t>
      </w:r>
      <w:r w:rsidR="00C311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МАОУ Богдановская СОШ</w:t>
      </w:r>
    </w:p>
    <w:p w:rsidR="00C311B4" w:rsidRDefault="00C311B4" w:rsidP="00C311B4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7E51" w:rsidRPr="00F01A25" w:rsidRDefault="00C311B4" w:rsidP="00C311B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Цель</w:t>
      </w:r>
      <w:r w:rsidR="00787E51" w:rsidRPr="00F01A25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787E51" w:rsidRPr="00C311B4" w:rsidRDefault="00787E51" w:rsidP="00C311B4">
      <w:pPr>
        <w:pStyle w:val="a6"/>
        <w:numPr>
          <w:ilvl w:val="0"/>
          <w:numId w:val="6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показать, как простое мытье рук с мылом помогает эффективно бороться   с заболеваниями среди населения различного возраста, особенного среди детей.</w:t>
      </w:r>
    </w:p>
    <w:p w:rsidR="00787E51" w:rsidRPr="00DF3413" w:rsidRDefault="00787E51" w:rsidP="00C311B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F341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Задачи: </w:t>
      </w:r>
    </w:p>
    <w:p w:rsidR="00787E51" w:rsidRPr="00C311B4" w:rsidRDefault="00787E51" w:rsidP="00C311B4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воспитанию у детей привычек, а затем и потребностей к здоровому образу жизни;</w:t>
      </w:r>
    </w:p>
    <w:p w:rsidR="00787E51" w:rsidRPr="00C311B4" w:rsidRDefault="00787E51" w:rsidP="00C311B4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навыков принятия самостоятельных решений в отношении поддержания и укрепления своего здоровья.</w:t>
      </w:r>
    </w:p>
    <w:p w:rsidR="00787E51" w:rsidRPr="004F2F2F" w:rsidRDefault="00787E51" w:rsidP="00C311B4">
      <w:pPr>
        <w:shd w:val="clear" w:color="auto" w:fill="FFFFFF"/>
        <w:spacing w:after="0" w:line="276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4F2F2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Оборудование: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4F2F2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презентация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4F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r w:rsidRPr="004F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ветные иллюстрации на тему “Здоровый образ жизни”. Памят</w:t>
      </w:r>
      <w:r w:rsidR="00C311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ки: “Правила личной гигиены” (н</w:t>
      </w:r>
      <w:r w:rsidRPr="004F2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каждого ученика).</w:t>
      </w:r>
    </w:p>
    <w:p w:rsidR="00AA000E" w:rsidRDefault="00AA000E">
      <w:pPr>
        <w:rPr>
          <w:rFonts w:ascii="Times New Roman" w:hAnsi="Times New Roman" w:cs="Times New Roman"/>
          <w:b/>
          <w:sz w:val="28"/>
          <w:szCs w:val="28"/>
        </w:rPr>
      </w:pPr>
    </w:p>
    <w:p w:rsidR="00D25230" w:rsidRPr="00AA000E" w:rsidRDefault="00D25230" w:rsidP="00C311B4">
      <w:pPr>
        <w:spacing w:after="0" w:line="240" w:lineRule="auto"/>
        <w:ind w:firstLine="709"/>
        <w:jc w:val="center"/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A000E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 занятия</w:t>
      </w:r>
    </w:p>
    <w:p w:rsidR="00D25230" w:rsidRPr="00AA000E" w:rsidRDefault="00C311B4" w:rsidP="00C311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</w:t>
      </w:r>
      <w:r w:rsidRPr="00C311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D25230" w:rsidRPr="00AA0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Сообщение темы и цели занятия.</w:t>
      </w:r>
      <w:proofErr w:type="gramEnd"/>
    </w:p>
    <w:p w:rsidR="00D25230" w:rsidRPr="00AA000E" w:rsidRDefault="00C311B4" w:rsidP="00C311B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11B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Учитель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D25230"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Посмотрите, ребята,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25230"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 нам пришли гости. Девочка-Грязнуля и девочка-Чистюля.</w:t>
      </w:r>
    </w:p>
    <w:p w:rsidR="00D25230" w:rsidRPr="00AA000E" w:rsidRDefault="00D25230" w:rsidP="00D2523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311B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Девочка – Грязнуля</w:t>
      </w:r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мои дети,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открою я секрет -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Никому на всей планете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Чистить зубы толку нет!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Бесполезное занятие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Умываться по утрам,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тем более мыть руки -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просто стыд и срам!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ты не чисти зубы,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ты не умывайся,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равно всё будет грязным -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трудись и не старайся!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Выкинь щетку с зубной пастой,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Выкинь мыло с полотенцем.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Стань ты грязным и ужасным -</w:t>
      </w:r>
    </w:p>
    <w:p w:rsidR="00D25230" w:rsidRPr="00AA000E" w:rsidRDefault="00D25230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вспомнить что о детстве!</w:t>
      </w: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C6F8A" w:rsidRPr="00AA000E" w:rsidRDefault="00DC6F8A" w:rsidP="00D25230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311B4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Девочка-Чистюля</w:t>
      </w:r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C311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я вам принесла письмо от </w:t>
      </w:r>
      <w:proofErr w:type="gramStart"/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нашего</w:t>
      </w:r>
      <w:proofErr w:type="gramEnd"/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Мойдодыра</w:t>
      </w:r>
      <w:proofErr w:type="spellEnd"/>
      <w:r w:rsidRPr="00AA00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мои дети!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пишу вам письмецо: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прошу вас, мойте чаще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руки и лицо.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равно какой водою: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Кипяченой, ключевой,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реки, иль из колодца,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просто дождевой!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мыться непременно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Утром, вечером и днем —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каждою едою,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сна и перед сном!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Тритесь губкой и мочалкой!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Потерпите — не беда!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чернила и варенье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Смоют мыло и вода.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мои дети!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Очень, очень вас прошу: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Мойтесь чище, мойтесь чаще —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proofErr w:type="spellStart"/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грязнуль</w:t>
      </w:r>
      <w:proofErr w:type="spellEnd"/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выношу.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подам руки грязнулям,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поеду в гости к ним!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 я моюсь очень часто.</w:t>
      </w:r>
    </w:p>
    <w:p w:rsidR="00DC6F8A" w:rsidRPr="00AA000E" w:rsidRDefault="00DC6F8A" w:rsidP="00C311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свиданья!</w:t>
      </w: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C6F8A" w:rsidRPr="00AA000E" w:rsidRDefault="00C311B4" w:rsidP="00C311B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11B4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DC6F8A" w:rsidRPr="00AA000E">
        <w:rPr>
          <w:rFonts w:ascii="Times New Roman" w:hAnsi="Times New Roman" w:cs="Times New Roman"/>
          <w:sz w:val="28"/>
          <w:szCs w:val="28"/>
        </w:rPr>
        <w:t xml:space="preserve">Давайте, ребята, будем рассуждать, высказывать свое мнение. И если мнение в пользу </w:t>
      </w:r>
      <w:r w:rsidR="00787E51" w:rsidRPr="00AA000E">
        <w:rPr>
          <w:rFonts w:ascii="Times New Roman" w:hAnsi="Times New Roman" w:cs="Times New Roman"/>
          <w:sz w:val="28"/>
          <w:szCs w:val="28"/>
        </w:rPr>
        <w:t>Чистюли, мы</w:t>
      </w:r>
      <w:r w:rsidR="00DC6F8A" w:rsidRPr="00AA000E">
        <w:rPr>
          <w:rFonts w:ascii="Times New Roman" w:hAnsi="Times New Roman" w:cs="Times New Roman"/>
          <w:sz w:val="28"/>
          <w:szCs w:val="28"/>
        </w:rPr>
        <w:t xml:space="preserve"> ей прикрепим </w:t>
      </w:r>
      <w:proofErr w:type="spellStart"/>
      <w:r w:rsidR="00DC6F8A" w:rsidRPr="00AA000E">
        <w:rPr>
          <w:rFonts w:ascii="Times New Roman" w:hAnsi="Times New Roman" w:cs="Times New Roman"/>
          <w:sz w:val="28"/>
          <w:szCs w:val="28"/>
        </w:rPr>
        <w:t>смайл</w:t>
      </w:r>
      <w:proofErr w:type="spellEnd"/>
      <w:r w:rsidR="00DC6F8A" w:rsidRPr="00AA000E">
        <w:rPr>
          <w:rFonts w:ascii="Times New Roman" w:hAnsi="Times New Roman" w:cs="Times New Roman"/>
          <w:sz w:val="28"/>
          <w:szCs w:val="28"/>
        </w:rPr>
        <w:t xml:space="preserve">, а если наоборот, то </w:t>
      </w:r>
      <w:proofErr w:type="spellStart"/>
      <w:r w:rsidR="00DC6F8A" w:rsidRPr="00AA000E">
        <w:rPr>
          <w:rFonts w:ascii="Times New Roman" w:hAnsi="Times New Roman" w:cs="Times New Roman"/>
          <w:sz w:val="28"/>
          <w:szCs w:val="28"/>
        </w:rPr>
        <w:t>смайл</w:t>
      </w:r>
      <w:proofErr w:type="spellEnd"/>
      <w:r w:rsidR="00DC6F8A" w:rsidRPr="00AA000E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Грязнули</w:t>
      </w:r>
      <w:proofErr w:type="spellEnd"/>
      <w:r>
        <w:rPr>
          <w:rFonts w:ascii="Times New Roman" w:hAnsi="Times New Roman" w:cs="Times New Roman"/>
          <w:sz w:val="28"/>
          <w:szCs w:val="28"/>
        </w:rPr>
        <w:t>. Посмотрим,</w:t>
      </w:r>
      <w:r w:rsidR="00DC6F8A" w:rsidRPr="00AA000E">
        <w:rPr>
          <w:rFonts w:ascii="Times New Roman" w:hAnsi="Times New Roman" w:cs="Times New Roman"/>
          <w:sz w:val="28"/>
          <w:szCs w:val="28"/>
        </w:rPr>
        <w:t xml:space="preserve"> кто окажется прав!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6F8A" w:rsidRPr="00AA000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C6F8A" w:rsidRPr="00AA000E">
        <w:rPr>
          <w:rFonts w:ascii="Times New Roman" w:hAnsi="Times New Roman" w:cs="Times New Roman"/>
          <w:sz w:val="28"/>
          <w:szCs w:val="28"/>
        </w:rPr>
        <w:t>смайлы</w:t>
      </w:r>
      <w:proofErr w:type="spellEnd"/>
      <w:r w:rsidR="00DC6F8A" w:rsidRPr="00AA000E">
        <w:rPr>
          <w:rFonts w:ascii="Times New Roman" w:hAnsi="Times New Roman" w:cs="Times New Roman"/>
          <w:sz w:val="28"/>
          <w:szCs w:val="28"/>
        </w:rPr>
        <w:t xml:space="preserve"> прикрепляем на доску).</w:t>
      </w:r>
    </w:p>
    <w:p w:rsidR="005F0979" w:rsidRPr="00AA000E" w:rsidRDefault="005F0979" w:rsidP="00C311B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000E">
        <w:rPr>
          <w:color w:val="000000"/>
          <w:sz w:val="28"/>
          <w:szCs w:val="28"/>
        </w:rPr>
        <w:lastRenderedPageBreak/>
        <w:t>Представьте себе людей, которые перестали заботиться о чистоте и порядке. Они перестали умываться, чистить зубы, следить за чистотой в своих квартирах. Эти люди перестали бы чистить обувь, следить за одеждой, разучились пользоваться чистым носовым платком. Можно ли назвать таких людей красивыми? Здоровыми?</w:t>
      </w:r>
    </w:p>
    <w:p w:rsidR="005F0979" w:rsidRPr="00AA000E" w:rsidRDefault="005F0979" w:rsidP="00C311B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000E">
        <w:rPr>
          <w:color w:val="000000"/>
          <w:sz w:val="28"/>
          <w:szCs w:val="28"/>
        </w:rPr>
        <w:t>Люди, которые всегда следят за своей чистотой, имеют опрятный вид и никогда не болеют, а если болеют, то очень редко.</w:t>
      </w:r>
    </w:p>
    <w:p w:rsidR="005F0979" w:rsidRPr="00AA000E" w:rsidRDefault="005F0979" w:rsidP="00C311B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000E">
        <w:rPr>
          <w:color w:val="000000"/>
          <w:sz w:val="28"/>
          <w:szCs w:val="28"/>
        </w:rPr>
        <w:t>Ведь если перед едой мыть руки, микробы не попадут к нам в кишечник; если умываться утром после сна, днем, когда приходишь с улицы, и вечером, когда будешь ложиться спать, наши поры, которых много в коже, будут дышать легко и наше тело не будет болезненным. Оно будет крепким и здоровым.</w:t>
      </w:r>
    </w:p>
    <w:p w:rsidR="00DC6F8A" w:rsidRPr="00AA000E" w:rsidRDefault="005F0979" w:rsidP="00C311B4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000E">
        <w:rPr>
          <w:rFonts w:ascii="Times New Roman" w:hAnsi="Times New Roman" w:cs="Times New Roman"/>
          <w:sz w:val="28"/>
          <w:szCs w:val="28"/>
        </w:rPr>
        <w:t>Давайте посмотрим по смайликам, кто у нас выиграл? Конечно - Чистюля.</w:t>
      </w:r>
    </w:p>
    <w:p w:rsidR="005F0979" w:rsidRPr="00AA000E" w:rsidRDefault="005F0979" w:rsidP="00C311B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000E">
        <w:rPr>
          <w:rStyle w:val="a5"/>
          <w:b/>
          <w:bCs/>
          <w:color w:val="000000"/>
          <w:sz w:val="28"/>
          <w:szCs w:val="28"/>
        </w:rPr>
        <w:t>Чистые руки – спасут жизнь.</w:t>
      </w:r>
      <w:r w:rsidRPr="00AA000E">
        <w:rPr>
          <w:rStyle w:val="a5"/>
          <w:color w:val="000000"/>
          <w:sz w:val="28"/>
          <w:szCs w:val="28"/>
        </w:rPr>
        <w:t xml:space="preserve"> (На доске тема занятия) </w:t>
      </w:r>
    </w:p>
    <w:p w:rsidR="005F0979" w:rsidRPr="00AA000E" w:rsidRDefault="005F0979" w:rsidP="00C311B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000E">
        <w:rPr>
          <w:color w:val="000000"/>
          <w:sz w:val="28"/>
          <w:szCs w:val="28"/>
        </w:rPr>
        <w:t>Как вы понимаете смысл этого высказывания? Объясните.</w:t>
      </w:r>
    </w:p>
    <w:p w:rsidR="005F0979" w:rsidRPr="00AA000E" w:rsidRDefault="005F0979" w:rsidP="00C311B4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A000E">
        <w:rPr>
          <w:color w:val="000000"/>
          <w:sz w:val="28"/>
          <w:szCs w:val="28"/>
        </w:rPr>
        <w:t>Сегодня на нашем занятии мы будем говорить о том, как сохранить свое здоровье, соблюдая чистоту своих рук.</w:t>
      </w:r>
    </w:p>
    <w:p w:rsidR="005F0979" w:rsidRPr="00AA000E" w:rsidRDefault="00C311B4" w:rsidP="00C311B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C311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 w:rsidR="005F0979" w:rsidRPr="00AA000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по теме.</w:t>
      </w:r>
    </w:p>
    <w:p w:rsidR="005F0979" w:rsidRPr="00AA000E" w:rsidRDefault="005F0979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 октября 2009 года впервые отмечался Всемирный день чистых рук. В связи с новой датой эксперты ООН напомнили, что с помощью простого мытья рук с мылом можно значительно уменьшить распространение инфекционных заболеваний. Детский фонд ООН - обнародовали неутешительные данные: от инфекционных заболеваний каждый год умирает 3,5 миллиона детей во всем мире. Дети крайне восприимчивы к болезням, причиной которых является плохая гигиена.  От качества мытья рук зависит наше здоровье, а в современном мире так важно следить за своим здоровьем и делать всё возможное для того, чтобы его не испортить.</w:t>
      </w:r>
    </w:p>
    <w:p w:rsidR="005F0979" w:rsidRPr="00AA000E" w:rsidRDefault="005F0979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Эксперты ООН предупреждают, что именно регулярное мытье рук ежедневно спасает тысячи детских жизней. Проблема отсутствия гигиены особенно актуальна для жителей Азии и Африки и, в частности, является причиной высокой детской смертности от инфекционных заболеваний. Через немытые руки в организм попадают возбудители холеры, гепатита, вирусной пневмонии, гриппа и острых респираторных заболеваний. Таким образом, такая простая процедура, как мытье рук, может уберечь нас от многих заболеваний, которые особенно опасны в осенне-зимний период, когда организм существенно ослаблен.</w:t>
      </w:r>
    </w:p>
    <w:p w:rsidR="005F0979" w:rsidRDefault="005F0979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 нам в</w:t>
      </w:r>
      <w:r w:rsidR="006E7A0C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 пришла наш медработник М.</w:t>
      </w: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</w:t>
      </w:r>
      <w:r w:rsidR="006E7A0C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Цабина</w:t>
      </w:r>
      <w:proofErr w:type="spellEnd"/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31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расскажет</w:t>
      </w:r>
      <w:r w:rsidR="006E7A0C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</w:t>
      </w:r>
      <w:r w:rsidR="00531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E7A0C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надо мыть руки.</w:t>
      </w:r>
    </w:p>
    <w:p w:rsidR="005314DF" w:rsidRPr="005314DF" w:rsidRDefault="005314DF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Выступление медработника:</w:t>
      </w:r>
    </w:p>
    <w:p w:rsidR="006E7A0C" w:rsidRPr="00AA000E" w:rsidRDefault="006E7A0C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Мы живем в мире бесчисленного количества различных микроорганизмов. Практически везде, где бы мы не появлялись и что бы мы не делали, мы неизбежно «собираем» на свои руки болезнетворные микробы. И это особенно опасно, ведь, по мнению ученых, чаще всего люди заболевают, именно подцепив инфекцию через контакт рук  - прикасаясь к поручням в автобусе, перилам в подъездах, к тележкам в магазинах. Достаточно, после этого, прикоснуться к слизистой рта носа или глаз и патогенные микроорганизмы могут попасть в здоровое тело.… К тому же сейчас, когда погода заставляет нас больше времени проводить в помещениях, где вирусы легко передаются от одного человека к другому, наш организм особенно подвержен инфекциям.</w:t>
      </w:r>
    </w:p>
    <w:p w:rsidR="006E7A0C" w:rsidRPr="00AA000E" w:rsidRDefault="006E7A0C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Кстати, по мнению многих ученых, подцепить «на руки» болезнь можно не только в общественном транспорте или на улице, но даже в школе! Зарубежным специалистам вирусологам не так давно удалось доказать, что одним из наиболее опасных источников распространения болезней является обычная компьютерная мышь, которой мы пользуемся ежедневно. Также оказалось, что на 47% компьютеров и 45% телефонов есть вирусы гриппа.</w:t>
      </w:r>
    </w:p>
    <w:p w:rsidR="006E7A0C" w:rsidRPr="00AA000E" w:rsidRDefault="006E7A0C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Гигиена рук особенно важна тем, кто ведет активный образ жизни и постоянно находится в обществе - студентам, школьникам, учителям, работникам сферы услуг.</w:t>
      </w:r>
    </w:p>
    <w:p w:rsidR="006E7A0C" w:rsidRPr="00AA000E" w:rsidRDefault="006E7A0C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Прежде всего, нужно помнить, что наиболее опасны инфекционные заболевания – недуги, которые попадают в наш организм из окружающей среды. Как правило, их разносчиками служат микробы, микроскопические организмы, которые развиваются в «грязных» условиях. Они быстро размножаются на грязных руках, однако погибают на чистой коже в течение буквально пяти минут. В древности, когда людей частенько поражали эпидемии, многие спасались тем, что элементарно соблюдали нормы гигиены.</w:t>
      </w:r>
    </w:p>
    <w:p w:rsidR="006E7A0C" w:rsidRPr="00AA000E" w:rsidRDefault="006E7A0C" w:rsidP="00C311B4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Сам по себе наш организм защищен неплохо, и самая уязвимая его часть – это желудочно-кишечный тракт. Именно через употребление продуктов грязными руками развиваются кишечные инфекции, сальмонеллез, стафилококк и даже такие опасные болезни, как дизентерия, гепатит и брюшной тиф. Примечательно, что наибольшая вероятность заразиться кишечными инфекциями существует именно у жителей больших мегаполисов – грязная атмосфера, сложная экологическая обстановка, </w:t>
      </w: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>проточная вода – все это является причиной быстрого распространения микробов. Даже одного прикосновения к нечистой поверхности (купюре, игрушке, простом рукопожатии) достаточно, чтобы ребенок попал в группу риска. Но от большей части угроз спасет элементарное мыло и горячая вода – достаточно одной минутной процедуры, и проблемы снята.</w:t>
      </w:r>
    </w:p>
    <w:p w:rsidR="00E41FD9" w:rsidRPr="005314DF" w:rsidRDefault="005314DF" w:rsidP="005314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  <w:t>III</w:t>
      </w:r>
      <w:r w:rsidRP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. </w:t>
      </w:r>
      <w:r w:rsidR="00E41FD9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Опыт</w:t>
      </w: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  <w:t>.</w:t>
      </w:r>
    </w:p>
    <w:p w:rsidR="00E41FD9" w:rsidRPr="00AA000E" w:rsidRDefault="006E7A0C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Мы проведем опыт.</w:t>
      </w:r>
      <w:r w:rsidR="00811F7C"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Вырежем ладошку из листа бумаги. Нарисуем на ней узор.</w:t>
      </w:r>
      <w:r w:rsidR="00811F7C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Теперь нальем в тарелку воду. В воду погружаем бумажную ладошку, которая символизирует наши руки.</w:t>
      </w:r>
      <w:r w:rsidR="00E41FD9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 вирусов будет играть черный молотый перец. Насыпаем перец по поверхности воды, рассказывая детям, что это вирусы "нападают" на наши ладошки. Теперь самое интересно! Берем любое жидкое мыло и наносим каплю на палец руки. Подносим мыльный палец к воде с перцем. Частички перца начинают расплываться в разные стороны. Вот, как мыло справилось с вирусами!</w:t>
      </w:r>
    </w:p>
    <w:p w:rsidR="00E41FD9" w:rsidRPr="00AA000E" w:rsidRDefault="005314DF" w:rsidP="005314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  <w:t>IV</w:t>
      </w:r>
      <w:r w:rsidRP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. </w:t>
      </w:r>
      <w:r w:rsidR="00E41FD9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Практическая работа.</w:t>
      </w:r>
    </w:p>
    <w:p w:rsidR="00E41FD9" w:rsidRPr="005314DF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Сейчас нам наш медработник покажет, как правильно мыть руки.</w:t>
      </w:r>
    </w:p>
    <w:p w:rsidR="005314DF" w:rsidRPr="005314DF" w:rsidRDefault="005314DF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E41FD9" w:rsidRPr="00AA000E" w:rsidRDefault="00E41FD9" w:rsidP="005314D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ТЕХНИКА МЫТЬЯ РУК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Техника мытья рук включает в себя мытье рук теплой водой с мылом или использование дезинфицирующего средства на спиртовой основе. Антимикробные салфетки такие же эффективные, как мыло и вода, но уступают по своим очищающим свойствам дезинфицирующим средствам на спиртовой основе.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Правильное мытье рук включает следующие этапы.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• Смочите руки теплой проточной водой и нанесите жидкое мыло или используйте кусковое мыло.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• Энергично трите руки, по меньшей мер, 15-20 секунд.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• Трите все поверхности, включая тыльную сторону ладоней, запястья, между пальцами и под ногтями, в случае необходимости – используйте специальную щетку.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• Хорошо промойте руки проточной водой.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• Вытрите руки чистым или одноразовым полотенцем.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• Используйте салфетку, чтобы выключить кран.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К сожалению, невозможно уберечь открытые руки от попадания на них бактерий, в то же время каждый из нас может ограничить распространение через руки бактерий, вирусов и других микроорганизмов.</w:t>
      </w:r>
    </w:p>
    <w:p w:rsidR="00E41FD9" w:rsidRPr="00AA000E" w:rsidRDefault="00E41FD9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Всегда мойте руки: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посещения туалета;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>После занятий спортом;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разговоров по телефону;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поездок в транспорте;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прогулок;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контакта с животными и отходами от животных;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До и после приготовления пищи;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Перед едой;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того как вы чихнули или кашлянули на свои руки;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До и после обработки ран или порезов;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До и после контакта с больным или раненым;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контакта с мусором;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Перед установкой или извлечением контактных линз;</w:t>
      </w:r>
    </w:p>
    <w:p w:rsidR="00E41FD9" w:rsidRPr="00AA000E" w:rsidRDefault="00E41FD9" w:rsidP="005314DF">
      <w:pPr>
        <w:numPr>
          <w:ilvl w:val="0"/>
          <w:numId w:val="5"/>
        </w:numPr>
        <w:shd w:val="clear" w:color="auto" w:fill="FFFFFF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После посещения общественных туалетов.</w:t>
      </w:r>
    </w:p>
    <w:p w:rsidR="00E41FD9" w:rsidRPr="00AA000E" w:rsidRDefault="00E41FD9" w:rsidP="00654D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</w:p>
    <w:p w:rsidR="00E41FD9" w:rsidRPr="00AA000E" w:rsidRDefault="005314DF" w:rsidP="00531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  <w:t>V</w:t>
      </w:r>
      <w:r w:rsidRP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. </w:t>
      </w:r>
      <w:r w:rsidR="00292151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Просмотр мультфильма</w:t>
      </w:r>
      <w:r w:rsidR="00131A30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«</w:t>
      </w:r>
      <w:proofErr w:type="spellStart"/>
      <w:r w:rsidR="00292151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Смешарики</w:t>
      </w:r>
      <w:proofErr w:type="spellEnd"/>
      <w:r w:rsidR="00292151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: чистые руки</w:t>
      </w:r>
      <w:r w:rsidR="00131A30"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».</w:t>
      </w:r>
    </w:p>
    <w:p w:rsidR="00292151" w:rsidRPr="005314DF" w:rsidRDefault="00292151" w:rsidP="00654D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proofErr w:type="gramStart"/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Давайте сделаем вывод, почему чистые руки спасают жизнь?</w:t>
      </w:r>
      <w:r w:rsidR="005314DF" w:rsidRPr="005314DF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proofErr w:type="gramEnd"/>
      <w:r w:rsidR="005314DF" w:rsidRPr="005314DF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(Ответы учащихся).</w:t>
      </w:r>
    </w:p>
    <w:p w:rsidR="00292151" w:rsidRPr="00AA000E" w:rsidRDefault="00292151" w:rsidP="00654D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О,</w:t>
      </w:r>
      <w:r w:rsidR="00131A30"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посмотрите, что с девочкой-Грязнулей произошло? Она изменилась</w:t>
      </w:r>
      <w:r w:rsidR="00131A30"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-стала чистенькой</w:t>
      </w: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,</w:t>
      </w:r>
      <w:r w:rsidR="00131A30"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</w:t>
      </w: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мы ее</w:t>
      </w:r>
      <w:r w:rsidR="00131A30"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убедили, что руки надо мыть обязательно.</w:t>
      </w:r>
    </w:p>
    <w:p w:rsidR="005314DF" w:rsidRDefault="005314DF" w:rsidP="00654D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</w:p>
    <w:p w:rsidR="00291CED" w:rsidRPr="005314DF" w:rsidRDefault="00291CED" w:rsidP="00531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314D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Грязнуля</w:t>
      </w:r>
      <w:proofErr w:type="spellEnd"/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91CED" w:rsidRPr="005314DF" w:rsidRDefault="00291CED" w:rsidP="00291CE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Веселые песенки пойте,</w:t>
      </w:r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Чаще руки с мылом мойте.</w:t>
      </w:r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Фрукты кушайте, чеснок,</w:t>
      </w:r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вирус проникнуть не смог.</w:t>
      </w:r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Защищайте организм,</w:t>
      </w:r>
      <w:r w:rsidRPr="005314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Вам поможет оптимизм.</w:t>
      </w:r>
    </w:p>
    <w:p w:rsidR="00291CED" w:rsidRPr="00AA000E" w:rsidRDefault="00291CED" w:rsidP="00E41FD9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131A30" w:rsidRPr="00AA000E" w:rsidRDefault="005314DF" w:rsidP="005314D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  <w:t>VI</w:t>
      </w:r>
      <w:r w:rsidRP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. </w:t>
      </w:r>
      <w:r w:rsidR="00131A30" w:rsidRPr="00AA000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Творческая работа.</w:t>
      </w:r>
    </w:p>
    <w:p w:rsidR="00131A30" w:rsidRPr="00AA000E" w:rsidRDefault="00131A30" w:rsidP="00654D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Дети обводят и вырезают свою чистую ладошку. Мы прикрепляем ладошки к Земному шару. Это символизирует чистоту рук во всем мире.</w:t>
      </w:r>
    </w:p>
    <w:p w:rsidR="00E41FD9" w:rsidRPr="00AA000E" w:rsidRDefault="00E41FD9" w:rsidP="00654DF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</w:p>
    <w:p w:rsidR="00291CED" w:rsidRPr="00AA000E" w:rsidRDefault="005314DF" w:rsidP="005314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  <w:t>VII</w:t>
      </w:r>
      <w:r w:rsidRP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. </w:t>
      </w:r>
      <w:r w:rsidR="00291CED" w:rsidRPr="00AA000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Рефлексия:</w:t>
      </w:r>
    </w:p>
    <w:p w:rsidR="00291CED" w:rsidRPr="00AA000E" w:rsidRDefault="00291CED" w:rsidP="005314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14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Учитель</w:t>
      </w: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Продолжите предложение.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Зубы я буду чистить…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Принимать душ я буду…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Волосы …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Одежду…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Ногти …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— Игрушки и вещи…</w:t>
      </w:r>
    </w:p>
    <w:p w:rsidR="00291CED" w:rsidRPr="00AA000E" w:rsidRDefault="005314DF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уверена</w:t>
      </w:r>
      <w:r w:rsidR="00291CED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ребята нашего класса будут выполнять те правила, о которых мы</w:t>
      </w:r>
      <w:r w:rsidRPr="00531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91CED"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говорили, и всегда будут чистыми и опрятными.</w:t>
      </w:r>
    </w:p>
    <w:p w:rsidR="00291CED" w:rsidRPr="00AA000E" w:rsidRDefault="00291CED" w:rsidP="005314DF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завершении нашей беседы я хочу прочитать вам замечательное</w:t>
      </w:r>
      <w:r w:rsidR="005314DF" w:rsidRPr="005314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 о чистоте.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Мойте чашки и тарелки,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Убирайте крошки,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ленитесь умывать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Грязные ладошки.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глянуть в микроскоп,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увидеть разных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вирусов на них,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Грозных и опасных.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микробы притаились,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Смотрят из засады.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грязь они найдут,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Будут очень рады!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болезни создадут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Вирусное царство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придётся пить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Горькие лекарства.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микробы нам враги -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помнить нужно,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с мылом моем мы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Тщательно и дружно.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 ленивцем и </w:t>
      </w:r>
      <w:proofErr w:type="spellStart"/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неряхой</w:t>
      </w:r>
      <w:proofErr w:type="spellEnd"/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Грязным, неопрятным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дружбу заводить</w:t>
      </w:r>
    </w:p>
    <w:p w:rsidR="00291CED" w:rsidRPr="00AA000E" w:rsidRDefault="00291CED" w:rsidP="005314DF">
      <w:pPr>
        <w:shd w:val="clear" w:color="auto" w:fill="FFFFFF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0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неприятно!</w:t>
      </w:r>
    </w:p>
    <w:p w:rsidR="005314DF" w:rsidRDefault="005314DF" w:rsidP="004F1B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val="en-US" w:eastAsia="ru-RU"/>
        </w:rPr>
      </w:pPr>
      <w:bookmarkStart w:id="0" w:name="_GoBack"/>
      <w:bookmarkEnd w:id="0"/>
    </w:p>
    <w:p w:rsidR="00402194" w:rsidRPr="004F1B7E" w:rsidRDefault="00402194" w:rsidP="004F1B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</w:pPr>
      <w:r w:rsidRPr="004F1B7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Источники:</w:t>
      </w:r>
    </w:p>
    <w:p w:rsidR="00402194" w:rsidRPr="004F1B7E" w:rsidRDefault="007A4D3B" w:rsidP="004F1B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4F1B7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1.</w:t>
      </w:r>
      <w:r w:rsidR="005314DF" w:rsidRP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 xml:space="preserve"> </w:t>
      </w:r>
      <w:r w:rsidR="005314DF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Мультфильм «</w:t>
      </w:r>
      <w:proofErr w:type="spellStart"/>
      <w:r w:rsidR="00402194" w:rsidRPr="004F1B7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Смешарики</w:t>
      </w:r>
      <w:proofErr w:type="spellEnd"/>
      <w:r w:rsidR="00402194" w:rsidRPr="004F1B7E">
        <w:rPr>
          <w:rFonts w:ascii="Times New Roman" w:eastAsia="Times New Roman" w:hAnsi="Times New Roman" w:cs="Times New Roman"/>
          <w:b/>
          <w:color w:val="111115"/>
          <w:sz w:val="28"/>
          <w:szCs w:val="28"/>
          <w:lang w:eastAsia="ru-RU"/>
        </w:rPr>
        <w:t>: чистые руки</w:t>
      </w:r>
      <w:r w:rsidR="00402194" w:rsidRPr="004F1B7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».</w:t>
      </w:r>
    </w:p>
    <w:p w:rsidR="00654DFF" w:rsidRPr="004F1B7E" w:rsidRDefault="006E7A0C" w:rsidP="004F1B7E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F1B7E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</w:t>
      </w:r>
      <w:hyperlink r:id="rId7" w:history="1">
        <w:proofErr w:type="gramStart"/>
        <w:r w:rsidR="007A4D3B" w:rsidRPr="004F1B7E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https://yandex.ru/video/preview/?filmId=9148702555680208654&amp;url=http%3A%2F%2Fwww.youtube.com%2Fwatch%3Fv%3DNReewv5_lQc&amp;text=%D0%A1%D0%BC%D0%B5%D1%88%D0%B0%D1%80%D0%B8%D0%BA%D0%B8%3A%20%D1%87%D0%B8%D1%81%D1%82%D1%8B%D0%B5%20%D1%80%D1%83%D0%BA%D0%B8</w:t>
        </w:r>
        <w:proofErr w:type="gramEnd"/>
        <w:r w:rsidR="007A4D3B" w:rsidRPr="004F1B7E">
          <w:rPr>
            <w:rStyle w:val="ab"/>
            <w:rFonts w:ascii="Times New Roman" w:hAnsi="Times New Roman" w:cs="Times New Roman"/>
            <w:sz w:val="28"/>
            <w:szCs w:val="28"/>
            <w:shd w:val="clear" w:color="auto" w:fill="FFFFFF"/>
          </w:rPr>
          <w:t>&amp;path=sharelink</w:t>
        </w:r>
      </w:hyperlink>
    </w:p>
    <w:p w:rsidR="005314DF" w:rsidRDefault="005314DF" w:rsidP="004F1B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</w:p>
    <w:p w:rsidR="007A4D3B" w:rsidRPr="005314DF" w:rsidRDefault="007A4D3B" w:rsidP="004F1B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314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2.</w:t>
      </w:r>
      <w:r w:rsidR="005314DF" w:rsidRPr="005314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5314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«Грязные руки»   </w:t>
      </w:r>
      <w:hyperlink r:id="rId8" w:history="1">
        <w:r w:rsidRPr="005314DF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 xml:space="preserve">Анатолий </w:t>
        </w:r>
        <w:proofErr w:type="spellStart"/>
        <w:r w:rsidRPr="005314DF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Валевский</w:t>
        </w:r>
      </w:hyperlink>
      <w:r w:rsidRPr="005314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.Стихи</w:t>
      </w:r>
      <w:proofErr w:type="gramStart"/>
      <w:r w:rsidRPr="005314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.р</w:t>
      </w:r>
      <w:proofErr w:type="gramEnd"/>
      <w:r w:rsidRPr="005314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proofErr w:type="spellEnd"/>
    </w:p>
    <w:p w:rsidR="00654DFF" w:rsidRPr="005314DF" w:rsidRDefault="007A4D3B" w:rsidP="005314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314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https://stihi.ru/2014/03/11/8832</w:t>
      </w:r>
    </w:p>
    <w:p w:rsidR="005314DF" w:rsidRDefault="00654DFF" w:rsidP="00654DFF">
      <w:pPr>
        <w:shd w:val="clear" w:color="auto" w:fill="FFFFFF"/>
        <w:spacing w:before="225" w:after="100" w:afterAutospacing="1" w:line="360" w:lineRule="atLeast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</w:p>
    <w:p w:rsidR="00654DFF" w:rsidRPr="005314DF" w:rsidRDefault="00654DFF" w:rsidP="005314DF">
      <w:pPr>
        <w:shd w:val="clear" w:color="auto" w:fill="FFFFFF"/>
        <w:spacing w:before="225" w:after="100" w:afterAutospacing="1" w:line="360" w:lineRule="atLeast"/>
        <w:ind w:left="7230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lastRenderedPageBreak/>
        <w:t xml:space="preserve"> </w:t>
      </w:r>
      <w:r w:rsidR="005314DF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Приложение</w:t>
      </w:r>
    </w:p>
    <w:p w:rsidR="00654DFF" w:rsidRDefault="00654DFF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0979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  <w:r w:rsidRPr="00F01A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44368" cy="3031799"/>
            <wp:effectExtent l="0" t="0" r="3810" b="0"/>
            <wp:docPr id="2" name="Рисунок 2" descr="E:\ф\IMG_20201020_153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\IMG_20201020_1534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671" cy="303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01A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25989" cy="3208153"/>
            <wp:effectExtent l="0" t="0" r="0" b="0"/>
            <wp:docPr id="1" name="Рисунок 1" descr="E:\ф\IMG_20201020_153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\IMG_20201020_1534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742" cy="321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01A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95081" cy="3042920"/>
            <wp:effectExtent l="0" t="0" r="0" b="5080"/>
            <wp:docPr id="3" name="Рисунок 3" descr="E:\ф\IMG_20201020_123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\IMG_20201020_1236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514" cy="3045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01A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94910" cy="3334385"/>
            <wp:effectExtent l="0" t="0" r="0" b="0"/>
            <wp:docPr id="4" name="Рисунок 4" descr="E:\ф\IMG_20201020_123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\IMG_20201020_1233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8261" cy="3336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5F0979" w:rsidRPr="00F01A25" w:rsidRDefault="005F0979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17093C" w:rsidP="00D25230">
      <w:pPr>
        <w:rPr>
          <w:rFonts w:ascii="Times New Roman" w:hAnsi="Times New Roman" w:cs="Times New Roman"/>
          <w:sz w:val="28"/>
          <w:szCs w:val="28"/>
        </w:rPr>
      </w:pPr>
      <w:r w:rsidRPr="00F01A2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55359" cy="4045693"/>
            <wp:effectExtent l="0" t="0" r="0" b="0"/>
            <wp:docPr id="5" name="Рисунок 5" descr="E:\ф\IMG_20201020_094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\IMG_20201020_0947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385" cy="404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p w:rsidR="004E59E8" w:rsidRPr="00F01A25" w:rsidRDefault="004E59E8" w:rsidP="00D25230">
      <w:pPr>
        <w:rPr>
          <w:rFonts w:ascii="Times New Roman" w:hAnsi="Times New Roman" w:cs="Times New Roman"/>
          <w:sz w:val="28"/>
          <w:szCs w:val="28"/>
        </w:rPr>
      </w:pPr>
    </w:p>
    <w:sectPr w:rsidR="004E59E8" w:rsidRPr="00F01A25" w:rsidSect="00FC1232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71D" w:rsidRDefault="0006171D" w:rsidP="0017093C">
      <w:pPr>
        <w:spacing w:after="0" w:line="240" w:lineRule="auto"/>
      </w:pPr>
      <w:r>
        <w:separator/>
      </w:r>
    </w:p>
  </w:endnote>
  <w:endnote w:type="continuationSeparator" w:id="0">
    <w:p w:rsidR="0006171D" w:rsidRDefault="0006171D" w:rsidP="00170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93C" w:rsidRDefault="0017093C">
    <w:pPr>
      <w:pStyle w:val="a9"/>
    </w:pPr>
  </w:p>
  <w:p w:rsidR="0017093C" w:rsidRDefault="0017093C">
    <w:pPr>
      <w:pStyle w:val="a9"/>
    </w:pPr>
  </w:p>
  <w:p w:rsidR="0017093C" w:rsidRDefault="0017093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71D" w:rsidRDefault="0006171D" w:rsidP="0017093C">
      <w:pPr>
        <w:spacing w:after="0" w:line="240" w:lineRule="auto"/>
      </w:pPr>
      <w:r>
        <w:separator/>
      </w:r>
    </w:p>
  </w:footnote>
  <w:footnote w:type="continuationSeparator" w:id="0">
    <w:p w:rsidR="0006171D" w:rsidRDefault="0006171D" w:rsidP="001709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D5F85"/>
    <w:multiLevelType w:val="multilevel"/>
    <w:tmpl w:val="5AB0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D2B2C07"/>
    <w:multiLevelType w:val="multilevel"/>
    <w:tmpl w:val="3A4265E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4F4A32"/>
    <w:multiLevelType w:val="multilevel"/>
    <w:tmpl w:val="1BB0B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B529FE"/>
    <w:multiLevelType w:val="hybridMultilevel"/>
    <w:tmpl w:val="53C86F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738F9"/>
    <w:multiLevelType w:val="multilevel"/>
    <w:tmpl w:val="DBA6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6CE2B2F"/>
    <w:multiLevelType w:val="hybridMultilevel"/>
    <w:tmpl w:val="B57270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55635B"/>
    <w:multiLevelType w:val="multilevel"/>
    <w:tmpl w:val="E67EF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6"/>
  </w:num>
  <w:num w:numId="3">
    <w:abstractNumId w:val="2"/>
    <w:lvlOverride w:ilvl="0">
      <w:startOverride w:val="2"/>
    </w:lvlOverride>
  </w:num>
  <w:num w:numId="4">
    <w:abstractNumId w:val="1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3EAF"/>
    <w:rsid w:val="0006171D"/>
    <w:rsid w:val="000B23C4"/>
    <w:rsid w:val="00131A30"/>
    <w:rsid w:val="0017093C"/>
    <w:rsid w:val="00291CED"/>
    <w:rsid w:val="00292151"/>
    <w:rsid w:val="00402194"/>
    <w:rsid w:val="004E59E8"/>
    <w:rsid w:val="004F0758"/>
    <w:rsid w:val="004F1B7E"/>
    <w:rsid w:val="005314DF"/>
    <w:rsid w:val="005444E8"/>
    <w:rsid w:val="005F0979"/>
    <w:rsid w:val="00654DFF"/>
    <w:rsid w:val="00660028"/>
    <w:rsid w:val="006E7A0C"/>
    <w:rsid w:val="00711C1B"/>
    <w:rsid w:val="00787E51"/>
    <w:rsid w:val="007A4D3B"/>
    <w:rsid w:val="007C3EAF"/>
    <w:rsid w:val="00811F7C"/>
    <w:rsid w:val="00AA000E"/>
    <w:rsid w:val="00B51AD1"/>
    <w:rsid w:val="00C311B4"/>
    <w:rsid w:val="00D25230"/>
    <w:rsid w:val="00DC6F8A"/>
    <w:rsid w:val="00DD3C2A"/>
    <w:rsid w:val="00E10EDB"/>
    <w:rsid w:val="00E41FD9"/>
    <w:rsid w:val="00F01A25"/>
    <w:rsid w:val="00FC12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232"/>
  </w:style>
  <w:style w:type="paragraph" w:styleId="2">
    <w:name w:val="heading 2"/>
    <w:basedOn w:val="a"/>
    <w:next w:val="a"/>
    <w:link w:val="20"/>
    <w:uiPriority w:val="9"/>
    <w:unhideWhenUsed/>
    <w:qFormat/>
    <w:rsid w:val="004F1B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25230"/>
    <w:rPr>
      <w:b/>
      <w:bCs/>
    </w:rPr>
  </w:style>
  <w:style w:type="paragraph" w:styleId="a4">
    <w:name w:val="Normal (Web)"/>
    <w:basedOn w:val="a"/>
    <w:uiPriority w:val="99"/>
    <w:semiHidden/>
    <w:unhideWhenUsed/>
    <w:rsid w:val="005F09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F0979"/>
    <w:rPr>
      <w:i/>
      <w:iCs/>
    </w:rPr>
  </w:style>
  <w:style w:type="paragraph" w:styleId="a6">
    <w:name w:val="List Paragraph"/>
    <w:basedOn w:val="a"/>
    <w:uiPriority w:val="34"/>
    <w:qFormat/>
    <w:rsid w:val="00E41FD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0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093C"/>
  </w:style>
  <w:style w:type="paragraph" w:styleId="a9">
    <w:name w:val="footer"/>
    <w:basedOn w:val="a"/>
    <w:link w:val="aa"/>
    <w:uiPriority w:val="99"/>
    <w:unhideWhenUsed/>
    <w:rsid w:val="001709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093C"/>
  </w:style>
  <w:style w:type="character" w:styleId="ab">
    <w:name w:val="Hyperlink"/>
    <w:basedOn w:val="a0"/>
    <w:uiPriority w:val="99"/>
    <w:unhideWhenUsed/>
    <w:rsid w:val="007A4D3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4F1B7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531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314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99988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ihi.ru/avtor/skazochnik3" TargetMode="Externa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/?filmId=9148702555680208654&amp;url=http%3A%2F%2Fwww.youtube.com%2Fwatch%3Fv%3DNReewv5_lQc&amp;text=%D0%A1%D0%BC%D0%B5%D1%88%D0%B0%D1%80%D0%B8%D0%BA%D0%B8%3A%20%D1%87%D0%B8%D1%81%D1%82%D1%8B%D0%B5%20%D1%80%D1%83%D0%BA%D0%B8&amp;path=sharelink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10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777</cp:lastModifiedBy>
  <cp:revision>17</cp:revision>
  <dcterms:created xsi:type="dcterms:W3CDTF">2020-10-31T15:13:00Z</dcterms:created>
  <dcterms:modified xsi:type="dcterms:W3CDTF">2021-10-13T11:26:00Z</dcterms:modified>
</cp:coreProperties>
</file>