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1171E8" w:rsidRPr="0015097F" w:rsidRDefault="001171E8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  <w:sz w:val="28"/>
          <w:szCs w:val="28"/>
        </w:rPr>
      </w:pPr>
    </w:p>
    <w:p w:rsidR="001171E8" w:rsidRPr="0015097F" w:rsidRDefault="007E627F">
      <w:pPr>
        <w:rPr>
          <w:rFonts w:ascii="Times New Roman" w:hAnsi="Times New Roman" w:cs="Times New Roman"/>
          <w:b/>
          <w:sz w:val="28"/>
          <w:szCs w:val="28"/>
        </w:rPr>
      </w:pPr>
      <w:r w:rsidRPr="0015097F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ТВОРЧЕСКИЙ ПРОЕКТ</w:t>
      </w:r>
    </w:p>
    <w:p w:rsidR="007E627F" w:rsidRPr="0015097F" w:rsidRDefault="007E627F">
      <w:pPr>
        <w:rPr>
          <w:rFonts w:ascii="Times New Roman" w:hAnsi="Times New Roman" w:cs="Times New Roman"/>
          <w:b/>
          <w:sz w:val="28"/>
          <w:szCs w:val="28"/>
        </w:rPr>
      </w:pPr>
      <w:r w:rsidRPr="0015097F">
        <w:rPr>
          <w:rFonts w:ascii="Times New Roman" w:hAnsi="Times New Roman" w:cs="Times New Roman"/>
          <w:b/>
          <w:sz w:val="28"/>
          <w:szCs w:val="28"/>
        </w:rPr>
        <w:t xml:space="preserve">            «Журналистика как вид проектной деятельности»</w:t>
      </w:r>
    </w:p>
    <w:p w:rsidR="007E627F" w:rsidRPr="0015097F" w:rsidRDefault="007E627F">
      <w:pPr>
        <w:rPr>
          <w:rFonts w:ascii="Times New Roman" w:hAnsi="Times New Roman" w:cs="Times New Roman"/>
          <w:b/>
          <w:sz w:val="28"/>
          <w:szCs w:val="28"/>
        </w:rPr>
      </w:pPr>
    </w:p>
    <w:p w:rsidR="007E627F" w:rsidRPr="0015097F" w:rsidRDefault="007E627F">
      <w:pPr>
        <w:rPr>
          <w:rFonts w:ascii="Times New Roman" w:hAnsi="Times New Roman" w:cs="Times New Roman"/>
          <w:b/>
          <w:sz w:val="28"/>
          <w:szCs w:val="28"/>
        </w:rPr>
      </w:pPr>
    </w:p>
    <w:p w:rsidR="001171E8" w:rsidRPr="0015097F" w:rsidRDefault="001171E8">
      <w:pPr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Автор работы: </w:t>
      </w:r>
      <w:proofErr w:type="spellStart"/>
      <w:r w:rsidR="007E627F" w:rsidRPr="0015097F">
        <w:rPr>
          <w:rFonts w:ascii="Times New Roman" w:hAnsi="Times New Roman" w:cs="Times New Roman"/>
          <w:sz w:val="28"/>
          <w:szCs w:val="28"/>
        </w:rPr>
        <w:t>Нефёдова</w:t>
      </w:r>
      <w:proofErr w:type="spellEnd"/>
      <w:r w:rsidR="007E627F" w:rsidRPr="0015097F">
        <w:rPr>
          <w:rFonts w:ascii="Times New Roman" w:hAnsi="Times New Roman" w:cs="Times New Roman"/>
          <w:sz w:val="28"/>
          <w:szCs w:val="28"/>
        </w:rPr>
        <w:t xml:space="preserve"> Елена Евгеньевна, учитель русского языка и литературы МОУ «Средняя общеобразовательная школа Пугачёвского района Саратовской области»</w:t>
      </w:r>
      <w:r w:rsidRPr="0015097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627F" w:rsidRPr="0015097F" w:rsidRDefault="007E627F">
      <w:pPr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7E627F" w:rsidRPr="0015097F" w:rsidRDefault="007E627F">
      <w:pPr>
        <w:rPr>
          <w:rFonts w:ascii="Times New Roman" w:hAnsi="Times New Roman" w:cs="Times New Roman"/>
        </w:rPr>
      </w:pPr>
    </w:p>
    <w:p w:rsidR="00ED6543" w:rsidRDefault="00ED6543" w:rsidP="00ED654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93801" w:rsidRDefault="00993801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ED6543" w:rsidRDefault="00ED6543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ED6543" w:rsidRDefault="00ED6543" w:rsidP="00ED654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>Рахмановка</w:t>
      </w:r>
    </w:p>
    <w:p w:rsidR="00ED6543" w:rsidRPr="0015097F" w:rsidRDefault="00ED6543" w:rsidP="00ED654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ED6543" w:rsidRPr="0015097F" w:rsidRDefault="00ED6543" w:rsidP="00ED654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</w:t>
      </w:r>
    </w:p>
    <w:p w:rsidR="00ED6543" w:rsidRDefault="00ED6543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ED6543" w:rsidRDefault="00ED6543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ED6543" w:rsidRDefault="00ED6543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993801" w:rsidRDefault="007E627F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lastRenderedPageBreak/>
        <w:t xml:space="preserve">«Дар слова – важнейший дар, </w:t>
      </w:r>
    </w:p>
    <w:p w:rsidR="00993801" w:rsidRDefault="007E627F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дающий возможность постигнуть </w:t>
      </w:r>
    </w:p>
    <w:p w:rsidR="00993801" w:rsidRDefault="007E627F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радость  познания и общения»            </w:t>
      </w:r>
    </w:p>
    <w:p w:rsidR="007E627F" w:rsidRPr="0015097F" w:rsidRDefault="007E627F" w:rsidP="00993801">
      <w:pPr>
        <w:spacing w:after="0" w:line="240" w:lineRule="auto"/>
        <w:contextualSpacing/>
        <w:jc w:val="right"/>
        <w:rPr>
          <w:rFonts w:ascii="Times New Roman" w:hAnsi="Times New Roman" w:cs="Times New Roman"/>
        </w:rPr>
      </w:pPr>
      <w:r w:rsidRPr="0015097F">
        <w:rPr>
          <w:rFonts w:ascii="Times New Roman" w:hAnsi="Times New Roman" w:cs="Times New Roman"/>
          <w:i/>
          <w:sz w:val="28"/>
          <w:szCs w:val="28"/>
        </w:rPr>
        <w:t>К.Д. Ушинский</w:t>
      </w:r>
      <w:r w:rsidRPr="0015097F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7E627F" w:rsidRPr="0015097F" w:rsidRDefault="007E627F" w:rsidP="0015097F">
      <w:pPr>
        <w:pStyle w:val="a4"/>
        <w:contextualSpacing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</w:p>
    <w:p w:rsidR="007E627F" w:rsidRPr="0015097F" w:rsidRDefault="007E627F" w:rsidP="0015097F">
      <w:pPr>
        <w:spacing w:after="0" w:line="240" w:lineRule="auto"/>
        <w:contextualSpacing/>
        <w:rPr>
          <w:rFonts w:ascii="Times New Roman" w:hAnsi="Times New Roman" w:cs="Times New Roman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627F" w:rsidRPr="0015097F" w:rsidRDefault="007E627F" w:rsidP="0015097F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627418" w:rsidRPr="0015097F" w:rsidRDefault="001171E8" w:rsidP="001509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0A1A" w:rsidRPr="0015097F" w:rsidRDefault="007E0A1A" w:rsidP="001509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7E0A1A" w:rsidRPr="0015097F" w:rsidRDefault="00CE4FED" w:rsidP="0099380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 w:rsidRPr="0015097F">
        <w:rPr>
          <w:rFonts w:ascii="Times New Roman" w:hAnsi="Times New Roman" w:cs="Times New Roman"/>
          <w:b/>
          <w:sz w:val="28"/>
          <w:szCs w:val="28"/>
        </w:rPr>
        <w:t>ВМЕСТО ВСТУПЛЕНИЯ</w:t>
      </w:r>
    </w:p>
    <w:p w:rsidR="007E0A1A" w:rsidRPr="0015097F" w:rsidRDefault="007E0A1A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Журналистикой я увлекаюсь давно. </w:t>
      </w:r>
      <w:r w:rsidR="000C39CB" w:rsidRPr="0015097F">
        <w:rPr>
          <w:rFonts w:ascii="Times New Roman" w:hAnsi="Times New Roman" w:cs="Times New Roman"/>
          <w:sz w:val="28"/>
          <w:szCs w:val="28"/>
        </w:rPr>
        <w:t>Можно сказать, что у</w:t>
      </w:r>
      <w:r w:rsidR="0023627F" w:rsidRPr="0015097F">
        <w:rPr>
          <w:rFonts w:ascii="Times New Roman" w:hAnsi="Times New Roman" w:cs="Times New Roman"/>
          <w:sz w:val="28"/>
          <w:szCs w:val="28"/>
        </w:rPr>
        <w:t xml:space="preserve">влечение 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это </w:t>
      </w:r>
      <w:r w:rsidR="000C39CB" w:rsidRPr="0015097F">
        <w:rPr>
          <w:rFonts w:ascii="Times New Roman" w:hAnsi="Times New Roman" w:cs="Times New Roman"/>
          <w:sz w:val="28"/>
          <w:szCs w:val="28"/>
        </w:rPr>
        <w:t>родилось из так называемого  социального заказа</w:t>
      </w:r>
      <w:r w:rsidR="0023627F" w:rsidRPr="0015097F">
        <w:rPr>
          <w:rFonts w:ascii="Times New Roman" w:hAnsi="Times New Roman" w:cs="Times New Roman"/>
          <w:sz w:val="28"/>
          <w:szCs w:val="28"/>
        </w:rPr>
        <w:t>.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 В </w:t>
      </w:r>
      <w:r w:rsidRPr="0015097F">
        <w:rPr>
          <w:rFonts w:ascii="Times New Roman" w:hAnsi="Times New Roman" w:cs="Times New Roman"/>
          <w:sz w:val="28"/>
          <w:szCs w:val="28"/>
        </w:rPr>
        <w:t xml:space="preserve"> силу того, что </w:t>
      </w:r>
      <w:r w:rsidR="000C39CB" w:rsidRPr="0015097F">
        <w:rPr>
          <w:rFonts w:ascii="Times New Roman" w:hAnsi="Times New Roman" w:cs="Times New Roman"/>
          <w:sz w:val="28"/>
          <w:szCs w:val="28"/>
        </w:rPr>
        <w:t>мои преподаваемые</w:t>
      </w:r>
      <w:r w:rsidRPr="0015097F">
        <w:rPr>
          <w:rFonts w:ascii="Times New Roman" w:hAnsi="Times New Roman" w:cs="Times New Roman"/>
          <w:sz w:val="28"/>
          <w:szCs w:val="28"/>
        </w:rPr>
        <w:t xml:space="preserve"> предмет</w:t>
      </w:r>
      <w:r w:rsidR="000C39CB" w:rsidRPr="0015097F">
        <w:rPr>
          <w:rFonts w:ascii="Times New Roman" w:hAnsi="Times New Roman" w:cs="Times New Roman"/>
          <w:sz w:val="28"/>
          <w:szCs w:val="28"/>
        </w:rPr>
        <w:t>ы</w:t>
      </w:r>
      <w:r w:rsidRPr="0015097F">
        <w:rPr>
          <w:rFonts w:ascii="Times New Roman" w:hAnsi="Times New Roman" w:cs="Times New Roman"/>
          <w:sz w:val="28"/>
          <w:szCs w:val="28"/>
        </w:rPr>
        <w:t xml:space="preserve"> п</w:t>
      </w:r>
      <w:r w:rsidR="000C39CB" w:rsidRPr="0015097F">
        <w:rPr>
          <w:rFonts w:ascii="Times New Roman" w:hAnsi="Times New Roman" w:cs="Times New Roman"/>
          <w:sz w:val="28"/>
          <w:szCs w:val="28"/>
        </w:rPr>
        <w:t>редполагаю</w:t>
      </w:r>
      <w:r w:rsidR="00AA291B" w:rsidRPr="0015097F">
        <w:rPr>
          <w:rFonts w:ascii="Times New Roman" w:hAnsi="Times New Roman" w:cs="Times New Roman"/>
          <w:sz w:val="28"/>
          <w:szCs w:val="28"/>
        </w:rPr>
        <w:t xml:space="preserve">т работу со словом, </w:t>
      </w:r>
      <w:r w:rsidR="000C39CB" w:rsidRPr="0015097F">
        <w:rPr>
          <w:rFonts w:ascii="Times New Roman" w:hAnsi="Times New Roman" w:cs="Times New Roman"/>
          <w:sz w:val="28"/>
          <w:szCs w:val="28"/>
        </w:rPr>
        <w:t>то</w:t>
      </w:r>
      <w:r w:rsidRPr="0015097F">
        <w:rPr>
          <w:rFonts w:ascii="Times New Roman" w:hAnsi="Times New Roman" w:cs="Times New Roman"/>
          <w:sz w:val="28"/>
          <w:szCs w:val="28"/>
        </w:rPr>
        <w:t xml:space="preserve"> </w:t>
      </w:r>
      <w:r w:rsidR="000C39CB" w:rsidRPr="0015097F">
        <w:rPr>
          <w:rFonts w:ascii="Times New Roman" w:hAnsi="Times New Roman" w:cs="Times New Roman"/>
          <w:sz w:val="28"/>
          <w:szCs w:val="28"/>
        </w:rPr>
        <w:t xml:space="preserve">мне часто </w:t>
      </w:r>
      <w:r w:rsidRPr="0015097F">
        <w:rPr>
          <w:rFonts w:ascii="Times New Roman" w:hAnsi="Times New Roman" w:cs="Times New Roman"/>
          <w:sz w:val="28"/>
          <w:szCs w:val="28"/>
        </w:rPr>
        <w:t xml:space="preserve">приходилось писать в местные СМИ о воспитательной и учебной </w:t>
      </w:r>
      <w:r w:rsidR="000C39CB" w:rsidRPr="0015097F">
        <w:rPr>
          <w:rFonts w:ascii="Times New Roman" w:hAnsi="Times New Roman" w:cs="Times New Roman"/>
          <w:sz w:val="28"/>
          <w:szCs w:val="28"/>
        </w:rPr>
        <w:t>работе школы, в которой работаю</w:t>
      </w:r>
      <w:r w:rsidRPr="0015097F">
        <w:rPr>
          <w:rFonts w:ascii="Times New Roman" w:hAnsi="Times New Roman" w:cs="Times New Roman"/>
          <w:sz w:val="28"/>
          <w:szCs w:val="28"/>
        </w:rPr>
        <w:t>.</w:t>
      </w:r>
      <w:r w:rsidR="000C39CB" w:rsidRPr="0015097F">
        <w:rPr>
          <w:rFonts w:ascii="Times New Roman" w:hAnsi="Times New Roman" w:cs="Times New Roman"/>
          <w:sz w:val="28"/>
          <w:szCs w:val="28"/>
        </w:rPr>
        <w:t xml:space="preserve"> То есть п</w:t>
      </w:r>
      <w:r w:rsidRPr="0015097F">
        <w:rPr>
          <w:rFonts w:ascii="Times New Roman" w:hAnsi="Times New Roman" w:cs="Times New Roman"/>
          <w:sz w:val="28"/>
          <w:szCs w:val="28"/>
        </w:rPr>
        <w:t>риходилось хвалиться о проделанной работ</w:t>
      </w:r>
      <w:r w:rsidR="000F05CD" w:rsidRPr="0015097F">
        <w:rPr>
          <w:rFonts w:ascii="Times New Roman" w:hAnsi="Times New Roman" w:cs="Times New Roman"/>
          <w:sz w:val="28"/>
          <w:szCs w:val="28"/>
        </w:rPr>
        <w:t xml:space="preserve">е. Затем это стало потребностью, </w:t>
      </w:r>
      <w:r w:rsidR="000C39CB" w:rsidRPr="0015097F">
        <w:rPr>
          <w:rFonts w:ascii="Times New Roman" w:hAnsi="Times New Roman" w:cs="Times New Roman"/>
          <w:sz w:val="28"/>
          <w:szCs w:val="28"/>
        </w:rPr>
        <w:t xml:space="preserve">потом </w:t>
      </w:r>
      <w:r w:rsidR="000F05CD" w:rsidRPr="0015097F">
        <w:rPr>
          <w:rFonts w:ascii="Times New Roman" w:hAnsi="Times New Roman" w:cs="Times New Roman"/>
          <w:sz w:val="28"/>
          <w:szCs w:val="28"/>
        </w:rPr>
        <w:t xml:space="preserve">необходимостью. </w:t>
      </w:r>
      <w:r w:rsidR="000C39CB" w:rsidRPr="0015097F">
        <w:rPr>
          <w:rFonts w:ascii="Times New Roman" w:hAnsi="Times New Roman" w:cs="Times New Roman"/>
          <w:sz w:val="28"/>
          <w:szCs w:val="28"/>
        </w:rPr>
        <w:t xml:space="preserve">Мне уже самой </w:t>
      </w:r>
      <w:r w:rsidR="000F05CD" w:rsidRPr="0015097F">
        <w:rPr>
          <w:rFonts w:ascii="Times New Roman" w:hAnsi="Times New Roman" w:cs="Times New Roman"/>
          <w:sz w:val="28"/>
          <w:szCs w:val="28"/>
        </w:rPr>
        <w:t>х</w:t>
      </w:r>
      <w:r w:rsidRPr="0015097F">
        <w:rPr>
          <w:rFonts w:ascii="Times New Roman" w:hAnsi="Times New Roman" w:cs="Times New Roman"/>
          <w:sz w:val="28"/>
          <w:szCs w:val="28"/>
        </w:rPr>
        <w:t>отелось рассказать</w:t>
      </w:r>
      <w:r w:rsidR="000F05CD" w:rsidRPr="0015097F">
        <w:rPr>
          <w:rFonts w:ascii="Times New Roman" w:hAnsi="Times New Roman" w:cs="Times New Roman"/>
          <w:sz w:val="28"/>
          <w:szCs w:val="28"/>
        </w:rPr>
        <w:t xml:space="preserve"> широкой аудитории </w:t>
      </w:r>
      <w:r w:rsidRPr="0015097F">
        <w:rPr>
          <w:rFonts w:ascii="Times New Roman" w:hAnsi="Times New Roman" w:cs="Times New Roman"/>
          <w:sz w:val="28"/>
          <w:szCs w:val="28"/>
        </w:rPr>
        <w:t xml:space="preserve"> о своих коллегах, о достижениях своих учеников, </w:t>
      </w:r>
      <w:r w:rsidR="000D52D1" w:rsidRPr="0015097F">
        <w:rPr>
          <w:rFonts w:ascii="Times New Roman" w:hAnsi="Times New Roman" w:cs="Times New Roman"/>
          <w:sz w:val="28"/>
          <w:szCs w:val="28"/>
        </w:rPr>
        <w:t xml:space="preserve">а потом уже 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и </w:t>
      </w:r>
      <w:r w:rsidR="000D52D1" w:rsidRPr="0015097F">
        <w:rPr>
          <w:rFonts w:ascii="Times New Roman" w:hAnsi="Times New Roman" w:cs="Times New Roman"/>
          <w:sz w:val="28"/>
          <w:szCs w:val="28"/>
        </w:rPr>
        <w:t xml:space="preserve">о трудовых подвигах и </w:t>
      </w:r>
      <w:r w:rsidRPr="0015097F">
        <w:rPr>
          <w:rFonts w:ascii="Times New Roman" w:hAnsi="Times New Roman" w:cs="Times New Roman"/>
          <w:sz w:val="28"/>
          <w:szCs w:val="28"/>
        </w:rPr>
        <w:t xml:space="preserve"> увлечениях своих односельчан. А вот  испол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ьзовать журналистику  в качестве </w:t>
      </w:r>
      <w:r w:rsidRPr="0015097F">
        <w:rPr>
          <w:rFonts w:ascii="Times New Roman" w:hAnsi="Times New Roman" w:cs="Times New Roman"/>
          <w:sz w:val="28"/>
          <w:szCs w:val="28"/>
        </w:rPr>
        <w:t xml:space="preserve"> увлекательного проекта и тем самым добиться определённых результатов в преподаваемых предметах  мне в голову, честно сказать, не приходило. Помог случай…</w:t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CE4FED" w:rsidRPr="0015097F" w:rsidRDefault="00CE4FED" w:rsidP="0099380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15097F">
        <w:rPr>
          <w:rFonts w:ascii="Times New Roman" w:hAnsi="Times New Roman" w:cs="Times New Roman"/>
          <w:b/>
          <w:sz w:val="28"/>
          <w:szCs w:val="28"/>
        </w:rPr>
        <w:t>НАЧАЛО ПРОЕКТА</w:t>
      </w:r>
    </w:p>
    <w:p w:rsidR="000D52D1" w:rsidRPr="0015097F" w:rsidRDefault="000D52D1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В начале 2016 года  я, руководитель 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литературного </w:t>
      </w:r>
      <w:r w:rsidRPr="0015097F">
        <w:rPr>
          <w:rFonts w:ascii="Times New Roman" w:hAnsi="Times New Roman" w:cs="Times New Roman"/>
          <w:sz w:val="28"/>
          <w:szCs w:val="28"/>
        </w:rPr>
        <w:t>кружка «Живое слово»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, в рамках работы   «Литературной гостиной»  пригласила  </w:t>
      </w:r>
      <w:r w:rsidR="00903B15" w:rsidRPr="0015097F">
        <w:rPr>
          <w:rFonts w:ascii="Times New Roman" w:hAnsi="Times New Roman" w:cs="Times New Roman"/>
          <w:sz w:val="28"/>
          <w:szCs w:val="28"/>
        </w:rPr>
        <w:t xml:space="preserve">в гости </w:t>
      </w:r>
      <w:r w:rsidR="0023627F" w:rsidRPr="0015097F">
        <w:rPr>
          <w:rFonts w:ascii="Times New Roman" w:hAnsi="Times New Roman" w:cs="Times New Roman"/>
          <w:sz w:val="28"/>
          <w:szCs w:val="28"/>
        </w:rPr>
        <w:t>Члена Ж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урналистов России, корреспондента газеты «Новое Заволжье», поэтессу Разумову Валентину Васильевну. Тогда </w:t>
      </w:r>
      <w:r w:rsidR="00AA291B" w:rsidRPr="0015097F">
        <w:rPr>
          <w:rFonts w:ascii="Times New Roman" w:hAnsi="Times New Roman" w:cs="Times New Roman"/>
          <w:sz w:val="28"/>
          <w:szCs w:val="28"/>
        </w:rPr>
        <w:t xml:space="preserve"> никто 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не </w:t>
      </w:r>
      <w:r w:rsidR="00AA291B" w:rsidRPr="0015097F">
        <w:rPr>
          <w:rFonts w:ascii="Times New Roman" w:hAnsi="Times New Roman" w:cs="Times New Roman"/>
          <w:sz w:val="28"/>
          <w:szCs w:val="28"/>
        </w:rPr>
        <w:t>мог даже подумать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, что эта встреча будет началом большого общешкольного проекта. Конечно, эта встреча требовала большой подготовки всех </w:t>
      </w:r>
      <w:r w:rsidR="00AA291B" w:rsidRPr="0015097F">
        <w:rPr>
          <w:rFonts w:ascii="Times New Roman" w:hAnsi="Times New Roman" w:cs="Times New Roman"/>
          <w:sz w:val="28"/>
          <w:szCs w:val="28"/>
        </w:rPr>
        <w:t xml:space="preserve"> моих 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кружковцев. </w:t>
      </w:r>
      <w:r w:rsidR="00E5254E" w:rsidRPr="0015097F">
        <w:rPr>
          <w:rFonts w:ascii="Times New Roman" w:hAnsi="Times New Roman" w:cs="Times New Roman"/>
          <w:sz w:val="28"/>
          <w:szCs w:val="28"/>
        </w:rPr>
        <w:t>Мы с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оздали несколько творческих групп. Один такой десант поднял тонну пыли в сельской библиотеке: в подшивках газет ребята искали стихи, напечатанные </w:t>
      </w:r>
      <w:r w:rsidR="00E5254E" w:rsidRPr="0015097F">
        <w:rPr>
          <w:rFonts w:ascii="Times New Roman" w:hAnsi="Times New Roman" w:cs="Times New Roman"/>
          <w:sz w:val="28"/>
          <w:szCs w:val="28"/>
        </w:rPr>
        <w:t>нашей гостьей на различных этапах</w:t>
      </w:r>
      <w:r w:rsidR="00663619" w:rsidRPr="0015097F">
        <w:rPr>
          <w:rFonts w:ascii="Times New Roman" w:hAnsi="Times New Roman" w:cs="Times New Roman"/>
          <w:sz w:val="28"/>
          <w:szCs w:val="28"/>
        </w:rPr>
        <w:t xml:space="preserve"> её творчества. Другая группа «прощупала» не одну страницу Интернета: </w:t>
      </w:r>
      <w:r w:rsidR="00E5254E" w:rsidRPr="0015097F">
        <w:rPr>
          <w:rFonts w:ascii="Times New Roman" w:hAnsi="Times New Roman" w:cs="Times New Roman"/>
          <w:sz w:val="28"/>
          <w:szCs w:val="28"/>
        </w:rPr>
        <w:t>искали, где, когда и на каких площадках выступала Валентина Васильевна. Третья готовила красочный памятный буклет. Попутно учили  стихи поэтессы. Надо сказать, нам удалось удивить нашу замечательную гостью, и она оставила о себе неизгладимое впечатление.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 Мы убедились</w:t>
      </w:r>
      <w:r w:rsidR="00E5254E" w:rsidRPr="0015097F">
        <w:rPr>
          <w:rFonts w:ascii="Times New Roman" w:hAnsi="Times New Roman" w:cs="Times New Roman"/>
          <w:sz w:val="28"/>
          <w:szCs w:val="28"/>
        </w:rPr>
        <w:t xml:space="preserve">, 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что талантливой поэтессе </w:t>
      </w:r>
      <w:r w:rsidR="00E5254E" w:rsidRPr="0015097F">
        <w:rPr>
          <w:rFonts w:ascii="Times New Roman" w:hAnsi="Times New Roman" w:cs="Times New Roman"/>
          <w:sz w:val="28"/>
          <w:szCs w:val="28"/>
        </w:rPr>
        <w:t xml:space="preserve">есть что рассказать </w:t>
      </w:r>
      <w:r w:rsidR="00BC04C9" w:rsidRPr="0015097F">
        <w:rPr>
          <w:rFonts w:ascii="Times New Roman" w:hAnsi="Times New Roman" w:cs="Times New Roman"/>
          <w:sz w:val="28"/>
          <w:szCs w:val="28"/>
        </w:rPr>
        <w:t>своим читателям</w:t>
      </w:r>
      <w:r w:rsidR="00E5254E" w:rsidRPr="0015097F">
        <w:rPr>
          <w:rFonts w:ascii="Times New Roman" w:hAnsi="Times New Roman" w:cs="Times New Roman"/>
          <w:sz w:val="28"/>
          <w:szCs w:val="28"/>
        </w:rPr>
        <w:t xml:space="preserve">, а молодости и юности страны – особенно. 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 Приятное «послевкусие» о</w:t>
      </w:r>
      <w:r w:rsidR="00BC04C9" w:rsidRPr="0015097F">
        <w:rPr>
          <w:rFonts w:ascii="Times New Roman" w:hAnsi="Times New Roman" w:cs="Times New Roman"/>
          <w:sz w:val="28"/>
          <w:szCs w:val="28"/>
        </w:rPr>
        <w:t>б этой встрече</w:t>
      </w:r>
      <w:r w:rsidR="006D7349" w:rsidRPr="0015097F">
        <w:rPr>
          <w:rFonts w:ascii="Times New Roman" w:hAnsi="Times New Roman" w:cs="Times New Roman"/>
          <w:sz w:val="28"/>
          <w:szCs w:val="28"/>
        </w:rPr>
        <w:t xml:space="preserve"> сохранялось ещё долгое время…</w:t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B45D4F8" wp14:editId="6107EBC2">
            <wp:extent cx="5867820" cy="3439795"/>
            <wp:effectExtent l="0" t="0" r="0" b="8255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9917" cy="3446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509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:rsidR="0015097F" w:rsidRDefault="0015097F" w:rsidP="001509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CE4FED" w:rsidRPr="0015097F" w:rsidRDefault="00CE4FED" w:rsidP="00993801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097F">
        <w:rPr>
          <w:rFonts w:ascii="Times New Roman" w:hAnsi="Times New Roman" w:cs="Times New Roman"/>
          <w:b/>
          <w:sz w:val="28"/>
          <w:szCs w:val="28"/>
        </w:rPr>
        <w:t>ПРОБА ПЕРА</w:t>
      </w:r>
    </w:p>
    <w:p w:rsidR="0015097F" w:rsidRDefault="00960881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sz w:val="28"/>
          <w:szCs w:val="28"/>
        </w:rPr>
        <w:t>Прошло недели две, и Валентина Васильевна предложила моим кружковцам поучаствовать в создании очередного номера муниципальной газеты.  Собираю своих ребятишек: «Будем играть в корреспондентов?» Идею приняли с восторгом. Решили: на страницах</w:t>
      </w:r>
      <w:r w:rsidR="006D24FA" w:rsidRPr="0015097F">
        <w:rPr>
          <w:rFonts w:ascii="Times New Roman" w:hAnsi="Times New Roman" w:cs="Times New Roman"/>
          <w:sz w:val="28"/>
          <w:szCs w:val="28"/>
        </w:rPr>
        <w:t xml:space="preserve"> газеты </w:t>
      </w:r>
      <w:r w:rsidRPr="0015097F">
        <w:rPr>
          <w:rFonts w:ascii="Times New Roman" w:hAnsi="Times New Roman" w:cs="Times New Roman"/>
          <w:sz w:val="28"/>
          <w:szCs w:val="28"/>
        </w:rPr>
        <w:t xml:space="preserve"> расскажем о традициях школы, о достижениях своих сверстников. </w:t>
      </w:r>
      <w:r w:rsidR="006D24FA" w:rsidRPr="0015097F">
        <w:rPr>
          <w:rFonts w:ascii="Times New Roman" w:hAnsi="Times New Roman" w:cs="Times New Roman"/>
          <w:sz w:val="28"/>
          <w:szCs w:val="28"/>
        </w:rPr>
        <w:t>Снова создали</w:t>
      </w:r>
      <w:r w:rsidRPr="0015097F">
        <w:rPr>
          <w:rFonts w:ascii="Times New Roman" w:hAnsi="Times New Roman" w:cs="Times New Roman"/>
          <w:sz w:val="28"/>
          <w:szCs w:val="28"/>
        </w:rPr>
        <w:t xml:space="preserve"> несколько творческих групп, распредел</w:t>
      </w:r>
      <w:r w:rsidR="006D24FA" w:rsidRPr="0015097F">
        <w:rPr>
          <w:rFonts w:ascii="Times New Roman" w:hAnsi="Times New Roman" w:cs="Times New Roman"/>
          <w:sz w:val="28"/>
          <w:szCs w:val="28"/>
        </w:rPr>
        <w:t xml:space="preserve">или </w:t>
      </w:r>
      <w:r w:rsidRPr="0015097F">
        <w:rPr>
          <w:rFonts w:ascii="Times New Roman" w:hAnsi="Times New Roman" w:cs="Times New Roman"/>
          <w:sz w:val="28"/>
          <w:szCs w:val="28"/>
        </w:rPr>
        <w:t>поручения, и работа закипела.</w:t>
      </w:r>
      <w:r w:rsidR="00903B15" w:rsidRPr="0015097F">
        <w:rPr>
          <w:rFonts w:ascii="Times New Roman" w:hAnsi="Times New Roman" w:cs="Times New Roman"/>
          <w:sz w:val="28"/>
          <w:szCs w:val="28"/>
        </w:rPr>
        <w:t xml:space="preserve"> Попробовали себя в интервьюировании, в создании фоторепортажа, придумали викторину «Давайте знакомиться!» по материалам наших статей и тем самым обеспечили обратную связь с читателями. Наши странички получились красочными, содержательными, интригующими. После выпуска номера с нашим «Молодёжным проспектом»</w:t>
      </w:r>
      <w:r w:rsidR="0049335C" w:rsidRPr="0015097F">
        <w:rPr>
          <w:rFonts w:ascii="Times New Roman" w:hAnsi="Times New Roman" w:cs="Times New Roman"/>
          <w:sz w:val="28"/>
          <w:szCs w:val="28"/>
        </w:rPr>
        <w:t xml:space="preserve"> подвожу первые итоги.</w:t>
      </w:r>
      <w:r w:rsidR="006D24FA" w:rsidRPr="0015097F">
        <w:rPr>
          <w:rFonts w:ascii="Times New Roman" w:hAnsi="Times New Roman" w:cs="Times New Roman"/>
          <w:sz w:val="28"/>
          <w:szCs w:val="28"/>
        </w:rPr>
        <w:t xml:space="preserve"> Я с удовлетворением замечаю, как совместное интересное дело объединило моих ребятишек, у них появилась потребность </w:t>
      </w:r>
      <w:r w:rsidR="00FC0D74" w:rsidRPr="0015097F">
        <w:rPr>
          <w:rFonts w:ascii="Times New Roman" w:hAnsi="Times New Roman" w:cs="Times New Roman"/>
          <w:sz w:val="28"/>
          <w:szCs w:val="28"/>
        </w:rPr>
        <w:t xml:space="preserve">с помощью  газеты </w:t>
      </w:r>
      <w:r w:rsidR="006D24FA" w:rsidRPr="0015097F">
        <w:rPr>
          <w:rFonts w:ascii="Times New Roman" w:hAnsi="Times New Roman" w:cs="Times New Roman"/>
          <w:sz w:val="28"/>
          <w:szCs w:val="28"/>
        </w:rPr>
        <w:t xml:space="preserve">расширить границы своего общения. После «разбора полёта» </w:t>
      </w:r>
      <w:r w:rsidR="00D66327" w:rsidRPr="0015097F">
        <w:rPr>
          <w:rFonts w:ascii="Times New Roman" w:hAnsi="Times New Roman" w:cs="Times New Roman"/>
          <w:sz w:val="28"/>
          <w:szCs w:val="28"/>
        </w:rPr>
        <w:t>возникла идея о создании общешкольной электронной газеты «Школа +». Эта работа</w:t>
      </w:r>
      <w:r w:rsidR="00FC0D74" w:rsidRPr="0015097F">
        <w:rPr>
          <w:rFonts w:ascii="Times New Roman" w:hAnsi="Times New Roman" w:cs="Times New Roman"/>
          <w:sz w:val="28"/>
          <w:szCs w:val="28"/>
        </w:rPr>
        <w:t xml:space="preserve"> требовала</w:t>
      </w:r>
      <w:r w:rsidR="00D66327" w:rsidRPr="0015097F">
        <w:rPr>
          <w:rFonts w:ascii="Times New Roman" w:hAnsi="Times New Roman" w:cs="Times New Roman"/>
          <w:sz w:val="28"/>
          <w:szCs w:val="28"/>
        </w:rPr>
        <w:t xml:space="preserve">  много сил и времени, но результаты говорили сами за себя: газета нужна, потому что она стала площадкой для воплощения наших идей. </w:t>
      </w:r>
      <w:r w:rsidR="009F0578" w:rsidRPr="0015097F">
        <w:rPr>
          <w:rFonts w:ascii="Times New Roman" w:hAnsi="Times New Roman" w:cs="Times New Roman"/>
          <w:sz w:val="28"/>
          <w:szCs w:val="28"/>
        </w:rPr>
        <w:t xml:space="preserve"> Вокруг нас  происходило постоянное движение, и нам хотелось сделать школьную жизнь</w:t>
      </w:r>
      <w:r w:rsidR="0015097F">
        <w:rPr>
          <w:rFonts w:ascii="Times New Roman" w:hAnsi="Times New Roman" w:cs="Times New Roman"/>
          <w:sz w:val="28"/>
          <w:szCs w:val="28"/>
        </w:rPr>
        <w:t xml:space="preserve"> </w:t>
      </w:r>
      <w:r w:rsidR="009F0578" w:rsidRPr="0015097F">
        <w:rPr>
          <w:rFonts w:ascii="Times New Roman" w:hAnsi="Times New Roman" w:cs="Times New Roman"/>
          <w:sz w:val="28"/>
          <w:szCs w:val="28"/>
        </w:rPr>
        <w:t>как можно ярче.</w:t>
      </w:r>
      <w:r w:rsidR="00DA510B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</w:t>
      </w:r>
    </w:p>
    <w:p w:rsidR="00DA510B" w:rsidRPr="0015097F" w:rsidRDefault="00CE4FED" w:rsidP="0015097F">
      <w:pPr>
        <w:spacing w:after="0" w:line="240" w:lineRule="auto"/>
        <w:ind w:firstLine="709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36F6C9F" wp14:editId="04A6CABC">
            <wp:extent cx="4930308" cy="2303780"/>
            <wp:effectExtent l="0" t="0" r="3810" b="127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9749" cy="230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97F" w:rsidRDefault="0015097F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</w:p>
    <w:p w:rsidR="0061008D" w:rsidRPr="0015097F" w:rsidRDefault="00DA510B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Вскоре мы узнаём, что газета «</w:t>
      </w:r>
      <w:r w:rsidR="009F0578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Новое Заволжье» планирует 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масштабно отметить свой 100-летний юбилей и в связи с этим объявила ряд конкурсов.  Конечно же, мы приняли участие в тех из них, в которых можно было бы рассказать о себе. В конкурсе  электронных газет мы заняли первое место среди сельских школ, а в конкурсе сочинений на тему «История моей семьи в истории газеты»</w:t>
      </w:r>
      <w:r w:rsidR="0061008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мы заняли два призовых места. Опять подвожу итоги этому  </w:t>
      </w:r>
      <w:r w:rsidR="003E4C0B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этапу нашей работы и удовольстви</w:t>
      </w:r>
      <w:r w:rsidR="0061008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ем замечаю, что мои «корреспонденты»  поняли, </w:t>
      </w:r>
      <w:r w:rsidR="00D66327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ка</w:t>
      </w:r>
      <w:r w:rsidR="0061008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к важно быть в жизни творческими и целеустремленным</w:t>
      </w:r>
      <w:r w:rsidR="001F0F7C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и</w:t>
      </w:r>
      <w:r w:rsidR="0061008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. Еще они</w:t>
      </w:r>
      <w:r w:rsidR="00D66327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поняли, как это здорово – объединять для воплощения идеи дру</w:t>
      </w:r>
      <w:r w:rsidR="0061008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гих людей.</w:t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noProof/>
          <w:color w:val="1E1E1E"/>
          <w:shd w:val="clear" w:color="auto" w:fill="FAFAFA"/>
          <w:lang w:eastAsia="ru-RU"/>
        </w:rPr>
        <w:drawing>
          <wp:inline distT="0" distB="0" distL="0" distR="0" wp14:anchorId="676F4F07" wp14:editId="34379F14">
            <wp:extent cx="3762055" cy="5940425"/>
            <wp:effectExtent l="0" t="3493" r="6668" b="6667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68229" cy="5950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                                       </w:t>
      </w:r>
    </w:p>
    <w:p w:rsidR="00CE4FED" w:rsidRPr="0015097F" w:rsidRDefault="00CE4FED" w:rsidP="0099380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                                  </w:t>
      </w:r>
      <w:r w:rsidRPr="0015097F">
        <w:rPr>
          <w:rFonts w:ascii="Times New Roman" w:hAnsi="Times New Roman" w:cs="Times New Roman"/>
          <w:b/>
          <w:color w:val="1E1E1E"/>
          <w:sz w:val="28"/>
          <w:szCs w:val="28"/>
          <w:shd w:val="clear" w:color="auto" w:fill="FAFAFA"/>
        </w:rPr>
        <w:t>НОВЫЕ  ЗНАКОМСТВА</w:t>
      </w:r>
    </w:p>
    <w:p w:rsidR="0061008D" w:rsidRDefault="0061008D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И </w:t>
      </w:r>
      <w:proofErr w:type="gramStart"/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……</w:t>
      </w:r>
      <w:r w:rsidR="00BC04C9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.</w:t>
      </w:r>
      <w:proofErr w:type="gramEnd"/>
      <w:r w:rsidR="00BC04C9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нас понесло. Всё та же 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Валентина Васильевна позвонила как-то и предложила: «Ваши ребятишки такие талантливые! А не хотите 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lastRenderedPageBreak/>
        <w:t>попробовать свои силы в журнале?» А почему бы и нет? Связались с главным редактором журнала «Сердолик»</w:t>
      </w:r>
      <w:r w:rsidR="000C5EF5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,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и нам выделили две страницы этого издания. </w:t>
      </w:r>
      <w:r w:rsidR="000C5EF5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Без особо труда нашли спонсоров, подключили к работе родителей. 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На заседании кружка решили: поскольку «Сердолик» - журнал для всей семьи, то на одной странице разместим фотоальбом школы</w:t>
      </w:r>
      <w:r w:rsidR="00BC04C9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(школа – это та же семья</w:t>
      </w:r>
      <w:r w:rsidR="000C5EF5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), а на другой напечатаем </w:t>
      </w:r>
      <w:proofErr w:type="gramStart"/>
      <w:r w:rsidR="000C5EF5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лучшие  сочинения</w:t>
      </w:r>
      <w:proofErr w:type="gramEnd"/>
      <w:r w:rsidR="000C5EF5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школьников о своих семьях (в связи с этим был  объявлен конкурс сочинений «Моя семья», а малыши начальных классов  были озадачены рисунками на эту же тему). Материала набралось очень много, не знали, как его урезать. Пре</w:t>
      </w:r>
      <w:r w:rsidR="00BC04C9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дставили всё на суд  руководству </w:t>
      </w:r>
      <w:r w:rsidR="000C5EF5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журнала, и нам подарили ещё</w:t>
      </w:r>
      <w:r w:rsidR="00EB4A4E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одну страницу БЕСПЛАТНО!</w:t>
      </w:r>
      <w:r w:rsidR="00BC04C9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Когда вышел глянцевый журнал с материалом о нашей школе, самооценка наших учеников и их родителей значительно возросла. О нас узнали далеко за пределами нашей области, с нами общаются</w:t>
      </w:r>
      <w:r w:rsidR="00FC0D74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, и в этом нам помогло слово.</w:t>
      </w:r>
    </w:p>
    <w:p w:rsidR="0015097F" w:rsidRPr="0015097F" w:rsidRDefault="0015097F" w:rsidP="0015097F">
      <w:pPr>
        <w:spacing w:after="0" w:line="240" w:lineRule="auto"/>
        <w:ind w:firstLine="709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noProof/>
          <w:color w:val="1E1E1E"/>
          <w:shd w:val="clear" w:color="auto" w:fill="FAFAFA"/>
          <w:lang w:eastAsia="ru-RU"/>
        </w:rPr>
        <w:drawing>
          <wp:inline distT="0" distB="0" distL="0" distR="0" wp14:anchorId="54DE8C72" wp14:editId="78BEC482">
            <wp:extent cx="4848225" cy="4761148"/>
            <wp:effectExtent l="0" t="0" r="0" b="1905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5442" cy="4787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noProof/>
          <w:color w:val="1E1E1E"/>
          <w:shd w:val="clear" w:color="auto" w:fill="FAFAFA"/>
          <w:lang w:eastAsia="ru-RU"/>
        </w:rPr>
        <w:lastRenderedPageBreak/>
        <w:drawing>
          <wp:inline distT="0" distB="0" distL="0" distR="0" wp14:anchorId="498599ED" wp14:editId="256EE5C0">
            <wp:extent cx="4848301" cy="7056784"/>
            <wp:effectExtent l="0" t="0" r="9525" b="0"/>
            <wp:docPr id="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301" cy="7056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</w:p>
    <w:p w:rsidR="00CE4FED" w:rsidRPr="0015097F" w:rsidRDefault="00CE4FED" w:rsidP="0099380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                                         </w:t>
      </w:r>
      <w:r w:rsidRPr="0015097F">
        <w:rPr>
          <w:rFonts w:ascii="Times New Roman" w:hAnsi="Times New Roman" w:cs="Times New Roman"/>
          <w:b/>
          <w:color w:val="1E1E1E"/>
          <w:sz w:val="28"/>
          <w:szCs w:val="28"/>
          <w:shd w:val="clear" w:color="auto" w:fill="FAFAFA"/>
        </w:rPr>
        <w:t>ТВОРИМ ДОБРО</w:t>
      </w:r>
    </w:p>
    <w:p w:rsidR="0013717D" w:rsidRPr="0015097F" w:rsidRDefault="0013717D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А связь с муниципальным изданием продолжалас</w:t>
      </w:r>
      <w:r w:rsidR="00FC0D74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ь. Мы уже вышли за границы школы. Нас стало интересовать, чем полнится сельская жизнь, и </w:t>
      </w:r>
      <w:r w:rsidR="001F0F7C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рассказывать </w:t>
      </w:r>
      <w:r w:rsidR="00FC0D74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об этом.</w:t>
      </w:r>
      <w:r w:rsidR="00146B3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</w:t>
      </w:r>
      <w:r w:rsidR="00FC0D74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Например, б</w:t>
      </w:r>
      <w:r w:rsidR="00146B3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абулька – цветовод превратила пол - улицы в благоухающий цветник – рассказали об этом на страницах газеты. </w:t>
      </w:r>
      <w:r w:rsidR="001F0F7C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Организовали </w:t>
      </w:r>
      <w:r w:rsidR="00146B3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экскурсию в заповедную зону «Тюльпанная степь» (памятник природы нашего края) – поделились с широкой аудиторией  своими впечатлениями от свидания с цветущей землёй </w:t>
      </w:r>
      <w:r w:rsidR="00FC0D74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и </w:t>
      </w:r>
      <w:r w:rsidR="00146B3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т.д. Примерно в это же время нам, как школе, работающей со средствами массовой информации, </w:t>
      </w:r>
      <w:r w:rsidR="00146B3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lastRenderedPageBreak/>
        <w:t xml:space="preserve">пришло приглашение от организации МИР (Молодёжь, Инициатива, Развитие) поучаствовать в конкурсе печатных материалов. Мы </w:t>
      </w:r>
      <w:proofErr w:type="gramStart"/>
      <w:r w:rsidR="00146B3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разместили  наработанный</w:t>
      </w:r>
      <w:proofErr w:type="gramEnd"/>
      <w:r w:rsidR="00146B3D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материал В Контакте и получили Диплом в номинации «За добрые дела». Я думаю, устроители этого конкурса очень точно угадали тот посыл, с которым мы обращаемся к людям со страниц газеты.</w:t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noProof/>
          <w:color w:val="1E1E1E"/>
          <w:shd w:val="clear" w:color="auto" w:fill="FAFAFA"/>
          <w:lang w:eastAsia="ru-RU"/>
        </w:rPr>
        <w:drawing>
          <wp:inline distT="0" distB="0" distL="0" distR="0" wp14:anchorId="2A70C99F" wp14:editId="43F3AE8E">
            <wp:extent cx="4800600" cy="6790526"/>
            <wp:effectExtent l="0" t="0" r="0" b="0"/>
            <wp:docPr id="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675" cy="679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FED" w:rsidRPr="0015097F" w:rsidRDefault="00CE4FED" w:rsidP="0015097F">
      <w:pPr>
        <w:spacing w:after="0" w:line="240" w:lineRule="auto"/>
        <w:contextualSpacing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                                </w:t>
      </w:r>
    </w:p>
    <w:p w:rsidR="00CE4FED" w:rsidRPr="0015097F" w:rsidRDefault="00CE4FED" w:rsidP="00993801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                                          </w:t>
      </w:r>
      <w:r w:rsidRPr="0015097F">
        <w:rPr>
          <w:rFonts w:ascii="Times New Roman" w:hAnsi="Times New Roman" w:cs="Times New Roman"/>
          <w:b/>
          <w:color w:val="1E1E1E"/>
          <w:sz w:val="28"/>
          <w:szCs w:val="28"/>
          <w:shd w:val="clear" w:color="auto" w:fill="FAFAFA"/>
        </w:rPr>
        <w:t>ЧТО ДАЛЬШЕ?</w:t>
      </w:r>
    </w:p>
    <w:p w:rsidR="0061008D" w:rsidRDefault="006D7349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Что дальше?</w:t>
      </w:r>
      <w:r w:rsidR="0023627F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..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Недавно мы узнали, что Валентина Васильевна </w:t>
      </w:r>
      <w:proofErr w:type="spellStart"/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Разумова</w:t>
      </w:r>
      <w:proofErr w:type="spellEnd"/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, которая сейчас живёт и работает в Москве, над </w:t>
      </w:r>
      <w:r w:rsidR="001F0F7C"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изданием книги </w:t>
      </w:r>
      <w:r w:rsidRP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 xml:space="preserve"> своих стихов. Презентовать эту книгу она пообещала и в нашей школе тоже. А это значит, что наш проект продолжается, ну</w:t>
      </w:r>
      <w:r w:rsidR="0015097F"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t>жно готовиться к новой встрече.</w:t>
      </w:r>
    </w:p>
    <w:p w:rsidR="00E26A2C" w:rsidRDefault="00E26A2C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</w:pPr>
    </w:p>
    <w:p w:rsidR="00E26A2C" w:rsidRPr="00853BCE" w:rsidRDefault="00853BCE" w:rsidP="00993801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color w:val="1E1E1E"/>
          <w:sz w:val="32"/>
          <w:szCs w:val="32"/>
          <w:shd w:val="clear" w:color="auto" w:fill="FAFAFA"/>
        </w:rPr>
      </w:pPr>
      <w:r>
        <w:rPr>
          <w:rFonts w:ascii="Times New Roman" w:hAnsi="Times New Roman" w:cs="Times New Roman"/>
          <w:color w:val="1E1E1E"/>
          <w:sz w:val="28"/>
          <w:szCs w:val="28"/>
          <w:shd w:val="clear" w:color="auto" w:fill="FAFAFA"/>
        </w:rPr>
        <w:lastRenderedPageBreak/>
        <w:t xml:space="preserve">                                     </w:t>
      </w:r>
      <w:r w:rsidRPr="00853BCE">
        <w:rPr>
          <w:rFonts w:ascii="Times New Roman" w:hAnsi="Times New Roman" w:cs="Times New Roman"/>
          <w:b/>
          <w:color w:val="1E1E1E"/>
          <w:sz w:val="28"/>
          <w:szCs w:val="28"/>
          <w:shd w:val="clear" w:color="auto" w:fill="FAFAFA"/>
        </w:rPr>
        <w:t xml:space="preserve"> </w:t>
      </w:r>
      <w:r w:rsidRPr="00853BCE">
        <w:rPr>
          <w:rFonts w:ascii="Times New Roman" w:hAnsi="Times New Roman" w:cs="Times New Roman"/>
          <w:b/>
          <w:color w:val="1E1E1E"/>
          <w:sz w:val="32"/>
          <w:szCs w:val="32"/>
          <w:shd w:val="clear" w:color="auto" w:fill="FAFAFA"/>
        </w:rPr>
        <w:t>Аннотация</w:t>
      </w:r>
    </w:p>
    <w:p w:rsidR="00853BCE" w:rsidRPr="007F4BA2" w:rsidRDefault="00853BCE" w:rsidP="00853BCE">
      <w:pPr>
        <w:pStyle w:val="a4"/>
        <w:rPr>
          <w:rFonts w:ascii="Times New Roman" w:hAnsi="Times New Roman" w:cs="Times New Roman"/>
          <w:b/>
          <w:sz w:val="24"/>
          <w:szCs w:val="24"/>
        </w:rPr>
      </w:pPr>
      <w:r w:rsidRPr="007F4BA2">
        <w:rPr>
          <w:rFonts w:ascii="Times New Roman" w:hAnsi="Times New Roman" w:cs="Times New Roman"/>
          <w:b/>
          <w:sz w:val="24"/>
          <w:szCs w:val="24"/>
        </w:rPr>
        <w:t>Творческий проект «Журналистика как вид проектной деятельности».</w:t>
      </w:r>
    </w:p>
    <w:p w:rsidR="00853BCE" w:rsidRPr="007F4BA2" w:rsidRDefault="007F4BA2" w:rsidP="00853BCE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t xml:space="preserve">       </w:t>
      </w:r>
      <w:r w:rsidR="00853BCE" w:rsidRPr="007F4BA2">
        <w:rPr>
          <w:rFonts w:ascii="Times New Roman" w:hAnsi="Times New Roman" w:cs="Times New Roman"/>
          <w:sz w:val="24"/>
          <w:szCs w:val="24"/>
        </w:rPr>
        <w:t xml:space="preserve">Работа учителя русского языка и литературы </w:t>
      </w:r>
      <w:r w:rsidRPr="007F4BA2">
        <w:rPr>
          <w:rFonts w:ascii="Times New Roman" w:hAnsi="Times New Roman" w:cs="Times New Roman"/>
          <w:sz w:val="24"/>
          <w:szCs w:val="24"/>
        </w:rPr>
        <w:t xml:space="preserve">Е.Е. </w:t>
      </w:r>
      <w:proofErr w:type="spellStart"/>
      <w:r w:rsidR="00853BCE" w:rsidRPr="007F4BA2">
        <w:rPr>
          <w:rFonts w:ascii="Times New Roman" w:hAnsi="Times New Roman" w:cs="Times New Roman"/>
          <w:sz w:val="24"/>
          <w:szCs w:val="24"/>
        </w:rPr>
        <w:t>Нефёдовой</w:t>
      </w:r>
      <w:proofErr w:type="spellEnd"/>
      <w:r w:rsidR="00853BCE" w:rsidRPr="007F4BA2">
        <w:rPr>
          <w:rFonts w:ascii="Times New Roman" w:hAnsi="Times New Roman" w:cs="Times New Roman"/>
          <w:sz w:val="24"/>
          <w:szCs w:val="24"/>
        </w:rPr>
        <w:t xml:space="preserve"> знакомит читателей с тем, как увлечение </w:t>
      </w:r>
      <w:r w:rsidRPr="007F4BA2">
        <w:rPr>
          <w:rFonts w:ascii="Times New Roman" w:hAnsi="Times New Roman" w:cs="Times New Roman"/>
          <w:sz w:val="24"/>
          <w:szCs w:val="24"/>
        </w:rPr>
        <w:t>журналистикой способствовало вовлечению обучающихся общеобразовательной школы в один из интереснейших проектов.</w:t>
      </w:r>
    </w:p>
    <w:p w:rsidR="007F4BA2" w:rsidRPr="007F4BA2" w:rsidRDefault="007F4BA2" w:rsidP="00853BCE">
      <w:pPr>
        <w:pStyle w:val="a4"/>
        <w:rPr>
          <w:rFonts w:ascii="Times New Roman" w:hAnsi="Times New Roman" w:cs="Times New Roman"/>
          <w:sz w:val="24"/>
          <w:szCs w:val="24"/>
        </w:rPr>
      </w:pPr>
      <w:r w:rsidRPr="007F4BA2">
        <w:rPr>
          <w:rFonts w:ascii="Times New Roman" w:hAnsi="Times New Roman" w:cs="Times New Roman"/>
          <w:sz w:val="24"/>
          <w:szCs w:val="24"/>
        </w:rPr>
        <w:t xml:space="preserve">       Материал адресован педагогам, осуществляющим внеклассную работу с детьми.   </w:t>
      </w:r>
    </w:p>
    <w:p w:rsidR="007F4BA2" w:rsidRPr="00853BCE" w:rsidRDefault="007F4BA2" w:rsidP="00853BCE">
      <w:pPr>
        <w:pStyle w:val="a4"/>
        <w:rPr>
          <w:b/>
        </w:rPr>
      </w:pPr>
    </w:p>
    <w:p w:rsidR="00853BCE" w:rsidRPr="0015097F" w:rsidRDefault="00853BCE" w:rsidP="00853BCE">
      <w:pPr>
        <w:rPr>
          <w:rFonts w:ascii="Times New Roman" w:hAnsi="Times New Roman" w:cs="Times New Roman"/>
          <w:b/>
          <w:sz w:val="28"/>
          <w:szCs w:val="28"/>
        </w:rPr>
      </w:pPr>
    </w:p>
    <w:p w:rsidR="007E0A1A" w:rsidRPr="0015097F" w:rsidRDefault="007E0A1A" w:rsidP="00993801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sectPr w:rsidR="007E0A1A" w:rsidRPr="0015097F" w:rsidSect="0015097F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0A1A"/>
    <w:rsid w:val="000C39CB"/>
    <w:rsid w:val="000C5EF5"/>
    <w:rsid w:val="000D52D1"/>
    <w:rsid w:val="000F05CD"/>
    <w:rsid w:val="001171E8"/>
    <w:rsid w:val="0013717D"/>
    <w:rsid w:val="00146B3D"/>
    <w:rsid w:val="0015097F"/>
    <w:rsid w:val="001F0F7C"/>
    <w:rsid w:val="0023627F"/>
    <w:rsid w:val="0029795D"/>
    <w:rsid w:val="002A7D38"/>
    <w:rsid w:val="003E4C0B"/>
    <w:rsid w:val="0049335C"/>
    <w:rsid w:val="0061008D"/>
    <w:rsid w:val="00627418"/>
    <w:rsid w:val="00663619"/>
    <w:rsid w:val="006D24FA"/>
    <w:rsid w:val="006D7349"/>
    <w:rsid w:val="007E0A1A"/>
    <w:rsid w:val="007E627F"/>
    <w:rsid w:val="007F4BA2"/>
    <w:rsid w:val="00853BCE"/>
    <w:rsid w:val="00903B15"/>
    <w:rsid w:val="00960881"/>
    <w:rsid w:val="00993801"/>
    <w:rsid w:val="009F0578"/>
    <w:rsid w:val="00AA291B"/>
    <w:rsid w:val="00BC04C9"/>
    <w:rsid w:val="00CE4FED"/>
    <w:rsid w:val="00D66327"/>
    <w:rsid w:val="00DA510B"/>
    <w:rsid w:val="00E26A2C"/>
    <w:rsid w:val="00E5254E"/>
    <w:rsid w:val="00EB4A4E"/>
    <w:rsid w:val="00ED6543"/>
    <w:rsid w:val="00F5692A"/>
    <w:rsid w:val="00FC0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042B51"/>
  <w15:docId w15:val="{779F9C48-852B-499C-B6D0-054B6C844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66327"/>
    <w:rPr>
      <w:color w:val="0000FF"/>
      <w:u w:val="single"/>
    </w:rPr>
  </w:style>
  <w:style w:type="paragraph" w:styleId="a4">
    <w:name w:val="No Spacing"/>
    <w:uiPriority w:val="1"/>
    <w:qFormat/>
    <w:rsid w:val="001171E8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1509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09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361</TotalTime>
  <Pages>1</Pages>
  <Words>1096</Words>
  <Characters>6253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22</cp:revision>
  <dcterms:created xsi:type="dcterms:W3CDTF">2019-03-26T16:10:00Z</dcterms:created>
  <dcterms:modified xsi:type="dcterms:W3CDTF">2021-08-24T11:46:00Z</dcterms:modified>
</cp:coreProperties>
</file>