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99" w:rsidRPr="00AD186C" w:rsidRDefault="00716281" w:rsidP="00716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D186C">
        <w:rPr>
          <w:rFonts w:ascii="Times New Roman" w:hAnsi="Times New Roman" w:cs="Times New Roman"/>
          <w:b/>
          <w:sz w:val="28"/>
        </w:rPr>
        <w:t>М</w:t>
      </w:r>
      <w:r w:rsidR="000A2E99" w:rsidRPr="00AD186C">
        <w:rPr>
          <w:rFonts w:ascii="Times New Roman" w:hAnsi="Times New Roman" w:cs="Times New Roman"/>
          <w:b/>
          <w:sz w:val="28"/>
        </w:rPr>
        <w:t>униципальное бюджетное дошкольное образовательное учреждение</w:t>
      </w:r>
    </w:p>
    <w:p w:rsidR="000A2E99" w:rsidRPr="00AD186C" w:rsidRDefault="000A2E99" w:rsidP="007162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D186C">
        <w:rPr>
          <w:rFonts w:ascii="Times New Roman" w:hAnsi="Times New Roman" w:cs="Times New Roman"/>
          <w:b/>
          <w:sz w:val="28"/>
        </w:rPr>
        <w:t>детский сад « Улыбка»</w:t>
      </w:r>
    </w:p>
    <w:p w:rsidR="000A2E99" w:rsidRDefault="000A2E99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73C27" w:rsidRDefault="00973C27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73C27" w:rsidRDefault="00973C27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73C27" w:rsidRDefault="00973C27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73C27" w:rsidRDefault="00973C27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73C27" w:rsidRDefault="00973C27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73C27" w:rsidRDefault="00973C27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04898" w:rsidRPr="00716281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36CAE" w:rsidRDefault="00E635E2" w:rsidP="00E635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Открытое занятие</w:t>
      </w:r>
    </w:p>
    <w:p w:rsidR="000A2E99" w:rsidRPr="00AD186C" w:rsidRDefault="000A2E99" w:rsidP="00736CA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A04898" w:rsidRP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04898" w:rsidRDefault="00A04898" w:rsidP="0071628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2E99" w:rsidRDefault="000A2E99" w:rsidP="004658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973C27" w:rsidRPr="00A04898" w:rsidRDefault="00973C27" w:rsidP="0046586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A04898" w:rsidRDefault="00A04898" w:rsidP="004658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4658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4898" w:rsidRPr="00DF2DF8" w:rsidRDefault="00A04898" w:rsidP="004658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2E99" w:rsidRPr="00AD186C" w:rsidRDefault="00A80583" w:rsidP="000A2E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186C">
        <w:rPr>
          <w:rFonts w:ascii="Times New Roman" w:hAnsi="Times New Roman" w:cs="Times New Roman"/>
          <w:b/>
          <w:sz w:val="28"/>
          <w:szCs w:val="28"/>
        </w:rPr>
        <w:t>Подготовила</w:t>
      </w:r>
      <w:r w:rsidR="00735A59" w:rsidRPr="00AD186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A2E99" w:rsidRPr="00AD186C" w:rsidRDefault="00763C14" w:rsidP="000A2E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Гуляева Надежда Сергеевна</w:t>
      </w:r>
      <w:r w:rsidR="00735A59" w:rsidRPr="00AD186C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A2E99" w:rsidRPr="00AD186C" w:rsidRDefault="00694DC1" w:rsidP="000A2E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186C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A80583" w:rsidRPr="00AD186C" w:rsidRDefault="00763C14" w:rsidP="000A2E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высше</w:t>
      </w:r>
      <w:r w:rsidR="00A80583" w:rsidRPr="00AD186C">
        <w:rPr>
          <w:rFonts w:ascii="Times New Roman" w:hAnsi="Times New Roman" w:cs="Times New Roman"/>
          <w:b/>
          <w:sz w:val="28"/>
          <w:szCs w:val="28"/>
        </w:rPr>
        <w:t>й квалификационной категории</w:t>
      </w:r>
    </w:p>
    <w:p w:rsidR="000A2E99" w:rsidRDefault="000A2E99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Pr="00A45444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4EE" w:rsidRDefault="002014EE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4EE" w:rsidRDefault="002014EE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4EE" w:rsidRDefault="002014EE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4EE" w:rsidRDefault="002014EE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14EE" w:rsidRDefault="002014EE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04898" w:rsidRDefault="00A04898" w:rsidP="000A2E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A2E99" w:rsidRPr="00AD186C" w:rsidRDefault="00763C14" w:rsidP="000A2E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станица Верхнекундрюченская</w:t>
      </w:r>
    </w:p>
    <w:p w:rsidR="000A2E99" w:rsidRPr="00AD186C" w:rsidRDefault="0048421B" w:rsidP="000A2E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="000A2E99" w:rsidRPr="00AD186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A80583" w:rsidRPr="0063090F" w:rsidRDefault="000A2E99" w:rsidP="00694D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A80583" w:rsidRPr="0063090F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</w:t>
      </w:r>
    </w:p>
    <w:p w:rsidR="00913408" w:rsidRPr="00C24471" w:rsidRDefault="00E635E2" w:rsidP="00694D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познавательной</w:t>
      </w:r>
      <w:r w:rsidR="00831769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</w:t>
      </w:r>
    </w:p>
    <w:p w:rsidR="00A80583" w:rsidRPr="0063090F" w:rsidRDefault="00A80583" w:rsidP="00694D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90F">
        <w:rPr>
          <w:rFonts w:ascii="Times New Roman" w:hAnsi="Times New Roman" w:cs="Times New Roman"/>
          <w:b/>
          <w:sz w:val="28"/>
          <w:szCs w:val="28"/>
        </w:rPr>
        <w:t>Тема: «</w:t>
      </w:r>
      <w:r w:rsidR="00E635E2">
        <w:rPr>
          <w:rFonts w:ascii="Times New Roman" w:hAnsi="Times New Roman" w:cs="Times New Roman"/>
          <w:b/>
          <w:sz w:val="28"/>
          <w:szCs w:val="28"/>
        </w:rPr>
        <w:t>Транспорт</w:t>
      </w:r>
      <w:r w:rsidRPr="0063090F">
        <w:rPr>
          <w:rFonts w:ascii="Times New Roman" w:hAnsi="Times New Roman" w:cs="Times New Roman"/>
          <w:b/>
          <w:sz w:val="28"/>
          <w:szCs w:val="28"/>
        </w:rPr>
        <w:t>»</w:t>
      </w:r>
    </w:p>
    <w:p w:rsidR="00A80583" w:rsidRPr="00DF2DF8" w:rsidRDefault="00A80583" w:rsidP="001707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07B6">
        <w:rPr>
          <w:rFonts w:ascii="Times New Roman" w:hAnsi="Times New Roman" w:cs="Times New Roman"/>
          <w:sz w:val="28"/>
          <w:szCs w:val="28"/>
        </w:rPr>
        <w:t>Возраст:</w:t>
      </w:r>
      <w:r w:rsidR="00E635E2">
        <w:rPr>
          <w:rFonts w:ascii="Times New Roman" w:hAnsi="Times New Roman" w:cs="Times New Roman"/>
          <w:sz w:val="28"/>
          <w:szCs w:val="28"/>
        </w:rPr>
        <w:t> вторая младшая группа (3-4 года</w:t>
      </w:r>
      <w:r w:rsidRPr="00DF2DF8">
        <w:rPr>
          <w:rFonts w:ascii="Times New Roman" w:hAnsi="Times New Roman" w:cs="Times New Roman"/>
          <w:sz w:val="28"/>
          <w:szCs w:val="28"/>
        </w:rPr>
        <w:t>)</w:t>
      </w:r>
    </w:p>
    <w:p w:rsidR="00763C14" w:rsidRPr="000A0B76" w:rsidRDefault="00A80583" w:rsidP="00763C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DD3">
        <w:rPr>
          <w:rFonts w:ascii="Times New Roman" w:hAnsi="Times New Roman" w:cs="Times New Roman"/>
          <w:b/>
          <w:sz w:val="28"/>
          <w:szCs w:val="28"/>
        </w:rPr>
        <w:t>Цель:</w:t>
      </w:r>
      <w:r w:rsidRPr="00DF2DF8">
        <w:rPr>
          <w:rFonts w:ascii="Times New Roman" w:hAnsi="Times New Roman" w:cs="Times New Roman"/>
          <w:sz w:val="28"/>
          <w:szCs w:val="28"/>
        </w:rPr>
        <w:t> </w:t>
      </w:r>
      <w:r w:rsidR="00913408">
        <w:rPr>
          <w:rFonts w:ascii="Times New Roman" w:hAnsi="Times New Roman" w:cs="Times New Roman"/>
          <w:sz w:val="28"/>
          <w:szCs w:val="28"/>
        </w:rPr>
        <w:t>создание социальной ситуации развития</w:t>
      </w:r>
      <w:r w:rsidR="00C24471">
        <w:rPr>
          <w:rFonts w:ascii="Times New Roman" w:hAnsi="Times New Roman" w:cs="Times New Roman"/>
          <w:sz w:val="28"/>
          <w:szCs w:val="28"/>
        </w:rPr>
        <w:t>,</w:t>
      </w:r>
      <w:r w:rsidR="00913408">
        <w:rPr>
          <w:rFonts w:ascii="Times New Roman" w:hAnsi="Times New Roman" w:cs="Times New Roman"/>
          <w:sz w:val="28"/>
          <w:szCs w:val="28"/>
        </w:rPr>
        <w:t xml:space="preserve"> в процессе </w:t>
      </w:r>
      <w:r w:rsidR="00C24471">
        <w:rPr>
          <w:rFonts w:ascii="Times New Roman" w:hAnsi="Times New Roman" w:cs="Times New Roman"/>
          <w:sz w:val="28"/>
          <w:szCs w:val="28"/>
        </w:rPr>
        <w:t xml:space="preserve">формирования у </w:t>
      </w:r>
      <w:r w:rsidR="00C2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дошкольников </w:t>
      </w:r>
      <w:r w:rsidR="00201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целостной картины мира и </w:t>
      </w:r>
      <w:r w:rsidR="00763C14" w:rsidRPr="000A0B76">
        <w:rPr>
          <w:rFonts w:ascii="Times New Roman" w:eastAsia="Times New Roman" w:hAnsi="Times New Roman" w:cs="Times New Roman"/>
          <w:bCs/>
          <w:iCs/>
          <w:sz w:val="28"/>
          <w:szCs w:val="28"/>
        </w:rPr>
        <w:t>познавательн</w:t>
      </w:r>
      <w:r w:rsidR="002014EE">
        <w:rPr>
          <w:rFonts w:ascii="Times New Roman" w:eastAsia="Times New Roman" w:hAnsi="Times New Roman" w:cs="Times New Roman"/>
          <w:bCs/>
          <w:iCs/>
          <w:sz w:val="28"/>
          <w:szCs w:val="28"/>
        </w:rPr>
        <w:t>ых способностей.</w:t>
      </w:r>
    </w:p>
    <w:p w:rsidR="00A80583" w:rsidRPr="00DF2DF8" w:rsidRDefault="000A0B76" w:rsidP="00630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DF8">
        <w:rPr>
          <w:rFonts w:ascii="Times New Roman" w:hAnsi="Times New Roman" w:cs="Times New Roman"/>
          <w:sz w:val="28"/>
          <w:szCs w:val="28"/>
        </w:rPr>
        <w:t>Задачи:</w:t>
      </w:r>
    </w:p>
    <w:p w:rsidR="00A80583" w:rsidRPr="00B45114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5114">
        <w:rPr>
          <w:rFonts w:ascii="Times New Roman" w:hAnsi="Times New Roman" w:cs="Times New Roman"/>
          <w:b/>
          <w:sz w:val="28"/>
          <w:szCs w:val="28"/>
        </w:rPr>
        <w:t>Обучающая:</w:t>
      </w:r>
    </w:p>
    <w:p w:rsidR="006374B5" w:rsidRPr="006374B5" w:rsidRDefault="00A80583" w:rsidP="009134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7C2E">
        <w:rPr>
          <w:rFonts w:ascii="Times New Roman" w:hAnsi="Times New Roman" w:cs="Times New Roman"/>
          <w:sz w:val="28"/>
          <w:szCs w:val="28"/>
        </w:rPr>
        <w:t xml:space="preserve">- </w:t>
      </w:r>
      <w:r w:rsidR="000E09F1">
        <w:rPr>
          <w:rFonts w:ascii="Times New Roman" w:hAnsi="Times New Roman" w:cs="Times New Roman"/>
          <w:sz w:val="28"/>
          <w:szCs w:val="28"/>
        </w:rPr>
        <w:t>продолжение работы по развитию</w:t>
      </w:r>
      <w:r w:rsidR="006374B5">
        <w:rPr>
          <w:rFonts w:ascii="Times New Roman" w:eastAsia="Times New Roman" w:hAnsi="Times New Roman" w:cs="Times New Roman"/>
          <w:bCs/>
          <w:sz w:val="28"/>
          <w:szCs w:val="28"/>
        </w:rPr>
        <w:t xml:space="preserve">  знаний </w:t>
      </w:r>
      <w:r w:rsidR="000E09F1">
        <w:rPr>
          <w:rFonts w:ascii="Times New Roman" w:eastAsia="Times New Roman" w:hAnsi="Times New Roman" w:cs="Times New Roman"/>
          <w:bCs/>
          <w:sz w:val="28"/>
          <w:szCs w:val="28"/>
        </w:rPr>
        <w:t>о названии</w:t>
      </w:r>
      <w:r w:rsidR="006374B5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отдельных видов транспорта по виду передвижения и нахождения (наземный, водный, воздушный), по издаваемым звукам.</w:t>
      </w:r>
    </w:p>
    <w:p w:rsidR="00A80583" w:rsidRPr="00B45114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5114"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A80583" w:rsidRPr="00DF2DF8" w:rsidRDefault="00546EBF" w:rsidP="00630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80583" w:rsidRPr="00DF2DF8">
        <w:rPr>
          <w:rFonts w:ascii="Times New Roman" w:hAnsi="Times New Roman" w:cs="Times New Roman"/>
          <w:sz w:val="28"/>
          <w:szCs w:val="28"/>
        </w:rPr>
        <w:t>пособствова</w:t>
      </w:r>
      <w:r>
        <w:rPr>
          <w:rFonts w:ascii="Times New Roman" w:hAnsi="Times New Roman" w:cs="Times New Roman"/>
          <w:sz w:val="28"/>
          <w:szCs w:val="28"/>
        </w:rPr>
        <w:t>ть</w:t>
      </w:r>
    </w:p>
    <w:p w:rsidR="000A0B76" w:rsidRPr="000A0B76" w:rsidRDefault="000A0B76" w:rsidP="000A0B76">
      <w:pPr>
        <w:pStyle w:val="ac"/>
        <w:numPr>
          <w:ilvl w:val="0"/>
          <w:numId w:val="2"/>
        </w:numPr>
        <w:spacing w:after="0" w:line="240" w:lineRule="auto"/>
        <w:ind w:right="-11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развитию</w:t>
      </w:r>
      <w:r w:rsidR="006374B5">
        <w:rPr>
          <w:rFonts w:ascii="Times New Roman" w:eastAsia="Times New Roman" w:hAnsi="Times New Roman" w:cs="Times New Roman"/>
          <w:bCs/>
          <w:sz w:val="28"/>
          <w:szCs w:val="28"/>
        </w:rPr>
        <w:t xml:space="preserve"> логического мышления, внимания, памяти,</w:t>
      </w:r>
    </w:p>
    <w:p w:rsidR="00A80583" w:rsidRPr="00913408" w:rsidRDefault="00A80583" w:rsidP="00913408">
      <w:pPr>
        <w:pStyle w:val="ac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408">
        <w:rPr>
          <w:rFonts w:ascii="Times New Roman" w:hAnsi="Times New Roman" w:cs="Times New Roman"/>
          <w:sz w:val="28"/>
          <w:szCs w:val="28"/>
        </w:rPr>
        <w:t>обогаще</w:t>
      </w:r>
      <w:r w:rsidR="000E09F1">
        <w:rPr>
          <w:rFonts w:ascii="Times New Roman" w:hAnsi="Times New Roman" w:cs="Times New Roman"/>
          <w:sz w:val="28"/>
          <w:szCs w:val="28"/>
        </w:rPr>
        <w:t>нию и активизации словаря дошкольников</w:t>
      </w:r>
      <w:r w:rsidRPr="00913408">
        <w:rPr>
          <w:rFonts w:ascii="Times New Roman" w:hAnsi="Times New Roman" w:cs="Times New Roman"/>
          <w:sz w:val="28"/>
          <w:szCs w:val="28"/>
        </w:rPr>
        <w:t>;</w:t>
      </w:r>
    </w:p>
    <w:p w:rsidR="00913408" w:rsidRPr="00C76714" w:rsidRDefault="00A80583" w:rsidP="00C76714">
      <w:pPr>
        <w:pStyle w:val="ac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408">
        <w:rPr>
          <w:rFonts w:ascii="Times New Roman" w:hAnsi="Times New Roman" w:cs="Times New Roman"/>
          <w:sz w:val="28"/>
          <w:szCs w:val="28"/>
        </w:rPr>
        <w:t>развитию</w:t>
      </w:r>
      <w:r w:rsidR="00B14707">
        <w:rPr>
          <w:rFonts w:ascii="Times New Roman" w:hAnsi="Times New Roman" w:cs="Times New Roman"/>
          <w:sz w:val="28"/>
          <w:szCs w:val="28"/>
        </w:rPr>
        <w:t xml:space="preserve"> у детей способности анализировать, выделять главное, делать выводы</w:t>
      </w:r>
      <w:r w:rsidR="00C76714">
        <w:rPr>
          <w:rFonts w:ascii="Times New Roman" w:hAnsi="Times New Roman" w:cs="Times New Roman"/>
          <w:sz w:val="28"/>
          <w:szCs w:val="28"/>
        </w:rPr>
        <w:t>.</w:t>
      </w:r>
    </w:p>
    <w:p w:rsidR="00A80583" w:rsidRPr="00B45114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5114"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A80583" w:rsidRPr="00B14707" w:rsidRDefault="00A80583" w:rsidP="00B14707">
      <w:pPr>
        <w:spacing w:after="0" w:line="240" w:lineRule="auto"/>
        <w:ind w:left="-113" w:right="-113"/>
        <w:rPr>
          <w:rFonts w:ascii="Times New Roman" w:eastAsia="Times New Roman" w:hAnsi="Times New Roman" w:cs="Times New Roman"/>
          <w:sz w:val="28"/>
          <w:szCs w:val="28"/>
        </w:rPr>
      </w:pPr>
      <w:r w:rsidRPr="00DF2DF8">
        <w:rPr>
          <w:rFonts w:ascii="Times New Roman" w:hAnsi="Times New Roman" w:cs="Times New Roman"/>
          <w:sz w:val="28"/>
          <w:szCs w:val="28"/>
        </w:rPr>
        <w:t xml:space="preserve">- </w:t>
      </w:r>
      <w:r w:rsidR="00B14707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B14707" w:rsidRPr="007D0398">
        <w:rPr>
          <w:rFonts w:ascii="Times New Roman" w:eastAsia="Times New Roman" w:hAnsi="Times New Roman" w:cs="Times New Roman"/>
          <w:bCs/>
          <w:sz w:val="28"/>
          <w:szCs w:val="28"/>
        </w:rPr>
        <w:t>оспитание эмоционально-ценностного отн</w:t>
      </w:r>
      <w:r w:rsidR="00B14707">
        <w:rPr>
          <w:rFonts w:ascii="Times New Roman" w:eastAsia="Times New Roman" w:hAnsi="Times New Roman" w:cs="Times New Roman"/>
          <w:bCs/>
          <w:sz w:val="28"/>
          <w:szCs w:val="28"/>
        </w:rPr>
        <w:t>ошения к окружающему миру;</w:t>
      </w:r>
    </w:p>
    <w:p w:rsidR="00A80583" w:rsidRPr="00DF2DF8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DF8">
        <w:rPr>
          <w:rFonts w:ascii="Times New Roman" w:hAnsi="Times New Roman" w:cs="Times New Roman"/>
          <w:sz w:val="28"/>
          <w:szCs w:val="28"/>
        </w:rPr>
        <w:t>-побуждать</w:t>
      </w:r>
      <w:r w:rsidR="00177950">
        <w:rPr>
          <w:rFonts w:ascii="Times New Roman" w:hAnsi="Times New Roman" w:cs="Times New Roman"/>
          <w:sz w:val="28"/>
          <w:szCs w:val="28"/>
        </w:rPr>
        <w:t xml:space="preserve"> детей во время работы </w:t>
      </w:r>
      <w:r w:rsidRPr="00DF2DF8">
        <w:rPr>
          <w:rFonts w:ascii="Times New Roman" w:hAnsi="Times New Roman" w:cs="Times New Roman"/>
          <w:sz w:val="28"/>
          <w:szCs w:val="28"/>
        </w:rPr>
        <w:t xml:space="preserve"> договариваться, советоваться, обсуждать друг с другом проблему, доводить начатое дело до завершения.</w:t>
      </w:r>
    </w:p>
    <w:p w:rsidR="00A80583" w:rsidRPr="00DF2DF8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E99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DF2DF8">
        <w:rPr>
          <w:rFonts w:ascii="Times New Roman" w:hAnsi="Times New Roman" w:cs="Times New Roman"/>
          <w:sz w:val="28"/>
          <w:szCs w:val="28"/>
        </w:rPr>
        <w:t xml:space="preserve"> фронта</w:t>
      </w:r>
      <w:r w:rsidR="00127223">
        <w:rPr>
          <w:rFonts w:ascii="Times New Roman" w:hAnsi="Times New Roman" w:cs="Times New Roman"/>
          <w:sz w:val="28"/>
          <w:szCs w:val="28"/>
        </w:rPr>
        <w:t>льная, индивидуальная, коллективная</w:t>
      </w:r>
      <w:r w:rsidR="00657830" w:rsidRPr="00DF2DF8">
        <w:rPr>
          <w:rFonts w:ascii="Times New Roman" w:hAnsi="Times New Roman" w:cs="Times New Roman"/>
          <w:sz w:val="28"/>
          <w:szCs w:val="28"/>
        </w:rPr>
        <w:t>.</w:t>
      </w:r>
    </w:p>
    <w:p w:rsidR="00B35D62" w:rsidRPr="00DF2DF8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E99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Pr="00DF2DF8">
        <w:rPr>
          <w:rFonts w:ascii="Times New Roman" w:hAnsi="Times New Roman" w:cs="Times New Roman"/>
          <w:sz w:val="28"/>
          <w:szCs w:val="28"/>
        </w:rPr>
        <w:t> «Познавательное развитие», «Речевое развитие», «Соци</w:t>
      </w:r>
      <w:r w:rsidR="00B35D62" w:rsidRPr="00DF2DF8">
        <w:rPr>
          <w:rFonts w:ascii="Times New Roman" w:hAnsi="Times New Roman" w:cs="Times New Roman"/>
          <w:sz w:val="28"/>
          <w:szCs w:val="28"/>
        </w:rPr>
        <w:t>ально-коммуникативное развитие»,</w:t>
      </w:r>
      <w:r w:rsidR="00B35D62" w:rsidRPr="00DF2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«Физическое развитие».</w:t>
      </w:r>
    </w:p>
    <w:p w:rsidR="00127223" w:rsidRDefault="00A80583" w:rsidP="006309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E9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657830" w:rsidRPr="00DF2DF8">
        <w:rPr>
          <w:rFonts w:ascii="Times New Roman" w:hAnsi="Times New Roman" w:cs="Times New Roman"/>
          <w:sz w:val="28"/>
          <w:szCs w:val="28"/>
        </w:rPr>
        <w:t xml:space="preserve"> и</w:t>
      </w:r>
      <w:r w:rsidR="00B35D62" w:rsidRPr="00DF2DF8">
        <w:rPr>
          <w:rFonts w:ascii="Times New Roman" w:hAnsi="Times New Roman" w:cs="Times New Roman"/>
          <w:sz w:val="28"/>
          <w:szCs w:val="28"/>
        </w:rPr>
        <w:t>нтерактивная доска</w:t>
      </w:r>
      <w:r w:rsidR="00657830" w:rsidRPr="00DF2DF8">
        <w:rPr>
          <w:rFonts w:ascii="Times New Roman" w:hAnsi="Times New Roman" w:cs="Times New Roman"/>
          <w:sz w:val="28"/>
          <w:szCs w:val="28"/>
        </w:rPr>
        <w:t>, музыкальный цент</w:t>
      </w:r>
      <w:r w:rsidR="00A45444">
        <w:rPr>
          <w:rFonts w:ascii="Times New Roman" w:hAnsi="Times New Roman" w:cs="Times New Roman"/>
          <w:sz w:val="28"/>
          <w:szCs w:val="28"/>
        </w:rPr>
        <w:t>р</w:t>
      </w:r>
      <w:r w:rsidR="00657830" w:rsidRPr="00DF2DF8">
        <w:rPr>
          <w:rFonts w:ascii="Times New Roman" w:hAnsi="Times New Roman" w:cs="Times New Roman"/>
          <w:sz w:val="28"/>
          <w:szCs w:val="28"/>
        </w:rPr>
        <w:t>, два ноутбука,</w:t>
      </w:r>
      <w:r w:rsidR="00127223">
        <w:rPr>
          <w:rFonts w:ascii="Times New Roman" w:hAnsi="Times New Roman" w:cs="Times New Roman"/>
          <w:sz w:val="28"/>
          <w:szCs w:val="28"/>
        </w:rPr>
        <w:t xml:space="preserve"> видеоролик «Снежок», мультфильм «Смешарики-свет»,аудиозапись для игры «Волны света», юла-радуга, семь цветов-обручей на голову из картона, пр</w:t>
      </w:r>
      <w:r w:rsidR="00C76714">
        <w:rPr>
          <w:rFonts w:ascii="Times New Roman" w:hAnsi="Times New Roman" w:cs="Times New Roman"/>
          <w:sz w:val="28"/>
          <w:szCs w:val="28"/>
        </w:rPr>
        <w:t xml:space="preserve">езентация, </w:t>
      </w:r>
      <w:r w:rsidR="00127223">
        <w:rPr>
          <w:rFonts w:ascii="Times New Roman" w:hAnsi="Times New Roman" w:cs="Times New Roman"/>
          <w:sz w:val="28"/>
          <w:szCs w:val="28"/>
        </w:rPr>
        <w:t xml:space="preserve"> ватман, клей, картинки для аппликации, </w:t>
      </w:r>
      <w:r w:rsidR="00F852D9">
        <w:rPr>
          <w:rFonts w:ascii="Times New Roman" w:hAnsi="Times New Roman" w:cs="Times New Roman"/>
          <w:sz w:val="28"/>
          <w:szCs w:val="28"/>
        </w:rPr>
        <w:t>посылка сосладостями.</w:t>
      </w:r>
    </w:p>
    <w:p w:rsidR="00365EF6" w:rsidRPr="00DF2DF8" w:rsidRDefault="00A80583" w:rsidP="004658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2E99">
        <w:rPr>
          <w:rFonts w:ascii="Times New Roman" w:hAnsi="Times New Roman" w:cs="Times New Roman"/>
          <w:b/>
          <w:sz w:val="28"/>
          <w:szCs w:val="28"/>
        </w:rPr>
        <w:t>Место проведения: </w:t>
      </w:r>
      <w:r w:rsidR="00B35D62" w:rsidRPr="00DF2DF8">
        <w:rPr>
          <w:rFonts w:ascii="Times New Roman" w:hAnsi="Times New Roman" w:cs="Times New Roman"/>
          <w:sz w:val="28"/>
          <w:szCs w:val="28"/>
        </w:rPr>
        <w:t>музыкальный зал</w:t>
      </w:r>
      <w:r w:rsidR="00657830" w:rsidRPr="00DF2DF8">
        <w:rPr>
          <w:rFonts w:ascii="Times New Roman" w:hAnsi="Times New Roman" w:cs="Times New Roman"/>
          <w:sz w:val="28"/>
          <w:szCs w:val="28"/>
        </w:rPr>
        <w:t xml:space="preserve">, </w:t>
      </w:r>
      <w:r w:rsidR="00F852D9">
        <w:rPr>
          <w:rFonts w:ascii="Times New Roman" w:hAnsi="Times New Roman" w:cs="Times New Roman"/>
          <w:sz w:val="28"/>
          <w:szCs w:val="28"/>
        </w:rPr>
        <w:t>раздевалка</w:t>
      </w:r>
      <w:r w:rsidR="00657830" w:rsidRPr="00DF2DF8">
        <w:rPr>
          <w:rFonts w:ascii="Times New Roman" w:hAnsi="Times New Roman" w:cs="Times New Roman"/>
          <w:sz w:val="28"/>
          <w:szCs w:val="28"/>
        </w:rPr>
        <w:t>, групповая ком</w:t>
      </w:r>
      <w:r w:rsidR="00C160D5" w:rsidRPr="00DF2DF8">
        <w:rPr>
          <w:rFonts w:ascii="Times New Roman" w:hAnsi="Times New Roman" w:cs="Times New Roman"/>
          <w:sz w:val="28"/>
          <w:szCs w:val="28"/>
        </w:rPr>
        <w:t>н</w:t>
      </w:r>
      <w:r w:rsidR="00657830" w:rsidRPr="00DF2DF8">
        <w:rPr>
          <w:rFonts w:ascii="Times New Roman" w:hAnsi="Times New Roman" w:cs="Times New Roman"/>
          <w:sz w:val="28"/>
          <w:szCs w:val="28"/>
        </w:rPr>
        <w:t>ата</w:t>
      </w:r>
      <w:r w:rsidR="00C160D5" w:rsidRPr="00DF2DF8">
        <w:rPr>
          <w:rFonts w:ascii="Times New Roman" w:hAnsi="Times New Roman" w:cs="Times New Roman"/>
          <w:sz w:val="28"/>
          <w:szCs w:val="28"/>
        </w:rPr>
        <w:t>.</w:t>
      </w:r>
    </w:p>
    <w:p w:rsidR="00A80583" w:rsidRPr="00DF2DF8" w:rsidRDefault="00365EF6" w:rsidP="00225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DF8">
        <w:rPr>
          <w:rFonts w:ascii="Times New Roman" w:hAnsi="Times New Roman" w:cs="Times New Roman"/>
          <w:sz w:val="28"/>
          <w:szCs w:val="28"/>
        </w:rPr>
        <w:br w:type="page"/>
      </w:r>
      <w:r w:rsidR="00A80583" w:rsidRPr="00DF2DF8">
        <w:rPr>
          <w:rFonts w:ascii="Times New Roman" w:hAnsi="Times New Roman" w:cs="Times New Roman"/>
          <w:b/>
          <w:sz w:val="28"/>
          <w:szCs w:val="28"/>
        </w:rPr>
        <w:lastRenderedPageBreak/>
        <w:t>Ход образовательной деятельности</w:t>
      </w:r>
    </w:p>
    <w:tbl>
      <w:tblPr>
        <w:tblStyle w:val="ae"/>
        <w:tblW w:w="10482" w:type="dxa"/>
        <w:tblLook w:val="04A0"/>
      </w:tblPr>
      <w:tblGrid>
        <w:gridCol w:w="3085"/>
        <w:gridCol w:w="4394"/>
        <w:gridCol w:w="3003"/>
      </w:tblGrid>
      <w:tr w:rsidR="00DF2DF8" w:rsidRPr="00913408" w:rsidTr="00321F6A">
        <w:tc>
          <w:tcPr>
            <w:tcW w:w="3085" w:type="dxa"/>
            <w:hideMark/>
          </w:tcPr>
          <w:p w:rsidR="00A80583" w:rsidRPr="00913408" w:rsidRDefault="00A8058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4394" w:type="dxa"/>
            <w:hideMark/>
          </w:tcPr>
          <w:p w:rsidR="00A80583" w:rsidRPr="00913408" w:rsidRDefault="008A5F0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Деятельность (</w:t>
            </w:r>
            <w:r w:rsidR="00A80583" w:rsidRPr="00913408">
              <w:rPr>
                <w:rFonts w:ascii="Times New Roman" w:hAnsi="Times New Roman" w:cs="Times New Roman"/>
                <w:sz w:val="24"/>
                <w:szCs w:val="24"/>
              </w:rPr>
              <w:t>действия ) воспитателя</w:t>
            </w:r>
          </w:p>
        </w:tc>
        <w:tc>
          <w:tcPr>
            <w:tcW w:w="3003" w:type="dxa"/>
            <w:hideMark/>
          </w:tcPr>
          <w:p w:rsidR="00A80583" w:rsidRPr="00913408" w:rsidRDefault="00A8058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A80583" w:rsidRPr="00913408" w:rsidRDefault="008A5F0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 (действия</w:t>
            </w:r>
            <w:r w:rsidR="00A80583" w:rsidRPr="00913408">
              <w:rPr>
                <w:rFonts w:ascii="Times New Roman" w:hAnsi="Times New Roman" w:cs="Times New Roman"/>
                <w:sz w:val="24"/>
                <w:szCs w:val="24"/>
              </w:rPr>
              <w:t>) детей</w:t>
            </w:r>
          </w:p>
        </w:tc>
      </w:tr>
      <w:tr w:rsidR="00DF2DF8" w:rsidRPr="00913408" w:rsidTr="007C0C45">
        <w:tc>
          <w:tcPr>
            <w:tcW w:w="10482" w:type="dxa"/>
            <w:gridSpan w:val="3"/>
            <w:hideMark/>
          </w:tcPr>
          <w:p w:rsidR="00A80583" w:rsidRPr="00913408" w:rsidRDefault="00A80583" w:rsidP="00513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</w:t>
            </w:r>
            <w:r w:rsidRPr="005136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D4751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136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DF2DF8" w:rsidRPr="00913408" w:rsidTr="00442274">
        <w:trPr>
          <w:trHeight w:val="6145"/>
        </w:trPr>
        <w:tc>
          <w:tcPr>
            <w:tcW w:w="3085" w:type="dxa"/>
            <w:tcBorders>
              <w:bottom w:val="single" w:sz="4" w:space="0" w:color="auto"/>
            </w:tcBorders>
            <w:hideMark/>
          </w:tcPr>
          <w:p w:rsidR="00D33B11" w:rsidRPr="00D47519" w:rsidRDefault="00A8058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Введение в ситуацию.</w:t>
            </w:r>
          </w:p>
          <w:p w:rsidR="007C0C45" w:rsidRDefault="00A80583" w:rsidP="007C0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C0C45" w:rsidRPr="008B1717">
              <w:rPr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 w:rsidR="007C0C45" w:rsidRPr="008B1717">
              <w:rPr>
                <w:rFonts w:ascii="Times New Roman" w:hAnsi="Times New Roman" w:cs="Times New Roman"/>
                <w:sz w:val="24"/>
                <w:szCs w:val="24"/>
              </w:rPr>
              <w:t xml:space="preserve"> мотивировать детей на вклю</w:t>
            </w:r>
            <w:r w:rsidR="007C0C45" w:rsidRPr="008B1717">
              <w:rPr>
                <w:rFonts w:ascii="Times New Roman" w:hAnsi="Times New Roman" w:cs="Times New Roman"/>
                <w:sz w:val="24"/>
                <w:szCs w:val="24"/>
              </w:rPr>
              <w:softHyphen/>
              <w:t>чение в</w:t>
            </w:r>
            <w:r w:rsidR="007C0C45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коммуникативную дея</w:t>
            </w:r>
            <w:r w:rsidR="007C0C45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тельность, используя социальную ситуацию развития посредством </w:t>
            </w:r>
            <w:r w:rsidR="00E65B37">
              <w:rPr>
                <w:rFonts w:ascii="Times New Roman" w:hAnsi="Times New Roman" w:cs="Times New Roman"/>
                <w:sz w:val="24"/>
                <w:szCs w:val="24"/>
              </w:rPr>
              <w:t>аудиозаписи с просьбой о помощи;</w:t>
            </w:r>
          </w:p>
          <w:p w:rsidR="00D47519" w:rsidRDefault="00D47519" w:rsidP="007C0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7C0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Pr="008B1717" w:rsidRDefault="00442274" w:rsidP="007C0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DBB" w:rsidRDefault="00AD4DBB" w:rsidP="00D47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D47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детской цели</w:t>
            </w:r>
          </w:p>
          <w:p w:rsidR="00D47519" w:rsidRPr="00913408" w:rsidRDefault="00D47519" w:rsidP="00D475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Побуждать детей к выдвижению собственной версии решения проблемы.</w:t>
            </w:r>
          </w:p>
          <w:p w:rsidR="00D47519" w:rsidRPr="00913408" w:rsidRDefault="00D47519" w:rsidP="00D475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Подвести детей к определению</w:t>
            </w:r>
          </w:p>
          <w:p w:rsidR="00D47519" w:rsidRPr="00913408" w:rsidRDefault="00D47519" w:rsidP="00D475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занятия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C0C45" w:rsidRPr="00913408" w:rsidRDefault="007C0C45" w:rsidP="007C0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0C45" w:rsidRDefault="007C0C45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607" w:rsidRPr="00913408" w:rsidRDefault="00770607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hideMark/>
          </w:tcPr>
          <w:p w:rsidR="00C160D5" w:rsidRPr="00E635E2" w:rsidRDefault="00E635E2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Ребята, сегодня нам на почту детского сада пришло письмо, посмотрим</w:t>
            </w:r>
            <w:r w:rsidRPr="00E635E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87214" w:rsidRPr="00D47519" w:rsidRDefault="00E635E2" w:rsidP="0091340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Виде</w:t>
            </w:r>
            <w:r w:rsidR="005A058E" w:rsidRPr="00802239">
              <w:rPr>
                <w:rFonts w:ascii="Times New Roman" w:hAnsi="Times New Roman" w:cs="Times New Roman"/>
                <w:b/>
                <w:sz w:val="24"/>
                <w:szCs w:val="24"/>
              </w:rPr>
              <w:t>озапись</w:t>
            </w:r>
            <w:r w:rsidR="00223C53" w:rsidRPr="008022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223C53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Здравствуйте, ребята</w:t>
            </w:r>
            <w:r w:rsidR="00802239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!</w:t>
            </w:r>
            <w:r w:rsidR="00687214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 меня узнали?»</w:t>
            </w:r>
          </w:p>
          <w:p w:rsidR="00687214" w:rsidRPr="00D47519" w:rsidRDefault="0068721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519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87214" w:rsidRPr="00D47519" w:rsidRDefault="00687214" w:rsidP="0091340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Я- Маршал. </w:t>
            </w:r>
            <w:r w:rsidR="003C0AA7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Ребята, у меня случилась беда! У меня был телефон, на него звонили наши жители в случае беды, я потерял его, и теперь машины пожарной и скорой помощи не узнают о вызове! Что же делать, ребята?</w:t>
            </w:r>
          </w:p>
          <w:p w:rsidR="003C0AA7" w:rsidRPr="003C0AA7" w:rsidRDefault="003C0AA7" w:rsidP="009134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214" w:rsidRPr="00D47519" w:rsidRDefault="0068721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519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3C0AA7" w:rsidRDefault="003C0AA7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519">
              <w:rPr>
                <w:rFonts w:ascii="Times New Roman" w:hAnsi="Times New Roman" w:cs="Times New Roman"/>
                <w:sz w:val="24"/>
                <w:szCs w:val="24"/>
              </w:rPr>
              <w:t>Воспитатель. Ребята хотят помочь тебе, Маршал. Где ты живешь?</w:t>
            </w: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E2B" w:rsidRPr="00D47519" w:rsidRDefault="00D47519" w:rsidP="0091340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47519">
              <w:rPr>
                <w:rFonts w:ascii="Times New Roman" w:hAnsi="Times New Roman" w:cs="Times New Roman"/>
                <w:b/>
                <w:sz w:val="24"/>
                <w:szCs w:val="24"/>
              </w:rPr>
              <w:t>Видеозапись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C0AA7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 живу в стране машин,</w:t>
            </w:r>
            <w:r w:rsidR="00320E2B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 мою страну могут попасть только те ребята, </w:t>
            </w:r>
            <w:r w:rsidR="00394D8C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которые знают транспорт</w:t>
            </w:r>
            <w:r w:rsidR="00320E2B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Вы </w:t>
            </w:r>
            <w:r w:rsidR="006A3A5B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разве </w:t>
            </w:r>
            <w:r w:rsidR="00394D8C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знаете</w:t>
            </w:r>
            <w:r w:rsidR="00320E2B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?</w:t>
            </w:r>
          </w:p>
          <w:p w:rsidR="006A3A5B" w:rsidRPr="00D47519" w:rsidRDefault="006A3A5B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519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A3A5B" w:rsidRPr="00D47519" w:rsidRDefault="006A3A5B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A1" w:rsidRPr="00442274" w:rsidRDefault="00D47519" w:rsidP="006B7AE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Видеозапись: </w:t>
            </w:r>
            <w:r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Маршал: </w:t>
            </w:r>
            <w:r w:rsidR="00202F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 отправил вам загадки, отгадаете их, приедете в мою страну</w:t>
            </w:r>
            <w:r w:rsidR="000B6643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транспорта</w:t>
            </w:r>
            <w:r w:rsidR="006A3A5B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 </w:t>
            </w:r>
            <w:r w:rsidR="003C0AA7"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приезжайте скорее!!!</w:t>
            </w:r>
            <w:r w:rsidRPr="00D475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3" w:type="dxa"/>
            <w:tcBorders>
              <w:bottom w:val="single" w:sz="4" w:space="0" w:color="auto"/>
            </w:tcBorders>
            <w:hideMark/>
          </w:tcPr>
          <w:p w:rsidR="00C160D5" w:rsidRPr="00913408" w:rsidRDefault="00C160D5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65909" w:rsidRPr="009134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635E2">
              <w:rPr>
                <w:rFonts w:ascii="Times New Roman" w:hAnsi="Times New Roman" w:cs="Times New Roman"/>
                <w:sz w:val="24"/>
                <w:szCs w:val="24"/>
              </w:rPr>
              <w:t>ети находятся в музыкальном зале, произвольно, подходят к педагогу, смотрят видеописьмо.</w:t>
            </w:r>
          </w:p>
          <w:p w:rsidR="00C160D5" w:rsidRPr="00913408" w:rsidRDefault="00C160D5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1CC" w:rsidRDefault="00CE11CC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1CC" w:rsidRDefault="00CE11CC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466" w:rsidRDefault="007B2466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Pr="00913408" w:rsidRDefault="00442274" w:rsidP="0044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высказывают предложения, идеи.</w:t>
            </w:r>
          </w:p>
          <w:p w:rsidR="00321F6A" w:rsidRDefault="00321F6A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519" w:rsidRDefault="00D47519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1CC" w:rsidRDefault="00CE11CC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1CC" w:rsidRDefault="00CE11CC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1CC" w:rsidRPr="00913408" w:rsidRDefault="00CE11CC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601" w:rsidRPr="00913408" w:rsidTr="00FB030A">
        <w:trPr>
          <w:trHeight w:val="240"/>
        </w:trPr>
        <w:tc>
          <w:tcPr>
            <w:tcW w:w="10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513601" w:rsidRPr="00513601" w:rsidRDefault="00442274" w:rsidP="005136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часть- 12</w:t>
            </w:r>
            <w:r w:rsidR="00513601" w:rsidRPr="005136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</w:tr>
      <w:tr w:rsidR="00B3329F" w:rsidRPr="00913408" w:rsidTr="00F852D9">
        <w:trPr>
          <w:trHeight w:val="367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B3329F" w:rsidRDefault="00472990" w:rsidP="00B3329F">
            <w:pPr>
              <w:rPr>
                <w:rFonts w:ascii="Times New Roman" w:hAnsi="Times New Roman" w:cs="Times New Roman"/>
                <w:sz w:val="24"/>
              </w:rPr>
            </w:pPr>
            <w:r w:rsidRPr="00FC435C">
              <w:rPr>
                <w:rFonts w:ascii="Times New Roman" w:hAnsi="Times New Roman" w:cs="Times New Roman"/>
                <w:sz w:val="24"/>
              </w:rPr>
              <w:t>Организация перехода к другому виду деятельности.</w:t>
            </w:r>
          </w:p>
          <w:p w:rsidR="00442274" w:rsidRPr="00442274" w:rsidRDefault="00442274" w:rsidP="00B3329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Обогащение словарного словаря словом «вагоновожатый».</w:t>
            </w:r>
          </w:p>
          <w:p w:rsidR="00B3329F" w:rsidRDefault="00442274" w:rsidP="00B332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в словарном словаре  слов: «пилот, капитан, машинист</w:t>
            </w:r>
            <w:r w:rsidR="004729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3329F" w:rsidRPr="00913408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</w:p>
          <w:p w:rsidR="00B3329F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знаний</w:t>
            </w:r>
            <w:r w:rsidR="00472990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названии и видах транспорта.</w:t>
            </w: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4422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274" w:rsidRPr="0055698F" w:rsidRDefault="00442274" w:rsidP="00913408">
            <w:pPr>
              <w:rPr>
                <w:rFonts w:ascii="Times New Roman" w:hAnsi="Times New Roman" w:cs="Times New Roman"/>
                <w:sz w:val="24"/>
              </w:rPr>
            </w:pPr>
            <w:r w:rsidRPr="00913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Активизация детей на дальнейшие действия. </w:t>
            </w:r>
            <w:r w:rsidRPr="004B63F9">
              <w:rPr>
                <w:rFonts w:ascii="Times New Roman" w:hAnsi="Times New Roman" w:cs="Times New Roman"/>
                <w:sz w:val="24"/>
              </w:rPr>
              <w:t>Организация перехода к другому виду деятельности.</w:t>
            </w:r>
          </w:p>
          <w:p w:rsidR="00442274" w:rsidRDefault="00442274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274" w:rsidRDefault="00442274" w:rsidP="00442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уже имеющихся знаний, расширение предс</w:t>
            </w:r>
            <w:r w:rsidR="0055698F">
              <w:rPr>
                <w:rFonts w:ascii="Times New Roman" w:hAnsi="Times New Roman" w:cs="Times New Roman"/>
                <w:sz w:val="24"/>
                <w:szCs w:val="24"/>
              </w:rPr>
              <w:t>тавлений об особенностях строения спецмашин, профессиональных инструментах врача и пожарного.</w:t>
            </w:r>
          </w:p>
          <w:p w:rsidR="00442274" w:rsidRDefault="00442274" w:rsidP="00442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Pr="00321F6A" w:rsidRDefault="00442274" w:rsidP="005569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искусства и конструирования: умение анализировать и систематизировать полученные знания, </w:t>
            </w:r>
            <w:r w:rsidRPr="00913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мелкой мото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рики.</w:t>
            </w:r>
          </w:p>
          <w:p w:rsidR="0055698F" w:rsidRDefault="0055698F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475A4" w:rsidRDefault="005D2E45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Воспитатель:</w:t>
            </w:r>
          </w:p>
          <w:p w:rsidR="006B4A9C" w:rsidRDefault="005475A4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="00202FBB">
              <w:rPr>
                <w:rFonts w:ascii="Times New Roman" w:hAnsi="Times New Roman" w:cs="Times New Roman"/>
                <w:sz w:val="24"/>
                <w:szCs w:val="24"/>
              </w:rPr>
              <w:t>, вот и задания, будем их выполнять</w:t>
            </w:r>
            <w:r w:rsidR="00394D8C" w:rsidRPr="00394D8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394D8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53E2D" w:rsidRDefault="00953E2D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E2D" w:rsidRPr="00953E2D" w:rsidRDefault="00953E2D" w:rsidP="00472990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53E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Воспитатель: задание такое: угадай транспорт.</w:t>
            </w:r>
          </w:p>
          <w:p w:rsidR="003059E8" w:rsidRPr="006B4A9C" w:rsidRDefault="003059E8" w:rsidP="0047299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Аудиозапись: звук корабля/теплохода/плеск волн.</w:t>
            </w:r>
          </w:p>
          <w:p w:rsidR="003059E8" w:rsidRPr="005475A4" w:rsidRDefault="003059E8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какой транспорт издает такие звуки</w:t>
            </w:r>
            <w:r w:rsidRPr="003059E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059E8" w:rsidRDefault="003059E8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3059E8" w:rsidRPr="006B4A9C" w:rsidRDefault="003059E8" w:rsidP="0047299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экране </w:t>
            </w:r>
            <w:r w:rsidR="003400BE"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слайд с изображение корабля.</w:t>
            </w:r>
          </w:p>
          <w:p w:rsidR="003400BE" w:rsidRPr="00627A2B" w:rsidRDefault="003400BE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управляет </w:t>
            </w:r>
            <w:bookmarkStart w:id="0" w:name="_GoBack"/>
            <w:bookmarkEnd w:id="0"/>
            <w:r w:rsidR="00627A2B">
              <w:rPr>
                <w:rFonts w:ascii="Times New Roman" w:hAnsi="Times New Roman" w:cs="Times New Roman"/>
                <w:sz w:val="24"/>
                <w:szCs w:val="24"/>
              </w:rPr>
              <w:t>кораблем</w:t>
            </w:r>
            <w:r w:rsidR="00627A2B" w:rsidRPr="00627A2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27A2B" w:rsidRDefault="00627A2B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27A2B" w:rsidRPr="006B4A9C" w:rsidRDefault="00627A2B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како</w:t>
            </w:r>
            <w:r w:rsidR="006B4A9C">
              <w:rPr>
                <w:rFonts w:ascii="Times New Roman" w:hAnsi="Times New Roman" w:cs="Times New Roman"/>
                <w:sz w:val="24"/>
                <w:szCs w:val="24"/>
              </w:rPr>
              <w:t>му виду транспорта отнесем корабль</w:t>
            </w:r>
            <w:r w:rsidR="006B4A9C"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0BE" w:rsidRPr="006B4A9C" w:rsidRDefault="003400BE" w:rsidP="0047299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Аудиозапись: звук машины.</w:t>
            </w:r>
          </w:p>
          <w:p w:rsidR="006B4A9C" w:rsidRDefault="003400BE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детей.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На экране слайд: машина.</w:t>
            </w:r>
          </w:p>
          <w:p w:rsidR="003400BE" w:rsidRDefault="003400BE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как называются части машины</w:t>
            </w:r>
            <w:r w:rsidRPr="003400B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Кто управляет машиной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питается машина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какому виду транспорта отнесем машину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B4A9C" w:rsidRPr="006B4A9C" w:rsidRDefault="006B4A9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9C" w:rsidRDefault="006B4A9C" w:rsidP="006B4A9C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сь: звук трамвая</w:t>
            </w: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B4A9C" w:rsidRPr="006B4A9C" w:rsidRDefault="006B4A9C" w:rsidP="006B4A9C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экране слайд: трамвай</w:t>
            </w: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Кто управляет трамваем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P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B4A9C" w:rsidRP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питается трамвай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P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B4A9C" w:rsidRP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какому виду транспорта отнесем трамвай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4A9C" w:rsidRDefault="006B4A9C" w:rsidP="006B4A9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3400BE" w:rsidRDefault="003400BE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0BE" w:rsidRDefault="003400BE" w:rsidP="0047299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643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Аудиозапись: звук самолета.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Pr="006B4A9C" w:rsidRDefault="000B6643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экране слайд: самолет</w:t>
            </w: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B6643" w:rsidRP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Как называются части самолета</w:t>
            </w:r>
            <w:r w:rsidRPr="000B664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управляет самолетом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Pr="006B4A9C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Pr="006B4A9C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какому виду транспорта отнесем самолет</w:t>
            </w:r>
            <w:r w:rsidRPr="006B4A9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6A566F" w:rsidRPr="00202FBB" w:rsidRDefault="006A566F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приземляются самолеты</w:t>
            </w:r>
            <w:r w:rsidRPr="00202FB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сь: звук поезда</w:t>
            </w:r>
            <w:r w:rsidRPr="006B4A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Pr="006B4A9C" w:rsidRDefault="000B6643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экране нет картинки поезда.</w:t>
            </w:r>
          </w:p>
          <w:p w:rsidR="000B6643" w:rsidRPr="00202FBB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Ой, ребята, посмотрите, картинка не появляется,</w:t>
            </w:r>
            <w:r w:rsidRPr="000B66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же нам по-другому ответить на этот вопрос</w:t>
            </w:r>
            <w:r w:rsidRPr="000B664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Посмотрите, ребята, нас много, можем мы с вами показать поезд</w:t>
            </w:r>
            <w:r w:rsidRPr="000B664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P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В первом вагоне стоит человек, управляющий поездом, как его называют</w:t>
            </w:r>
            <w:r w:rsidRPr="000B664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B6643" w:rsidRDefault="000B664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0B6643" w:rsidRPr="00953E2D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Воспитатель. Вагоны едут один за другим по дороге</w:t>
            </w:r>
            <w:r w:rsidRPr="00953E2D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r w:rsidRPr="00953E2D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по чему</w:t>
            </w:r>
            <w:r w:rsidRPr="00953E2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53E2D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953E2D" w:rsidRPr="00953E2D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Воспитатель: вот мы и построились, пора в путь, сколько в нашем поезде вагонов</w:t>
            </w:r>
            <w:r w:rsidRPr="00953E2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53E2D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D2E45" w:rsidRDefault="005D2E45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Чтобы отправиться в путь , надо убедиться что это безопасно. Посмотрим внимательно налево. Посмотрим направо,</w:t>
            </w:r>
          </w:p>
          <w:p w:rsidR="0007436D" w:rsidRPr="0007436D" w:rsidRDefault="005D2E45" w:rsidP="0007436D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</w:t>
            </w:r>
            <w:r w:rsidR="0007436D"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Едет, едет паровоз,</w:t>
            </w:r>
          </w:p>
          <w:p w:rsidR="0007436D" w:rsidRPr="0007436D" w:rsidRDefault="005D2E45" w:rsidP="0007436D">
            <w:pPr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</w:t>
            </w:r>
            <w:r w:rsidR="0007436D"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Слышен громкий стук колес</w:t>
            </w:r>
            <w:r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>.</w:t>
            </w:r>
          </w:p>
          <w:p w:rsidR="0007436D" w:rsidRPr="0007436D" w:rsidRDefault="0007436D" w:rsidP="0007436D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</w:t>
            </w:r>
            <w:r w:rsidR="005D2E45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</w:t>
            </w:r>
            <w:r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Двери закрываются,</w:t>
            </w:r>
          </w:p>
          <w:p w:rsidR="0007436D" w:rsidRPr="0007436D" w:rsidRDefault="005D2E45" w:rsidP="0007436D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</w:t>
            </w:r>
            <w:r w:rsidR="0007436D"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Поезд отправляется.</w:t>
            </w:r>
          </w:p>
          <w:p w:rsidR="0007436D" w:rsidRPr="0007436D" w:rsidRDefault="005D2E45" w:rsidP="0007436D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 </w:t>
            </w:r>
            <w:r w:rsidR="0007436D"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Паровоз гудит, гудит</w:t>
            </w:r>
          </w:p>
          <w:p w:rsidR="00953E2D" w:rsidRDefault="005D2E45" w:rsidP="000B6643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   </w:t>
            </w:r>
            <w:r w:rsidR="0007436D" w:rsidRPr="0007436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И стрелой вперед летит.</w:t>
            </w:r>
          </w:p>
          <w:p w:rsidR="0007436D" w:rsidRPr="0007436D" w:rsidRDefault="0007436D" w:rsidP="000B6643">
            <w:pPr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  <w:p w:rsidR="005D2E45" w:rsidRDefault="00953E2D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E2D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Аудиозапись: детская песня</w:t>
            </w:r>
            <w:r w:rsidR="005D2E4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D2E45" w:rsidRDefault="005D2E45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3E2D" w:rsidRDefault="002014EE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53E2D">
              <w:rPr>
                <w:rFonts w:ascii="Times New Roman" w:hAnsi="Times New Roman" w:cs="Times New Roman"/>
                <w:sz w:val="24"/>
                <w:szCs w:val="24"/>
              </w:rPr>
              <w:t>а экране страна Маршала.</w:t>
            </w:r>
          </w:p>
          <w:p w:rsidR="00953E2D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E2D" w:rsidRPr="006F6919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вот мы и прибыли в страну </w:t>
            </w:r>
            <w:r w:rsidR="006F6919">
              <w:rPr>
                <w:rFonts w:ascii="Times New Roman" w:hAnsi="Times New Roman" w:cs="Times New Roman"/>
                <w:sz w:val="24"/>
                <w:szCs w:val="24"/>
              </w:rPr>
              <w:t>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живет Маршал. Что же нам надо сделать</w:t>
            </w:r>
            <w:r w:rsidRPr="006F691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014EE" w:rsidRPr="002014EE" w:rsidRDefault="00953E2D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2014EE" w:rsidRDefault="002014EE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3E2D" w:rsidRPr="00A06D54" w:rsidRDefault="00953E2D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D54">
              <w:rPr>
                <w:rFonts w:ascii="Times New Roman" w:hAnsi="Times New Roman" w:cs="Times New Roman"/>
                <w:b/>
                <w:sz w:val="24"/>
                <w:szCs w:val="24"/>
              </w:rPr>
              <w:t>Раздается звонок телефона.</w:t>
            </w:r>
          </w:p>
          <w:p w:rsidR="00953E2D" w:rsidRPr="00A06D54" w:rsidRDefault="00A06D54" w:rsidP="000B66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6D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Дети ищут телефон, находят его, приносят воспитателю.</w:t>
            </w:r>
          </w:p>
          <w:p w:rsidR="00A06D54" w:rsidRDefault="00A06D54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Алло!</w:t>
            </w:r>
          </w:p>
          <w:p w:rsidR="00A06D54" w:rsidRDefault="00A06D54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D54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Аудиозапись звонка: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728D3" w:rsidRDefault="00B57AD3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Маршал! Маршал! </w:t>
            </w:r>
            <w:r w:rsidR="008B1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Это </w:t>
            </w:r>
            <w:r w:rsidR="00C04D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Гончик! Поступил сигнал о помощи!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Помоги собраться н</w:t>
            </w:r>
            <w:r w:rsidR="00C04D94">
              <w:rPr>
                <w:rFonts w:ascii="Times New Roman" w:hAnsi="Times New Roman" w:cs="Times New Roman"/>
                <w:b/>
                <w:sz w:val="24"/>
                <w:szCs w:val="24"/>
              </w:rPr>
              <w:t>ашим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пожарной </w:t>
            </w:r>
            <w:r w:rsidR="008B15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медицинской бригадам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 вызов!</w:t>
            </w:r>
          </w:p>
          <w:p w:rsidR="00C87790" w:rsidRDefault="00C87790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790" w:rsidRPr="00C87790" w:rsidRDefault="00C87790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87790">
              <w:rPr>
                <w:rFonts w:ascii="Times New Roman" w:hAnsi="Times New Roman" w:cs="Times New Roman"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же делать</w:t>
            </w:r>
            <w:r w:rsidRPr="00C87790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Маршала нет. Кто поможет собраться пожарным и врачам скорой помощи на вызов</w:t>
            </w:r>
            <w:r w:rsidRPr="00C8779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87790" w:rsidRPr="00C87790" w:rsidRDefault="00C87790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C728D3" w:rsidRDefault="00C728D3" w:rsidP="000B66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28D3" w:rsidRPr="008B15CC" w:rsidRDefault="00C728D3" w:rsidP="000B664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B15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Дети </w:t>
            </w:r>
            <w:r w:rsidR="008B15CC" w:rsidRPr="008B15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самостоятельно выбирают </w:t>
            </w:r>
            <w:r w:rsidRPr="008B15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центр активности, выполняют работу:</w:t>
            </w:r>
          </w:p>
          <w:p w:rsidR="00C728D3" w:rsidRPr="008B15CC" w:rsidRDefault="00C728D3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15CC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="008B15CC" w:rsidRPr="008B15CC">
              <w:rPr>
                <w:rFonts w:ascii="Times New Roman" w:hAnsi="Times New Roman" w:cs="Times New Roman"/>
                <w:sz w:val="24"/>
                <w:szCs w:val="24"/>
              </w:rPr>
              <w:t>Конструирование пожарной машины из конструктора.</w:t>
            </w:r>
          </w:p>
          <w:p w:rsidR="008B15CC" w:rsidRPr="008B15CC" w:rsidRDefault="008B15CC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15CC">
              <w:rPr>
                <w:rFonts w:ascii="Times New Roman" w:hAnsi="Times New Roman" w:cs="Times New Roman"/>
                <w:sz w:val="24"/>
                <w:szCs w:val="24"/>
              </w:rPr>
              <w:t>2. Дидактическая игра: собери предметы для спасательной пожарной операции.</w:t>
            </w:r>
          </w:p>
          <w:p w:rsidR="008B15CC" w:rsidRPr="008B15CC" w:rsidRDefault="008B15CC" w:rsidP="000B664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15CC">
              <w:rPr>
                <w:rFonts w:ascii="Times New Roman" w:hAnsi="Times New Roman" w:cs="Times New Roman"/>
                <w:sz w:val="24"/>
                <w:szCs w:val="24"/>
              </w:rPr>
              <w:t>3. Конструирование машины скорой помощи.</w:t>
            </w:r>
          </w:p>
          <w:p w:rsidR="000B6643" w:rsidRDefault="008B15CC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15CC">
              <w:rPr>
                <w:rFonts w:ascii="Times New Roman" w:hAnsi="Times New Roman" w:cs="Times New Roman"/>
                <w:sz w:val="24"/>
                <w:szCs w:val="24"/>
              </w:rPr>
              <w:t>4. Дидактическая игра: собери медицинские предметы для врача.</w:t>
            </w:r>
          </w:p>
          <w:p w:rsidR="00321F6A" w:rsidRPr="00321F6A" w:rsidRDefault="00321F6A" w:rsidP="0047299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21F6A" w:rsidRPr="00913408" w:rsidRDefault="00321F6A" w:rsidP="0032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высказывают предложения, отвечают на вопросы.</w:t>
            </w:r>
          </w:p>
          <w:p w:rsidR="00321F6A" w:rsidRDefault="00321F6A" w:rsidP="00321F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0D7" w:rsidRDefault="003E70D7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строятся «паровозиком», двигаются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 музыку, выполняют физические и дыхательные упражнения.</w:t>
            </w: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E45" w:rsidRDefault="005D2E45" w:rsidP="005D2E45">
            <w:pPr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</w:pPr>
          </w:p>
          <w:p w:rsidR="005D2E45" w:rsidRPr="0007436D" w:rsidRDefault="005D2E45" w:rsidP="005D2E45">
            <w:pPr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</w:pPr>
            <w:r w:rsidRPr="0007436D">
              <w:rPr>
                <w:rFonts w:ascii="Times New Roman" w:hAnsi="Times New Roman" w:cs="Times New Roman"/>
                <w:i/>
                <w:color w:val="262626" w:themeColor="text1" w:themeTint="D9"/>
                <w:sz w:val="24"/>
                <w:szCs w:val="24"/>
              </w:rPr>
              <w:t>Дети имитируют посадку на поезд- становятся в колонну по одному.</w:t>
            </w: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E45" w:rsidRPr="005D2E45" w:rsidRDefault="005D2E45" w:rsidP="005D2E4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D2E45">
              <w:rPr>
                <w:rFonts w:ascii="Times New Roman" w:hAnsi="Times New Roman" w:cs="Times New Roman"/>
                <w:sz w:val="24"/>
                <w:szCs w:val="24"/>
              </w:rPr>
              <w:t>Дети подпевают, двигаются по кругу в зале.</w:t>
            </w:r>
          </w:p>
          <w:p w:rsidR="00321F6A" w:rsidRPr="005D2E45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14EE" w:rsidRDefault="002014EE" w:rsidP="002014E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окончании мелодии дети садятся на стульчики у экрана, на экране страна Маршала.</w:t>
            </w: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2014EE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ищут глазами телефон (гимнастика для глаз).</w:t>
            </w:r>
          </w:p>
          <w:p w:rsidR="002014EE" w:rsidRDefault="002014EE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звонке дети или один ребенок встает и приносит телефон.</w:t>
            </w: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F6A" w:rsidRDefault="00321F6A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располагаются вокруг стола, придумывают замысел,  выполняют конструирование и выполняют аппликацию дидактической игры.</w:t>
            </w:r>
          </w:p>
          <w:p w:rsidR="0055698F" w:rsidRDefault="0055698F" w:rsidP="003E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F8" w:rsidRPr="00913408" w:rsidTr="00F852D9">
        <w:tc>
          <w:tcPr>
            <w:tcW w:w="3085" w:type="dxa"/>
          </w:tcPr>
          <w:p w:rsidR="00DC1D0D" w:rsidRPr="00913408" w:rsidRDefault="00DC1D0D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DC1D0D" w:rsidRPr="00913408" w:rsidRDefault="00FC6383" w:rsidP="009134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  <w:r w:rsidR="00201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3</w:t>
            </w:r>
            <w:r w:rsidR="008B6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3003" w:type="dxa"/>
          </w:tcPr>
          <w:p w:rsidR="00DC1D0D" w:rsidRPr="00913408" w:rsidRDefault="00DC1D0D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F8" w:rsidRPr="00913408" w:rsidTr="00F852D9">
        <w:tc>
          <w:tcPr>
            <w:tcW w:w="3085" w:type="dxa"/>
          </w:tcPr>
          <w:p w:rsidR="00C80C63" w:rsidRPr="006B7AED" w:rsidRDefault="00C80C6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детей полученные знания о транспорте. </w:t>
            </w:r>
          </w:p>
          <w:p w:rsidR="0055698F" w:rsidRPr="00913408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умений.</w:t>
            </w:r>
          </w:p>
          <w:p w:rsidR="0055698F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Pr="00913408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Рефлексия и самостоятельная  оценочная деятельность</w:t>
            </w:r>
          </w:p>
          <w:p w:rsidR="0055698F" w:rsidRPr="00913408" w:rsidRDefault="0055698F" w:rsidP="00556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228D0" w:rsidRPr="006B7AED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Pr="006B7AED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Pr="006B7AED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C63" w:rsidRDefault="00C80C63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1A5" w:rsidRDefault="00DB01A5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790" w:rsidRDefault="00C8779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C6B" w:rsidRPr="00913408" w:rsidRDefault="004E6C6B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C6383" w:rsidRPr="00913408" w:rsidRDefault="00FC6383" w:rsidP="0055698F">
            <w:pPr>
              <w:tabs>
                <w:tab w:val="left" w:pos="2745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зал входит Маршал (взрослый в костюме).</w:t>
            </w:r>
          </w:p>
          <w:p w:rsidR="0055698F" w:rsidRPr="008B15CC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Маршал: здравствуйте, ребята! Как вы так быстро приехали в нашу страну</w:t>
            </w:r>
            <w:r w:rsidRPr="008B15C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5698F" w:rsidRPr="008B15CC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телефон смогли найти</w:t>
            </w:r>
            <w:r w:rsidRPr="008B15C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5698F" w:rsidRPr="00C04D94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звонил</w:t>
            </w:r>
            <w:r w:rsidRPr="00C04D9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просил помощи</w:t>
            </w:r>
            <w:r w:rsidRPr="00C04D9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5698F" w:rsidRP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5698F" w:rsidRPr="006F6919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Маршал: Спасибо, ребята, что вы мне помогли! Я бы без вас никак не справился! Какие машины помогают спасать людей</w:t>
            </w:r>
            <w:r w:rsidRPr="006F691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5698F" w:rsidRPr="006F6919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Вы, наверное, тоже хотите стать спасателями</w:t>
            </w:r>
            <w:r w:rsidRPr="00C04D94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Маршал: тогда возьмите на память о нашей встрече этот помощник спасателя. Он поможет стать вам настоящими героями.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 (спасибо).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Раздается звук поезда.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Ребята, нам пора возвращаться в детский сад! Давайте попрощаемся с Маршалом.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прощаются.</w:t>
            </w:r>
          </w:p>
          <w:p w:rsidR="0055698F" w:rsidRDefault="0055698F" w:rsidP="0055698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B7F" w:rsidRPr="00C87790" w:rsidRDefault="0055698F" w:rsidP="005D2E45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E2D">
              <w:rPr>
                <w:rFonts w:ascii="Times New Roman" w:hAnsi="Times New Roman" w:cs="Times New Roman"/>
                <w:b/>
                <w:sz w:val="24"/>
                <w:szCs w:val="24"/>
              </w:rPr>
              <w:t>Аудиозапись: детская песня</w:t>
            </w:r>
            <w:r w:rsidR="005D2E4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003" w:type="dxa"/>
          </w:tcPr>
          <w:p w:rsidR="00FC435C" w:rsidRPr="00913408" w:rsidRDefault="00FC435C" w:rsidP="009134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08CF" w:rsidRDefault="008008CF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8CF" w:rsidRDefault="008008CF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B7F" w:rsidRPr="00913408" w:rsidRDefault="00C26B7F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  <w:r w:rsidR="00FC6383" w:rsidRPr="009134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8" w:rsidRPr="00913408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C6B" w:rsidRDefault="00B84648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4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8D0" w:rsidRDefault="00E228D0" w:rsidP="00913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прощаются с героем.</w:t>
            </w:r>
          </w:p>
          <w:p w:rsidR="002014EE" w:rsidRPr="005D2E45" w:rsidRDefault="005D2E45" w:rsidP="00C87790">
            <w:pPr>
              <w:rPr>
                <w:lang w:eastAsia="ru-RU"/>
              </w:rPr>
            </w:pPr>
            <w:r w:rsidRPr="005D2E45">
              <w:rPr>
                <w:rFonts w:ascii="Times New Roman" w:hAnsi="Times New Roman" w:cs="Times New Roman"/>
                <w:sz w:val="24"/>
                <w:szCs w:val="24"/>
              </w:rPr>
              <w:t>Дети подпевают, двигаются по кругу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выходят из зала.</w:t>
            </w:r>
          </w:p>
        </w:tc>
      </w:tr>
    </w:tbl>
    <w:p w:rsidR="00A52C6F" w:rsidRPr="00913408" w:rsidRDefault="00A52C6F" w:rsidP="009134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2C6F" w:rsidRPr="00913408" w:rsidSect="001638C9">
      <w:pgSz w:w="11906" w:h="16838"/>
      <w:pgMar w:top="1134" w:right="850" w:bottom="709" w:left="851" w:header="708" w:footer="708" w:gutter="0"/>
      <w:pgBorders w:display="firstPage" w:offsetFrom="page">
        <w:top w:val="thickThinMediumGap" w:sz="48" w:space="24" w:color="0033CC"/>
        <w:left w:val="thickThinMediumGap" w:sz="48" w:space="24" w:color="0033CC"/>
        <w:bottom w:val="thinThickMediumGap" w:sz="48" w:space="24" w:color="0033CC"/>
        <w:right w:val="thinThickMediumGap" w:sz="48" w:space="24" w:color="0033CC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935" w:rsidRDefault="005E1935" w:rsidP="00E25BA0">
      <w:pPr>
        <w:spacing w:after="0" w:line="240" w:lineRule="auto"/>
      </w:pPr>
      <w:r>
        <w:separator/>
      </w:r>
    </w:p>
  </w:endnote>
  <w:endnote w:type="continuationSeparator" w:id="1">
    <w:p w:rsidR="005E1935" w:rsidRDefault="005E1935" w:rsidP="00E25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935" w:rsidRDefault="005E1935" w:rsidP="00E25BA0">
      <w:pPr>
        <w:spacing w:after="0" w:line="240" w:lineRule="auto"/>
      </w:pPr>
      <w:r>
        <w:separator/>
      </w:r>
    </w:p>
  </w:footnote>
  <w:footnote w:type="continuationSeparator" w:id="1">
    <w:p w:rsidR="005E1935" w:rsidRDefault="005E1935" w:rsidP="00E25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4206B"/>
    <w:multiLevelType w:val="hybridMultilevel"/>
    <w:tmpl w:val="A8DCB4F4"/>
    <w:lvl w:ilvl="0" w:tplc="5C3A8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125EC8"/>
    <w:multiLevelType w:val="hybridMultilevel"/>
    <w:tmpl w:val="B08EDB7A"/>
    <w:lvl w:ilvl="0" w:tplc="5C3A8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0583"/>
    <w:rsid w:val="00013749"/>
    <w:rsid w:val="00015E1A"/>
    <w:rsid w:val="00031AB5"/>
    <w:rsid w:val="00042B7F"/>
    <w:rsid w:val="00051543"/>
    <w:rsid w:val="0007436D"/>
    <w:rsid w:val="000862CB"/>
    <w:rsid w:val="000A0B76"/>
    <w:rsid w:val="000A2E99"/>
    <w:rsid w:val="000A5308"/>
    <w:rsid w:val="000B6643"/>
    <w:rsid w:val="000C09A4"/>
    <w:rsid w:val="000E09F1"/>
    <w:rsid w:val="00113F82"/>
    <w:rsid w:val="00127223"/>
    <w:rsid w:val="0013470A"/>
    <w:rsid w:val="00140FC2"/>
    <w:rsid w:val="00142451"/>
    <w:rsid w:val="001435FE"/>
    <w:rsid w:val="001638C9"/>
    <w:rsid w:val="001707B6"/>
    <w:rsid w:val="00171DD3"/>
    <w:rsid w:val="00177950"/>
    <w:rsid w:val="00182590"/>
    <w:rsid w:val="00192F37"/>
    <w:rsid w:val="001942B6"/>
    <w:rsid w:val="001A56F0"/>
    <w:rsid w:val="001A6B3F"/>
    <w:rsid w:val="001B430A"/>
    <w:rsid w:val="001B7E34"/>
    <w:rsid w:val="001C3CC1"/>
    <w:rsid w:val="002014EE"/>
    <w:rsid w:val="002028E4"/>
    <w:rsid w:val="00202FBB"/>
    <w:rsid w:val="00221E45"/>
    <w:rsid w:val="00223C53"/>
    <w:rsid w:val="002256B9"/>
    <w:rsid w:val="00262931"/>
    <w:rsid w:val="00270668"/>
    <w:rsid w:val="002730E2"/>
    <w:rsid w:val="002F4393"/>
    <w:rsid w:val="003059E8"/>
    <w:rsid w:val="00320E2B"/>
    <w:rsid w:val="00321F6A"/>
    <w:rsid w:val="00321FA1"/>
    <w:rsid w:val="0033609C"/>
    <w:rsid w:val="003400BE"/>
    <w:rsid w:val="00365EF6"/>
    <w:rsid w:val="00390077"/>
    <w:rsid w:val="00393578"/>
    <w:rsid w:val="00394D8C"/>
    <w:rsid w:val="003C02BB"/>
    <w:rsid w:val="003C0AA7"/>
    <w:rsid w:val="003C1441"/>
    <w:rsid w:val="003D2741"/>
    <w:rsid w:val="003E050F"/>
    <w:rsid w:val="003E2DEE"/>
    <w:rsid w:val="003E70D7"/>
    <w:rsid w:val="003E79A5"/>
    <w:rsid w:val="0043724A"/>
    <w:rsid w:val="00442274"/>
    <w:rsid w:val="00465867"/>
    <w:rsid w:val="00472990"/>
    <w:rsid w:val="00473173"/>
    <w:rsid w:val="00477A67"/>
    <w:rsid w:val="0048421B"/>
    <w:rsid w:val="00486DC8"/>
    <w:rsid w:val="00495DB8"/>
    <w:rsid w:val="004A5936"/>
    <w:rsid w:val="004B63F9"/>
    <w:rsid w:val="004B6A7A"/>
    <w:rsid w:val="004C3376"/>
    <w:rsid w:val="004E1B4A"/>
    <w:rsid w:val="004E6C6B"/>
    <w:rsid w:val="004F39E9"/>
    <w:rsid w:val="004F59AA"/>
    <w:rsid w:val="00513601"/>
    <w:rsid w:val="005332B2"/>
    <w:rsid w:val="005414DF"/>
    <w:rsid w:val="00546EBF"/>
    <w:rsid w:val="005475A4"/>
    <w:rsid w:val="0055254E"/>
    <w:rsid w:val="0055698F"/>
    <w:rsid w:val="005607FF"/>
    <w:rsid w:val="00574712"/>
    <w:rsid w:val="00586200"/>
    <w:rsid w:val="005A058E"/>
    <w:rsid w:val="005D2DD3"/>
    <w:rsid w:val="005D2E45"/>
    <w:rsid w:val="005E1935"/>
    <w:rsid w:val="005E7FF2"/>
    <w:rsid w:val="00622E22"/>
    <w:rsid w:val="00627A2B"/>
    <w:rsid w:val="0063090F"/>
    <w:rsid w:val="006374B5"/>
    <w:rsid w:val="00657830"/>
    <w:rsid w:val="006637D6"/>
    <w:rsid w:val="00666A5B"/>
    <w:rsid w:val="00672E16"/>
    <w:rsid w:val="0067509D"/>
    <w:rsid w:val="00687214"/>
    <w:rsid w:val="00694DC1"/>
    <w:rsid w:val="006A0538"/>
    <w:rsid w:val="006A3A5B"/>
    <w:rsid w:val="006A566F"/>
    <w:rsid w:val="006A6065"/>
    <w:rsid w:val="006B063D"/>
    <w:rsid w:val="006B3CBE"/>
    <w:rsid w:val="006B4A9C"/>
    <w:rsid w:val="006B7AED"/>
    <w:rsid w:val="006D27DA"/>
    <w:rsid w:val="006D6F2B"/>
    <w:rsid w:val="006E6B13"/>
    <w:rsid w:val="006F6919"/>
    <w:rsid w:val="00716281"/>
    <w:rsid w:val="00735A59"/>
    <w:rsid w:val="00736CAE"/>
    <w:rsid w:val="00740EFA"/>
    <w:rsid w:val="00763C14"/>
    <w:rsid w:val="00770607"/>
    <w:rsid w:val="00774C01"/>
    <w:rsid w:val="00775BC7"/>
    <w:rsid w:val="0079722B"/>
    <w:rsid w:val="007B2466"/>
    <w:rsid w:val="007C0C45"/>
    <w:rsid w:val="007D04E9"/>
    <w:rsid w:val="007F23F1"/>
    <w:rsid w:val="008008CF"/>
    <w:rsid w:val="00802239"/>
    <w:rsid w:val="00802FA5"/>
    <w:rsid w:val="00821342"/>
    <w:rsid w:val="008258AA"/>
    <w:rsid w:val="00831769"/>
    <w:rsid w:val="00846868"/>
    <w:rsid w:val="008767C0"/>
    <w:rsid w:val="008823A6"/>
    <w:rsid w:val="0089560A"/>
    <w:rsid w:val="008A5F03"/>
    <w:rsid w:val="008A6E05"/>
    <w:rsid w:val="008B0941"/>
    <w:rsid w:val="008B15CC"/>
    <w:rsid w:val="008B1D6B"/>
    <w:rsid w:val="008B6768"/>
    <w:rsid w:val="008C6316"/>
    <w:rsid w:val="008C6FEF"/>
    <w:rsid w:val="00913408"/>
    <w:rsid w:val="00921E08"/>
    <w:rsid w:val="00925331"/>
    <w:rsid w:val="00933EB1"/>
    <w:rsid w:val="00943EFC"/>
    <w:rsid w:val="00953E2D"/>
    <w:rsid w:val="00962A29"/>
    <w:rsid w:val="00973C27"/>
    <w:rsid w:val="0098451F"/>
    <w:rsid w:val="009A3D8E"/>
    <w:rsid w:val="009C1018"/>
    <w:rsid w:val="009C15E9"/>
    <w:rsid w:val="009E7003"/>
    <w:rsid w:val="009F1A42"/>
    <w:rsid w:val="00A04898"/>
    <w:rsid w:val="00A06D54"/>
    <w:rsid w:val="00A11006"/>
    <w:rsid w:val="00A33236"/>
    <w:rsid w:val="00A33408"/>
    <w:rsid w:val="00A45444"/>
    <w:rsid w:val="00A517E0"/>
    <w:rsid w:val="00A52C6F"/>
    <w:rsid w:val="00A55046"/>
    <w:rsid w:val="00A67C2E"/>
    <w:rsid w:val="00A75FBD"/>
    <w:rsid w:val="00A80583"/>
    <w:rsid w:val="00A81C77"/>
    <w:rsid w:val="00AA4178"/>
    <w:rsid w:val="00AC1C18"/>
    <w:rsid w:val="00AD186C"/>
    <w:rsid w:val="00AD47CB"/>
    <w:rsid w:val="00AD4DBB"/>
    <w:rsid w:val="00AE270C"/>
    <w:rsid w:val="00AE4CB9"/>
    <w:rsid w:val="00B00B3F"/>
    <w:rsid w:val="00B14707"/>
    <w:rsid w:val="00B3329F"/>
    <w:rsid w:val="00B35D62"/>
    <w:rsid w:val="00B4239A"/>
    <w:rsid w:val="00B45114"/>
    <w:rsid w:val="00B50AA7"/>
    <w:rsid w:val="00B57AD3"/>
    <w:rsid w:val="00B84648"/>
    <w:rsid w:val="00B91277"/>
    <w:rsid w:val="00B9242A"/>
    <w:rsid w:val="00B92640"/>
    <w:rsid w:val="00BA5862"/>
    <w:rsid w:val="00BB057A"/>
    <w:rsid w:val="00BC29B4"/>
    <w:rsid w:val="00C04D94"/>
    <w:rsid w:val="00C06D78"/>
    <w:rsid w:val="00C160D5"/>
    <w:rsid w:val="00C24471"/>
    <w:rsid w:val="00C26B7F"/>
    <w:rsid w:val="00C414E8"/>
    <w:rsid w:val="00C65909"/>
    <w:rsid w:val="00C71D4D"/>
    <w:rsid w:val="00C728D3"/>
    <w:rsid w:val="00C76714"/>
    <w:rsid w:val="00C80C63"/>
    <w:rsid w:val="00C85DDE"/>
    <w:rsid w:val="00C87790"/>
    <w:rsid w:val="00C968B6"/>
    <w:rsid w:val="00CC2A98"/>
    <w:rsid w:val="00CC60ED"/>
    <w:rsid w:val="00CD73C2"/>
    <w:rsid w:val="00CE11CC"/>
    <w:rsid w:val="00CF5A1B"/>
    <w:rsid w:val="00D02953"/>
    <w:rsid w:val="00D03033"/>
    <w:rsid w:val="00D3203D"/>
    <w:rsid w:val="00D33B11"/>
    <w:rsid w:val="00D33B9F"/>
    <w:rsid w:val="00D44A6E"/>
    <w:rsid w:val="00D47519"/>
    <w:rsid w:val="00D476C8"/>
    <w:rsid w:val="00D771A5"/>
    <w:rsid w:val="00D849E3"/>
    <w:rsid w:val="00D938B1"/>
    <w:rsid w:val="00DA3C04"/>
    <w:rsid w:val="00DB01A5"/>
    <w:rsid w:val="00DC1D0D"/>
    <w:rsid w:val="00DC5767"/>
    <w:rsid w:val="00DD2235"/>
    <w:rsid w:val="00DE3082"/>
    <w:rsid w:val="00DF01CC"/>
    <w:rsid w:val="00DF2DF8"/>
    <w:rsid w:val="00E228D0"/>
    <w:rsid w:val="00E25BA0"/>
    <w:rsid w:val="00E33D94"/>
    <w:rsid w:val="00E635E2"/>
    <w:rsid w:val="00E65B37"/>
    <w:rsid w:val="00E75EB8"/>
    <w:rsid w:val="00E801C1"/>
    <w:rsid w:val="00E83360"/>
    <w:rsid w:val="00EC557A"/>
    <w:rsid w:val="00ED7CB2"/>
    <w:rsid w:val="00EE2169"/>
    <w:rsid w:val="00F0749D"/>
    <w:rsid w:val="00F16DEA"/>
    <w:rsid w:val="00F27033"/>
    <w:rsid w:val="00F31A48"/>
    <w:rsid w:val="00F44772"/>
    <w:rsid w:val="00F464A0"/>
    <w:rsid w:val="00F573C4"/>
    <w:rsid w:val="00F7399E"/>
    <w:rsid w:val="00F852D9"/>
    <w:rsid w:val="00F923AD"/>
    <w:rsid w:val="00FA412B"/>
    <w:rsid w:val="00FA7553"/>
    <w:rsid w:val="00FB0D1F"/>
    <w:rsid w:val="00FB22FF"/>
    <w:rsid w:val="00FB6A97"/>
    <w:rsid w:val="00FC435C"/>
    <w:rsid w:val="00FC6383"/>
    <w:rsid w:val="00FF7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0583"/>
    <w:rPr>
      <w:b/>
      <w:bCs/>
    </w:rPr>
  </w:style>
  <w:style w:type="character" w:styleId="a5">
    <w:name w:val="Emphasis"/>
    <w:basedOn w:val="a0"/>
    <w:uiPriority w:val="20"/>
    <w:qFormat/>
    <w:rsid w:val="00A8058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2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2B7F"/>
    <w:rPr>
      <w:rFonts w:ascii="Segoe UI" w:hAnsi="Segoe UI" w:cs="Segoe UI"/>
      <w:sz w:val="18"/>
      <w:szCs w:val="18"/>
    </w:rPr>
  </w:style>
  <w:style w:type="paragraph" w:customStyle="1" w:styleId="c19">
    <w:name w:val="c19"/>
    <w:basedOn w:val="a"/>
    <w:rsid w:val="00486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86DC8"/>
  </w:style>
  <w:style w:type="paragraph" w:customStyle="1" w:styleId="c11">
    <w:name w:val="c11"/>
    <w:basedOn w:val="a"/>
    <w:rsid w:val="00486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86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25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25BA0"/>
  </w:style>
  <w:style w:type="paragraph" w:styleId="aa">
    <w:name w:val="footer"/>
    <w:basedOn w:val="a"/>
    <w:link w:val="ab"/>
    <w:uiPriority w:val="99"/>
    <w:unhideWhenUsed/>
    <w:rsid w:val="00E25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5BA0"/>
  </w:style>
  <w:style w:type="paragraph" w:styleId="ac">
    <w:name w:val="List Paragraph"/>
    <w:basedOn w:val="a"/>
    <w:uiPriority w:val="34"/>
    <w:qFormat/>
    <w:rsid w:val="00913408"/>
    <w:pPr>
      <w:ind w:left="720"/>
      <w:contextualSpacing/>
    </w:pPr>
  </w:style>
  <w:style w:type="table" w:styleId="ad">
    <w:name w:val="Light Shading"/>
    <w:basedOn w:val="a1"/>
    <w:uiPriority w:val="60"/>
    <w:rsid w:val="0091340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e">
    <w:name w:val="Table Grid"/>
    <w:basedOn w:val="a1"/>
    <w:uiPriority w:val="39"/>
    <w:rsid w:val="00913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6A56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54EEE-2446-4591-B6E3-E4CF47799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78</cp:revision>
  <cp:lastPrinted>2021-04-11T15:24:00Z</cp:lastPrinted>
  <dcterms:created xsi:type="dcterms:W3CDTF">2018-11-07T21:19:00Z</dcterms:created>
  <dcterms:modified xsi:type="dcterms:W3CDTF">2021-06-27T16:22:00Z</dcterms:modified>
</cp:coreProperties>
</file>