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D50" w:rsidRPr="00494B29" w:rsidRDefault="00EE6472" w:rsidP="00ED456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t>Сцена</w:t>
      </w:r>
      <w:r w:rsidR="00ED4568">
        <w:rPr>
          <w:rFonts w:ascii="Times New Roman" w:hAnsi="Times New Roman" w:cs="Times New Roman"/>
          <w:b/>
          <w:sz w:val="28"/>
          <w:szCs w:val="28"/>
        </w:rPr>
        <w:t>рий мероприятия, посвящённого 32</w:t>
      </w:r>
      <w:r w:rsidR="00034F9C" w:rsidRPr="00494B29">
        <w:rPr>
          <w:rFonts w:ascii="Times New Roman" w:hAnsi="Times New Roman" w:cs="Times New Roman"/>
          <w:b/>
          <w:sz w:val="28"/>
          <w:szCs w:val="28"/>
        </w:rPr>
        <w:t>-й годовщине</w:t>
      </w:r>
      <w:r w:rsidRPr="00494B29">
        <w:rPr>
          <w:rFonts w:ascii="Times New Roman" w:hAnsi="Times New Roman" w:cs="Times New Roman"/>
          <w:b/>
          <w:sz w:val="28"/>
          <w:szCs w:val="28"/>
        </w:rPr>
        <w:t xml:space="preserve"> вывода советских войск из Афганистана</w:t>
      </w:r>
    </w:p>
    <w:p w:rsidR="008D1D50" w:rsidRPr="00494B29" w:rsidRDefault="008D1D50" w:rsidP="00ED456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94B2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А мне вчера, опять, </w:t>
      </w:r>
      <w:proofErr w:type="spellStart"/>
      <w:r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Афган</w:t>
      </w:r>
      <w:proofErr w:type="spellEnd"/>
      <w:r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приснился,</w:t>
      </w:r>
      <w:r w:rsidRPr="00494B2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хотя уже прошло немало лет…</w:t>
      </w:r>
      <w:r w:rsidRPr="00494B2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b/>
          <w:bCs/>
          <w:color w:val="000000"/>
          <w:sz w:val="28"/>
          <w:szCs w:val="28"/>
        </w:rPr>
        <w:t>Цель:</w:t>
      </w:r>
      <w:r w:rsidRPr="00494B29">
        <w:rPr>
          <w:color w:val="000000"/>
          <w:sz w:val="28"/>
          <w:szCs w:val="28"/>
        </w:rPr>
        <w:t> способствовать формированию знаний об истории локальных конфликтов, в частности Афганской войне, а также формированию патриотизма, как качества личности будущего гражданина через памятные события военной истории России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b/>
          <w:bCs/>
          <w:color w:val="000000"/>
          <w:sz w:val="28"/>
          <w:szCs w:val="28"/>
        </w:rPr>
        <w:t>Задачи: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b/>
          <w:bCs/>
          <w:i/>
          <w:iCs/>
          <w:color w:val="000000"/>
          <w:sz w:val="28"/>
          <w:szCs w:val="28"/>
        </w:rPr>
        <w:t>Образовательные: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познакомить с событиями Афганской войны, её участниками; показать подвиг и героизм советских солдат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способствовать развитию интереса к истории своей Родины;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способствовать закреплению и углублению знаний истории.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развивать у студентов познавательные интересы, потребность в знаниях, творческие способности;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способствовать развитию мыслительных процессов;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создавать условия для развития творческой активности, актерского мастерства.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b/>
          <w:bCs/>
          <w:i/>
          <w:iCs/>
          <w:color w:val="000000"/>
          <w:sz w:val="28"/>
          <w:szCs w:val="28"/>
        </w:rPr>
        <w:t>Воспитательные: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воспитывать чувство долга, патриотизма, любви у студентов к Родине, своему народу на примере подвигов наших солдат в Афганистане;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воспитывать чувства гордости за нашу армию и свой народ.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- воспитывать уважительного отношения к участникам афганской войны.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b/>
          <w:bCs/>
          <w:i/>
          <w:iCs/>
          <w:color w:val="000000"/>
          <w:sz w:val="28"/>
          <w:szCs w:val="28"/>
        </w:rPr>
        <w:t>Оборудование и материалы: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• ноутбук;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• фонограммы песен</w:t>
      </w:r>
    </w:p>
    <w:p w:rsidR="008D1D50" w:rsidRPr="00494B29" w:rsidRDefault="008D1D50" w:rsidP="00ED45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4B29">
        <w:rPr>
          <w:color w:val="000000"/>
          <w:sz w:val="28"/>
          <w:szCs w:val="28"/>
        </w:rPr>
        <w:t>Демонстрационный материал: слайды презентации; выдержки из интервью; фрагменты кинофильмов.</w:t>
      </w:r>
    </w:p>
    <w:p w:rsidR="008D1D50" w:rsidRPr="00494B29" w:rsidRDefault="008D1D50" w:rsidP="008D1D50">
      <w:pPr>
        <w:pStyle w:val="a3"/>
        <w:shd w:val="clear" w:color="auto" w:fill="FFFFFF"/>
        <w:spacing w:before="0" w:beforeAutospacing="0" w:after="0" w:afterAutospacing="0" w:line="328" w:lineRule="atLeast"/>
        <w:jc w:val="center"/>
        <w:rPr>
          <w:color w:val="000000"/>
          <w:sz w:val="28"/>
          <w:szCs w:val="28"/>
        </w:rPr>
      </w:pPr>
      <w:r w:rsidRPr="00494B29">
        <w:rPr>
          <w:b/>
          <w:bCs/>
          <w:color w:val="000000"/>
          <w:sz w:val="28"/>
          <w:szCs w:val="28"/>
        </w:rPr>
        <w:lastRenderedPageBreak/>
        <w:t>Ход мероприятия:</w:t>
      </w:r>
    </w:p>
    <w:p w:rsidR="008C2D01" w:rsidRDefault="008D1D50" w:rsidP="008D1D50">
      <w:pPr>
        <w:pStyle w:val="c1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94B29">
        <w:rPr>
          <w:color w:val="000000"/>
          <w:sz w:val="28"/>
          <w:szCs w:val="28"/>
        </w:rPr>
        <w:br/>
      </w:r>
      <w:r w:rsidRPr="00494B29">
        <w:rPr>
          <w:b/>
          <w:sz w:val="28"/>
          <w:szCs w:val="28"/>
        </w:rPr>
        <w:t xml:space="preserve"> </w:t>
      </w:r>
      <w:r w:rsidR="005D3B17" w:rsidRPr="00494B29">
        <w:rPr>
          <w:b/>
          <w:sz w:val="28"/>
          <w:szCs w:val="28"/>
        </w:rPr>
        <w:t xml:space="preserve">Клип «Виват </w:t>
      </w:r>
      <w:proofErr w:type="spellStart"/>
      <w:r w:rsidR="005D3B17" w:rsidRPr="00494B29">
        <w:rPr>
          <w:b/>
          <w:sz w:val="28"/>
          <w:szCs w:val="28"/>
        </w:rPr>
        <w:t>шурави</w:t>
      </w:r>
      <w:proofErr w:type="spellEnd"/>
      <w:r w:rsidR="005D3B17" w:rsidRPr="00494B29">
        <w:rPr>
          <w:b/>
          <w:sz w:val="28"/>
          <w:szCs w:val="28"/>
        </w:rPr>
        <w:t xml:space="preserve">» </w:t>
      </w:r>
      <w:r w:rsidR="00F96060" w:rsidRPr="00494B29">
        <w:rPr>
          <w:b/>
          <w:sz w:val="28"/>
          <w:szCs w:val="28"/>
        </w:rPr>
        <w:t>гр.</w:t>
      </w:r>
      <w:r w:rsidR="00242B68" w:rsidRPr="00494B29">
        <w:rPr>
          <w:b/>
          <w:sz w:val="28"/>
          <w:szCs w:val="28"/>
        </w:rPr>
        <w:t xml:space="preserve"> </w:t>
      </w:r>
      <w:r w:rsidR="005D3B17" w:rsidRPr="00494B29">
        <w:rPr>
          <w:b/>
          <w:sz w:val="28"/>
          <w:szCs w:val="28"/>
        </w:rPr>
        <w:t>Каскад</w:t>
      </w:r>
    </w:p>
    <w:p w:rsidR="00ED4568" w:rsidRDefault="00ED4568" w:rsidP="008D1D50">
      <w:pPr>
        <w:pStyle w:val="c1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ED4568" w:rsidRPr="00494B29" w:rsidRDefault="00ED4568" w:rsidP="008D1D50">
      <w:pPr>
        <w:pStyle w:val="c1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42B68" w:rsidRDefault="00242B68" w:rsidP="00242B6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t xml:space="preserve"> (на фоне музыки </w:t>
      </w:r>
      <w:r w:rsidR="00FC7713" w:rsidRPr="00494B2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FC7713" w:rsidRPr="00494B29">
        <w:rPr>
          <w:rFonts w:ascii="Times New Roman" w:hAnsi="Times New Roman" w:cs="Times New Roman"/>
          <w:b/>
          <w:sz w:val="28"/>
          <w:szCs w:val="28"/>
        </w:rPr>
        <w:t>Афган</w:t>
      </w:r>
      <w:proofErr w:type="spellEnd"/>
      <w:r w:rsidR="00FC7713" w:rsidRPr="00494B29">
        <w:rPr>
          <w:rFonts w:ascii="Times New Roman" w:hAnsi="Times New Roman" w:cs="Times New Roman"/>
          <w:b/>
          <w:sz w:val="28"/>
          <w:szCs w:val="28"/>
        </w:rPr>
        <w:t>»</w:t>
      </w:r>
      <w:r w:rsidRPr="00494B29">
        <w:rPr>
          <w:rFonts w:ascii="Times New Roman" w:hAnsi="Times New Roman" w:cs="Times New Roman"/>
          <w:b/>
          <w:sz w:val="28"/>
          <w:szCs w:val="28"/>
        </w:rPr>
        <w:t>)</w:t>
      </w:r>
    </w:p>
    <w:p w:rsidR="00ED4568" w:rsidRDefault="00ED4568" w:rsidP="00242B68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D4568" w:rsidRPr="00494B29" w:rsidRDefault="00ED4568" w:rsidP="00242B68">
      <w:pPr>
        <w:pStyle w:val="a4"/>
        <w:rPr>
          <w:rFonts w:ascii="Times New Roman" w:hAnsi="Times New Roman" w:cs="Times New Roman"/>
          <w:b/>
          <w:sz w:val="28"/>
          <w:szCs w:val="28"/>
        </w:rPr>
        <w:sectPr w:rsidR="00ED4568" w:rsidRPr="00494B29" w:rsidSect="00ED4568">
          <w:pgSz w:w="11906" w:h="16838"/>
          <w:pgMar w:top="993" w:right="992" w:bottom="1135" w:left="1276" w:header="709" w:footer="709" w:gutter="0"/>
          <w:cols w:space="708"/>
          <w:docGrid w:linePitch="360"/>
        </w:sectPr>
      </w:pPr>
    </w:p>
    <w:p w:rsidR="00CD76BB" w:rsidRPr="00494B29" w:rsidRDefault="00EE6472" w:rsidP="00ED456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мне вчера, опять, </w:t>
      </w:r>
      <w:proofErr w:type="spellStart"/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>Афган</w:t>
      </w:r>
      <w:proofErr w:type="spellEnd"/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приснился,</w:t>
      </w:r>
      <w:r w:rsidRPr="00494B29">
        <w:rPr>
          <w:rFonts w:ascii="Times New Roman" w:hAnsi="Times New Roman" w:cs="Times New Roman"/>
          <w:sz w:val="28"/>
          <w:szCs w:val="28"/>
        </w:rPr>
        <w:br/>
      </w:r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>Хотя уже прошло немало лет,</w:t>
      </w:r>
      <w:r w:rsidRPr="00494B29">
        <w:rPr>
          <w:rFonts w:ascii="Times New Roman" w:hAnsi="Times New Roman" w:cs="Times New Roman"/>
          <w:sz w:val="28"/>
          <w:szCs w:val="28"/>
        </w:rPr>
        <w:br/>
      </w:r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>Приснились мне в туманной дымке лица</w:t>
      </w:r>
      <w:r w:rsidRPr="00494B29">
        <w:rPr>
          <w:rFonts w:ascii="Times New Roman" w:hAnsi="Times New Roman" w:cs="Times New Roman"/>
          <w:sz w:val="28"/>
          <w:szCs w:val="28"/>
        </w:rPr>
        <w:br/>
      </w:r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>Друзей моих, которых рядом нет,</w:t>
      </w:r>
      <w:r w:rsidRPr="00494B29">
        <w:rPr>
          <w:rFonts w:ascii="Times New Roman" w:hAnsi="Times New Roman" w:cs="Times New Roman"/>
          <w:sz w:val="28"/>
          <w:szCs w:val="28"/>
        </w:rPr>
        <w:br/>
      </w:r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>Взлетают вверх три красные ракеты,</w:t>
      </w:r>
      <w:r w:rsidRPr="00494B29">
        <w:rPr>
          <w:rFonts w:ascii="Times New Roman" w:hAnsi="Times New Roman" w:cs="Times New Roman"/>
          <w:sz w:val="28"/>
          <w:szCs w:val="28"/>
        </w:rPr>
        <w:br/>
      </w:r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мы опять уходим </w:t>
      </w:r>
      <w:proofErr w:type="gramStart"/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никуда</w:t>
      </w:r>
      <w:r w:rsidR="00CD76BB"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D4568" w:rsidRDefault="00ED4568" w:rsidP="00ED456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ED4568" w:rsidSect="00ED4568">
          <w:type w:val="continuous"/>
          <w:pgSz w:w="11906" w:h="16838"/>
          <w:pgMar w:top="568" w:right="992" w:bottom="0" w:left="1276" w:header="709" w:footer="709" w:gutter="0"/>
          <w:cols w:space="708"/>
          <w:docGrid w:linePitch="360"/>
        </w:sectPr>
      </w:pPr>
    </w:p>
    <w:p w:rsidR="009E7769" w:rsidRPr="00494B29" w:rsidRDefault="009E7769" w:rsidP="00ED456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B68" w:rsidRPr="00494B29" w:rsidRDefault="00242B68" w:rsidP="00ED4568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242B68" w:rsidRPr="00494B29" w:rsidSect="00242B68">
          <w:type w:val="continuous"/>
          <w:pgSz w:w="11906" w:h="16838"/>
          <w:pgMar w:top="568" w:right="992" w:bottom="0" w:left="1276" w:header="709" w:footer="709" w:gutter="0"/>
          <w:cols w:num="2" w:space="708"/>
          <w:docGrid w:linePitch="360"/>
        </w:sectPr>
      </w:pPr>
    </w:p>
    <w:p w:rsidR="00FC7713" w:rsidRPr="00494B29" w:rsidRDefault="005D3B17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Ведущий:</w:t>
      </w:r>
      <w:r w:rsidRPr="00494B29">
        <w:rPr>
          <w:rFonts w:ascii="Times New Roman" w:hAnsi="Times New Roman" w:cs="Times New Roman"/>
          <w:sz w:val="28"/>
          <w:szCs w:val="28"/>
        </w:rPr>
        <w:t xml:space="preserve"> Добрый день, дорогие друзья, уважаемые гости!</w:t>
      </w:r>
      <w:r w:rsidR="00C7616D" w:rsidRPr="00494B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16D" w:rsidRPr="00494B29" w:rsidRDefault="00FC7713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A8199C" w:rsidRPr="00494B29">
        <w:rPr>
          <w:rFonts w:ascii="Times New Roman" w:hAnsi="Times New Roman" w:cs="Times New Roman"/>
          <w:sz w:val="28"/>
          <w:szCs w:val="28"/>
        </w:rPr>
        <w:t xml:space="preserve">15 февраля 1989 года советские войска </w:t>
      </w:r>
      <w:proofErr w:type="gramStart"/>
      <w:r w:rsidR="00A8199C" w:rsidRPr="00494B29">
        <w:rPr>
          <w:rFonts w:ascii="Times New Roman" w:hAnsi="Times New Roman" w:cs="Times New Roman"/>
          <w:sz w:val="28"/>
          <w:szCs w:val="28"/>
        </w:rPr>
        <w:t>в</w:t>
      </w:r>
      <w:r w:rsidR="00FE6B38" w:rsidRPr="00494B29">
        <w:rPr>
          <w:rFonts w:ascii="Times New Roman" w:hAnsi="Times New Roman" w:cs="Times New Roman"/>
          <w:sz w:val="28"/>
          <w:szCs w:val="28"/>
        </w:rPr>
        <w:t xml:space="preserve">ышли из Афганистана и для нашей </w:t>
      </w:r>
      <w:r w:rsidR="00A8199C" w:rsidRPr="00494B29">
        <w:rPr>
          <w:rFonts w:ascii="Times New Roman" w:hAnsi="Times New Roman" w:cs="Times New Roman"/>
          <w:sz w:val="28"/>
          <w:szCs w:val="28"/>
        </w:rPr>
        <w:t>страны закончилась</w:t>
      </w:r>
      <w:proofErr w:type="gramEnd"/>
      <w:r w:rsidR="00A8199C" w:rsidRPr="00494B29">
        <w:rPr>
          <w:rFonts w:ascii="Times New Roman" w:hAnsi="Times New Roman" w:cs="Times New Roman"/>
          <w:sz w:val="28"/>
          <w:szCs w:val="28"/>
        </w:rPr>
        <w:t xml:space="preserve"> Афганская война.</w:t>
      </w:r>
    </w:p>
    <w:p w:rsidR="00FD110F" w:rsidRDefault="00FD110F" w:rsidP="00ED4568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</w:t>
      </w:r>
      <w:r w:rsidR="00EC0A3B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ий</w:t>
      </w: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8199C" w:rsidRPr="00494B29">
        <w:rPr>
          <w:rFonts w:ascii="Times New Roman" w:hAnsi="Times New Roman" w:cs="Times New Roman"/>
          <w:sz w:val="28"/>
          <w:szCs w:val="28"/>
        </w:rPr>
        <w:t xml:space="preserve"> Сегодня у нас те, кто выполнял свой интернациональный воинский долг в Афганистане. </w:t>
      </w:r>
      <w:r w:rsidRPr="00494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A8199C" w:rsidRPr="00494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</w:t>
      </w:r>
      <w:r w:rsidRPr="00494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риветствуем наших гостей</w:t>
      </w:r>
      <w:r w:rsidR="00A8199C" w:rsidRPr="00494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D4568" w:rsidRDefault="00ED4568" w:rsidP="00ED4568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---------------------------------------------------------------------------------------------------</w:t>
      </w:r>
    </w:p>
    <w:p w:rsidR="00494B29" w:rsidRDefault="00494B29" w:rsidP="00ED4568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E42" w:rsidRPr="00494B29" w:rsidRDefault="00240E42" w:rsidP="00ED45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Ведущая: </w:t>
      </w:r>
      <w:r w:rsidRPr="00494B29">
        <w:rPr>
          <w:rFonts w:ascii="Times New Roman" w:hAnsi="Times New Roman" w:cs="Times New Roman"/>
          <w:sz w:val="28"/>
          <w:szCs w:val="28"/>
        </w:rPr>
        <w:t>Вечер памяти, посвящённый выводу советских войск из Афганистана, разрешите считать открытым!</w:t>
      </w:r>
    </w:p>
    <w:p w:rsidR="001A7F52" w:rsidRPr="00494B29" w:rsidRDefault="001A7F52" w:rsidP="00ED4568">
      <w:pPr>
        <w:pStyle w:val="1"/>
        <w:spacing w:line="360" w:lineRule="auto"/>
        <w:jc w:val="center"/>
        <w:rPr>
          <w:sz w:val="28"/>
          <w:szCs w:val="28"/>
        </w:rPr>
      </w:pPr>
      <w:r w:rsidRPr="00494B29">
        <w:rPr>
          <w:sz w:val="28"/>
          <w:szCs w:val="28"/>
        </w:rPr>
        <w:t>Звучит ГИМН РФ</w:t>
      </w:r>
    </w:p>
    <w:p w:rsidR="00FC7713" w:rsidRPr="00494B29" w:rsidRDefault="00EC0A3B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C7616D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C7616D" w:rsidRPr="00494B29">
        <w:rPr>
          <w:rFonts w:ascii="Times New Roman" w:hAnsi="Times New Roman" w:cs="Times New Roman"/>
          <w:sz w:val="28"/>
          <w:szCs w:val="28"/>
        </w:rPr>
        <w:t xml:space="preserve"> Вам мы посвящаем нашу встречу. </w:t>
      </w:r>
    </w:p>
    <w:p w:rsidR="005D3B17" w:rsidRPr="00494B29" w:rsidRDefault="00EC0A3B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FC7713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C7713"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C7616D" w:rsidRPr="00494B29">
        <w:rPr>
          <w:rFonts w:ascii="Times New Roman" w:hAnsi="Times New Roman" w:cs="Times New Roman"/>
          <w:sz w:val="28"/>
          <w:szCs w:val="28"/>
        </w:rPr>
        <w:t>Наша встреча – это встреча двух</w:t>
      </w:r>
      <w:r w:rsidR="00C077AB"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C7616D" w:rsidRPr="00494B29">
        <w:rPr>
          <w:rFonts w:ascii="Times New Roman" w:hAnsi="Times New Roman" w:cs="Times New Roman"/>
          <w:sz w:val="28"/>
          <w:szCs w:val="28"/>
        </w:rPr>
        <w:t>поколений: участников военных событий в Афганистане и тех, кому лишь предстоит стать защитником Отечества…</w:t>
      </w:r>
    </w:p>
    <w:p w:rsidR="00B92C49" w:rsidRPr="00494B29" w:rsidRDefault="005D3B17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  <w:sectPr w:rsidR="00B92C49" w:rsidRPr="00494B29" w:rsidSect="00494B29">
          <w:type w:val="continuous"/>
          <w:pgSz w:w="11906" w:h="16838"/>
          <w:pgMar w:top="568" w:right="992" w:bottom="1276" w:left="1276" w:header="709" w:footer="709" w:gutter="0"/>
          <w:cols w:space="708"/>
          <w:docGrid w:linePitch="360"/>
        </w:sectPr>
      </w:pPr>
      <w:r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C7616D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C7616D" w:rsidRPr="00494B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lastRenderedPageBreak/>
        <w:t>В наших сердцах останутся воспоминанья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О том, что шла жестокая война,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lastRenderedPageBreak/>
        <w:t>Что были слезы, боль, страданья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И многих забрала с собой она.</w:t>
      </w:r>
    </w:p>
    <w:p w:rsidR="00B92C49" w:rsidRPr="00494B29" w:rsidRDefault="00B92C49" w:rsidP="00ED4568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B92C49" w:rsidRPr="00494B29" w:rsidSect="00ED4568">
          <w:type w:val="continuous"/>
          <w:pgSz w:w="11906" w:h="16838"/>
          <w:pgMar w:top="568" w:right="992" w:bottom="0" w:left="1276" w:header="709" w:footer="709" w:gutter="0"/>
          <w:cols w:space="708"/>
          <w:docGrid w:linePitch="360"/>
        </w:sectPr>
      </w:pPr>
    </w:p>
    <w:p w:rsidR="00B92C49" w:rsidRPr="00494B29" w:rsidRDefault="00C7616D" w:rsidP="00ED4568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B92C49" w:rsidRPr="00494B29" w:rsidSect="00242B68">
          <w:type w:val="continuous"/>
          <w:pgSz w:w="11906" w:h="16838"/>
          <w:pgMar w:top="568" w:right="992" w:bottom="0" w:left="1276" w:header="709" w:footer="709" w:gutter="0"/>
          <w:cols w:space="708"/>
          <w:docGrid w:linePitch="360"/>
        </w:sect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Ведущая: 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lastRenderedPageBreak/>
        <w:t>А те, кто смог в живых остаться,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Расскажут нам о страшной той войне,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Как храбро вместе шли они сражаться,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Чтоб сохранить для всех мир на земле.</w:t>
      </w:r>
    </w:p>
    <w:p w:rsidR="00B92C49" w:rsidRPr="00494B29" w:rsidRDefault="00B92C49" w:rsidP="00ED4568">
      <w:pPr>
        <w:pStyle w:val="a4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B92C49" w:rsidRPr="00494B29" w:rsidSect="00ED4568">
          <w:type w:val="continuous"/>
          <w:pgSz w:w="11906" w:h="16838"/>
          <w:pgMar w:top="568" w:right="992" w:bottom="0" w:left="1276" w:header="709" w:footer="709" w:gutter="0"/>
          <w:cols w:space="708"/>
          <w:docGrid w:linePitch="360"/>
        </w:sectPr>
      </w:pPr>
    </w:p>
    <w:p w:rsidR="00B92C49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  <w:sectPr w:rsidR="00B92C49" w:rsidRPr="00494B29" w:rsidSect="00242B68">
          <w:type w:val="continuous"/>
          <w:pgSz w:w="11906" w:h="16838"/>
          <w:pgMar w:top="568" w:right="992" w:bottom="0" w:left="1276" w:header="709" w:footer="709" w:gutter="0"/>
          <w:cols w:space="708"/>
          <w:docGrid w:linePitch="360"/>
        </w:sect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Ведущий:</w:t>
      </w:r>
      <w:r w:rsidRPr="00494B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lastRenderedPageBreak/>
        <w:t>Расскажут, как делили корку хлеба,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94B29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494B29">
        <w:rPr>
          <w:rFonts w:ascii="Times New Roman" w:hAnsi="Times New Roman" w:cs="Times New Roman"/>
          <w:sz w:val="28"/>
          <w:szCs w:val="28"/>
        </w:rPr>
        <w:t xml:space="preserve"> не смыкая глаз, покой наш берегли</w:t>
      </w:r>
    </w:p>
    <w:p w:rsidR="00C7616D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И ждали помощи, смотря на небо,</w:t>
      </w:r>
    </w:p>
    <w:p w:rsidR="00240E42" w:rsidRPr="00494B29" w:rsidRDefault="00C7616D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И выстоять противнику смогли.</w:t>
      </w:r>
    </w:p>
    <w:p w:rsidR="00B92C49" w:rsidRPr="00494B29" w:rsidRDefault="00B92C49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  <w:sectPr w:rsidR="00B92C49" w:rsidRPr="00494B29" w:rsidSect="00ED4568">
          <w:type w:val="continuous"/>
          <w:pgSz w:w="11906" w:h="16838"/>
          <w:pgMar w:top="568" w:right="992" w:bottom="0" w:left="1276" w:header="709" w:footer="709" w:gutter="0"/>
          <w:cols w:space="708"/>
          <w:docGrid w:linePitch="360"/>
        </w:sectPr>
      </w:pPr>
    </w:p>
    <w:p w:rsidR="005D3B17" w:rsidRPr="00494B29" w:rsidRDefault="00240E42" w:rsidP="00ED4568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C0A3B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5D3B17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D3B17"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5D3B17" w:rsidRPr="00494B29">
        <w:rPr>
          <w:rFonts w:ascii="Times New Roman" w:eastAsia="Calibri" w:hAnsi="Times New Roman" w:cs="Times New Roman"/>
          <w:sz w:val="28"/>
          <w:szCs w:val="28"/>
        </w:rPr>
        <w:t>Решение о вводе советских  войск  в Афганистан было принято 12 декабря 1979 года на заседании Политбюро ЦК КПСС  «с целью предупреждения агрессии извне и укрепления южных рубежей дружественным режимом в Афганистане».</w:t>
      </w:r>
      <w:r w:rsidR="005D3B17" w:rsidRPr="00494B2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FC7713" w:rsidRPr="00494B29" w:rsidRDefault="00EC0A3B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5D3B17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D3B17" w:rsidRPr="00494B29">
        <w:rPr>
          <w:rFonts w:ascii="Times New Roman" w:hAnsi="Times New Roman" w:cs="Times New Roman"/>
          <w:sz w:val="28"/>
          <w:szCs w:val="28"/>
        </w:rPr>
        <w:t xml:space="preserve">25 декабря 1979 года в 15.00  московского времени государственную границу СССР пересекли воздушно-десантная дивизия, военно-транспортные самолёты, инженерные части. </w:t>
      </w:r>
    </w:p>
    <w:p w:rsidR="005D3B17" w:rsidRPr="00494B29" w:rsidRDefault="00EC0A3B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FC7713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C7713"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5D3B17" w:rsidRPr="00494B29">
        <w:rPr>
          <w:rFonts w:ascii="Times New Roman" w:hAnsi="Times New Roman" w:cs="Times New Roman"/>
          <w:sz w:val="28"/>
          <w:szCs w:val="28"/>
        </w:rPr>
        <w:t>Начался ввод советских войск на территорию Афганистан.</w:t>
      </w:r>
    </w:p>
    <w:p w:rsidR="00500686" w:rsidRPr="00494B29" w:rsidRDefault="00500686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D52FED" w:rsidRPr="00494B29" w:rsidRDefault="00D52FED" w:rsidP="00ED4568">
      <w:pPr>
        <w:pStyle w:val="a4"/>
        <w:spacing w:line="360" w:lineRule="auto"/>
        <w:rPr>
          <w:rFonts w:ascii="Times New Roman" w:hAnsi="Times New Roman" w:cs="Times New Roman"/>
          <w:bCs/>
          <w:color w:val="444444"/>
          <w:sz w:val="28"/>
          <w:szCs w:val="28"/>
        </w:rPr>
        <w:sectPr w:rsidR="00D52FED" w:rsidRPr="00494B29" w:rsidSect="00242B68">
          <w:type w:val="continuous"/>
          <w:pgSz w:w="11906" w:h="16838"/>
          <w:pgMar w:top="568" w:right="992" w:bottom="0" w:left="1276" w:header="709" w:footer="709" w:gutter="0"/>
          <w:cols w:space="708"/>
          <w:docGrid w:linePitch="360"/>
        </w:sectPr>
      </w:pPr>
    </w:p>
    <w:p w:rsidR="00D52FED" w:rsidRPr="00494B29" w:rsidRDefault="00D52FED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  <w:r w:rsidRPr="00494B29">
        <w:rPr>
          <w:rFonts w:ascii="Times New Roman" w:hAnsi="Times New Roman" w:cs="Times New Roman"/>
          <w:bCs/>
          <w:color w:val="444444"/>
          <w:sz w:val="28"/>
          <w:szCs w:val="28"/>
        </w:rPr>
        <w:lastRenderedPageBreak/>
        <w:t>Я не знаю, кому и зачем это нужно,</w:t>
      </w:r>
    </w:p>
    <w:p w:rsidR="00D52FED" w:rsidRPr="00494B29" w:rsidRDefault="00D52FED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  <w:r w:rsidRPr="00494B29">
        <w:rPr>
          <w:rFonts w:ascii="Times New Roman" w:hAnsi="Times New Roman" w:cs="Times New Roman"/>
          <w:bCs/>
          <w:color w:val="444444"/>
          <w:sz w:val="28"/>
          <w:szCs w:val="28"/>
        </w:rPr>
        <w:t>Кто послал их на смерть</w:t>
      </w:r>
    </w:p>
    <w:p w:rsidR="00D52FED" w:rsidRPr="00494B29" w:rsidRDefault="00D52FED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  <w:r w:rsidRPr="00494B29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                     не дрожащей рукой,</w:t>
      </w:r>
    </w:p>
    <w:p w:rsidR="00D52FED" w:rsidRPr="00494B29" w:rsidRDefault="00D52FED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  <w:r w:rsidRPr="00494B29">
        <w:rPr>
          <w:rFonts w:ascii="Times New Roman" w:hAnsi="Times New Roman" w:cs="Times New Roman"/>
          <w:bCs/>
          <w:color w:val="444444"/>
          <w:sz w:val="28"/>
          <w:szCs w:val="28"/>
        </w:rPr>
        <w:t>Только так бесполезно,</w:t>
      </w:r>
    </w:p>
    <w:p w:rsidR="00D52FED" w:rsidRPr="00494B29" w:rsidRDefault="00D52FED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  <w:r w:rsidRPr="00494B29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                   так зло и не нужно</w:t>
      </w:r>
    </w:p>
    <w:p w:rsidR="00D52FED" w:rsidRPr="00494B29" w:rsidRDefault="00D52FED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  <w:r w:rsidRPr="00494B29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Опускали их в вечный покой. </w:t>
      </w: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</w:pP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color w:val="444444"/>
          <w:sz w:val="28"/>
          <w:szCs w:val="28"/>
        </w:rPr>
        <w:sectPr w:rsidR="005103B7" w:rsidRPr="00494B29" w:rsidSect="00494B29">
          <w:type w:val="continuous"/>
          <w:pgSz w:w="11906" w:h="16838"/>
          <w:pgMar w:top="568" w:right="992" w:bottom="1560" w:left="1276" w:header="709" w:footer="709" w:gutter="0"/>
          <w:cols w:num="2" w:space="708"/>
          <w:docGrid w:linePitch="360"/>
        </w:sectPr>
      </w:pPr>
    </w:p>
    <w:p w:rsidR="00500686" w:rsidRPr="00494B29" w:rsidRDefault="00500686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Война – жесточе </w:t>
      </w:r>
      <w:proofErr w:type="gramStart"/>
      <w:r w:rsidRPr="00494B29">
        <w:rPr>
          <w:rFonts w:ascii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 слова,</w:t>
      </w:r>
    </w:p>
    <w:p w:rsidR="00500686" w:rsidRPr="00494B29" w:rsidRDefault="00500686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печальней </w:t>
      </w:r>
      <w:proofErr w:type="gramStart"/>
      <w:r w:rsidRPr="00494B29">
        <w:rPr>
          <w:rFonts w:ascii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 слова,</w:t>
      </w:r>
    </w:p>
    <w:p w:rsidR="00500686" w:rsidRDefault="00500686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страшнее </w:t>
      </w:r>
      <w:proofErr w:type="gramStart"/>
      <w:r w:rsidRPr="00494B29">
        <w:rPr>
          <w:rFonts w:ascii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 слова.</w:t>
      </w:r>
    </w:p>
    <w:p w:rsidR="00081123" w:rsidRDefault="00081123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1123" w:rsidRDefault="00081123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1123" w:rsidRDefault="00081123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1123" w:rsidRPr="00494B29" w:rsidRDefault="00081123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2C49" w:rsidRPr="00494B29" w:rsidRDefault="00B92C49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>В тоске и боли этих лет</w:t>
      </w:r>
    </w:p>
    <w:p w:rsidR="00B92C49" w:rsidRPr="00494B29" w:rsidRDefault="00500686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и на устах у нас </w:t>
      </w:r>
    </w:p>
    <w:p w:rsidR="005D3B17" w:rsidRPr="00494B29" w:rsidRDefault="00500686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иного ещё не может </w:t>
      </w:r>
      <w:proofErr w:type="gramStart"/>
      <w:r w:rsidRPr="00494B29">
        <w:rPr>
          <w:rFonts w:ascii="Times New Roman" w:hAnsi="Times New Roman" w:cs="Times New Roman"/>
          <w:sz w:val="28"/>
          <w:szCs w:val="28"/>
          <w:lang w:eastAsia="ru-RU"/>
        </w:rPr>
        <w:t>быть и нет</w:t>
      </w:r>
      <w:proofErr w:type="gramEnd"/>
      <w:r w:rsidRPr="00494B29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9E7769" w:rsidRPr="00494B29" w:rsidRDefault="009E7769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D4568" w:rsidRDefault="00ED4568" w:rsidP="00ED4568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ED4568" w:rsidSect="00ED4568">
          <w:type w:val="continuous"/>
          <w:pgSz w:w="11906" w:h="16838"/>
          <w:pgMar w:top="568" w:right="992" w:bottom="1134" w:left="1276" w:header="709" w:footer="709" w:gutter="0"/>
          <w:cols w:space="720"/>
        </w:sectPr>
      </w:pPr>
    </w:p>
    <w:p w:rsidR="00F817F6" w:rsidRPr="00494B29" w:rsidRDefault="00F817F6" w:rsidP="00ED4568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077AB" w:rsidRPr="00494B29" w:rsidRDefault="009044BF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t>Ведущ</w:t>
      </w:r>
      <w:r w:rsidR="00EC0A3B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</w:t>
      </w:r>
      <w:r w:rsidRPr="00494B29">
        <w:rPr>
          <w:rFonts w:ascii="Times New Roman" w:hAnsi="Times New Roman" w:cs="Times New Roman"/>
          <w:sz w:val="28"/>
          <w:szCs w:val="28"/>
        </w:rPr>
        <w:t>: На нашей встрече присутствуют сегодня те, кому не безразлична память о минувших события</w:t>
      </w:r>
      <w:r w:rsidR="00C7616D" w:rsidRPr="00494B29">
        <w:rPr>
          <w:rFonts w:ascii="Times New Roman" w:hAnsi="Times New Roman" w:cs="Times New Roman"/>
          <w:sz w:val="28"/>
          <w:szCs w:val="28"/>
        </w:rPr>
        <w:t>х.</w:t>
      </w:r>
    </w:p>
    <w:p w:rsidR="009044BF" w:rsidRPr="00494B29" w:rsidRDefault="00C077AB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</w:t>
      </w:r>
      <w:r w:rsidR="00EC0A3B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ий</w:t>
      </w:r>
      <w:r w:rsidRPr="00494B29">
        <w:rPr>
          <w:rFonts w:ascii="Times New Roman" w:hAnsi="Times New Roman" w:cs="Times New Roman"/>
          <w:sz w:val="28"/>
          <w:szCs w:val="28"/>
        </w:rPr>
        <w:t>.</w:t>
      </w:r>
      <w:r w:rsidR="00C7616D" w:rsidRPr="00494B29">
        <w:rPr>
          <w:rFonts w:ascii="Times New Roman" w:hAnsi="Times New Roman" w:cs="Times New Roman"/>
          <w:sz w:val="28"/>
          <w:szCs w:val="28"/>
        </w:rPr>
        <w:t xml:space="preserve"> Наши земляки с честью выполня</w:t>
      </w:r>
      <w:r w:rsidR="009044BF" w:rsidRPr="00494B29">
        <w:rPr>
          <w:rFonts w:ascii="Times New Roman" w:hAnsi="Times New Roman" w:cs="Times New Roman"/>
          <w:sz w:val="28"/>
          <w:szCs w:val="28"/>
        </w:rPr>
        <w:t>ли интернациональный долг.</w:t>
      </w:r>
    </w:p>
    <w:p w:rsidR="00C077AB" w:rsidRPr="00494B29" w:rsidRDefault="00300F5A" w:rsidP="00ED4568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Воины-интернационалисты, прошедшие </w:t>
      </w:r>
      <w:proofErr w:type="spellStart"/>
      <w:r w:rsidRPr="00494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Афган</w:t>
      </w:r>
      <w:proofErr w:type="spellEnd"/>
      <w:r w:rsidRPr="00494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живут и работают среди нас.</w:t>
      </w:r>
    </w:p>
    <w:p w:rsidR="00FD110F" w:rsidRPr="00494B29" w:rsidRDefault="00EC0A3B" w:rsidP="00ED4568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C077AB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077AB"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300F5A" w:rsidRPr="00494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– наша гордость</w:t>
      </w:r>
      <w:r w:rsidR="005D28BA" w:rsidRPr="00494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00F5A" w:rsidRPr="00494B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17F6" w:rsidRPr="00494B29" w:rsidRDefault="00F817F6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103B7" w:rsidRPr="00494B29" w:rsidRDefault="005103B7" w:rsidP="00ED4568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Ведущая: </w:t>
      </w:r>
      <w:r w:rsidRPr="00494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Дела воинов </w:t>
      </w:r>
      <w:proofErr w:type="gramStart"/>
      <w:r w:rsidRPr="00494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–а</w:t>
      </w:r>
      <w:proofErr w:type="gramEnd"/>
      <w:r w:rsidRPr="00494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фганцев продолжат будущие защитники Отечества.</w:t>
      </w:r>
    </w:p>
    <w:p w:rsidR="009E7769" w:rsidRPr="00494B29" w:rsidRDefault="009E7769" w:rsidP="00ED456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t>Песня «Служу России»</w:t>
      </w:r>
      <w:r w:rsidR="00EC0A3B" w:rsidRPr="00494B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C0A3B" w:rsidRPr="00494B2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D4568">
        <w:rPr>
          <w:rFonts w:ascii="Times New Roman" w:hAnsi="Times New Roman" w:cs="Times New Roman"/>
          <w:sz w:val="28"/>
          <w:szCs w:val="28"/>
        </w:rPr>
        <w:t>студенты)</w:t>
      </w:r>
    </w:p>
    <w:p w:rsidR="001A7F52" w:rsidRPr="00494B29" w:rsidRDefault="001A7F52" w:rsidP="00ED456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t>Видеоролик «Опять тревога» (1м49с)</w:t>
      </w:r>
    </w:p>
    <w:p w:rsidR="00810300" w:rsidRPr="00494B29" w:rsidRDefault="00EC0A3B" w:rsidP="00ED45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FC7713"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C7713"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810300" w:rsidRPr="00494B2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А Афганистан стал частью каждого воевавшего там.</w:t>
      </w:r>
    </w:p>
    <w:p w:rsidR="009B169B" w:rsidRPr="00494B29" w:rsidRDefault="009B169B" w:rsidP="00ED4568">
      <w:pPr>
        <w:pStyle w:val="a3"/>
        <w:shd w:val="clear" w:color="auto" w:fill="FFFFFF"/>
        <w:spacing w:before="0" w:beforeAutospacing="0" w:after="0" w:afterAutospacing="0" w:line="360" w:lineRule="auto"/>
        <w:ind w:left="20"/>
        <w:rPr>
          <w:color w:val="404040"/>
          <w:sz w:val="28"/>
          <w:szCs w:val="28"/>
        </w:rPr>
      </w:pPr>
      <w:r w:rsidRPr="00494B29">
        <w:rPr>
          <w:color w:val="000000"/>
          <w:sz w:val="28"/>
          <w:szCs w:val="28"/>
          <w:shd w:val="clear" w:color="auto" w:fill="FFFFFF"/>
        </w:rPr>
        <w:t>А мальчики ни в чем не виноваты,</w:t>
      </w:r>
      <w:r w:rsidRPr="00494B29">
        <w:rPr>
          <w:color w:val="000000"/>
          <w:sz w:val="28"/>
          <w:szCs w:val="28"/>
        </w:rPr>
        <w:br/>
      </w:r>
      <w:r w:rsidRPr="00494B29">
        <w:rPr>
          <w:color w:val="000000"/>
          <w:sz w:val="28"/>
          <w:szCs w:val="28"/>
          <w:shd w:val="clear" w:color="auto" w:fill="FFFFFF"/>
        </w:rPr>
        <w:t>Что кто-то приказал: “Вперед, ребята!”</w:t>
      </w:r>
      <w:r w:rsidRPr="00494B29">
        <w:rPr>
          <w:color w:val="000000"/>
          <w:sz w:val="28"/>
          <w:szCs w:val="28"/>
        </w:rPr>
        <w:br/>
      </w:r>
      <w:r w:rsidRPr="00494B29">
        <w:rPr>
          <w:color w:val="000000"/>
          <w:sz w:val="28"/>
          <w:szCs w:val="28"/>
          <w:shd w:val="clear" w:color="auto" w:fill="FFFFFF"/>
        </w:rPr>
        <w:t>Что мальчики,  лишь мамам,  улыбнулись,</w:t>
      </w:r>
      <w:r w:rsidRPr="00494B29">
        <w:rPr>
          <w:color w:val="000000"/>
          <w:sz w:val="28"/>
          <w:szCs w:val="28"/>
        </w:rPr>
        <w:br/>
      </w:r>
      <w:r w:rsidRPr="00494B29">
        <w:rPr>
          <w:color w:val="000000"/>
          <w:sz w:val="28"/>
          <w:szCs w:val="28"/>
          <w:shd w:val="clear" w:color="auto" w:fill="FFFFFF"/>
        </w:rPr>
        <w:t xml:space="preserve">Сказали: “Мы придем!” И не вернулись.    </w:t>
      </w:r>
    </w:p>
    <w:p w:rsidR="009B169B" w:rsidRPr="00494B29" w:rsidRDefault="009B169B" w:rsidP="00ED45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9E7769" w:rsidRPr="00494B29" w:rsidRDefault="008C0D70" w:rsidP="00ED456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Песня «Журавли» исп. </w:t>
      </w:r>
      <w:r w:rsidR="00494B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преподаватель </w:t>
      </w:r>
    </w:p>
    <w:p w:rsidR="008C0D70" w:rsidRPr="00494B29" w:rsidRDefault="00B51422" w:rsidP="00ED4568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>( В</w:t>
      </w:r>
      <w:r w:rsidR="00F817F6"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 это время выстраивается студенты клином</w:t>
      </w:r>
      <w:r w:rsidRPr="00494B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9E7769" w:rsidRPr="00494B29" w:rsidRDefault="00B203C5" w:rsidP="00ED456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b/>
          <w:sz w:val="28"/>
          <w:szCs w:val="28"/>
          <w:lang w:eastAsia="ru-RU"/>
        </w:rPr>
        <w:t>( музыка Память)</w:t>
      </w:r>
    </w:p>
    <w:p w:rsidR="00A5339A" w:rsidRPr="00494B29" w:rsidRDefault="00A5339A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494B29">
        <w:rPr>
          <w:rFonts w:ascii="Times New Roman" w:hAnsi="Times New Roman" w:cs="Times New Roman"/>
          <w:sz w:val="28"/>
          <w:szCs w:val="28"/>
        </w:rPr>
        <w:t xml:space="preserve">. </w:t>
      </w:r>
      <w:r w:rsidR="00936792" w:rsidRPr="00494B29">
        <w:rPr>
          <w:rFonts w:ascii="Times New Roman" w:hAnsi="Times New Roman" w:cs="Times New Roman"/>
          <w:sz w:val="28"/>
          <w:szCs w:val="28"/>
        </w:rPr>
        <w:t xml:space="preserve">А </w:t>
      </w:r>
      <w:r w:rsidR="00936792" w:rsidRPr="00494B29">
        <w:rPr>
          <w:rFonts w:ascii="Times New Roman" w:hAnsi="Times New Roman" w:cs="Times New Roman"/>
          <w:sz w:val="28"/>
          <w:szCs w:val="28"/>
          <w:lang w:eastAsia="ru-RU"/>
        </w:rPr>
        <w:t>наши ребята-земляки у</w:t>
      </w:r>
      <w:r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летели </w:t>
      </w:r>
      <w:r w:rsidR="00936792" w:rsidRPr="00494B29">
        <w:rPr>
          <w:rFonts w:ascii="Times New Roman" w:hAnsi="Times New Roman" w:cs="Times New Roman"/>
          <w:sz w:val="28"/>
          <w:szCs w:val="28"/>
          <w:lang w:eastAsia="ru-RU"/>
        </w:rPr>
        <w:t xml:space="preserve">в бессмертие </w:t>
      </w:r>
      <w:r w:rsidRPr="00494B29">
        <w:rPr>
          <w:rFonts w:ascii="Times New Roman" w:hAnsi="Times New Roman" w:cs="Times New Roman"/>
          <w:sz w:val="28"/>
          <w:szCs w:val="28"/>
          <w:lang w:eastAsia="ru-RU"/>
        </w:rPr>
        <w:t>«чёрным тюльпаном».</w:t>
      </w:r>
    </w:p>
    <w:p w:rsidR="00B563B5" w:rsidRPr="00494B29" w:rsidRDefault="00A5339A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B563B5" w:rsidRPr="00494B29" w:rsidSect="00ED4568">
          <w:type w:val="continuous"/>
          <w:pgSz w:w="11906" w:h="16838"/>
          <w:pgMar w:top="1134" w:right="850" w:bottom="1134" w:left="1134" w:header="708" w:footer="708" w:gutter="0"/>
          <w:cols w:space="720"/>
        </w:sectPr>
      </w:pPr>
      <w:r w:rsidRPr="00494B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ED4568">
        <w:rPr>
          <w:rFonts w:ascii="Times New Roman" w:hAnsi="Times New Roman" w:cs="Times New Roman"/>
          <w:sz w:val="28"/>
          <w:szCs w:val="28"/>
          <w:lang w:eastAsia="ru-RU"/>
        </w:rPr>
        <w:t>Среди них и наши земляки</w:t>
      </w:r>
      <w:r w:rsidRPr="00494B2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563B5" w:rsidRPr="00494B29" w:rsidRDefault="00B563B5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Неугасима память поколений</w:t>
      </w:r>
    </w:p>
    <w:p w:rsidR="00B563B5" w:rsidRPr="00494B29" w:rsidRDefault="00B563B5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>И память тех, кого так свято чтим,</w:t>
      </w:r>
    </w:p>
    <w:p w:rsidR="00B563B5" w:rsidRPr="00494B29" w:rsidRDefault="00B563B5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>Давайте, люди, встанем на мгновенье</w:t>
      </w:r>
    </w:p>
    <w:p w:rsidR="00B563B5" w:rsidRPr="00494B29" w:rsidRDefault="00B563B5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sz w:val="28"/>
          <w:szCs w:val="28"/>
          <w:lang w:eastAsia="ru-RU"/>
        </w:rPr>
        <w:t>И в скорби постоим и помолчим.</w:t>
      </w:r>
    </w:p>
    <w:p w:rsidR="00B563B5" w:rsidRPr="00494B29" w:rsidRDefault="00B563B5" w:rsidP="00ED4568">
      <w:pPr>
        <w:pStyle w:val="a3"/>
        <w:shd w:val="clear" w:color="auto" w:fill="FFFFFF"/>
        <w:spacing w:before="0" w:beforeAutospacing="0" w:after="0" w:afterAutospacing="0" w:line="360" w:lineRule="auto"/>
        <w:ind w:left="20"/>
        <w:rPr>
          <w:color w:val="404040"/>
          <w:sz w:val="28"/>
          <w:szCs w:val="28"/>
        </w:rPr>
        <w:sectPr w:rsidR="00B563B5" w:rsidRPr="00494B29" w:rsidSect="00ED4568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ED4568" w:rsidRDefault="00ED4568" w:rsidP="00ED4568">
      <w:pPr>
        <w:pStyle w:val="a3"/>
        <w:shd w:val="clear" w:color="auto" w:fill="FFFFFF"/>
        <w:spacing w:before="0" w:beforeAutospacing="0" w:after="0" w:afterAutospacing="0" w:line="360" w:lineRule="auto"/>
        <w:ind w:left="20"/>
        <w:rPr>
          <w:color w:val="404040"/>
          <w:sz w:val="28"/>
          <w:szCs w:val="28"/>
        </w:rPr>
        <w:sectPr w:rsidR="00ED4568" w:rsidSect="00057393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F7510" w:rsidRPr="00494B29" w:rsidRDefault="00FF7510" w:rsidP="00ED4568">
      <w:pPr>
        <w:pStyle w:val="a3"/>
        <w:shd w:val="clear" w:color="auto" w:fill="FFFFFF"/>
        <w:spacing w:before="0" w:beforeAutospacing="0" w:after="0" w:afterAutospacing="0" w:line="360" w:lineRule="auto"/>
        <w:ind w:left="20"/>
        <w:rPr>
          <w:color w:val="404040"/>
          <w:sz w:val="28"/>
          <w:szCs w:val="28"/>
        </w:rPr>
      </w:pPr>
    </w:p>
    <w:p w:rsidR="00C7616D" w:rsidRPr="00494B29" w:rsidRDefault="00C7616D" w:rsidP="00ED4568">
      <w:pPr>
        <w:pStyle w:val="a3"/>
        <w:shd w:val="clear" w:color="auto" w:fill="FFFFFF"/>
        <w:spacing w:before="0" w:beforeAutospacing="0" w:after="0" w:afterAutospacing="0" w:line="360" w:lineRule="auto"/>
        <w:ind w:hanging="567"/>
        <w:rPr>
          <w:sz w:val="28"/>
          <w:szCs w:val="28"/>
          <w:shd w:val="clear" w:color="auto" w:fill="FFFFFF"/>
        </w:rPr>
      </w:pPr>
      <w:r w:rsidRPr="00494B29">
        <w:rPr>
          <w:b/>
          <w:bCs/>
          <w:color w:val="000000"/>
          <w:sz w:val="28"/>
          <w:szCs w:val="28"/>
        </w:rPr>
        <w:t>Ведущая</w:t>
      </w:r>
      <w:r w:rsidRPr="00494B29">
        <w:rPr>
          <w:b/>
          <w:sz w:val="28"/>
          <w:szCs w:val="28"/>
          <w:shd w:val="clear" w:color="auto" w:fill="FFFFFF"/>
        </w:rPr>
        <w:t xml:space="preserve">: </w:t>
      </w:r>
      <w:r w:rsidRPr="00494B29">
        <w:rPr>
          <w:sz w:val="28"/>
          <w:szCs w:val="28"/>
          <w:shd w:val="clear" w:color="auto" w:fill="FFFFFF"/>
        </w:rPr>
        <w:t>В память обо всех, погибших во время афганской войны объявляется минута молчания.</w:t>
      </w:r>
    </w:p>
    <w:p w:rsidR="00C7616D" w:rsidRPr="00494B29" w:rsidRDefault="00C7616D" w:rsidP="00ED456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94B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Звук </w:t>
      </w:r>
      <w:r w:rsidR="009E7769" w:rsidRPr="00494B29">
        <w:rPr>
          <w:rFonts w:ascii="Times New Roman" w:hAnsi="Times New Roman" w:cs="Times New Roman"/>
          <w:b/>
          <w:sz w:val="28"/>
          <w:szCs w:val="28"/>
          <w:lang w:eastAsia="ru-RU"/>
        </w:rPr>
        <w:t>метронома.</w:t>
      </w:r>
      <w:r w:rsidRPr="00494B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Минута молчания.</w:t>
      </w:r>
    </w:p>
    <w:p w:rsidR="00CD76BB" w:rsidRPr="00494B29" w:rsidRDefault="00494B29" w:rsidP="00ED456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(студенты уходя</w:t>
      </w:r>
      <w:r w:rsidR="00CD76BB" w:rsidRPr="00494B29">
        <w:rPr>
          <w:rFonts w:ascii="Times New Roman" w:hAnsi="Times New Roman" w:cs="Times New Roman"/>
          <w:b/>
          <w:sz w:val="28"/>
          <w:szCs w:val="28"/>
          <w:lang w:eastAsia="ru-RU"/>
        </w:rPr>
        <w:t>т)</w:t>
      </w:r>
    </w:p>
    <w:p w:rsidR="005D3B17" w:rsidRPr="00494B29" w:rsidRDefault="002559E8" w:rsidP="00ED4568">
      <w:pPr>
        <w:spacing w:line="360" w:lineRule="auto"/>
        <w:ind w:hanging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D3B17" w:rsidRPr="00494B29">
        <w:rPr>
          <w:rFonts w:ascii="Times New Roman" w:hAnsi="Times New Roman" w:cs="Times New Roman"/>
          <w:b/>
          <w:sz w:val="28"/>
          <w:szCs w:val="28"/>
        </w:rPr>
        <w:t>:</w:t>
      </w:r>
      <w:r w:rsidRPr="00494B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3B17" w:rsidRPr="00494B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Войну забывать нельзя. Когда войну забывают, говорили древние люди, начинается новая, потому что память - главный враг войны. </w:t>
      </w:r>
    </w:p>
    <w:p w:rsidR="00810300" w:rsidRPr="00494B29" w:rsidRDefault="00810300" w:rsidP="00ED4568">
      <w:pPr>
        <w:shd w:val="clear" w:color="auto" w:fill="FFFFFF"/>
        <w:spacing w:after="0" w:line="360" w:lineRule="auto"/>
        <w:ind w:left="2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sectPr w:rsidR="00810300" w:rsidRPr="00494B29" w:rsidSect="00057393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057393" w:rsidRPr="00494B29" w:rsidRDefault="002559E8" w:rsidP="00ED45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B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Ведущ</w:t>
      </w: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</w:t>
      </w:r>
      <w:r w:rsidR="00057393" w:rsidRPr="00494B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057393"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февраля 1989 года последний бронетранспортёр с нашими воинами пересёк мост Дружбы через Амударью, по фарватеру которой проходит граница с Афганистаном. Замыкал эту огромную колонну командующий 40-й армией Герой Советского Союза генерал-лейтенант Борис Всеволодович Громов. </w:t>
      </w:r>
    </w:p>
    <w:p w:rsidR="00CA1B2D" w:rsidRPr="00494B29" w:rsidRDefault="005103B7" w:rsidP="00ED45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94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ГруппаТра</w:t>
      </w:r>
      <w:r w:rsidR="00CD76BB" w:rsidRPr="00494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ссера</w:t>
      </w:r>
      <w:proofErr w:type="spellEnd"/>
      <w:r w:rsidR="00CA1B2D" w:rsidRPr="00494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«Мы уходим»</w:t>
      </w:r>
      <w:r w:rsidR="00CA1B2D"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616D" w:rsidRPr="00494B29" w:rsidRDefault="002559E8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5D3B17" w:rsidRPr="00494B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94B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7616D" w:rsidRPr="00494B29">
        <w:rPr>
          <w:rFonts w:ascii="Times New Roman" w:hAnsi="Times New Roman" w:cs="Times New Roman"/>
          <w:sz w:val="28"/>
          <w:szCs w:val="28"/>
        </w:rPr>
        <w:t>Герои афганской войны не какие-то необыкновенные люди, наделенные  особыми качествами. Они такие же, как все солдаты, офицеры, недавние школьники, вчерашние курсанты</w:t>
      </w:r>
      <w:r w:rsidR="006C4B14" w:rsidRPr="00494B29">
        <w:rPr>
          <w:rFonts w:ascii="Times New Roman" w:hAnsi="Times New Roman" w:cs="Times New Roman"/>
          <w:sz w:val="28"/>
          <w:szCs w:val="28"/>
        </w:rPr>
        <w:t>.</w:t>
      </w:r>
      <w:r w:rsidR="00C7616D" w:rsidRPr="00494B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D76BB" w:rsidRPr="00494B29" w:rsidRDefault="002559E8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6C4B14" w:rsidRPr="00494B29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6C4B14" w:rsidRPr="00494B2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D4568">
        <w:rPr>
          <w:rFonts w:ascii="Times New Roman" w:hAnsi="Times New Roman" w:cs="Times New Roman"/>
          <w:sz w:val="28"/>
          <w:szCs w:val="28"/>
        </w:rPr>
        <w:t xml:space="preserve"> 32  лет</w:t>
      </w:r>
      <w:r w:rsidR="006C4B14" w:rsidRPr="00494B29">
        <w:rPr>
          <w:rFonts w:ascii="Times New Roman" w:hAnsi="Times New Roman" w:cs="Times New Roman"/>
          <w:sz w:val="28"/>
          <w:szCs w:val="28"/>
        </w:rPr>
        <w:t xml:space="preserve"> ветераны-афганцы сохраняют память о той далекой страшной войне. </w:t>
      </w:r>
    </w:p>
    <w:p w:rsidR="006C4B14" w:rsidRPr="00494B29" w:rsidRDefault="006C4B14" w:rsidP="00ED45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hAnsi="Times New Roman" w:cs="Times New Roman"/>
          <w:sz w:val="28"/>
          <w:szCs w:val="28"/>
        </w:rPr>
        <w:t>Она будет долго жить в памяти детей, которые выросли без отцов. Многие из них совсем не знали тепла отцовских рук, другие же всю жизнь будут хранить хрупкие детские воспоминания о них.</w:t>
      </w:r>
    </w:p>
    <w:p w:rsidR="006C4B14" w:rsidRPr="00494B29" w:rsidRDefault="002559E8" w:rsidP="00ED45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6C4B14" w:rsidRPr="00494B29">
        <w:rPr>
          <w:rFonts w:ascii="Times New Roman" w:hAnsi="Times New Roman" w:cs="Times New Roman"/>
          <w:sz w:val="28"/>
          <w:szCs w:val="28"/>
        </w:rPr>
        <w:t>Благодаря ветеранам-афганцам мы знаем об этой войне. Наши уважаемые гости делают все, чтобы среди молодежи города осуществлялось военно-патриотическое воспитание.</w:t>
      </w:r>
    </w:p>
    <w:p w:rsidR="00DC2AFF" w:rsidRPr="00494B29" w:rsidRDefault="00DC2AFF" w:rsidP="00ED456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DC2AFF" w:rsidRPr="00494B29" w:rsidSect="002559E8">
          <w:type w:val="continuous"/>
          <w:pgSz w:w="11906" w:h="16838"/>
          <w:pgMar w:top="1134" w:right="850" w:bottom="1134" w:left="993" w:header="708" w:footer="708" w:gutter="0"/>
          <w:cols w:space="720"/>
        </w:sectPr>
      </w:pPr>
      <w:r w:rsidRPr="00494B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Песня «Золотое сердце»</w:t>
      </w:r>
    </w:p>
    <w:p w:rsidR="00C7616D" w:rsidRPr="00494B29" w:rsidRDefault="002559E8" w:rsidP="00ED456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4B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</w:t>
      </w: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</w:t>
      </w:r>
      <w:r w:rsidR="00057393" w:rsidRPr="00494B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057393"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подошла к концу наша встреча. Мы говорим</w:t>
      </w:r>
      <w:r w:rsidR="00B143D0"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r w:rsidR="00057393"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 спасибо за то, что пройдя через ад и смерть, через кровь и слёзы, вам, воина</w:t>
      </w:r>
      <w:proofErr w:type="gramStart"/>
      <w:r w:rsidR="00057393"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="00057393"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интернационалистам, удается сохранить человеческую доброту.</w:t>
      </w:r>
      <w:r w:rsidR="00C7616D" w:rsidRPr="00494B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7616D" w:rsidRPr="00494B29" w:rsidRDefault="00C7616D" w:rsidP="00ED456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4B29">
        <w:rPr>
          <w:rFonts w:ascii="Times New Roman" w:hAnsi="Times New Roman" w:cs="Times New Roman"/>
          <w:color w:val="000000"/>
          <w:sz w:val="28"/>
          <w:szCs w:val="28"/>
        </w:rPr>
        <w:t>Очень хочется, чтобы настоящие и будущие молодые поколения чтили и уважали эти важные слова ПОБЕДА, РОССИЯ, РОДИНА и всё, что за ними  стоит.</w:t>
      </w:r>
    </w:p>
    <w:p w:rsidR="008C0D70" w:rsidRPr="00494B29" w:rsidRDefault="002559E8" w:rsidP="00ED45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4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</w:t>
      </w:r>
      <w:r w:rsidR="00057393" w:rsidRPr="00494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57393" w:rsidRPr="00494B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гордимся Вами, и сколько бы времени не прошло - будем помнить! Ведь это наша история. Без прошлого не бывает будущего. А нам с Вами ещё жить и жить. </w:t>
      </w:r>
    </w:p>
    <w:p w:rsidR="005D3B17" w:rsidRPr="00494B29" w:rsidRDefault="002559E8" w:rsidP="00ED45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B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494B29">
        <w:rPr>
          <w:rFonts w:ascii="Times New Roman" w:hAnsi="Times New Roman" w:cs="Times New Roman"/>
          <w:sz w:val="28"/>
          <w:szCs w:val="28"/>
        </w:rPr>
        <w:t xml:space="preserve"> </w:t>
      </w:r>
      <w:r w:rsidR="00CD76BB"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Слово </w:t>
      </w:r>
      <w:r w:rsidR="007F058A"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пред</w:t>
      </w:r>
      <w:r w:rsidR="00CD76BB"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оставляе</w:t>
      </w:r>
      <w:r w:rsidR="00B143D0"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тся</w:t>
      </w:r>
      <w:r w:rsidR="007F058A"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дир</w:t>
      </w:r>
      <w:r w:rsidR="00B143D0" w:rsidRPr="00494B2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ектору колледжа </w:t>
      </w:r>
      <w:r w:rsidR="009E7769" w:rsidRPr="00494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494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D3B17" w:rsidRPr="00494B29">
        <w:rPr>
          <w:rFonts w:ascii="Times New Roman" w:hAnsi="Times New Roman" w:cs="Times New Roman"/>
          <w:sz w:val="28"/>
          <w:szCs w:val="28"/>
        </w:rPr>
        <w:t>Позвольте пожелать вам  крепкого здоровья, семейного благополу</w:t>
      </w:r>
      <w:r w:rsidR="00B143D0" w:rsidRPr="00494B29">
        <w:rPr>
          <w:rFonts w:ascii="Times New Roman" w:hAnsi="Times New Roman" w:cs="Times New Roman"/>
          <w:sz w:val="28"/>
          <w:szCs w:val="28"/>
        </w:rPr>
        <w:t>чия и мирного неба над головой!</w:t>
      </w:r>
    </w:p>
    <w:p w:rsidR="00B143D0" w:rsidRPr="00494B29" w:rsidRDefault="002559E8" w:rsidP="00ED4568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4B29">
        <w:rPr>
          <w:rFonts w:ascii="Times New Roman" w:hAnsi="Times New Roman" w:cs="Times New Roman"/>
          <w:b/>
          <w:sz w:val="28"/>
          <w:szCs w:val="28"/>
        </w:rPr>
        <w:t>Все участники</w:t>
      </w:r>
      <w:r w:rsidRPr="00494B29">
        <w:rPr>
          <w:rFonts w:ascii="Times New Roman" w:hAnsi="Times New Roman" w:cs="Times New Roman"/>
          <w:b/>
          <w:i/>
          <w:sz w:val="28"/>
          <w:szCs w:val="28"/>
        </w:rPr>
        <w:t xml:space="preserve"> (Вместе) </w:t>
      </w:r>
      <w:r w:rsidR="00B143D0" w:rsidRPr="00494B29">
        <w:rPr>
          <w:rFonts w:ascii="Times New Roman" w:hAnsi="Times New Roman" w:cs="Times New Roman"/>
          <w:b/>
          <w:i/>
          <w:sz w:val="28"/>
          <w:szCs w:val="28"/>
        </w:rPr>
        <w:t>Спасибо Вам за встречу!!!</w:t>
      </w:r>
    </w:p>
    <w:sectPr w:rsidR="00B143D0" w:rsidRPr="00494B29" w:rsidSect="00DC2AFF">
      <w:type w:val="continuous"/>
      <w:pgSz w:w="11906" w:h="16838"/>
      <w:pgMar w:top="1134" w:right="992" w:bottom="1134" w:left="993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94564"/>
    <w:multiLevelType w:val="multilevel"/>
    <w:tmpl w:val="88188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93785E"/>
    <w:multiLevelType w:val="hybridMultilevel"/>
    <w:tmpl w:val="864C87A2"/>
    <w:lvl w:ilvl="0" w:tplc="3C8653C0">
      <w:start w:val="1"/>
      <w:numFmt w:val="decimal"/>
      <w:lvlText w:val="%1-"/>
      <w:lvlJc w:val="left"/>
      <w:pPr>
        <w:ind w:left="72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9C083F"/>
    <w:multiLevelType w:val="hybridMultilevel"/>
    <w:tmpl w:val="EF6A44C6"/>
    <w:lvl w:ilvl="0" w:tplc="5C00D37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679C0EAA"/>
    <w:multiLevelType w:val="hybridMultilevel"/>
    <w:tmpl w:val="B2225E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183C66"/>
    <w:multiLevelType w:val="multilevel"/>
    <w:tmpl w:val="ADBC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E6472"/>
    <w:rsid w:val="000260B4"/>
    <w:rsid w:val="00034F9C"/>
    <w:rsid w:val="00037586"/>
    <w:rsid w:val="0005209E"/>
    <w:rsid w:val="00057393"/>
    <w:rsid w:val="00081123"/>
    <w:rsid w:val="000B3DF3"/>
    <w:rsid w:val="00113CDF"/>
    <w:rsid w:val="00192742"/>
    <w:rsid w:val="001A7F52"/>
    <w:rsid w:val="001B63EB"/>
    <w:rsid w:val="00225FE8"/>
    <w:rsid w:val="00240E42"/>
    <w:rsid w:val="00242B68"/>
    <w:rsid w:val="002559E8"/>
    <w:rsid w:val="00300F5A"/>
    <w:rsid w:val="00392A30"/>
    <w:rsid w:val="003C3D1B"/>
    <w:rsid w:val="004119A9"/>
    <w:rsid w:val="00485315"/>
    <w:rsid w:val="00494B29"/>
    <w:rsid w:val="004C4152"/>
    <w:rsid w:val="004E24D3"/>
    <w:rsid w:val="00500686"/>
    <w:rsid w:val="00507197"/>
    <w:rsid w:val="005103B7"/>
    <w:rsid w:val="00531986"/>
    <w:rsid w:val="005D28BA"/>
    <w:rsid w:val="005D3B17"/>
    <w:rsid w:val="005D65FB"/>
    <w:rsid w:val="00657E86"/>
    <w:rsid w:val="006748E1"/>
    <w:rsid w:val="006C4B14"/>
    <w:rsid w:val="006D23ED"/>
    <w:rsid w:val="00727855"/>
    <w:rsid w:val="00762F94"/>
    <w:rsid w:val="00782DD0"/>
    <w:rsid w:val="00783106"/>
    <w:rsid w:val="007A0B1F"/>
    <w:rsid w:val="007D259F"/>
    <w:rsid w:val="007F058A"/>
    <w:rsid w:val="00804D0A"/>
    <w:rsid w:val="00810300"/>
    <w:rsid w:val="008108BE"/>
    <w:rsid w:val="00841E90"/>
    <w:rsid w:val="008616CA"/>
    <w:rsid w:val="00883567"/>
    <w:rsid w:val="008C0D70"/>
    <w:rsid w:val="008C2D01"/>
    <w:rsid w:val="008D1D50"/>
    <w:rsid w:val="009044BF"/>
    <w:rsid w:val="0093467E"/>
    <w:rsid w:val="00936792"/>
    <w:rsid w:val="00937D78"/>
    <w:rsid w:val="009703F6"/>
    <w:rsid w:val="009B169B"/>
    <w:rsid w:val="009E7769"/>
    <w:rsid w:val="00A03DF1"/>
    <w:rsid w:val="00A17BB6"/>
    <w:rsid w:val="00A2650D"/>
    <w:rsid w:val="00A5339A"/>
    <w:rsid w:val="00A8199C"/>
    <w:rsid w:val="00AD6157"/>
    <w:rsid w:val="00B143D0"/>
    <w:rsid w:val="00B203C5"/>
    <w:rsid w:val="00B51422"/>
    <w:rsid w:val="00B563B5"/>
    <w:rsid w:val="00B7548B"/>
    <w:rsid w:val="00B92C49"/>
    <w:rsid w:val="00C042DB"/>
    <w:rsid w:val="00C077AB"/>
    <w:rsid w:val="00C41782"/>
    <w:rsid w:val="00C502E3"/>
    <w:rsid w:val="00C7616D"/>
    <w:rsid w:val="00C7737B"/>
    <w:rsid w:val="00CA1B2D"/>
    <w:rsid w:val="00CC5DC2"/>
    <w:rsid w:val="00CD76BB"/>
    <w:rsid w:val="00CD7B0F"/>
    <w:rsid w:val="00D52FED"/>
    <w:rsid w:val="00D66D7A"/>
    <w:rsid w:val="00D83B19"/>
    <w:rsid w:val="00DC2AFF"/>
    <w:rsid w:val="00E372A3"/>
    <w:rsid w:val="00EA4382"/>
    <w:rsid w:val="00EB7CC2"/>
    <w:rsid w:val="00EC0A3B"/>
    <w:rsid w:val="00ED4568"/>
    <w:rsid w:val="00EE6472"/>
    <w:rsid w:val="00F03E4D"/>
    <w:rsid w:val="00F25668"/>
    <w:rsid w:val="00F5322E"/>
    <w:rsid w:val="00F61C84"/>
    <w:rsid w:val="00F817F6"/>
    <w:rsid w:val="00F9528C"/>
    <w:rsid w:val="00F96060"/>
    <w:rsid w:val="00F96FDF"/>
    <w:rsid w:val="00FB4CAD"/>
    <w:rsid w:val="00FC7713"/>
    <w:rsid w:val="00FD110F"/>
    <w:rsid w:val="00FE0854"/>
    <w:rsid w:val="00FE1FBF"/>
    <w:rsid w:val="00FE6B38"/>
    <w:rsid w:val="00FE71CD"/>
    <w:rsid w:val="00FF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FE8"/>
  </w:style>
  <w:style w:type="paragraph" w:styleId="1">
    <w:name w:val="heading 1"/>
    <w:basedOn w:val="a"/>
    <w:next w:val="a"/>
    <w:link w:val="10"/>
    <w:qFormat/>
    <w:rsid w:val="00F03E4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7B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6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50068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F03E4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F03E4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7">
    <w:name w:val="Основной текст Знак"/>
    <w:basedOn w:val="a0"/>
    <w:link w:val="a6"/>
    <w:semiHidden/>
    <w:rsid w:val="00F03E4D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8">
    <w:name w:val="Hyperlink"/>
    <w:basedOn w:val="a0"/>
    <w:uiPriority w:val="99"/>
    <w:semiHidden/>
    <w:unhideWhenUsed/>
    <w:rsid w:val="0081030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A17B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Strong"/>
    <w:basedOn w:val="a0"/>
    <w:qFormat/>
    <w:rsid w:val="00A17BB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D83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3B19"/>
    <w:rPr>
      <w:rFonts w:ascii="Tahoma" w:hAnsi="Tahoma" w:cs="Tahoma"/>
      <w:sz w:val="16"/>
      <w:szCs w:val="16"/>
    </w:rPr>
  </w:style>
  <w:style w:type="character" w:styleId="ac">
    <w:name w:val="Emphasis"/>
    <w:qFormat/>
    <w:rsid w:val="005D3B17"/>
    <w:rPr>
      <w:i/>
      <w:iCs/>
    </w:rPr>
  </w:style>
  <w:style w:type="character" w:customStyle="1" w:styleId="c2c4">
    <w:name w:val="c2 c4"/>
    <w:basedOn w:val="a0"/>
    <w:rsid w:val="00C7616D"/>
  </w:style>
  <w:style w:type="paragraph" w:customStyle="1" w:styleId="Default">
    <w:name w:val="Default"/>
    <w:rsid w:val="00C761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C7616D"/>
  </w:style>
  <w:style w:type="paragraph" w:customStyle="1" w:styleId="c2">
    <w:name w:val="c2"/>
    <w:basedOn w:val="a"/>
    <w:rsid w:val="00C7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7616D"/>
  </w:style>
  <w:style w:type="paragraph" w:customStyle="1" w:styleId="c0">
    <w:name w:val="c0"/>
    <w:basedOn w:val="a"/>
    <w:rsid w:val="00F95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2A30"/>
  </w:style>
  <w:style w:type="paragraph" w:customStyle="1" w:styleId="c8">
    <w:name w:val="c8"/>
    <w:basedOn w:val="a"/>
    <w:rsid w:val="008D1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D1D50"/>
  </w:style>
  <w:style w:type="paragraph" w:customStyle="1" w:styleId="c13">
    <w:name w:val="c13"/>
    <w:basedOn w:val="a"/>
    <w:rsid w:val="008D1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8D1D50"/>
  </w:style>
  <w:style w:type="character" w:customStyle="1" w:styleId="c17">
    <w:name w:val="c17"/>
    <w:basedOn w:val="a0"/>
    <w:rsid w:val="008D1D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2006-12-31T22:09:00Z</cp:lastPrinted>
  <dcterms:created xsi:type="dcterms:W3CDTF">2019-02-11T20:07:00Z</dcterms:created>
  <dcterms:modified xsi:type="dcterms:W3CDTF">2021-06-12T16:07:00Z</dcterms:modified>
</cp:coreProperties>
</file>