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5F7" w:rsidRDefault="009065F7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35pt;height:201pt">
            <v:imagedata r:id="rId4" o:title="1"/>
          </v:shape>
        </w:pict>
      </w:r>
    </w:p>
    <w:p w:rsidR="0078670E" w:rsidRDefault="009065F7">
      <w:r w:rsidRPr="009065F7">
        <w:t>Аннотация</w:t>
      </w:r>
      <w:r>
        <w:t xml:space="preserve"> </w:t>
      </w:r>
    </w:p>
    <w:p w:rsidR="009065F7" w:rsidRDefault="009065F7">
      <w:r w:rsidRPr="009065F7">
        <w:t>Блог необходим для связи преподавателя с учащимися. Материалы публикуются для изучения, выполнения самостоятельной работы, просмотра оценок. Удобен для обучающихся тем, чтобы найти и зайти на этот ресурс получить задание или узнать оценку нужно только знать, как зовут твоего преподавателя, а логин и пароль не требуется.</w:t>
      </w:r>
    </w:p>
    <w:p w:rsidR="009065F7" w:rsidRDefault="009065F7">
      <w:r>
        <w:t>Достаточно в поисковике набрать ФИО преподавателя:</w:t>
      </w:r>
    </w:p>
    <w:p w:rsidR="009065F7" w:rsidRDefault="009065F7">
      <w:bookmarkStart w:id="0" w:name="_GoBack"/>
      <w:bookmarkEnd w:id="0"/>
      <w:r>
        <w:pict>
          <v:shape id="_x0000_i1026" type="#_x0000_t75" style="width:467.65pt;height:208.65pt">
            <v:imagedata r:id="rId5" o:title="2"/>
          </v:shape>
        </w:pict>
      </w:r>
    </w:p>
    <w:sectPr w:rsidR="009065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2EF"/>
    <w:rsid w:val="000622EF"/>
    <w:rsid w:val="00163291"/>
    <w:rsid w:val="0067296A"/>
    <w:rsid w:val="008C2FE2"/>
    <w:rsid w:val="00906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C9F1"/>
  <w15:chartTrackingRefBased/>
  <w15:docId w15:val="{EEF382AB-6AE3-4DB6-9B0A-D8ED0E730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ЕвгенийПАПА</dc:creator>
  <cp:keywords/>
  <dc:description/>
  <cp:lastModifiedBy>ЕвгенийПАПА</cp:lastModifiedBy>
  <cp:revision>2</cp:revision>
  <dcterms:created xsi:type="dcterms:W3CDTF">2021-05-15T21:13:00Z</dcterms:created>
  <dcterms:modified xsi:type="dcterms:W3CDTF">2021-05-30T23:23:00Z</dcterms:modified>
</cp:coreProperties>
</file>