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110C" w:rsidRPr="0045110C" w:rsidRDefault="0045110C" w:rsidP="0045110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110C">
        <w:rPr>
          <w:rFonts w:ascii="Times New Roman" w:hAnsi="Times New Roman" w:cs="Times New Roman"/>
          <w:b/>
          <w:color w:val="2D2F32"/>
          <w:sz w:val="28"/>
          <w:szCs w:val="28"/>
          <w:shd w:val="clear" w:color="auto" w:fill="FFFFFF"/>
        </w:rPr>
        <w:t xml:space="preserve">Муниципальное автономное общеобразовательное учреждение города </w:t>
      </w:r>
      <w:proofErr w:type="spellStart"/>
      <w:r w:rsidRPr="0045110C">
        <w:rPr>
          <w:rFonts w:ascii="Times New Roman" w:hAnsi="Times New Roman" w:cs="Times New Roman"/>
          <w:b/>
          <w:color w:val="2D2F32"/>
          <w:sz w:val="28"/>
          <w:szCs w:val="28"/>
          <w:shd w:val="clear" w:color="auto" w:fill="FFFFFF"/>
        </w:rPr>
        <w:t>Искитима</w:t>
      </w:r>
      <w:proofErr w:type="spellEnd"/>
      <w:r w:rsidRPr="0045110C">
        <w:rPr>
          <w:rFonts w:ascii="Times New Roman" w:hAnsi="Times New Roman" w:cs="Times New Roman"/>
          <w:b/>
          <w:color w:val="2D2F32"/>
          <w:sz w:val="28"/>
          <w:szCs w:val="28"/>
          <w:shd w:val="clear" w:color="auto" w:fill="FFFFFF"/>
        </w:rPr>
        <w:t xml:space="preserve"> Новосибирской области "Коррекционная школа-интернат №12"</w:t>
      </w:r>
    </w:p>
    <w:p w:rsidR="0045110C" w:rsidRPr="0045110C" w:rsidRDefault="0045110C" w:rsidP="0045110C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</w:t>
      </w:r>
      <w:r>
        <w:rPr>
          <w:rFonts w:ascii="Times New Roman" w:hAnsi="Times New Roman" w:cs="Times New Roman"/>
          <w:sz w:val="28"/>
        </w:rPr>
        <w:t>о</w:t>
      </w:r>
      <w:r>
        <w:rPr>
          <w:rFonts w:ascii="Times New Roman" w:hAnsi="Times New Roman" w:cs="Times New Roman"/>
          <w:sz w:val="28"/>
        </w:rPr>
        <w:t xml:space="preserve"> 2 А классе обучаются 4 человека. Всем детям класса по заключению ЦПМПК установлен статус обучающиеся с ограниченными возможностями здоровья, все имеют инвалидность. Двухсторонняя </w:t>
      </w:r>
      <w:proofErr w:type="spellStart"/>
      <w:r>
        <w:rPr>
          <w:rFonts w:ascii="Times New Roman" w:hAnsi="Times New Roman" w:cs="Times New Roman"/>
          <w:sz w:val="28"/>
        </w:rPr>
        <w:t>сенсоневральная</w:t>
      </w:r>
      <w:proofErr w:type="spellEnd"/>
      <w:r>
        <w:rPr>
          <w:rFonts w:ascii="Times New Roman" w:hAnsi="Times New Roman" w:cs="Times New Roman"/>
          <w:sz w:val="28"/>
        </w:rPr>
        <w:t xml:space="preserve"> тугоухость 3 степени у всех обучающихся, а так же </w:t>
      </w:r>
      <w:proofErr w:type="spellStart"/>
      <w:r>
        <w:rPr>
          <w:rFonts w:ascii="Times New Roman" w:hAnsi="Times New Roman" w:cs="Times New Roman"/>
          <w:sz w:val="28"/>
        </w:rPr>
        <w:t>дефицитарность</w:t>
      </w:r>
      <w:proofErr w:type="spellEnd"/>
      <w:r>
        <w:rPr>
          <w:rFonts w:ascii="Times New Roman" w:hAnsi="Times New Roman" w:cs="Times New Roman"/>
          <w:sz w:val="28"/>
        </w:rPr>
        <w:t xml:space="preserve"> слухового восприятия и системное нарушение речи. Один обучающийся имеет </w:t>
      </w:r>
      <w:proofErr w:type="spellStart"/>
      <w:r>
        <w:rPr>
          <w:rFonts w:ascii="Times New Roman" w:hAnsi="Times New Roman" w:cs="Times New Roman"/>
          <w:sz w:val="28"/>
        </w:rPr>
        <w:t>резидуальные</w:t>
      </w:r>
      <w:proofErr w:type="spellEnd"/>
      <w:r>
        <w:rPr>
          <w:rFonts w:ascii="Times New Roman" w:hAnsi="Times New Roman" w:cs="Times New Roman"/>
          <w:sz w:val="28"/>
        </w:rPr>
        <w:t xml:space="preserve"> явления ППЦНС. По заключениям ЦПМПК всем обучающимся класса рекомендовано обучение по адаптированной общеобразовательной программе начального общего образования для слабослышащих и позднооглохших </w:t>
      </w:r>
      <w:proofErr w:type="gramStart"/>
      <w:r>
        <w:rPr>
          <w:rFonts w:ascii="Times New Roman" w:hAnsi="Times New Roman" w:cs="Times New Roman"/>
          <w:sz w:val="28"/>
        </w:rPr>
        <w:t>обучающихся  (</w:t>
      </w:r>
      <w:proofErr w:type="gramEnd"/>
      <w:r>
        <w:rPr>
          <w:rFonts w:ascii="Times New Roman" w:hAnsi="Times New Roman" w:cs="Times New Roman"/>
          <w:sz w:val="28"/>
        </w:rPr>
        <w:t xml:space="preserve">вариант 2.2). 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095"/>
        <w:gridCol w:w="7476"/>
      </w:tblGrid>
      <w:tr w:rsidR="00FE1B88" w:rsidRPr="00971CF3" w:rsidTr="004121AF">
        <w:tc>
          <w:tcPr>
            <w:tcW w:w="2095" w:type="dxa"/>
          </w:tcPr>
          <w:p w:rsidR="00FE1B88" w:rsidRPr="00971CF3" w:rsidRDefault="00FE1B88" w:rsidP="00971CF3">
            <w:pPr>
              <w:spacing w:line="276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971CF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Тема урока: Единицы времени. Час. Минута.</w:t>
            </w:r>
          </w:p>
        </w:tc>
        <w:tc>
          <w:tcPr>
            <w:tcW w:w="7476" w:type="dxa"/>
          </w:tcPr>
          <w:p w:rsidR="00FE1B88" w:rsidRPr="00971CF3" w:rsidRDefault="00FE1B88" w:rsidP="00971CF3">
            <w:pPr>
              <w:spacing w:line="276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971CF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Класс</w:t>
            </w:r>
            <w:r w:rsidRPr="00971CF3">
              <w:rPr>
                <w:rFonts w:ascii="Times New Roman" w:hAnsi="Times New Roman" w:cs="Times New Roman"/>
                <w:noProof/>
                <w:sz w:val="28"/>
                <w:szCs w:val="28"/>
                <w:lang w:val="en-US" w:eastAsia="ru-RU"/>
              </w:rPr>
              <w:t xml:space="preserve"> :</w:t>
            </w:r>
            <w:r w:rsidRPr="00971CF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2 А</w:t>
            </w:r>
          </w:p>
          <w:p w:rsidR="00FE1B88" w:rsidRPr="00971CF3" w:rsidRDefault="00FE1B88" w:rsidP="00971CF3">
            <w:pPr>
              <w:spacing w:line="276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971CF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Дата</w:t>
            </w:r>
            <w:r w:rsidRPr="00971CF3">
              <w:rPr>
                <w:rFonts w:ascii="Times New Roman" w:hAnsi="Times New Roman" w:cs="Times New Roman"/>
                <w:noProof/>
                <w:sz w:val="28"/>
                <w:szCs w:val="28"/>
                <w:lang w:val="en-US" w:eastAsia="ru-RU"/>
              </w:rPr>
              <w:t xml:space="preserve">: </w:t>
            </w:r>
          </w:p>
        </w:tc>
      </w:tr>
      <w:tr w:rsidR="00FE38E9" w:rsidRPr="00971CF3" w:rsidTr="004121AF">
        <w:tc>
          <w:tcPr>
            <w:tcW w:w="2095" w:type="dxa"/>
          </w:tcPr>
          <w:p w:rsidR="00FE38E9" w:rsidRPr="00971CF3" w:rsidRDefault="00FE38E9" w:rsidP="00971CF3">
            <w:pPr>
              <w:spacing w:line="276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Творческая группа учителей</w:t>
            </w:r>
          </w:p>
        </w:tc>
        <w:tc>
          <w:tcPr>
            <w:tcW w:w="7476" w:type="dxa"/>
          </w:tcPr>
          <w:p w:rsidR="00FE38E9" w:rsidRPr="0045110C" w:rsidRDefault="0045110C" w:rsidP="00971CF3">
            <w:pPr>
              <w:spacing w:line="276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Учителя начальных классов</w:t>
            </w:r>
            <w:r w:rsidRPr="0045110C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: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Замосковцева Т.Г.,Коновалова Т. А., Машкина О. А., Кобзарь Н. И.</w:t>
            </w:r>
          </w:p>
        </w:tc>
      </w:tr>
      <w:tr w:rsidR="00FE1B88" w:rsidRPr="00971CF3" w:rsidTr="004121AF">
        <w:tc>
          <w:tcPr>
            <w:tcW w:w="9571" w:type="dxa"/>
            <w:gridSpan w:val="2"/>
          </w:tcPr>
          <w:p w:rsidR="00FE1B88" w:rsidRPr="00971CF3" w:rsidRDefault="00FE1B88" w:rsidP="0045110C">
            <w:pPr>
              <w:spacing w:line="276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971CF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Цель урока: </w:t>
            </w:r>
            <w:r w:rsidRPr="00971CF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Познакомить </w:t>
            </w:r>
            <w:r w:rsidR="0045110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обучающихся</w:t>
            </w:r>
            <w:r w:rsidRPr="00971CF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с новой величиной; формировать представление о единицах времени – часе и минуте.</w:t>
            </w:r>
          </w:p>
        </w:tc>
      </w:tr>
      <w:tr w:rsidR="00FE1B88" w:rsidRPr="00971CF3" w:rsidTr="004121AF">
        <w:tc>
          <w:tcPr>
            <w:tcW w:w="9571" w:type="dxa"/>
            <w:gridSpan w:val="2"/>
          </w:tcPr>
          <w:p w:rsidR="00FE1B88" w:rsidRPr="00971CF3" w:rsidRDefault="00FE1B88" w:rsidP="00971CF3">
            <w:pPr>
              <w:spacing w:line="276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971CF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Задачи урока: </w:t>
            </w:r>
          </w:p>
          <w:p w:rsidR="00CE3266" w:rsidRPr="00971CF3" w:rsidRDefault="00FE1B88" w:rsidP="00971CF3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proofErr w:type="gramStart"/>
            <w:r w:rsidRPr="00971CF3">
              <w:rPr>
                <w:rStyle w:val="a4"/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Обучающая:</w:t>
            </w:r>
            <w:r w:rsidRPr="00971C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="00FE38E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•</w:t>
            </w:r>
            <w:proofErr w:type="gramEnd"/>
            <w:r w:rsidR="00FE38E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Формировать у обучающихся</w:t>
            </w:r>
            <w:r w:rsidRPr="00971CF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представления о времени, умение определять время по часам.</w:t>
            </w:r>
            <w:r w:rsidRPr="00971C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971CF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• Познакомить с разнообразием приборов для измерения времени.</w:t>
            </w:r>
            <w:r w:rsidRPr="00971C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="00CA43A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• Р</w:t>
            </w:r>
            <w:r w:rsidRPr="00971CF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азвивать умение наблюдать, сравнивать и делать выводы.</w:t>
            </w:r>
            <w:r w:rsidRPr="00971C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971CF3">
              <w:rPr>
                <w:rStyle w:val="a4"/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Развивающая:</w:t>
            </w:r>
            <w:r w:rsidRPr="00971C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971CF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• Показать важность ориентирования во времени как одно из средств самоконтроля.</w:t>
            </w:r>
            <w:r w:rsidRPr="00971C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971CF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• Способствовать развитию грамотной речи, взаимодействия между учащимися.</w:t>
            </w:r>
            <w:r w:rsidRPr="00971C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971CF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• Развивать логическое мышление, память, внимание, познавательные и математические способности.</w:t>
            </w:r>
          </w:p>
          <w:p w:rsidR="006E6936" w:rsidRPr="00971CF3" w:rsidRDefault="00CE3266" w:rsidP="00971CF3">
            <w:pPr>
              <w:spacing w:line="276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971CF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Коррекционная: </w:t>
            </w:r>
          </w:p>
          <w:p w:rsidR="006E6936" w:rsidRPr="00971CF3" w:rsidRDefault="006E6936" w:rsidP="00971CF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71CF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• </w:t>
            </w:r>
            <w:r w:rsidRPr="00971CF3">
              <w:rPr>
                <w:rFonts w:ascii="Times New Roman" w:hAnsi="Times New Roman" w:cs="Times New Roman"/>
                <w:sz w:val="28"/>
                <w:szCs w:val="28"/>
              </w:rPr>
              <w:t>Разви</w:t>
            </w:r>
            <w:r w:rsidR="00FE38E9">
              <w:rPr>
                <w:rFonts w:ascii="Times New Roman" w:hAnsi="Times New Roman" w:cs="Times New Roman"/>
                <w:sz w:val="28"/>
                <w:szCs w:val="28"/>
              </w:rPr>
              <w:t>вать</w:t>
            </w:r>
            <w:r w:rsidRPr="00971CF3">
              <w:rPr>
                <w:rFonts w:ascii="Times New Roman" w:hAnsi="Times New Roman" w:cs="Times New Roman"/>
                <w:sz w:val="28"/>
                <w:szCs w:val="28"/>
              </w:rPr>
              <w:t xml:space="preserve"> слухово</w:t>
            </w:r>
            <w:r w:rsidR="00FE38E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971CF3">
              <w:rPr>
                <w:rFonts w:ascii="Times New Roman" w:hAnsi="Times New Roman" w:cs="Times New Roman"/>
                <w:sz w:val="28"/>
                <w:szCs w:val="28"/>
              </w:rPr>
              <w:t xml:space="preserve"> восприяти</w:t>
            </w:r>
            <w:r w:rsidR="00FE38E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971CF3">
              <w:rPr>
                <w:rFonts w:ascii="Times New Roman" w:hAnsi="Times New Roman" w:cs="Times New Roman"/>
                <w:sz w:val="28"/>
                <w:szCs w:val="28"/>
              </w:rPr>
              <w:t xml:space="preserve"> и памят</w:t>
            </w:r>
            <w:r w:rsidR="00FE38E9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971CF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E1B88" w:rsidRPr="00971CF3" w:rsidRDefault="006E6936" w:rsidP="00FE38E9">
            <w:pPr>
              <w:spacing w:line="276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971CF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• </w:t>
            </w:r>
            <w:r w:rsidRPr="00971CF3">
              <w:rPr>
                <w:rFonts w:ascii="Times New Roman" w:hAnsi="Times New Roman" w:cs="Times New Roman"/>
                <w:sz w:val="28"/>
                <w:szCs w:val="28"/>
              </w:rPr>
              <w:t>Разви</w:t>
            </w:r>
            <w:r w:rsidR="00FE38E9">
              <w:rPr>
                <w:rFonts w:ascii="Times New Roman" w:hAnsi="Times New Roman" w:cs="Times New Roman"/>
                <w:sz w:val="28"/>
                <w:szCs w:val="28"/>
              </w:rPr>
              <w:t>вать</w:t>
            </w:r>
            <w:r w:rsidRPr="00971CF3">
              <w:rPr>
                <w:rFonts w:ascii="Times New Roman" w:hAnsi="Times New Roman" w:cs="Times New Roman"/>
                <w:sz w:val="28"/>
                <w:szCs w:val="28"/>
              </w:rPr>
              <w:t xml:space="preserve"> речев</w:t>
            </w:r>
            <w:r w:rsidR="00FE38E9">
              <w:rPr>
                <w:rFonts w:ascii="Times New Roman" w:hAnsi="Times New Roman" w:cs="Times New Roman"/>
                <w:sz w:val="28"/>
                <w:szCs w:val="28"/>
              </w:rPr>
              <w:t>ую</w:t>
            </w:r>
            <w:r w:rsidRPr="00971CF3">
              <w:rPr>
                <w:rFonts w:ascii="Times New Roman" w:hAnsi="Times New Roman" w:cs="Times New Roman"/>
                <w:sz w:val="28"/>
                <w:szCs w:val="28"/>
              </w:rPr>
              <w:t xml:space="preserve"> активност</w:t>
            </w:r>
            <w:r w:rsidR="00FE38E9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971CF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971CF3">
              <w:rPr>
                <w:rFonts w:ascii="Times New Roman" w:hAnsi="Times New Roman" w:cs="Times New Roman"/>
                <w:sz w:val="28"/>
                <w:szCs w:val="28"/>
              </w:rPr>
              <w:t>детей.</w:t>
            </w:r>
            <w:r w:rsidR="00FE1B88" w:rsidRPr="00971CF3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971CF3">
              <w:rPr>
                <w:rStyle w:val="a4"/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Воспитательная:</w:t>
            </w:r>
            <w:r w:rsidR="00FE1B88" w:rsidRPr="00971CF3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FE1B88" w:rsidRPr="00971CF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•</w:t>
            </w:r>
            <w:proofErr w:type="gramEnd"/>
            <w:r w:rsidR="00FE1B88" w:rsidRPr="00971CF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Воспитывать ответственность за выполняемую работу.</w:t>
            </w:r>
            <w:r w:rsidR="00FE1B88" w:rsidRPr="00971CF3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FE1B88" w:rsidRPr="00971CF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• Воспитывать бережное отношение ко времени.</w:t>
            </w:r>
            <w:r w:rsidR="00FE1B88" w:rsidRPr="00971CF3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FE1B88" w:rsidRPr="00971CF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• Воспитывать самостоятельность, интерес к уроку математики.</w:t>
            </w:r>
          </w:p>
        </w:tc>
      </w:tr>
      <w:tr w:rsidR="006E6936" w:rsidRPr="00971CF3" w:rsidTr="004121AF">
        <w:tc>
          <w:tcPr>
            <w:tcW w:w="9571" w:type="dxa"/>
            <w:gridSpan w:val="2"/>
          </w:tcPr>
          <w:p w:rsidR="006E6936" w:rsidRPr="00971CF3" w:rsidRDefault="006E6936" w:rsidP="00971CF3">
            <w:pPr>
              <w:spacing w:line="276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971CF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Оборудование:</w:t>
            </w:r>
            <w:r w:rsidR="00160E4F" w:rsidRPr="00971CF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компьютер, карточки, макет часов, рабочая тетрадь М. И. Моро 2 класс 1 часть, учебник Математика М. И. Моро 2 класс 1 часть</w:t>
            </w:r>
          </w:p>
        </w:tc>
      </w:tr>
      <w:tr w:rsidR="006E6936" w:rsidRPr="00971CF3" w:rsidTr="004121AF">
        <w:tc>
          <w:tcPr>
            <w:tcW w:w="9571" w:type="dxa"/>
            <w:gridSpan w:val="2"/>
          </w:tcPr>
          <w:p w:rsidR="006E6936" w:rsidRPr="00971CF3" w:rsidRDefault="006E6936" w:rsidP="00971CF3">
            <w:pPr>
              <w:spacing w:line="276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971CF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Речевой материал:</w:t>
            </w:r>
            <w:r w:rsidR="00F848A5" w:rsidRPr="00971CF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единицы времени, минута, час, циферблат, стрелка, шахматы, партия.</w:t>
            </w:r>
          </w:p>
        </w:tc>
      </w:tr>
    </w:tbl>
    <w:p w:rsidR="00FE38E9" w:rsidRDefault="00FE38E9"/>
    <w:p w:rsidR="00FE38E9" w:rsidRDefault="00FE38E9"/>
    <w:p w:rsidR="00FE38E9" w:rsidRDefault="00FE38E9"/>
    <w:p w:rsidR="00FE38E9" w:rsidRDefault="00FE38E9"/>
    <w:p w:rsidR="00FE38E9" w:rsidRDefault="00FE38E9"/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518"/>
        <w:gridCol w:w="4820"/>
        <w:gridCol w:w="2233"/>
      </w:tblGrid>
      <w:tr w:rsidR="00FE1B88" w:rsidRPr="00971CF3" w:rsidTr="0045110C">
        <w:tc>
          <w:tcPr>
            <w:tcW w:w="2518" w:type="dxa"/>
          </w:tcPr>
          <w:p w:rsidR="00FE1B88" w:rsidRPr="00971CF3" w:rsidRDefault="006E6936" w:rsidP="00971CF3">
            <w:pPr>
              <w:spacing w:line="276" w:lineRule="auto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971CF3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Этапы урока</w:t>
            </w:r>
          </w:p>
        </w:tc>
        <w:tc>
          <w:tcPr>
            <w:tcW w:w="4820" w:type="dxa"/>
          </w:tcPr>
          <w:p w:rsidR="00FE1B88" w:rsidRPr="00971CF3" w:rsidRDefault="006E6936" w:rsidP="00971CF3">
            <w:pPr>
              <w:spacing w:line="276" w:lineRule="auto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971CF3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Деятельность учителя</w:t>
            </w:r>
          </w:p>
        </w:tc>
        <w:tc>
          <w:tcPr>
            <w:tcW w:w="2233" w:type="dxa"/>
          </w:tcPr>
          <w:p w:rsidR="00FE1B88" w:rsidRPr="00971CF3" w:rsidRDefault="006E6936" w:rsidP="00971CF3">
            <w:pPr>
              <w:spacing w:line="276" w:lineRule="auto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971CF3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Деятельность обучающихся</w:t>
            </w:r>
          </w:p>
        </w:tc>
      </w:tr>
      <w:tr w:rsidR="00FE1B88" w:rsidRPr="00971CF3" w:rsidTr="0045110C">
        <w:trPr>
          <w:trHeight w:val="1125"/>
        </w:trPr>
        <w:tc>
          <w:tcPr>
            <w:tcW w:w="2518" w:type="dxa"/>
          </w:tcPr>
          <w:p w:rsidR="00FE1B88" w:rsidRPr="00971CF3" w:rsidRDefault="00BB6340" w:rsidP="00971CF3">
            <w:pPr>
              <w:spacing w:line="276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971CF3">
              <w:rPr>
                <w:rFonts w:ascii="Times New Roman" w:hAnsi="Times New Roman" w:cs="Times New Roman"/>
                <w:noProof/>
                <w:sz w:val="28"/>
                <w:szCs w:val="28"/>
                <w:lang w:val="en-US" w:eastAsia="ru-RU"/>
              </w:rPr>
              <w:t>I.</w:t>
            </w:r>
            <w:r w:rsidRPr="00971CF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</w:t>
            </w:r>
            <w:r w:rsidR="006E6936" w:rsidRPr="00971CF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Организационный момент</w:t>
            </w:r>
          </w:p>
        </w:tc>
        <w:tc>
          <w:tcPr>
            <w:tcW w:w="4820" w:type="dxa"/>
          </w:tcPr>
          <w:p w:rsidR="00EA0298" w:rsidRPr="00971CF3" w:rsidRDefault="00EA0298" w:rsidP="00EA0298">
            <w:pPr>
              <w:pStyle w:val="a6"/>
              <w:spacing w:line="276" w:lineRule="auto"/>
              <w:rPr>
                <w:color w:val="000000"/>
                <w:sz w:val="28"/>
                <w:szCs w:val="28"/>
              </w:rPr>
            </w:pPr>
            <w:r w:rsidRPr="00971CF3">
              <w:rPr>
                <w:color w:val="000000"/>
                <w:sz w:val="28"/>
                <w:szCs w:val="28"/>
              </w:rPr>
              <w:t>-</w:t>
            </w:r>
            <w:r w:rsidR="0045110C">
              <w:rPr>
                <w:color w:val="000000"/>
                <w:sz w:val="28"/>
                <w:szCs w:val="28"/>
              </w:rPr>
              <w:t xml:space="preserve"> </w:t>
            </w:r>
            <w:r w:rsidRPr="00971CF3">
              <w:rPr>
                <w:color w:val="000000"/>
                <w:sz w:val="28"/>
                <w:szCs w:val="28"/>
              </w:rPr>
              <w:t>Сядьте правильно. Слушайте внимательно. Говорите правильно.</w:t>
            </w:r>
          </w:p>
          <w:p w:rsidR="00EA0298" w:rsidRPr="00971CF3" w:rsidRDefault="00EA0298" w:rsidP="00EA0298">
            <w:pPr>
              <w:pStyle w:val="a6"/>
              <w:spacing w:line="276" w:lineRule="auto"/>
              <w:rPr>
                <w:color w:val="000000"/>
                <w:sz w:val="28"/>
                <w:szCs w:val="28"/>
              </w:rPr>
            </w:pPr>
            <w:r w:rsidRPr="00971CF3">
              <w:rPr>
                <w:color w:val="000000"/>
                <w:sz w:val="28"/>
                <w:szCs w:val="28"/>
              </w:rPr>
              <w:t>- Как меня слышишь, …?</w:t>
            </w:r>
          </w:p>
          <w:p w:rsidR="00EA0298" w:rsidRPr="00971CF3" w:rsidRDefault="00EA0298" w:rsidP="00EA0298">
            <w:pPr>
              <w:pStyle w:val="a6"/>
              <w:spacing w:line="276" w:lineRule="auto"/>
              <w:rPr>
                <w:color w:val="000000"/>
                <w:sz w:val="28"/>
                <w:szCs w:val="28"/>
              </w:rPr>
            </w:pPr>
            <w:r w:rsidRPr="00971CF3">
              <w:rPr>
                <w:color w:val="000000"/>
                <w:sz w:val="28"/>
                <w:szCs w:val="28"/>
              </w:rPr>
              <w:t>- Какое сейчас время года?</w:t>
            </w:r>
          </w:p>
          <w:p w:rsidR="00FE1B88" w:rsidRDefault="00EA0298" w:rsidP="00EA0298">
            <w:pPr>
              <w:pStyle w:val="a6"/>
              <w:spacing w:line="276" w:lineRule="auto"/>
              <w:rPr>
                <w:color w:val="000000"/>
                <w:sz w:val="28"/>
                <w:szCs w:val="28"/>
              </w:rPr>
            </w:pPr>
            <w:r w:rsidRPr="00971CF3">
              <w:rPr>
                <w:color w:val="000000"/>
                <w:sz w:val="28"/>
                <w:szCs w:val="28"/>
              </w:rPr>
              <w:t>- Сколько месяцев в году?</w:t>
            </w:r>
          </w:p>
          <w:p w:rsidR="00EA0298" w:rsidRPr="00971CF3" w:rsidRDefault="00EA0298" w:rsidP="00EA0298">
            <w:pPr>
              <w:pStyle w:val="a6"/>
              <w:spacing w:line="276" w:lineRule="auto"/>
              <w:rPr>
                <w:b/>
                <w:color w:val="000000"/>
                <w:sz w:val="28"/>
                <w:szCs w:val="28"/>
              </w:rPr>
            </w:pPr>
            <w:r w:rsidRPr="00971CF3">
              <w:rPr>
                <w:b/>
                <w:color w:val="000000"/>
                <w:sz w:val="28"/>
                <w:szCs w:val="28"/>
              </w:rPr>
              <w:t>Фонетическая зарядка</w:t>
            </w:r>
          </w:p>
          <w:p w:rsidR="00EA0298" w:rsidRPr="00971CF3" w:rsidRDefault="00EA0298" w:rsidP="00EA0298">
            <w:pPr>
              <w:pStyle w:val="a6"/>
              <w:spacing w:line="276" w:lineRule="auto"/>
              <w:rPr>
                <w:color w:val="000000"/>
                <w:sz w:val="28"/>
                <w:szCs w:val="28"/>
              </w:rPr>
            </w:pPr>
            <w:r w:rsidRPr="00971CF3">
              <w:rPr>
                <w:color w:val="000000"/>
                <w:sz w:val="28"/>
                <w:szCs w:val="28"/>
              </w:rPr>
              <w:t>- Какой контрольный звук на этой неделе? («Т»)</w:t>
            </w:r>
          </w:p>
          <w:p w:rsidR="00EA0298" w:rsidRPr="00971CF3" w:rsidRDefault="00EA0298" w:rsidP="00EA0298">
            <w:pPr>
              <w:pStyle w:val="a6"/>
              <w:spacing w:line="276" w:lineRule="auto"/>
              <w:rPr>
                <w:color w:val="000000"/>
                <w:sz w:val="28"/>
                <w:szCs w:val="28"/>
              </w:rPr>
            </w:pPr>
            <w:r w:rsidRPr="00971CF3">
              <w:rPr>
                <w:color w:val="000000"/>
                <w:sz w:val="28"/>
                <w:szCs w:val="28"/>
              </w:rPr>
              <w:t>- Слушайте и повторяйте.</w:t>
            </w:r>
          </w:p>
          <w:p w:rsidR="00EA0298" w:rsidRPr="00971CF3" w:rsidRDefault="00EA0298" w:rsidP="00EA0298">
            <w:pPr>
              <w:pStyle w:val="a6"/>
              <w:spacing w:line="276" w:lineRule="auto"/>
              <w:rPr>
                <w:color w:val="000000"/>
                <w:sz w:val="28"/>
                <w:szCs w:val="28"/>
              </w:rPr>
            </w:pPr>
            <w:r w:rsidRPr="00971CF3">
              <w:rPr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59272D53" wp14:editId="4F02A6E3">
                      <wp:simplePos x="0" y="0"/>
                      <wp:positionH relativeFrom="column">
                        <wp:posOffset>503434</wp:posOffset>
                      </wp:positionH>
                      <wp:positionV relativeFrom="paragraph">
                        <wp:posOffset>323280</wp:posOffset>
                      </wp:positionV>
                      <wp:extent cx="102742" cy="92125"/>
                      <wp:effectExtent l="0" t="0" r="31115" b="22225"/>
                      <wp:wrapNone/>
                      <wp:docPr id="13" name="Прямая соединительная линия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2742" cy="921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9830530" id="Прямая соединительная линия 13" o:spid="_x0000_s1026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.65pt,25.45pt" to="47.75pt,3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" strokecolor="red" strokeweight=".5pt">
                      <v:stroke joinstyle="miter"/>
                    </v:line>
                  </w:pict>
                </mc:Fallback>
              </mc:AlternateContent>
            </w:r>
            <w:r w:rsidRPr="00971CF3">
              <w:rPr>
                <w:color w:val="000000"/>
                <w:sz w:val="28"/>
                <w:szCs w:val="28"/>
              </w:rPr>
              <w:t>Слоги: Слова:</w:t>
            </w:r>
          </w:p>
          <w:p w:rsidR="00EA0298" w:rsidRPr="00971CF3" w:rsidRDefault="00EA0298" w:rsidP="00EA0298">
            <w:pPr>
              <w:pStyle w:val="a6"/>
              <w:spacing w:line="276" w:lineRule="auto"/>
              <w:rPr>
                <w:color w:val="000000"/>
                <w:sz w:val="28"/>
                <w:szCs w:val="28"/>
              </w:rPr>
            </w:pPr>
            <w:r w:rsidRPr="00971CF3">
              <w:rPr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3C93539" wp14:editId="490B8E9E">
                      <wp:simplePos x="0" y="0"/>
                      <wp:positionH relativeFrom="column">
                        <wp:posOffset>308225</wp:posOffset>
                      </wp:positionH>
                      <wp:positionV relativeFrom="paragraph">
                        <wp:posOffset>308224</wp:posOffset>
                      </wp:positionV>
                      <wp:extent cx="102742" cy="92125"/>
                      <wp:effectExtent l="0" t="0" r="31115" b="22225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2742" cy="921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65ADFED" id="Прямая соединительная линия 14" o:spid="_x0000_s1026" style="position:absolute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.25pt,24.25pt" to="32.35pt,3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" strokecolor="red" strokeweight=".5pt">
                      <v:stroke joinstyle="miter"/>
                    </v:line>
                  </w:pict>
                </mc:Fallback>
              </mc:AlternateContent>
            </w:r>
            <w:r w:rsidRPr="00971CF3">
              <w:rPr>
                <w:color w:val="000000"/>
                <w:sz w:val="28"/>
                <w:szCs w:val="28"/>
              </w:rPr>
              <w:t>та тарелка</w:t>
            </w:r>
          </w:p>
          <w:p w:rsidR="00EA0298" w:rsidRPr="00971CF3" w:rsidRDefault="00EA0298" w:rsidP="00EA0298">
            <w:pPr>
              <w:pStyle w:val="a6"/>
              <w:spacing w:line="276" w:lineRule="auto"/>
              <w:rPr>
                <w:color w:val="000000"/>
                <w:sz w:val="28"/>
                <w:szCs w:val="28"/>
              </w:rPr>
            </w:pPr>
            <w:r w:rsidRPr="00971CF3">
              <w:rPr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B6B251B" wp14:editId="387B5141">
                      <wp:simplePos x="0" y="0"/>
                      <wp:positionH relativeFrom="column">
                        <wp:posOffset>401198</wp:posOffset>
                      </wp:positionH>
                      <wp:positionV relativeFrom="paragraph">
                        <wp:posOffset>282575</wp:posOffset>
                      </wp:positionV>
                      <wp:extent cx="102742" cy="92125"/>
                      <wp:effectExtent l="0" t="0" r="31115" b="22225"/>
                      <wp:wrapNone/>
                      <wp:docPr id="15" name="Прямая соединительная линия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2742" cy="921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E04CCD9" id="Прямая соединительная линия 15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.6pt,22.25pt" to="39.7pt,2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" strokecolor="red" strokeweight=".5pt">
                      <v:stroke joinstyle="miter"/>
                    </v:line>
                  </w:pict>
                </mc:Fallback>
              </mc:AlternateContent>
            </w:r>
            <w:r w:rsidRPr="00971CF3">
              <w:rPr>
                <w:color w:val="000000"/>
                <w:sz w:val="28"/>
                <w:szCs w:val="28"/>
              </w:rPr>
              <w:t>то точка</w:t>
            </w:r>
          </w:p>
          <w:p w:rsidR="00EA0298" w:rsidRPr="00971CF3" w:rsidRDefault="00EA0298" w:rsidP="00EA0298">
            <w:pPr>
              <w:pStyle w:val="a6"/>
              <w:spacing w:line="276" w:lineRule="auto"/>
              <w:rPr>
                <w:color w:val="000000"/>
                <w:sz w:val="28"/>
                <w:szCs w:val="28"/>
              </w:rPr>
            </w:pPr>
            <w:r w:rsidRPr="00971CF3">
              <w:rPr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6DE8F949" wp14:editId="1DB05B16">
                      <wp:simplePos x="0" y="0"/>
                      <wp:positionH relativeFrom="column">
                        <wp:posOffset>349322</wp:posOffset>
                      </wp:positionH>
                      <wp:positionV relativeFrom="paragraph">
                        <wp:posOffset>297951</wp:posOffset>
                      </wp:positionV>
                      <wp:extent cx="102742" cy="92125"/>
                      <wp:effectExtent l="0" t="0" r="31115" b="22225"/>
                      <wp:wrapNone/>
                      <wp:docPr id="16" name="Прямая соединительная линия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2742" cy="921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8E9AD5B" id="Прямая соединительная линия 16" o:spid="_x0000_s1026" style="position:absolute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.5pt,23.45pt" to="35.6pt,3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" strokecolor="red" strokeweight=".5pt">
                      <v:stroke joinstyle="miter"/>
                    </v:line>
                  </w:pict>
                </mc:Fallback>
              </mc:AlternateContent>
            </w:r>
            <w:proofErr w:type="spellStart"/>
            <w:r w:rsidRPr="00971CF3">
              <w:rPr>
                <w:color w:val="000000"/>
                <w:sz w:val="28"/>
                <w:szCs w:val="28"/>
              </w:rPr>
              <w:t>ти</w:t>
            </w:r>
            <w:proofErr w:type="spellEnd"/>
            <w:r w:rsidRPr="00971CF3">
              <w:rPr>
                <w:color w:val="000000"/>
                <w:sz w:val="28"/>
                <w:szCs w:val="28"/>
              </w:rPr>
              <w:t xml:space="preserve"> Тима</w:t>
            </w:r>
          </w:p>
          <w:p w:rsidR="0045110C" w:rsidRDefault="00EA0298" w:rsidP="00EA0298">
            <w:pPr>
              <w:pStyle w:val="a6"/>
              <w:spacing w:line="276" w:lineRule="auto"/>
              <w:rPr>
                <w:color w:val="000000"/>
                <w:sz w:val="28"/>
                <w:szCs w:val="28"/>
              </w:rPr>
            </w:pPr>
            <w:proofErr w:type="gramStart"/>
            <w:r w:rsidRPr="00971CF3">
              <w:rPr>
                <w:color w:val="000000"/>
                <w:sz w:val="28"/>
                <w:szCs w:val="28"/>
              </w:rPr>
              <w:t>те</w:t>
            </w:r>
            <w:proofErr w:type="gramEnd"/>
            <w:r w:rsidRPr="00971CF3">
              <w:rPr>
                <w:color w:val="000000"/>
                <w:sz w:val="28"/>
                <w:szCs w:val="28"/>
              </w:rPr>
              <w:t xml:space="preserve"> тело</w:t>
            </w:r>
          </w:p>
          <w:p w:rsidR="00EA0298" w:rsidRPr="00971CF3" w:rsidRDefault="00EA0298" w:rsidP="00EA0298">
            <w:pPr>
              <w:pStyle w:val="a6"/>
              <w:spacing w:line="276" w:lineRule="auto"/>
              <w:rPr>
                <w:color w:val="000000"/>
                <w:sz w:val="28"/>
                <w:szCs w:val="28"/>
              </w:rPr>
            </w:pPr>
            <w:r w:rsidRPr="00971CF3">
              <w:rPr>
                <w:color w:val="000000"/>
                <w:sz w:val="28"/>
                <w:szCs w:val="28"/>
              </w:rPr>
              <w:t xml:space="preserve">      </w:t>
            </w:r>
          </w:p>
          <w:p w:rsidR="00EA0298" w:rsidRPr="00971CF3" w:rsidRDefault="00EA0298" w:rsidP="00EA0298">
            <w:pPr>
              <w:pStyle w:val="a6"/>
              <w:spacing w:line="276" w:lineRule="auto"/>
              <w:rPr>
                <w:color w:val="000000"/>
                <w:sz w:val="28"/>
                <w:szCs w:val="28"/>
              </w:rPr>
            </w:pPr>
            <w:r w:rsidRPr="00971CF3">
              <w:rPr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1A30E52" wp14:editId="37692386">
                      <wp:simplePos x="0" y="0"/>
                      <wp:positionH relativeFrom="column">
                        <wp:posOffset>1294544</wp:posOffset>
                      </wp:positionH>
                      <wp:positionV relativeFrom="paragraph">
                        <wp:posOffset>328773</wp:posOffset>
                      </wp:positionV>
                      <wp:extent cx="102742" cy="92125"/>
                      <wp:effectExtent l="0" t="0" r="31115" b="22225"/>
                      <wp:wrapNone/>
                      <wp:docPr id="17" name="Прямая соединительная линия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2742" cy="921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EC8F9AC" id="Прямая соединительная линия 17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1.95pt,25.9pt" to="110.05pt,3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" strokecolor="red" strokeweight=".5pt">
                      <v:stroke joinstyle="miter"/>
                    </v:line>
                  </w:pict>
                </mc:Fallback>
              </mc:AlternateContent>
            </w:r>
            <w:r w:rsidRPr="00971CF3">
              <w:rPr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784AD4F" wp14:editId="17F9A38B">
                      <wp:simplePos x="0" y="0"/>
                      <wp:positionH relativeFrom="column">
                        <wp:posOffset>945222</wp:posOffset>
                      </wp:positionH>
                      <wp:positionV relativeFrom="paragraph">
                        <wp:posOffset>318499</wp:posOffset>
                      </wp:positionV>
                      <wp:extent cx="102742" cy="92125"/>
                      <wp:effectExtent l="0" t="0" r="31115" b="22225"/>
                      <wp:wrapNone/>
                      <wp:docPr id="18" name="Прямая соединительная линия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2742" cy="921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2EC5A03" id="Прямая соединительная линия 18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4.45pt,25.1pt" to="82.55pt,3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" strokecolor="red" strokeweight=".5pt">
                      <v:stroke joinstyle="miter"/>
                    </v:line>
                  </w:pict>
                </mc:Fallback>
              </mc:AlternateContent>
            </w:r>
            <w:r w:rsidRPr="00971CF3">
              <w:rPr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F03B7ED" wp14:editId="2CB3F449">
                      <wp:simplePos x="0" y="0"/>
                      <wp:positionH relativeFrom="column">
                        <wp:posOffset>429895</wp:posOffset>
                      </wp:positionH>
                      <wp:positionV relativeFrom="paragraph">
                        <wp:posOffset>312877</wp:posOffset>
                      </wp:positionV>
                      <wp:extent cx="102742" cy="92125"/>
                      <wp:effectExtent l="0" t="0" r="31115" b="22225"/>
                      <wp:wrapNone/>
                      <wp:docPr id="19" name="Прямая соединительная линия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2742" cy="921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37615A0" id="Прямая соединительная линия 19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.85pt,24.65pt" to="41.95pt,3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" strokecolor="red" strokeweight=".5pt">
                      <v:stroke joinstyle="miter"/>
                    </v:line>
                  </w:pict>
                </mc:Fallback>
              </mc:AlternateContent>
            </w:r>
            <w:r w:rsidRPr="00971CF3">
              <w:rPr>
                <w:color w:val="000000"/>
                <w:sz w:val="28"/>
                <w:szCs w:val="28"/>
              </w:rPr>
              <w:t xml:space="preserve">- Поработаем над ритмом   </w:t>
            </w:r>
          </w:p>
          <w:p w:rsidR="00EA0298" w:rsidRPr="00EA0298" w:rsidRDefault="00EA0298" w:rsidP="00EA0298">
            <w:pPr>
              <w:pStyle w:val="a6"/>
              <w:spacing w:line="276" w:lineRule="auto"/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971CF3">
              <w:rPr>
                <w:color w:val="000000"/>
                <w:sz w:val="28"/>
                <w:szCs w:val="28"/>
              </w:rPr>
              <w:t>татато</w:t>
            </w:r>
            <w:proofErr w:type="spellEnd"/>
            <w:r w:rsidRPr="00971CF3">
              <w:rPr>
                <w:color w:val="000000"/>
                <w:sz w:val="28"/>
                <w:szCs w:val="28"/>
              </w:rPr>
              <w:t xml:space="preserve">  </w:t>
            </w:r>
            <w:proofErr w:type="spellStart"/>
            <w:r w:rsidRPr="00971CF3">
              <w:rPr>
                <w:color w:val="000000"/>
                <w:sz w:val="28"/>
                <w:szCs w:val="28"/>
              </w:rPr>
              <w:t>тататота</w:t>
            </w:r>
            <w:proofErr w:type="spellEnd"/>
            <w:proofErr w:type="gramEnd"/>
            <w:r w:rsidRPr="00971CF3">
              <w:rPr>
                <w:color w:val="000000"/>
                <w:sz w:val="28"/>
                <w:szCs w:val="28"/>
              </w:rPr>
              <w:t xml:space="preserve">  </w:t>
            </w:r>
            <w:proofErr w:type="spellStart"/>
            <w:r w:rsidRPr="00971CF3">
              <w:rPr>
                <w:color w:val="000000"/>
                <w:sz w:val="28"/>
                <w:szCs w:val="28"/>
              </w:rPr>
              <w:t>тотатата</w:t>
            </w:r>
            <w:proofErr w:type="spellEnd"/>
            <w:r w:rsidRPr="00971CF3">
              <w:rPr>
                <w:color w:val="000000"/>
                <w:sz w:val="28"/>
                <w:szCs w:val="28"/>
              </w:rPr>
              <w:t xml:space="preserve">     </w:t>
            </w:r>
          </w:p>
        </w:tc>
        <w:tc>
          <w:tcPr>
            <w:tcW w:w="2233" w:type="dxa"/>
          </w:tcPr>
          <w:p w:rsidR="00CA43A0" w:rsidRDefault="00EA0298" w:rsidP="00971CF3">
            <w:pPr>
              <w:spacing w:line="276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- Я слышу хорошо</w:t>
            </w:r>
            <w:r w:rsidR="00CA43A0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.</w:t>
            </w:r>
          </w:p>
          <w:p w:rsidR="00CA43A0" w:rsidRDefault="00CA43A0" w:rsidP="00971CF3">
            <w:pPr>
              <w:spacing w:line="276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EA0298" w:rsidRDefault="00EA0298" w:rsidP="00971CF3">
            <w:pPr>
              <w:spacing w:line="276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- Сейчас весна.</w:t>
            </w:r>
          </w:p>
          <w:p w:rsidR="0045110C" w:rsidRDefault="0045110C" w:rsidP="00971CF3">
            <w:pPr>
              <w:spacing w:line="276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CA43A0" w:rsidRDefault="00CA43A0" w:rsidP="00971CF3">
            <w:pPr>
              <w:spacing w:line="276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EA0298" w:rsidRDefault="00EA0298" w:rsidP="00971CF3">
            <w:pPr>
              <w:spacing w:line="276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- В году 12 месяцев.</w:t>
            </w:r>
          </w:p>
          <w:p w:rsidR="00EA0298" w:rsidRDefault="00EA0298" w:rsidP="00971CF3">
            <w:pPr>
              <w:spacing w:line="276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EA0298" w:rsidRDefault="00EA0298" w:rsidP="00971CF3">
            <w:pPr>
              <w:spacing w:line="276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EA0298" w:rsidRPr="00EA0298" w:rsidRDefault="00EA0298" w:rsidP="00971CF3">
            <w:pPr>
              <w:spacing w:line="276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EA0298">
              <w:rPr>
                <w:rFonts w:ascii="Times New Roman" w:hAnsi="Times New Roman" w:cs="Times New Roman"/>
                <w:sz w:val="28"/>
                <w:szCs w:val="28"/>
              </w:rPr>
              <w:t>Речевой материал на карточке</w:t>
            </w:r>
            <w:r w:rsidRPr="00EA02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 Слоги и слова сначала произносит учитель, потом вместе с учениками, потом один из учеников повторяет самостоятельно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EA0298" w:rsidRPr="00971CF3" w:rsidRDefault="00EA0298" w:rsidP="00971CF3">
            <w:pPr>
              <w:spacing w:line="276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</w:tr>
      <w:tr w:rsidR="00FE1B88" w:rsidRPr="00971CF3" w:rsidTr="0045110C">
        <w:tc>
          <w:tcPr>
            <w:tcW w:w="2518" w:type="dxa"/>
          </w:tcPr>
          <w:p w:rsidR="00FE1B88" w:rsidRPr="00971CF3" w:rsidRDefault="00BB6340" w:rsidP="00971CF3">
            <w:pPr>
              <w:spacing w:line="276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971CF3">
              <w:rPr>
                <w:rFonts w:ascii="Times New Roman" w:hAnsi="Times New Roman" w:cs="Times New Roman"/>
                <w:noProof/>
                <w:sz w:val="28"/>
                <w:szCs w:val="28"/>
                <w:lang w:val="en-US" w:eastAsia="ru-RU"/>
              </w:rPr>
              <w:t>II</w:t>
            </w:r>
            <w:r w:rsidRPr="00971CF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. </w:t>
            </w:r>
            <w:r w:rsidR="006E6936" w:rsidRPr="00971CF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Повторение изученного материала</w:t>
            </w:r>
          </w:p>
        </w:tc>
        <w:tc>
          <w:tcPr>
            <w:tcW w:w="4820" w:type="dxa"/>
          </w:tcPr>
          <w:p w:rsidR="00EA0298" w:rsidRPr="00CA43A0" w:rsidRDefault="00EA0298" w:rsidP="00971CF3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71CF3">
              <w:rPr>
                <w:color w:val="000000"/>
                <w:sz w:val="28"/>
                <w:szCs w:val="28"/>
              </w:rPr>
              <w:t xml:space="preserve">- </w:t>
            </w:r>
            <w:r w:rsidRPr="00CA43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Ребята, начнем урок с повторения. Посмотрите на </w:t>
            </w:r>
            <w:r w:rsidRPr="00CA43A0">
              <w:rPr>
                <w:rFonts w:ascii="Times New Roman" w:hAnsi="Times New Roman" w:cs="Times New Roman"/>
                <w:i/>
                <w:sz w:val="28"/>
                <w:szCs w:val="28"/>
              </w:rPr>
              <w:t>карточку №2</w:t>
            </w:r>
          </w:p>
          <w:p w:rsidR="00FE1B88" w:rsidRPr="00CA43A0" w:rsidRDefault="00EA0298" w:rsidP="00971CF3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A43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="00CA43A0" w:rsidRPr="00CA43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Назовите,</w:t>
            </w:r>
            <w:r w:rsidRPr="00CA43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что вы видите?</w:t>
            </w:r>
          </w:p>
          <w:p w:rsidR="00EA0298" w:rsidRPr="00CA43A0" w:rsidRDefault="00EA0298" w:rsidP="00971CF3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A0298" w:rsidRPr="00CA43A0" w:rsidRDefault="00EA0298" w:rsidP="00971CF3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C657C2" w:rsidRPr="00CA43A0" w:rsidRDefault="00C657C2" w:rsidP="00971CF3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C657C2" w:rsidRPr="00CA43A0" w:rsidRDefault="00C657C2" w:rsidP="00971CF3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A0298" w:rsidRPr="00CA43A0" w:rsidRDefault="00EA0298" w:rsidP="00971CF3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A43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Для чего нужны часы?</w:t>
            </w:r>
          </w:p>
          <w:p w:rsidR="00EA0298" w:rsidRPr="00CA43A0" w:rsidRDefault="00EA0298" w:rsidP="00971CF3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C657C2" w:rsidRDefault="00C657C2" w:rsidP="00971CF3">
            <w:pPr>
              <w:spacing w:line="276" w:lineRule="auto"/>
              <w:rPr>
                <w:color w:val="000000"/>
                <w:sz w:val="28"/>
                <w:szCs w:val="28"/>
              </w:rPr>
            </w:pPr>
          </w:p>
          <w:p w:rsidR="00EA0298" w:rsidRPr="00CA43A0" w:rsidRDefault="00EA0298" w:rsidP="00971CF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71CF3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CA43A0">
              <w:rPr>
                <w:rFonts w:ascii="Times New Roman" w:hAnsi="Times New Roman" w:cs="Times New Roman"/>
                <w:sz w:val="28"/>
                <w:szCs w:val="28"/>
              </w:rPr>
              <w:t xml:space="preserve">Посмотрите на </w:t>
            </w:r>
            <w:r w:rsidRPr="00CA43A0">
              <w:rPr>
                <w:rFonts w:ascii="Times New Roman" w:hAnsi="Times New Roman" w:cs="Times New Roman"/>
                <w:i/>
                <w:sz w:val="28"/>
                <w:szCs w:val="28"/>
              </w:rPr>
              <w:t>карточку №3</w:t>
            </w:r>
            <w:r w:rsidRPr="00CA43A0">
              <w:rPr>
                <w:rFonts w:ascii="Times New Roman" w:hAnsi="Times New Roman" w:cs="Times New Roman"/>
                <w:sz w:val="28"/>
                <w:szCs w:val="28"/>
              </w:rPr>
              <w:t>, прочитайте задание.</w:t>
            </w:r>
          </w:p>
          <w:p w:rsidR="00EA0298" w:rsidRPr="00CA43A0" w:rsidRDefault="00EA0298" w:rsidP="00971CF3">
            <w:pPr>
              <w:spacing w:line="276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CA43A0">
              <w:rPr>
                <w:rFonts w:ascii="Times New Roman" w:hAnsi="Times New Roman" w:cs="Times New Roman"/>
                <w:sz w:val="28"/>
                <w:szCs w:val="28"/>
              </w:rPr>
              <w:t>- Сколько времени показывают часы?</w:t>
            </w:r>
          </w:p>
        </w:tc>
        <w:tc>
          <w:tcPr>
            <w:tcW w:w="2233" w:type="dxa"/>
          </w:tcPr>
          <w:p w:rsidR="00EA0298" w:rsidRDefault="00EA0298" w:rsidP="00971CF3">
            <w:pPr>
              <w:spacing w:line="276" w:lineRule="auto"/>
              <w:rPr>
                <w:i/>
                <w:color w:val="000000"/>
                <w:sz w:val="28"/>
                <w:szCs w:val="28"/>
              </w:rPr>
            </w:pPr>
          </w:p>
          <w:p w:rsidR="00EA0298" w:rsidRDefault="00EA0298" w:rsidP="00971CF3">
            <w:pPr>
              <w:spacing w:line="276" w:lineRule="auto"/>
              <w:rPr>
                <w:i/>
                <w:color w:val="000000"/>
                <w:sz w:val="28"/>
                <w:szCs w:val="28"/>
              </w:rPr>
            </w:pPr>
          </w:p>
          <w:p w:rsidR="00FE1B88" w:rsidRPr="00CA43A0" w:rsidRDefault="0045110C" w:rsidP="00971CF3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="00EA0298" w:rsidRPr="00CA43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Часы, циферблат, стрелки, цифры.</w:t>
            </w:r>
          </w:p>
          <w:p w:rsidR="00EA0298" w:rsidRPr="00CA43A0" w:rsidRDefault="00EA0298" w:rsidP="00971CF3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45110C" w:rsidRDefault="0045110C" w:rsidP="00971CF3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A0298" w:rsidRPr="00CA43A0" w:rsidRDefault="00EA0298" w:rsidP="00971CF3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A43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Для определения времени.</w:t>
            </w:r>
          </w:p>
          <w:p w:rsidR="00EA0298" w:rsidRPr="00971CF3" w:rsidRDefault="00EA0298" w:rsidP="00971CF3">
            <w:pPr>
              <w:spacing w:line="276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CA43A0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(дети читают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задание, отвечают на вопросы по шаблону)</w:t>
            </w:r>
          </w:p>
        </w:tc>
      </w:tr>
      <w:tr w:rsidR="006E6936" w:rsidRPr="00971CF3" w:rsidTr="0045110C">
        <w:tc>
          <w:tcPr>
            <w:tcW w:w="2518" w:type="dxa"/>
          </w:tcPr>
          <w:p w:rsidR="006E6936" w:rsidRPr="00971CF3" w:rsidRDefault="00BB6340" w:rsidP="00971CF3">
            <w:pPr>
              <w:spacing w:line="276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971CF3">
              <w:rPr>
                <w:rFonts w:ascii="Times New Roman" w:hAnsi="Times New Roman" w:cs="Times New Roman"/>
                <w:noProof/>
                <w:sz w:val="28"/>
                <w:szCs w:val="28"/>
                <w:lang w:val="en-US" w:eastAsia="ru-RU"/>
              </w:rPr>
              <w:t xml:space="preserve">III. </w:t>
            </w:r>
            <w:r w:rsidR="006E6936" w:rsidRPr="00971CF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Предъявление нового материала</w:t>
            </w:r>
          </w:p>
        </w:tc>
        <w:tc>
          <w:tcPr>
            <w:tcW w:w="4820" w:type="dxa"/>
          </w:tcPr>
          <w:p w:rsidR="00C657C2" w:rsidRPr="00971CF3" w:rsidRDefault="00C657C2" w:rsidP="00C657C2">
            <w:pPr>
              <w:spacing w:line="276" w:lineRule="auto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971CF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- Мы с вами уже знаем единицу измерения времени – час. А сегодня на уроке мы научимся определять минуты. Пройдите по ссылке, познаком</w:t>
            </w:r>
            <w:r w:rsidR="00CA43A0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ь</w:t>
            </w:r>
            <w:r w:rsidRPr="00971CF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тесь с новым материалом</w:t>
            </w:r>
            <w:r w:rsidRPr="00971CF3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 xml:space="preserve"> </w:t>
            </w:r>
            <w:hyperlink r:id="rId8" w:history="1">
              <w:r w:rsidRPr="00971CF3">
                <w:rPr>
                  <w:rStyle w:val="a7"/>
                  <w:rFonts w:ascii="Times New Roman" w:hAnsi="Times New Roman" w:cs="Times New Roman"/>
                  <w:b/>
                  <w:noProof/>
                  <w:sz w:val="28"/>
                  <w:szCs w:val="28"/>
                  <w:lang w:eastAsia="ru-RU"/>
                </w:rPr>
                <w:t>https://resh.edu.ru/subject/lesson/6210/main/162498/</w:t>
              </w:r>
            </w:hyperlink>
          </w:p>
          <w:p w:rsidR="006E6936" w:rsidRDefault="00C657C2" w:rsidP="00971CF3">
            <w:pPr>
              <w:spacing w:line="276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971CF3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 xml:space="preserve">- </w:t>
            </w:r>
            <w:r w:rsidRPr="00971CF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Назовите единицы времени?</w:t>
            </w:r>
          </w:p>
          <w:p w:rsidR="00C657C2" w:rsidRDefault="00C657C2" w:rsidP="00971CF3">
            <w:pPr>
              <w:spacing w:line="276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C657C2" w:rsidRDefault="00C657C2" w:rsidP="00971CF3">
            <w:pPr>
              <w:spacing w:line="276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- </w:t>
            </w:r>
            <w:r w:rsidRPr="00971CF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Сколько минут в одном часе?</w:t>
            </w:r>
          </w:p>
          <w:p w:rsidR="00C657C2" w:rsidRDefault="00C657C2" w:rsidP="00971CF3">
            <w:pPr>
              <w:spacing w:line="276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C657C2" w:rsidRDefault="00C657C2" w:rsidP="00971CF3">
            <w:pPr>
              <w:spacing w:line="276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C657C2" w:rsidRDefault="00C657C2" w:rsidP="00C657C2">
            <w:pPr>
              <w:spacing w:line="276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971CF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- Что показывает маленькая стрелка?</w:t>
            </w:r>
          </w:p>
          <w:p w:rsidR="00C657C2" w:rsidRPr="00971CF3" w:rsidRDefault="00C657C2" w:rsidP="00C657C2">
            <w:pPr>
              <w:spacing w:line="276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C657C2" w:rsidRDefault="00C657C2" w:rsidP="00C657C2">
            <w:pPr>
              <w:spacing w:line="276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971CF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- Что показывает большая стрелка?</w:t>
            </w:r>
          </w:p>
          <w:p w:rsidR="00C657C2" w:rsidRPr="00971CF3" w:rsidRDefault="00C657C2" w:rsidP="00C657C2">
            <w:pPr>
              <w:spacing w:line="276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C657C2" w:rsidRPr="00971CF3" w:rsidRDefault="00C657C2" w:rsidP="00C657C2">
            <w:pPr>
              <w:spacing w:line="276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971CF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- Откройте тетради, посмотрите на карточку, запишите единицы времени</w:t>
            </w:r>
          </w:p>
          <w:p w:rsidR="00C657C2" w:rsidRDefault="00C657C2" w:rsidP="00971CF3">
            <w:pPr>
              <w:spacing w:line="276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C657C2" w:rsidRDefault="00C657C2" w:rsidP="00971CF3">
            <w:pPr>
              <w:spacing w:line="276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C657C2" w:rsidRDefault="00C657C2" w:rsidP="00971CF3">
            <w:pPr>
              <w:spacing w:line="276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C657C2" w:rsidRDefault="00C657C2" w:rsidP="00971CF3">
            <w:pPr>
              <w:spacing w:line="276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C657C2" w:rsidRPr="00C657C2" w:rsidRDefault="00C657C2" w:rsidP="00C657C2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657C2">
              <w:rPr>
                <w:rFonts w:ascii="Times New Roman" w:hAnsi="Times New Roman" w:cs="Times New Roman"/>
                <w:b/>
                <w:sz w:val="28"/>
                <w:szCs w:val="28"/>
              </w:rPr>
              <w:t>Физминутка</w:t>
            </w:r>
            <w:proofErr w:type="spellEnd"/>
            <w:r w:rsidRPr="00C657C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«Часики»</w:t>
            </w:r>
          </w:p>
          <w:p w:rsidR="00C657C2" w:rsidRPr="00971CF3" w:rsidRDefault="00C657C2" w:rsidP="00971CF3">
            <w:pPr>
              <w:spacing w:line="276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971CF3">
              <w:rPr>
                <w:rFonts w:ascii="Times New Roman" w:hAnsi="Times New Roman" w:cs="Times New Roman"/>
                <w:sz w:val="28"/>
                <w:szCs w:val="28"/>
              </w:rPr>
              <w:t>А часы идут, идут.</w:t>
            </w:r>
            <w:r w:rsidRPr="00971CF3">
              <w:rPr>
                <w:rFonts w:ascii="Times New Roman" w:hAnsi="Times New Roman" w:cs="Times New Roman"/>
                <w:sz w:val="28"/>
                <w:szCs w:val="28"/>
              </w:rPr>
              <w:br/>
              <w:t>Тик-так, тик-так,</w:t>
            </w:r>
            <w:r w:rsidRPr="00971CF3">
              <w:rPr>
                <w:rFonts w:ascii="Times New Roman" w:hAnsi="Times New Roman" w:cs="Times New Roman"/>
                <w:sz w:val="28"/>
                <w:szCs w:val="28"/>
              </w:rPr>
              <w:br/>
              <w:t>В доме кто умеет так?</w:t>
            </w:r>
            <w:r w:rsidRPr="00971CF3">
              <w:rPr>
                <w:rFonts w:ascii="Times New Roman" w:hAnsi="Times New Roman" w:cs="Times New Roman"/>
                <w:sz w:val="28"/>
                <w:szCs w:val="28"/>
              </w:rPr>
              <w:br/>
              <w:t>Это маятник в часах,</w:t>
            </w:r>
            <w:r w:rsidRPr="00971CF3">
              <w:rPr>
                <w:rFonts w:ascii="Times New Roman" w:hAnsi="Times New Roman" w:cs="Times New Roman"/>
                <w:sz w:val="28"/>
                <w:szCs w:val="28"/>
              </w:rPr>
              <w:br/>
              <w:t>Отбивает каждый такт (Наклоны влево-вправо.)</w:t>
            </w:r>
            <w:r w:rsidRPr="00971CF3">
              <w:rPr>
                <w:rFonts w:ascii="Times New Roman" w:hAnsi="Times New Roman" w:cs="Times New Roman"/>
                <w:sz w:val="28"/>
                <w:szCs w:val="28"/>
              </w:rPr>
              <w:br/>
              <w:t>А в часах сидит кукушка,</w:t>
            </w:r>
            <w:r w:rsidRPr="00971CF3">
              <w:rPr>
                <w:rFonts w:ascii="Times New Roman" w:hAnsi="Times New Roman" w:cs="Times New Roman"/>
                <w:sz w:val="28"/>
                <w:szCs w:val="28"/>
              </w:rPr>
              <w:br/>
              <w:t>У неё своя избушка. (Дети садятся в глубокий присед.)</w:t>
            </w:r>
            <w:r w:rsidRPr="00971CF3">
              <w:rPr>
                <w:rFonts w:ascii="Times New Roman" w:hAnsi="Times New Roman" w:cs="Times New Roman"/>
                <w:sz w:val="28"/>
                <w:szCs w:val="28"/>
              </w:rPr>
              <w:br/>
              <w:t>Прокукует птичка время,</w:t>
            </w:r>
            <w:r w:rsidRPr="00971CF3">
              <w:rPr>
                <w:rFonts w:ascii="Times New Roman" w:hAnsi="Times New Roman" w:cs="Times New Roman"/>
                <w:sz w:val="28"/>
                <w:szCs w:val="28"/>
              </w:rPr>
              <w:br/>
              <w:t>Снова спрячется за дверью, (Приседания.)</w:t>
            </w:r>
            <w:r w:rsidRPr="00971CF3">
              <w:rPr>
                <w:rFonts w:ascii="Times New Roman" w:hAnsi="Times New Roman" w:cs="Times New Roman"/>
                <w:sz w:val="28"/>
                <w:szCs w:val="28"/>
              </w:rPr>
              <w:br/>
              <w:t>Стрелки движутся по кругу.</w:t>
            </w:r>
            <w:r w:rsidRPr="00971CF3">
              <w:rPr>
                <w:rFonts w:ascii="Times New Roman" w:hAnsi="Times New Roman" w:cs="Times New Roman"/>
                <w:sz w:val="28"/>
                <w:szCs w:val="28"/>
              </w:rPr>
              <w:br/>
              <w:t>Не касаются друг друга. (Вращение туловищем вправо.)</w:t>
            </w:r>
          </w:p>
        </w:tc>
        <w:tc>
          <w:tcPr>
            <w:tcW w:w="2233" w:type="dxa"/>
          </w:tcPr>
          <w:p w:rsidR="006E6936" w:rsidRDefault="00C657C2" w:rsidP="00971CF3">
            <w:pPr>
              <w:spacing w:line="276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(дети просматривают видеоурок)</w:t>
            </w:r>
          </w:p>
          <w:p w:rsidR="00C657C2" w:rsidRDefault="00C657C2" w:rsidP="00971CF3">
            <w:pPr>
              <w:spacing w:line="276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C657C2" w:rsidRDefault="00C657C2" w:rsidP="00971CF3">
            <w:pPr>
              <w:spacing w:line="276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45110C" w:rsidRDefault="0045110C" w:rsidP="00971CF3">
            <w:pPr>
              <w:spacing w:line="276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45110C" w:rsidRDefault="0045110C" w:rsidP="00971CF3">
            <w:pPr>
              <w:spacing w:line="276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C657C2" w:rsidRDefault="00C657C2" w:rsidP="00971CF3">
            <w:pPr>
              <w:spacing w:line="276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- Ч</w:t>
            </w:r>
            <w:r w:rsidRPr="00971CF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ас,минута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.</w:t>
            </w:r>
          </w:p>
          <w:p w:rsidR="00C657C2" w:rsidRDefault="00C657C2" w:rsidP="00971CF3">
            <w:pPr>
              <w:spacing w:line="276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C657C2" w:rsidRDefault="00C657C2" w:rsidP="00971CF3">
            <w:pPr>
              <w:spacing w:line="276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- </w:t>
            </w:r>
            <w:r w:rsidRPr="00971CF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В одном часе 60 минут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.</w:t>
            </w:r>
          </w:p>
          <w:p w:rsidR="0045110C" w:rsidRDefault="0045110C" w:rsidP="00971CF3">
            <w:pPr>
              <w:spacing w:line="276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C657C2" w:rsidRDefault="00C657C2" w:rsidP="00971CF3">
            <w:pPr>
              <w:spacing w:line="276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- Час.</w:t>
            </w:r>
          </w:p>
          <w:p w:rsidR="00C657C2" w:rsidRDefault="00C657C2" w:rsidP="00971CF3">
            <w:pPr>
              <w:spacing w:line="276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C657C2" w:rsidRDefault="00C657C2" w:rsidP="00971CF3">
            <w:pPr>
              <w:spacing w:line="276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- Минуты.</w:t>
            </w:r>
          </w:p>
          <w:p w:rsidR="00C657C2" w:rsidRDefault="00C657C2" w:rsidP="00971CF3">
            <w:pPr>
              <w:spacing w:line="276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C657C2" w:rsidRDefault="00C657C2" w:rsidP="00971CF3">
            <w:pPr>
              <w:spacing w:line="276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(дети записывают в тетрадь единицы времени)</w:t>
            </w:r>
          </w:p>
          <w:p w:rsidR="00C657C2" w:rsidRDefault="00C657C2" w:rsidP="00971CF3">
            <w:pPr>
              <w:spacing w:line="276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C657C2" w:rsidRPr="00971CF3" w:rsidRDefault="00C657C2" w:rsidP="00971CF3">
            <w:pPr>
              <w:spacing w:line="276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(дети выполняют физминутку с движениями, совместно с учителем)</w:t>
            </w:r>
          </w:p>
        </w:tc>
      </w:tr>
      <w:tr w:rsidR="006E6936" w:rsidRPr="00971CF3" w:rsidTr="0045110C">
        <w:tc>
          <w:tcPr>
            <w:tcW w:w="2518" w:type="dxa"/>
          </w:tcPr>
          <w:p w:rsidR="006E6936" w:rsidRPr="00971CF3" w:rsidRDefault="00BB6340" w:rsidP="00971CF3">
            <w:pPr>
              <w:spacing w:line="276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971CF3">
              <w:rPr>
                <w:rFonts w:ascii="Times New Roman" w:hAnsi="Times New Roman" w:cs="Times New Roman"/>
                <w:noProof/>
                <w:sz w:val="28"/>
                <w:szCs w:val="28"/>
                <w:lang w:val="en-US" w:eastAsia="ru-RU"/>
              </w:rPr>
              <w:t>IV</w:t>
            </w:r>
            <w:r w:rsidRPr="00971CF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. </w:t>
            </w:r>
            <w:r w:rsidR="006E6936" w:rsidRPr="00971CF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Закрепление изученного материала</w:t>
            </w:r>
          </w:p>
        </w:tc>
        <w:tc>
          <w:tcPr>
            <w:tcW w:w="4820" w:type="dxa"/>
          </w:tcPr>
          <w:p w:rsidR="00C657C2" w:rsidRPr="00971CF3" w:rsidRDefault="00C657C2" w:rsidP="00C657C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71CF3">
              <w:rPr>
                <w:rFonts w:ascii="Times New Roman" w:hAnsi="Times New Roman" w:cs="Times New Roman"/>
                <w:sz w:val="28"/>
                <w:szCs w:val="28"/>
              </w:rPr>
              <w:t xml:space="preserve">Работа по учебнику </w:t>
            </w:r>
          </w:p>
          <w:p w:rsidR="00C657C2" w:rsidRDefault="00C657C2" w:rsidP="00C657C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71CF3">
              <w:rPr>
                <w:rFonts w:ascii="Times New Roman" w:hAnsi="Times New Roman" w:cs="Times New Roman"/>
                <w:sz w:val="28"/>
                <w:szCs w:val="28"/>
              </w:rPr>
              <w:t xml:space="preserve">- Какое время показывают часы? стр.31 №2 (1) </w:t>
            </w:r>
          </w:p>
          <w:p w:rsidR="00C657C2" w:rsidRPr="00971CF3" w:rsidRDefault="00C657C2" w:rsidP="00C657C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57C2" w:rsidRPr="00971CF3" w:rsidRDefault="00C657C2" w:rsidP="00C657C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71CF3">
              <w:rPr>
                <w:rFonts w:ascii="Times New Roman" w:hAnsi="Times New Roman" w:cs="Times New Roman"/>
                <w:sz w:val="28"/>
                <w:szCs w:val="28"/>
              </w:rPr>
              <w:t>Решение задачи стр.31 №3</w:t>
            </w:r>
          </w:p>
          <w:p w:rsidR="00C657C2" w:rsidRPr="00971CF3" w:rsidRDefault="00C657C2" w:rsidP="00C657C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71CF3">
              <w:rPr>
                <w:rFonts w:ascii="Times New Roman" w:hAnsi="Times New Roman" w:cs="Times New Roman"/>
                <w:sz w:val="28"/>
                <w:szCs w:val="28"/>
              </w:rPr>
              <w:t>- Прочитайте внимательно задачу, о ком задача?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657C2" w:rsidRDefault="00C657C2" w:rsidP="00C657C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71CF3">
              <w:rPr>
                <w:rFonts w:ascii="Times New Roman" w:hAnsi="Times New Roman" w:cs="Times New Roman"/>
                <w:sz w:val="28"/>
                <w:szCs w:val="28"/>
              </w:rPr>
              <w:t xml:space="preserve">- Во что играли мальчики? </w:t>
            </w:r>
          </w:p>
          <w:p w:rsidR="00C657C2" w:rsidRPr="00971CF3" w:rsidRDefault="00C657C2" w:rsidP="00C657C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57C2" w:rsidRDefault="00C657C2" w:rsidP="00C657C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71CF3">
              <w:rPr>
                <w:rFonts w:ascii="Times New Roman" w:hAnsi="Times New Roman" w:cs="Times New Roman"/>
                <w:sz w:val="28"/>
                <w:szCs w:val="28"/>
              </w:rPr>
              <w:t>- Сколько времени зан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яла первая партия?</w:t>
            </w:r>
          </w:p>
          <w:p w:rsidR="00C657C2" w:rsidRPr="00971CF3" w:rsidRDefault="00C657C2" w:rsidP="00C657C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657C2" w:rsidRDefault="00C657C2" w:rsidP="00C657C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71CF3">
              <w:rPr>
                <w:rFonts w:ascii="Times New Roman" w:hAnsi="Times New Roman" w:cs="Times New Roman"/>
                <w:sz w:val="28"/>
                <w:szCs w:val="28"/>
              </w:rPr>
              <w:t>- Сколько времени заняла вторая партия?</w:t>
            </w:r>
          </w:p>
          <w:p w:rsidR="00C657C2" w:rsidRDefault="00C657C2" w:rsidP="00C657C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57C2" w:rsidRDefault="00C657C2" w:rsidP="00C657C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57C2" w:rsidRPr="00971CF3" w:rsidRDefault="00C657C2" w:rsidP="00C657C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4F1" w:rsidRDefault="001254F1" w:rsidP="00C657C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57C2" w:rsidRDefault="00C657C2" w:rsidP="00C657C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71CF3">
              <w:rPr>
                <w:rFonts w:ascii="Times New Roman" w:hAnsi="Times New Roman" w:cs="Times New Roman"/>
                <w:sz w:val="28"/>
                <w:szCs w:val="28"/>
              </w:rPr>
              <w:t>- Прочитайте вопрос задачи, что нам нужно найти?</w:t>
            </w:r>
          </w:p>
          <w:p w:rsidR="00C657C2" w:rsidRDefault="00C657C2" w:rsidP="00C657C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57C2" w:rsidRDefault="00C657C2" w:rsidP="00C657C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57C2" w:rsidRPr="00971CF3" w:rsidRDefault="00C657C2" w:rsidP="00C657C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71CF3">
              <w:rPr>
                <w:rFonts w:ascii="Times New Roman" w:hAnsi="Times New Roman" w:cs="Times New Roman"/>
                <w:sz w:val="28"/>
                <w:szCs w:val="28"/>
              </w:rPr>
              <w:t>- Назовите решение задачи.</w:t>
            </w:r>
          </w:p>
          <w:p w:rsidR="00C657C2" w:rsidRDefault="00C657C2" w:rsidP="00C657C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71CF3">
              <w:rPr>
                <w:rFonts w:ascii="Times New Roman" w:hAnsi="Times New Roman" w:cs="Times New Roman"/>
                <w:sz w:val="28"/>
                <w:szCs w:val="28"/>
              </w:rPr>
              <w:t>- Запишите в тетрадь условие задачи, решение выполните самостоятельно.</w:t>
            </w:r>
          </w:p>
          <w:p w:rsidR="001254F1" w:rsidRPr="00971CF3" w:rsidRDefault="001254F1" w:rsidP="00C657C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57C2" w:rsidRPr="00971CF3" w:rsidRDefault="00C657C2" w:rsidP="00C657C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71CF3">
              <w:rPr>
                <w:rFonts w:ascii="Times New Roman" w:hAnsi="Times New Roman" w:cs="Times New Roman"/>
                <w:sz w:val="28"/>
                <w:szCs w:val="28"/>
              </w:rPr>
              <w:t>Решение прим</w:t>
            </w:r>
            <w:r w:rsidR="001254F1">
              <w:rPr>
                <w:rFonts w:ascii="Times New Roman" w:hAnsi="Times New Roman" w:cs="Times New Roman"/>
                <w:sz w:val="28"/>
                <w:szCs w:val="28"/>
              </w:rPr>
              <w:t xml:space="preserve">еров самостоятельно </w:t>
            </w:r>
            <w:proofErr w:type="spellStart"/>
            <w:r w:rsidR="001254F1">
              <w:rPr>
                <w:rFonts w:ascii="Times New Roman" w:hAnsi="Times New Roman" w:cs="Times New Roman"/>
                <w:sz w:val="28"/>
                <w:szCs w:val="28"/>
              </w:rPr>
              <w:t>стр</w:t>
            </w:r>
            <w:proofErr w:type="spellEnd"/>
            <w:r w:rsidR="001254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1254F1">
              <w:rPr>
                <w:rFonts w:ascii="Times New Roman" w:hAnsi="Times New Roman" w:cs="Times New Roman"/>
                <w:sz w:val="28"/>
                <w:szCs w:val="28"/>
              </w:rPr>
              <w:t>31  №</w:t>
            </w:r>
            <w:proofErr w:type="gramEnd"/>
            <w:r w:rsidR="001254F1">
              <w:rPr>
                <w:rFonts w:ascii="Times New Roman" w:hAnsi="Times New Roman" w:cs="Times New Roman"/>
                <w:sz w:val="28"/>
                <w:szCs w:val="28"/>
              </w:rPr>
              <w:t xml:space="preserve">5 </w:t>
            </w:r>
          </w:p>
          <w:p w:rsidR="00CA43A0" w:rsidRPr="00971CF3" w:rsidRDefault="00CA43A0" w:rsidP="00CA43A0">
            <w:pPr>
              <w:spacing w:line="276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2233" w:type="dxa"/>
          </w:tcPr>
          <w:p w:rsidR="006E6936" w:rsidRDefault="00C657C2" w:rsidP="00971CF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971CF3">
              <w:rPr>
                <w:rFonts w:ascii="Times New Roman" w:hAnsi="Times New Roman" w:cs="Times New Roman"/>
                <w:sz w:val="28"/>
                <w:szCs w:val="28"/>
              </w:rPr>
              <w:t>ети</w:t>
            </w:r>
            <w:proofErr w:type="gramEnd"/>
            <w:r w:rsidRPr="00971CF3">
              <w:rPr>
                <w:rFonts w:ascii="Times New Roman" w:hAnsi="Times New Roman" w:cs="Times New Roman"/>
                <w:sz w:val="28"/>
                <w:szCs w:val="28"/>
              </w:rPr>
              <w:t xml:space="preserve"> отвечают устно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C657C2" w:rsidRDefault="00C657C2" w:rsidP="00971CF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110C" w:rsidRDefault="0045110C" w:rsidP="00971CF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110C" w:rsidRDefault="0045110C" w:rsidP="00971CF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57C2" w:rsidRDefault="00C657C2" w:rsidP="00971CF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</w:t>
            </w:r>
            <w:r w:rsidRPr="00971CF3">
              <w:rPr>
                <w:rFonts w:ascii="Times New Roman" w:hAnsi="Times New Roman" w:cs="Times New Roman"/>
                <w:sz w:val="28"/>
                <w:szCs w:val="28"/>
              </w:rPr>
              <w:t xml:space="preserve"> мальчиках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657C2" w:rsidRDefault="00C657C2" w:rsidP="00971CF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57C2" w:rsidRDefault="00C657C2" w:rsidP="00971CF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</w:t>
            </w:r>
            <w:r w:rsidRPr="00971CF3">
              <w:rPr>
                <w:rFonts w:ascii="Times New Roman" w:hAnsi="Times New Roman" w:cs="Times New Roman"/>
                <w:sz w:val="28"/>
                <w:szCs w:val="28"/>
              </w:rPr>
              <w:t xml:space="preserve"> шахматы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657C2" w:rsidRDefault="00C657C2" w:rsidP="00971CF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57C2" w:rsidRDefault="00C657C2" w:rsidP="00971CF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971CF3">
              <w:rPr>
                <w:rFonts w:ascii="Times New Roman" w:hAnsi="Times New Roman" w:cs="Times New Roman"/>
                <w:sz w:val="28"/>
                <w:szCs w:val="28"/>
              </w:rPr>
              <w:t>30 минут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657C2" w:rsidRDefault="00C657C2" w:rsidP="00971CF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110C" w:rsidRDefault="0045110C" w:rsidP="00971CF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57C2" w:rsidRDefault="00C657C2" w:rsidP="00971CF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</w:t>
            </w:r>
            <w:r w:rsidRPr="00971CF3">
              <w:rPr>
                <w:rFonts w:ascii="Times New Roman" w:hAnsi="Times New Roman" w:cs="Times New Roman"/>
                <w:sz w:val="28"/>
                <w:szCs w:val="28"/>
              </w:rPr>
              <w:t>еизвестно, но знаем, что на 10 минут меньше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254F1" w:rsidRDefault="001254F1" w:rsidP="00971CF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110C" w:rsidRDefault="0045110C" w:rsidP="00971CF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110C" w:rsidRDefault="0045110C" w:rsidP="00971CF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57C2" w:rsidRDefault="00C657C2" w:rsidP="00971CF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учебнику читают вопрос задачи)</w:t>
            </w:r>
          </w:p>
          <w:p w:rsidR="001254F1" w:rsidRDefault="001254F1" w:rsidP="00971CF3">
            <w:pPr>
              <w:spacing w:line="276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(дети совместно с учителем проговаривают решение задачи и решают задачу и примеры</w:t>
            </w:r>
            <w:r w:rsidR="00CA43A0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самостоятельно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,</w:t>
            </w:r>
          </w:p>
          <w:p w:rsidR="00CA43A0" w:rsidRPr="00971CF3" w:rsidRDefault="001254F1" w:rsidP="00971CF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самооценка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6E6936" w:rsidRPr="00971CF3" w:rsidTr="0045110C">
        <w:tc>
          <w:tcPr>
            <w:tcW w:w="2518" w:type="dxa"/>
          </w:tcPr>
          <w:p w:rsidR="006E6936" w:rsidRPr="00971CF3" w:rsidRDefault="00BB6340" w:rsidP="00971CF3">
            <w:pPr>
              <w:spacing w:line="276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971CF3">
              <w:rPr>
                <w:rFonts w:ascii="Times New Roman" w:hAnsi="Times New Roman" w:cs="Times New Roman"/>
                <w:noProof/>
                <w:sz w:val="28"/>
                <w:szCs w:val="28"/>
                <w:lang w:val="en-US" w:eastAsia="ru-RU"/>
              </w:rPr>
              <w:t xml:space="preserve">V. </w:t>
            </w:r>
            <w:r w:rsidR="006E6936" w:rsidRPr="00971CF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Итог урока</w:t>
            </w:r>
          </w:p>
        </w:tc>
        <w:tc>
          <w:tcPr>
            <w:tcW w:w="4820" w:type="dxa"/>
          </w:tcPr>
          <w:p w:rsidR="00CA43A0" w:rsidRPr="00CA43A0" w:rsidRDefault="00CA43A0" w:rsidP="00CA43A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43A0">
              <w:rPr>
                <w:rFonts w:ascii="Times New Roman" w:hAnsi="Times New Roman" w:cs="Times New Roman"/>
                <w:sz w:val="28"/>
                <w:szCs w:val="28"/>
              </w:rPr>
              <w:t>Разбор домашнего задания</w:t>
            </w:r>
          </w:p>
          <w:p w:rsidR="00CA43A0" w:rsidRPr="00971CF3" w:rsidRDefault="00CA43A0" w:rsidP="00CA43A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71CF3">
              <w:rPr>
                <w:rFonts w:ascii="Times New Roman" w:hAnsi="Times New Roman" w:cs="Times New Roman"/>
                <w:sz w:val="28"/>
                <w:szCs w:val="28"/>
              </w:rPr>
              <w:t xml:space="preserve">- Домашнее задание выполните в рабочей тетради, </w:t>
            </w:r>
            <w:proofErr w:type="spellStart"/>
            <w:r w:rsidRPr="00971CF3">
              <w:rPr>
                <w:rFonts w:ascii="Times New Roman" w:hAnsi="Times New Roman" w:cs="Times New Roman"/>
                <w:sz w:val="28"/>
                <w:szCs w:val="28"/>
              </w:rPr>
              <w:t>стр</w:t>
            </w:r>
            <w:proofErr w:type="spellEnd"/>
            <w:r w:rsidRPr="00971CF3">
              <w:rPr>
                <w:rFonts w:ascii="Times New Roman" w:hAnsi="Times New Roman" w:cs="Times New Roman"/>
                <w:sz w:val="28"/>
                <w:szCs w:val="28"/>
              </w:rPr>
              <w:t xml:space="preserve"> 33 № 14, нарисуйте стрелки часов по указанному времени; </w:t>
            </w:r>
            <w:proofErr w:type="spellStart"/>
            <w:r w:rsidRPr="00971CF3">
              <w:rPr>
                <w:rFonts w:ascii="Times New Roman" w:hAnsi="Times New Roman" w:cs="Times New Roman"/>
                <w:sz w:val="28"/>
                <w:szCs w:val="28"/>
              </w:rPr>
              <w:t>стр</w:t>
            </w:r>
            <w:proofErr w:type="spellEnd"/>
            <w:r w:rsidRPr="00971CF3">
              <w:rPr>
                <w:rFonts w:ascii="Times New Roman" w:hAnsi="Times New Roman" w:cs="Times New Roman"/>
                <w:sz w:val="28"/>
                <w:szCs w:val="28"/>
              </w:rPr>
              <w:t xml:space="preserve"> 33 № 17, поставь под часами номера так, чтобы они показывали время по порядку начиная с двух часов.</w:t>
            </w:r>
          </w:p>
          <w:p w:rsidR="00CA43A0" w:rsidRDefault="00CA43A0" w:rsidP="00CA43A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71CF3">
              <w:rPr>
                <w:rFonts w:ascii="Times New Roman" w:hAnsi="Times New Roman" w:cs="Times New Roman"/>
                <w:sz w:val="28"/>
                <w:szCs w:val="28"/>
              </w:rPr>
              <w:t>- Чему мы сегодня научились? Что узнали?</w:t>
            </w:r>
          </w:p>
          <w:p w:rsidR="00BF644C" w:rsidRDefault="00BF644C" w:rsidP="00CA43A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644C" w:rsidRDefault="00BF644C" w:rsidP="00CA43A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644C" w:rsidRDefault="00BF644C" w:rsidP="00CA43A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644C" w:rsidRDefault="00BF644C" w:rsidP="00CA43A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644C" w:rsidRDefault="00BF644C" w:rsidP="00CA43A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644C" w:rsidRDefault="00BF644C" w:rsidP="00CA43A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644C" w:rsidRDefault="00BF644C" w:rsidP="00CA43A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644C" w:rsidRDefault="00BF644C" w:rsidP="00CA43A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644C" w:rsidRPr="00971CF3" w:rsidRDefault="00BF644C" w:rsidP="00CA43A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644C" w:rsidRPr="00971CF3" w:rsidRDefault="00CA43A0" w:rsidP="00CA43A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71CF3">
              <w:rPr>
                <w:rFonts w:ascii="Times New Roman" w:hAnsi="Times New Roman" w:cs="Times New Roman"/>
                <w:sz w:val="28"/>
                <w:szCs w:val="28"/>
              </w:rPr>
              <w:t>- Где могут пригодиться эти знания?</w:t>
            </w:r>
          </w:p>
          <w:p w:rsidR="00CA43A0" w:rsidRPr="00971CF3" w:rsidRDefault="00CA43A0" w:rsidP="00CA43A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71CF3">
              <w:rPr>
                <w:rFonts w:ascii="Times New Roman" w:hAnsi="Times New Roman" w:cs="Times New Roman"/>
                <w:sz w:val="28"/>
                <w:szCs w:val="28"/>
              </w:rPr>
              <w:t>- Спасибо за урок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A43A0" w:rsidRPr="00971CF3" w:rsidRDefault="00CA43A0" w:rsidP="00CA43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936" w:rsidRPr="00971CF3" w:rsidRDefault="006E6936" w:rsidP="00971CF3">
            <w:pPr>
              <w:spacing w:line="276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2233" w:type="dxa"/>
          </w:tcPr>
          <w:p w:rsidR="006E6936" w:rsidRDefault="006E6936" w:rsidP="00971CF3">
            <w:pPr>
              <w:spacing w:line="276" w:lineRule="auto"/>
              <w:rPr>
                <w:rFonts w:ascii="Times New Roman" w:hAnsi="Times New Roman" w:cs="Times New Roman"/>
                <w:noProof/>
                <w:color w:val="FF0000"/>
                <w:sz w:val="28"/>
                <w:szCs w:val="28"/>
                <w:lang w:eastAsia="ru-RU"/>
              </w:rPr>
            </w:pPr>
          </w:p>
          <w:p w:rsidR="00BF644C" w:rsidRDefault="00BF644C" w:rsidP="00971CF3">
            <w:pPr>
              <w:spacing w:line="276" w:lineRule="auto"/>
              <w:rPr>
                <w:rFonts w:ascii="Times New Roman" w:hAnsi="Times New Roman" w:cs="Times New Roman"/>
                <w:noProof/>
                <w:color w:val="FF0000"/>
                <w:sz w:val="28"/>
                <w:szCs w:val="28"/>
                <w:lang w:eastAsia="ru-RU"/>
              </w:rPr>
            </w:pPr>
          </w:p>
          <w:p w:rsidR="00BF644C" w:rsidRDefault="00BF644C" w:rsidP="00971CF3">
            <w:pPr>
              <w:spacing w:line="276" w:lineRule="auto"/>
              <w:rPr>
                <w:rFonts w:ascii="Times New Roman" w:hAnsi="Times New Roman" w:cs="Times New Roman"/>
                <w:noProof/>
                <w:color w:val="FF0000"/>
                <w:sz w:val="28"/>
                <w:szCs w:val="28"/>
                <w:lang w:eastAsia="ru-RU"/>
              </w:rPr>
            </w:pPr>
          </w:p>
          <w:p w:rsidR="00BF644C" w:rsidRDefault="00BF644C" w:rsidP="00971CF3">
            <w:pPr>
              <w:spacing w:line="276" w:lineRule="auto"/>
              <w:rPr>
                <w:rFonts w:ascii="Times New Roman" w:hAnsi="Times New Roman" w:cs="Times New Roman"/>
                <w:noProof/>
                <w:color w:val="FF0000"/>
                <w:sz w:val="28"/>
                <w:szCs w:val="28"/>
                <w:lang w:eastAsia="ru-RU"/>
              </w:rPr>
            </w:pPr>
          </w:p>
          <w:p w:rsidR="00BF644C" w:rsidRDefault="00BF644C" w:rsidP="00971CF3">
            <w:pPr>
              <w:spacing w:line="276" w:lineRule="auto"/>
              <w:rPr>
                <w:rFonts w:ascii="Times New Roman" w:hAnsi="Times New Roman" w:cs="Times New Roman"/>
                <w:noProof/>
                <w:color w:val="FF0000"/>
                <w:sz w:val="28"/>
                <w:szCs w:val="28"/>
                <w:lang w:eastAsia="ru-RU"/>
              </w:rPr>
            </w:pPr>
          </w:p>
          <w:p w:rsidR="00BF644C" w:rsidRDefault="00BF644C" w:rsidP="00971CF3">
            <w:pPr>
              <w:spacing w:line="276" w:lineRule="auto"/>
              <w:rPr>
                <w:rFonts w:ascii="Times New Roman" w:hAnsi="Times New Roman" w:cs="Times New Roman"/>
                <w:noProof/>
                <w:color w:val="FF0000"/>
                <w:sz w:val="28"/>
                <w:szCs w:val="28"/>
                <w:lang w:eastAsia="ru-RU"/>
              </w:rPr>
            </w:pPr>
          </w:p>
          <w:p w:rsidR="00BF644C" w:rsidRDefault="00BF644C" w:rsidP="00971CF3">
            <w:pPr>
              <w:spacing w:line="276" w:lineRule="auto"/>
              <w:rPr>
                <w:rFonts w:ascii="Times New Roman" w:hAnsi="Times New Roman" w:cs="Times New Roman"/>
                <w:noProof/>
                <w:color w:val="FF0000"/>
                <w:sz w:val="28"/>
                <w:szCs w:val="28"/>
                <w:lang w:eastAsia="ru-RU"/>
              </w:rPr>
            </w:pPr>
          </w:p>
          <w:p w:rsidR="00BF644C" w:rsidRDefault="00BF644C" w:rsidP="00971CF3">
            <w:pPr>
              <w:spacing w:line="276" w:lineRule="auto"/>
              <w:rPr>
                <w:rFonts w:ascii="Times New Roman" w:hAnsi="Times New Roman" w:cs="Times New Roman"/>
                <w:noProof/>
                <w:color w:val="FF0000"/>
                <w:sz w:val="28"/>
                <w:szCs w:val="28"/>
                <w:lang w:eastAsia="ru-RU"/>
              </w:rPr>
            </w:pPr>
          </w:p>
          <w:p w:rsidR="00BF644C" w:rsidRPr="00BF644C" w:rsidRDefault="00BF644C" w:rsidP="00971CF3">
            <w:pPr>
              <w:spacing w:line="276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BF644C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- Научились определять время по часам, решать задачи на время.</w:t>
            </w:r>
          </w:p>
          <w:p w:rsidR="00BF644C" w:rsidRPr="00BF644C" w:rsidRDefault="00BF644C" w:rsidP="00971CF3">
            <w:pPr>
              <w:spacing w:line="276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BF644C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- Мы узнали новую единицу измерения времени минуту.</w:t>
            </w:r>
          </w:p>
          <w:p w:rsidR="0045110C" w:rsidRDefault="0045110C" w:rsidP="00971CF3">
            <w:pPr>
              <w:spacing w:line="276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45110C" w:rsidRDefault="0045110C" w:rsidP="00971CF3">
            <w:pPr>
              <w:spacing w:line="276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BF644C" w:rsidRPr="00CA43A0" w:rsidRDefault="00BF644C" w:rsidP="00971CF3">
            <w:pPr>
              <w:spacing w:line="276" w:lineRule="auto"/>
              <w:rPr>
                <w:rFonts w:ascii="Times New Roman" w:hAnsi="Times New Roman" w:cs="Times New Roman"/>
                <w:noProof/>
                <w:color w:val="FF0000"/>
                <w:sz w:val="28"/>
                <w:szCs w:val="28"/>
                <w:lang w:eastAsia="ru-RU"/>
              </w:rPr>
            </w:pPr>
            <w:r w:rsidRPr="00BF644C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- Эти знания </w:t>
            </w:r>
            <w:r w:rsidR="00FE38E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пригодятся нам в жизни.</w:t>
            </w:r>
          </w:p>
        </w:tc>
      </w:tr>
    </w:tbl>
    <w:p w:rsidR="00BB6340" w:rsidRPr="00971CF3" w:rsidRDefault="00B63985" w:rsidP="00971CF3">
      <w:pPr>
        <w:pStyle w:val="a6"/>
        <w:spacing w:line="276" w:lineRule="auto"/>
        <w:jc w:val="center"/>
        <w:rPr>
          <w:b/>
          <w:color w:val="000000"/>
          <w:sz w:val="28"/>
          <w:szCs w:val="28"/>
        </w:rPr>
      </w:pPr>
      <w:r w:rsidRPr="00971CF3">
        <w:rPr>
          <w:b/>
          <w:color w:val="000000"/>
          <w:sz w:val="28"/>
          <w:szCs w:val="28"/>
        </w:rPr>
        <w:t>План урока</w:t>
      </w:r>
    </w:p>
    <w:p w:rsidR="00A20324" w:rsidRPr="00971CF3" w:rsidRDefault="00A20324" w:rsidP="00971CF3">
      <w:pPr>
        <w:pStyle w:val="a6"/>
        <w:spacing w:line="276" w:lineRule="auto"/>
        <w:rPr>
          <w:color w:val="000000"/>
          <w:sz w:val="28"/>
          <w:szCs w:val="28"/>
        </w:rPr>
      </w:pPr>
      <w:r w:rsidRPr="00971CF3">
        <w:rPr>
          <w:b/>
          <w:color w:val="000000"/>
          <w:sz w:val="28"/>
          <w:szCs w:val="28"/>
          <w:lang w:val="en-US"/>
        </w:rPr>
        <w:t>I</w:t>
      </w:r>
      <w:r w:rsidRPr="00971CF3">
        <w:rPr>
          <w:b/>
          <w:color w:val="000000"/>
          <w:sz w:val="28"/>
          <w:szCs w:val="28"/>
        </w:rPr>
        <w:t>. Организационный момент</w:t>
      </w:r>
      <w:r w:rsidRPr="00971CF3">
        <w:rPr>
          <w:color w:val="000000"/>
          <w:sz w:val="28"/>
          <w:szCs w:val="28"/>
        </w:rPr>
        <w:t xml:space="preserve"> </w:t>
      </w:r>
    </w:p>
    <w:p w:rsidR="00A20324" w:rsidRPr="00971CF3" w:rsidRDefault="00160E4F" w:rsidP="00971CF3">
      <w:pPr>
        <w:pStyle w:val="a6"/>
        <w:spacing w:line="276" w:lineRule="auto"/>
        <w:rPr>
          <w:color w:val="000000"/>
          <w:sz w:val="28"/>
          <w:szCs w:val="28"/>
        </w:rPr>
      </w:pPr>
      <w:r w:rsidRPr="00971CF3">
        <w:rPr>
          <w:color w:val="000000"/>
          <w:sz w:val="28"/>
          <w:szCs w:val="28"/>
        </w:rPr>
        <w:t>-ф</w:t>
      </w:r>
      <w:r w:rsidR="00A20324" w:rsidRPr="00971CF3">
        <w:rPr>
          <w:color w:val="000000"/>
          <w:sz w:val="28"/>
          <w:szCs w:val="28"/>
        </w:rPr>
        <w:t>онетическая зарядка</w:t>
      </w:r>
    </w:p>
    <w:p w:rsidR="00A20324" w:rsidRPr="00971CF3" w:rsidRDefault="00A20324" w:rsidP="00971CF3">
      <w:pPr>
        <w:pStyle w:val="a6"/>
        <w:spacing w:line="276" w:lineRule="auto"/>
        <w:rPr>
          <w:b/>
          <w:color w:val="000000"/>
          <w:sz w:val="28"/>
          <w:szCs w:val="28"/>
        </w:rPr>
      </w:pPr>
      <w:r w:rsidRPr="00971CF3">
        <w:rPr>
          <w:b/>
          <w:noProof/>
          <w:sz w:val="28"/>
          <w:szCs w:val="28"/>
          <w:lang w:val="en-US"/>
        </w:rPr>
        <w:t>II</w:t>
      </w:r>
      <w:r w:rsidRPr="00971CF3">
        <w:rPr>
          <w:b/>
          <w:noProof/>
          <w:sz w:val="28"/>
          <w:szCs w:val="28"/>
        </w:rPr>
        <w:t>.</w:t>
      </w:r>
      <w:r w:rsidRPr="00971CF3">
        <w:rPr>
          <w:noProof/>
          <w:sz w:val="28"/>
          <w:szCs w:val="28"/>
        </w:rPr>
        <w:t xml:space="preserve"> </w:t>
      </w:r>
      <w:r w:rsidRPr="00971CF3">
        <w:rPr>
          <w:b/>
          <w:color w:val="000000"/>
          <w:sz w:val="28"/>
          <w:szCs w:val="28"/>
        </w:rPr>
        <w:t>Повторение изученного материала</w:t>
      </w:r>
    </w:p>
    <w:p w:rsidR="00A20324" w:rsidRPr="00971CF3" w:rsidRDefault="00A20324" w:rsidP="00971CF3">
      <w:pPr>
        <w:pStyle w:val="a6"/>
        <w:spacing w:line="276" w:lineRule="auto"/>
        <w:rPr>
          <w:color w:val="000000"/>
          <w:sz w:val="28"/>
          <w:szCs w:val="28"/>
        </w:rPr>
      </w:pPr>
      <w:r w:rsidRPr="00971CF3">
        <w:rPr>
          <w:color w:val="000000"/>
          <w:sz w:val="28"/>
          <w:szCs w:val="28"/>
        </w:rPr>
        <w:t>- единицы измерения времени - час</w:t>
      </w:r>
    </w:p>
    <w:p w:rsidR="00A20324" w:rsidRPr="00971CF3" w:rsidRDefault="00A20324" w:rsidP="00971CF3">
      <w:pPr>
        <w:spacing w:line="276" w:lineRule="auto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971CF3">
        <w:rPr>
          <w:rFonts w:ascii="Times New Roman" w:hAnsi="Times New Roman" w:cs="Times New Roman"/>
          <w:b/>
          <w:noProof/>
          <w:sz w:val="28"/>
          <w:szCs w:val="28"/>
          <w:lang w:val="en-US" w:eastAsia="ru-RU"/>
        </w:rPr>
        <w:t>III</w:t>
      </w:r>
      <w:r w:rsidRPr="00971CF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. Предъявление нового материала</w:t>
      </w:r>
    </w:p>
    <w:p w:rsidR="00ED17BB" w:rsidRPr="00971CF3" w:rsidRDefault="00ED17BB" w:rsidP="00971CF3">
      <w:pPr>
        <w:spacing w:line="276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71CF3">
        <w:rPr>
          <w:rFonts w:ascii="Times New Roman" w:hAnsi="Times New Roman" w:cs="Times New Roman"/>
          <w:color w:val="000000"/>
          <w:sz w:val="28"/>
          <w:szCs w:val="28"/>
        </w:rPr>
        <w:t xml:space="preserve">- просмотр видеоурока  </w:t>
      </w:r>
      <w:hyperlink r:id="rId9" w:history="1">
        <w:r w:rsidRPr="00971CF3">
          <w:rPr>
            <w:rStyle w:val="a7"/>
            <w:rFonts w:ascii="Times New Roman" w:hAnsi="Times New Roman" w:cs="Times New Roman"/>
            <w:noProof/>
            <w:sz w:val="28"/>
            <w:szCs w:val="28"/>
            <w:lang w:eastAsia="ru-RU"/>
          </w:rPr>
          <w:t>https://resh.edu.ru/subject/lesson/6210/main/162498/</w:t>
        </w:r>
      </w:hyperlink>
    </w:p>
    <w:p w:rsidR="00A20324" w:rsidRPr="00971CF3" w:rsidRDefault="00ED17BB" w:rsidP="00971CF3">
      <w:pPr>
        <w:pStyle w:val="a6"/>
        <w:spacing w:line="276" w:lineRule="auto"/>
        <w:rPr>
          <w:color w:val="000000"/>
          <w:sz w:val="28"/>
          <w:szCs w:val="28"/>
        </w:rPr>
      </w:pPr>
      <w:r w:rsidRPr="00971CF3">
        <w:rPr>
          <w:color w:val="000000"/>
          <w:sz w:val="28"/>
          <w:szCs w:val="28"/>
        </w:rPr>
        <w:t>- разбор видеоурока по вопросам учителя</w:t>
      </w:r>
    </w:p>
    <w:p w:rsidR="00ED17BB" w:rsidRPr="00971CF3" w:rsidRDefault="00ED17BB" w:rsidP="00971CF3">
      <w:pPr>
        <w:pStyle w:val="a6"/>
        <w:spacing w:line="276" w:lineRule="auto"/>
        <w:rPr>
          <w:color w:val="000000"/>
          <w:sz w:val="28"/>
          <w:szCs w:val="28"/>
        </w:rPr>
      </w:pPr>
      <w:r w:rsidRPr="00971CF3">
        <w:rPr>
          <w:color w:val="000000"/>
          <w:sz w:val="28"/>
          <w:szCs w:val="28"/>
        </w:rPr>
        <w:t>- работа в тетради, запись единиц времени</w:t>
      </w:r>
    </w:p>
    <w:p w:rsidR="00ED17BB" w:rsidRPr="00971CF3" w:rsidRDefault="00160E4F" w:rsidP="00971CF3">
      <w:pPr>
        <w:pStyle w:val="a6"/>
        <w:numPr>
          <w:ilvl w:val="0"/>
          <w:numId w:val="5"/>
        </w:numPr>
        <w:spacing w:line="276" w:lineRule="auto"/>
        <w:rPr>
          <w:color w:val="000000"/>
          <w:sz w:val="28"/>
          <w:szCs w:val="28"/>
        </w:rPr>
      </w:pPr>
      <w:proofErr w:type="spellStart"/>
      <w:r w:rsidRPr="00971CF3">
        <w:rPr>
          <w:sz w:val="28"/>
          <w:szCs w:val="28"/>
        </w:rPr>
        <w:t>ф</w:t>
      </w:r>
      <w:r w:rsidR="00ED17BB" w:rsidRPr="00971CF3">
        <w:rPr>
          <w:sz w:val="28"/>
          <w:szCs w:val="28"/>
        </w:rPr>
        <w:t>изминутка</w:t>
      </w:r>
      <w:proofErr w:type="spellEnd"/>
      <w:r w:rsidR="00ED17BB" w:rsidRPr="00971CF3">
        <w:rPr>
          <w:sz w:val="28"/>
          <w:szCs w:val="28"/>
        </w:rPr>
        <w:t xml:space="preserve"> «Часики»</w:t>
      </w:r>
    </w:p>
    <w:p w:rsidR="00ED17BB" w:rsidRPr="00971CF3" w:rsidRDefault="00ED17BB" w:rsidP="00971CF3">
      <w:pPr>
        <w:pStyle w:val="a6"/>
        <w:spacing w:line="276" w:lineRule="auto"/>
        <w:rPr>
          <w:b/>
          <w:noProof/>
          <w:sz w:val="28"/>
          <w:szCs w:val="28"/>
        </w:rPr>
      </w:pPr>
      <w:r w:rsidRPr="00971CF3">
        <w:rPr>
          <w:b/>
          <w:noProof/>
          <w:sz w:val="28"/>
          <w:szCs w:val="28"/>
          <w:lang w:val="en-US"/>
        </w:rPr>
        <w:t>IV</w:t>
      </w:r>
      <w:r w:rsidRPr="00971CF3">
        <w:rPr>
          <w:b/>
          <w:noProof/>
          <w:sz w:val="28"/>
          <w:szCs w:val="28"/>
        </w:rPr>
        <w:t>. Закрепление изученного материала</w:t>
      </w:r>
    </w:p>
    <w:p w:rsidR="00ED17BB" w:rsidRPr="00971CF3" w:rsidRDefault="00ED17BB" w:rsidP="00971CF3">
      <w:pPr>
        <w:pStyle w:val="a6"/>
        <w:spacing w:line="276" w:lineRule="auto"/>
        <w:rPr>
          <w:noProof/>
          <w:sz w:val="28"/>
          <w:szCs w:val="28"/>
        </w:rPr>
      </w:pPr>
      <w:r w:rsidRPr="00971CF3">
        <w:rPr>
          <w:noProof/>
          <w:sz w:val="28"/>
          <w:szCs w:val="28"/>
        </w:rPr>
        <w:t>- работа по учебнику</w:t>
      </w:r>
    </w:p>
    <w:p w:rsidR="00ED17BB" w:rsidRPr="00971CF3" w:rsidRDefault="00ED17BB" w:rsidP="00971CF3">
      <w:pPr>
        <w:pStyle w:val="a6"/>
        <w:spacing w:line="276" w:lineRule="auto"/>
        <w:rPr>
          <w:noProof/>
          <w:sz w:val="28"/>
          <w:szCs w:val="28"/>
        </w:rPr>
      </w:pPr>
      <w:r w:rsidRPr="00971CF3">
        <w:rPr>
          <w:noProof/>
          <w:sz w:val="28"/>
          <w:szCs w:val="28"/>
        </w:rPr>
        <w:t>- закрепление времени по часам</w:t>
      </w:r>
    </w:p>
    <w:p w:rsidR="00ED17BB" w:rsidRPr="00971CF3" w:rsidRDefault="00ED17BB" w:rsidP="00971CF3">
      <w:pPr>
        <w:pStyle w:val="a6"/>
        <w:spacing w:line="276" w:lineRule="auto"/>
        <w:rPr>
          <w:noProof/>
          <w:sz w:val="28"/>
          <w:szCs w:val="28"/>
        </w:rPr>
      </w:pPr>
      <w:r w:rsidRPr="00971CF3">
        <w:rPr>
          <w:noProof/>
          <w:sz w:val="28"/>
          <w:szCs w:val="28"/>
        </w:rPr>
        <w:t>- решение задач с использованием едениц времени</w:t>
      </w:r>
    </w:p>
    <w:p w:rsidR="00ED17BB" w:rsidRPr="00971CF3" w:rsidRDefault="00ED17BB" w:rsidP="00971CF3">
      <w:pPr>
        <w:pStyle w:val="a6"/>
        <w:spacing w:line="276" w:lineRule="auto"/>
        <w:rPr>
          <w:noProof/>
          <w:sz w:val="28"/>
          <w:szCs w:val="28"/>
        </w:rPr>
      </w:pPr>
      <w:r w:rsidRPr="00971CF3">
        <w:rPr>
          <w:noProof/>
          <w:sz w:val="28"/>
          <w:szCs w:val="28"/>
        </w:rPr>
        <w:t>- решение примеров по пройденным ранее темам</w:t>
      </w:r>
    </w:p>
    <w:p w:rsidR="00ED17BB" w:rsidRPr="00971CF3" w:rsidRDefault="00ED17BB" w:rsidP="00971CF3">
      <w:pPr>
        <w:pStyle w:val="a6"/>
        <w:spacing w:line="276" w:lineRule="auto"/>
        <w:rPr>
          <w:b/>
          <w:noProof/>
          <w:sz w:val="28"/>
          <w:szCs w:val="28"/>
        </w:rPr>
      </w:pPr>
      <w:r w:rsidRPr="00971CF3">
        <w:rPr>
          <w:b/>
          <w:noProof/>
          <w:sz w:val="28"/>
          <w:szCs w:val="28"/>
          <w:lang w:val="en-US"/>
        </w:rPr>
        <w:t>V</w:t>
      </w:r>
      <w:r w:rsidRPr="00CA43A0">
        <w:rPr>
          <w:b/>
          <w:noProof/>
          <w:sz w:val="28"/>
          <w:szCs w:val="28"/>
        </w:rPr>
        <w:t xml:space="preserve">. </w:t>
      </w:r>
      <w:r w:rsidRPr="00971CF3">
        <w:rPr>
          <w:b/>
          <w:noProof/>
          <w:sz w:val="28"/>
          <w:szCs w:val="28"/>
        </w:rPr>
        <w:t>Итог урока</w:t>
      </w:r>
    </w:p>
    <w:p w:rsidR="00ED17BB" w:rsidRPr="00971CF3" w:rsidRDefault="00ED17BB" w:rsidP="00971CF3">
      <w:pPr>
        <w:pStyle w:val="a6"/>
        <w:spacing w:line="276" w:lineRule="auto"/>
        <w:rPr>
          <w:noProof/>
          <w:sz w:val="28"/>
          <w:szCs w:val="28"/>
        </w:rPr>
      </w:pPr>
      <w:r w:rsidRPr="00971CF3">
        <w:rPr>
          <w:noProof/>
          <w:sz w:val="28"/>
          <w:szCs w:val="28"/>
        </w:rPr>
        <w:t>- разбор домашнего задания</w:t>
      </w:r>
    </w:p>
    <w:p w:rsidR="00ED17BB" w:rsidRPr="00971CF3" w:rsidRDefault="00160E4F" w:rsidP="00971CF3">
      <w:pPr>
        <w:pStyle w:val="a6"/>
        <w:spacing w:line="276" w:lineRule="auto"/>
        <w:rPr>
          <w:noProof/>
          <w:sz w:val="28"/>
          <w:szCs w:val="28"/>
        </w:rPr>
      </w:pPr>
      <w:r w:rsidRPr="00971CF3">
        <w:rPr>
          <w:noProof/>
          <w:sz w:val="28"/>
          <w:szCs w:val="28"/>
        </w:rPr>
        <w:t>- подведение итогов урока</w:t>
      </w:r>
    </w:p>
    <w:p w:rsidR="00160E4F" w:rsidRPr="00971CF3" w:rsidRDefault="00160E4F" w:rsidP="00971CF3">
      <w:pPr>
        <w:pStyle w:val="a6"/>
        <w:spacing w:line="276" w:lineRule="auto"/>
        <w:rPr>
          <w:noProof/>
          <w:sz w:val="28"/>
          <w:szCs w:val="28"/>
        </w:rPr>
      </w:pPr>
    </w:p>
    <w:p w:rsidR="00A20324" w:rsidRPr="00971CF3" w:rsidRDefault="00A20324" w:rsidP="0045110C">
      <w:pPr>
        <w:pStyle w:val="a6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71CF3">
        <w:rPr>
          <w:b/>
          <w:color w:val="000000"/>
          <w:sz w:val="28"/>
          <w:szCs w:val="28"/>
          <w:lang w:val="en-US"/>
        </w:rPr>
        <w:t>I</w:t>
      </w:r>
      <w:r w:rsidR="00BB6340" w:rsidRPr="00971CF3">
        <w:rPr>
          <w:b/>
          <w:color w:val="000000"/>
          <w:sz w:val="28"/>
          <w:szCs w:val="28"/>
        </w:rPr>
        <w:t>.Организационный момент</w:t>
      </w:r>
      <w:r w:rsidR="00BB6340" w:rsidRPr="00971CF3">
        <w:rPr>
          <w:color w:val="000000"/>
          <w:sz w:val="28"/>
          <w:szCs w:val="28"/>
        </w:rPr>
        <w:t xml:space="preserve">: </w:t>
      </w:r>
    </w:p>
    <w:p w:rsidR="00BB6340" w:rsidRPr="00971CF3" w:rsidRDefault="00A20324" w:rsidP="0045110C">
      <w:pPr>
        <w:pStyle w:val="a6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71CF3">
        <w:rPr>
          <w:color w:val="000000"/>
          <w:sz w:val="28"/>
          <w:szCs w:val="28"/>
        </w:rPr>
        <w:t>-</w:t>
      </w:r>
      <w:r w:rsidR="002233B7">
        <w:rPr>
          <w:color w:val="000000"/>
          <w:sz w:val="28"/>
          <w:szCs w:val="28"/>
        </w:rPr>
        <w:t xml:space="preserve"> </w:t>
      </w:r>
      <w:r w:rsidR="00BB6340" w:rsidRPr="00971CF3">
        <w:rPr>
          <w:color w:val="000000"/>
          <w:sz w:val="28"/>
          <w:szCs w:val="28"/>
        </w:rPr>
        <w:t>Сядьте правильно. Слушайте внимательно.</w:t>
      </w:r>
      <w:r w:rsidRPr="00971CF3">
        <w:rPr>
          <w:color w:val="000000"/>
          <w:sz w:val="28"/>
          <w:szCs w:val="28"/>
        </w:rPr>
        <w:t xml:space="preserve"> Говорите правильно.</w:t>
      </w:r>
    </w:p>
    <w:p w:rsidR="00BB6340" w:rsidRPr="00971CF3" w:rsidRDefault="00BB6340" w:rsidP="0045110C">
      <w:pPr>
        <w:pStyle w:val="a6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71CF3">
        <w:rPr>
          <w:color w:val="000000"/>
          <w:sz w:val="28"/>
          <w:szCs w:val="28"/>
        </w:rPr>
        <w:t>- Как меня слышишь, …?</w:t>
      </w:r>
    </w:p>
    <w:p w:rsidR="00BB6340" w:rsidRPr="00971CF3" w:rsidRDefault="00BB6340" w:rsidP="0045110C">
      <w:pPr>
        <w:pStyle w:val="a6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71CF3">
        <w:rPr>
          <w:color w:val="000000"/>
          <w:sz w:val="28"/>
          <w:szCs w:val="28"/>
        </w:rPr>
        <w:t>- Какое сейчас время года?</w:t>
      </w:r>
    </w:p>
    <w:p w:rsidR="00BB6340" w:rsidRPr="00971CF3" w:rsidRDefault="00BB6340" w:rsidP="0045110C">
      <w:pPr>
        <w:pStyle w:val="a6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71CF3">
        <w:rPr>
          <w:color w:val="000000"/>
          <w:sz w:val="28"/>
          <w:szCs w:val="28"/>
        </w:rPr>
        <w:t>- Сколько месяцев в году?</w:t>
      </w:r>
    </w:p>
    <w:p w:rsidR="00BB6340" w:rsidRPr="00971CF3" w:rsidRDefault="00A20324" w:rsidP="0045110C">
      <w:pPr>
        <w:pStyle w:val="a6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  <w:r w:rsidRPr="00971CF3">
        <w:rPr>
          <w:b/>
          <w:color w:val="000000"/>
          <w:sz w:val="28"/>
          <w:szCs w:val="28"/>
        </w:rPr>
        <w:t>Фонетическая зарядка</w:t>
      </w:r>
    </w:p>
    <w:p w:rsidR="00BB6340" w:rsidRPr="00971CF3" w:rsidRDefault="00BB6340" w:rsidP="0045110C">
      <w:pPr>
        <w:pStyle w:val="a6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71CF3">
        <w:rPr>
          <w:color w:val="000000"/>
          <w:sz w:val="28"/>
          <w:szCs w:val="28"/>
        </w:rPr>
        <w:t>- Какой контро</w:t>
      </w:r>
      <w:r w:rsidR="00B63985" w:rsidRPr="00971CF3">
        <w:rPr>
          <w:color w:val="000000"/>
          <w:sz w:val="28"/>
          <w:szCs w:val="28"/>
        </w:rPr>
        <w:t>льный звук на этой неделе? («Т</w:t>
      </w:r>
      <w:r w:rsidRPr="00971CF3">
        <w:rPr>
          <w:color w:val="000000"/>
          <w:sz w:val="28"/>
          <w:szCs w:val="28"/>
        </w:rPr>
        <w:t>»)</w:t>
      </w:r>
    </w:p>
    <w:p w:rsidR="00BB6340" w:rsidRPr="00971CF3" w:rsidRDefault="00BB6340" w:rsidP="0045110C">
      <w:pPr>
        <w:pStyle w:val="a6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71CF3">
        <w:rPr>
          <w:color w:val="000000"/>
          <w:sz w:val="28"/>
          <w:szCs w:val="28"/>
        </w:rPr>
        <w:t>- Слушайте и повторяйте.</w:t>
      </w:r>
    </w:p>
    <w:p w:rsidR="00BB6340" w:rsidRPr="00971CF3" w:rsidRDefault="00277A95" w:rsidP="0045110C">
      <w:pPr>
        <w:pStyle w:val="a6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71CF3"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0BCA1510" wp14:editId="6296CE5E">
                <wp:simplePos x="0" y="0"/>
                <wp:positionH relativeFrom="column">
                  <wp:posOffset>503434</wp:posOffset>
                </wp:positionH>
                <wp:positionV relativeFrom="paragraph">
                  <wp:posOffset>323280</wp:posOffset>
                </wp:positionV>
                <wp:extent cx="102742" cy="92125"/>
                <wp:effectExtent l="0" t="0" r="31115" b="22225"/>
                <wp:wrapNone/>
                <wp:docPr id="6" name="Прямая соединительная 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2742" cy="921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596DC3" id="Прямая соединительная линия 6" o:spid="_x0000_s1026" style="position:absolute;flip:y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.65pt,25.45pt" to="47.75pt,3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" strokecolor="red" strokeweight=".5pt">
                <v:stroke joinstyle="miter"/>
              </v:line>
            </w:pict>
          </mc:Fallback>
        </mc:AlternateContent>
      </w:r>
      <w:r w:rsidR="00BB6340" w:rsidRPr="00971CF3">
        <w:rPr>
          <w:color w:val="000000"/>
          <w:sz w:val="28"/>
          <w:szCs w:val="28"/>
        </w:rPr>
        <w:t>Слоги: Слова:</w:t>
      </w:r>
    </w:p>
    <w:p w:rsidR="00BB6340" w:rsidRPr="00971CF3" w:rsidRDefault="00277A95" w:rsidP="0045110C">
      <w:pPr>
        <w:pStyle w:val="a6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71CF3"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336161BE" wp14:editId="39EF7F3B">
                <wp:simplePos x="0" y="0"/>
                <wp:positionH relativeFrom="column">
                  <wp:posOffset>308225</wp:posOffset>
                </wp:positionH>
                <wp:positionV relativeFrom="paragraph">
                  <wp:posOffset>308224</wp:posOffset>
                </wp:positionV>
                <wp:extent cx="102742" cy="92125"/>
                <wp:effectExtent l="0" t="0" r="31115" b="22225"/>
                <wp:wrapNone/>
                <wp:docPr id="7" name="Прямая соединительная лини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2742" cy="921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35A8C1" id="Прямая соединительная линия 7" o:spid="_x0000_s1026" style="position:absolute;flip:y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.25pt,24.25pt" to="32.35pt,3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" strokecolor="red" strokeweight=".5pt">
                <v:stroke joinstyle="miter"/>
              </v:line>
            </w:pict>
          </mc:Fallback>
        </mc:AlternateContent>
      </w:r>
      <w:r w:rsidR="00B63985" w:rsidRPr="00971CF3">
        <w:rPr>
          <w:color w:val="000000"/>
          <w:sz w:val="28"/>
          <w:szCs w:val="28"/>
        </w:rPr>
        <w:t>та</w:t>
      </w:r>
      <w:r w:rsidR="00BB6340" w:rsidRPr="00971CF3">
        <w:rPr>
          <w:color w:val="000000"/>
          <w:sz w:val="28"/>
          <w:szCs w:val="28"/>
        </w:rPr>
        <w:t xml:space="preserve"> </w:t>
      </w:r>
      <w:r w:rsidR="00B63985" w:rsidRPr="00971CF3">
        <w:rPr>
          <w:color w:val="000000"/>
          <w:sz w:val="28"/>
          <w:szCs w:val="28"/>
        </w:rPr>
        <w:t>тарелка</w:t>
      </w:r>
    </w:p>
    <w:p w:rsidR="00BB6340" w:rsidRPr="00971CF3" w:rsidRDefault="00277A95" w:rsidP="0045110C">
      <w:pPr>
        <w:pStyle w:val="a6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71CF3"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7D014F70" wp14:editId="365178E5">
                <wp:simplePos x="0" y="0"/>
                <wp:positionH relativeFrom="column">
                  <wp:posOffset>401198</wp:posOffset>
                </wp:positionH>
                <wp:positionV relativeFrom="paragraph">
                  <wp:posOffset>282575</wp:posOffset>
                </wp:positionV>
                <wp:extent cx="102742" cy="92125"/>
                <wp:effectExtent l="0" t="0" r="31115" b="22225"/>
                <wp:wrapNone/>
                <wp:docPr id="8" name="Прямая соединительная 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2742" cy="921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EF4FFF" id="Прямая соединительная линия 8" o:spid="_x0000_s1026" style="position:absolute;flip:y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.6pt,22.25pt" to="39.7pt,2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" strokecolor="red" strokeweight=".5pt">
                <v:stroke joinstyle="miter"/>
              </v:line>
            </w:pict>
          </mc:Fallback>
        </mc:AlternateContent>
      </w:r>
      <w:r w:rsidR="00B63985" w:rsidRPr="00971CF3">
        <w:rPr>
          <w:color w:val="000000"/>
          <w:sz w:val="28"/>
          <w:szCs w:val="28"/>
        </w:rPr>
        <w:t>то</w:t>
      </w:r>
      <w:r w:rsidR="00BB6340" w:rsidRPr="00971CF3">
        <w:rPr>
          <w:color w:val="000000"/>
          <w:sz w:val="28"/>
          <w:szCs w:val="28"/>
        </w:rPr>
        <w:t xml:space="preserve"> </w:t>
      </w:r>
      <w:r w:rsidR="00B63985" w:rsidRPr="00971CF3">
        <w:rPr>
          <w:color w:val="000000"/>
          <w:sz w:val="28"/>
          <w:szCs w:val="28"/>
        </w:rPr>
        <w:t>точка</w:t>
      </w:r>
    </w:p>
    <w:p w:rsidR="00BB6340" w:rsidRPr="00971CF3" w:rsidRDefault="00277A95" w:rsidP="0045110C">
      <w:pPr>
        <w:pStyle w:val="a6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71CF3"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1FDC56E" wp14:editId="1F8BD738">
                <wp:simplePos x="0" y="0"/>
                <wp:positionH relativeFrom="column">
                  <wp:posOffset>349322</wp:posOffset>
                </wp:positionH>
                <wp:positionV relativeFrom="paragraph">
                  <wp:posOffset>297951</wp:posOffset>
                </wp:positionV>
                <wp:extent cx="102742" cy="92125"/>
                <wp:effectExtent l="0" t="0" r="31115" b="22225"/>
                <wp:wrapNone/>
                <wp:docPr id="9" name="Прямая соединительная 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2742" cy="921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651B34" id="Прямая соединительная линия 9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.5pt,23.45pt" to="35.6pt,3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" strokecolor="red" strokeweight=".5pt">
                <v:stroke joinstyle="miter"/>
              </v:line>
            </w:pict>
          </mc:Fallback>
        </mc:AlternateContent>
      </w:r>
      <w:proofErr w:type="spellStart"/>
      <w:r w:rsidR="00B63985" w:rsidRPr="00971CF3">
        <w:rPr>
          <w:color w:val="000000"/>
          <w:sz w:val="28"/>
          <w:szCs w:val="28"/>
        </w:rPr>
        <w:t>ти</w:t>
      </w:r>
      <w:proofErr w:type="spellEnd"/>
      <w:r w:rsidR="00BB6340" w:rsidRPr="00971CF3">
        <w:rPr>
          <w:color w:val="000000"/>
          <w:sz w:val="28"/>
          <w:szCs w:val="28"/>
        </w:rPr>
        <w:t xml:space="preserve"> </w:t>
      </w:r>
      <w:r w:rsidR="00B63985" w:rsidRPr="00971CF3">
        <w:rPr>
          <w:color w:val="000000"/>
          <w:sz w:val="28"/>
          <w:szCs w:val="28"/>
        </w:rPr>
        <w:t>Тима</w:t>
      </w:r>
    </w:p>
    <w:p w:rsidR="00B63985" w:rsidRPr="00971CF3" w:rsidRDefault="00B63985" w:rsidP="0045110C">
      <w:pPr>
        <w:pStyle w:val="a6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71CF3">
        <w:rPr>
          <w:color w:val="000000"/>
          <w:sz w:val="28"/>
          <w:szCs w:val="28"/>
        </w:rPr>
        <w:t>те тело</w:t>
      </w:r>
      <w:r w:rsidR="00F56960" w:rsidRPr="00971CF3">
        <w:rPr>
          <w:color w:val="000000"/>
          <w:sz w:val="28"/>
          <w:szCs w:val="28"/>
        </w:rPr>
        <w:t xml:space="preserve">      </w:t>
      </w:r>
    </w:p>
    <w:p w:rsidR="00B63985" w:rsidRPr="00971CF3" w:rsidRDefault="004E7DB4" w:rsidP="0045110C">
      <w:pPr>
        <w:pStyle w:val="a6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71CF3"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1CFB7980" wp14:editId="7670E090">
                <wp:simplePos x="0" y="0"/>
                <wp:positionH relativeFrom="column">
                  <wp:posOffset>1430020</wp:posOffset>
                </wp:positionH>
                <wp:positionV relativeFrom="paragraph">
                  <wp:posOffset>2634615</wp:posOffset>
                </wp:positionV>
                <wp:extent cx="102235" cy="92075"/>
                <wp:effectExtent l="0" t="0" r="31115" b="22225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2235" cy="920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E48DB3" id="Прямая соединительная линия 5" o:spid="_x0000_s1026" style="position:absolute;flip:y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2.6pt,207.45pt" to="120.65pt,2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" strokecolor="red" strokeweight=".5pt">
                <v:stroke joinstyle="miter"/>
              </v:line>
            </w:pict>
          </mc:Fallback>
        </mc:AlternateContent>
      </w:r>
      <w:r w:rsidRPr="00971CF3"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7A7EC5C8" wp14:editId="6C768AE8">
                <wp:simplePos x="0" y="0"/>
                <wp:positionH relativeFrom="column">
                  <wp:posOffset>944880</wp:posOffset>
                </wp:positionH>
                <wp:positionV relativeFrom="paragraph">
                  <wp:posOffset>2637790</wp:posOffset>
                </wp:positionV>
                <wp:extent cx="102235" cy="92075"/>
                <wp:effectExtent l="0" t="0" r="31115" b="22225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2235" cy="920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A809CF1" id="Прямая соединительная линия 4" o:spid="_x0000_s1026" style="position:absolute;flip:y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4.4pt,207.7pt" to="82.45pt,2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" strokecolor="red" strokeweight=".5pt">
                <v:stroke joinstyle="miter"/>
              </v:line>
            </w:pict>
          </mc:Fallback>
        </mc:AlternateContent>
      </w:r>
      <w:r w:rsidRPr="00971CF3"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 wp14:anchorId="1ABBCCDC" wp14:editId="31AEE106">
                <wp:simplePos x="0" y="0"/>
                <wp:positionH relativeFrom="column">
                  <wp:posOffset>429895</wp:posOffset>
                </wp:positionH>
                <wp:positionV relativeFrom="paragraph">
                  <wp:posOffset>2639060</wp:posOffset>
                </wp:positionV>
                <wp:extent cx="102235" cy="92075"/>
                <wp:effectExtent l="0" t="0" r="31115" b="22225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2235" cy="9207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8EA3B90" id="Прямая соединительная линия 1" o:spid="_x0000_s1026" style="position:absolute;flip:y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.85pt,207.8pt" to="41.9pt,2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" strokecolor="red" strokeweight=".5pt">
                <v:stroke joinstyle="miter"/>
              </v:line>
            </w:pict>
          </mc:Fallback>
        </mc:AlternateContent>
      </w:r>
      <w:r w:rsidR="00277A95" w:rsidRPr="00971CF3">
        <w:rPr>
          <w:color w:val="000000"/>
          <w:sz w:val="28"/>
          <w:szCs w:val="28"/>
        </w:rPr>
        <w:t>- Поработаем над ритмом</w:t>
      </w:r>
      <w:r w:rsidR="00971CF3" w:rsidRPr="00971CF3">
        <w:rPr>
          <w:color w:val="000000"/>
          <w:sz w:val="28"/>
          <w:szCs w:val="28"/>
        </w:rPr>
        <w:t xml:space="preserve">   </w:t>
      </w:r>
      <w:r w:rsidR="002233B7">
        <w:rPr>
          <w:noProof/>
          <w:color w:val="000000"/>
          <w:sz w:val="28"/>
          <w:szCs w:val="28"/>
        </w:rPr>
        <w:drawing>
          <wp:inline distT="0" distB="0" distL="0" distR="0">
            <wp:extent cx="1506481" cy="2453232"/>
            <wp:effectExtent l="19050" t="19050" r="17780" b="23495"/>
            <wp:docPr id="2" name="Рисунок 2" descr="C:\Users\Наталья\Desktop\2021-03-27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талья\Desktop\2021-03-27 (1)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6414" cy="2453123"/>
                    </a:xfrm>
                    <a:prstGeom prst="rect">
                      <a:avLst/>
                    </a:prstGeom>
                    <a:noFill/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77A95" w:rsidRPr="00971CF3" w:rsidRDefault="00277A95" w:rsidP="0045110C">
      <w:pPr>
        <w:pStyle w:val="a6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proofErr w:type="spellStart"/>
      <w:r w:rsidRPr="00971CF3">
        <w:rPr>
          <w:color w:val="000000"/>
          <w:sz w:val="28"/>
          <w:szCs w:val="28"/>
        </w:rPr>
        <w:t>татато</w:t>
      </w:r>
      <w:proofErr w:type="spellEnd"/>
      <w:r w:rsidRPr="00971CF3">
        <w:rPr>
          <w:color w:val="000000"/>
          <w:sz w:val="28"/>
          <w:szCs w:val="28"/>
        </w:rPr>
        <w:t xml:space="preserve">  </w:t>
      </w:r>
      <w:proofErr w:type="spellStart"/>
      <w:r w:rsidRPr="00971CF3">
        <w:rPr>
          <w:color w:val="000000"/>
          <w:sz w:val="28"/>
          <w:szCs w:val="28"/>
        </w:rPr>
        <w:t>тататота</w:t>
      </w:r>
      <w:proofErr w:type="spellEnd"/>
      <w:r w:rsidRPr="00971CF3">
        <w:rPr>
          <w:color w:val="000000"/>
          <w:sz w:val="28"/>
          <w:szCs w:val="28"/>
        </w:rPr>
        <w:t xml:space="preserve">  </w:t>
      </w:r>
      <w:proofErr w:type="spellStart"/>
      <w:r w:rsidRPr="00971CF3">
        <w:rPr>
          <w:color w:val="000000"/>
          <w:sz w:val="28"/>
          <w:szCs w:val="28"/>
        </w:rPr>
        <w:t>тотатата</w:t>
      </w:r>
      <w:proofErr w:type="spellEnd"/>
      <w:r w:rsidR="00971CF3" w:rsidRPr="00971CF3">
        <w:rPr>
          <w:color w:val="000000"/>
          <w:sz w:val="28"/>
          <w:szCs w:val="28"/>
        </w:rPr>
        <w:t xml:space="preserve">     </w:t>
      </w:r>
      <w:r w:rsidR="00971CF3" w:rsidRPr="00971CF3">
        <w:rPr>
          <w:i/>
          <w:color w:val="000000"/>
          <w:sz w:val="28"/>
          <w:szCs w:val="28"/>
        </w:rPr>
        <w:t>Карточка №1</w:t>
      </w:r>
    </w:p>
    <w:p w:rsidR="00BB6340" w:rsidRPr="00971CF3" w:rsidRDefault="00BB6340" w:rsidP="0045110C">
      <w:pPr>
        <w:pStyle w:val="a6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71CF3">
        <w:rPr>
          <w:color w:val="000000"/>
          <w:sz w:val="28"/>
          <w:szCs w:val="28"/>
        </w:rPr>
        <w:t>(</w:t>
      </w:r>
      <w:r w:rsidRPr="00971CF3">
        <w:rPr>
          <w:sz w:val="28"/>
          <w:szCs w:val="28"/>
        </w:rPr>
        <w:t xml:space="preserve">Речевой материал на </w:t>
      </w:r>
      <w:r w:rsidR="00277A95" w:rsidRPr="00971CF3">
        <w:rPr>
          <w:sz w:val="28"/>
          <w:szCs w:val="28"/>
        </w:rPr>
        <w:t>карточке</w:t>
      </w:r>
      <w:r w:rsidRPr="00971CF3">
        <w:rPr>
          <w:color w:val="000000"/>
          <w:sz w:val="28"/>
          <w:szCs w:val="28"/>
        </w:rPr>
        <w:t>. Слоги и слова сначала произносит учитель, потом вместе с учениками, потом один из учеников повторяет самостоятельно).</w:t>
      </w:r>
    </w:p>
    <w:p w:rsidR="00BB6340" w:rsidRPr="00CA43A0" w:rsidRDefault="00B22614" w:rsidP="0045110C">
      <w:pPr>
        <w:pStyle w:val="a6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  <w:r w:rsidRPr="00971CF3">
        <w:rPr>
          <w:b/>
          <w:noProof/>
          <w:sz w:val="28"/>
          <w:szCs w:val="28"/>
          <w:lang w:val="en-US"/>
        </w:rPr>
        <w:t>II</w:t>
      </w:r>
      <w:r w:rsidRPr="00971CF3">
        <w:rPr>
          <w:b/>
          <w:noProof/>
          <w:sz w:val="28"/>
          <w:szCs w:val="28"/>
        </w:rPr>
        <w:t>.</w:t>
      </w:r>
      <w:r w:rsidRPr="00971CF3">
        <w:rPr>
          <w:noProof/>
          <w:sz w:val="28"/>
          <w:szCs w:val="28"/>
        </w:rPr>
        <w:t xml:space="preserve"> </w:t>
      </w:r>
      <w:r w:rsidR="00277A95" w:rsidRPr="00971CF3">
        <w:rPr>
          <w:b/>
          <w:color w:val="000000"/>
          <w:sz w:val="28"/>
          <w:szCs w:val="28"/>
        </w:rPr>
        <w:t>Повторение изученного материала</w:t>
      </w:r>
      <w:r w:rsidR="00277A95" w:rsidRPr="00CA43A0">
        <w:rPr>
          <w:b/>
          <w:color w:val="000000"/>
          <w:sz w:val="28"/>
          <w:szCs w:val="28"/>
        </w:rPr>
        <w:t>:</w:t>
      </w:r>
    </w:p>
    <w:p w:rsidR="00277A95" w:rsidRPr="00971CF3" w:rsidRDefault="00D8689D" w:rsidP="0045110C">
      <w:pPr>
        <w:pStyle w:val="a6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971CF3">
        <w:rPr>
          <w:color w:val="000000"/>
          <w:sz w:val="28"/>
          <w:szCs w:val="28"/>
        </w:rPr>
        <w:t xml:space="preserve">- Ребята, начнем урок с повторения. Посмотрите на </w:t>
      </w:r>
      <w:r w:rsidRPr="00971CF3">
        <w:rPr>
          <w:i/>
          <w:sz w:val="28"/>
          <w:szCs w:val="28"/>
        </w:rPr>
        <w:t>карточку №2</w:t>
      </w:r>
      <w:r w:rsidRPr="00971CF3">
        <w:rPr>
          <w:color w:val="000000"/>
          <w:sz w:val="28"/>
          <w:szCs w:val="28"/>
        </w:rPr>
        <w:t>, назовите что вы видите? (</w:t>
      </w:r>
      <w:r w:rsidRPr="00971CF3">
        <w:rPr>
          <w:i/>
          <w:color w:val="000000"/>
          <w:sz w:val="28"/>
          <w:szCs w:val="28"/>
        </w:rPr>
        <w:t>часы, циферблат, стрелки, цифры</w:t>
      </w:r>
      <w:r w:rsidRPr="00971CF3">
        <w:rPr>
          <w:color w:val="000000"/>
          <w:sz w:val="28"/>
          <w:szCs w:val="28"/>
        </w:rPr>
        <w:t>). Для чего нужны часы? (</w:t>
      </w:r>
      <w:r w:rsidRPr="00971CF3">
        <w:rPr>
          <w:i/>
          <w:color w:val="000000"/>
          <w:sz w:val="28"/>
          <w:szCs w:val="28"/>
        </w:rPr>
        <w:t>для определения времени)</w:t>
      </w:r>
      <w:r w:rsidR="004E7DB4" w:rsidRPr="004E7DB4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4E7DB4">
        <w:rPr>
          <w:i/>
          <w:noProof/>
          <w:color w:val="000000"/>
          <w:sz w:val="28"/>
          <w:szCs w:val="28"/>
        </w:rPr>
        <w:drawing>
          <wp:inline distT="0" distB="0" distL="0" distR="0">
            <wp:extent cx="1651027" cy="1697454"/>
            <wp:effectExtent l="19050" t="19050" r="25400" b="17145"/>
            <wp:docPr id="3" name="Рисунок 3" descr="C:\Users\Наталья\Desktop\2021-03-27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талья\Desktop\2021-03-27 (2)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135" cy="1697565"/>
                    </a:xfrm>
                    <a:prstGeom prst="rect">
                      <a:avLst/>
                    </a:prstGeom>
                    <a:noFill/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71762" w:rsidRPr="00971CF3" w:rsidRDefault="00D8689D" w:rsidP="0045110C">
      <w:pPr>
        <w:spacing w:after="0" w:line="360" w:lineRule="auto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971CF3">
        <w:rPr>
          <w:rFonts w:ascii="Times New Roman" w:hAnsi="Times New Roman" w:cs="Times New Roman"/>
          <w:sz w:val="28"/>
          <w:szCs w:val="28"/>
        </w:rPr>
        <w:t xml:space="preserve">- Посмотрите на </w:t>
      </w:r>
      <w:r w:rsidRPr="00971CF3">
        <w:rPr>
          <w:rFonts w:ascii="Times New Roman" w:hAnsi="Times New Roman" w:cs="Times New Roman"/>
          <w:i/>
          <w:sz w:val="28"/>
          <w:szCs w:val="28"/>
        </w:rPr>
        <w:t>карточку №3</w:t>
      </w:r>
      <w:r w:rsidRPr="00971CF3">
        <w:rPr>
          <w:rFonts w:ascii="Times New Roman" w:hAnsi="Times New Roman" w:cs="Times New Roman"/>
          <w:sz w:val="28"/>
          <w:szCs w:val="28"/>
        </w:rPr>
        <w:t xml:space="preserve">, прочитайте задание </w:t>
      </w:r>
      <w:r w:rsidRPr="00971CF3">
        <w:rPr>
          <w:rFonts w:ascii="Times New Roman" w:hAnsi="Times New Roman" w:cs="Times New Roman"/>
          <w:i/>
          <w:sz w:val="28"/>
          <w:szCs w:val="28"/>
        </w:rPr>
        <w:t>(Сколько времени показывают часы?)</w:t>
      </w:r>
      <w:r w:rsidR="00B22614" w:rsidRPr="00971CF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22614" w:rsidRPr="00CC0498">
        <w:rPr>
          <w:rFonts w:ascii="Times New Roman" w:hAnsi="Times New Roman" w:cs="Times New Roman"/>
          <w:i/>
          <w:sz w:val="28"/>
          <w:szCs w:val="28"/>
        </w:rPr>
        <w:t>Дети отвечают на вопросы по шаблону</w:t>
      </w:r>
      <w:r w:rsidR="00CC0498" w:rsidRPr="00CC0498">
        <w:rPr>
          <w:rFonts w:ascii="Times New Roman" w:eastAsia="Times New Roman" w:hAnsi="Times New Roman" w:cs="Times New Roman"/>
          <w:snapToGrid w:val="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CC0498">
        <w:rPr>
          <w:rFonts w:ascii="Times New Roman" w:hAnsi="Times New Roman" w:cs="Times New Roman"/>
          <w:i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2142437" cy="1747288"/>
            <wp:effectExtent l="19050" t="19050" r="10795" b="24765"/>
            <wp:docPr id="10" name="Рисунок 10" descr="C:\Users\Наталья\Desktop\2021-03-27 (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аталья\Desktop\2021-03-27 (3)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2197" cy="1747092"/>
                    </a:xfrm>
                    <a:prstGeom prst="rect">
                      <a:avLst/>
                    </a:prstGeom>
                    <a:noFill/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CC0498" w:rsidRPr="00CC049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CC0498"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2859206" cy="1794402"/>
            <wp:effectExtent l="19050" t="19050" r="17780" b="15875"/>
            <wp:docPr id="11" name="Рисунок 11" descr="C:\Users\Наталья\Desktop\2021-03-27 (4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Наталья\Desktop\2021-03-27 (4)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9420" cy="1794536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B22614" w:rsidRPr="00971CF3" w:rsidRDefault="00B22614" w:rsidP="0045110C">
      <w:pPr>
        <w:spacing w:after="0" w:line="360" w:lineRule="auto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971CF3">
        <w:rPr>
          <w:rFonts w:ascii="Times New Roman" w:hAnsi="Times New Roman" w:cs="Times New Roman"/>
          <w:b/>
          <w:noProof/>
          <w:sz w:val="28"/>
          <w:szCs w:val="28"/>
          <w:lang w:val="en-US" w:eastAsia="ru-RU"/>
        </w:rPr>
        <w:t>III</w:t>
      </w:r>
      <w:r w:rsidRPr="00971CF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. Предъявление нового материала</w:t>
      </w:r>
    </w:p>
    <w:p w:rsidR="00B22614" w:rsidRPr="00971CF3" w:rsidRDefault="009D7F88" w:rsidP="0045110C">
      <w:pPr>
        <w:spacing w:after="0" w:line="360" w:lineRule="auto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971CF3">
        <w:rPr>
          <w:rFonts w:ascii="Times New Roman" w:hAnsi="Times New Roman" w:cs="Times New Roman"/>
          <w:noProof/>
          <w:sz w:val="28"/>
          <w:szCs w:val="28"/>
          <w:lang w:eastAsia="ru-RU"/>
        </w:rPr>
        <w:t>- Мы с вами уже знаем единицу измерения времени – час. А сегодня на уроке мы научимся определять минуты. Пройдите по ссылке, познакомтесь с новым материалом</w:t>
      </w:r>
      <w:r w:rsidRPr="00971CF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  <w:hyperlink r:id="rId14" w:history="1">
        <w:r w:rsidRPr="00971CF3">
          <w:rPr>
            <w:rStyle w:val="a7"/>
            <w:rFonts w:ascii="Times New Roman" w:hAnsi="Times New Roman" w:cs="Times New Roman"/>
            <w:b/>
            <w:noProof/>
            <w:sz w:val="28"/>
            <w:szCs w:val="28"/>
            <w:lang w:eastAsia="ru-RU"/>
          </w:rPr>
          <w:t>https://resh.edu.ru/subject/lesson/6210/main/162498/</w:t>
        </w:r>
      </w:hyperlink>
    </w:p>
    <w:p w:rsidR="009D7F88" w:rsidRPr="00971CF3" w:rsidRDefault="009D7F88" w:rsidP="0045110C">
      <w:pPr>
        <w:spacing w:after="0" w:line="36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71CF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- </w:t>
      </w:r>
      <w:r w:rsidRPr="00971CF3">
        <w:rPr>
          <w:rFonts w:ascii="Times New Roman" w:hAnsi="Times New Roman" w:cs="Times New Roman"/>
          <w:noProof/>
          <w:sz w:val="28"/>
          <w:szCs w:val="28"/>
          <w:lang w:eastAsia="ru-RU"/>
        </w:rPr>
        <w:t>Назовите единицы времени? (час,минута)</w:t>
      </w:r>
      <w:r w:rsidR="009E548C" w:rsidRPr="00971CF3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Сколько минут в одном часе? (В одном часе 60 минут)</w:t>
      </w:r>
    </w:p>
    <w:p w:rsidR="009D7F88" w:rsidRPr="00971CF3" w:rsidRDefault="009D7F88" w:rsidP="0045110C">
      <w:pPr>
        <w:spacing w:after="0" w:line="36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71CF3">
        <w:rPr>
          <w:rFonts w:ascii="Times New Roman" w:hAnsi="Times New Roman" w:cs="Times New Roman"/>
          <w:noProof/>
          <w:sz w:val="28"/>
          <w:szCs w:val="28"/>
          <w:lang w:eastAsia="ru-RU"/>
        </w:rPr>
        <w:t>- Что показывает маленькая стрелка?</w:t>
      </w:r>
    </w:p>
    <w:p w:rsidR="009D7F88" w:rsidRPr="00971CF3" w:rsidRDefault="009D7F88" w:rsidP="0045110C">
      <w:pPr>
        <w:spacing w:after="0" w:line="36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71CF3">
        <w:rPr>
          <w:rFonts w:ascii="Times New Roman" w:hAnsi="Times New Roman" w:cs="Times New Roman"/>
          <w:noProof/>
          <w:sz w:val="28"/>
          <w:szCs w:val="28"/>
          <w:lang w:eastAsia="ru-RU"/>
        </w:rPr>
        <w:t>- Что показывает большая стрелка?</w:t>
      </w:r>
    </w:p>
    <w:p w:rsidR="009D7F88" w:rsidRPr="00971CF3" w:rsidRDefault="009E548C" w:rsidP="0045110C">
      <w:pPr>
        <w:spacing w:after="0" w:line="36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71CF3">
        <w:rPr>
          <w:rFonts w:ascii="Times New Roman" w:hAnsi="Times New Roman" w:cs="Times New Roman"/>
          <w:noProof/>
          <w:sz w:val="28"/>
          <w:szCs w:val="28"/>
          <w:lang w:eastAsia="ru-RU"/>
        </w:rPr>
        <w:t>- Откройте тетради, посмотрите на карточку, запишите единицы времени</w:t>
      </w:r>
    </w:p>
    <w:p w:rsidR="00CC0498" w:rsidRDefault="009E548C" w:rsidP="0045110C">
      <w:pPr>
        <w:spacing w:after="0" w:line="360" w:lineRule="auto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 w:rsidRPr="00971CF3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Карточка №4</w:t>
      </w:r>
      <w:r w:rsidR="00CC0498" w:rsidRPr="00CC049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CC0498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2490716" cy="1291918"/>
            <wp:effectExtent l="19050" t="19050" r="24130" b="22860"/>
            <wp:docPr id="12" name="Рисунок 12" descr="C:\Users\Наталья\Desktop\2021-03-27 (5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Наталья\Desktop\2021-03-27 (5)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0685" cy="1291902"/>
                    </a:xfrm>
                    <a:prstGeom prst="rect">
                      <a:avLst/>
                    </a:prstGeom>
                    <a:noFill/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AE5A93" w:rsidRPr="00971CF3" w:rsidRDefault="00AE5A93" w:rsidP="0045110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71CF3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971CF3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 w:rsidRPr="00971CF3">
        <w:rPr>
          <w:rFonts w:ascii="Times New Roman" w:hAnsi="Times New Roman" w:cs="Times New Roman"/>
          <w:sz w:val="28"/>
          <w:szCs w:val="28"/>
        </w:rPr>
        <w:t xml:space="preserve"> «Часики»</w:t>
      </w:r>
    </w:p>
    <w:p w:rsidR="00ED17BB" w:rsidRPr="00971CF3" w:rsidRDefault="00AE5A93" w:rsidP="0045110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71CF3">
        <w:rPr>
          <w:rFonts w:ascii="Times New Roman" w:hAnsi="Times New Roman" w:cs="Times New Roman"/>
          <w:sz w:val="28"/>
          <w:szCs w:val="28"/>
        </w:rPr>
        <w:t>А часы идут, идут.</w:t>
      </w:r>
      <w:r w:rsidRPr="00971CF3">
        <w:rPr>
          <w:rFonts w:ascii="Times New Roman" w:hAnsi="Times New Roman" w:cs="Times New Roman"/>
          <w:sz w:val="28"/>
          <w:szCs w:val="28"/>
        </w:rPr>
        <w:br/>
        <w:t>Тик-так, тик-так,</w:t>
      </w:r>
      <w:r w:rsidRPr="00971CF3">
        <w:rPr>
          <w:rFonts w:ascii="Times New Roman" w:hAnsi="Times New Roman" w:cs="Times New Roman"/>
          <w:sz w:val="28"/>
          <w:szCs w:val="28"/>
        </w:rPr>
        <w:br/>
        <w:t>В доме кто умеет так?</w:t>
      </w:r>
      <w:r w:rsidRPr="00971CF3">
        <w:rPr>
          <w:rFonts w:ascii="Times New Roman" w:hAnsi="Times New Roman" w:cs="Times New Roman"/>
          <w:sz w:val="28"/>
          <w:szCs w:val="28"/>
        </w:rPr>
        <w:br/>
        <w:t>Это маятник в часах,</w:t>
      </w:r>
      <w:bookmarkStart w:id="0" w:name="_GoBack"/>
      <w:bookmarkEnd w:id="0"/>
      <w:r w:rsidRPr="00971CF3">
        <w:rPr>
          <w:rFonts w:ascii="Times New Roman" w:hAnsi="Times New Roman" w:cs="Times New Roman"/>
          <w:sz w:val="28"/>
          <w:szCs w:val="28"/>
        </w:rPr>
        <w:br/>
        <w:t>Отбивает каждый такт (Наклоны влево-вправо.)</w:t>
      </w:r>
      <w:r w:rsidRPr="00971CF3">
        <w:rPr>
          <w:rFonts w:ascii="Times New Roman" w:hAnsi="Times New Roman" w:cs="Times New Roman"/>
          <w:sz w:val="28"/>
          <w:szCs w:val="28"/>
        </w:rPr>
        <w:br/>
        <w:t>А в часах сидит кукушка,</w:t>
      </w:r>
      <w:r w:rsidRPr="00971CF3">
        <w:rPr>
          <w:rFonts w:ascii="Times New Roman" w:hAnsi="Times New Roman" w:cs="Times New Roman"/>
          <w:sz w:val="28"/>
          <w:szCs w:val="28"/>
        </w:rPr>
        <w:br/>
        <w:t>У неё своя избушка. (Дети садятся в глубокий присед.)</w:t>
      </w:r>
      <w:r w:rsidRPr="00971CF3">
        <w:rPr>
          <w:rFonts w:ascii="Times New Roman" w:hAnsi="Times New Roman" w:cs="Times New Roman"/>
          <w:sz w:val="28"/>
          <w:szCs w:val="28"/>
        </w:rPr>
        <w:br/>
        <w:t>Прокукует птичка время,</w:t>
      </w:r>
      <w:r w:rsidRPr="00971CF3">
        <w:rPr>
          <w:rFonts w:ascii="Times New Roman" w:hAnsi="Times New Roman" w:cs="Times New Roman"/>
          <w:sz w:val="28"/>
          <w:szCs w:val="28"/>
        </w:rPr>
        <w:br/>
        <w:t>Снова спрячется за дверью, (Приседания.)</w:t>
      </w:r>
      <w:r w:rsidRPr="00971CF3">
        <w:rPr>
          <w:rFonts w:ascii="Times New Roman" w:hAnsi="Times New Roman" w:cs="Times New Roman"/>
          <w:sz w:val="28"/>
          <w:szCs w:val="28"/>
        </w:rPr>
        <w:br/>
        <w:t>Стрелки движутся по кругу.</w:t>
      </w:r>
      <w:r w:rsidRPr="00971CF3">
        <w:rPr>
          <w:rFonts w:ascii="Times New Roman" w:hAnsi="Times New Roman" w:cs="Times New Roman"/>
          <w:sz w:val="28"/>
          <w:szCs w:val="28"/>
        </w:rPr>
        <w:br/>
        <w:t>Не касаются друг друга. (Вращение туловищем вправо.)</w:t>
      </w:r>
      <w:r w:rsidR="00971CF3" w:rsidRPr="00971CF3">
        <w:rPr>
          <w:rFonts w:ascii="Times New Roman" w:hAnsi="Times New Roman" w:cs="Times New Roman"/>
          <w:sz w:val="28"/>
          <w:szCs w:val="28"/>
        </w:rPr>
        <w:t xml:space="preserve"> </w:t>
      </w:r>
      <w:r w:rsidR="0024786C" w:rsidRPr="00971CF3">
        <w:rPr>
          <w:rFonts w:ascii="Times New Roman" w:hAnsi="Times New Roman" w:cs="Times New Roman"/>
          <w:sz w:val="28"/>
          <w:szCs w:val="28"/>
        </w:rPr>
        <w:t>Карточка №5</w:t>
      </w:r>
    </w:p>
    <w:p w:rsidR="00AE5A93" w:rsidRPr="00971CF3" w:rsidRDefault="00ED17BB" w:rsidP="0045110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71CF3">
        <w:rPr>
          <w:rFonts w:ascii="Times New Roman" w:hAnsi="Times New Roman" w:cs="Times New Roman"/>
          <w:b/>
          <w:noProof/>
          <w:sz w:val="28"/>
          <w:szCs w:val="28"/>
          <w:lang w:val="en-US" w:eastAsia="ru-RU"/>
        </w:rPr>
        <w:t>IV</w:t>
      </w:r>
      <w:r w:rsidRPr="00971CF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. Закрепление изученного материала</w:t>
      </w:r>
    </w:p>
    <w:p w:rsidR="0024786C" w:rsidRPr="00971CF3" w:rsidRDefault="00AE5A93" w:rsidP="0045110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71CF3">
        <w:rPr>
          <w:rFonts w:ascii="Times New Roman" w:hAnsi="Times New Roman" w:cs="Times New Roman"/>
          <w:sz w:val="28"/>
          <w:szCs w:val="28"/>
        </w:rPr>
        <w:t xml:space="preserve">Работа по учебнику </w:t>
      </w:r>
    </w:p>
    <w:p w:rsidR="00AE5A93" w:rsidRPr="00971CF3" w:rsidRDefault="0024786C" w:rsidP="0045110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71CF3">
        <w:rPr>
          <w:rFonts w:ascii="Times New Roman" w:hAnsi="Times New Roman" w:cs="Times New Roman"/>
          <w:sz w:val="28"/>
          <w:szCs w:val="28"/>
        </w:rPr>
        <w:t xml:space="preserve">- Какое время показывают часы? </w:t>
      </w:r>
      <w:r w:rsidR="00AE5A93" w:rsidRPr="00971CF3">
        <w:rPr>
          <w:rFonts w:ascii="Times New Roman" w:hAnsi="Times New Roman" w:cs="Times New Roman"/>
          <w:sz w:val="28"/>
          <w:szCs w:val="28"/>
        </w:rPr>
        <w:t>стр.31 №2 (1)</w:t>
      </w:r>
      <w:r w:rsidRPr="00971C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786C" w:rsidRPr="00971CF3" w:rsidRDefault="0024786C" w:rsidP="0045110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71CF3">
        <w:rPr>
          <w:rFonts w:ascii="Times New Roman" w:hAnsi="Times New Roman" w:cs="Times New Roman"/>
          <w:sz w:val="28"/>
          <w:szCs w:val="28"/>
        </w:rPr>
        <w:t>(Дети отвечают устно).</w:t>
      </w:r>
    </w:p>
    <w:p w:rsidR="0024786C" w:rsidRPr="00971CF3" w:rsidRDefault="0024786C" w:rsidP="0045110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71CF3">
        <w:rPr>
          <w:rFonts w:ascii="Times New Roman" w:hAnsi="Times New Roman" w:cs="Times New Roman"/>
          <w:sz w:val="28"/>
          <w:szCs w:val="28"/>
        </w:rPr>
        <w:t>Решение задачи стр.31 №3</w:t>
      </w:r>
    </w:p>
    <w:p w:rsidR="0024786C" w:rsidRPr="00971CF3" w:rsidRDefault="0024786C" w:rsidP="0045110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71CF3">
        <w:rPr>
          <w:rFonts w:ascii="Times New Roman" w:hAnsi="Times New Roman" w:cs="Times New Roman"/>
          <w:sz w:val="28"/>
          <w:szCs w:val="28"/>
        </w:rPr>
        <w:t>- Прочитайте внимательно задачу</w:t>
      </w:r>
      <w:r w:rsidR="00601EAC" w:rsidRPr="00971CF3">
        <w:rPr>
          <w:rFonts w:ascii="Times New Roman" w:hAnsi="Times New Roman" w:cs="Times New Roman"/>
          <w:sz w:val="28"/>
          <w:szCs w:val="28"/>
        </w:rPr>
        <w:t>, о ком задача? (о мальчиках)</w:t>
      </w:r>
    </w:p>
    <w:p w:rsidR="00601EAC" w:rsidRPr="00971CF3" w:rsidRDefault="00601EAC" w:rsidP="0045110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71CF3">
        <w:rPr>
          <w:rFonts w:ascii="Times New Roman" w:hAnsi="Times New Roman" w:cs="Times New Roman"/>
          <w:sz w:val="28"/>
          <w:szCs w:val="28"/>
        </w:rPr>
        <w:t>- Во что играли мальчики? (в шахматы)</w:t>
      </w:r>
    </w:p>
    <w:p w:rsidR="00601EAC" w:rsidRPr="00971CF3" w:rsidRDefault="00601EAC" w:rsidP="0045110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71CF3">
        <w:rPr>
          <w:rFonts w:ascii="Times New Roman" w:hAnsi="Times New Roman" w:cs="Times New Roman"/>
          <w:sz w:val="28"/>
          <w:szCs w:val="28"/>
        </w:rPr>
        <w:t>- Сколько времени заняла первая партия? (30 минут)</w:t>
      </w:r>
    </w:p>
    <w:p w:rsidR="00601EAC" w:rsidRPr="00971CF3" w:rsidRDefault="00601EAC" w:rsidP="0045110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71CF3">
        <w:rPr>
          <w:rFonts w:ascii="Times New Roman" w:hAnsi="Times New Roman" w:cs="Times New Roman"/>
          <w:sz w:val="28"/>
          <w:szCs w:val="28"/>
        </w:rPr>
        <w:t>- Сколько времени заняла вторая партия? (неизвестно, но знаем, что на 10 минут меньше)</w:t>
      </w:r>
    </w:p>
    <w:p w:rsidR="00601EAC" w:rsidRPr="00971CF3" w:rsidRDefault="00601EAC" w:rsidP="0045110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71CF3">
        <w:rPr>
          <w:rFonts w:ascii="Times New Roman" w:hAnsi="Times New Roman" w:cs="Times New Roman"/>
          <w:sz w:val="28"/>
          <w:szCs w:val="28"/>
        </w:rPr>
        <w:t>- Прочитайте вопрос задачи, что нам нужно найти?</w:t>
      </w:r>
    </w:p>
    <w:p w:rsidR="00601EAC" w:rsidRPr="00971CF3" w:rsidRDefault="00601EAC" w:rsidP="0045110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71CF3">
        <w:rPr>
          <w:rFonts w:ascii="Times New Roman" w:hAnsi="Times New Roman" w:cs="Times New Roman"/>
          <w:sz w:val="28"/>
          <w:szCs w:val="28"/>
        </w:rPr>
        <w:t>- Назовите решение задачи.</w:t>
      </w:r>
    </w:p>
    <w:p w:rsidR="00601EAC" w:rsidRPr="004121AF" w:rsidRDefault="00601EAC" w:rsidP="0045110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71CF3">
        <w:rPr>
          <w:rFonts w:ascii="Times New Roman" w:hAnsi="Times New Roman" w:cs="Times New Roman"/>
          <w:sz w:val="28"/>
          <w:szCs w:val="28"/>
        </w:rPr>
        <w:t xml:space="preserve">(на карточке записана краткая запись задачи) </w:t>
      </w:r>
      <w:r w:rsidRPr="00971CF3">
        <w:rPr>
          <w:rFonts w:ascii="Times New Roman" w:hAnsi="Times New Roman" w:cs="Times New Roman"/>
          <w:i/>
          <w:sz w:val="28"/>
          <w:szCs w:val="28"/>
        </w:rPr>
        <w:t>Карточка №6</w:t>
      </w:r>
      <w:r w:rsidR="004121AF" w:rsidRPr="004121AF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4121AF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4264660" cy="1685290"/>
            <wp:effectExtent l="19050" t="19050" r="21590" b="10160"/>
            <wp:docPr id="20" name="Рисунок 20" descr="C:\Users\Наталья\Desktop\2021-03-27 (6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Наталья\Desktop\2021-03-27 (6)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4660" cy="1685290"/>
                    </a:xfrm>
                    <a:prstGeom prst="rect">
                      <a:avLst/>
                    </a:prstGeom>
                    <a:noFill/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601EAC" w:rsidRPr="00971CF3" w:rsidRDefault="00601EAC" w:rsidP="0045110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71CF3">
        <w:rPr>
          <w:rFonts w:ascii="Times New Roman" w:hAnsi="Times New Roman" w:cs="Times New Roman"/>
          <w:sz w:val="28"/>
          <w:szCs w:val="28"/>
        </w:rPr>
        <w:t>- Запишите в тетрадь условие задачи, решение выполните самостоятельно.</w:t>
      </w:r>
    </w:p>
    <w:p w:rsidR="00601EAC" w:rsidRPr="00971CF3" w:rsidRDefault="00601EAC" w:rsidP="0045110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71CF3">
        <w:rPr>
          <w:rFonts w:ascii="Times New Roman" w:hAnsi="Times New Roman" w:cs="Times New Roman"/>
          <w:sz w:val="28"/>
          <w:szCs w:val="28"/>
        </w:rPr>
        <w:t xml:space="preserve">Решение примеров самостоятельно </w:t>
      </w:r>
      <w:proofErr w:type="spellStart"/>
      <w:r w:rsidRPr="00971CF3">
        <w:rPr>
          <w:rFonts w:ascii="Times New Roman" w:hAnsi="Times New Roman" w:cs="Times New Roman"/>
          <w:sz w:val="28"/>
          <w:szCs w:val="28"/>
        </w:rPr>
        <w:t>стр</w:t>
      </w:r>
      <w:proofErr w:type="spellEnd"/>
      <w:r w:rsidRPr="00971CF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71CF3">
        <w:rPr>
          <w:rFonts w:ascii="Times New Roman" w:hAnsi="Times New Roman" w:cs="Times New Roman"/>
          <w:sz w:val="28"/>
          <w:szCs w:val="28"/>
        </w:rPr>
        <w:t>31  №</w:t>
      </w:r>
      <w:proofErr w:type="gramEnd"/>
      <w:r w:rsidRPr="00971CF3">
        <w:rPr>
          <w:rFonts w:ascii="Times New Roman" w:hAnsi="Times New Roman" w:cs="Times New Roman"/>
          <w:sz w:val="28"/>
          <w:szCs w:val="28"/>
        </w:rPr>
        <w:t>5 (самооценка)</w:t>
      </w:r>
    </w:p>
    <w:p w:rsidR="00E11AA5" w:rsidRPr="00971CF3" w:rsidRDefault="00E11AA5" w:rsidP="0045110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71CF3">
        <w:rPr>
          <w:rFonts w:ascii="Times New Roman" w:hAnsi="Times New Roman" w:cs="Times New Roman"/>
          <w:b/>
          <w:sz w:val="28"/>
          <w:szCs w:val="28"/>
        </w:rPr>
        <w:t>Разбор домашнего задания</w:t>
      </w:r>
    </w:p>
    <w:p w:rsidR="00E11AA5" w:rsidRPr="00971CF3" w:rsidRDefault="00E11AA5" w:rsidP="0045110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71CF3">
        <w:rPr>
          <w:rFonts w:ascii="Times New Roman" w:hAnsi="Times New Roman" w:cs="Times New Roman"/>
          <w:sz w:val="28"/>
          <w:szCs w:val="28"/>
        </w:rPr>
        <w:t xml:space="preserve">- Домашнее задание выполните в рабочей тетради, </w:t>
      </w:r>
      <w:proofErr w:type="spellStart"/>
      <w:r w:rsidRPr="00971CF3">
        <w:rPr>
          <w:rFonts w:ascii="Times New Roman" w:hAnsi="Times New Roman" w:cs="Times New Roman"/>
          <w:sz w:val="28"/>
          <w:szCs w:val="28"/>
        </w:rPr>
        <w:t>стр</w:t>
      </w:r>
      <w:proofErr w:type="spellEnd"/>
      <w:r w:rsidRPr="00971CF3">
        <w:rPr>
          <w:rFonts w:ascii="Times New Roman" w:hAnsi="Times New Roman" w:cs="Times New Roman"/>
          <w:sz w:val="28"/>
          <w:szCs w:val="28"/>
        </w:rPr>
        <w:t xml:space="preserve"> 33 № 14, нарисуйте стрелки часов по указанному времени; </w:t>
      </w:r>
      <w:proofErr w:type="spellStart"/>
      <w:r w:rsidRPr="00971CF3">
        <w:rPr>
          <w:rFonts w:ascii="Times New Roman" w:hAnsi="Times New Roman" w:cs="Times New Roman"/>
          <w:sz w:val="28"/>
          <w:szCs w:val="28"/>
        </w:rPr>
        <w:t>стр</w:t>
      </w:r>
      <w:proofErr w:type="spellEnd"/>
      <w:r w:rsidRPr="00971CF3">
        <w:rPr>
          <w:rFonts w:ascii="Times New Roman" w:hAnsi="Times New Roman" w:cs="Times New Roman"/>
          <w:sz w:val="28"/>
          <w:szCs w:val="28"/>
        </w:rPr>
        <w:t xml:space="preserve"> 33 № 17, поставь под часами номера так, чтобы они показывали время по порядку начиная с двух часов.</w:t>
      </w:r>
    </w:p>
    <w:p w:rsidR="00E11AA5" w:rsidRPr="00971CF3" w:rsidRDefault="00E11AA5" w:rsidP="0045110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71CF3">
        <w:rPr>
          <w:rFonts w:ascii="Times New Roman" w:hAnsi="Times New Roman" w:cs="Times New Roman"/>
          <w:b/>
          <w:noProof/>
          <w:sz w:val="28"/>
          <w:szCs w:val="28"/>
          <w:lang w:val="en-US" w:eastAsia="ru-RU"/>
        </w:rPr>
        <w:t>V</w:t>
      </w:r>
      <w:r w:rsidRPr="00971CF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. Итог урока</w:t>
      </w:r>
    </w:p>
    <w:p w:rsidR="00A20324" w:rsidRPr="00971CF3" w:rsidRDefault="00A20324" w:rsidP="0045110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71CF3">
        <w:rPr>
          <w:rFonts w:ascii="Times New Roman" w:hAnsi="Times New Roman" w:cs="Times New Roman"/>
          <w:sz w:val="28"/>
          <w:szCs w:val="28"/>
        </w:rPr>
        <w:t>- Чему мы сегодня научились? Что узнали?</w:t>
      </w:r>
    </w:p>
    <w:p w:rsidR="00A20324" w:rsidRPr="00971CF3" w:rsidRDefault="00A20324" w:rsidP="0045110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71CF3">
        <w:rPr>
          <w:rFonts w:ascii="Times New Roman" w:hAnsi="Times New Roman" w:cs="Times New Roman"/>
          <w:sz w:val="28"/>
          <w:szCs w:val="28"/>
        </w:rPr>
        <w:t>- Где могут пригодиться эти знания?</w:t>
      </w:r>
    </w:p>
    <w:p w:rsidR="00A20324" w:rsidRPr="00971CF3" w:rsidRDefault="00A20324" w:rsidP="0045110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71CF3">
        <w:rPr>
          <w:rFonts w:ascii="Times New Roman" w:hAnsi="Times New Roman" w:cs="Times New Roman"/>
          <w:sz w:val="28"/>
          <w:szCs w:val="28"/>
        </w:rPr>
        <w:t>- Спасибо за урок</w:t>
      </w:r>
      <w:r w:rsidR="00CA43A0">
        <w:rPr>
          <w:rFonts w:ascii="Times New Roman" w:hAnsi="Times New Roman" w:cs="Times New Roman"/>
          <w:sz w:val="28"/>
          <w:szCs w:val="28"/>
        </w:rPr>
        <w:t>.</w:t>
      </w:r>
    </w:p>
    <w:p w:rsidR="00E11AA5" w:rsidRPr="00971CF3" w:rsidRDefault="00E11AA5" w:rsidP="0045110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E5A93" w:rsidRDefault="00AE5A93" w:rsidP="0045110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E5A93" w:rsidRPr="00AE5A93" w:rsidRDefault="00AE5A93" w:rsidP="0045110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E5A93" w:rsidRPr="00B22614" w:rsidRDefault="00AE5A93" w:rsidP="0045110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AE5A93" w:rsidRPr="00B22614">
      <w:head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644C" w:rsidRDefault="00BF644C" w:rsidP="00BF644C">
      <w:pPr>
        <w:spacing w:after="0" w:line="240" w:lineRule="auto"/>
      </w:pPr>
      <w:r>
        <w:separator/>
      </w:r>
    </w:p>
  </w:endnote>
  <w:endnote w:type="continuationSeparator" w:id="0">
    <w:p w:rsidR="00BF644C" w:rsidRDefault="00BF644C" w:rsidP="00BF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644C" w:rsidRDefault="00BF644C" w:rsidP="00BF644C">
      <w:pPr>
        <w:spacing w:after="0" w:line="240" w:lineRule="auto"/>
      </w:pPr>
      <w:r>
        <w:separator/>
      </w:r>
    </w:p>
  </w:footnote>
  <w:footnote w:type="continuationSeparator" w:id="0">
    <w:p w:rsidR="00BF644C" w:rsidRDefault="00BF644C" w:rsidP="00BF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644C" w:rsidRDefault="00BF644C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8D6768"/>
    <w:multiLevelType w:val="hybridMultilevel"/>
    <w:tmpl w:val="CCA0923A"/>
    <w:lvl w:ilvl="0" w:tplc="BD26E52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69341C"/>
    <w:multiLevelType w:val="hybridMultilevel"/>
    <w:tmpl w:val="95D48E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3453819"/>
    <w:multiLevelType w:val="hybridMultilevel"/>
    <w:tmpl w:val="86FCE7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9C1868"/>
    <w:multiLevelType w:val="hybridMultilevel"/>
    <w:tmpl w:val="2CCCE8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CB25AB"/>
    <w:multiLevelType w:val="hybridMultilevel"/>
    <w:tmpl w:val="2FCE50FE"/>
    <w:lvl w:ilvl="0" w:tplc="29F4F1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B88"/>
    <w:rsid w:val="001254F1"/>
    <w:rsid w:val="00160E4F"/>
    <w:rsid w:val="00171762"/>
    <w:rsid w:val="002233B7"/>
    <w:rsid w:val="0024786C"/>
    <w:rsid w:val="00277A95"/>
    <w:rsid w:val="004121AF"/>
    <w:rsid w:val="0045110C"/>
    <w:rsid w:val="004E7DB4"/>
    <w:rsid w:val="00601EAC"/>
    <w:rsid w:val="006E6936"/>
    <w:rsid w:val="009570A3"/>
    <w:rsid w:val="00971CF3"/>
    <w:rsid w:val="009D7F88"/>
    <w:rsid w:val="009E548C"/>
    <w:rsid w:val="00A20324"/>
    <w:rsid w:val="00AE5A93"/>
    <w:rsid w:val="00B22614"/>
    <w:rsid w:val="00B63985"/>
    <w:rsid w:val="00BB6340"/>
    <w:rsid w:val="00BF644C"/>
    <w:rsid w:val="00C20A3D"/>
    <w:rsid w:val="00C657C2"/>
    <w:rsid w:val="00CA43A0"/>
    <w:rsid w:val="00CC0498"/>
    <w:rsid w:val="00CE3266"/>
    <w:rsid w:val="00D8689D"/>
    <w:rsid w:val="00E11AA5"/>
    <w:rsid w:val="00EA0298"/>
    <w:rsid w:val="00ED17BB"/>
    <w:rsid w:val="00F56960"/>
    <w:rsid w:val="00F848A5"/>
    <w:rsid w:val="00FE1B88"/>
    <w:rsid w:val="00FE3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52553E-F4DF-43E1-9778-260EF33F7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E1B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FE1B88"/>
    <w:rPr>
      <w:b/>
      <w:bCs/>
    </w:rPr>
  </w:style>
  <w:style w:type="paragraph" w:styleId="a5">
    <w:name w:val="List Paragraph"/>
    <w:basedOn w:val="a"/>
    <w:uiPriority w:val="34"/>
    <w:qFormat/>
    <w:rsid w:val="006E6936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BB63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9D7F88"/>
    <w:rPr>
      <w:color w:val="0563C1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2233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233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BF64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BF644C"/>
  </w:style>
  <w:style w:type="paragraph" w:styleId="ac">
    <w:name w:val="footer"/>
    <w:basedOn w:val="a"/>
    <w:link w:val="ad"/>
    <w:uiPriority w:val="99"/>
    <w:unhideWhenUsed/>
    <w:rsid w:val="00BF64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BF64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583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3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sh.edu.ru/subject/lesson/6210/main/162498/" TargetMode="Externa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resh.edu.ru/subject/lesson/6210/main/162498/" TargetMode="External"/><Relationship Id="rId14" Type="http://schemas.openxmlformats.org/officeDocument/2006/relationships/hyperlink" Target="https://resh.edu.ru/subject/lesson/6210/main/16249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C06ED9-687C-4049-B1CD-CEB6A351F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10</Pages>
  <Words>1321</Words>
  <Characters>7532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2021-03-23T01:07:00Z</dcterms:created>
  <dcterms:modified xsi:type="dcterms:W3CDTF">2021-03-29T05:16:00Z</dcterms:modified>
</cp:coreProperties>
</file>