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7DA" w:rsidRPr="0033233A" w:rsidRDefault="0033233A" w:rsidP="0033233A">
      <w:pPr>
        <w:jc w:val="center"/>
        <w:rPr>
          <w:rFonts w:ascii="Times New Roman" w:hAnsi="Times New Roman" w:cs="Times New Roman"/>
          <w:b/>
          <w:sz w:val="32"/>
          <w:szCs w:val="40"/>
        </w:rPr>
      </w:pPr>
      <w:r>
        <w:rPr>
          <w:rFonts w:ascii="Times New Roman" w:hAnsi="Times New Roman" w:cs="Times New Roman"/>
          <w:b/>
          <w:sz w:val="32"/>
          <w:szCs w:val="40"/>
        </w:rPr>
        <w:t>Сценарий «Никто не забыт, ни</w:t>
      </w:r>
      <w:r w:rsidR="002C67DA" w:rsidRPr="0033233A">
        <w:rPr>
          <w:rFonts w:ascii="Times New Roman" w:hAnsi="Times New Roman" w:cs="Times New Roman"/>
          <w:b/>
          <w:sz w:val="32"/>
          <w:szCs w:val="40"/>
        </w:rPr>
        <w:t>что не забыто»</w:t>
      </w:r>
    </w:p>
    <w:p w:rsidR="0033233A" w:rsidRPr="0033233A" w:rsidRDefault="0033233A" w:rsidP="0033233A">
      <w:pPr>
        <w:jc w:val="center"/>
        <w:rPr>
          <w:rFonts w:ascii="Times New Roman" w:hAnsi="Times New Roman" w:cs="Times New Roman"/>
          <w:b/>
          <w:sz w:val="32"/>
          <w:szCs w:val="40"/>
        </w:rPr>
      </w:pPr>
      <w:r w:rsidRPr="0033233A">
        <w:rPr>
          <w:rFonts w:ascii="Times New Roman" w:hAnsi="Times New Roman" w:cs="Times New Roman"/>
          <w:b/>
          <w:sz w:val="32"/>
          <w:szCs w:val="40"/>
        </w:rPr>
        <w:t>Автор-</w:t>
      </w:r>
      <w:r>
        <w:rPr>
          <w:rFonts w:ascii="Times New Roman" w:hAnsi="Times New Roman" w:cs="Times New Roman"/>
          <w:b/>
          <w:sz w:val="32"/>
          <w:szCs w:val="40"/>
        </w:rPr>
        <w:t>составитель: Маркелова Е.В</w:t>
      </w:r>
      <w:r w:rsidRPr="0033233A">
        <w:rPr>
          <w:rFonts w:ascii="Times New Roman" w:hAnsi="Times New Roman" w:cs="Times New Roman"/>
          <w:b/>
          <w:sz w:val="32"/>
          <w:szCs w:val="40"/>
        </w:rPr>
        <w:t>.</w:t>
      </w:r>
      <w:bookmarkStart w:id="0" w:name="_GoBack"/>
      <w:bookmarkEnd w:id="0"/>
    </w:p>
    <w:p w:rsidR="00CA17AB" w:rsidRPr="0033233A" w:rsidRDefault="00D81CD8">
      <w:pPr>
        <w:rPr>
          <w:rFonts w:ascii="Times New Roman" w:hAnsi="Times New Roman" w:cs="Times New Roman"/>
          <w:sz w:val="28"/>
          <w:szCs w:val="28"/>
        </w:rPr>
      </w:pPr>
      <w:r w:rsidRPr="0033233A">
        <w:rPr>
          <w:rFonts w:ascii="Times New Roman" w:hAnsi="Times New Roman" w:cs="Times New Roman"/>
          <w:b/>
          <w:sz w:val="28"/>
          <w:szCs w:val="28"/>
        </w:rPr>
        <w:t>В</w:t>
      </w:r>
      <w:r w:rsidR="00943E3D" w:rsidRPr="0033233A">
        <w:rPr>
          <w:rFonts w:ascii="Times New Roman" w:hAnsi="Times New Roman" w:cs="Times New Roman"/>
          <w:b/>
          <w:sz w:val="28"/>
          <w:szCs w:val="28"/>
        </w:rPr>
        <w:t>ед</w:t>
      </w:r>
      <w:proofErr w:type="gramStart"/>
      <w:r w:rsidR="00943E3D" w:rsidRPr="0033233A">
        <w:rPr>
          <w:rFonts w:ascii="Times New Roman" w:hAnsi="Times New Roman" w:cs="Times New Roman"/>
          <w:b/>
          <w:sz w:val="28"/>
          <w:szCs w:val="28"/>
        </w:rPr>
        <w:t>.:</w:t>
      </w:r>
      <w:r w:rsidR="00943E3D" w:rsidRPr="003323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943E3D" w:rsidRPr="0033233A">
        <w:rPr>
          <w:rFonts w:ascii="Times New Roman" w:hAnsi="Times New Roman" w:cs="Times New Roman"/>
          <w:sz w:val="28"/>
          <w:szCs w:val="28"/>
        </w:rPr>
        <w:t>Здравствуйте</w:t>
      </w:r>
      <w:r w:rsidRPr="0033233A">
        <w:rPr>
          <w:rFonts w:ascii="Times New Roman" w:hAnsi="Times New Roman" w:cs="Times New Roman"/>
          <w:sz w:val="28"/>
          <w:szCs w:val="28"/>
        </w:rPr>
        <w:t>!</w:t>
      </w:r>
      <w:r w:rsidRPr="0033233A">
        <w:rPr>
          <w:rFonts w:ascii="Times New Roman" w:hAnsi="Times New Roman" w:cs="Times New Roman"/>
          <w:sz w:val="28"/>
          <w:szCs w:val="28"/>
        </w:rPr>
        <w:br/>
      </w:r>
      <w:r w:rsidRPr="0033233A">
        <w:rPr>
          <w:rFonts w:ascii="Times New Roman" w:hAnsi="Times New Roman" w:cs="Times New Roman"/>
          <w:b/>
          <w:sz w:val="28"/>
          <w:szCs w:val="28"/>
        </w:rPr>
        <w:t>В</w:t>
      </w:r>
      <w:r w:rsidR="00943E3D" w:rsidRPr="0033233A">
        <w:rPr>
          <w:rFonts w:ascii="Times New Roman" w:hAnsi="Times New Roman" w:cs="Times New Roman"/>
          <w:b/>
          <w:sz w:val="28"/>
          <w:szCs w:val="28"/>
        </w:rPr>
        <w:t>ед</w:t>
      </w:r>
      <w:proofErr w:type="gramStart"/>
      <w:r w:rsidR="00943E3D" w:rsidRPr="0033233A">
        <w:rPr>
          <w:rFonts w:ascii="Times New Roman" w:hAnsi="Times New Roman" w:cs="Times New Roman"/>
          <w:b/>
          <w:sz w:val="28"/>
          <w:szCs w:val="28"/>
        </w:rPr>
        <w:t>.:</w:t>
      </w:r>
      <w:r w:rsidR="00943E3D" w:rsidRPr="003323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943E3D" w:rsidRPr="0033233A">
        <w:rPr>
          <w:rFonts w:ascii="Times New Roman" w:hAnsi="Times New Roman" w:cs="Times New Roman"/>
          <w:sz w:val="28"/>
          <w:szCs w:val="28"/>
        </w:rPr>
        <w:t xml:space="preserve">Приветствуем всех собравшихся в этом зале на </w:t>
      </w:r>
      <w:r w:rsidR="0033233A">
        <w:rPr>
          <w:rFonts w:ascii="Times New Roman" w:hAnsi="Times New Roman" w:cs="Times New Roman"/>
          <w:sz w:val="28"/>
          <w:szCs w:val="28"/>
        </w:rPr>
        <w:t>день памяти «Никто не забыт, ни</w:t>
      </w:r>
      <w:r w:rsidR="00943E3D" w:rsidRPr="0033233A">
        <w:rPr>
          <w:rFonts w:ascii="Times New Roman" w:hAnsi="Times New Roman" w:cs="Times New Roman"/>
          <w:sz w:val="28"/>
          <w:szCs w:val="28"/>
        </w:rPr>
        <w:t>что не забыто!»</w:t>
      </w:r>
    </w:p>
    <w:p w:rsidR="00FC2B38" w:rsidRPr="0033233A" w:rsidRDefault="00FC2B38" w:rsidP="00FC2B38">
      <w:pPr>
        <w:spacing w:after="30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Цветная хроника под песню «От героев былых времен»</w:t>
      </w:r>
      <w:r w:rsidR="002E3465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81CD8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(видеоклип </w:t>
      </w:r>
      <w:proofErr w:type="spellStart"/>
      <w:r w:rsidR="00D81CD8" w:rsidRPr="003323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YouTube</w:t>
      </w:r>
      <w:proofErr w:type="spellEnd"/>
      <w:proofErr w:type="gramStart"/>
      <w:r w:rsidR="00D81CD8" w:rsidRPr="003323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 </w:t>
      </w:r>
      <w:r w:rsidR="00D81CD8" w:rsidRPr="0033233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)</w:t>
      </w:r>
      <w:proofErr w:type="gramEnd"/>
    </w:p>
    <w:p w:rsidR="00C35F0A" w:rsidRPr="0033233A" w:rsidRDefault="00C35F0A" w:rsidP="007D609A">
      <w:pPr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.: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7D609A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22 июня 1941 года мирная жизнь людей была нарушена нападением фашистской Германии. Война длилась четыре страшных года,1418 дней и ночей. Это была священная война.</w:t>
      </w:r>
      <w:r w:rsidR="00FC2B38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5F0A" w:rsidRPr="0033233A" w:rsidRDefault="002E3465" w:rsidP="007D609A">
      <w:pPr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.: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C35F0A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добровольцами ушли на фронт, как это было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… вспомните</w:t>
      </w:r>
      <w:r w:rsidR="00C35F0A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FC2B38" w:rsidRPr="0033233A" w:rsidRDefault="002E3465" w:rsidP="00192FD8">
      <w:pPr>
        <w:spacing w:after="30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FC2B38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вучит песня «Вспомните ребята»</w:t>
      </w:r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92FD8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(видеоклип </w:t>
      </w:r>
      <w:proofErr w:type="spellStart"/>
      <w:r w:rsidR="00192FD8" w:rsidRPr="003323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YouTube</w:t>
      </w:r>
      <w:proofErr w:type="spellEnd"/>
      <w:proofErr w:type="gramStart"/>
      <w:r w:rsidR="00192FD8" w:rsidRPr="003323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 </w:t>
      </w:r>
      <w:r w:rsidR="00192FD8" w:rsidRPr="0033233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)</w:t>
      </w:r>
      <w:proofErr w:type="gramEnd"/>
    </w:p>
    <w:p w:rsidR="00C35F0A" w:rsidRPr="0033233A" w:rsidRDefault="00C35F0A" w:rsidP="00C35F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</w:t>
      </w:r>
      <w:proofErr w:type="gramStart"/>
      <w:r w:rsidRPr="00332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.:</w:t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22.326 человек ушло на войну из Серова и </w:t>
      </w:r>
      <w:proofErr w:type="spellStart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Серовского</w:t>
      </w:r>
      <w:proofErr w:type="spell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района. </w:t>
      </w:r>
    </w:p>
    <w:p w:rsidR="00C35F0A" w:rsidRPr="0033233A" w:rsidRDefault="00C35F0A" w:rsidP="00C35F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4.719 </w:t>
      </w:r>
      <w:proofErr w:type="spellStart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серовцев</w:t>
      </w:r>
      <w:proofErr w:type="spell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погибли на фронтах, </w:t>
      </w:r>
    </w:p>
    <w:p w:rsidR="00C35F0A" w:rsidRPr="0033233A" w:rsidRDefault="00C35F0A" w:rsidP="00C35F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4.239 пропали без вести, 1.160 умерли от ран и болезней,</w:t>
      </w:r>
    </w:p>
    <w:p w:rsidR="00C35F0A" w:rsidRPr="0033233A" w:rsidRDefault="00C35F0A" w:rsidP="00C35F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60 попали в плен.</w:t>
      </w:r>
    </w:p>
    <w:p w:rsidR="00C35F0A" w:rsidRPr="0033233A" w:rsidRDefault="00C35F0A" w:rsidP="00C35F0A">
      <w:pPr>
        <w:rPr>
          <w:rFonts w:ascii="Times New Roman" w:hAnsi="Times New Roman" w:cs="Times New Roman"/>
          <w:b/>
          <w:sz w:val="28"/>
          <w:szCs w:val="28"/>
        </w:rPr>
      </w:pPr>
      <w:r w:rsidRPr="0033233A">
        <w:rPr>
          <w:rStyle w:val="a5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Вед</w:t>
      </w:r>
      <w:proofErr w:type="gramStart"/>
      <w:r w:rsidRPr="0033233A">
        <w:rPr>
          <w:rStyle w:val="a5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.:</w:t>
      </w:r>
      <w:r w:rsidRPr="0033233A">
        <w:rPr>
          <w:rStyle w:val="a5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End"/>
      <w:r w:rsidRPr="0033233A">
        <w:rPr>
          <w:rStyle w:val="a5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Всё ярче пламя Вечного огня.</w:t>
      </w:r>
      <w:r w:rsidRPr="0033233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br/>
      </w:r>
      <w:r w:rsidRPr="0033233A">
        <w:rPr>
          <w:rStyle w:val="a5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Слезами истекают в храмах свечи.</w:t>
      </w:r>
      <w:r w:rsidRPr="0033233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br/>
      </w:r>
      <w:r w:rsidRPr="0033233A">
        <w:rPr>
          <w:rStyle w:val="a5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И люди свято в памяти хранят</w:t>
      </w:r>
      <w:r w:rsidRPr="0033233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br/>
      </w:r>
      <w:r w:rsidRPr="0033233A">
        <w:rPr>
          <w:rStyle w:val="a5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Бессмертный подвиг всех, ушедших в Вечность!</w:t>
      </w:r>
    </w:p>
    <w:p w:rsidR="00C35F0A" w:rsidRPr="0033233A" w:rsidRDefault="00C35F0A" w:rsidP="00C35F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32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</w:t>
      </w:r>
      <w:proofErr w:type="gramStart"/>
      <w:r w:rsidRPr="00332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.:</w:t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 мая 1975 года в городе Серове в 16 часов открыт городской мемориал памяти </w:t>
      </w:r>
      <w:proofErr w:type="spellStart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серовцам</w:t>
      </w:r>
      <w:proofErr w:type="spell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погибшим в годы Великой Отечественной войны (1941 – 1945гг.). </w:t>
      </w:r>
    </w:p>
    <w:p w:rsidR="00C35F0A" w:rsidRPr="0033233A" w:rsidRDefault="00C35F0A" w:rsidP="00C35F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Мемориал был построен в нескольких десятках метров от места, где в первый день войны состоялся митинг </w:t>
      </w:r>
      <w:proofErr w:type="spellStart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серовцев</w:t>
      </w:r>
      <w:proofErr w:type="spell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 котором они поклялись отдать все силы для Победы. </w:t>
      </w:r>
    </w:p>
    <w:p w:rsidR="00C35F0A" w:rsidRPr="0033233A" w:rsidRDefault="00C35F0A" w:rsidP="00C35F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 центре открытого мемориала – скульптура Родины-матери, вокруг плиты с 10.155 фамилиями </w:t>
      </w:r>
      <w:proofErr w:type="gramStart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павших</w:t>
      </w:r>
      <w:proofErr w:type="gram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 Великую Победу.</w:t>
      </w:r>
    </w:p>
    <w:p w:rsidR="00D81CD8" w:rsidRPr="0033233A" w:rsidRDefault="001205EC" w:rsidP="00C35F0A">
      <w:pPr>
        <w:rPr>
          <w:rFonts w:ascii="Times New Roman" w:hAnsi="Times New Roman" w:cs="Times New Roman"/>
          <w:sz w:val="28"/>
          <w:szCs w:val="28"/>
        </w:rPr>
      </w:pP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 данным на апрель 2017 года в списках Управления социальной политики  у нас в </w:t>
      </w:r>
      <w:proofErr w:type="spellStart"/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Серовском</w:t>
      </w:r>
      <w:proofErr w:type="spellEnd"/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городском округе  проживает 28 ветеранов Великой 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Отечественной войны и 1001 труженик тыла. (Источник информации – газета « Глобус»)</w:t>
      </w:r>
    </w:p>
    <w:p w:rsidR="007D609A" w:rsidRPr="0033233A" w:rsidRDefault="007D609A" w:rsidP="007D609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3233A">
        <w:rPr>
          <w:b/>
          <w:color w:val="000000"/>
          <w:sz w:val="28"/>
          <w:szCs w:val="28"/>
        </w:rPr>
        <w:t>Вед.:</w:t>
      </w:r>
      <w:r w:rsidRPr="0033233A">
        <w:rPr>
          <w:color w:val="000000"/>
          <w:sz w:val="28"/>
          <w:szCs w:val="28"/>
        </w:rPr>
        <w:t xml:space="preserve"> От Камчатки до прославленного Бреста,</w:t>
      </w:r>
      <w:r w:rsidRPr="0033233A">
        <w:rPr>
          <w:color w:val="000000"/>
          <w:sz w:val="28"/>
          <w:szCs w:val="28"/>
        </w:rPr>
        <w:br/>
        <w:t>От Севастополя до Муромских широт</w:t>
      </w:r>
      <w:r w:rsidRPr="0033233A">
        <w:rPr>
          <w:color w:val="000000"/>
          <w:sz w:val="28"/>
          <w:szCs w:val="28"/>
        </w:rPr>
        <w:br/>
      </w:r>
      <w:proofErr w:type="gramStart"/>
      <w:r w:rsidRPr="0033233A">
        <w:rPr>
          <w:color w:val="000000"/>
          <w:sz w:val="28"/>
          <w:szCs w:val="28"/>
        </w:rPr>
        <w:t>Печаль</w:t>
      </w:r>
      <w:proofErr w:type="gramEnd"/>
      <w:r w:rsidRPr="0033233A">
        <w:rPr>
          <w:color w:val="000000"/>
          <w:sz w:val="28"/>
          <w:szCs w:val="28"/>
        </w:rPr>
        <w:t xml:space="preserve"> и радость по стране шагают вместе,</w:t>
      </w:r>
      <w:r w:rsidRPr="0033233A">
        <w:rPr>
          <w:color w:val="000000"/>
          <w:sz w:val="28"/>
          <w:szCs w:val="28"/>
        </w:rPr>
        <w:br/>
        <w:t>И снова память нам покоя не дает.</w:t>
      </w:r>
    </w:p>
    <w:p w:rsidR="007D609A" w:rsidRPr="0033233A" w:rsidRDefault="007D609A" w:rsidP="007D609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</w:p>
    <w:p w:rsidR="007D609A" w:rsidRPr="0033233A" w:rsidRDefault="007D609A" w:rsidP="007D609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3233A">
        <w:rPr>
          <w:b/>
          <w:color w:val="000000"/>
          <w:sz w:val="28"/>
          <w:szCs w:val="28"/>
        </w:rPr>
        <w:t>Вед.:</w:t>
      </w:r>
      <w:r w:rsidRPr="0033233A">
        <w:rPr>
          <w:i/>
          <w:color w:val="000000"/>
          <w:sz w:val="28"/>
          <w:szCs w:val="28"/>
        </w:rPr>
        <w:t xml:space="preserve"> </w:t>
      </w:r>
      <w:r w:rsidRPr="0033233A">
        <w:rPr>
          <w:color w:val="000000"/>
          <w:sz w:val="28"/>
          <w:szCs w:val="28"/>
        </w:rPr>
        <w:t>Война закончилась, но песней опаленной</w:t>
      </w:r>
      <w:proofErr w:type="gramStart"/>
      <w:r w:rsidRPr="0033233A">
        <w:rPr>
          <w:color w:val="000000"/>
          <w:sz w:val="28"/>
          <w:szCs w:val="28"/>
        </w:rPr>
        <w:br/>
        <w:t>Н</w:t>
      </w:r>
      <w:proofErr w:type="gramEnd"/>
      <w:r w:rsidRPr="0033233A">
        <w:rPr>
          <w:color w:val="000000"/>
          <w:sz w:val="28"/>
          <w:szCs w:val="28"/>
        </w:rPr>
        <w:t>ад каждым домом до сих пор она кружит,</w:t>
      </w:r>
      <w:r w:rsidRPr="0033233A">
        <w:rPr>
          <w:color w:val="000000"/>
          <w:sz w:val="28"/>
          <w:szCs w:val="28"/>
        </w:rPr>
        <w:br/>
        <w:t>И не забыли мы, что 20 миллионов</w:t>
      </w:r>
      <w:r w:rsidRPr="0033233A">
        <w:rPr>
          <w:color w:val="000000"/>
          <w:sz w:val="28"/>
          <w:szCs w:val="28"/>
        </w:rPr>
        <w:br/>
        <w:t>Ушли в бессмертие. Чтоб нам с тобою жить.</w:t>
      </w:r>
    </w:p>
    <w:p w:rsidR="007D609A" w:rsidRPr="0033233A" w:rsidRDefault="007D609A" w:rsidP="007D609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3233A">
        <w:rPr>
          <w:color w:val="000000"/>
          <w:sz w:val="28"/>
          <w:szCs w:val="28"/>
        </w:rPr>
        <w:t xml:space="preserve"> </w:t>
      </w:r>
    </w:p>
    <w:p w:rsidR="007D609A" w:rsidRPr="0033233A" w:rsidRDefault="007D609A" w:rsidP="007D609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3233A">
        <w:rPr>
          <w:b/>
          <w:color w:val="000000"/>
          <w:sz w:val="28"/>
          <w:szCs w:val="28"/>
        </w:rPr>
        <w:t>Вед</w:t>
      </w:r>
      <w:proofErr w:type="gramStart"/>
      <w:r w:rsidRPr="0033233A">
        <w:rPr>
          <w:b/>
          <w:color w:val="000000"/>
          <w:sz w:val="28"/>
          <w:szCs w:val="28"/>
        </w:rPr>
        <w:t>.:</w:t>
      </w:r>
      <w:r w:rsidRPr="0033233A">
        <w:rPr>
          <w:color w:val="000000"/>
          <w:sz w:val="28"/>
          <w:szCs w:val="28"/>
        </w:rPr>
        <w:t xml:space="preserve"> </w:t>
      </w:r>
      <w:proofErr w:type="gramEnd"/>
      <w:r w:rsidRPr="0033233A">
        <w:rPr>
          <w:color w:val="000000"/>
          <w:sz w:val="28"/>
          <w:szCs w:val="28"/>
        </w:rPr>
        <w:t>Они исполнили солдатский долг суровый,</w:t>
      </w:r>
      <w:r w:rsidRPr="0033233A">
        <w:rPr>
          <w:color w:val="000000"/>
          <w:sz w:val="28"/>
          <w:szCs w:val="28"/>
        </w:rPr>
        <w:br/>
        <w:t>И до конца остались Родине верны,</w:t>
      </w:r>
      <w:r w:rsidRPr="0033233A">
        <w:rPr>
          <w:color w:val="000000"/>
          <w:sz w:val="28"/>
          <w:szCs w:val="28"/>
        </w:rPr>
        <w:br/>
        <w:t>И мы в историю заглядываем снова,</w:t>
      </w:r>
      <w:r w:rsidRPr="0033233A">
        <w:rPr>
          <w:color w:val="000000"/>
          <w:sz w:val="28"/>
          <w:szCs w:val="28"/>
        </w:rPr>
        <w:br/>
        <w:t>Чтоб день сегодняшний измерить днем войны.</w:t>
      </w:r>
      <w:r w:rsidR="00D81CD8" w:rsidRPr="0033233A">
        <w:rPr>
          <w:color w:val="000000"/>
          <w:sz w:val="28"/>
          <w:szCs w:val="28"/>
        </w:rPr>
        <w:t xml:space="preserve"> (Михаил </w:t>
      </w:r>
      <w:proofErr w:type="spellStart"/>
      <w:r w:rsidR="00D81CD8" w:rsidRPr="0033233A">
        <w:rPr>
          <w:color w:val="000000"/>
          <w:sz w:val="28"/>
          <w:szCs w:val="28"/>
        </w:rPr>
        <w:t>Ножкин</w:t>
      </w:r>
      <w:proofErr w:type="spellEnd"/>
      <w:r w:rsidR="00D81CD8" w:rsidRPr="0033233A">
        <w:rPr>
          <w:color w:val="000000"/>
          <w:sz w:val="28"/>
          <w:szCs w:val="28"/>
        </w:rPr>
        <w:t xml:space="preserve"> «Самый главный день»)</w:t>
      </w:r>
    </w:p>
    <w:p w:rsidR="00EE43BF" w:rsidRPr="0033233A" w:rsidRDefault="00EE43BF" w:rsidP="00EE4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92FD8" w:rsidRPr="0033233A" w:rsidRDefault="00192FD8" w:rsidP="00192FD8">
      <w:pPr>
        <w:spacing w:after="30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</w:t>
      </w:r>
      <w:proofErr w:type="gramStart"/>
      <w:r w:rsidRPr="0033233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.:</w:t>
      </w:r>
      <w:r w:rsidRPr="003323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End"/>
      <w:r w:rsidR="00EE43BF" w:rsidRPr="003323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Сейчас прозвучит для вас песня «</w:t>
      </w:r>
      <w:r w:rsidR="00EE43BF" w:rsidRPr="003323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</w:t>
      </w:r>
      <w:r w:rsidR="00EE43BF" w:rsidRPr="003323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EE43BF" w:rsidRPr="003323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деревни</w:t>
      </w:r>
      <w:r w:rsidR="00EE43BF" w:rsidRPr="003323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EE43BF" w:rsidRPr="003323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Крюково</w:t>
      </w:r>
      <w:r w:rsidR="00EE43BF" w:rsidRPr="003323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—  о реальном бое за </w:t>
      </w:r>
      <w:r w:rsidR="00EE43BF" w:rsidRPr="003323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деревню</w:t>
      </w:r>
      <w:r w:rsidR="00EE43BF" w:rsidRPr="003323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EE43BF" w:rsidRPr="003323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Крюково</w:t>
      </w:r>
      <w:r w:rsidR="00EE43BF" w:rsidRPr="003323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(это один из эпизодов сражения под Москвой в 1941 году), написанная поэтом Сергеем </w:t>
      </w:r>
      <w:proofErr w:type="spellStart"/>
      <w:r w:rsidR="00EE43BF" w:rsidRPr="003323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Островым</w:t>
      </w:r>
      <w:proofErr w:type="spellEnd"/>
      <w:r w:rsidR="00EE43BF" w:rsidRPr="003323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композитором Марком Фрадкиным в 1974 году под впечатлением о том, как ценой собственной жизни молодые бойцы защищали подступы к Москве.</w:t>
      </w:r>
      <w:r w:rsidR="00EE43BF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Деревня Крюково существует и сейчас. Она находится недалеко от столицы нашей страны, по северо-западному направлению</w:t>
      </w:r>
      <w:proofErr w:type="gramStart"/>
      <w:r w:rsidR="00EE43BF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End"/>
      <w:r w:rsidRPr="00332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видеоклип «У деревни Крюково» </w:t>
      </w:r>
      <w:proofErr w:type="spellStart"/>
      <w:r w:rsidRPr="003323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YouTube</w:t>
      </w:r>
      <w:proofErr w:type="spellEnd"/>
      <w:r w:rsidRPr="003323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 </w:t>
      </w:r>
      <w:r w:rsidRPr="0033233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)</w:t>
      </w:r>
    </w:p>
    <w:p w:rsidR="000B3A65" w:rsidRPr="0033233A" w:rsidRDefault="007D609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3233A">
        <w:rPr>
          <w:rFonts w:ascii="Times New Roman" w:hAnsi="Times New Roman" w:cs="Times New Roman"/>
          <w:b/>
          <w:color w:val="000000"/>
          <w:sz w:val="28"/>
          <w:szCs w:val="28"/>
        </w:rPr>
        <w:t>Вед</w:t>
      </w:r>
      <w:proofErr w:type="gramStart"/>
      <w:r w:rsidRPr="0033233A">
        <w:rPr>
          <w:rFonts w:ascii="Times New Roman" w:hAnsi="Times New Roman" w:cs="Times New Roman"/>
          <w:b/>
          <w:color w:val="000000"/>
          <w:sz w:val="28"/>
          <w:szCs w:val="28"/>
        </w:rPr>
        <w:t>.: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Pr="0033233A">
        <w:rPr>
          <w:rFonts w:ascii="Times New Roman" w:hAnsi="Times New Roman" w:cs="Times New Roman"/>
          <w:color w:val="000000"/>
          <w:sz w:val="28"/>
          <w:szCs w:val="28"/>
        </w:rPr>
        <w:t>Весь под ногами шар земной.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  <w:t>Живу. Дышу. Пою.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  <w:t>Но в памяти всегда со мной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  <w:t>Погибшие в бою.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  <w:t>Пусть всех имен не назову,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Нет </w:t>
      </w:r>
      <w:proofErr w:type="spellStart"/>
      <w:r w:rsidRPr="0033233A">
        <w:rPr>
          <w:rFonts w:ascii="Times New Roman" w:hAnsi="Times New Roman" w:cs="Times New Roman"/>
          <w:color w:val="000000"/>
          <w:sz w:val="28"/>
          <w:szCs w:val="28"/>
        </w:rPr>
        <w:t>кровнее</w:t>
      </w:r>
      <w:proofErr w:type="spellEnd"/>
      <w:r w:rsidRPr="0033233A">
        <w:rPr>
          <w:rFonts w:ascii="Times New Roman" w:hAnsi="Times New Roman" w:cs="Times New Roman"/>
          <w:color w:val="000000"/>
          <w:sz w:val="28"/>
          <w:szCs w:val="28"/>
        </w:rPr>
        <w:t xml:space="preserve"> родни.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  <w:t>Не потому ли я живу,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Что умерли они </w:t>
      </w:r>
      <w:proofErr w:type="gramStart"/>
      <w:r w:rsidRPr="0033233A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="00D81CD8" w:rsidRPr="0033233A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="00D81CD8" w:rsidRPr="0033233A">
        <w:rPr>
          <w:rFonts w:ascii="Times New Roman" w:hAnsi="Times New Roman" w:cs="Times New Roman"/>
          <w:color w:val="000000"/>
          <w:sz w:val="28"/>
          <w:szCs w:val="28"/>
        </w:rPr>
        <w:t>Щипачев С.</w:t>
      </w:r>
      <w:r w:rsidR="00D81CD8" w:rsidRPr="0033233A">
        <w:rPr>
          <w:rFonts w:ascii="Times New Roman" w:hAnsi="Times New Roman" w:cs="Times New Roman"/>
          <w:i/>
          <w:color w:val="000000"/>
          <w:sz w:val="28"/>
          <w:szCs w:val="28"/>
        </w:rPr>
        <w:t>П.)</w:t>
      </w:r>
    </w:p>
    <w:p w:rsidR="00192FD8" w:rsidRPr="0033233A" w:rsidRDefault="007D609A" w:rsidP="00192FD8">
      <w:pPr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3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3233A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192FD8" w:rsidRPr="0033233A">
        <w:rPr>
          <w:rFonts w:ascii="Times New Roman" w:hAnsi="Times New Roman" w:cs="Times New Roman"/>
          <w:b/>
          <w:color w:val="000000"/>
          <w:sz w:val="28"/>
          <w:szCs w:val="28"/>
        </w:rPr>
        <w:t>Журавли</w:t>
      </w:r>
      <w:r w:rsidRPr="0033233A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3323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муз. </w:t>
      </w:r>
      <w:proofErr w:type="spellStart"/>
      <w:r w:rsidRPr="003323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Я.Френкеля</w:t>
      </w:r>
      <w:proofErr w:type="spellEnd"/>
      <w:r w:rsidRPr="003323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, сл. </w:t>
      </w:r>
      <w:proofErr w:type="spellStart"/>
      <w:r w:rsidRPr="003323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Р.Гамзатова</w:t>
      </w:r>
      <w:proofErr w:type="spellEnd"/>
      <w:proofErr w:type="gramStart"/>
      <w:r w:rsidRPr="003323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</w:t>
      </w:r>
      <w:proofErr w:type="gramEnd"/>
      <w:r w:rsidR="00192FD8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gramStart"/>
      <w:r w:rsidR="00192FD8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 w:rsidR="00192FD8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идеоклип </w:t>
      </w:r>
      <w:proofErr w:type="spellStart"/>
      <w:r w:rsidR="00192FD8" w:rsidRPr="003323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YouTube</w:t>
      </w:r>
      <w:proofErr w:type="spellEnd"/>
      <w:r w:rsidR="00192FD8" w:rsidRPr="003323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 </w:t>
      </w:r>
      <w:r w:rsidR="00192FD8" w:rsidRPr="0033233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)</w:t>
      </w:r>
    </w:p>
    <w:p w:rsidR="007D609A" w:rsidRPr="0033233A" w:rsidRDefault="002E3465" w:rsidP="007D609A">
      <w:pPr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35F0A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="00C35F0A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.:</w:t>
      </w:r>
      <w:r w:rsidR="00C35F0A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7D609A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войны… Они </w:t>
      </w:r>
      <w:r w:rsidR="00C66D4F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</w:t>
      </w:r>
      <w:r w:rsidR="007D609A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рано</w:t>
      </w:r>
      <w:r w:rsidR="00C66D4F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D609A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быстро взрослели. Не детская это </w:t>
      </w:r>
      <w:r w:rsidR="007D609A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тяжесть </w:t>
      </w:r>
      <w:r w:rsidR="00C66D4F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D609A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война. 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</w:t>
      </w:r>
      <w:r w:rsidR="007D609A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не склонили головы перед страшным, жестким врагом.</w:t>
      </w:r>
    </w:p>
    <w:p w:rsidR="00C35F0A" w:rsidRPr="0033233A" w:rsidRDefault="00D81CD8" w:rsidP="007D609A">
      <w:pPr>
        <w:spacing w:after="30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Тасси</w:t>
      </w:r>
      <w:proofErr w:type="spellEnd"/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Л.</w:t>
      </w:r>
    </w:p>
    <w:p w:rsidR="00F21694" w:rsidRPr="0033233A" w:rsidRDefault="00F21694" w:rsidP="00F2169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Оборванного мишку утешала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Девчушка в изувеченной избе: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"Не плачь, не плачь... Сама недоедала,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Полсухаря оставила тебе...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 Снаряды пролетали и взрывались,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Смешалась с кровью черная земля...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Была семья, был дом... Теперь остались</w:t>
      </w:r>
      <w:proofErr w:type="gramStart"/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овсем одни на свете - ты и я..."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 А за деревней рощица дымилась,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Поражена чудовищным огнём,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Смерть вокруг летала злою птицей,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Бедой нежданной приходила в дом...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"Ты слышишь, Миш, я сильная, не плачу,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мне дадут на фронте автомат.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отомщу за то, что слезы прячу,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то, что наши сосенки горят..."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 тишине свистели пули звонко,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Зловещий отблеск полыхнул в окне...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выбежала из дому девчонка: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"Ой, Мишка, Мишка, как же страшно мне!.."</w:t>
      </w:r>
    </w:p>
    <w:p w:rsidR="00F21694" w:rsidRPr="0033233A" w:rsidRDefault="00F21694" w:rsidP="00F2169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 Молчание. Ни голоса не слышно.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Победу нынче празднует страна...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сколько их, девчонок и мальчишек,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Осиротила подлая война?!..</w:t>
      </w:r>
    </w:p>
    <w:p w:rsidR="00F21694" w:rsidRPr="0033233A" w:rsidRDefault="00F21694" w:rsidP="00F2169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Маршак</w:t>
      </w:r>
      <w:r w:rsidR="002C67DA" w:rsidRPr="00332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С. Я. </w:t>
      </w:r>
    </w:p>
    <w:p w:rsidR="00F21694" w:rsidRPr="0033233A" w:rsidRDefault="00F21694" w:rsidP="00F2169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Среди сугробов и воронок</w:t>
      </w:r>
      <w:proofErr w:type="gramStart"/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селе, разрушенном дотла,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Стоит, зажмурившись ребёнок -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Последний гражданин села.</w:t>
      </w:r>
    </w:p>
    <w:p w:rsidR="002E3465" w:rsidRPr="0033233A" w:rsidRDefault="00F21694" w:rsidP="00F2169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Испуганный котёнок белый,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Обломок печки и трубы -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это всё, что уцелело</w:t>
      </w:r>
      <w:proofErr w:type="gramStart"/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прежней жизни и избы.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белоголовый Петя</w:t>
      </w:r>
      <w:proofErr w:type="gramStart"/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плачет, как старик без слёз,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 года прожил он на свете,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что узнал и перенёс.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нём избу его спалили,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Угнали маму со двора,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наспех вырытой могиле</w:t>
      </w:r>
      <w:proofErr w:type="gramStart"/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proofErr w:type="gram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ежит убитая сестра.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выпускай, боец, винтовки,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 не отомстишь врагу</w:t>
      </w:r>
      <w:proofErr w:type="gramStart"/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кровь, пролитую в Поповке,</w:t>
      </w:r>
      <w:r w:rsidRPr="003323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за ребёнка на снегу.</w:t>
      </w:r>
    </w:p>
    <w:p w:rsidR="002E3465" w:rsidRPr="0033233A" w:rsidRDefault="00D81CD8" w:rsidP="002E34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Молчанов А.В. </w:t>
      </w:r>
      <w:r w:rsidRPr="00332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E3465" w:rsidRPr="00332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Баллада о кукле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Груз драгоценный баржа принимала -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блокады садились в неё.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Лица недетские цвета крахмала,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сердце горе своё.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 куклу к груди прижимала.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Старый буксир отошёл от причала,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дальней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Кобоне</w:t>
      </w:r>
      <w:proofErr w:type="spell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баржу потянул.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Ладога нежно детишек качала,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Спрятав на время большую волну.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Девочка, куклу обняв, задремала.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Чёрная тень по воде пробежала,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"</w:t>
      </w:r>
      <w:proofErr w:type="spell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Мессершмита</w:t>
      </w:r>
      <w:proofErr w:type="spell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сорвались в пике.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Бомбы, оскалив взрывателей жала,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Злобно завыли в смертельном броске.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 куклу сильнее прижала...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Взрывом баржу разорвало и смяло.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Ладога вдруг распахнулась до дна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поглотила и старых, и малых.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Выплыла только лишь кукла одна,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Та, что девчурка к груди прижимала...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Ветер минувшего память колышет,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странных виденьях тревожит во сне.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Сняться мне часто 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большие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глазища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Тех, кто остался на ладожском дне.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Снится, как в тёмной, сырой глубине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 куклу уплывшую ищет.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2E3465" w:rsidRPr="0033233A" w:rsidRDefault="00F95608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proofErr w:type="gramStart"/>
      <w:r w:rsidRPr="003323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.: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 w:rsidR="002E3465"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Мама…это первое слово…это главное слово и сколько их, ни разу не услышавших его от своих детей, сколько их ни разу не сказавших его своим матерям…</w:t>
      </w: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3465" w:rsidRPr="0033233A" w:rsidRDefault="002E3465" w:rsidP="002E34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                                 </w:t>
      </w:r>
    </w:p>
    <w:p w:rsidR="00F21694" w:rsidRPr="0033233A" w:rsidRDefault="00EE43BF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C67DA" w:rsidRPr="0033233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Михаил Андронов. Мать</w:t>
      </w:r>
    </w:p>
    <w:p w:rsidR="00F21694" w:rsidRPr="0033233A" w:rsidRDefault="00F21694" w:rsidP="00F2169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Она несла ребенка на груди,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 xml:space="preserve"> Т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 был сынок ее новорожденный.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Расстрел и лагерь были позади,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 xml:space="preserve"> А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впереди - путь, вьюгой занесенный...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Чтоб выжил сын, она сняла жакет,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П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отом в фуфайку сына замотала.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у берез, когда настал рассвет,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Ч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тоб сил набраться, на минутку встала...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Разведка шла, а ветер стужу нес,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 xml:space="preserve"> В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лицо солдатам липкий снег бросая.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Вдруг, трое встали,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В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идят - меж берез, стоит в рубашке женщина босая...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Солдаты ахнули, вплотную подойдя,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Ч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 это : призрак, явь иль наважденье</w:t>
      </w:r>
      <w:proofErr w:type="gramStart"/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..?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proofErr w:type="gramEnd"/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Под свист свирепый зимнего дождя, они застыли,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 xml:space="preserve">Стоя в </w:t>
      </w:r>
      <w:proofErr w:type="spellStart"/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зумленьи</w:t>
      </w:r>
      <w:proofErr w:type="spellEnd"/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...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снегу, как статуя стояла Мать,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Р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убашкою потрескивая звонко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мертвой, продолжала прижимать</w:t>
      </w:r>
      <w:proofErr w:type="gramStart"/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К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своей груди кричащего ребенка !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Солдаты женщину зарыли в колкий снег,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Б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ез шапок молча встали над могилой...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 выжил двухнедельный человек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 xml:space="preserve"> И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крошечное сердце не остыло</w:t>
      </w:r>
      <w:proofErr w:type="gramStart"/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!</w:t>
      </w:r>
      <w:proofErr w:type="gramEnd"/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!!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Ушла разведка,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А</w:t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Советский тыл - один вернулся строго по приказу,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Он нес ребенка - и мальчонка жил</w:t>
      </w:r>
      <w:proofErr w:type="gramStart"/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!</w:t>
      </w:r>
      <w:proofErr w:type="gramEnd"/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E3465"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3323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не всплакнул в его руках ни разу.</w:t>
      </w:r>
    </w:p>
    <w:p w:rsidR="00C35F0A" w:rsidRPr="0033233A" w:rsidRDefault="00EE43BF" w:rsidP="00C35F0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.: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C35F0A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св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ященную войну, на подвиг  </w:t>
      </w:r>
      <w:r w:rsidR="00C35F0A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провожа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ли своих сыновей матери. И ждали и любили и верили…</w:t>
      </w:r>
    </w:p>
    <w:p w:rsidR="00192FD8" w:rsidRPr="0033233A" w:rsidRDefault="00C66D4F" w:rsidP="00192FD8">
      <w:pPr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Для вас </w:t>
      </w:r>
      <w:r w:rsidR="00DC493E" w:rsidRPr="00332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Валентина Бирюкова</w:t>
      </w:r>
      <w:r w:rsidRPr="00332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исполняет «Балладу о матери»</w:t>
      </w:r>
      <w:r w:rsidR="002E3465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92FD8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(видеоклип </w:t>
      </w:r>
      <w:proofErr w:type="spellStart"/>
      <w:r w:rsidR="00192FD8" w:rsidRPr="003323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YouTube</w:t>
      </w:r>
      <w:proofErr w:type="spellEnd"/>
      <w:proofErr w:type="gramStart"/>
      <w:r w:rsidR="00192FD8" w:rsidRPr="003323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 </w:t>
      </w:r>
      <w:r w:rsidR="00192FD8" w:rsidRPr="0033233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)</w:t>
      </w:r>
      <w:proofErr w:type="gramEnd"/>
    </w:p>
    <w:p w:rsidR="00C35F0A" w:rsidRPr="0033233A" w:rsidRDefault="00846FDC">
      <w:pPr>
        <w:rPr>
          <w:rFonts w:ascii="Times New Roman" w:hAnsi="Times New Roman" w:cs="Times New Roman"/>
          <w:sz w:val="28"/>
          <w:szCs w:val="28"/>
        </w:rPr>
      </w:pPr>
      <w:r w:rsidRPr="00332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Вед.:</w:t>
      </w:r>
      <w:r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35F0A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сколько семей разрушила война, сколько их </w:t>
      </w:r>
      <w:r w:rsidR="00EE43BF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C35F0A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мужей</w:t>
      </w:r>
      <w:r w:rsidR="00EE43BF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="00C35F0A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жен</w:t>
      </w:r>
      <w:proofErr w:type="gramEnd"/>
      <w:r w:rsidR="00C35F0A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и не нашедших  друг дру</w:t>
      </w:r>
      <w:r w:rsidR="00EE43BF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га, не взглянувших</w:t>
      </w:r>
      <w:r w:rsidR="00C35F0A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глаза своим любимым, не услыш</w:t>
      </w:r>
      <w:r w:rsidR="00EE43BF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авш</w:t>
      </w:r>
      <w:r w:rsidR="00C35F0A" w:rsidRPr="00332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смех своих детей.</w:t>
      </w:r>
    </w:p>
    <w:p w:rsidR="002C67DA" w:rsidRPr="0033233A" w:rsidRDefault="00D81CD8" w:rsidP="00F21694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3233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Николай Рачков. </w:t>
      </w:r>
      <w:r w:rsidRPr="00332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Баллада о неизвестном солдате</w:t>
      </w:r>
      <w:r w:rsidRPr="00332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</w:p>
    <w:p w:rsidR="00F21694" w:rsidRPr="0033233A" w:rsidRDefault="00F21694" w:rsidP="00F2169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Вдовья доля - былинка в поле, неуютна и холодна.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опишешь, какое горе принесла в каждый дом ВОЙНА.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Похоронка – страшней снаряда,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Звякнет в дверь – не узнаешь лица.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ведь жить, что ты хочешь, надо,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Дочки малые – без отца.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Люба выстрадала немало, торопила года скорей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заметила, как устала, замуж выдала дочерей.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прошло, все за грозной далью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на юге, не так давно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Побывала соседка Дарья, 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Дарья стукнула ей в окно.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пошла она, и запела,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Хошь</w:t>
      </w:r>
      <w:proofErr w:type="spell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хвали, мол, а </w:t>
      </w:r>
      <w:proofErr w:type="spell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хошь</w:t>
      </w:r>
      <w:proofErr w:type="spell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ругай,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выходит такое дело,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живой он, Твой Николай.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находится он не где-то, а в Херсон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е-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Тридцатый год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Неприкаянный, неприметный он при госпитале живет.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Дарья, кашлянув виновато, побожилась, хоть нет икон,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видала сама солдата - «Лопни глазоньки, Люба , он»…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Люба руки к груди прижала, головой она повела,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 от холода, толь от жара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сама не своя была.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Люба плакала безутешно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Двое суток не жизнь, а стон.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Собрала чемодан поспешно – 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поехала в тот Херсон.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Заявилась к начальству прямо, 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на встречу, на грозный су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д-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«Если муж, по какому праву, почему и зачем он тут?»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Доктор глянул на Любу, словно душу высветил ей сво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ю-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«Все, что знаю, Любовь Петровна, расскажу Вам, не утаю.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Помнят жители, как с пригорка по фашистским танкам врага,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Била наша тридцать - четверка, 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Зажигая их как стога.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 колонной клубилась сажа, бой не равен был и жесток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остался от экипажа… окровавленный весь стрелок.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Сапожищами полицаи мяли тело, как лебеду,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в отве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т-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«Ничего не знаю»-лишь одно повторял в бреду.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спине выжигали кожу,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Вспухла кожа, черней земли.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они не пытали, все же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Ничего узнать не могли.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Снова мяли, ломали, били-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Изловчались и так, и сяк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адоело – пулю в затылок, 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Тело выбросили в овраг.</w:t>
      </w:r>
    </w:p>
    <w:p w:rsidR="00F21694" w:rsidRPr="0033233A" w:rsidRDefault="00F21694" w:rsidP="00F216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1694" w:rsidRPr="0033233A" w:rsidRDefault="00F21694" w:rsidP="00F21694">
      <w:pPr>
        <w:rPr>
          <w:rFonts w:ascii="Times New Roman" w:hAnsi="Times New Roman" w:cs="Times New Roman"/>
          <w:sz w:val="28"/>
          <w:szCs w:val="28"/>
        </w:rPr>
      </w:pP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его подобрал? - забыто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он выжил? - узнай, поди.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за сила в солдате скрыта, 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за сердце в его груди.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Убивали, да не убили,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Оказались они слабы,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вот память ему – отшибли, даже имя свое забыл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ридцать лет… Вот такие сроки он при госпитале – 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Больной, неизвестный и одинокий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Изуродованный войной.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не первая - приходило, 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Ох, как много сюда до Вас»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Люба слушала через силу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Невозможный его рассказ.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А в душе, как в холодном зале,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Все застыло 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ней в груди.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«Вот сейчас он войдет» - сказали,-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Повнимательнее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смотри».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Появился он на пороге, посмотрел из-под мертвых </w:t>
      </w:r>
      <w:r w:rsidR="00922093"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век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Подкосились у Любы ноги, побелела она, как снег.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Правду, правду сказала Дарья – Он, глаза, застилает мрак.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Он, головушка вся седая,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Боже мой, постарел-то как.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«Коля»-,еле шепнули губы,-«Люба я, узнаешь, аль нет?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-«Не знаю Любы», шевельнул губами в ответ.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-«Ну, что ты, Коля, ты вспомни, Коля,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Повнимательней погляди».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Подошла она и от боли прислонилась к его груди.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такая любовь и жалость душу Любину обожгли,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в сравнении с ним, казалось,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беды все ее обошли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…Вот какой он пришел из боя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увидел ее в дыму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-«Вы возьмете его с собою?»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сказала она: «Возьму. 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его отогрею дома,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Там сейчас у нас соловьи.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окошками цвет черемух,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Там родные его, свои.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Палисадник наш огорожен и скамейка его жива.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Посидит он и вспомнит, может, позабытые те слова</w:t>
      </w:r>
      <w:proofErr w:type="gramStart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мужем вместе домой поеду,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Жить иначе, я не смогу.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любовь и за День Победы</w:t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23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навек перед ним в долгу».</w:t>
      </w:r>
    </w:p>
    <w:p w:rsidR="00FC2B38" w:rsidRPr="0033233A" w:rsidRDefault="00FC2B38" w:rsidP="00FC2B38">
      <w:pPr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.: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 дымятся дали,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Пыль черна от слез.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 одной медали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Дед мой не принес.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в этом самом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 его вины,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 что сам он</w:t>
      </w:r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 пришел с войны</w:t>
      </w:r>
      <w:proofErr w:type="gramStart"/>
      <w:r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81CD8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 w:rsidR="00D81CD8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В.Дворянсков</w:t>
      </w:r>
      <w:proofErr w:type="spellEnd"/>
      <w:r w:rsidR="00D81CD8" w:rsidRPr="0033233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81CD8" w:rsidRPr="0033233A" w:rsidRDefault="00192FD8" w:rsidP="00D81CD8">
      <w:pPr>
        <w:pStyle w:val="1"/>
        <w:pBdr>
          <w:top w:val="single" w:sz="6" w:space="0" w:color="FEFEFE"/>
        </w:pBdr>
        <w:shd w:val="clear" w:color="auto" w:fill="FFFFFF"/>
        <w:spacing w:before="0" w:after="225"/>
        <w:rPr>
          <w:rFonts w:ascii="Times New Roman" w:eastAsia="Times New Roman" w:hAnsi="Times New Roman" w:cs="Times New Roman"/>
          <w:b w:val="0"/>
          <w:bCs w:val="0"/>
          <w:color w:val="7492BE"/>
          <w:kern w:val="36"/>
          <w:lang w:eastAsia="ru-RU"/>
        </w:rPr>
      </w:pPr>
      <w:r w:rsidRPr="0033233A">
        <w:rPr>
          <w:rStyle w:val="a5"/>
          <w:rFonts w:ascii="Times New Roman" w:hAnsi="Times New Roman" w:cs="Times New Roman"/>
          <w:iCs/>
          <w:color w:val="000000"/>
          <w:bdr w:val="none" w:sz="0" w:space="0" w:color="auto" w:frame="1"/>
        </w:rPr>
        <w:lastRenderedPageBreak/>
        <w:t xml:space="preserve"> </w:t>
      </w:r>
      <w:r w:rsidRPr="0033233A">
        <w:rPr>
          <w:rStyle w:val="a5"/>
          <w:rFonts w:ascii="Times New Roman" w:hAnsi="Times New Roman" w:cs="Times New Roman"/>
          <w:b/>
          <w:iCs/>
          <w:color w:val="000000"/>
          <w:bdr w:val="none" w:sz="0" w:space="0" w:color="auto" w:frame="1"/>
        </w:rPr>
        <w:t>«</w:t>
      </w:r>
      <w:r w:rsidR="00DC493E" w:rsidRPr="0033233A">
        <w:rPr>
          <w:rStyle w:val="a5"/>
          <w:rFonts w:ascii="Times New Roman" w:hAnsi="Times New Roman" w:cs="Times New Roman"/>
          <w:b/>
          <w:iCs/>
          <w:color w:val="000000"/>
          <w:bdr w:val="none" w:sz="0" w:space="0" w:color="auto" w:frame="1"/>
        </w:rPr>
        <w:t>О той весне»</w:t>
      </w:r>
      <w:r w:rsidR="00B93782" w:rsidRPr="0033233A">
        <w:rPr>
          <w:rStyle w:val="a5"/>
          <w:rFonts w:ascii="Times New Roman" w:hAnsi="Times New Roman" w:cs="Times New Roman"/>
          <w:b/>
          <w:iCs/>
          <w:color w:val="000000"/>
          <w:bdr w:val="none" w:sz="0" w:space="0" w:color="auto" w:frame="1"/>
        </w:rPr>
        <w:t xml:space="preserve"> стихи и  музыка Елены Плотниковой</w:t>
      </w:r>
      <w:r w:rsidRPr="0033233A">
        <w:rPr>
          <w:rStyle w:val="a5"/>
          <w:rFonts w:ascii="Times New Roman" w:hAnsi="Times New Roman" w:cs="Times New Roman"/>
          <w:b/>
          <w:iCs/>
          <w:color w:val="000000"/>
          <w:bdr w:val="none" w:sz="0" w:space="0" w:color="auto" w:frame="1"/>
        </w:rPr>
        <w:t>, видеоклип</w:t>
      </w:r>
      <w:r w:rsidRPr="0033233A">
        <w:rPr>
          <w:rFonts w:ascii="Times New Roman" w:eastAsia="Times New Roman" w:hAnsi="Times New Roman" w:cs="Times New Roman"/>
          <w:b w:val="0"/>
          <w:bCs w:val="0"/>
          <w:color w:val="7492BE"/>
          <w:kern w:val="36"/>
          <w:lang w:eastAsia="ru-RU"/>
        </w:rPr>
        <w:t xml:space="preserve"> </w:t>
      </w:r>
      <w:proofErr w:type="spellStart"/>
      <w:r w:rsidR="00D81CD8" w:rsidRPr="0033233A"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lang w:eastAsia="ru-RU"/>
        </w:rPr>
        <w:t>YouTube</w:t>
      </w:r>
      <w:proofErr w:type="spellEnd"/>
      <w:proofErr w:type="gramStart"/>
      <w:r w:rsidR="00D81CD8" w:rsidRPr="0033233A"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lang w:eastAsia="ru-RU"/>
        </w:rPr>
        <w:t> )</w:t>
      </w:r>
      <w:proofErr w:type="gramEnd"/>
    </w:p>
    <w:p w:rsidR="000B3A65" w:rsidRPr="0033233A" w:rsidRDefault="00C66D4F">
      <w:pPr>
        <w:rPr>
          <w:rStyle w:val="a5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</w:pPr>
      <w:r w:rsidRPr="0033233A">
        <w:rPr>
          <w:rStyle w:val="a5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Вед</w:t>
      </w:r>
      <w:proofErr w:type="gramStart"/>
      <w:r w:rsidRPr="0033233A">
        <w:rPr>
          <w:rStyle w:val="a5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.</w:t>
      </w:r>
      <w:r w:rsidR="00817945" w:rsidRPr="0033233A">
        <w:rPr>
          <w:rStyle w:val="a5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:</w:t>
      </w:r>
      <w:r w:rsidR="00D81CD8" w:rsidRPr="0033233A">
        <w:rPr>
          <w:rStyle w:val="a5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End"/>
      <w:r w:rsidR="00D81CD8" w:rsidRPr="0033233A">
        <w:rPr>
          <w:rStyle w:val="a5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У</w:t>
      </w:r>
      <w:r w:rsidRPr="0033233A">
        <w:rPr>
          <w:rStyle w:val="a5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же стало традицией 9 мая участвовать в акции «Бессмертный полк»</w:t>
      </w:r>
      <w:r w:rsidR="00817945" w:rsidRPr="0033233A">
        <w:rPr>
          <w:rStyle w:val="a5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.</w:t>
      </w:r>
    </w:p>
    <w:p w:rsidR="00943E3D" w:rsidRPr="0033233A" w:rsidRDefault="00943E3D" w:rsidP="00943E3D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proofErr w:type="spellStart"/>
      <w:proofErr w:type="gramStart"/>
      <w:r w:rsidRPr="0033233A">
        <w:rPr>
          <w:b/>
          <w:bCs/>
          <w:color w:val="222222"/>
          <w:sz w:val="28"/>
          <w:szCs w:val="28"/>
        </w:rPr>
        <w:t>Бессме́ртный</w:t>
      </w:r>
      <w:proofErr w:type="spellEnd"/>
      <w:proofErr w:type="gramEnd"/>
      <w:r w:rsidRPr="0033233A">
        <w:rPr>
          <w:b/>
          <w:bCs/>
          <w:color w:val="222222"/>
          <w:sz w:val="28"/>
          <w:szCs w:val="28"/>
        </w:rPr>
        <w:t xml:space="preserve"> </w:t>
      </w:r>
      <w:r w:rsidRPr="0033233A">
        <w:rPr>
          <w:b/>
          <w:bCs/>
          <w:color w:val="000000" w:themeColor="text1"/>
          <w:sz w:val="28"/>
          <w:szCs w:val="28"/>
        </w:rPr>
        <w:t>полк</w:t>
      </w:r>
      <w:r w:rsidRPr="0033233A">
        <w:rPr>
          <w:color w:val="000000" w:themeColor="text1"/>
          <w:sz w:val="28"/>
          <w:szCs w:val="28"/>
        </w:rPr>
        <w:t xml:space="preserve"> — </w:t>
      </w:r>
      <w:r w:rsidR="00C66D4F" w:rsidRPr="0033233A">
        <w:rPr>
          <w:color w:val="000000" w:themeColor="text1"/>
          <w:sz w:val="28"/>
          <w:szCs w:val="28"/>
        </w:rPr>
        <w:t xml:space="preserve">это </w:t>
      </w:r>
      <w:r w:rsidRPr="0033233A">
        <w:rPr>
          <w:color w:val="000000" w:themeColor="text1"/>
          <w:sz w:val="28"/>
          <w:szCs w:val="28"/>
        </w:rPr>
        <w:t xml:space="preserve">международная общественная акция, </w:t>
      </w:r>
      <w:proofErr w:type="spellStart"/>
      <w:r w:rsidRPr="0033233A">
        <w:rPr>
          <w:color w:val="000000" w:themeColor="text1"/>
          <w:sz w:val="28"/>
          <w:szCs w:val="28"/>
        </w:rPr>
        <w:t>проводящаяся</w:t>
      </w:r>
      <w:proofErr w:type="spellEnd"/>
      <w:r w:rsidRPr="0033233A">
        <w:rPr>
          <w:color w:val="000000" w:themeColor="text1"/>
          <w:sz w:val="28"/>
          <w:szCs w:val="28"/>
        </w:rPr>
        <w:t xml:space="preserve"> в</w:t>
      </w:r>
      <w:r w:rsidRPr="0033233A">
        <w:rPr>
          <w:rStyle w:val="apple-converted-space"/>
          <w:color w:val="000000" w:themeColor="text1"/>
          <w:sz w:val="28"/>
          <w:szCs w:val="28"/>
        </w:rPr>
        <w:t> </w:t>
      </w:r>
      <w:hyperlink r:id="rId6" w:tooltip="Россия" w:history="1">
        <w:r w:rsidRPr="0033233A">
          <w:rPr>
            <w:rStyle w:val="a4"/>
            <w:color w:val="000000" w:themeColor="text1"/>
            <w:sz w:val="28"/>
            <w:szCs w:val="28"/>
            <w:u w:val="none"/>
          </w:rPr>
          <w:t>России</w:t>
        </w:r>
      </w:hyperlink>
      <w:r w:rsidRPr="0033233A">
        <w:rPr>
          <w:rStyle w:val="apple-converted-space"/>
          <w:color w:val="000000" w:themeColor="text1"/>
          <w:sz w:val="28"/>
          <w:szCs w:val="28"/>
        </w:rPr>
        <w:t> </w:t>
      </w:r>
      <w:r w:rsidRPr="0033233A">
        <w:rPr>
          <w:color w:val="000000" w:themeColor="text1"/>
          <w:sz w:val="28"/>
          <w:szCs w:val="28"/>
        </w:rPr>
        <w:t>и ряде стран ближнего и дальнего зарубежья в</w:t>
      </w:r>
      <w:r w:rsidRPr="0033233A">
        <w:rPr>
          <w:rStyle w:val="apple-converted-space"/>
          <w:color w:val="000000" w:themeColor="text1"/>
          <w:sz w:val="28"/>
          <w:szCs w:val="28"/>
        </w:rPr>
        <w:t> </w:t>
      </w:r>
      <w:hyperlink r:id="rId7" w:tooltip="День Победы" w:history="1">
        <w:r w:rsidRPr="0033233A">
          <w:rPr>
            <w:rStyle w:val="a4"/>
            <w:color w:val="000000" w:themeColor="text1"/>
            <w:sz w:val="28"/>
            <w:szCs w:val="28"/>
            <w:u w:val="none"/>
          </w:rPr>
          <w:t>День Победы</w:t>
        </w:r>
      </w:hyperlink>
      <w:r w:rsidRPr="0033233A">
        <w:rPr>
          <w:color w:val="000000" w:themeColor="text1"/>
          <w:sz w:val="28"/>
          <w:szCs w:val="28"/>
        </w:rPr>
        <w:t>, в ходе которой участники идут колонной и несут транспаранты с фотопортретами своих родственников, участвовавших в</w:t>
      </w:r>
      <w:r w:rsidRPr="0033233A">
        <w:rPr>
          <w:rStyle w:val="apple-converted-space"/>
          <w:color w:val="000000" w:themeColor="text1"/>
          <w:sz w:val="28"/>
          <w:szCs w:val="28"/>
        </w:rPr>
        <w:t> </w:t>
      </w:r>
      <w:hyperlink r:id="rId8" w:tooltip="Великая Отечественная война" w:history="1">
        <w:r w:rsidRPr="0033233A">
          <w:rPr>
            <w:rStyle w:val="a4"/>
            <w:color w:val="000000" w:themeColor="text1"/>
            <w:sz w:val="28"/>
            <w:szCs w:val="28"/>
            <w:u w:val="none"/>
          </w:rPr>
          <w:t>Великой Отечественной войне</w:t>
        </w:r>
      </w:hyperlink>
      <w:r w:rsidRPr="0033233A">
        <w:rPr>
          <w:rStyle w:val="apple-converted-space"/>
          <w:color w:val="000000" w:themeColor="text1"/>
          <w:sz w:val="28"/>
          <w:szCs w:val="28"/>
        </w:rPr>
        <w:t> </w:t>
      </w:r>
      <w:r w:rsidRPr="0033233A">
        <w:rPr>
          <w:color w:val="222222"/>
          <w:sz w:val="28"/>
          <w:szCs w:val="28"/>
        </w:rPr>
        <w:t>и Второй мировой войне, а также записывают семейные истории своих героев в Народной летописи на сайте движения «Бессмертный полк». Ещё до появления названия «Бессмертный полк» такие же по содержанию акции проходили и в других городах страны</w:t>
      </w:r>
    </w:p>
    <w:p w:rsidR="00192FD8" w:rsidRPr="0033233A" w:rsidRDefault="00943E3D" w:rsidP="00192FD8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 w:rsidRPr="0033233A">
        <w:rPr>
          <w:color w:val="222222"/>
          <w:sz w:val="28"/>
          <w:szCs w:val="28"/>
        </w:rPr>
        <w:t>Движение «Бессмертный полк» в современном виде было инициировано в 2011 году в</w:t>
      </w:r>
      <w:r w:rsidRPr="0033233A">
        <w:rPr>
          <w:rStyle w:val="apple-converted-space"/>
          <w:color w:val="222222"/>
          <w:sz w:val="28"/>
          <w:szCs w:val="28"/>
        </w:rPr>
        <w:t> </w:t>
      </w:r>
      <w:hyperlink r:id="rId9" w:tooltip="Томск" w:history="1">
        <w:r w:rsidRPr="0033233A">
          <w:rPr>
            <w:rStyle w:val="a4"/>
            <w:color w:val="000000" w:themeColor="text1"/>
            <w:sz w:val="28"/>
            <w:szCs w:val="28"/>
            <w:u w:val="none"/>
          </w:rPr>
          <w:t>Томске</w:t>
        </w:r>
      </w:hyperlink>
      <w:r w:rsidRPr="0033233A">
        <w:rPr>
          <w:rStyle w:val="apple-converted-space"/>
          <w:color w:val="000000" w:themeColor="text1"/>
          <w:sz w:val="28"/>
          <w:szCs w:val="28"/>
        </w:rPr>
        <w:t> </w:t>
      </w:r>
      <w:r w:rsidRPr="0033233A">
        <w:rPr>
          <w:color w:val="222222"/>
          <w:sz w:val="28"/>
          <w:szCs w:val="28"/>
        </w:rPr>
        <w:t xml:space="preserve">журналистами Сергеем </w:t>
      </w:r>
      <w:proofErr w:type="spellStart"/>
      <w:r w:rsidRPr="0033233A">
        <w:rPr>
          <w:color w:val="222222"/>
          <w:sz w:val="28"/>
          <w:szCs w:val="28"/>
        </w:rPr>
        <w:t>Лапенковым</w:t>
      </w:r>
      <w:proofErr w:type="spellEnd"/>
      <w:r w:rsidRPr="0033233A">
        <w:rPr>
          <w:color w:val="222222"/>
          <w:sz w:val="28"/>
          <w:szCs w:val="28"/>
        </w:rPr>
        <w:t xml:space="preserve">, Сергеем </w:t>
      </w:r>
      <w:proofErr w:type="spellStart"/>
      <w:r w:rsidRPr="0033233A">
        <w:rPr>
          <w:color w:val="222222"/>
          <w:sz w:val="28"/>
          <w:szCs w:val="28"/>
        </w:rPr>
        <w:t>Колотовкиным</w:t>
      </w:r>
      <w:proofErr w:type="spellEnd"/>
      <w:r w:rsidRPr="0033233A">
        <w:rPr>
          <w:color w:val="222222"/>
          <w:sz w:val="28"/>
          <w:szCs w:val="28"/>
        </w:rPr>
        <w:t xml:space="preserve"> и Игорем Дмитриевым. Там же, в Томске, народное движение получило название «Бессмертный полк», был создан Устав Полка, в котором сформулированы принципы движения, как некоммерческой, неполитической, негосударственной гражданской</w:t>
      </w:r>
      <w:r w:rsidR="002C67DA" w:rsidRPr="0033233A">
        <w:rPr>
          <w:color w:val="222222"/>
          <w:sz w:val="28"/>
          <w:szCs w:val="28"/>
        </w:rPr>
        <w:t xml:space="preserve"> инициативы. </w:t>
      </w:r>
    </w:p>
    <w:p w:rsidR="00192FD8" w:rsidRPr="0033233A" w:rsidRDefault="00DC493E" w:rsidP="00192FD8">
      <w:pPr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33A">
        <w:rPr>
          <w:rFonts w:ascii="Times New Roman" w:hAnsi="Times New Roman" w:cs="Times New Roman"/>
          <w:sz w:val="28"/>
          <w:szCs w:val="28"/>
        </w:rPr>
        <w:t xml:space="preserve"> </w:t>
      </w:r>
      <w:r w:rsidRPr="0033233A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33233A">
        <w:rPr>
          <w:rFonts w:ascii="Times New Roman" w:hAnsi="Times New Roman" w:cs="Times New Roman"/>
          <w:b/>
          <w:sz w:val="28"/>
          <w:szCs w:val="28"/>
        </w:rPr>
        <w:t>Бессмертый</w:t>
      </w:r>
      <w:proofErr w:type="spellEnd"/>
      <w:r w:rsidRPr="0033233A">
        <w:rPr>
          <w:rFonts w:ascii="Times New Roman" w:hAnsi="Times New Roman" w:cs="Times New Roman"/>
          <w:b/>
          <w:sz w:val="28"/>
          <w:szCs w:val="28"/>
        </w:rPr>
        <w:t xml:space="preserve"> полк»</w:t>
      </w:r>
      <w:r w:rsidR="00192FD8" w:rsidRPr="003323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2FD8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spellStart"/>
      <w:r w:rsidR="002C31B7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</w:t>
      </w:r>
      <w:proofErr w:type="gramStart"/>
      <w:r w:rsidR="002C31B7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.А</w:t>
      </w:r>
      <w:proofErr w:type="gramEnd"/>
      <w:r w:rsidR="002C31B7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ндрей</w:t>
      </w:r>
      <w:proofErr w:type="spellEnd"/>
      <w:r w:rsidR="002C31B7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C31B7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Иголкин</w:t>
      </w:r>
      <w:proofErr w:type="spellEnd"/>
      <w:r w:rsidR="002C31B7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сл. Виктор </w:t>
      </w:r>
      <w:proofErr w:type="spellStart"/>
      <w:r w:rsidR="002C31B7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Иголкин</w:t>
      </w:r>
      <w:proofErr w:type="spellEnd"/>
      <w:r w:rsidR="002C31B7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192FD8" w:rsidRPr="0033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видеоклип </w:t>
      </w:r>
      <w:proofErr w:type="spellStart"/>
      <w:r w:rsidR="00192FD8" w:rsidRPr="003323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YouTube</w:t>
      </w:r>
      <w:proofErr w:type="spellEnd"/>
      <w:r w:rsidR="00192FD8" w:rsidRPr="003323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 </w:t>
      </w:r>
      <w:r w:rsidR="00192FD8" w:rsidRPr="0033233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)</w:t>
      </w:r>
    </w:p>
    <w:p w:rsidR="00C66D4F" w:rsidRPr="0033233A" w:rsidRDefault="00C66D4F" w:rsidP="00C66D4F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3233A">
        <w:rPr>
          <w:b/>
          <w:color w:val="000000"/>
          <w:sz w:val="28"/>
          <w:szCs w:val="28"/>
        </w:rPr>
        <w:t>Вед</w:t>
      </w:r>
      <w:proofErr w:type="gramStart"/>
      <w:r w:rsidRPr="0033233A">
        <w:rPr>
          <w:b/>
          <w:color w:val="000000"/>
          <w:sz w:val="28"/>
          <w:szCs w:val="28"/>
        </w:rPr>
        <w:t>.:</w:t>
      </w:r>
      <w:r w:rsidRPr="0033233A">
        <w:rPr>
          <w:color w:val="000000"/>
          <w:sz w:val="28"/>
          <w:szCs w:val="28"/>
        </w:rPr>
        <w:t xml:space="preserve"> </w:t>
      </w:r>
      <w:proofErr w:type="gramEnd"/>
      <w:r w:rsidRPr="0033233A">
        <w:rPr>
          <w:color w:val="000000"/>
          <w:sz w:val="28"/>
          <w:szCs w:val="28"/>
        </w:rPr>
        <w:t>Война закончилась. И заживают раны,</w:t>
      </w:r>
      <w:r w:rsidRPr="0033233A">
        <w:rPr>
          <w:color w:val="000000"/>
          <w:sz w:val="28"/>
          <w:szCs w:val="28"/>
        </w:rPr>
        <w:br/>
        <w:t>И в день Победы по восторженной стране,</w:t>
      </w:r>
      <w:r w:rsidRPr="0033233A">
        <w:rPr>
          <w:color w:val="000000"/>
          <w:sz w:val="28"/>
          <w:szCs w:val="28"/>
        </w:rPr>
        <w:br/>
        <w:t>Блестя наградами, шагают ветераны –</w:t>
      </w:r>
      <w:r w:rsidRPr="0033233A">
        <w:rPr>
          <w:rStyle w:val="apple-converted-space"/>
          <w:color w:val="000000"/>
          <w:sz w:val="28"/>
          <w:szCs w:val="28"/>
        </w:rPr>
        <w:t> </w:t>
      </w:r>
      <w:r w:rsidRPr="0033233A">
        <w:rPr>
          <w:color w:val="000000"/>
          <w:sz w:val="28"/>
          <w:szCs w:val="28"/>
        </w:rPr>
        <w:br/>
        <w:t>Фронтовики, герои, совесть наших лет.</w:t>
      </w:r>
    </w:p>
    <w:p w:rsidR="00C66D4F" w:rsidRPr="0033233A" w:rsidRDefault="00C66D4F" w:rsidP="00C66D4F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3233A">
        <w:rPr>
          <w:color w:val="000000"/>
          <w:sz w:val="28"/>
          <w:szCs w:val="28"/>
        </w:rPr>
        <w:t xml:space="preserve"> </w:t>
      </w:r>
    </w:p>
    <w:p w:rsidR="00C66D4F" w:rsidRPr="0033233A" w:rsidRDefault="00C66D4F" w:rsidP="00C66D4F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i/>
          <w:color w:val="000000"/>
          <w:sz w:val="28"/>
          <w:szCs w:val="28"/>
        </w:rPr>
      </w:pPr>
      <w:r w:rsidRPr="0033233A">
        <w:rPr>
          <w:b/>
          <w:color w:val="000000"/>
          <w:sz w:val="28"/>
          <w:szCs w:val="28"/>
        </w:rPr>
        <w:t>Вед</w:t>
      </w:r>
      <w:proofErr w:type="gramStart"/>
      <w:r w:rsidRPr="0033233A">
        <w:rPr>
          <w:b/>
          <w:color w:val="000000"/>
          <w:sz w:val="28"/>
          <w:szCs w:val="28"/>
        </w:rPr>
        <w:t>.:</w:t>
      </w:r>
      <w:r w:rsidRPr="0033233A">
        <w:rPr>
          <w:color w:val="000000"/>
          <w:sz w:val="28"/>
          <w:szCs w:val="28"/>
        </w:rPr>
        <w:t xml:space="preserve"> </w:t>
      </w:r>
      <w:proofErr w:type="gramEnd"/>
      <w:r w:rsidRPr="0033233A">
        <w:rPr>
          <w:color w:val="000000"/>
          <w:sz w:val="28"/>
          <w:szCs w:val="28"/>
        </w:rPr>
        <w:t>Война закончилась. Но память поколений,</w:t>
      </w:r>
      <w:r w:rsidRPr="0033233A">
        <w:rPr>
          <w:color w:val="000000"/>
          <w:sz w:val="28"/>
          <w:szCs w:val="28"/>
        </w:rPr>
        <w:br/>
        <w:t>Как фронтовая дружба, вечна и тверда.</w:t>
      </w:r>
      <w:r w:rsidRPr="0033233A">
        <w:rPr>
          <w:color w:val="000000"/>
          <w:sz w:val="28"/>
          <w:szCs w:val="28"/>
        </w:rPr>
        <w:br/>
        <w:t>Нас никогда никто не ставил на колени</w:t>
      </w:r>
      <w:proofErr w:type="gramStart"/>
      <w:r w:rsidRPr="0033233A">
        <w:rPr>
          <w:color w:val="000000"/>
          <w:sz w:val="28"/>
          <w:szCs w:val="28"/>
        </w:rPr>
        <w:br/>
        <w:t>И</w:t>
      </w:r>
      <w:proofErr w:type="gramEnd"/>
      <w:r w:rsidRPr="0033233A">
        <w:rPr>
          <w:color w:val="000000"/>
          <w:sz w:val="28"/>
          <w:szCs w:val="28"/>
        </w:rPr>
        <w:t xml:space="preserve"> не поставит ни за что и никогда!</w:t>
      </w:r>
      <w:r w:rsidR="00D81CD8" w:rsidRPr="0033233A">
        <w:rPr>
          <w:color w:val="000000"/>
          <w:sz w:val="28"/>
          <w:szCs w:val="28"/>
        </w:rPr>
        <w:t xml:space="preserve"> (Михаил </w:t>
      </w:r>
      <w:proofErr w:type="spellStart"/>
      <w:r w:rsidR="00D81CD8" w:rsidRPr="0033233A">
        <w:rPr>
          <w:color w:val="000000"/>
          <w:sz w:val="28"/>
          <w:szCs w:val="28"/>
        </w:rPr>
        <w:t>Ножкин</w:t>
      </w:r>
      <w:proofErr w:type="spellEnd"/>
      <w:r w:rsidR="00D81CD8" w:rsidRPr="0033233A">
        <w:rPr>
          <w:color w:val="000000"/>
          <w:sz w:val="28"/>
          <w:szCs w:val="28"/>
        </w:rPr>
        <w:t xml:space="preserve"> «Самый главный день»)</w:t>
      </w:r>
    </w:p>
    <w:p w:rsidR="00817945" w:rsidRPr="0033233A" w:rsidRDefault="00817945" w:rsidP="00C66D4F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i/>
          <w:color w:val="000000"/>
          <w:sz w:val="28"/>
          <w:szCs w:val="28"/>
        </w:rPr>
      </w:pPr>
    </w:p>
    <w:p w:rsidR="00817945" w:rsidRPr="0033233A" w:rsidRDefault="00817945" w:rsidP="00C66D4F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3233A">
        <w:rPr>
          <w:color w:val="000000"/>
          <w:sz w:val="28"/>
          <w:szCs w:val="28"/>
        </w:rPr>
        <w:t>Спасибо всем за внимание!</w:t>
      </w:r>
    </w:p>
    <w:p w:rsidR="00C66D4F" w:rsidRPr="0033233A" w:rsidRDefault="00C66D4F">
      <w:pPr>
        <w:rPr>
          <w:rFonts w:ascii="Times New Roman" w:hAnsi="Times New Roman" w:cs="Times New Roman"/>
          <w:sz w:val="28"/>
          <w:szCs w:val="28"/>
        </w:rPr>
      </w:pPr>
    </w:p>
    <w:sectPr w:rsidR="00C66D4F" w:rsidRPr="00332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1441D"/>
    <w:multiLevelType w:val="multilevel"/>
    <w:tmpl w:val="8664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F1824D5"/>
    <w:multiLevelType w:val="multilevel"/>
    <w:tmpl w:val="5E6E0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B922E94"/>
    <w:multiLevelType w:val="multilevel"/>
    <w:tmpl w:val="3F02B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E3D"/>
    <w:rsid w:val="000B3A65"/>
    <w:rsid w:val="001205EC"/>
    <w:rsid w:val="00192FD8"/>
    <w:rsid w:val="002C31B7"/>
    <w:rsid w:val="002C67DA"/>
    <w:rsid w:val="002E3465"/>
    <w:rsid w:val="0033233A"/>
    <w:rsid w:val="007D609A"/>
    <w:rsid w:val="00817945"/>
    <w:rsid w:val="00846FDC"/>
    <w:rsid w:val="00863D23"/>
    <w:rsid w:val="00922093"/>
    <w:rsid w:val="00943E3D"/>
    <w:rsid w:val="00A6455F"/>
    <w:rsid w:val="00B1132A"/>
    <w:rsid w:val="00B93782"/>
    <w:rsid w:val="00C35F0A"/>
    <w:rsid w:val="00C66D4F"/>
    <w:rsid w:val="00CA17AB"/>
    <w:rsid w:val="00D639B3"/>
    <w:rsid w:val="00D81CD8"/>
    <w:rsid w:val="00DC493E"/>
    <w:rsid w:val="00EE43BF"/>
    <w:rsid w:val="00F21694"/>
    <w:rsid w:val="00F95608"/>
    <w:rsid w:val="00FC2B38"/>
    <w:rsid w:val="00FC5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1C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3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43E3D"/>
  </w:style>
  <w:style w:type="character" w:styleId="a4">
    <w:name w:val="Hyperlink"/>
    <w:basedOn w:val="a0"/>
    <w:uiPriority w:val="99"/>
    <w:semiHidden/>
    <w:unhideWhenUsed/>
    <w:rsid w:val="00943E3D"/>
    <w:rPr>
      <w:color w:val="0000FF"/>
      <w:u w:val="single"/>
    </w:rPr>
  </w:style>
  <w:style w:type="character" w:styleId="a5">
    <w:name w:val="Strong"/>
    <w:basedOn w:val="a0"/>
    <w:uiPriority w:val="22"/>
    <w:qFormat/>
    <w:rsid w:val="00943E3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E3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46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81C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1C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3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43E3D"/>
  </w:style>
  <w:style w:type="character" w:styleId="a4">
    <w:name w:val="Hyperlink"/>
    <w:basedOn w:val="a0"/>
    <w:uiPriority w:val="99"/>
    <w:semiHidden/>
    <w:unhideWhenUsed/>
    <w:rsid w:val="00943E3D"/>
    <w:rPr>
      <w:color w:val="0000FF"/>
      <w:u w:val="single"/>
    </w:rPr>
  </w:style>
  <w:style w:type="character" w:styleId="a5">
    <w:name w:val="Strong"/>
    <w:basedOn w:val="a0"/>
    <w:uiPriority w:val="22"/>
    <w:qFormat/>
    <w:rsid w:val="00943E3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E3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46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81C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1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4%D0%B5%D0%BD%D1%8C_%D0%9F%D0%BE%D0%B1%D0%B5%D0%B4%D1%8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0%D0%BE%D1%81%D1%81%D0%B8%D1%8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2%D0%BE%D0%BC%D1%81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1806</Words>
  <Characters>10299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23</cp:revision>
  <cp:lastPrinted>2017-04-27T13:44:00Z</cp:lastPrinted>
  <dcterms:created xsi:type="dcterms:W3CDTF">2017-03-25T02:58:00Z</dcterms:created>
  <dcterms:modified xsi:type="dcterms:W3CDTF">2020-12-25T13:45:00Z</dcterms:modified>
</cp:coreProperties>
</file>