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38" w:rsidRPr="0036554C" w:rsidRDefault="00DB6538" w:rsidP="003655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Сценарий развлечения по экологи</w:t>
      </w:r>
      <w:r w:rsidR="0036554C" w:rsidRPr="0036554C">
        <w:rPr>
          <w:rFonts w:ascii="Times New Roman" w:hAnsi="Times New Roman" w:cs="Times New Roman"/>
          <w:b/>
          <w:sz w:val="28"/>
          <w:szCs w:val="28"/>
        </w:rPr>
        <w:t>ческому воспитанию де</w:t>
      </w:r>
      <w:r w:rsidR="0036554C">
        <w:rPr>
          <w:rFonts w:ascii="Times New Roman" w:hAnsi="Times New Roman" w:cs="Times New Roman"/>
          <w:b/>
          <w:sz w:val="28"/>
          <w:szCs w:val="28"/>
        </w:rPr>
        <w:t>т</w:t>
      </w:r>
      <w:r w:rsidR="0036554C" w:rsidRPr="0036554C">
        <w:rPr>
          <w:rFonts w:ascii="Times New Roman" w:hAnsi="Times New Roman" w:cs="Times New Roman"/>
          <w:b/>
          <w:sz w:val="28"/>
          <w:szCs w:val="28"/>
        </w:rPr>
        <w:t>ей старшего дошкольного возраста</w:t>
      </w:r>
      <w:r w:rsidRPr="003655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554C" w:rsidRPr="0036554C">
        <w:rPr>
          <w:rFonts w:ascii="Times New Roman" w:hAnsi="Times New Roman" w:cs="Times New Roman"/>
          <w:b/>
          <w:sz w:val="28"/>
          <w:szCs w:val="28"/>
        </w:rPr>
        <w:t>«</w:t>
      </w:r>
      <w:r w:rsidRPr="0036554C">
        <w:rPr>
          <w:rFonts w:ascii="Times New Roman" w:hAnsi="Times New Roman" w:cs="Times New Roman"/>
          <w:b/>
          <w:sz w:val="28"/>
          <w:szCs w:val="28"/>
        </w:rPr>
        <w:t>Спасем лес»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Цель:</w:t>
      </w:r>
      <w:r w:rsidRPr="0036554C">
        <w:rPr>
          <w:rFonts w:ascii="Times New Roman" w:hAnsi="Times New Roman" w:cs="Times New Roman"/>
          <w:sz w:val="28"/>
          <w:szCs w:val="28"/>
        </w:rPr>
        <w:t xml:space="preserve"> </w:t>
      </w:r>
      <w:r w:rsidR="00226EFC">
        <w:rPr>
          <w:rFonts w:ascii="Times New Roman" w:hAnsi="Times New Roman" w:cs="Times New Roman"/>
          <w:sz w:val="28"/>
          <w:szCs w:val="28"/>
        </w:rPr>
        <w:t>создать</w:t>
      </w:r>
      <w:r w:rsidR="0036554C">
        <w:rPr>
          <w:rFonts w:ascii="Times New Roman" w:hAnsi="Times New Roman" w:cs="Times New Roman"/>
          <w:sz w:val="28"/>
          <w:szCs w:val="28"/>
        </w:rPr>
        <w:t xml:space="preserve"> условия для </w:t>
      </w:r>
      <w:r w:rsidRPr="0036554C">
        <w:rPr>
          <w:rFonts w:ascii="Times New Roman" w:hAnsi="Times New Roman" w:cs="Times New Roman"/>
          <w:sz w:val="28"/>
          <w:szCs w:val="28"/>
        </w:rPr>
        <w:t xml:space="preserve"> экологическо</w:t>
      </w:r>
      <w:r w:rsidR="0036554C">
        <w:rPr>
          <w:rFonts w:ascii="Times New Roman" w:hAnsi="Times New Roman" w:cs="Times New Roman"/>
          <w:sz w:val="28"/>
          <w:szCs w:val="28"/>
        </w:rPr>
        <w:t>го</w:t>
      </w:r>
      <w:r w:rsidRPr="0036554C">
        <w:rPr>
          <w:rFonts w:ascii="Times New Roman" w:hAnsi="Times New Roman" w:cs="Times New Roman"/>
          <w:sz w:val="28"/>
          <w:szCs w:val="28"/>
        </w:rPr>
        <w:t xml:space="preserve"> </w:t>
      </w:r>
      <w:r w:rsidR="0036554C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Pr="0036554C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36554C">
        <w:rPr>
          <w:rFonts w:ascii="Times New Roman" w:hAnsi="Times New Roman" w:cs="Times New Roman"/>
          <w:sz w:val="28"/>
          <w:szCs w:val="28"/>
        </w:rPr>
        <w:t xml:space="preserve"> старшего дошкольного возраста</w:t>
      </w:r>
      <w:r w:rsidRPr="0036554C">
        <w:rPr>
          <w:rFonts w:ascii="Times New Roman" w:hAnsi="Times New Roman" w:cs="Times New Roman"/>
          <w:sz w:val="28"/>
          <w:szCs w:val="28"/>
        </w:rPr>
        <w:t>.</w:t>
      </w:r>
    </w:p>
    <w:p w:rsidR="00DB6538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повторить правила поведения в лесу, развивать чувство ответственности за природу, чувство дружбы и взаимопомощи, воспитывать экологическую культуру детей.</w:t>
      </w:r>
    </w:p>
    <w:p w:rsidR="001013B2" w:rsidRPr="001013B2" w:rsidRDefault="001013B2" w:rsidP="001013B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</w:pPr>
      <w:r w:rsidRPr="001013B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  <w:t xml:space="preserve">Условия и особенности  реализации  </w:t>
      </w:r>
    </w:p>
    <w:p w:rsidR="001013B2" w:rsidRPr="001013B2" w:rsidRDefault="001013B2" w:rsidP="001013B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1013B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  <w:t>Место проведения</w:t>
      </w:r>
      <w:r w:rsidRPr="001013B2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– </w:t>
      </w:r>
      <w:r w:rsidRPr="001013B2">
        <w:rPr>
          <w:rFonts w:ascii="Times New Roman" w:eastAsia="Times New Roman" w:hAnsi="Times New Roman" w:cs="Times New Roman"/>
          <w:sz w:val="28"/>
          <w:szCs w:val="28"/>
          <w:lang w:eastAsia="ar-SA"/>
        </w:rPr>
        <w:t>музыкальный зал</w:t>
      </w:r>
      <w:r w:rsidRPr="001013B2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</w:t>
      </w:r>
    </w:p>
    <w:p w:rsidR="001013B2" w:rsidRPr="001013B2" w:rsidRDefault="001013B2" w:rsidP="001013B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1013B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  <w:t xml:space="preserve">Аудитория </w:t>
      </w:r>
      <w:r w:rsidRPr="001013B2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– </w:t>
      </w:r>
      <w:r w:rsidRPr="001013B2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воспитанники подготовительных групп</w:t>
      </w:r>
    </w:p>
    <w:p w:rsidR="001013B2" w:rsidRPr="001013B2" w:rsidRDefault="001013B2" w:rsidP="001013B2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</w:pPr>
      <w:r w:rsidRPr="001013B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  <w:t xml:space="preserve">Музыкальное оформление - </w:t>
      </w:r>
    </w:p>
    <w:p w:rsidR="001013B2" w:rsidRDefault="001013B2" w:rsidP="00B56FF2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56FF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ar-SA"/>
        </w:rPr>
        <w:t>Художественное оформление, реквизит, костюмы</w:t>
      </w:r>
      <w:r w:rsidRPr="00B56FF2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 xml:space="preserve"> </w:t>
      </w:r>
      <w:r w:rsidR="00B56FF2" w:rsidRPr="00B56FF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зал украшен </w:t>
      </w:r>
      <w:r w:rsidR="0094149F">
        <w:rPr>
          <w:rFonts w:ascii="Times New Roman" w:eastAsia="Times New Roman" w:hAnsi="Times New Roman" w:cs="Times New Roman"/>
          <w:sz w:val="28"/>
          <w:szCs w:val="28"/>
          <w:lang w:eastAsia="ar-SA"/>
        </w:rPr>
        <w:t>мягкими модулями - деревьями</w:t>
      </w:r>
      <w:r w:rsidR="00B56FF2" w:rsidRPr="00B56FF2">
        <w:rPr>
          <w:rFonts w:ascii="Times New Roman" w:hAnsi="Times New Roman" w:cs="Times New Roman"/>
          <w:color w:val="000000"/>
          <w:sz w:val="28"/>
          <w:szCs w:val="28"/>
        </w:rPr>
        <w:t>, грибами, цветами;</w:t>
      </w:r>
      <w:r w:rsidR="00B56FF2" w:rsidRPr="00B56FF2">
        <w:rPr>
          <w:rFonts w:ascii="Times New Roman" w:hAnsi="Times New Roman" w:cs="Times New Roman"/>
          <w:sz w:val="28"/>
          <w:szCs w:val="28"/>
        </w:rPr>
        <w:t xml:space="preserve"> </w:t>
      </w:r>
      <w:r w:rsidR="00B56FF2" w:rsidRPr="0036554C">
        <w:rPr>
          <w:rFonts w:ascii="Times New Roman" w:hAnsi="Times New Roman" w:cs="Times New Roman"/>
          <w:sz w:val="28"/>
          <w:szCs w:val="28"/>
        </w:rPr>
        <w:t>«мусор»: кубики, пакетики, палочки</w:t>
      </w:r>
      <w:r w:rsidR="00B153CB">
        <w:rPr>
          <w:rFonts w:ascii="Times New Roman" w:hAnsi="Times New Roman" w:cs="Times New Roman"/>
          <w:sz w:val="28"/>
          <w:szCs w:val="28"/>
        </w:rPr>
        <w:t>; корзины</w:t>
      </w:r>
      <w:r w:rsidR="00B56FF2">
        <w:rPr>
          <w:rFonts w:ascii="Times New Roman" w:hAnsi="Times New Roman" w:cs="Times New Roman"/>
          <w:sz w:val="28"/>
          <w:szCs w:val="28"/>
        </w:rPr>
        <w:t xml:space="preserve"> для сбора «мусора»;</w:t>
      </w:r>
      <w:r w:rsidR="00B153CB">
        <w:rPr>
          <w:rFonts w:ascii="Times New Roman" w:hAnsi="Times New Roman" w:cs="Times New Roman"/>
          <w:sz w:val="28"/>
          <w:szCs w:val="28"/>
        </w:rPr>
        <w:t xml:space="preserve"> таз с водой, два ведерка, два пластмассовых стакана;</w:t>
      </w:r>
      <w:r w:rsidR="00B56FF2">
        <w:rPr>
          <w:rFonts w:ascii="Times New Roman" w:hAnsi="Times New Roman" w:cs="Times New Roman"/>
          <w:sz w:val="28"/>
          <w:szCs w:val="28"/>
        </w:rPr>
        <w:t xml:space="preserve"> два</w:t>
      </w:r>
      <w:r w:rsidR="00B56FF2" w:rsidRPr="00B56FF2">
        <w:rPr>
          <w:rFonts w:ascii="Times New Roman" w:hAnsi="Times New Roman" w:cs="Times New Roman"/>
          <w:sz w:val="28"/>
          <w:szCs w:val="28"/>
        </w:rPr>
        <w:t xml:space="preserve"> </w:t>
      </w:r>
      <w:r w:rsidR="00B56FF2" w:rsidRPr="0036554C">
        <w:rPr>
          <w:rFonts w:ascii="Times New Roman" w:hAnsi="Times New Roman" w:cs="Times New Roman"/>
          <w:sz w:val="28"/>
          <w:szCs w:val="28"/>
        </w:rPr>
        <w:t>набор</w:t>
      </w:r>
      <w:r w:rsidR="00B56FF2">
        <w:rPr>
          <w:rFonts w:ascii="Times New Roman" w:hAnsi="Times New Roman" w:cs="Times New Roman"/>
          <w:sz w:val="28"/>
          <w:szCs w:val="28"/>
        </w:rPr>
        <w:t>а напольного конструктора;</w:t>
      </w:r>
      <w:r w:rsidR="00B56FF2" w:rsidRPr="0036554C">
        <w:rPr>
          <w:rFonts w:ascii="Times New Roman" w:hAnsi="Times New Roman" w:cs="Times New Roman"/>
          <w:sz w:val="28"/>
          <w:szCs w:val="28"/>
        </w:rPr>
        <w:t xml:space="preserve"> </w:t>
      </w:r>
      <w:r w:rsidR="000B5664" w:rsidRPr="0036554C">
        <w:rPr>
          <w:rFonts w:ascii="Times New Roman" w:hAnsi="Times New Roman" w:cs="Times New Roman"/>
          <w:sz w:val="28"/>
          <w:szCs w:val="28"/>
        </w:rPr>
        <w:t xml:space="preserve">бумажные листья деревьев разных пород (береза, клен, дуб), </w:t>
      </w:r>
      <w:r w:rsidR="00226EFC" w:rsidRPr="00B56FF2">
        <w:rPr>
          <w:rFonts w:ascii="Times New Roman" w:hAnsi="Times New Roman" w:cs="Times New Roman"/>
          <w:color w:val="000000"/>
          <w:sz w:val="28"/>
          <w:szCs w:val="28"/>
        </w:rPr>
        <w:t xml:space="preserve"> аудиозаписи </w:t>
      </w:r>
      <w:r w:rsidR="00B153CB">
        <w:rPr>
          <w:rFonts w:ascii="Times New Roman" w:hAnsi="Times New Roman" w:cs="Times New Roman"/>
          <w:sz w:val="28"/>
          <w:szCs w:val="28"/>
        </w:rPr>
        <w:t>«Голоса птиц»</w:t>
      </w:r>
      <w:r w:rsidR="00A85BC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013B2" w:rsidRDefault="001013B2" w:rsidP="001013B2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013B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Предварительная работа</w:t>
      </w:r>
    </w:p>
    <w:p w:rsidR="00B56FF2" w:rsidRPr="005C74FC" w:rsidRDefault="00B153CB" w:rsidP="00B56F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74FC">
        <w:rPr>
          <w:rFonts w:ascii="Times New Roman" w:hAnsi="Times New Roman" w:cs="Times New Roman"/>
          <w:sz w:val="28"/>
          <w:szCs w:val="28"/>
        </w:rPr>
        <w:t>1.</w:t>
      </w:r>
      <w:r w:rsidR="00B56FF2" w:rsidRPr="005C74FC">
        <w:rPr>
          <w:rFonts w:ascii="Times New Roman" w:hAnsi="Times New Roman" w:cs="Times New Roman"/>
          <w:sz w:val="28"/>
          <w:szCs w:val="28"/>
        </w:rPr>
        <w:t>Разучивание песни</w:t>
      </w:r>
      <w:r w:rsidR="000B5664" w:rsidRPr="005C74FC">
        <w:rPr>
          <w:rFonts w:ascii="Times New Roman" w:hAnsi="Times New Roman" w:cs="Times New Roman"/>
          <w:sz w:val="28"/>
          <w:szCs w:val="28"/>
        </w:rPr>
        <w:t xml:space="preserve"> « Про меня и муравья», «Осень в лесу»</w:t>
      </w:r>
      <w:r w:rsidR="00B56FF2" w:rsidRPr="005C74FC">
        <w:rPr>
          <w:rFonts w:ascii="Times New Roman" w:hAnsi="Times New Roman" w:cs="Times New Roman"/>
          <w:sz w:val="28"/>
          <w:szCs w:val="28"/>
        </w:rPr>
        <w:t>.</w:t>
      </w:r>
    </w:p>
    <w:p w:rsidR="00B153CB" w:rsidRPr="005C74FC" w:rsidRDefault="00B153CB" w:rsidP="00B153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74FC">
        <w:rPr>
          <w:rFonts w:ascii="Times New Roman" w:hAnsi="Times New Roman" w:cs="Times New Roman"/>
          <w:sz w:val="28"/>
          <w:szCs w:val="28"/>
        </w:rPr>
        <w:t>2.Разучивание танца «Кукушка».</w:t>
      </w:r>
    </w:p>
    <w:p w:rsidR="000B5664" w:rsidRPr="005C74FC" w:rsidRDefault="005C74FC" w:rsidP="00B153CB">
      <w:pPr>
        <w:spacing w:after="0"/>
        <w:jc w:val="both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 w:rsidRPr="005C74FC">
        <w:rPr>
          <w:rFonts w:ascii="Times New Roman" w:hAnsi="Times New Roman" w:cs="Times New Roman"/>
          <w:sz w:val="28"/>
          <w:szCs w:val="28"/>
        </w:rPr>
        <w:t>3.</w:t>
      </w:r>
      <w:r w:rsidRPr="005C74F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 xml:space="preserve"> 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Сюжетно – ролевая игра «Пикник», «Лесная аптека».</w:t>
      </w:r>
    </w:p>
    <w:p w:rsidR="005C74FC" w:rsidRPr="005C74FC" w:rsidRDefault="005C74FC" w:rsidP="00B153CB">
      <w:pPr>
        <w:spacing w:after="0"/>
        <w:jc w:val="both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4.</w:t>
      </w:r>
      <w:r w:rsidR="00A66145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О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ОД «Прогулка по лесу».</w:t>
      </w:r>
    </w:p>
    <w:p w:rsidR="005C74FC" w:rsidRPr="005C74FC" w:rsidRDefault="005C74FC" w:rsidP="005C74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5. Чтение художественной литературы: Бианки </w:t>
      </w:r>
      <w:r w:rsidR="00C32077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В.В. 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«Синичкин календарь», «Лесная газета», «Лесные домишки», «Лис и мышонок» и др. </w:t>
      </w:r>
      <w:proofErr w:type="spellStart"/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Чарушин</w:t>
      </w:r>
      <w:proofErr w:type="spellEnd"/>
      <w:r w:rsidR="00C32077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Е.И.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 «Болтливая сорока» «Ёж», «</w:t>
      </w:r>
      <w:proofErr w:type="spellStart"/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Волчишко</w:t>
      </w:r>
      <w:proofErr w:type="spellEnd"/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», «Лисята», «Про зайчат» и др. Пришвин</w:t>
      </w:r>
      <w:r w:rsidR="00C32077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М.М.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рассказы о животных леса «Берестяная трубочка», «Времена года».</w:t>
      </w:r>
    </w:p>
    <w:p w:rsidR="005C74FC" w:rsidRPr="005C74FC" w:rsidRDefault="005C74FC" w:rsidP="005C74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6.</w:t>
      </w:r>
      <w:r w:rsidRPr="005C74FC">
        <w:rPr>
          <w:rStyle w:val="20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C74FC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Дидактические игры: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 «Скажи ласково», «Животные и их детеныши», «Один –много», «Скажи какой…»</w:t>
      </w:r>
    </w:p>
    <w:p w:rsidR="005C74FC" w:rsidRDefault="005C74FC" w:rsidP="005C74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7.</w:t>
      </w:r>
      <w:r w:rsidRPr="005C74FC">
        <w:rPr>
          <w:rStyle w:val="20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C74FC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Подвижные игры:</w:t>
      </w:r>
      <w:r w:rsidRPr="005C74FC">
        <w:rPr>
          <w:rFonts w:ascii="Times New Roman" w:hAnsi="Times New Roman" w:cs="Times New Roman"/>
          <w:b/>
          <w:bCs/>
          <w:color w:val="111111"/>
          <w:sz w:val="28"/>
          <w:szCs w:val="28"/>
          <w:shd w:val="clear" w:color="auto" w:fill="FFFFFF"/>
        </w:rPr>
        <w:t> «</w:t>
      </w:r>
      <w:r w:rsidRPr="005C74FC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У медведя во бору», «Ручеёк»</w:t>
      </w:r>
      <w:r w:rsidR="006E56E8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.</w:t>
      </w:r>
    </w:p>
    <w:p w:rsidR="00A85BCD" w:rsidRDefault="006E56E8" w:rsidP="00226E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8.Знакомство с  </w:t>
      </w:r>
      <w:r w:rsidR="00A85BCD"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правилами поведения </w:t>
      </w:r>
    </w:p>
    <w:p w:rsidR="00D84918" w:rsidRDefault="00A85BCD" w:rsidP="00226E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 xml:space="preserve">                                          </w:t>
      </w:r>
    </w:p>
    <w:p w:rsidR="00D84918" w:rsidRDefault="00D84918" w:rsidP="00226E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</w:p>
    <w:p w:rsidR="00D84918" w:rsidRDefault="00D84918" w:rsidP="00226E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</w:p>
    <w:p w:rsidR="00D84918" w:rsidRDefault="00D84918" w:rsidP="00226EFC">
      <w:pPr>
        <w:spacing w:after="0"/>
        <w:rPr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</w:pPr>
    </w:p>
    <w:p w:rsidR="00DB6538" w:rsidRPr="00A85BCD" w:rsidRDefault="00DB6538" w:rsidP="00D849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lastRenderedPageBreak/>
        <w:t>Ход развлечения.</w:t>
      </w:r>
    </w:p>
    <w:p w:rsidR="00DB6538" w:rsidRPr="0036554C" w:rsidRDefault="00DB6538" w:rsidP="0036554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554C">
        <w:rPr>
          <w:rFonts w:ascii="Times New Roman" w:hAnsi="Times New Roman" w:cs="Times New Roman"/>
          <w:i/>
          <w:sz w:val="28"/>
          <w:szCs w:val="28"/>
        </w:rPr>
        <w:t>Дети входят в зал.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> Ребята, я хочу сегодня вас пригласить на прогулку в лес. Лес – это самое замечательное богатство нашей страны, наш зеленый друг.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 xml:space="preserve"> Кто мне может сказать, что такое лес?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Дети: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Лес - это место, где растет много разных деревьев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 Вспомните, какие деревья растут в наших лесах?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Дети: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 наших лесах растут береза, клен, дуб, рябина, осина, сосна и др.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Правильно, ребята, молодцы! Почему же всегда говорят, что лес нужно беречь? Для чего он нам нужен?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b/>
          <w:sz w:val="28"/>
          <w:szCs w:val="28"/>
        </w:rPr>
        <w:t>Дети</w:t>
      </w:r>
      <w:r w:rsidRPr="0036554C">
        <w:rPr>
          <w:rFonts w:ascii="Times New Roman" w:hAnsi="Times New Roman" w:cs="Times New Roman"/>
          <w:sz w:val="28"/>
          <w:szCs w:val="28"/>
        </w:rPr>
        <w:t>: Люди используют деревья для строительства домов, дач. Из деревьев делают мебель: столы, стулья, шкафы, кровати, музыкальные инструменты, книги и тетради, карандаши и линейки.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Совершенно верно, ребята. А знаете ли вы, что леса называют легкими страны. И чем больше растет лесов, чем больше деревьев в наших городах и дворах, тем чище в них воздух. А это значит, что вы растете здоровыми и крепкими, потому что дышите чистым воздухом. Вот почему очень важно беречь наши леса от пожаров и не загрязнять их. Недаром люди придумали такую пословицу: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Много леса – не губи,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Мало леса – береги,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Нет леса – посади.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Дети, прежде чем пойти в лес, нам надо повторить правила поведения в лесу. Я буду вам говорить, как дети себя ведут в лесу, а вы, если правильно, будете громко кричать: «Да», если не правильно, то кричите «Нет».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На полянке посидели,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Все попили и поели,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А потом пошли домой,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Мусор унесли с собой! Правильно?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Можно по лесу гулять,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ветки с дерева ломать?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Девочки цветочки рвали,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И веночки заплетали.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А полянка вся пуста,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Не осталось ни цветка! Правильно?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Можно уходя домой,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уносить ежа с собой?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Дети по лесу гуляли,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Не шумели, не кричали,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Ягоды собрали,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Кустик не сломали! Правильно?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правила вы знаете хорошо. Тогда нам пора в путь.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Ведущий: Дети,</w:t>
      </w:r>
      <w:r w:rsidR="00D84918">
        <w:rPr>
          <w:rFonts w:ascii="Times New Roman" w:hAnsi="Times New Roman" w:cs="Times New Roman"/>
          <w:sz w:val="28"/>
          <w:szCs w:val="28"/>
        </w:rPr>
        <w:t xml:space="preserve"> </w:t>
      </w:r>
      <w:r w:rsidRPr="0036554C">
        <w:rPr>
          <w:rFonts w:ascii="Times New Roman" w:hAnsi="Times New Roman" w:cs="Times New Roman"/>
          <w:sz w:val="28"/>
          <w:szCs w:val="28"/>
        </w:rPr>
        <w:t>а что это там за шум?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4918">
        <w:rPr>
          <w:rFonts w:ascii="Times New Roman" w:hAnsi="Times New Roman" w:cs="Times New Roman"/>
          <w:i/>
          <w:sz w:val="28"/>
          <w:szCs w:val="28"/>
        </w:rPr>
        <w:t>(В зал входит Царица Леса).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Царица 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Помогите! Помогите! 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Вы кто?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Царица 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Я – Царица Леса.</w:t>
      </w:r>
      <w:r w:rsidRPr="0036554C">
        <w:rPr>
          <w:rFonts w:ascii="Times New Roman" w:hAnsi="Times New Roman" w:cs="Times New Roman"/>
          <w:sz w:val="28"/>
          <w:szCs w:val="28"/>
        </w:rPr>
        <w:tab/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Что случилось, Царица Леса?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Царица 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 лесу беда случилась, вокруг все изменилось: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Птицы не поют, цветы не цветут, ветер не шумит, речка не журчит.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Ребята, давайте поможем Фее спасти лес! Согласны? Тогда в путь!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(Дети встают со стульчиков и маршируют по залу и под песню « Вместе весело шагать по просторам».</w:t>
      </w:r>
      <w:proofErr w:type="gramEnd"/>
      <w:r w:rsidRPr="00D84918">
        <w:rPr>
          <w:rFonts w:ascii="Times New Roman" w:hAnsi="Times New Roman" w:cs="Times New Roman"/>
          <w:i/>
          <w:sz w:val="28"/>
          <w:szCs w:val="28"/>
        </w:rPr>
        <w:t xml:space="preserve">  </w:t>
      </w: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Приходят, на «полянку» кругом разбросан мусор).</w:t>
      </w:r>
      <w:proofErr w:type="gramEnd"/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Вот мы и в лесу. Посмотрите, какая грязная поляна, что же здесь произошло?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Царица  Леса:</w:t>
      </w:r>
      <w:r w:rsidRPr="0036554C">
        <w:rPr>
          <w:rFonts w:ascii="Times New Roman" w:hAnsi="Times New Roman" w:cs="Times New Roman"/>
          <w:sz w:val="28"/>
          <w:szCs w:val="28"/>
        </w:rPr>
        <w:t> Люди мусор раскидали,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                  за собою не убрали,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                  все цветы завяли,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                   бабочки пропали.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Ребята, давайте уберем мусор на поляне, и тогда снова полянка расцветет, и на нее прилетят красивые бабочки!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( Проводится игра – соревнование  « Кто больше соберет».</w:t>
      </w:r>
      <w:proofErr w:type="gramEnd"/>
      <w:r w:rsidRPr="00D84918">
        <w:rPr>
          <w:rFonts w:ascii="Times New Roman" w:hAnsi="Times New Roman" w:cs="Times New Roman"/>
          <w:i/>
          <w:sz w:val="28"/>
          <w:szCs w:val="28"/>
        </w:rPr>
        <w:t xml:space="preserve">  </w:t>
      </w: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На полу разбросан «мусор»: кубики, пакетики, палочки и др. Дети делятся на 2 команды, и каждая команда по сигналу ведущего собирает в свою корзину «мусор»).</w:t>
      </w:r>
      <w:proofErr w:type="gramEnd"/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Царица  Леса:</w:t>
      </w:r>
      <w:r w:rsidRPr="0036554C">
        <w:rPr>
          <w:rFonts w:ascii="Times New Roman" w:hAnsi="Times New Roman" w:cs="Times New Roman"/>
          <w:sz w:val="28"/>
          <w:szCs w:val="28"/>
        </w:rPr>
        <w:t> Спасибо вам, ребята. ( Вбегают 2 муравья).</w:t>
      </w:r>
    </w:p>
    <w:p w:rsidR="00DB6538" w:rsidRPr="00D84918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1муравей: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Мы трудились целый день,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И работать нам не лень.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Дом построили большой,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Поместились всей семьей!</w:t>
      </w:r>
    </w:p>
    <w:p w:rsidR="00DB6538" w:rsidRPr="00D84918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2муравей: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Но пришли ребята в лес,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Муравейник наш исчез!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Давайте поможем  муравьям  построить новые домики!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( Проводится игра – соревнование  « Построй домик».</w:t>
      </w:r>
      <w:proofErr w:type="gramEnd"/>
      <w:r w:rsidRPr="00D84918">
        <w:rPr>
          <w:rFonts w:ascii="Times New Roman" w:hAnsi="Times New Roman" w:cs="Times New Roman"/>
          <w:i/>
          <w:sz w:val="28"/>
          <w:szCs w:val="28"/>
        </w:rPr>
        <w:t xml:space="preserve"> Дети выстраиваются в две команды, около каждой команды лежит набор напольного конструктора. По команде дети берут один кубик и бегут до ориентира, кладут кубик. </w:t>
      </w: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Побеждает та команда, которая, сделает все быстро и красиво).</w:t>
      </w:r>
      <w:proofErr w:type="gramEnd"/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Молодцы, какие красивые домики получились. А сейчас давайте порадуем наших друзей -  муравьишек  песенкой. </w:t>
      </w:r>
      <w:proofErr w:type="gramStart"/>
      <w:r w:rsidRPr="0036554C">
        <w:rPr>
          <w:rFonts w:ascii="Times New Roman" w:hAnsi="Times New Roman" w:cs="Times New Roman"/>
          <w:sz w:val="28"/>
          <w:szCs w:val="28"/>
        </w:rPr>
        <w:t>(Исполняется песня: «</w:t>
      </w:r>
      <w:proofErr w:type="gramEnd"/>
      <w:r w:rsidRPr="003655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6554C">
        <w:rPr>
          <w:rFonts w:ascii="Times New Roman" w:hAnsi="Times New Roman" w:cs="Times New Roman"/>
          <w:sz w:val="28"/>
          <w:szCs w:val="28"/>
        </w:rPr>
        <w:t>Про меня и муравья»).</w:t>
      </w:r>
      <w:proofErr w:type="gramEnd"/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4918">
        <w:rPr>
          <w:rFonts w:ascii="Times New Roman" w:hAnsi="Times New Roman" w:cs="Times New Roman"/>
          <w:i/>
          <w:sz w:val="28"/>
          <w:szCs w:val="28"/>
        </w:rPr>
        <w:t>Появляется Сорока.</w:t>
      </w:r>
    </w:p>
    <w:p w:rsidR="00DB6538" w:rsidRPr="00D84918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Сорока: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Любопытная сорока,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Прилетела издалека,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Разношу по лесу вести,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Не сидится мне на месте!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Ой, беда – беда – беда!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Собирайтесь все сюда!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Ой, Ой, Ой, какой кошмар,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Начинается пожар!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Костер не потушили,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Все правила забыли!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3C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Ребята, давайте поможем потушить костер в лесу. Чем можно потушить огонь? Правильно, водой.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(Проводится игра соревнование «Принеси воду».</w:t>
      </w:r>
      <w:proofErr w:type="gramEnd"/>
      <w:r w:rsidRPr="00D84918">
        <w:rPr>
          <w:rFonts w:ascii="Times New Roman" w:hAnsi="Times New Roman" w:cs="Times New Roman"/>
          <w:i/>
          <w:sz w:val="28"/>
          <w:szCs w:val="28"/>
        </w:rPr>
        <w:t xml:space="preserve"> Дети выстраиваются в две команды, каждый игрок должен зачерпнуть стакан воды, перенести до ориентира и вылить в ведерко. </w:t>
      </w:r>
      <w:proofErr w:type="gramStart"/>
      <w:r w:rsidRPr="00D84918">
        <w:rPr>
          <w:rFonts w:ascii="Times New Roman" w:hAnsi="Times New Roman" w:cs="Times New Roman"/>
          <w:i/>
          <w:sz w:val="28"/>
          <w:szCs w:val="28"/>
        </w:rPr>
        <w:t>Побеждает команда, сделавшая все быстро и не пролив воды).</w:t>
      </w:r>
      <w:proofErr w:type="gramEnd"/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3CB">
        <w:rPr>
          <w:rFonts w:ascii="Times New Roman" w:hAnsi="Times New Roman" w:cs="Times New Roman"/>
          <w:b/>
          <w:sz w:val="28"/>
          <w:szCs w:val="28"/>
        </w:rPr>
        <w:t>Царица Леса:</w:t>
      </w:r>
      <w:r w:rsidRPr="0036554C">
        <w:rPr>
          <w:rFonts w:ascii="Times New Roman" w:hAnsi="Times New Roman" w:cs="Times New Roman"/>
          <w:sz w:val="28"/>
          <w:szCs w:val="28"/>
        </w:rPr>
        <w:t> Молодцы, хорошо поработали. Давайте послушаем, как запели птицы в нашем лесу.</w:t>
      </w:r>
    </w:p>
    <w:p w:rsidR="00DB6538" w:rsidRPr="0036554C" w:rsidRDefault="00DB6538" w:rsidP="00D849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i/>
          <w:sz w:val="28"/>
          <w:szCs w:val="28"/>
        </w:rPr>
        <w:t>(Звучит аудиозапись «Голоса птиц</w:t>
      </w:r>
      <w:r w:rsidRPr="0036554C">
        <w:rPr>
          <w:rFonts w:ascii="Times New Roman" w:hAnsi="Times New Roman" w:cs="Times New Roman"/>
          <w:sz w:val="28"/>
          <w:szCs w:val="28"/>
        </w:rPr>
        <w:t>»)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3CB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Я слышу вдалеке кукушку.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84918">
        <w:rPr>
          <w:rFonts w:ascii="Times New Roman" w:hAnsi="Times New Roman" w:cs="Times New Roman"/>
          <w:b/>
          <w:i/>
          <w:sz w:val="28"/>
          <w:szCs w:val="28"/>
        </w:rPr>
        <w:t>ТАНЕЦ: «КУКУШКА».</w:t>
      </w:r>
    </w:p>
    <w:p w:rsidR="00D84918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153CB">
        <w:rPr>
          <w:rFonts w:ascii="Times New Roman" w:hAnsi="Times New Roman" w:cs="Times New Roman"/>
          <w:b/>
          <w:sz w:val="28"/>
          <w:szCs w:val="28"/>
        </w:rPr>
        <w:t xml:space="preserve"> Царица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А теперь давайте поиграем в игру, которая называется «Наряди дерево». 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i/>
          <w:sz w:val="28"/>
          <w:szCs w:val="28"/>
        </w:rPr>
        <w:t>Описание игры: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на ковре лежат силуэты деревьев, вырезанных из цветного картона, вокруг них вперемешку разбросаны бумажные листья деревьев разных пород (береза, клен, дуб), на каждом дереве в качестве образца приклеено по одному листочку.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lastRenderedPageBreak/>
        <w:t>Перед вами три дерева, на которых осталось по одному листочку. Ваша задача: собрать листочки и правильно нарядить деревья. Для этого необходимо разделиться на три команды. Каждая команда наряжает свое дерево.</w:t>
      </w:r>
    </w:p>
    <w:p w:rsidR="00DB6538" w:rsidRPr="00D84918" w:rsidRDefault="00DB6538" w:rsidP="00D8491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4918">
        <w:rPr>
          <w:rFonts w:ascii="Times New Roman" w:hAnsi="Times New Roman" w:cs="Times New Roman"/>
          <w:i/>
          <w:sz w:val="28"/>
          <w:szCs w:val="28"/>
        </w:rPr>
        <w:t>Под музыкальное сопровождение дети играют в игру «Наряди дерево».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Царица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Вот наши деревья и оделись в листву. А сейчас я проверю, справились ли вы с заданием?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 xml:space="preserve"> Как называется дерево, которое наряжала первая команда?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Дети: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Клен.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Царица Леса: Как называется дерево, которое наряжала вторая команда?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Дети: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Береза.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4918">
        <w:rPr>
          <w:rFonts w:ascii="Times New Roman" w:hAnsi="Times New Roman" w:cs="Times New Roman"/>
          <w:b/>
          <w:sz w:val="28"/>
          <w:szCs w:val="28"/>
        </w:rPr>
        <w:t>Царица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Как называется дерево, которое наряжала третья команда?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Дети: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Дуб.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Царица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Правильно, ребята, с заданием вы справились. Все деревья оделись в свою листву и стали очень нарядными. Садитесь на свои места.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Ребята, вы, конечно, знаете, что леса являются еще и домом для очень многих животных и птиц и когда люди вырубают леса без необходимости и устраивают пожары, то от этого страдают наши братья меньшие - лесные птицы и звери. Давайте вспомним, какие животные живут в наших лесах.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Дети: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 наших лесах живут белки, лисы, волки, медведи, зайцы, ежи, олени, лоси, бобры.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Царица Леса: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Вот как много животных вы назвали. А теперь я вам загадаю загадки про животных, и посмотрю, сумеете ли вы их отгадать.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*Живет в дупле, прыгает и летает по деревьям,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Но не птица. (Белка).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*Есть на речках лесорубы в серебристо-бурых шубах,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Из деревьев, веток, глины строят прочные плотины. (Бобры).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*За деревьями, кустами промелькнуло быстро пламя.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 xml:space="preserve">Промелькнуло-пробежало – нет ни </w:t>
      </w:r>
      <w:proofErr w:type="gramStart"/>
      <w:r w:rsidRPr="0036554C">
        <w:rPr>
          <w:rFonts w:ascii="Times New Roman" w:hAnsi="Times New Roman" w:cs="Times New Roman"/>
          <w:sz w:val="28"/>
          <w:szCs w:val="28"/>
        </w:rPr>
        <w:t>дыма</w:t>
      </w:r>
      <w:proofErr w:type="gramEnd"/>
      <w:r w:rsidRPr="0036554C">
        <w:rPr>
          <w:rFonts w:ascii="Times New Roman" w:hAnsi="Times New Roman" w:cs="Times New Roman"/>
          <w:sz w:val="28"/>
          <w:szCs w:val="28"/>
        </w:rPr>
        <w:t xml:space="preserve"> ни пожара. (Лиса).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*Кто на своей голове лес носит? (Олень, лось).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*Живу в лесу и на лугу, я порчу в огороде грядки,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И удираю без оглядки. (Заяц).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*Серый, страшный и зубастый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Произвел переполох.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Все зверята разбежались.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Напугал зверят тех..</w:t>
      </w:r>
      <w:proofErr w:type="gramStart"/>
      <w:r w:rsidRPr="0036554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6554C">
        <w:rPr>
          <w:rFonts w:ascii="Times New Roman" w:hAnsi="Times New Roman" w:cs="Times New Roman"/>
          <w:sz w:val="28"/>
          <w:szCs w:val="28"/>
        </w:rPr>
        <w:t>Волк)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*Бурый, косолапый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По лесу бредёт.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Любит "одолжить" он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lastRenderedPageBreak/>
        <w:t>У лесных пчёл мёд. (Медведь)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*Лежала под елками подушка с иголками.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Лежала, лежала да вдруг побежала. (Еж).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 Дорогая Царица леса, наши дети умеют не только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 xml:space="preserve">  разгадывать загадки, они еще знают много стихов про лес.</w:t>
      </w:r>
    </w:p>
    <w:p w:rsidR="00DB6538" w:rsidRPr="00D84918" w:rsidRDefault="00D84918" w:rsidP="00D8491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СТИХИ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Царица Леса:</w:t>
      </w:r>
      <w:r w:rsidRPr="0036554C">
        <w:rPr>
          <w:rFonts w:ascii="Times New Roman" w:hAnsi="Times New Roman" w:cs="Times New Roman"/>
          <w:sz w:val="28"/>
          <w:szCs w:val="28"/>
        </w:rPr>
        <w:t> Вот и подходит к концу наше путешествие по лесу, вы хорошо постарались, помогли мне и лесным жителям, а сейчас давайте повторим правила поведения в лесу.</w:t>
      </w:r>
    </w:p>
    <w:p w:rsidR="00DB6538" w:rsidRPr="000B5664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1 ребенок: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В лесу порядок такой: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Посидел – убери за собой!</w:t>
      </w:r>
    </w:p>
    <w:p w:rsidR="00DB6538" w:rsidRPr="000B5664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2 ребенок: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Муравейники не трогай,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Проходи своей дорогой!</w:t>
      </w:r>
    </w:p>
    <w:p w:rsidR="00DB6538" w:rsidRPr="000B5664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3 ребенок: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Ты деревья не ломай,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И цветы зря не срывай!</w:t>
      </w:r>
    </w:p>
    <w:p w:rsidR="00DB6538" w:rsidRPr="000B5664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4 ребенок: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Нельзя в лесу шуметь, кричать,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Зверей из леса забирать!</w:t>
      </w:r>
    </w:p>
    <w:p w:rsidR="00DB6538" w:rsidRPr="000B5664" w:rsidRDefault="00DB6538" w:rsidP="003655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5 ребенок: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Костер надумал разводить,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Ты не забудь все потушить,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Тут до беды не далеко,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Тушить пожары нелегко!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Царица  Леса:</w:t>
      </w:r>
      <w:r w:rsidRPr="0036554C">
        <w:rPr>
          <w:rFonts w:ascii="Times New Roman" w:hAnsi="Times New Roman" w:cs="Times New Roman"/>
          <w:sz w:val="28"/>
          <w:szCs w:val="28"/>
        </w:rPr>
        <w:t> Молодцы, знаете правила поведения в лесу, только не забывайте их выполнять!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И тогда для вас награда,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Птицы, звери – все вам рады!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Бабочки порхают, цветочки расцветают.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554C">
        <w:rPr>
          <w:rFonts w:ascii="Times New Roman" w:hAnsi="Times New Roman" w:cs="Times New Roman"/>
          <w:sz w:val="28"/>
          <w:szCs w:val="28"/>
        </w:rPr>
        <w:t>Спеют ягоды для вас, приходите, в добрый час!</w:t>
      </w:r>
    </w:p>
    <w:p w:rsidR="00DB6538" w:rsidRPr="0036554C" w:rsidRDefault="00DB6538" w:rsidP="003655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B566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6554C">
        <w:rPr>
          <w:rFonts w:ascii="Times New Roman" w:hAnsi="Times New Roman" w:cs="Times New Roman"/>
          <w:sz w:val="28"/>
          <w:szCs w:val="28"/>
        </w:rPr>
        <w:t xml:space="preserve">  Вот и пришла пора прощаться, нам нужно возвращаться в детский сад, а чтобы Царица Леса нас не забывала, давайте на прощанье ей подарим песню: </w:t>
      </w:r>
      <w:r w:rsidRPr="00D84918">
        <w:rPr>
          <w:rFonts w:ascii="Times New Roman" w:hAnsi="Times New Roman" w:cs="Times New Roman"/>
          <w:b/>
          <w:i/>
          <w:sz w:val="28"/>
          <w:szCs w:val="28"/>
        </w:rPr>
        <w:t>«ОСЕНЬ В ЛЕСУ».</w:t>
      </w:r>
      <w:r w:rsidRPr="003655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929" w:rsidRDefault="00B35929">
      <w:bookmarkStart w:id="0" w:name="_GoBack"/>
      <w:bookmarkEnd w:id="0"/>
    </w:p>
    <w:sectPr w:rsidR="00B35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1AA2"/>
    <w:multiLevelType w:val="multilevel"/>
    <w:tmpl w:val="C38C79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665A4D"/>
    <w:multiLevelType w:val="multilevel"/>
    <w:tmpl w:val="1CF071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3D5181"/>
    <w:multiLevelType w:val="multilevel"/>
    <w:tmpl w:val="18BC4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D97851"/>
    <w:multiLevelType w:val="multilevel"/>
    <w:tmpl w:val="41803E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362EE4"/>
    <w:multiLevelType w:val="multilevel"/>
    <w:tmpl w:val="3BEAE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DF"/>
    <w:rsid w:val="000B5664"/>
    <w:rsid w:val="001013B2"/>
    <w:rsid w:val="00226EFC"/>
    <w:rsid w:val="0036554C"/>
    <w:rsid w:val="005C74FC"/>
    <w:rsid w:val="006E56E8"/>
    <w:rsid w:val="0094149F"/>
    <w:rsid w:val="00A66145"/>
    <w:rsid w:val="00A85BCD"/>
    <w:rsid w:val="00B153CB"/>
    <w:rsid w:val="00B35929"/>
    <w:rsid w:val="00B56FF2"/>
    <w:rsid w:val="00C32077"/>
    <w:rsid w:val="00CB28DF"/>
    <w:rsid w:val="00D84918"/>
    <w:rsid w:val="00DB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3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65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B65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DB6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semiHidden/>
    <w:rsid w:val="00DB6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6538"/>
  </w:style>
  <w:style w:type="character" w:customStyle="1" w:styleId="apple-converted-space">
    <w:name w:val="apple-converted-space"/>
    <w:basedOn w:val="a0"/>
    <w:rsid w:val="00DB6538"/>
  </w:style>
  <w:style w:type="character" w:styleId="a4">
    <w:name w:val="Strong"/>
    <w:basedOn w:val="a0"/>
    <w:uiPriority w:val="22"/>
    <w:qFormat/>
    <w:rsid w:val="00DB65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3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65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B65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DB6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uiPriority w:val="99"/>
    <w:semiHidden/>
    <w:rsid w:val="00DB6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6538"/>
  </w:style>
  <w:style w:type="character" w:customStyle="1" w:styleId="apple-converted-space">
    <w:name w:val="apple-converted-space"/>
    <w:basedOn w:val="a0"/>
    <w:rsid w:val="00DB6538"/>
  </w:style>
  <w:style w:type="character" w:styleId="a4">
    <w:name w:val="Strong"/>
    <w:basedOn w:val="a0"/>
    <w:uiPriority w:val="22"/>
    <w:qFormat/>
    <w:rsid w:val="00DB65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1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61437">
          <w:marLeft w:val="0"/>
          <w:marRight w:val="0"/>
          <w:marTop w:val="351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МДОУ Детский сад №43</Company>
  <LinksUpToDate>false</LinksUpToDate>
  <CharactersWithSpaces>9139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Главбух</dc:creator>
  <cp:lastModifiedBy>Воспитатель</cp:lastModifiedBy>
  <cp:revision>10</cp:revision>
  <dcterms:created xsi:type="dcterms:W3CDTF">2020-11-05T07:28:00Z</dcterms:created>
  <dcterms:modified xsi:type="dcterms:W3CDTF">2020-11-30T09:22:00Z</dcterms:modified>
</cp:coreProperties>
</file>