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5B" w:rsidRPr="0006235B" w:rsidRDefault="0006235B" w:rsidP="0006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ДЕПАРТАМЕНТ ОБРАЗОВАНИЯ АДМИНИСТРАЦИИ</w:t>
      </w:r>
    </w:p>
    <w:p w:rsidR="0006235B" w:rsidRPr="0006235B" w:rsidRDefault="0006235B" w:rsidP="0006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НОВЫЙ УРЕНГОЙ</w:t>
      </w:r>
    </w:p>
    <w:p w:rsidR="0006235B" w:rsidRPr="0006235B" w:rsidRDefault="0006235B" w:rsidP="0006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учреждение</w:t>
      </w:r>
    </w:p>
    <w:p w:rsidR="0006235B" w:rsidRPr="0006235B" w:rsidRDefault="0006235B" w:rsidP="0006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дополнительного образования</w:t>
      </w:r>
    </w:p>
    <w:p w:rsidR="0006235B" w:rsidRPr="0006235B" w:rsidRDefault="0006235B" w:rsidP="0006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</w:pPr>
      <w:r w:rsidRPr="0006235B">
        <w:rPr>
          <w:rFonts w:ascii="Times New Roman" w:eastAsia="Times New Roman" w:hAnsi="Times New Roman" w:cs="Times New Roman"/>
          <w:b/>
          <w:sz w:val="36"/>
          <w:szCs w:val="32"/>
          <w:lang w:eastAsia="ru-RU"/>
        </w:rPr>
        <w:t>«ДОМ ТВОРЧЕСТВА И ТУРИЗМА ЮНЫХ «Дружба»</w:t>
      </w:r>
    </w:p>
    <w:p w:rsidR="0006235B" w:rsidRPr="0006235B" w:rsidRDefault="0006235B" w:rsidP="0006235B">
      <w:pPr>
        <w:pBdr>
          <w:bottom w:val="thickThinSmallGap" w:sz="24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35B" w:rsidRPr="0006235B" w:rsidRDefault="0006235B" w:rsidP="0006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6235B" w:rsidRP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154B" w:rsidRDefault="00C1154B" w:rsidP="002D0F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154B" w:rsidRPr="0006235B" w:rsidRDefault="00C1154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623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C115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08C3" w:rsidRDefault="0006235B" w:rsidP="008508C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8508C3">
        <w:rPr>
          <w:rFonts w:ascii="Times New Roman" w:hAnsi="Times New Roman" w:cs="Times New Roman"/>
          <w:b/>
          <w:sz w:val="36"/>
          <w:szCs w:val="36"/>
        </w:rPr>
        <w:t xml:space="preserve">Сценарий </w:t>
      </w:r>
      <w:r w:rsidR="004B4604" w:rsidRPr="008508C3">
        <w:rPr>
          <w:rFonts w:ascii="Times New Roman" w:hAnsi="Times New Roman" w:cs="Times New Roman"/>
          <w:b/>
          <w:sz w:val="36"/>
          <w:szCs w:val="36"/>
        </w:rPr>
        <w:t xml:space="preserve">дистанционного </w:t>
      </w:r>
      <w:r w:rsidRPr="008508C3">
        <w:rPr>
          <w:rFonts w:ascii="Times New Roman" w:hAnsi="Times New Roman" w:cs="Times New Roman"/>
          <w:b/>
          <w:sz w:val="36"/>
          <w:szCs w:val="36"/>
        </w:rPr>
        <w:t xml:space="preserve">мероприятия </w:t>
      </w:r>
    </w:p>
    <w:p w:rsidR="0006235B" w:rsidRPr="008508C3" w:rsidRDefault="008508C3" w:rsidP="008508C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508C3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>Весна - красна</w:t>
      </w:r>
      <w:r w:rsidRPr="008508C3">
        <w:rPr>
          <w:rFonts w:ascii="Times New Roman" w:hAnsi="Times New Roman" w:cs="Times New Roman"/>
          <w:b/>
          <w:sz w:val="36"/>
          <w:szCs w:val="36"/>
        </w:rPr>
        <w:t>»</w:t>
      </w:r>
    </w:p>
    <w:p w:rsidR="0006235B" w:rsidRPr="008508C3" w:rsidRDefault="0006235B" w:rsidP="000623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508C3">
        <w:rPr>
          <w:rFonts w:ascii="Times New Roman" w:hAnsi="Times New Roman" w:cs="Times New Roman"/>
          <w:b/>
          <w:sz w:val="36"/>
          <w:szCs w:val="36"/>
        </w:rPr>
        <w:t xml:space="preserve">в рамках реализации проекта </w:t>
      </w:r>
    </w:p>
    <w:p w:rsidR="004B4604" w:rsidRPr="008508C3" w:rsidRDefault="0006235B" w:rsidP="004B46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508C3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Pr="008508C3">
        <w:rPr>
          <w:rFonts w:ascii="Times New Roman" w:hAnsi="Times New Roman" w:cs="Times New Roman"/>
          <w:b/>
          <w:sz w:val="36"/>
          <w:szCs w:val="36"/>
        </w:rPr>
        <w:t>Кологод</w:t>
      </w:r>
      <w:proofErr w:type="spellEnd"/>
      <w:r w:rsidR="00620EA8" w:rsidRPr="008508C3">
        <w:rPr>
          <w:rFonts w:ascii="Times New Roman" w:hAnsi="Times New Roman" w:cs="Times New Roman"/>
          <w:b/>
          <w:sz w:val="36"/>
          <w:szCs w:val="36"/>
        </w:rPr>
        <w:t xml:space="preserve"> - путешествие за солнцем»</w:t>
      </w:r>
    </w:p>
    <w:bookmarkEnd w:id="0"/>
    <w:p w:rsidR="008508C3" w:rsidRPr="008508C3" w:rsidRDefault="008508C3" w:rsidP="008508C3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</w:p>
    <w:p w:rsidR="0006235B" w:rsidRDefault="00D1770F" w:rsidP="000623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1154B">
        <w:rPr>
          <w:rFonts w:ascii="Times New Roman" w:hAnsi="Times New Roman" w:cs="Times New Roman"/>
          <w:b/>
          <w:i/>
          <w:sz w:val="36"/>
          <w:szCs w:val="36"/>
        </w:rPr>
        <w:t>Двор народных игр</w:t>
      </w:r>
    </w:p>
    <w:p w:rsidR="004B4604" w:rsidRDefault="004B4604" w:rsidP="000623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B4604" w:rsidRDefault="004B4604" w:rsidP="004D0419">
      <w:pPr>
        <w:shd w:val="clear" w:color="auto" w:fill="FFFFFF"/>
        <w:tabs>
          <w:tab w:val="left" w:pos="6521"/>
        </w:tabs>
        <w:spacing w:after="0" w:line="240" w:lineRule="auto"/>
        <w:ind w:left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604" w:rsidRDefault="004B4604" w:rsidP="002D0F3C">
      <w:pPr>
        <w:shd w:val="clear" w:color="auto" w:fill="FFFFFF"/>
        <w:tabs>
          <w:tab w:val="left" w:pos="6521"/>
        </w:tabs>
        <w:spacing w:after="0" w:line="240" w:lineRule="auto"/>
        <w:ind w:left="652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419" w:rsidRPr="002D0F3C" w:rsidRDefault="004D0419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Подготовил:</w:t>
      </w:r>
    </w:p>
    <w:p w:rsidR="004D0419" w:rsidRPr="002D0F3C" w:rsidRDefault="004B4604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дополнительного образования </w:t>
      </w:r>
      <w:r w:rsidR="004D0419"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МБУ ДО «ДТТЮ «Дружба» </w:t>
      </w:r>
    </w:p>
    <w:p w:rsidR="004D0419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Донская </w:t>
      </w:r>
      <w:r w:rsidR="004D0419"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видеофайла: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дополнительного образования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МБУ ДО «ДТТЮ «Дружба» 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Уткина С.В.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Редактор: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методист </w:t>
      </w: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МБУ ДО «ДТТЮ «Дружба» 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3C">
        <w:rPr>
          <w:rFonts w:ascii="Times New Roman" w:eastAsia="Times New Roman" w:hAnsi="Times New Roman" w:cs="Times New Roman"/>
          <w:sz w:val="24"/>
          <w:szCs w:val="24"/>
          <w:lang w:eastAsia="ru-RU"/>
        </w:rPr>
        <w:t>Иошина О.В.</w:t>
      </w:r>
    </w:p>
    <w:p w:rsidR="002D0F3C" w:rsidRPr="002D0F3C" w:rsidRDefault="002D0F3C" w:rsidP="002D0F3C">
      <w:pPr>
        <w:shd w:val="clear" w:color="auto" w:fill="FFFFFF"/>
        <w:tabs>
          <w:tab w:val="left" w:pos="5387"/>
        </w:tabs>
        <w:spacing w:after="0" w:line="240" w:lineRule="auto"/>
        <w:ind w:left="6521" w:hanging="11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36AF" w:rsidRPr="0006235B" w:rsidRDefault="00C1154B" w:rsidP="00C1154B">
      <w:pPr>
        <w:spacing w:after="0" w:line="240" w:lineRule="auto"/>
        <w:ind w:left="5670" w:hanging="28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136AF" w:rsidRDefault="000136AF" w:rsidP="000136AF">
      <w:pPr>
        <w:shd w:val="clear" w:color="auto" w:fill="FFFFFF"/>
        <w:spacing w:after="0" w:line="294" w:lineRule="atLeast"/>
        <w:ind w:left="5670" w:hanging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235B" w:rsidRPr="0006235B" w:rsidRDefault="0006235B" w:rsidP="000623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623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35B" w:rsidRDefault="0006235B" w:rsidP="002D0F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06235B" w:rsidRDefault="0006235B" w:rsidP="00013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35B" w:rsidRPr="009A29DB" w:rsidRDefault="0006235B" w:rsidP="000623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29DB">
        <w:rPr>
          <w:rFonts w:ascii="Times New Roman" w:hAnsi="Times New Roman" w:cs="Times New Roman"/>
          <w:sz w:val="24"/>
          <w:szCs w:val="24"/>
        </w:rPr>
        <w:t>г. Новый Уренгой</w:t>
      </w:r>
    </w:p>
    <w:p w:rsidR="00C550CE" w:rsidRPr="00C1154B" w:rsidRDefault="004B4604" w:rsidP="00C115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  <w:r w:rsidR="0006235B" w:rsidRPr="009A29D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77D98" w:rsidRPr="00877D98" w:rsidRDefault="00877D98" w:rsidP="00877D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D98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877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Русские народные игры</w:t>
      </w:r>
      <w:r w:rsidR="004B4604">
        <w:rPr>
          <w:rFonts w:ascii="Times New Roman" w:hAnsi="Times New Roman" w:cs="Times New Roman"/>
          <w:sz w:val="28"/>
          <w:szCs w:val="28"/>
        </w:rPr>
        <w:t xml:space="preserve"> весеннего</w:t>
      </w:r>
      <w:r w:rsidR="000136AF">
        <w:rPr>
          <w:rFonts w:ascii="Times New Roman" w:hAnsi="Times New Roman" w:cs="Times New Roman"/>
          <w:sz w:val="28"/>
          <w:szCs w:val="28"/>
        </w:rPr>
        <w:t xml:space="preserve"> периода.</w:t>
      </w:r>
      <w:r w:rsidR="004B46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D98" w:rsidRDefault="00877D98" w:rsidP="00877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D9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</w:t>
      </w:r>
      <w:r w:rsidR="00C57C04">
        <w:rPr>
          <w:rFonts w:ascii="Times New Roman" w:hAnsi="Times New Roman" w:cs="Times New Roman"/>
          <w:sz w:val="28"/>
          <w:szCs w:val="28"/>
        </w:rPr>
        <w:t xml:space="preserve">ирование устойчивого интереса </w:t>
      </w:r>
      <w:r w:rsidR="00C57C04" w:rsidRPr="007B0968">
        <w:rPr>
          <w:rFonts w:ascii="Times New Roman" w:hAnsi="Times New Roman" w:cs="Times New Roman"/>
          <w:sz w:val="28"/>
          <w:szCs w:val="28"/>
        </w:rPr>
        <w:t xml:space="preserve">к истокам русской народной культуры </w:t>
      </w:r>
      <w:r w:rsidR="00F67DFC">
        <w:rPr>
          <w:rFonts w:ascii="Times New Roman" w:hAnsi="Times New Roman" w:cs="Times New Roman"/>
          <w:sz w:val="28"/>
          <w:szCs w:val="28"/>
        </w:rPr>
        <w:t xml:space="preserve">посредством ознакомления с народными подвижными играми </w:t>
      </w:r>
      <w:r w:rsidR="004B4604">
        <w:rPr>
          <w:rFonts w:ascii="Times New Roman" w:hAnsi="Times New Roman" w:cs="Times New Roman"/>
          <w:sz w:val="28"/>
          <w:szCs w:val="28"/>
        </w:rPr>
        <w:t>весеннего</w:t>
      </w:r>
      <w:r w:rsidR="00F67DFC">
        <w:rPr>
          <w:rFonts w:ascii="Times New Roman" w:hAnsi="Times New Roman" w:cs="Times New Roman"/>
          <w:sz w:val="28"/>
          <w:szCs w:val="28"/>
        </w:rPr>
        <w:t xml:space="preserve"> периода.</w:t>
      </w:r>
    </w:p>
    <w:p w:rsidR="00877D98" w:rsidRDefault="00877D98" w:rsidP="00877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D9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877D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D98" w:rsidRDefault="00696C84" w:rsidP="00696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proofErr w:type="gramEnd"/>
      <w:r w:rsidRPr="00696C84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6C84">
        <w:rPr>
          <w:rFonts w:ascii="Times New Roman" w:hAnsi="Times New Roman" w:cs="Times New Roman"/>
          <w:sz w:val="28"/>
          <w:szCs w:val="28"/>
        </w:rPr>
        <w:t>п</w:t>
      </w:r>
      <w:r w:rsidR="00877D98">
        <w:rPr>
          <w:rFonts w:ascii="Times New Roman" w:hAnsi="Times New Roman" w:cs="Times New Roman"/>
          <w:sz w:val="28"/>
          <w:szCs w:val="28"/>
        </w:rPr>
        <w:t>ознакомить с русскими народными играми</w:t>
      </w:r>
      <w:r w:rsidR="00F67DFC">
        <w:rPr>
          <w:rFonts w:ascii="Times New Roman" w:hAnsi="Times New Roman" w:cs="Times New Roman"/>
          <w:sz w:val="28"/>
          <w:szCs w:val="28"/>
        </w:rPr>
        <w:t xml:space="preserve"> и забавами</w:t>
      </w:r>
      <w:r w:rsidR="00877D98">
        <w:rPr>
          <w:rFonts w:ascii="Times New Roman" w:hAnsi="Times New Roman" w:cs="Times New Roman"/>
          <w:sz w:val="28"/>
          <w:szCs w:val="28"/>
        </w:rPr>
        <w:t xml:space="preserve"> </w:t>
      </w:r>
      <w:r w:rsidR="004B4604">
        <w:rPr>
          <w:rFonts w:ascii="Times New Roman" w:hAnsi="Times New Roman" w:cs="Times New Roman"/>
          <w:sz w:val="28"/>
          <w:szCs w:val="28"/>
        </w:rPr>
        <w:t>весенне</w:t>
      </w:r>
      <w:r w:rsidR="00877D98">
        <w:rPr>
          <w:rFonts w:ascii="Times New Roman" w:hAnsi="Times New Roman" w:cs="Times New Roman"/>
          <w:sz w:val="28"/>
          <w:szCs w:val="28"/>
        </w:rPr>
        <w:t>го периода.</w:t>
      </w:r>
    </w:p>
    <w:p w:rsidR="009A29DB" w:rsidRPr="00696C84" w:rsidRDefault="00696C84" w:rsidP="00696C8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C84">
        <w:rPr>
          <w:rFonts w:ascii="Times New Roman" w:hAnsi="Times New Roman" w:cs="Times New Roman"/>
          <w:i/>
          <w:sz w:val="28"/>
          <w:szCs w:val="28"/>
        </w:rPr>
        <w:t xml:space="preserve">Развивающие: </w:t>
      </w:r>
      <w:r w:rsidRPr="00696C84">
        <w:rPr>
          <w:rFonts w:ascii="Times New Roman" w:hAnsi="Times New Roman" w:cs="Times New Roman"/>
          <w:sz w:val="28"/>
          <w:szCs w:val="28"/>
        </w:rPr>
        <w:t>о</w:t>
      </w:r>
      <w:r w:rsidR="009A29DB" w:rsidRPr="00696C84">
        <w:rPr>
          <w:rFonts w:ascii="Times New Roman" w:hAnsi="Times New Roman" w:cs="Times New Roman"/>
          <w:sz w:val="28"/>
          <w:szCs w:val="28"/>
        </w:rPr>
        <w:t>б</w:t>
      </w:r>
      <w:r w:rsidR="009A29DB">
        <w:rPr>
          <w:rFonts w:ascii="Times New Roman" w:hAnsi="Times New Roman" w:cs="Times New Roman"/>
          <w:sz w:val="28"/>
          <w:szCs w:val="28"/>
        </w:rPr>
        <w:t>общить и углубить знания об истории</w:t>
      </w:r>
      <w:r>
        <w:rPr>
          <w:rFonts w:ascii="Times New Roman" w:hAnsi="Times New Roman" w:cs="Times New Roman"/>
          <w:sz w:val="28"/>
          <w:szCs w:val="28"/>
        </w:rPr>
        <w:t>, культуре русских народных игр; ф</w:t>
      </w:r>
      <w:r w:rsidR="009A29DB">
        <w:rPr>
          <w:rFonts w:ascii="Times New Roman" w:hAnsi="Times New Roman" w:cs="Times New Roman"/>
          <w:sz w:val="28"/>
          <w:szCs w:val="28"/>
        </w:rPr>
        <w:t xml:space="preserve">ормировать 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ерез игру </w:t>
      </w:r>
      <w:r w:rsidR="009A29DB">
        <w:rPr>
          <w:rFonts w:ascii="Times New Roman" w:hAnsi="Times New Roman" w:cs="Times New Roman"/>
          <w:sz w:val="28"/>
          <w:szCs w:val="28"/>
        </w:rPr>
        <w:t>представление об образе жизн</w:t>
      </w:r>
      <w:r>
        <w:rPr>
          <w:rFonts w:ascii="Times New Roman" w:hAnsi="Times New Roman" w:cs="Times New Roman"/>
          <w:sz w:val="28"/>
          <w:szCs w:val="28"/>
        </w:rPr>
        <w:t>и русских людей, их быте, труде; р</w:t>
      </w:r>
      <w:r w:rsidRPr="007B0968">
        <w:rPr>
          <w:rFonts w:ascii="Times New Roman" w:hAnsi="Times New Roman" w:cs="Times New Roman"/>
          <w:bCs/>
          <w:sz w:val="28"/>
          <w:szCs w:val="28"/>
        </w:rPr>
        <w:t xml:space="preserve">азвивать ловкость, </w:t>
      </w:r>
      <w:r w:rsidRPr="00696C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координацию движений,</w:t>
      </w:r>
      <w:r w:rsidRPr="00696C84">
        <w:rPr>
          <w:rFonts w:ascii="Times New Roman" w:hAnsi="Times New Roman" w:cs="Times New Roman"/>
          <w:bCs/>
          <w:sz w:val="28"/>
          <w:szCs w:val="28"/>
        </w:rPr>
        <w:t xml:space="preserve"> быстроту </w:t>
      </w:r>
      <w:r>
        <w:rPr>
          <w:rFonts w:ascii="Times New Roman" w:hAnsi="Times New Roman" w:cs="Times New Roman"/>
          <w:bCs/>
          <w:sz w:val="28"/>
          <w:szCs w:val="28"/>
        </w:rPr>
        <w:t>реакции,</w:t>
      </w:r>
      <w:r w:rsidRPr="00696C8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смекалку, критическое мышление.</w:t>
      </w:r>
    </w:p>
    <w:p w:rsidR="006D5A3D" w:rsidRPr="00696C84" w:rsidRDefault="00696C84" w:rsidP="00696C8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6C84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6C84">
        <w:rPr>
          <w:rFonts w:ascii="Times New Roman" w:hAnsi="Times New Roman" w:cs="Times New Roman"/>
          <w:sz w:val="28"/>
          <w:szCs w:val="28"/>
        </w:rPr>
        <w:t>в</w:t>
      </w:r>
      <w:r w:rsidR="009A29DB">
        <w:rPr>
          <w:rFonts w:ascii="Times New Roman" w:hAnsi="Times New Roman" w:cs="Times New Roman"/>
          <w:sz w:val="28"/>
          <w:szCs w:val="28"/>
        </w:rPr>
        <w:t>оспитывать уважительное отношение к культуре родной страны, создавать эмоционально положительные о</w:t>
      </w:r>
      <w:r>
        <w:rPr>
          <w:rFonts w:ascii="Times New Roman" w:hAnsi="Times New Roman" w:cs="Times New Roman"/>
          <w:sz w:val="28"/>
          <w:szCs w:val="28"/>
        </w:rPr>
        <w:t>сновы для патриотических чувств; с</w:t>
      </w:r>
      <w:r w:rsidR="009A29DB" w:rsidRPr="007B0968">
        <w:rPr>
          <w:rFonts w:ascii="Times New Roman" w:hAnsi="Times New Roman" w:cs="Times New Roman"/>
          <w:bCs/>
          <w:sz w:val="28"/>
          <w:szCs w:val="28"/>
        </w:rPr>
        <w:t xml:space="preserve">пособствовать </w:t>
      </w:r>
      <w:r w:rsidR="007B0968" w:rsidRPr="007B09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сплочению семьи, воспитанию доброты, душевности, отзывчивости в отношения</w:t>
      </w:r>
      <w:r w:rsidR="007B09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7B0968" w:rsidRPr="007B09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и родителей</w:t>
      </w:r>
      <w:r w:rsidR="002D0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="002D0F3C" w:rsidRPr="002D0F3C">
        <w:rPr>
          <w:rFonts w:ascii="Times New Roman" w:hAnsi="Times New Roman" w:cs="Times New Roman"/>
          <w:sz w:val="28"/>
          <w:szCs w:val="28"/>
        </w:rPr>
        <w:t>создать условия для накопления положительно</w:t>
      </w:r>
      <w:r w:rsidR="002D0F3C">
        <w:rPr>
          <w:rFonts w:ascii="Times New Roman" w:hAnsi="Times New Roman" w:cs="Times New Roman"/>
          <w:sz w:val="28"/>
          <w:szCs w:val="28"/>
        </w:rPr>
        <w:t xml:space="preserve">го эмоционального опыта. </w:t>
      </w:r>
    </w:p>
    <w:p w:rsidR="004B4604" w:rsidRPr="00696C84" w:rsidRDefault="006D5A3D" w:rsidP="00696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Средства обеспечения проведения мероприятия: </w:t>
      </w:r>
      <w:r w:rsidRPr="006D5A3D">
        <w:rPr>
          <w:rFonts w:ascii="Times New Roman" w:hAnsi="Times New Roman" w:cs="Times New Roman"/>
          <w:sz w:val="28"/>
          <w:szCs w:val="28"/>
        </w:rPr>
        <w:t xml:space="preserve">ПК, </w:t>
      </w:r>
      <w:r>
        <w:rPr>
          <w:rFonts w:ascii="Times New Roman" w:hAnsi="Times New Roman" w:cs="Times New Roman"/>
          <w:sz w:val="28"/>
          <w:szCs w:val="28"/>
        </w:rPr>
        <w:t>презентация, видеоролики.</w:t>
      </w:r>
    </w:p>
    <w:p w:rsidR="00C550CE" w:rsidRPr="00877D98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D98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4B4604">
        <w:rPr>
          <w:rFonts w:ascii="Times New Roman" w:hAnsi="Times New Roman" w:cs="Times New Roman"/>
          <w:sz w:val="28"/>
          <w:szCs w:val="28"/>
        </w:rPr>
        <w:t>13.04.-17.04.2020</w:t>
      </w:r>
      <w:r w:rsidRPr="00877D9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550CE" w:rsidRPr="00877D98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D98">
        <w:rPr>
          <w:rFonts w:ascii="Times New Roman" w:hAnsi="Times New Roman" w:cs="Times New Roman"/>
          <w:b/>
          <w:sz w:val="28"/>
          <w:szCs w:val="28"/>
        </w:rPr>
        <w:t xml:space="preserve">Продолжительность </w:t>
      </w:r>
      <w:r w:rsidR="0006235B" w:rsidRPr="00877D98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877D9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B4604">
        <w:rPr>
          <w:rFonts w:ascii="Times New Roman" w:hAnsi="Times New Roman" w:cs="Times New Roman"/>
          <w:sz w:val="28"/>
          <w:szCs w:val="28"/>
        </w:rPr>
        <w:t>1</w:t>
      </w:r>
      <w:r w:rsidRPr="00877D98">
        <w:rPr>
          <w:rFonts w:ascii="Times New Roman" w:hAnsi="Times New Roman" w:cs="Times New Roman"/>
          <w:sz w:val="28"/>
          <w:szCs w:val="28"/>
        </w:rPr>
        <w:t>0 минут.</w:t>
      </w:r>
    </w:p>
    <w:p w:rsidR="00C550CE" w:rsidRPr="00877D98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Pr="00C550CE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50CE" w:rsidRDefault="00C550CE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4604" w:rsidRDefault="004B460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A3D" w:rsidRDefault="006D5A3D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A3D" w:rsidRDefault="006D5A3D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A3D" w:rsidRDefault="006D5A3D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968" w:rsidRDefault="007B0968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968" w:rsidRDefault="007B0968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Pr="00C550CE" w:rsidRDefault="00696C84" w:rsidP="0006235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C84" w:rsidRPr="00696C84" w:rsidRDefault="00696C84" w:rsidP="00696C84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C84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C550CE" w:rsidRPr="009A29DB" w:rsidRDefault="00C550CE" w:rsidP="00C550C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9DB">
        <w:rPr>
          <w:rFonts w:ascii="Times New Roman" w:hAnsi="Times New Roman" w:cs="Times New Roman"/>
          <w:i/>
          <w:sz w:val="28"/>
          <w:szCs w:val="28"/>
        </w:rPr>
        <w:t xml:space="preserve">Звучит русская народная музыка. </w:t>
      </w:r>
    </w:p>
    <w:p w:rsidR="007B0968" w:rsidRDefault="004B4604" w:rsidP="008508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</w:pPr>
      <w:r w:rsidRPr="008508C3">
        <w:rPr>
          <w:rFonts w:ascii="Times New Roman" w:hAnsi="Times New Roman" w:cs="Times New Roman"/>
          <w:b/>
          <w:sz w:val="28"/>
          <w:szCs w:val="28"/>
        </w:rPr>
        <w:t>В</w:t>
      </w:r>
      <w:r w:rsidR="0023181C" w:rsidRPr="008508C3">
        <w:rPr>
          <w:rFonts w:ascii="Times New Roman" w:hAnsi="Times New Roman" w:cs="Times New Roman"/>
          <w:b/>
          <w:sz w:val="28"/>
          <w:szCs w:val="28"/>
        </w:rPr>
        <w:t>едущий:</w:t>
      </w:r>
      <w:r w:rsidR="00837EBF" w:rsidRPr="008508C3">
        <w:rPr>
          <w:rFonts w:ascii="Arial" w:hAnsi="Arial" w:cs="Arial"/>
          <w:color w:val="211E1E"/>
          <w:sz w:val="28"/>
          <w:szCs w:val="28"/>
          <w:shd w:val="clear" w:color="auto" w:fill="FFFFFF"/>
        </w:rPr>
        <w:t xml:space="preserve"> </w:t>
      </w:r>
      <w:r w:rsidR="007B0968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Здравствуйте, ребята и родители!</w:t>
      </w:r>
    </w:p>
    <w:p w:rsidR="00C57C04" w:rsidRPr="00361546" w:rsidRDefault="004B4604" w:rsidP="008508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C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Мы рады приветствовать вас на дистанционном мероприятии «</w:t>
      </w:r>
      <w:proofErr w:type="gramStart"/>
      <w:r w:rsidR="008508C3" w:rsidRPr="008508C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Весна-красна</w:t>
      </w:r>
      <w:proofErr w:type="gramEnd"/>
      <w:r w:rsidR="008508C3" w:rsidRPr="008508C3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!» в рамках реализации проекта </w:t>
      </w:r>
      <w:r w:rsidR="008508C3" w:rsidRPr="008508C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8508C3" w:rsidRPr="008508C3">
        <w:rPr>
          <w:rFonts w:ascii="Times New Roman" w:hAnsi="Times New Roman" w:cs="Times New Roman"/>
          <w:b/>
          <w:sz w:val="28"/>
          <w:szCs w:val="28"/>
        </w:rPr>
        <w:t>Кологод</w:t>
      </w:r>
      <w:proofErr w:type="spellEnd"/>
      <w:r w:rsidR="008508C3" w:rsidRPr="008508C3">
        <w:rPr>
          <w:rFonts w:ascii="Times New Roman" w:hAnsi="Times New Roman" w:cs="Times New Roman"/>
          <w:b/>
          <w:sz w:val="28"/>
          <w:szCs w:val="28"/>
        </w:rPr>
        <w:t xml:space="preserve"> - путешествие за солнцем»</w:t>
      </w:r>
      <w:r w:rsidR="008508C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B0968" w:rsidRPr="007B0968">
        <w:rPr>
          <w:rFonts w:ascii="Times New Roman" w:hAnsi="Times New Roman" w:cs="Times New Roman"/>
          <w:sz w:val="28"/>
          <w:szCs w:val="28"/>
        </w:rPr>
        <w:t>Сегодня н</w:t>
      </w:r>
      <w:r w:rsidR="00AC1BA3" w:rsidRPr="007B0968">
        <w:rPr>
          <w:rFonts w:ascii="Times New Roman" w:hAnsi="Times New Roman" w:cs="Times New Roman"/>
          <w:sz w:val="28"/>
          <w:szCs w:val="28"/>
        </w:rPr>
        <w:t>а</w:t>
      </w:r>
      <w:r w:rsidR="008508C3" w:rsidRPr="007B0968">
        <w:rPr>
          <w:rFonts w:ascii="Times New Roman" w:hAnsi="Times New Roman" w:cs="Times New Roman"/>
          <w:sz w:val="28"/>
          <w:szCs w:val="28"/>
        </w:rPr>
        <w:t xml:space="preserve"> дворе народных </w:t>
      </w:r>
      <w:r w:rsidR="00C57C04" w:rsidRPr="007B0968">
        <w:rPr>
          <w:rFonts w:ascii="Times New Roman" w:hAnsi="Times New Roman" w:cs="Times New Roman"/>
          <w:sz w:val="28"/>
          <w:szCs w:val="28"/>
        </w:rPr>
        <w:t xml:space="preserve">игр </w:t>
      </w:r>
      <w:r w:rsidR="008508C3" w:rsidRPr="007B0968">
        <w:rPr>
          <w:rFonts w:ascii="Times New Roman" w:hAnsi="Times New Roman" w:cs="Times New Roman"/>
          <w:sz w:val="28"/>
          <w:szCs w:val="28"/>
        </w:rPr>
        <w:t xml:space="preserve">познакомимся с играми, в которые играли на Руси весной. </w:t>
      </w:r>
    </w:p>
    <w:p w:rsidR="00AC1BA3" w:rsidRDefault="00C57C04" w:rsidP="00AC1B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Любили </w:t>
      </w:r>
      <w:r w:rsidR="003839F4">
        <w:rPr>
          <w:rFonts w:ascii="Times New Roman" w:hAnsi="Times New Roman" w:cs="Times New Roman"/>
          <w:sz w:val="28"/>
          <w:szCs w:val="28"/>
        </w:rPr>
        <w:t>н</w:t>
      </w:r>
      <w:r w:rsidR="003839F4" w:rsidRPr="00C57C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Руси</w:t>
      </w:r>
      <w:r w:rsidR="0038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AC1BA3">
        <w:rPr>
          <w:rFonts w:ascii="Times New Roman" w:hAnsi="Times New Roman" w:cs="Times New Roman"/>
          <w:sz w:val="28"/>
          <w:szCs w:val="28"/>
        </w:rPr>
        <w:t>есну-</w:t>
      </w:r>
      <w:proofErr w:type="spellStart"/>
      <w:r w:rsidR="00AC1BA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расну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щедрое солнце, пробуждение природы</w:t>
      </w:r>
      <w:r w:rsidR="00AC1B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неугомонные птичьи трели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</w:t>
      </w:r>
      <w:r w:rsidR="00672C09"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672C09"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 хозяйственно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 цикла, всеобщего обновления.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 и праздников в этот период </w:t>
      </w:r>
      <w:r w:rsidR="00AC1B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</w:t>
      </w:r>
      <w:r w:rsidRPr="00C57C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было </w:t>
      </w:r>
      <w:r w:rsidR="00AC1B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много. 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(2сл) </w:t>
      </w:r>
      <w:r w:rsidRPr="00C57C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Некоторые из них</w:t>
      </w:r>
      <w:r w:rsidR="00AC1B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тянутся еще с языческих времен</w:t>
      </w:r>
      <w:r w:rsidR="006E1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Масленица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(3)</w:t>
      </w:r>
      <w:r w:rsidR="006E1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Веснянки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(4)</w:t>
      </w:r>
      <w:r w:rsidR="006E1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Герасим </w:t>
      </w:r>
      <w:proofErr w:type="spellStart"/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Грачевник</w:t>
      </w:r>
      <w:proofErr w:type="spellEnd"/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(5), </w:t>
      </w:r>
      <w:r w:rsidR="006E1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Вербное воскресенье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(6),  </w:t>
      </w:r>
      <w:r w:rsidR="006E1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Пасха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(7), </w:t>
      </w:r>
      <w:r w:rsidR="006E1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Красная горка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(8)</w:t>
      </w:r>
      <w:r w:rsidR="006E1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B0968" w:rsidRDefault="00AC1BA3" w:rsidP="00AC1B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за праздники без народных гуляний, без игр да забав, без хороводов с песнями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(9)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C1BA3" w:rsidRDefault="007B0968" w:rsidP="00AC1B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одвижных игр было</w:t>
      </w:r>
      <w:r w:rsidR="0038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н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сосчитать</w:t>
      </w:r>
      <w:r w:rsidR="0038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AC1BA3" w:rsidRDefault="00672C09" w:rsidP="00AC1B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енние календарные народные игры </w:t>
      </w:r>
      <w:r w:rsidRPr="00672C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буйное и пестрое переплетение языческих и христианских традиций. Их основным предназначением было ускорить пробуждение от зимнего оцепенения природы, живородящей силы земли-кормилицы. Ведь от этого зависел будущий урожай и, стало быть, существование и благополучие крестьянского мира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(10)</w:t>
      </w:r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Когда-то календарные народные игры были серьезными обрядами языческой религии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(11)</w:t>
      </w:r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Но, постепенно, утратили свой сакральный смысл и стали достоянием детского игрового фольклора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(12)</w:t>
      </w:r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D5A3D" w:rsidRDefault="007B0968" w:rsidP="00AC1B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сожалению, сейчас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не сможем поиграть в подвижные игры </w:t>
      </w:r>
      <w:r w:rsidR="0038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шумной большой компании, но вашему вниманию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8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предлагаем </w:t>
      </w:r>
      <w:r w:rsid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русские народные игры, в которые вы с ле</w:t>
      </w:r>
      <w:r w:rsidR="006D5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гкостью можете поиграть в семье, как это сделали семьи (перечислить). Внимательно смотрите и запоминайте правила!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(13)</w:t>
      </w:r>
      <w:r w:rsidR="006D5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D5A3D" w:rsidRDefault="00361546" w:rsidP="006D5A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Видео игр все подряд</w:t>
      </w:r>
    </w:p>
    <w:p w:rsidR="003839F4" w:rsidRDefault="003839F4" w:rsidP="00AC1B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2C09" w:rsidRDefault="00672C09" w:rsidP="003839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</w:t>
      </w:r>
      <w:r w:rsidRPr="00672C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ародная игра «Перепрыгни ручей»</w:t>
      </w:r>
    </w:p>
    <w:p w:rsidR="003839F4" w:rsidRPr="00672C09" w:rsidRDefault="003839F4" w:rsidP="003839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72C09" w:rsidRPr="00672C09" w:rsidRDefault="003839F4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Представим, что д</w:t>
      </w:r>
      <w:r w:rsidR="00672C09"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ети на берег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ручья. В</w:t>
      </w:r>
      <w:r w:rsidR="00672C09"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стают вдоль берега в затылок друг другу. Поют песенку: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Побежал родничок,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Золотой рожок!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Побежал ключевой,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Побежал снеговой,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 мхам, по болотам,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 гнилым колодам!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proofErr w:type="gramStart"/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У-ух</w:t>
      </w:r>
      <w:proofErr w:type="gramEnd"/>
      <w:r w:rsidRPr="00672C0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!</w:t>
      </w:r>
    </w:p>
    <w:p w:rsidR="00672C09" w:rsidRP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слове «</w:t>
      </w:r>
      <w:proofErr w:type="gramStart"/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У-ух</w:t>
      </w:r>
      <w:proofErr w:type="gramEnd"/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!» дети перепрыгивают через ручей боком. Вернее, пытаются перепрыгнуть, ведь соседи стараются друг другу помешать. Кто оказался на другом берегу – молодец, а кто промочил ноги – проиграл.</w:t>
      </w:r>
    </w:p>
    <w:p w:rsidR="00672C09" w:rsidRDefault="00672C09" w:rsidP="00672C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C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Эту календарную народную игру можно провести и в помещении или на площадке отметив «ручей» мелом, двумя лентами или положив кусок ткани.</w:t>
      </w:r>
      <w:r w:rsidR="00361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D5A3D" w:rsidRPr="006D5A3D" w:rsidRDefault="006D5A3D" w:rsidP="006D5A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3839F4" w:rsidRDefault="003839F4" w:rsidP="003839F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Народная игра «</w:t>
      </w:r>
      <w:r w:rsidRPr="003839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Найди наперсток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3839F4" w:rsidRPr="003839F4" w:rsidRDefault="003839F4" w:rsidP="003839F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839F4" w:rsidRDefault="003839F4" w:rsidP="003839F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3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очень старинная игра, ей лет пятьсот. Игроки выходят из комнаты, а ведущий в это время прячет куда-нибудь наперсток, но так, чтобы он находился в поле зрения </w:t>
      </w:r>
      <w:proofErr w:type="gramStart"/>
      <w:r w:rsidRPr="00383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играющих</w:t>
      </w:r>
      <w:proofErr w:type="gramEnd"/>
      <w:r w:rsidRPr="00383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Затем ведущий приглашает в комнату всех, кто выходил, и они начинают искать наперсток глазами. Когда игрок обнаружит наперсток, он молча садится. Тот, кто через пять минут н</w:t>
      </w:r>
      <w:r w:rsidR="003D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найдет наперсток, платит фант или, по договоренности членов семьи, выполняет какое-нибудь задание (поет песню или танцует).</w:t>
      </w:r>
    </w:p>
    <w:p w:rsidR="003D3395" w:rsidRDefault="003D3395" w:rsidP="003D3395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D3395" w:rsidRPr="003839F4" w:rsidRDefault="003D3395" w:rsidP="003D3395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3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Народная игра «Катание яиц»</w:t>
      </w:r>
    </w:p>
    <w:p w:rsidR="00C550CE" w:rsidRPr="008D6055" w:rsidRDefault="00C550CE" w:rsidP="003D3395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D3395" w:rsidRDefault="003D3395" w:rsidP="003D339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Любимой пасхальной игрой на Руси было катание яиц: делали простой деревянный или картонный «каток», а вокруг него освобождали ровное пустое место, на котором раскладывали крашеные яйца, или маленькие призы, или игрушки. </w:t>
      </w:r>
      <w:proofErr w:type="gramStart"/>
      <w:r w:rsidRPr="003D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Играющие подходят по очереди к катку и катят свое яйцо;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предмет, который яйцо тронет,</w:t>
      </w:r>
      <w:r w:rsidRPr="003D3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выигран.</w:t>
      </w:r>
      <w:proofErr w:type="gramEnd"/>
    </w:p>
    <w:p w:rsidR="003D3395" w:rsidRDefault="003D3395" w:rsidP="003D339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3395" w:rsidRDefault="003D3395" w:rsidP="003D339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такие интересные игры </w:t>
      </w:r>
      <w:r w:rsidR="007B0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нашли на просторах в сети Интернет.</w:t>
      </w:r>
      <w:r w:rsidR="00361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(14, 15,16)</w:t>
      </w:r>
      <w:r w:rsidR="006D5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Надеюсь, вам понравилась подборка игр?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Предлагаем сегодня же собраться </w:t>
      </w:r>
      <w:r w:rsidR="007B0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вашей дружной семьей и поиграть!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об этих играх вы можете рассказать своим друзьям, поделит</w:t>
      </w:r>
      <w:r w:rsidR="006D5A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 ними ссылкой на это мероприятие или отправить пару ваших фотографий. А мы с нетерпением и удовольствием будем ждать от вас комментарии и лайки</w:t>
      </w:r>
      <w:r w:rsidR="00361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(17)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0968" w:rsidRDefault="007B0968" w:rsidP="003D339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968" w:rsidRDefault="007B0968" w:rsidP="007B096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Играйте сами, играйте с друзьями, играйте везде и будьте в играх на высоте!</w:t>
      </w:r>
      <w:r w:rsidR="00361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(18)</w:t>
      </w:r>
    </w:p>
    <w:p w:rsidR="00C550CE" w:rsidRPr="006D5A3D" w:rsidRDefault="007B0968" w:rsidP="006D5A3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самого доброго!</w:t>
      </w:r>
    </w:p>
    <w:p w:rsidR="000136AF" w:rsidRPr="008D6055" w:rsidRDefault="000136AF" w:rsidP="00C1154B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6A4C54" w:rsidRDefault="006A4C54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6A4C54" w:rsidRDefault="006A4C54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6A4C54" w:rsidRDefault="006A4C54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6A4C54" w:rsidRDefault="006A4C54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6A4C54" w:rsidRDefault="006A4C54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6A4C54" w:rsidRDefault="006A4C54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6A4C54" w:rsidRPr="002D0F3C" w:rsidRDefault="006A4C54" w:rsidP="002D0F3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5552" w:rsidRPr="008D6055" w:rsidRDefault="004E10BE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Литература и информационные ресурсы</w:t>
      </w:r>
      <w:r w:rsidR="00815552" w:rsidRPr="008D605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5552" w:rsidRPr="008D6055" w:rsidRDefault="00815552" w:rsidP="00C550CE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3395" w:rsidRPr="007B0968" w:rsidRDefault="003D3395" w:rsidP="003D339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М.Б.Зацепина,Т.В.Антонова</w:t>
      </w:r>
      <w:proofErr w:type="gramStart"/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.Н</w:t>
      </w:r>
      <w:proofErr w:type="gramEnd"/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ародные</w:t>
      </w:r>
      <w:proofErr w:type="spellEnd"/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праздники в детском </w:t>
      </w:r>
      <w:proofErr w:type="spellStart"/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саду.Методическое</w:t>
      </w:r>
      <w:proofErr w:type="spellEnd"/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пособие.М.:Мозаика-Синтез,2008.</w:t>
      </w:r>
    </w:p>
    <w:p w:rsidR="004E10BE" w:rsidRPr="007B0968" w:rsidRDefault="003D3395" w:rsidP="003D339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2.Интернетресурсы</w:t>
      </w:r>
      <w:proofErr w:type="gramStart"/>
      <w:r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4E10BE"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</w:t>
      </w:r>
      <w:proofErr w:type="gramEnd"/>
      <w:r w:rsidR="004E10BE" w:rsidRPr="007B09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итвинова М.Ф. Русские народные подвижные игры. - М.: Просвещение, 1986. - 82 с.</w:t>
      </w:r>
    </w:p>
    <w:p w:rsidR="00672C09" w:rsidRPr="007B0968" w:rsidRDefault="002D0F3C" w:rsidP="000136AF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="00672C09" w:rsidRPr="007B096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http://www.karakyli.ru/2014/03/22/vesennie-kalendarnye-narodnye-igry/</w:t>
        </w:r>
      </w:hyperlink>
    </w:p>
    <w:p w:rsidR="00672C09" w:rsidRPr="002D0F3C" w:rsidRDefault="002D0F3C" w:rsidP="000136AF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7" w:history="1">
        <w:r w:rsidR="00672C09" w:rsidRPr="007B0968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https://www.maam.ru/detskijsad/vesenie-narodnye-igry.html</w:t>
        </w:r>
      </w:hyperlink>
    </w:p>
    <w:p w:rsidR="002D0F3C" w:rsidRDefault="002D0F3C" w:rsidP="002D0F3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0F3C" w:rsidRDefault="002D0F3C" w:rsidP="002D0F3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0F3C" w:rsidRDefault="002D0F3C" w:rsidP="002D0F3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0F3C" w:rsidRDefault="002D0F3C" w:rsidP="002D0F3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0F3C" w:rsidRDefault="002D0F3C" w:rsidP="002D0F3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0F3C" w:rsidRPr="002D0F3C" w:rsidRDefault="002D0F3C" w:rsidP="002D0F3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!!!!</w:t>
      </w:r>
      <w:r w:rsidRPr="002D0F3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Адрес ссылки на мероприятие: </w:t>
      </w:r>
      <w:r w:rsidRPr="002D0F3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hyperlink r:id="rId8" w:tgtFrame="_blank" w:history="1">
        <w:r w:rsidRPr="002D0F3C">
          <w:rPr>
            <w:rFonts w:ascii="Times New Roman" w:hAnsi="Times New Roman" w:cs="Times New Roman"/>
            <w:b/>
            <w:color w:val="005BD1"/>
            <w:sz w:val="28"/>
            <w:szCs w:val="28"/>
            <w:shd w:val="clear" w:color="auto" w:fill="FFFFFF"/>
          </w:rPr>
          <w:t>https://youtu.be/J9h81ZvNOPI</w:t>
        </w:r>
      </w:hyperlink>
    </w:p>
    <w:p w:rsidR="000136AF" w:rsidRPr="007B0968" w:rsidRDefault="000136AF" w:rsidP="007B0968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0136AF" w:rsidRPr="007B0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8786C"/>
    <w:multiLevelType w:val="hybridMultilevel"/>
    <w:tmpl w:val="61102CE0"/>
    <w:lvl w:ilvl="0" w:tplc="FF76172E">
      <w:start w:val="1"/>
      <w:numFmt w:val="decimal"/>
      <w:lvlText w:val="%1."/>
      <w:lvlJc w:val="center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13DDD"/>
    <w:multiLevelType w:val="hybridMultilevel"/>
    <w:tmpl w:val="09B48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818"/>
    <w:rsid w:val="000136AF"/>
    <w:rsid w:val="0002749C"/>
    <w:rsid w:val="0006235B"/>
    <w:rsid w:val="000B6973"/>
    <w:rsid w:val="000D41B0"/>
    <w:rsid w:val="00221DCE"/>
    <w:rsid w:val="0023181C"/>
    <w:rsid w:val="002D0F3C"/>
    <w:rsid w:val="00361546"/>
    <w:rsid w:val="003826C5"/>
    <w:rsid w:val="003839F4"/>
    <w:rsid w:val="003D3395"/>
    <w:rsid w:val="00400818"/>
    <w:rsid w:val="004B4604"/>
    <w:rsid w:val="004D0419"/>
    <w:rsid w:val="004E10BE"/>
    <w:rsid w:val="00557287"/>
    <w:rsid w:val="00620EA8"/>
    <w:rsid w:val="00670364"/>
    <w:rsid w:val="00672C09"/>
    <w:rsid w:val="00696C84"/>
    <w:rsid w:val="006A4C54"/>
    <w:rsid w:val="006D5A3D"/>
    <w:rsid w:val="006E1B90"/>
    <w:rsid w:val="007B0968"/>
    <w:rsid w:val="00815552"/>
    <w:rsid w:val="00837EBF"/>
    <w:rsid w:val="008508C3"/>
    <w:rsid w:val="00877D98"/>
    <w:rsid w:val="008D6055"/>
    <w:rsid w:val="008F122B"/>
    <w:rsid w:val="00933060"/>
    <w:rsid w:val="009A29DB"/>
    <w:rsid w:val="009B308A"/>
    <w:rsid w:val="009C0FD3"/>
    <w:rsid w:val="00AC1BA3"/>
    <w:rsid w:val="00AF5617"/>
    <w:rsid w:val="00BE299A"/>
    <w:rsid w:val="00C0527B"/>
    <w:rsid w:val="00C1154B"/>
    <w:rsid w:val="00C550CE"/>
    <w:rsid w:val="00C57C04"/>
    <w:rsid w:val="00C659F9"/>
    <w:rsid w:val="00D15736"/>
    <w:rsid w:val="00D1770F"/>
    <w:rsid w:val="00D31EE8"/>
    <w:rsid w:val="00D76431"/>
    <w:rsid w:val="00DA27DE"/>
    <w:rsid w:val="00E7423E"/>
    <w:rsid w:val="00F67DFC"/>
    <w:rsid w:val="00FA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7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23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2749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550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7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23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2749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55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39838">
          <w:blockQuote w:val="1"/>
          <w:marLeft w:val="750"/>
          <w:marRight w:val="150"/>
          <w:marTop w:val="150"/>
          <w:marBottom w:val="150"/>
          <w:divBdr>
            <w:top w:val="single" w:sz="6" w:space="0" w:color="85D8FF"/>
            <w:left w:val="single" w:sz="6" w:space="28" w:color="85D8FF"/>
            <w:bottom w:val="single" w:sz="6" w:space="0" w:color="85D8FF"/>
            <w:right w:val="single" w:sz="6" w:space="0" w:color="85D8FF"/>
          </w:divBdr>
        </w:div>
      </w:divsChild>
    </w:div>
    <w:div w:id="14087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9h81ZvNOP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detskijsad/vesenie-narodnye-igr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rakyli.ru/2014/03/22/vesennie-kalendarnye-narodnye-igry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Донская</dc:creator>
  <cp:keywords/>
  <dc:description/>
  <cp:lastModifiedBy>Екатерина Донская</cp:lastModifiedBy>
  <cp:revision>27</cp:revision>
  <cp:lastPrinted>2019-10-25T17:54:00Z</cp:lastPrinted>
  <dcterms:created xsi:type="dcterms:W3CDTF">2019-10-25T17:22:00Z</dcterms:created>
  <dcterms:modified xsi:type="dcterms:W3CDTF">2020-11-12T10:24:00Z</dcterms:modified>
</cp:coreProperties>
</file>