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D8" w:rsidRPr="008F4CD8" w:rsidRDefault="008F4CD8" w:rsidP="008F4CD8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75 «Зайчонок»</w:t>
      </w:r>
    </w:p>
    <w:p w:rsidR="000F40E9" w:rsidRDefault="000F40E9" w:rsidP="000F40E9">
      <w:pPr>
        <w:jc w:val="center"/>
        <w:rPr>
          <w:sz w:val="28"/>
          <w:szCs w:val="28"/>
        </w:rPr>
      </w:pPr>
    </w:p>
    <w:p w:rsidR="008F4CD8" w:rsidRDefault="008F4CD8" w:rsidP="000F40E9">
      <w:pPr>
        <w:jc w:val="center"/>
        <w:rPr>
          <w:sz w:val="28"/>
          <w:szCs w:val="28"/>
        </w:rPr>
      </w:pPr>
    </w:p>
    <w:p w:rsidR="008F4CD8" w:rsidRDefault="008F4CD8" w:rsidP="000F40E9">
      <w:pPr>
        <w:jc w:val="center"/>
        <w:rPr>
          <w:sz w:val="28"/>
          <w:szCs w:val="28"/>
        </w:rPr>
      </w:pPr>
    </w:p>
    <w:p w:rsidR="008F4CD8" w:rsidRDefault="008F4CD8" w:rsidP="000F40E9">
      <w:pPr>
        <w:jc w:val="center"/>
        <w:rPr>
          <w:sz w:val="28"/>
          <w:szCs w:val="28"/>
        </w:rPr>
      </w:pPr>
    </w:p>
    <w:p w:rsidR="008F4CD8" w:rsidRDefault="008F4CD8" w:rsidP="000F40E9">
      <w:pPr>
        <w:jc w:val="center"/>
        <w:rPr>
          <w:sz w:val="28"/>
          <w:szCs w:val="28"/>
        </w:rPr>
      </w:pPr>
    </w:p>
    <w:p w:rsidR="000F40E9" w:rsidRDefault="000F40E9" w:rsidP="000F40E9">
      <w:pPr>
        <w:jc w:val="center"/>
        <w:rPr>
          <w:sz w:val="28"/>
          <w:szCs w:val="28"/>
        </w:rPr>
      </w:pPr>
    </w:p>
    <w:p w:rsidR="000F40E9" w:rsidRDefault="000F40E9" w:rsidP="008F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 организованной образовательной деятельности</w:t>
      </w:r>
    </w:p>
    <w:p w:rsidR="000F40E9" w:rsidRDefault="000F40E9" w:rsidP="008F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</w:t>
      </w:r>
      <w:r w:rsidR="008F4CD8">
        <w:rPr>
          <w:b/>
          <w:sz w:val="28"/>
          <w:szCs w:val="28"/>
        </w:rPr>
        <w:t xml:space="preserve"> в подготовительной группе</w:t>
      </w:r>
    </w:p>
    <w:p w:rsidR="000F40E9" w:rsidRDefault="000F40E9" w:rsidP="008F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776A0B">
        <w:rPr>
          <w:b/>
          <w:sz w:val="28"/>
          <w:szCs w:val="28"/>
        </w:rPr>
        <w:t>Юный пожарный</w:t>
      </w:r>
      <w:r>
        <w:rPr>
          <w:b/>
          <w:sz w:val="28"/>
          <w:szCs w:val="28"/>
        </w:rPr>
        <w:t>».</w:t>
      </w:r>
    </w:p>
    <w:p w:rsidR="000F40E9" w:rsidRDefault="000F40E9" w:rsidP="000F40E9">
      <w:pPr>
        <w:jc w:val="center"/>
        <w:rPr>
          <w:b/>
          <w:sz w:val="28"/>
          <w:szCs w:val="28"/>
        </w:rPr>
      </w:pPr>
    </w:p>
    <w:p w:rsidR="008F4CD8" w:rsidRDefault="008F4CD8" w:rsidP="000F40E9">
      <w:pPr>
        <w:jc w:val="center"/>
        <w:rPr>
          <w:b/>
          <w:sz w:val="28"/>
          <w:szCs w:val="28"/>
        </w:rPr>
      </w:pPr>
    </w:p>
    <w:p w:rsidR="008F4CD8" w:rsidRDefault="008F4CD8" w:rsidP="000F40E9">
      <w:pPr>
        <w:jc w:val="center"/>
        <w:rPr>
          <w:b/>
          <w:sz w:val="28"/>
          <w:szCs w:val="28"/>
        </w:rPr>
      </w:pPr>
    </w:p>
    <w:p w:rsidR="008F4CD8" w:rsidRDefault="008F4CD8" w:rsidP="000F40E9">
      <w:pPr>
        <w:jc w:val="center"/>
        <w:rPr>
          <w:b/>
          <w:sz w:val="28"/>
          <w:szCs w:val="28"/>
        </w:rPr>
      </w:pPr>
    </w:p>
    <w:p w:rsidR="008F4CD8" w:rsidRDefault="008F4CD8" w:rsidP="000F40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0F40E9">
        <w:rPr>
          <w:sz w:val="28"/>
          <w:szCs w:val="28"/>
        </w:rPr>
        <w:t>Подготови</w:t>
      </w:r>
      <w:r w:rsidR="00D85102">
        <w:rPr>
          <w:sz w:val="28"/>
          <w:szCs w:val="28"/>
        </w:rPr>
        <w:t>ла</w:t>
      </w:r>
      <w:r>
        <w:rPr>
          <w:sz w:val="28"/>
          <w:szCs w:val="28"/>
        </w:rPr>
        <w:t xml:space="preserve"> воспитатель 1категории:</w:t>
      </w:r>
      <w:r w:rsidR="00D85102">
        <w:rPr>
          <w:sz w:val="28"/>
          <w:szCs w:val="28"/>
        </w:rPr>
        <w:t xml:space="preserve"> </w:t>
      </w:r>
    </w:p>
    <w:p w:rsidR="000F40E9" w:rsidRDefault="008F4CD8" w:rsidP="000F40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D85102">
        <w:rPr>
          <w:sz w:val="28"/>
          <w:szCs w:val="28"/>
        </w:rPr>
        <w:t>Куриленко Елена Владимировна</w:t>
      </w:r>
    </w:p>
    <w:p w:rsidR="000F40E9" w:rsidRDefault="000F40E9" w:rsidP="000F40E9">
      <w:pPr>
        <w:jc w:val="center"/>
        <w:rPr>
          <w:sz w:val="28"/>
          <w:szCs w:val="28"/>
        </w:rPr>
      </w:pPr>
    </w:p>
    <w:p w:rsidR="000F40E9" w:rsidRDefault="008F4CD8" w:rsidP="008F4C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2017</w:t>
      </w:r>
      <w:r w:rsidR="00EB1AF0">
        <w:rPr>
          <w:b/>
          <w:sz w:val="28"/>
          <w:szCs w:val="28"/>
        </w:rPr>
        <w:t>г.</w:t>
      </w:r>
    </w:p>
    <w:p w:rsidR="00005052" w:rsidRDefault="00005052" w:rsidP="00EB1AF0">
      <w:pPr>
        <w:jc w:val="center"/>
        <w:rPr>
          <w:b/>
          <w:sz w:val="28"/>
          <w:szCs w:val="28"/>
        </w:rPr>
      </w:pPr>
    </w:p>
    <w:p w:rsidR="00005052" w:rsidRPr="00EB1AF0" w:rsidRDefault="00005052" w:rsidP="00EB1AF0">
      <w:pPr>
        <w:jc w:val="center"/>
        <w:rPr>
          <w:b/>
          <w:sz w:val="28"/>
          <w:szCs w:val="28"/>
        </w:rPr>
      </w:pPr>
    </w:p>
    <w:p w:rsidR="00674F3D" w:rsidRPr="005C799A" w:rsidRDefault="00566EFC" w:rsidP="00674F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</w:t>
      </w:r>
      <w:r w:rsidR="00674F3D" w:rsidRPr="005C79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бразовательная  область</w:t>
      </w:r>
      <w:proofErr w:type="gramEnd"/>
      <w:r w:rsidR="00674F3D" w:rsidRPr="005C79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A40F45" w:rsidRPr="005C7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«Физическое развитие».                                                                                         </w:t>
      </w:r>
      <w:r w:rsidR="00674F3D" w:rsidRPr="005C7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F3D" w:rsidRPr="005C79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Интегрируемая образовательная область</w:t>
      </w:r>
      <w:r w:rsidR="00674F3D" w:rsidRPr="005C7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40F45" w:rsidRPr="005C7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Социально – коммуникативное развитие»</w:t>
      </w:r>
      <w:r w:rsidR="00C72D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2D64" w:rsidRPr="00C72D64">
        <w:rPr>
          <w:sz w:val="28"/>
          <w:szCs w:val="28"/>
        </w:rPr>
        <w:t xml:space="preserve"> </w:t>
      </w:r>
      <w:r w:rsidR="00C72D64" w:rsidRPr="00B82893">
        <w:rPr>
          <w:sz w:val="28"/>
          <w:szCs w:val="28"/>
        </w:rPr>
        <w:t>«Познавательное развитие»</w:t>
      </w:r>
      <w:r w:rsidR="00C72D64">
        <w:rPr>
          <w:sz w:val="28"/>
          <w:szCs w:val="28"/>
        </w:rPr>
        <w:t>.</w:t>
      </w:r>
    </w:p>
    <w:p w:rsidR="003F1A4D" w:rsidRPr="005C799A" w:rsidRDefault="00566EFC" w:rsidP="00674F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группа:</w:t>
      </w:r>
      <w:r w:rsidR="003F1A4D" w:rsidRPr="005C7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6-7 лет</w:t>
      </w:r>
    </w:p>
    <w:p w:rsidR="00E244D1" w:rsidRPr="005C799A" w:rsidRDefault="00674F3D" w:rsidP="00664A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C79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Тема:</w:t>
      </w:r>
      <w:r w:rsidR="00EC7E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«Юный пожарный</w:t>
      </w:r>
      <w:r w:rsidR="003B6A6E" w:rsidRPr="005C79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EC7E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3B6A6E" w:rsidRPr="005C79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C79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F1A4D" w:rsidRPr="005C799A" w:rsidRDefault="00046E0A" w:rsidP="005C799A">
      <w:pPr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566E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3F1A4D" w:rsidRPr="005C7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Содействовать укреплению здоровья воспитанников средствами физической культуры.</w:t>
      </w:r>
    </w:p>
    <w:p w:rsidR="006B5861" w:rsidRDefault="00463EAC" w:rsidP="005C799A">
      <w:pPr>
        <w:tabs>
          <w:tab w:val="left" w:pos="1320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463E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289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82893">
        <w:rPr>
          <w:rFonts w:ascii="Times New Roman" w:eastAsia="Times New Roman" w:hAnsi="Times New Roman" w:cs="Times New Roman"/>
          <w:bCs/>
          <w:i/>
          <w:sz w:val="28"/>
          <w:szCs w:val="28"/>
        </w:rPr>
        <w:t>Физического развития»</w:t>
      </w:r>
      <w:r w:rsidRPr="00B8289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84F57" w:rsidRPr="00566EFC" w:rsidRDefault="00084F57" w:rsidP="00084F57">
      <w:pPr>
        <w:pStyle w:val="a7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084F57" w:rsidRPr="000E5F48" w:rsidRDefault="00084F57" w:rsidP="00084F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48">
        <w:rPr>
          <w:rFonts w:ascii="Times New Roman" w:eastAsia="Times New Roman" w:hAnsi="Times New Roman" w:cs="Times New Roman"/>
          <w:sz w:val="28"/>
          <w:szCs w:val="28"/>
        </w:rPr>
        <w:t xml:space="preserve">Закрепить навык ходьбы и бега между предметами; с изменением направления по сигналу; со сменой темпа движения. </w:t>
      </w:r>
    </w:p>
    <w:p w:rsidR="00084F57" w:rsidRPr="000E5F48" w:rsidRDefault="004E3971" w:rsidP="00084F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Повтори</w:t>
      </w:r>
      <w:r w:rsidR="00084F57" w:rsidRPr="000E5F48">
        <w:rPr>
          <w:rFonts w:ascii="Times New Roman" w:eastAsia="Times New Roman" w:hAnsi="Times New Roman" w:cs="Times New Roman"/>
          <w:sz w:val="28"/>
          <w:szCs w:val="28"/>
        </w:rPr>
        <w:t>ть прыжки с продвижением вперед.</w:t>
      </w:r>
    </w:p>
    <w:p w:rsidR="00084F57" w:rsidRPr="00566EFC" w:rsidRDefault="00084F57" w:rsidP="00084F57">
      <w:pPr>
        <w:pStyle w:val="a7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6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Pr="00566EF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F57" w:rsidRPr="000E5F48" w:rsidRDefault="00084F57" w:rsidP="00084F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48">
        <w:rPr>
          <w:rFonts w:ascii="Times New Roman" w:eastAsia="Times New Roman" w:hAnsi="Times New Roman" w:cs="Times New Roman"/>
          <w:sz w:val="28"/>
          <w:szCs w:val="28"/>
        </w:rPr>
        <w:t>Развивать осознанное отношение к выполнению движений в соответствии с текстом</w:t>
      </w:r>
      <w:r w:rsidR="00B20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F57" w:rsidRPr="00B82893" w:rsidRDefault="00084F57" w:rsidP="00084F57">
      <w:pPr>
        <w:pStyle w:val="a7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893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B20CA0">
        <w:rPr>
          <w:rFonts w:ascii="Times New Roman" w:eastAsia="Times New Roman" w:hAnsi="Times New Roman" w:cs="Times New Roman"/>
          <w:sz w:val="28"/>
          <w:szCs w:val="28"/>
        </w:rPr>
        <w:t xml:space="preserve"> внимание и быстроту реакции через игры-эстафеты</w:t>
      </w:r>
      <w:r w:rsidRPr="00B82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F57" w:rsidRPr="00566EFC" w:rsidRDefault="00084F57" w:rsidP="00084F57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43279F" w:rsidRDefault="00084F57" w:rsidP="0043279F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893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доброжелательность и контактность в отношениях со </w:t>
      </w:r>
      <w:r w:rsidR="00677879" w:rsidRPr="00B82893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="00677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79F" w:rsidRDefault="00084F57" w:rsidP="0043279F">
      <w:pPr>
        <w:pStyle w:val="a7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893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677879">
        <w:rPr>
          <w:rFonts w:ascii="Times New Roman" w:eastAsia="Times New Roman" w:hAnsi="Times New Roman" w:cs="Times New Roman"/>
          <w:sz w:val="28"/>
          <w:szCs w:val="28"/>
        </w:rPr>
        <w:t>желание заниматься</w:t>
      </w:r>
      <w:r w:rsidR="00D46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879">
        <w:rPr>
          <w:rFonts w:ascii="Times New Roman" w:eastAsia="Times New Roman" w:hAnsi="Times New Roman" w:cs="Times New Roman"/>
          <w:sz w:val="28"/>
          <w:szCs w:val="28"/>
        </w:rPr>
        <w:t>физическими упражнения,</w:t>
      </w:r>
      <w:r w:rsidR="00EC7EFD">
        <w:rPr>
          <w:rFonts w:ascii="Times New Roman" w:eastAsia="Times New Roman" w:hAnsi="Times New Roman" w:cs="Times New Roman"/>
          <w:sz w:val="28"/>
          <w:szCs w:val="28"/>
        </w:rPr>
        <w:t xml:space="preserve"> спортом</w:t>
      </w:r>
      <w:r w:rsidR="00D46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79F" w:rsidRPr="00B82893" w:rsidRDefault="00677879" w:rsidP="0043279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Задачи</w:t>
      </w:r>
      <w:r w:rsidR="004327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279F" w:rsidRPr="00B82893">
        <w:rPr>
          <w:rFonts w:ascii="Times New Roman" w:eastAsia="Times New Roman" w:hAnsi="Times New Roman" w:cs="Times New Roman"/>
          <w:i/>
          <w:sz w:val="28"/>
          <w:szCs w:val="28"/>
        </w:rPr>
        <w:t>«Социально-коммуникативного развития»:</w:t>
      </w:r>
    </w:p>
    <w:p w:rsidR="0043279F" w:rsidRPr="00566EFC" w:rsidRDefault="0043279F" w:rsidP="0043279F">
      <w:pPr>
        <w:pStyle w:val="a7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66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43279F" w:rsidRPr="00A927A6" w:rsidRDefault="0043279F" w:rsidP="004327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7A6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опыта воспитанников через развитие игровой деятельности по пожарной безопасности.</w:t>
      </w:r>
    </w:p>
    <w:p w:rsidR="0043279F" w:rsidRPr="00566EFC" w:rsidRDefault="0043279F" w:rsidP="0043279F">
      <w:pPr>
        <w:pStyle w:val="a7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6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Pr="00566EF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279F" w:rsidRPr="00A927A6" w:rsidRDefault="0043279F" w:rsidP="0043279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7A6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и речевые навыки.</w:t>
      </w:r>
    </w:p>
    <w:p w:rsidR="0043279F" w:rsidRPr="00566EFC" w:rsidRDefault="0043279F" w:rsidP="0043279F">
      <w:pPr>
        <w:pStyle w:val="a7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43279F" w:rsidRPr="00B82893" w:rsidRDefault="0043279F" w:rsidP="0043279F">
      <w:pPr>
        <w:pStyle w:val="a7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893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желание общаться в коллективе сверстников.</w:t>
      </w:r>
    </w:p>
    <w:p w:rsidR="0043279F" w:rsidRPr="00B82893" w:rsidRDefault="0043279F" w:rsidP="004327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893">
        <w:rPr>
          <w:rFonts w:ascii="Times New Roman" w:eastAsia="Times New Roman" w:hAnsi="Times New Roman" w:cs="Times New Roman"/>
          <w:bCs/>
          <w:sz w:val="28"/>
          <w:szCs w:val="28"/>
        </w:rPr>
        <w:t>3) Задачи «</w:t>
      </w:r>
      <w:r w:rsidRPr="00B82893">
        <w:rPr>
          <w:rFonts w:ascii="Times New Roman" w:eastAsia="Times New Roman" w:hAnsi="Times New Roman" w:cs="Times New Roman"/>
          <w:bCs/>
          <w:i/>
          <w:sz w:val="28"/>
          <w:szCs w:val="28"/>
        </w:rPr>
        <w:t>Познавательного развития»</w:t>
      </w:r>
      <w:r w:rsidRPr="00B8289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3279F" w:rsidRPr="00566EFC" w:rsidRDefault="0043279F" w:rsidP="0043279F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566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566EFC">
        <w:rPr>
          <w:b/>
        </w:rPr>
        <w:t xml:space="preserve"> </w:t>
      </w:r>
    </w:p>
    <w:p w:rsidR="0043279F" w:rsidRPr="003D5C26" w:rsidRDefault="0043279F" w:rsidP="0043279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D5C26">
        <w:rPr>
          <w:rFonts w:ascii="Times New Roman" w:hAnsi="Times New Roman" w:cs="Times New Roman"/>
          <w:sz w:val="28"/>
          <w:szCs w:val="28"/>
        </w:rPr>
        <w:t xml:space="preserve">познакомить детей с опасными ситуациями, причинами возникновения пожара и правилами поведения при </w:t>
      </w:r>
      <w:r>
        <w:rPr>
          <w:rFonts w:ascii="Times New Roman" w:hAnsi="Times New Roman" w:cs="Times New Roman"/>
          <w:sz w:val="28"/>
          <w:szCs w:val="28"/>
        </w:rPr>
        <w:t>пожаре.</w:t>
      </w:r>
    </w:p>
    <w:p w:rsidR="0043279F" w:rsidRDefault="0043279F" w:rsidP="0043279F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3D5C2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3279F" w:rsidRPr="003D5C26" w:rsidRDefault="0043279F" w:rsidP="0043279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D5C26">
        <w:rPr>
          <w:rFonts w:ascii="Times New Roman" w:hAnsi="Times New Roman" w:cs="Times New Roman"/>
          <w:sz w:val="28"/>
          <w:szCs w:val="28"/>
        </w:rPr>
        <w:t xml:space="preserve"> развивать осознанное отношение к себе как к субъекту противопожарной безопасности;</w:t>
      </w:r>
    </w:p>
    <w:p w:rsidR="0043279F" w:rsidRDefault="0043279F" w:rsidP="0043279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D5C26">
        <w:rPr>
          <w:rFonts w:ascii="Times New Roman" w:hAnsi="Times New Roman" w:cs="Times New Roman"/>
          <w:sz w:val="28"/>
          <w:szCs w:val="28"/>
        </w:rPr>
        <w:t xml:space="preserve"> формировать чувство ответственности за свои поступки и личное отношение к соблюдению и нарушению правил пожарной безопасности.</w:t>
      </w:r>
    </w:p>
    <w:p w:rsidR="0043279F" w:rsidRPr="003D5C26" w:rsidRDefault="0043279F" w:rsidP="0043279F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F679EB">
        <w:rPr>
          <w:rFonts w:ascii="Times New Roman" w:hAnsi="Times New Roman" w:cs="Times New Roman"/>
          <w:sz w:val="28"/>
          <w:szCs w:val="28"/>
        </w:rPr>
        <w:t xml:space="preserve"> </w:t>
      </w:r>
      <w:r w:rsidRPr="003D5C26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43279F" w:rsidRPr="003D5C26" w:rsidRDefault="0043279F" w:rsidP="0043279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D5C26">
        <w:rPr>
          <w:rFonts w:ascii="Times New Roman" w:hAnsi="Times New Roman" w:cs="Times New Roman"/>
          <w:sz w:val="28"/>
          <w:szCs w:val="28"/>
        </w:rPr>
        <w:t xml:space="preserve">воспитывать в детях уверенность в своих силах, проводить </w:t>
      </w:r>
      <w:r>
        <w:rPr>
          <w:rFonts w:ascii="Times New Roman" w:hAnsi="Times New Roman" w:cs="Times New Roman"/>
          <w:sz w:val="28"/>
          <w:szCs w:val="28"/>
        </w:rPr>
        <w:t>профилактику страха перед огнём.</w:t>
      </w:r>
    </w:p>
    <w:p w:rsidR="0043279F" w:rsidRPr="003D5C26" w:rsidRDefault="0043279F" w:rsidP="0043279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D5C26">
        <w:rPr>
          <w:rFonts w:ascii="Times New Roman" w:hAnsi="Times New Roman" w:cs="Times New Roman"/>
          <w:sz w:val="28"/>
          <w:szCs w:val="28"/>
        </w:rPr>
        <w:t xml:space="preserve"> воспитывать уважение к профессии пожарных, желание подражать их поведению и поступкам.</w:t>
      </w:r>
    </w:p>
    <w:p w:rsidR="00243682" w:rsidRPr="005C799A" w:rsidRDefault="008874BC" w:rsidP="005C799A">
      <w:pPr>
        <w:pStyle w:val="a7"/>
        <w:numPr>
          <w:ilvl w:val="0"/>
          <w:numId w:val="1"/>
        </w:numPr>
        <w:tabs>
          <w:tab w:val="left" w:pos="1320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43682" w:rsidRPr="005C7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редварительная работа:</w:t>
      </w:r>
    </w:p>
    <w:p w:rsidR="00243682" w:rsidRPr="005C799A" w:rsidRDefault="00243682" w:rsidP="005C799A">
      <w:pPr>
        <w:pStyle w:val="a7"/>
        <w:tabs>
          <w:tab w:val="left" w:pos="13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9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детьми</w:t>
      </w:r>
      <w:r w:rsidRPr="005C799A">
        <w:rPr>
          <w:rFonts w:ascii="Times New Roman" w:hAnsi="Times New Roman" w:cs="Times New Roman"/>
          <w:color w:val="000000" w:themeColor="text1"/>
          <w:sz w:val="28"/>
          <w:szCs w:val="28"/>
        </w:rPr>
        <w:t>: - чтение произведения С.Я.Маршака «Кошкин дом», «Пожар»</w:t>
      </w:r>
    </w:p>
    <w:p w:rsidR="00243682" w:rsidRPr="005C799A" w:rsidRDefault="00243682" w:rsidP="005C799A">
      <w:pPr>
        <w:pStyle w:val="a7"/>
        <w:tabs>
          <w:tab w:val="left" w:pos="13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рассматривание иллюстраций о работе пожарных;</w:t>
      </w:r>
    </w:p>
    <w:p w:rsidR="00243682" w:rsidRPr="005C799A" w:rsidRDefault="00243682" w:rsidP="005C799A">
      <w:pPr>
        <w:pStyle w:val="a7"/>
        <w:tabs>
          <w:tab w:val="left" w:pos="13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разучивание правил пожарной безопасности.</w:t>
      </w:r>
    </w:p>
    <w:p w:rsidR="00243682" w:rsidRPr="005C799A" w:rsidRDefault="00243682" w:rsidP="005C799A">
      <w:pPr>
        <w:pStyle w:val="a7"/>
        <w:tabs>
          <w:tab w:val="left" w:pos="13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знакомство с видами пожарной техники.</w:t>
      </w:r>
    </w:p>
    <w:p w:rsidR="00243682" w:rsidRPr="005C799A" w:rsidRDefault="00243682" w:rsidP="005C7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9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воспитателями:</w:t>
      </w:r>
      <w:r w:rsidRPr="005C7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  презентации «Пожарная  безопасность».</w:t>
      </w:r>
    </w:p>
    <w:p w:rsidR="00243682" w:rsidRPr="005C799A" w:rsidRDefault="00243682" w:rsidP="005C799A">
      <w:pPr>
        <w:tabs>
          <w:tab w:val="left" w:pos="132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C79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родителями:   </w:t>
      </w:r>
      <w:r w:rsidRPr="005C799A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 «Как провести с ребёнком беседу о пожарной безопасности».</w:t>
      </w:r>
    </w:p>
    <w:p w:rsidR="00935F51" w:rsidRPr="005C799A" w:rsidRDefault="00674F3D" w:rsidP="005C799A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  <w:u w:val="single"/>
        </w:rPr>
      </w:pPr>
      <w:r w:rsidRPr="005C799A">
        <w:rPr>
          <w:b/>
          <w:color w:val="000000" w:themeColor="text1"/>
          <w:sz w:val="28"/>
          <w:szCs w:val="28"/>
        </w:rPr>
        <w:t>Методические приемы:</w:t>
      </w:r>
    </w:p>
    <w:p w:rsidR="00935F51" w:rsidRPr="005C799A" w:rsidRDefault="00960292" w:rsidP="005C799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799A">
        <w:rPr>
          <w:b/>
          <w:color w:val="000000" w:themeColor="text1"/>
          <w:sz w:val="28"/>
          <w:szCs w:val="28"/>
        </w:rPr>
        <w:t>практические:</w:t>
      </w:r>
      <w:r w:rsidR="00674F3D" w:rsidRPr="005C799A">
        <w:rPr>
          <w:b/>
          <w:color w:val="000000" w:themeColor="text1"/>
          <w:sz w:val="28"/>
          <w:szCs w:val="28"/>
        </w:rPr>
        <w:t xml:space="preserve"> </w:t>
      </w:r>
      <w:r w:rsidR="00B40E50">
        <w:rPr>
          <w:color w:val="000000" w:themeColor="text1"/>
          <w:sz w:val="28"/>
          <w:szCs w:val="28"/>
        </w:rPr>
        <w:t>игровой</w:t>
      </w:r>
      <w:r w:rsidR="00674F3D" w:rsidRPr="005C799A">
        <w:rPr>
          <w:color w:val="000000" w:themeColor="text1"/>
          <w:sz w:val="28"/>
          <w:szCs w:val="28"/>
        </w:rPr>
        <w:t>,</w:t>
      </w:r>
      <w:r w:rsidRPr="005C799A">
        <w:rPr>
          <w:color w:val="000000" w:themeColor="text1"/>
          <w:sz w:val="28"/>
          <w:szCs w:val="28"/>
        </w:rPr>
        <w:t xml:space="preserve"> муз. сопровождение</w:t>
      </w:r>
      <w:r w:rsidR="00674F3D" w:rsidRPr="005C799A">
        <w:rPr>
          <w:color w:val="000000" w:themeColor="text1"/>
          <w:sz w:val="28"/>
          <w:szCs w:val="28"/>
        </w:rPr>
        <w:t>, показ,</w:t>
      </w:r>
      <w:r w:rsidRPr="005C799A">
        <w:rPr>
          <w:color w:val="000000" w:themeColor="text1"/>
          <w:sz w:val="28"/>
          <w:szCs w:val="28"/>
        </w:rPr>
        <w:t xml:space="preserve"> сюрпризный момент</w:t>
      </w:r>
      <w:r w:rsidR="00674F3D" w:rsidRPr="005C799A">
        <w:rPr>
          <w:color w:val="000000" w:themeColor="text1"/>
          <w:sz w:val="28"/>
          <w:szCs w:val="28"/>
        </w:rPr>
        <w:t xml:space="preserve">. </w:t>
      </w:r>
    </w:p>
    <w:p w:rsidR="00B40E50" w:rsidRDefault="00935F51" w:rsidP="005C799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799A">
        <w:rPr>
          <w:b/>
          <w:color w:val="000000" w:themeColor="text1"/>
          <w:sz w:val="28"/>
          <w:szCs w:val="28"/>
        </w:rPr>
        <w:t>Словесные:</w:t>
      </w:r>
      <w:r w:rsidRPr="005C799A">
        <w:rPr>
          <w:color w:val="000000" w:themeColor="text1"/>
          <w:sz w:val="28"/>
          <w:szCs w:val="28"/>
        </w:rPr>
        <w:t xml:space="preserve"> о</w:t>
      </w:r>
      <w:r w:rsidR="00B40E50">
        <w:rPr>
          <w:color w:val="000000" w:themeColor="text1"/>
          <w:sz w:val="28"/>
          <w:szCs w:val="28"/>
        </w:rPr>
        <w:t>бъяснение, разъяснение, похвала.</w:t>
      </w:r>
    </w:p>
    <w:p w:rsidR="00960292" w:rsidRDefault="00B40E50" w:rsidP="005C799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</w:t>
      </w:r>
      <w:r w:rsidR="00935F51" w:rsidRPr="005C799A">
        <w:rPr>
          <w:color w:val="000000" w:themeColor="text1"/>
          <w:sz w:val="28"/>
          <w:szCs w:val="28"/>
        </w:rPr>
        <w:t>оощрение</w:t>
      </w:r>
      <w:r>
        <w:rPr>
          <w:color w:val="000000" w:themeColor="text1"/>
          <w:sz w:val="28"/>
          <w:szCs w:val="28"/>
        </w:rPr>
        <w:t>.</w:t>
      </w:r>
    </w:p>
    <w:p w:rsidR="00B40E50" w:rsidRPr="005C799A" w:rsidRDefault="00B40E50" w:rsidP="005C799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Наглядно-демонстрационный.</w:t>
      </w:r>
    </w:p>
    <w:p w:rsidR="00EE29E1" w:rsidRPr="008F4CD8" w:rsidRDefault="00677879" w:rsidP="008F4CD8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5C799A">
        <w:rPr>
          <w:b/>
          <w:color w:val="000000" w:themeColor="text1"/>
          <w:sz w:val="28"/>
          <w:szCs w:val="28"/>
        </w:rPr>
        <w:t>Инвентарь: 2</w:t>
      </w:r>
      <w:r w:rsidR="00960292" w:rsidRPr="005C799A">
        <w:rPr>
          <w:color w:val="000000" w:themeColor="text1"/>
          <w:sz w:val="28"/>
          <w:szCs w:val="28"/>
        </w:rPr>
        <w:t xml:space="preserve"> телефона</w:t>
      </w:r>
      <w:r w:rsidR="007C6FC8">
        <w:rPr>
          <w:color w:val="000000" w:themeColor="text1"/>
          <w:sz w:val="28"/>
          <w:szCs w:val="28"/>
        </w:rPr>
        <w:t>, 6 ориентиров (конусов)</w:t>
      </w:r>
      <w:r w:rsidR="00960292" w:rsidRPr="005C799A">
        <w:rPr>
          <w:color w:val="000000" w:themeColor="text1"/>
          <w:sz w:val="28"/>
          <w:szCs w:val="28"/>
        </w:rPr>
        <w:t>,</w:t>
      </w:r>
      <w:r w:rsidR="00935F51" w:rsidRPr="005C799A">
        <w:rPr>
          <w:color w:val="000000" w:themeColor="text1"/>
          <w:sz w:val="28"/>
          <w:szCs w:val="28"/>
        </w:rPr>
        <w:t xml:space="preserve">  </w:t>
      </w:r>
      <w:r w:rsidR="007C6FC8">
        <w:rPr>
          <w:color w:val="000000" w:themeColor="text1"/>
          <w:sz w:val="28"/>
          <w:szCs w:val="28"/>
        </w:rPr>
        <w:t xml:space="preserve">2 огнетушителя, 4ведра, </w:t>
      </w:r>
      <w:r w:rsidR="00D64063">
        <w:rPr>
          <w:color w:val="000000" w:themeColor="text1"/>
          <w:sz w:val="28"/>
          <w:szCs w:val="28"/>
        </w:rPr>
        <w:t>свисток, 2 обруча, 2 стола, 2 каски, 2 пары рукавиц (крагов),</w:t>
      </w:r>
      <w:r w:rsidR="008F611D">
        <w:rPr>
          <w:color w:val="000000" w:themeColor="text1"/>
          <w:sz w:val="28"/>
          <w:szCs w:val="28"/>
        </w:rPr>
        <w:t xml:space="preserve"> 2 ребристые доски,</w:t>
      </w:r>
      <w:r w:rsidR="00D64063">
        <w:rPr>
          <w:color w:val="000000" w:themeColor="text1"/>
          <w:sz w:val="28"/>
          <w:szCs w:val="28"/>
        </w:rPr>
        <w:t xml:space="preserve"> </w:t>
      </w:r>
      <w:r w:rsidR="00B83D28">
        <w:rPr>
          <w:color w:val="000000" w:themeColor="text1"/>
          <w:sz w:val="28"/>
          <w:szCs w:val="28"/>
        </w:rPr>
        <w:t>рисунки воспитанников, 2 магнитные доски, 10 эмблем,</w:t>
      </w:r>
      <w:r w:rsidR="008F611D">
        <w:rPr>
          <w:color w:val="000000" w:themeColor="text1"/>
          <w:sz w:val="28"/>
          <w:szCs w:val="28"/>
        </w:rPr>
        <w:t xml:space="preserve"> 11 медалей «Юный пожарный», экран,  </w:t>
      </w:r>
      <w:r>
        <w:rPr>
          <w:color w:val="000000" w:themeColor="text1"/>
          <w:sz w:val="28"/>
          <w:szCs w:val="28"/>
        </w:rPr>
        <w:t>проектор</w:t>
      </w:r>
      <w:r w:rsidR="008F611D">
        <w:rPr>
          <w:color w:val="000000" w:themeColor="text1"/>
          <w:sz w:val="28"/>
          <w:szCs w:val="28"/>
        </w:rPr>
        <w:t xml:space="preserve">, слайды, музыкальное сопровождение, </w:t>
      </w:r>
      <w:r w:rsidR="007F4C40">
        <w:rPr>
          <w:color w:val="000000" w:themeColor="text1"/>
          <w:sz w:val="28"/>
          <w:szCs w:val="28"/>
        </w:rPr>
        <w:t>баннер.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-566"/>
        <w:tblW w:w="14850" w:type="dxa"/>
        <w:tblLook w:val="04A0" w:firstRow="1" w:lastRow="0" w:firstColumn="1" w:lastColumn="0" w:noHBand="0" w:noVBand="1"/>
      </w:tblPr>
      <w:tblGrid>
        <w:gridCol w:w="4665"/>
        <w:gridCol w:w="5130"/>
        <w:gridCol w:w="62"/>
        <w:gridCol w:w="4993"/>
      </w:tblGrid>
      <w:tr w:rsidR="00677879" w:rsidRPr="005C799A" w:rsidTr="00677879">
        <w:trPr>
          <w:trHeight w:val="2308"/>
        </w:trPr>
        <w:tc>
          <w:tcPr>
            <w:tcW w:w="14850" w:type="dxa"/>
            <w:gridSpan w:val="4"/>
          </w:tcPr>
          <w:p w:rsidR="00677879" w:rsidRPr="005C799A" w:rsidRDefault="00677879" w:rsidP="00677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Вводная часть (мотивационный, подготовительный этап.)                                                                                                                                                                           </w:t>
            </w:r>
          </w:p>
          <w:p w:rsidR="00677879" w:rsidRPr="005C799A" w:rsidRDefault="00677879" w:rsidP="00677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часть.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Мотивация детей  на предстоящую образовательную деятельность, формирование интереса к занятию, создание атмосферы психологической безопасности.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 Активизировать  двигательную деятельность через создание игровой ситуации, познавательного интереса, формирование умения слушать и руководствоваться указаниями педагога, подготовить организм к предстоящей работе.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Методы: игровой момент, диалог, игровые действия, показ,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муз.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сопровождение.</w:t>
            </w:r>
          </w:p>
        </w:tc>
      </w:tr>
      <w:tr w:rsidR="00677879" w:rsidRPr="005C799A" w:rsidTr="00677879">
        <w:tc>
          <w:tcPr>
            <w:tcW w:w="4665" w:type="dxa"/>
          </w:tcPr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  <w:tc>
          <w:tcPr>
            <w:tcW w:w="5192" w:type="dxa"/>
            <w:gridSpan w:val="2"/>
          </w:tcPr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4993" w:type="dxa"/>
          </w:tcPr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677879" w:rsidRPr="005C799A" w:rsidTr="00677879">
        <w:trPr>
          <w:trHeight w:val="7008"/>
        </w:trPr>
        <w:tc>
          <w:tcPr>
            <w:tcW w:w="4665" w:type="dxa"/>
          </w:tcPr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 входят в спортивный зал и строятся в одну шеренгу. Построение, приветствие.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детей. Огонь.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команды, повторяя за инструктором.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Воспитанники соглашаются помочь Лунтику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Проговаривают хором девиз.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 в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ыполняют движения, повторяя за инструктором.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перестраиваются в две колонны</w:t>
            </w:r>
          </w:p>
        </w:tc>
        <w:tc>
          <w:tcPr>
            <w:tcW w:w="5192" w:type="dxa"/>
            <w:gridSpan w:val="2"/>
          </w:tcPr>
          <w:p w:rsidR="00677879" w:rsidRPr="005C799A" w:rsidRDefault="00677879" w:rsidP="0067787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Входим в зал. – Становись!</w:t>
            </w:r>
          </w:p>
          <w:p w:rsidR="00677879" w:rsidRPr="005C799A" w:rsidRDefault="00677879" w:rsidP="00677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Здравствуйте, ребята.</w:t>
            </w:r>
            <w:r w:rsidRPr="005C79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5C799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Отгадайте загадку:</w:t>
            </w:r>
          </w:p>
          <w:p w:rsidR="00677879" w:rsidRPr="005C799A" w:rsidRDefault="00677879" w:rsidP="00677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C799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Шипит и злиться, воды боится.</w:t>
            </w:r>
          </w:p>
          <w:p w:rsidR="00677879" w:rsidRPr="005C799A" w:rsidRDefault="00677879" w:rsidP="00677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799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 языком, а не лает. Без зубов, а кусает.</w:t>
            </w:r>
          </w:p>
          <w:p w:rsidR="00677879" w:rsidRPr="005C799A" w:rsidRDefault="00677879" w:rsidP="0067787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eastAsia="Times New Roman" w:hAnsi="Times New Roman" w:cs="Times New Roman"/>
                <w:sz w:val="28"/>
                <w:szCs w:val="24"/>
              </w:rPr>
              <w:t>(Огонь)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мы проведем свои учения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пожарной безопасности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проверим наши знания, силу, ловкость и умение работать в команде.</w:t>
            </w:r>
          </w:p>
          <w:p w:rsidR="00677879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Равняйсь, смирно! Направо!</w:t>
            </w:r>
          </w:p>
          <w:p w:rsidR="00677879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на пояс, ставь! Руки к плечам! В стороны, ставь! Опустили руки.</w:t>
            </w:r>
          </w:p>
          <w:p w:rsidR="00677879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право! За направляющим в обход по залу шагом марш!</w:t>
            </w:r>
          </w:p>
          <w:p w:rsidR="00677879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(Слайдовая презентация с Лунтиком)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Лунтик: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Меня выгнали из леса.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Инструктор: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Почему?</w:t>
            </w:r>
          </w:p>
          <w:p w:rsidR="00677879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Лунтик: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Развел в лесу костер, хотел испечь картошки и  угостить друзей. Ветер разнес искры, загорелся лес. Все бросились тушить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потушили, а я испугался не смог помочь 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убежал.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Ребята, помогите,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меня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как</w:t>
            </w:r>
            <w:proofErr w:type="gramEnd"/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 обращаться с огнем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Инструктор: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Поможем  Лунтику? Ведь у нас сегодня  пожарные учения.</w:t>
            </w:r>
          </w:p>
          <w:p w:rsidR="00677879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учении принимает участие 2 команды. Команда «Смелые» и команда «Ловкие» Наш девиз:</w:t>
            </w:r>
            <w:r w:rsidRPr="005C799A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Pr="005C799A">
              <w:rPr>
                <w:rFonts w:ascii="Times New Roman" w:hAnsi="Times New Roman" w:cs="Arial"/>
                <w:color w:val="333333"/>
                <w:sz w:val="28"/>
                <w:shd w:val="clear" w:color="auto" w:fill="FFFFFF"/>
              </w:rPr>
              <w:t>С огнем не играйте! С огнем не шалите! Здоровье и жизни свои берегите!</w:t>
            </w:r>
            <w:r w:rsidRPr="005C79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Ребята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 учением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надо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разминку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 готовы?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E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Ходьба с заданием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под музыку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 носках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Руки вверх спина прямая,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ладони вовнутрь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 внешней стороне стопы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на поясе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-руки в стороны, с высоким подниманием колена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-спортивной ходьбой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с заданием: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-Легкий бег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Бег «змейкой»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Подскоки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Обычный бег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с восстановлением дыхания.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середину в колонну по 2 – марш!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уки в стороны- вдох, руки опущены вниз –выдох 30с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3" w:type="dxa"/>
          </w:tcPr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Слай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д1 огонь.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ставит задачу: провести пожарные учения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Обратить внимание на осанку, плечи расправили, спина прямая, смотрим прямо вперед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Слай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д2.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Плачет Лунтик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 Лунтика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Звучит музыка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10с.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10с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10с.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10с.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согнуты в локтях, перекат с пятки на носок 10с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Бегом «Марш! Следим за дистанцией 10с.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30с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7879" w:rsidRPr="005C799A" w:rsidTr="00677879">
        <w:trPr>
          <w:trHeight w:val="550"/>
        </w:trPr>
        <w:tc>
          <w:tcPr>
            <w:tcW w:w="14850" w:type="dxa"/>
            <w:gridSpan w:val="4"/>
          </w:tcPr>
          <w:p w:rsidR="00677879" w:rsidRPr="005C799A" w:rsidRDefault="00677879" w:rsidP="0067787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2.Основная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часть </w:t>
            </w:r>
            <w:r w:rsidRPr="005C799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Цель: </w:t>
            </w:r>
            <w:r w:rsidRPr="005C799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Закрепить ранее изученный материал.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Задачи: Упражнять в умении действовать в команде.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Развивать быстроту, ловкость, координацию движений.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Формировать умение ориентироваться в пространстве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представления  детей  о первичных действиях при обнаружении пожара.</w:t>
            </w:r>
          </w:p>
          <w:p w:rsidR="00677879" w:rsidRPr="005C799A" w:rsidRDefault="00677879" w:rsidP="00677879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77879" w:rsidRPr="005C799A" w:rsidRDefault="00677879" w:rsidP="006778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7879" w:rsidRPr="005C799A" w:rsidTr="00677879">
        <w:trPr>
          <w:trHeight w:val="70"/>
        </w:trPr>
        <w:tc>
          <w:tcPr>
            <w:tcW w:w="4665" w:type="dxa"/>
          </w:tcPr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движения, повторяя за инструктором.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движения, повторяя за инструктором.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движения, повторяя за инструктором.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движения, повторяя за инструктором.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движения, повторяя за инструктором.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движения, повторяя за инструктором.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детей: 01.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Ваня, Семен  помогают расставлять конусы.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Команды  соревнуются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Команды в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ыполняют задание.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Показывает Семен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задание.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Денис: Водой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Ваня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Песком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Команды выполняют эстафету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Команды выполняют эстафету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Лера:  Обогревает дома.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Настя:  Можно приготовить еду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слушают правила игры.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Воспитанники восстанавливают 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0" w:type="dxa"/>
          </w:tcPr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Упражнение  «Сматываем шланги, готовимся к </w:t>
            </w:r>
            <w:r w:rsidRPr="005C799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выезду»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Исходное</w:t>
            </w:r>
            <w:r w:rsidRPr="005C799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ложение</w:t>
            </w:r>
            <w:r w:rsidRPr="005C799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: стоя, ноги на ширине плеч, руки опу</w:t>
            </w:r>
            <w:r w:rsidRPr="005C799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5C79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щены.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 —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руки согнули в локтях</w:t>
            </w:r>
            <w:r w:rsidRPr="005C79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2—3 — вращательные движения обеими руками перед </w:t>
            </w:r>
            <w:r w:rsidRPr="005C799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грудью.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 — вернуться в исходную позицию.</w:t>
            </w:r>
          </w:p>
          <w:p w:rsidR="00677879" w:rsidRDefault="00677879" w:rsidP="006778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(Повторить 10 раз. Темп умеренный) </w:t>
            </w:r>
            <w:r w:rsidRPr="005C799A">
              <w:rPr>
                <w:rFonts w:ascii="Times New Roman" w:hAnsi="Times New Roman"/>
                <w:color w:val="000000"/>
                <w:sz w:val="28"/>
                <w:szCs w:val="28"/>
              </w:rPr>
              <w:t>Показ педагога.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99A">
              <w:rPr>
                <w:rFonts w:ascii="Times New Roman" w:hAnsi="Times New Roman"/>
                <w:b/>
                <w:sz w:val="28"/>
                <w:szCs w:val="28"/>
              </w:rPr>
              <w:t>Упражнение  «Вызов принят, поехали»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Исходное положение</w:t>
            </w:r>
            <w:r w:rsidRPr="005C799A">
              <w:rPr>
                <w:rFonts w:ascii="Times New Roman" w:hAnsi="Times New Roman"/>
                <w:spacing w:val="-3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5C799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ноги вместе, руки вдоль </w:t>
            </w:r>
            <w:r w:rsidRPr="005C799A">
              <w:rPr>
                <w:rFonts w:ascii="Times New Roman" w:hAnsi="Times New Roman"/>
                <w:spacing w:val="-6"/>
                <w:sz w:val="28"/>
                <w:szCs w:val="28"/>
              </w:rPr>
              <w:t>туловища.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pacing w:val="-2"/>
                <w:sz w:val="28"/>
                <w:szCs w:val="28"/>
              </w:rPr>
              <w:t>1-2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поднять  правую ногу руками подтянуть ее к груди</w:t>
            </w:r>
            <w:r w:rsidRPr="005C799A">
              <w:rPr>
                <w:rFonts w:ascii="Times New Roman" w:hAnsi="Times New Roman"/>
                <w:spacing w:val="-2"/>
                <w:sz w:val="28"/>
                <w:szCs w:val="28"/>
              </w:rPr>
              <w:t>, 3-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4 поднять левую ногу и подтянуть ее к груди</w:t>
            </w:r>
            <w:r w:rsidRPr="005C79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вернуться в исходное</w:t>
            </w:r>
            <w:r w:rsidRPr="005C799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ложение</w:t>
            </w:r>
          </w:p>
          <w:p w:rsidR="00677879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10</w:t>
            </w:r>
            <w:r w:rsidRPr="005C799A">
              <w:rPr>
                <w:rFonts w:ascii="Times New Roman" w:hAnsi="Times New Roman"/>
                <w:sz w:val="28"/>
                <w:szCs w:val="28"/>
              </w:rPr>
              <w:t xml:space="preserve"> раз.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99A">
              <w:rPr>
                <w:rFonts w:ascii="Times New Roman" w:hAnsi="Times New Roman"/>
                <w:b/>
                <w:sz w:val="28"/>
                <w:szCs w:val="28"/>
              </w:rPr>
              <w:t>Упражнение  «Качаем воду»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Исходное положение</w:t>
            </w:r>
            <w:r w:rsidRPr="005C799A">
              <w:rPr>
                <w:rFonts w:ascii="Times New Roman" w:hAnsi="Times New Roman"/>
                <w:spacing w:val="-3"/>
                <w:sz w:val="28"/>
                <w:szCs w:val="28"/>
              </w:rPr>
              <w:t>: ноги на ширине плеч, руки вдоль туловища.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pacing w:val="-7"/>
                <w:sz w:val="28"/>
                <w:szCs w:val="28"/>
              </w:rPr>
              <w:t>1—2 — наклон вправо, руки вверх — выдох.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3—4 — вернуться в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исходное  положение</w:t>
            </w:r>
            <w:r w:rsidRPr="005C799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5C799A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— вдох.</w:t>
            </w:r>
          </w:p>
          <w:p w:rsidR="00677879" w:rsidRDefault="00677879" w:rsidP="00677879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pacing w:val="-3"/>
                <w:sz w:val="28"/>
                <w:szCs w:val="28"/>
              </w:rPr>
              <w:t>Выполнить по 4 раза в каждую сторону. Темп умеренный. Показ педагога.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99A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Упражнение   «Тушим пожар»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Исходное положение</w:t>
            </w:r>
            <w:r w:rsidRPr="005C799A">
              <w:rPr>
                <w:rFonts w:ascii="Times New Roman" w:hAnsi="Times New Roman"/>
                <w:spacing w:val="-3"/>
                <w:sz w:val="28"/>
                <w:szCs w:val="28"/>
              </w:rPr>
              <w:t>: стоя, ноги на ширине плеч, руки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5C799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вниз, </w:t>
            </w:r>
            <w:r w:rsidRPr="005C799A">
              <w:rPr>
                <w:rFonts w:ascii="Times New Roman" w:hAnsi="Times New Roman"/>
                <w:spacing w:val="-2"/>
                <w:sz w:val="28"/>
                <w:szCs w:val="28"/>
              </w:rPr>
              <w:t>кисти в «замок».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1—2 — повороты туловища вправо, </w:t>
            </w:r>
            <w:r w:rsidRPr="005C799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руки 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в «замок» </w:t>
            </w:r>
            <w:r w:rsidRPr="005C799A">
              <w:rPr>
                <w:rFonts w:ascii="Times New Roman" w:hAnsi="Times New Roman"/>
                <w:spacing w:val="-9"/>
                <w:sz w:val="28"/>
                <w:szCs w:val="28"/>
              </w:rPr>
              <w:t>вправо,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3-4 повороты туловища влево, руки в «замок» влево.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Повторить 10</w:t>
            </w:r>
            <w:r w:rsidRPr="005C799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раз. 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99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Упражнение   «Пожар потушен»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Исходное </w:t>
            </w:r>
            <w:r w:rsidRPr="005C799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ложение</w:t>
            </w:r>
            <w:r w:rsidRPr="005C799A">
              <w:rPr>
                <w:rFonts w:ascii="Times New Roman" w:hAnsi="Times New Roman"/>
                <w:spacing w:val="1"/>
                <w:sz w:val="28"/>
                <w:szCs w:val="28"/>
              </w:rPr>
              <w:t>: основная стойка.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pacing w:val="-4"/>
                <w:sz w:val="28"/>
                <w:szCs w:val="28"/>
              </w:rPr>
              <w:t>1—2 — руки вверх, хорошо потянуться, подняться на нос</w:t>
            </w:r>
            <w:r w:rsidRPr="005C799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5C799A">
              <w:rPr>
                <w:rFonts w:ascii="Times New Roman" w:hAnsi="Times New Roman"/>
                <w:spacing w:val="-10"/>
                <w:sz w:val="28"/>
                <w:szCs w:val="28"/>
              </w:rPr>
              <w:t>ки — вдох.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z w:val="28"/>
                <w:szCs w:val="28"/>
              </w:rPr>
              <w:t>3—4 — руки вниз, опуститься на всю ступню — выдох.</w:t>
            </w:r>
          </w:p>
          <w:p w:rsidR="00677879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z w:val="28"/>
                <w:szCs w:val="28"/>
              </w:rPr>
              <w:t>Повторить 10 раз. Темп медленный.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 «Здоровый»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Исходное</w:t>
            </w:r>
            <w:r w:rsidRPr="005C799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ложение</w:t>
            </w:r>
            <w:r w:rsidRPr="005C799A">
              <w:rPr>
                <w:rFonts w:ascii="Times New Roman" w:hAnsi="Times New Roman"/>
                <w:sz w:val="28"/>
                <w:szCs w:val="28"/>
              </w:rPr>
              <w:t>: основная стойка руки за спину.</w:t>
            </w:r>
          </w:p>
          <w:p w:rsidR="00677879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z w:val="28"/>
                <w:szCs w:val="28"/>
              </w:rPr>
              <w:t>1 — присесть на носках, с прямой спиной, разводя колени. 2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исходное положение</w:t>
            </w:r>
            <w:r w:rsidRPr="005C799A">
              <w:rPr>
                <w:rFonts w:ascii="Times New Roman" w:hAnsi="Times New Roman"/>
                <w:sz w:val="28"/>
                <w:szCs w:val="28"/>
              </w:rPr>
              <w:t xml:space="preserve">. 3 — присесть, руки </w:t>
            </w:r>
            <w:r>
              <w:rPr>
                <w:rFonts w:ascii="Times New Roman" w:hAnsi="Times New Roman"/>
                <w:sz w:val="28"/>
                <w:szCs w:val="28"/>
              </w:rPr>
              <w:t>вперед. 4 — вернуться в исходное</w:t>
            </w:r>
            <w:r w:rsidRPr="005C799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ложение. Повторить 10</w:t>
            </w:r>
            <w:r w:rsidRPr="005C799A">
              <w:rPr>
                <w:rFonts w:ascii="Times New Roman" w:hAnsi="Times New Roman"/>
                <w:sz w:val="28"/>
                <w:szCs w:val="28"/>
              </w:rPr>
              <w:t xml:space="preserve"> раз. Показ и объяснение 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99A">
              <w:rPr>
                <w:rFonts w:ascii="Times New Roman" w:hAnsi="Times New Roman"/>
                <w:b/>
                <w:sz w:val="28"/>
                <w:szCs w:val="28"/>
              </w:rPr>
              <w:t>Упражнение  «Задание выполнено»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Исходное  положение</w:t>
            </w:r>
            <w:r w:rsidRPr="005C799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: ноги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на ширине </w:t>
            </w:r>
            <w:r w:rsidRPr="005C799A">
              <w:rPr>
                <w:rFonts w:ascii="Times New Roman" w:hAnsi="Times New Roman"/>
                <w:spacing w:val="1"/>
                <w:sz w:val="28"/>
                <w:szCs w:val="28"/>
              </w:rPr>
              <w:t>руки вниз.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pacing w:val="-4"/>
                <w:sz w:val="28"/>
                <w:szCs w:val="28"/>
              </w:rPr>
              <w:t>12—16 подпрыгиваний, меняя положение ног врозь-с кр</w:t>
            </w:r>
            <w:r w:rsidRPr="005C799A">
              <w:rPr>
                <w:rFonts w:ascii="Times New Roman" w:hAnsi="Times New Roman"/>
                <w:sz w:val="28"/>
                <w:szCs w:val="28"/>
              </w:rPr>
              <w:t>естно, одновременно выполняя хлопки руками над головой.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pacing w:val="-1"/>
                <w:sz w:val="28"/>
                <w:szCs w:val="28"/>
              </w:rPr>
              <w:t>Повторить 4 раза, чередуя с ходьбой.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Упражнения на восстановление дыхания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spacing w:val="-1"/>
                <w:sz w:val="28"/>
                <w:szCs w:val="28"/>
              </w:rPr>
              <w:t>Руки вверх- вдох, руки вниз- вниз выдох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sz w:val="28"/>
              </w:rPr>
            </w:pPr>
            <w:r w:rsidRPr="005C799A">
              <w:rPr>
                <w:rFonts w:ascii="Times New Roman" w:hAnsi="Times New Roman"/>
                <w:spacing w:val="-2"/>
                <w:sz w:val="28"/>
                <w:szCs w:val="28"/>
              </w:rPr>
              <w:t>Указание детям: «Выдыхая, произносите: "у-х-х-х"».</w:t>
            </w:r>
          </w:p>
          <w:p w:rsidR="00677879" w:rsidRPr="005C799A" w:rsidRDefault="00677879" w:rsidP="00677879">
            <w:pPr>
              <w:pStyle w:val="c6"/>
              <w:spacing w:before="0" w:beforeAutospacing="0" w:after="0" w:afterAutospacing="0"/>
              <w:ind w:left="348" w:firstLine="502"/>
              <w:jc w:val="both"/>
              <w:rPr>
                <w:rFonts w:cs="Arial"/>
                <w:color w:val="000000"/>
                <w:sz w:val="28"/>
                <w:szCs w:val="22"/>
              </w:rPr>
            </w:pPr>
          </w:p>
          <w:p w:rsidR="00677879" w:rsidRPr="005C799A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79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-Ребята, а кто из вас знает телефон пожарной службы? </w:t>
            </w:r>
          </w:p>
          <w:p w:rsidR="00677879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79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-Правильно, телефон пожарной службы 01</w:t>
            </w:r>
          </w:p>
          <w:p w:rsidR="00677879" w:rsidRPr="005C799A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7879" w:rsidRPr="005C799A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5C79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Знает каждый гражданин </w:t>
            </w:r>
          </w:p>
          <w:p w:rsidR="00677879" w:rsidRPr="005C799A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79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Этот номер- «01»</w:t>
            </w:r>
          </w:p>
          <w:p w:rsidR="00677879" w:rsidRPr="005C799A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79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к вам придет беда, </w:t>
            </w:r>
          </w:p>
          <w:p w:rsidR="00677879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79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Позвони скорей туда.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77879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Также можно позвонить по мобильному телефону, набрав номер 010, 001</w:t>
            </w:r>
          </w:p>
          <w:p w:rsidR="00677879" w:rsidRDefault="00677879" w:rsidP="00677879">
            <w:pPr>
              <w:tabs>
                <w:tab w:val="left" w:pos="1125"/>
                <w:tab w:val="center" w:pos="4677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7879" w:rsidRDefault="00677879" w:rsidP="00677879">
            <w:pPr>
              <w:tabs>
                <w:tab w:val="left" w:pos="1125"/>
                <w:tab w:val="center" w:pos="4677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Давайте ребята покажем Лунтику, как вызвать пожарных. </w:t>
            </w:r>
          </w:p>
          <w:p w:rsidR="00677879" w:rsidRPr="005C799A" w:rsidRDefault="00677879" w:rsidP="00677879">
            <w:pPr>
              <w:tabs>
                <w:tab w:val="left" w:pos="1125"/>
                <w:tab w:val="center" w:pos="4677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7879" w:rsidRPr="005C799A" w:rsidRDefault="00677879" w:rsidP="00677879">
            <w:pPr>
              <w:tabs>
                <w:tab w:val="left" w:pos="1125"/>
                <w:tab w:val="center" w:pos="4677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7879" w:rsidRPr="005C799A" w:rsidRDefault="00677879" w:rsidP="00677879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Игра-эстафета: «Вызови пожарных» </w:t>
            </w:r>
          </w:p>
          <w:p w:rsidR="00677879" w:rsidRDefault="00677879" w:rsidP="00677879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7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акреплять знания, умения и навыки пользования телефоном во время чрезвычайной ситуации </w:t>
            </w:r>
          </w:p>
          <w:p w:rsidR="00677879" w:rsidRDefault="00677879" w:rsidP="00677879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-формировать навык бега  между предметами по сигналу инструктора.</w:t>
            </w:r>
          </w:p>
          <w:p w:rsidR="00677879" w:rsidRDefault="00677879" w:rsidP="00677879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tabs>
                <w:tab w:val="left" w:pos="1125"/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(игроки по сигналу свистка выполняют бег между конусами. Добегают до стола, на котором стоит телефон, набирают № телефона пожарной службы 01 и сообщают  Ф.И. и свой домашний адрес. Обратно выполняют бег между конусами с за хлёстом голени.)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77879" w:rsidRDefault="00677879" w:rsidP="00677879">
            <w:pPr>
              <w:tabs>
                <w:tab w:val="left" w:pos="1125"/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tabs>
                <w:tab w:val="left" w:pos="1125"/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 игры-эстафеты:</w:t>
            </w:r>
          </w:p>
          <w:p w:rsidR="00677879" w:rsidRDefault="00677879" w:rsidP="00677879">
            <w:pPr>
              <w:tabs>
                <w:tab w:val="left" w:pos="1125"/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эстафете одержала победу команда</w:t>
            </w:r>
          </w:p>
          <w:p w:rsidR="00677879" w:rsidRDefault="00677879" w:rsidP="00677879">
            <w:pPr>
              <w:tabs>
                <w:tab w:val="left" w:pos="1125"/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«Ловкие»</w:t>
            </w:r>
          </w:p>
          <w:p w:rsidR="00677879" w:rsidRPr="005C799A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7879" w:rsidRPr="003578F6" w:rsidRDefault="00677879" w:rsidP="00677879">
            <w:pP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</w:rPr>
            </w:pPr>
            <w:r w:rsidRPr="005C799A">
              <w:rPr>
                <w:rFonts w:ascii="Times New Roman" w:eastAsia="Times New Roman" w:hAnsi="Times New Roman" w:cs="Arial"/>
                <w:b/>
                <w:bCs/>
                <w:color w:val="333333"/>
                <w:sz w:val="28"/>
                <w:szCs w:val="24"/>
              </w:rPr>
              <w:t>ИГРА-ЭСТАФЕТА №</w:t>
            </w: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8"/>
                <w:szCs w:val="24"/>
              </w:rPr>
              <w:t xml:space="preserve"> « Я пожарный»</w:t>
            </w:r>
          </w:p>
          <w:p w:rsidR="00677879" w:rsidRDefault="00677879" w:rsidP="0067787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7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упражнять детей в ходьбе по гимнастической скамейке, в прыжках через модули; закрепить умение </w:t>
            </w:r>
            <w:r w:rsidRPr="003578F6">
              <w:rPr>
                <w:rFonts w:ascii="Times New Roman" w:eastAsia="Times New Roman" w:hAnsi="Times New Roman" w:cs="Times New Roman"/>
                <w:sz w:val="28"/>
                <w:szCs w:val="24"/>
              </w:rPr>
              <w:t>быстро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одевать и снимать   пожарную форму и пользоваться   огнетушителем. </w:t>
            </w:r>
          </w:p>
          <w:p w:rsidR="00677879" w:rsidRDefault="00677879" w:rsidP="0067787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7879" w:rsidRDefault="00677879" w:rsidP="0067787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(Игроки по сигналу свистка одевают одежду пожарного, берут в руки огнетушитель и проходят полосу препятствий:)</w:t>
            </w:r>
          </w:p>
          <w:p w:rsidR="00677879" w:rsidRDefault="00677879" w:rsidP="0067787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1-пройти по гимнастической скамейке боком приставным шагом</w:t>
            </w:r>
          </w:p>
          <w:p w:rsidR="00677879" w:rsidRDefault="00677879" w:rsidP="0067787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–выполнить 4 прыжка через модули</w:t>
            </w:r>
          </w:p>
          <w:p w:rsidR="00677879" w:rsidRDefault="00677879" w:rsidP="0067787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 – проползти  по трубе</w:t>
            </w:r>
          </w:p>
          <w:p w:rsidR="00677879" w:rsidRDefault="00677879" w:rsidP="0067787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 – снять пожарную одежду, положить огнетушитель и передать эстафету следующему участнику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Побеждает та команда, которая быстрее  пре одолеет  все препятствия</w:t>
            </w:r>
          </w:p>
          <w:p w:rsidR="00677879" w:rsidRPr="005C799A" w:rsidRDefault="00677879" w:rsidP="00677879">
            <w:pPr>
              <w:tabs>
                <w:tab w:val="left" w:pos="1125"/>
                <w:tab w:val="center" w:pos="4677"/>
              </w:tabs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понятно. Приступить к выполнению.</w:t>
            </w:r>
          </w:p>
          <w:p w:rsidR="00677879" w:rsidRDefault="00677879" w:rsidP="00677879">
            <w:pP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</w:rPr>
              <w:t>Участники выполняют задания.</w:t>
            </w:r>
          </w:p>
          <w:p w:rsidR="00677879" w:rsidRDefault="00677879" w:rsidP="00677879">
            <w:pP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</w:rPr>
            </w:pPr>
          </w:p>
          <w:p w:rsidR="00677879" w:rsidRPr="005C799A" w:rsidRDefault="00677879" w:rsidP="00677879">
            <w:pP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</w:rPr>
            </w:pP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5C79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Ребята, а чем  тушат  огонь пожарные?</w:t>
            </w:r>
          </w:p>
          <w:p w:rsidR="00677879" w:rsidRDefault="00677879" w:rsidP="0067787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7879" w:rsidRPr="006A4302" w:rsidRDefault="00677879" w:rsidP="0067787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43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Игра-эстафета  «Потуши пожар».</w:t>
            </w:r>
          </w:p>
          <w:p w:rsidR="00677879" w:rsidRPr="005C799A" w:rsidRDefault="00677879" w:rsidP="00677879">
            <w:pPr>
              <w:spacing w:after="100" w:afterAutospacing="1"/>
              <w:ind w:right="45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Цель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5C799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формировать навыки ориентирования в пространстве в чрезвычайной ситуации; развивать   выносливость, силу и ловкость.</w:t>
            </w:r>
          </w:p>
          <w:p w:rsidR="00677879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держат руки над головой и передают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рук в руки над головой, а последний игрок подбегает к конусу, имитирует тушение пожара и становится первым. Эстафета продолжается пока все игроки проимитируют тушение пожара.)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тоги.</w:t>
            </w:r>
          </w:p>
          <w:p w:rsidR="00677879" w:rsidRPr="005C799A" w:rsidRDefault="00677879" w:rsidP="00677879">
            <w:pP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 w:rsidRPr="005C7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677879" w:rsidRPr="004B79ED" w:rsidRDefault="00677879" w:rsidP="00677879">
            <w:pPr>
              <w:rPr>
                <w:rFonts w:ascii="Times New Roman" w:eastAsia="Times New Roman" w:hAnsi="Times New Roman" w:cs="Arial"/>
                <w:b/>
                <w:bCs/>
                <w:color w:val="333333"/>
                <w:sz w:val="28"/>
                <w:szCs w:val="24"/>
              </w:rPr>
            </w:pPr>
            <w:r w:rsidRPr="004B79ED">
              <w:rPr>
                <w:rFonts w:ascii="Times New Roman" w:eastAsia="Times New Roman" w:hAnsi="Times New Roman" w:cs="Arial"/>
                <w:b/>
                <w:bCs/>
                <w:color w:val="333333"/>
                <w:sz w:val="28"/>
                <w:szCs w:val="24"/>
              </w:rPr>
              <w:t>Игра- эстафета "Дружные пожарные"</w:t>
            </w:r>
          </w:p>
          <w:p w:rsidR="00677879" w:rsidRDefault="00677879" w:rsidP="0067787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7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5C799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развивать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ловкость, быстроту, умения двигаться в команде сохраняя скорость движения; формировать чувства взаимопомощи и коллективизма</w:t>
            </w:r>
          </w:p>
          <w:p w:rsidR="00677879" w:rsidRDefault="00677879" w:rsidP="0067787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7879" w:rsidRDefault="00677879" w:rsidP="00677879">
            <w:pPr>
              <w:spacing w:before="30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(по сигналу игроки команд кладут руки на пояс впереди стоящего</w:t>
            </w: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 и начинают движения)</w:t>
            </w:r>
          </w:p>
          <w:p w:rsidR="00677879" w:rsidRDefault="00677879" w:rsidP="00677879">
            <w:pPr>
              <w:pStyle w:val="a7"/>
              <w:numPr>
                <w:ilvl w:val="0"/>
                <w:numId w:val="5"/>
              </w:numPr>
              <w:spacing w:before="30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Ходьба по ребристой дорожке</w:t>
            </w:r>
          </w:p>
          <w:p w:rsidR="00677879" w:rsidRDefault="00677879" w:rsidP="00677879">
            <w:pPr>
              <w:pStyle w:val="a7"/>
              <w:numPr>
                <w:ilvl w:val="0"/>
                <w:numId w:val="5"/>
              </w:numPr>
              <w:spacing w:before="30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Ходьба змейкой между предметами(конусы)</w:t>
            </w:r>
          </w:p>
          <w:p w:rsidR="00677879" w:rsidRDefault="00677879" w:rsidP="00677879">
            <w:pPr>
              <w:pStyle w:val="a7"/>
              <w:numPr>
                <w:ilvl w:val="0"/>
                <w:numId w:val="5"/>
              </w:numPr>
              <w:spacing w:before="30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Прыжки на двух ногах с продвижением вперед</w:t>
            </w:r>
          </w:p>
          <w:p w:rsidR="00677879" w:rsidRPr="00EE2F24" w:rsidRDefault="00677879" w:rsidP="00677879">
            <w:pPr>
              <w:pStyle w:val="a7"/>
              <w:numPr>
                <w:ilvl w:val="0"/>
                <w:numId w:val="5"/>
              </w:numPr>
              <w:spacing w:before="30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Ходьба по ребристой дорожке</w:t>
            </w:r>
          </w:p>
          <w:p w:rsidR="00677879" w:rsidRPr="005C799A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5C799A"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тоги.</w:t>
            </w:r>
          </w:p>
          <w:p w:rsidR="00677879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Молодцы! </w:t>
            </w:r>
            <w:r w:rsidRPr="005C799A"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Вы все справились с заданиями</w:t>
            </w: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677879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Выход  Лунтик. </w:t>
            </w:r>
          </w:p>
          <w:p w:rsidR="00677879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Лунтик: Ребята спасибо.  Я  все понял. Теперь я знаю, как правильно обращаться с огнем. Огонь-это враг!</w:t>
            </w:r>
          </w:p>
          <w:p w:rsidR="00677879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Инструктор:  Подожди Лунтик, ты понял, что огонь бывает только злым, но огонь бывает и добрым</w:t>
            </w:r>
          </w:p>
          <w:p w:rsidR="00677879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Лунтик: Как это?</w:t>
            </w:r>
          </w:p>
          <w:p w:rsidR="00677879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Инструктор: Ребята подскажите Лунтику какую пользу приносит Огонь.</w:t>
            </w:r>
          </w:p>
          <w:p w:rsidR="00677879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77879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Лунтик, поиграй с нами в игру «Добрый огонь и злой огонь» и ты поймешь, что огонь бывает и добрым, и злым</w:t>
            </w:r>
          </w:p>
          <w:p w:rsidR="00677879" w:rsidRPr="002A66A1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 w:rsidRPr="002A66A1">
              <w:rPr>
                <w:rFonts w:ascii="Times New Roman" w:eastAsia="Times New Roman" w:hAnsi="Times New Roman" w:cs="Arial"/>
                <w:b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Игра: </w:t>
            </w: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«Добрый </w:t>
            </w:r>
            <w:r w:rsidRPr="002A66A1">
              <w:rPr>
                <w:rFonts w:ascii="Times New Roman" w:eastAsia="Times New Roman" w:hAnsi="Times New Roman" w:cs="Arial"/>
                <w:b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 и злой огонь»</w:t>
            </w:r>
          </w:p>
          <w:p w:rsidR="00677879" w:rsidRDefault="00677879" w:rsidP="00677879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закрепить  полученные знания и  представления о правилах пожарной безопасности.</w:t>
            </w:r>
          </w:p>
          <w:p w:rsidR="00677879" w:rsidRPr="002578D1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>(</w:t>
            </w:r>
            <w:r w:rsidRPr="002A66A1"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>Добрый огонь – выполняем ходьбу с заданием. Злой огонь – выполняем бег.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  <w:p w:rsidR="00677879" w:rsidRPr="005C799A" w:rsidRDefault="00677879" w:rsidP="00677879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b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 w:rsidRPr="005C799A">
              <w:rPr>
                <w:rFonts w:ascii="Times New Roman" w:eastAsia="Times New Roman" w:hAnsi="Times New Roman" w:cs="Arial"/>
                <w:b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Восстановление дыхания.</w:t>
            </w:r>
          </w:p>
          <w:p w:rsidR="00677879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Указательным пальцем прикрываем правую ноздрю – делаем вдох левой ноздрей и наоборот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gridSpan w:val="2"/>
          </w:tcPr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</w:t>
            </w:r>
            <w:r w:rsidRPr="00586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Приступаем к учению</w:t>
            </w:r>
          </w:p>
          <w:p w:rsidR="00677879" w:rsidRPr="005C799A" w:rsidRDefault="00677879" w:rsidP="00677879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5C799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Комплекс ОРУ «Мы пожарные»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tabs>
                <w:tab w:val="left" w:pos="37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Слайд4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Лунтик.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Молодцы!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7879" w:rsidRPr="005C799A" w:rsidRDefault="00677879" w:rsidP="006778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Слайд 5.к стихотворению «01»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Баннер с номерами телефонов экстренных служб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Слайд6. «Вызови</w:t>
            </w:r>
            <w:r w:rsidRPr="00C56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пожарных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6конусов,2 стола,2 телефона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tabs>
                <w:tab w:val="left" w:pos="1125"/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Слайд7.Лунтик. 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Молодцы!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Слайд8.Одежда пожарного.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887D4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2столика,  2 каски,2 огнетушителя, 2 пары краг, 2жилетки,2трубы, 2модуля, 2скамейки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 w:rsidRPr="005C799A"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СЛАЙД</w:t>
            </w: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 9.Лунтик</w:t>
            </w:r>
            <w:r w:rsidRPr="005C799A"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5C799A"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МОЛОДЦЫ!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Слайд 10.« Огонь»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ведра, 2 конуса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М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олодцы!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Слайд12. «Пожарные тушат огонь»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spacing w:before="225" w:after="225"/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Слайд13.  Лунтик.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игры 14.</w:t>
            </w:r>
            <w:r>
              <w:rPr>
                <w:rFonts w:ascii="Times New Roman" w:eastAsia="Times New Roman" w:hAnsi="Times New Roman" w:cs="Arial"/>
                <w:bCs/>
                <w:color w:val="333333"/>
                <w:sz w:val="28"/>
                <w:szCs w:val="24"/>
                <w:bdr w:val="none" w:sz="0" w:space="0" w:color="auto" w:frame="1"/>
                <w:shd w:val="clear" w:color="auto" w:fill="FFFFFF"/>
              </w:rPr>
              <w:t>«Добрый и злой огонь»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7879" w:rsidRPr="005C799A" w:rsidTr="00677879">
        <w:trPr>
          <w:trHeight w:val="699"/>
        </w:trPr>
        <w:tc>
          <w:tcPr>
            <w:tcW w:w="14850" w:type="dxa"/>
            <w:gridSpan w:val="4"/>
          </w:tcPr>
          <w:p w:rsidR="00677879" w:rsidRPr="005C799A" w:rsidRDefault="00677879" w:rsidP="00677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Заключительная часть образовательной деятельности </w:t>
            </w:r>
          </w:p>
          <w:p w:rsidR="00677879" w:rsidRPr="005C799A" w:rsidRDefault="00677879" w:rsidP="006778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C7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Цель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оценить степень достижения поставленных целей по усвоению образовательного содержания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5C7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</w:p>
          <w:p w:rsidR="00677879" w:rsidRPr="005C799A" w:rsidRDefault="00677879" w:rsidP="006778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подведение итогов работы.</w:t>
            </w:r>
            <w:r w:rsidRPr="005C7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формирование элементарных навыков самоконтроля;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закрепление, систематизация  полученных  представлений.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 поощрение и одобрение работы детей</w:t>
            </w:r>
          </w:p>
        </w:tc>
      </w:tr>
      <w:tr w:rsidR="00677879" w:rsidRPr="005C799A" w:rsidTr="00677879">
        <w:tc>
          <w:tcPr>
            <w:tcW w:w="4665" w:type="dxa"/>
          </w:tcPr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 дарят рисунки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становятся в одну шеренгу.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Получают медали «Юный пожарный»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Поют песню «Веселые пожарники».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медалями  у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ходят в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уппу.</w:t>
            </w:r>
          </w:p>
        </w:tc>
        <w:tc>
          <w:tcPr>
            <w:tcW w:w="5192" w:type="dxa"/>
            <w:gridSpan w:val="2"/>
          </w:tcPr>
          <w:p w:rsidR="00677879" w:rsidRDefault="00677879" w:rsidP="006778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bCs/>
                <w:color w:val="333333"/>
                <w:sz w:val="28"/>
                <w:bdr w:val="none" w:sz="0" w:space="0" w:color="auto" w:frame="1"/>
                <w:shd w:val="clear" w:color="auto" w:fill="FFFFFF"/>
              </w:rPr>
              <w:t xml:space="preserve">Лунтик: Я все понял. </w:t>
            </w:r>
            <w:r w:rsidRPr="005C799A">
              <w:rPr>
                <w:color w:val="000000" w:themeColor="text1"/>
                <w:sz w:val="28"/>
                <w:szCs w:val="28"/>
              </w:rPr>
              <w:t>- Ребята, вы такие молодцы, настоящие пожарные. Хочу  вернуться к своим родным и научить их правилам пожарной безопасности.</w:t>
            </w:r>
          </w:p>
          <w:p w:rsidR="00677879" w:rsidRPr="0017257B" w:rsidRDefault="00677879" w:rsidP="006778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Инструктор: Давайте подарим Лунтику Наши рисунки</w:t>
            </w:r>
          </w:p>
          <w:p w:rsidR="00677879" w:rsidRDefault="00677879" w:rsidP="0067787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-В одну шеренгу становись. Равняйсь! Смирно! За знания правил пожарной безопасности и умения работать в команде участники награждаются званием «Юный пожарный»</w:t>
            </w:r>
          </w:p>
          <w:p w:rsidR="00677879" w:rsidRDefault="00677879" w:rsidP="0067787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(награждение всех участников)</w:t>
            </w:r>
          </w:p>
          <w:p w:rsidR="00677879" w:rsidRDefault="00677879" w:rsidP="0067787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Давайте споем песню «Веселые пожарники»</w:t>
            </w:r>
          </w:p>
          <w:p w:rsidR="00677879" w:rsidRDefault="00677879" w:rsidP="00677879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</w:p>
          <w:p w:rsidR="00677879" w:rsidRPr="005C799A" w:rsidRDefault="00677879" w:rsidP="00677879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5C799A">
              <w:rPr>
                <w:sz w:val="28"/>
                <w:szCs w:val="28"/>
              </w:rPr>
              <w:t>Всем спасибо</w:t>
            </w:r>
            <w:r>
              <w:rPr>
                <w:sz w:val="28"/>
                <w:szCs w:val="28"/>
              </w:rPr>
              <w:t>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sz w:val="28"/>
                <w:szCs w:val="28"/>
              </w:rPr>
              <w:t>В группу шагом марш!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3" w:type="dxa"/>
          </w:tcPr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60с.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Слайд15. поздравительный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для поздравления</w:t>
            </w:r>
          </w:p>
          <w:p w:rsidR="00677879" w:rsidRDefault="00677879" w:rsidP="006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79" w:rsidRDefault="00677879" w:rsidP="006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79" w:rsidRPr="0017257B" w:rsidRDefault="00677879" w:rsidP="00677879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Песня  </w:t>
            </w:r>
            <w:r>
              <w:rPr>
                <w:color w:val="000000" w:themeColor="text1"/>
                <w:sz w:val="28"/>
                <w:szCs w:val="28"/>
              </w:rPr>
              <w:t>«Веселые пожарники»</w:t>
            </w:r>
          </w:p>
          <w:p w:rsidR="00677879" w:rsidRPr="005C799A" w:rsidRDefault="00677879" w:rsidP="006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9E1" w:rsidRDefault="00EE29E1" w:rsidP="007F4C40">
      <w:pPr>
        <w:pStyle w:val="a4"/>
        <w:spacing w:before="0" w:beforeAutospacing="0" w:after="0" w:afterAutospacing="0"/>
        <w:ind w:left="1070"/>
        <w:rPr>
          <w:color w:val="000000" w:themeColor="text1"/>
          <w:sz w:val="28"/>
          <w:szCs w:val="28"/>
        </w:rPr>
      </w:pPr>
    </w:p>
    <w:p w:rsidR="00EE29E1" w:rsidRDefault="00EE29E1" w:rsidP="007F4C40">
      <w:pPr>
        <w:pStyle w:val="a4"/>
        <w:spacing w:before="0" w:beforeAutospacing="0" w:after="0" w:afterAutospacing="0"/>
        <w:ind w:left="1070"/>
        <w:rPr>
          <w:color w:val="000000" w:themeColor="text1"/>
          <w:sz w:val="28"/>
          <w:szCs w:val="28"/>
        </w:rPr>
      </w:pPr>
    </w:p>
    <w:p w:rsidR="00EE29E1" w:rsidRDefault="00EE29E1" w:rsidP="007F4C40">
      <w:pPr>
        <w:pStyle w:val="a4"/>
        <w:spacing w:before="0" w:beforeAutospacing="0" w:after="0" w:afterAutospacing="0"/>
        <w:ind w:left="1070"/>
        <w:rPr>
          <w:color w:val="000000" w:themeColor="text1"/>
          <w:sz w:val="28"/>
          <w:szCs w:val="28"/>
        </w:rPr>
      </w:pPr>
    </w:p>
    <w:p w:rsidR="00EE29E1" w:rsidRDefault="00EE29E1" w:rsidP="007F4C40">
      <w:pPr>
        <w:pStyle w:val="a4"/>
        <w:spacing w:before="0" w:beforeAutospacing="0" w:after="0" w:afterAutospacing="0"/>
        <w:ind w:left="1070"/>
        <w:rPr>
          <w:color w:val="000000" w:themeColor="text1"/>
          <w:sz w:val="28"/>
          <w:szCs w:val="28"/>
        </w:rPr>
      </w:pPr>
    </w:p>
    <w:p w:rsidR="00674F3D" w:rsidRPr="005C799A" w:rsidRDefault="008F611D" w:rsidP="007F4C40">
      <w:pPr>
        <w:pStyle w:val="a4"/>
        <w:spacing w:before="0" w:beforeAutospacing="0" w:after="0" w:afterAutospacing="0"/>
        <w:ind w:left="107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50DA8" w:rsidRPr="005C799A" w:rsidRDefault="00E50DA8" w:rsidP="005C79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0DA8" w:rsidRPr="005C799A" w:rsidSect="004F464F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4B4"/>
    <w:multiLevelType w:val="hybridMultilevel"/>
    <w:tmpl w:val="584CE1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02CC"/>
    <w:multiLevelType w:val="hybridMultilevel"/>
    <w:tmpl w:val="1A8C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6AA3"/>
    <w:multiLevelType w:val="hybridMultilevel"/>
    <w:tmpl w:val="8144A49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6D862D8"/>
    <w:multiLevelType w:val="hybridMultilevel"/>
    <w:tmpl w:val="91AC04A8"/>
    <w:lvl w:ilvl="0" w:tplc="9B0CA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F16DB"/>
    <w:multiLevelType w:val="hybridMultilevel"/>
    <w:tmpl w:val="BA34CFF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D07560"/>
    <w:multiLevelType w:val="hybridMultilevel"/>
    <w:tmpl w:val="A86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F3D"/>
    <w:rsid w:val="00005052"/>
    <w:rsid w:val="00026C64"/>
    <w:rsid w:val="00036603"/>
    <w:rsid w:val="000439D6"/>
    <w:rsid w:val="00045DD5"/>
    <w:rsid w:val="00046E0A"/>
    <w:rsid w:val="000623A9"/>
    <w:rsid w:val="00084F57"/>
    <w:rsid w:val="000C5D1B"/>
    <w:rsid w:val="000D44D7"/>
    <w:rsid w:val="000E0C7A"/>
    <w:rsid w:val="000F40E9"/>
    <w:rsid w:val="00101329"/>
    <w:rsid w:val="00103C0D"/>
    <w:rsid w:val="00116AE4"/>
    <w:rsid w:val="00122A35"/>
    <w:rsid w:val="001611E5"/>
    <w:rsid w:val="0016239B"/>
    <w:rsid w:val="001661D9"/>
    <w:rsid w:val="0017257B"/>
    <w:rsid w:val="0018130C"/>
    <w:rsid w:val="0018550A"/>
    <w:rsid w:val="001A5E55"/>
    <w:rsid w:val="001C33D9"/>
    <w:rsid w:val="001D3980"/>
    <w:rsid w:val="001E288D"/>
    <w:rsid w:val="001E498E"/>
    <w:rsid w:val="0020113F"/>
    <w:rsid w:val="0021306A"/>
    <w:rsid w:val="00222B57"/>
    <w:rsid w:val="002325BF"/>
    <w:rsid w:val="00241784"/>
    <w:rsid w:val="00243682"/>
    <w:rsid w:val="002534BB"/>
    <w:rsid w:val="002578D1"/>
    <w:rsid w:val="00261F5A"/>
    <w:rsid w:val="002A66A1"/>
    <w:rsid w:val="002C7390"/>
    <w:rsid w:val="002D1BEA"/>
    <w:rsid w:val="002F3434"/>
    <w:rsid w:val="002F36FF"/>
    <w:rsid w:val="00302F45"/>
    <w:rsid w:val="003055E6"/>
    <w:rsid w:val="00306FDE"/>
    <w:rsid w:val="00325A30"/>
    <w:rsid w:val="003329A1"/>
    <w:rsid w:val="0033588F"/>
    <w:rsid w:val="00345BDA"/>
    <w:rsid w:val="0035154F"/>
    <w:rsid w:val="003578F6"/>
    <w:rsid w:val="00364BC1"/>
    <w:rsid w:val="00372A1E"/>
    <w:rsid w:val="003863D7"/>
    <w:rsid w:val="00392958"/>
    <w:rsid w:val="00397342"/>
    <w:rsid w:val="003B2EBB"/>
    <w:rsid w:val="003B6A6E"/>
    <w:rsid w:val="003B7065"/>
    <w:rsid w:val="003C0ABC"/>
    <w:rsid w:val="003C4CCC"/>
    <w:rsid w:val="003C645B"/>
    <w:rsid w:val="003D1939"/>
    <w:rsid w:val="003D6A51"/>
    <w:rsid w:val="003E766D"/>
    <w:rsid w:val="003F1A4D"/>
    <w:rsid w:val="004324E4"/>
    <w:rsid w:val="0043279F"/>
    <w:rsid w:val="004446FB"/>
    <w:rsid w:val="00457184"/>
    <w:rsid w:val="00462080"/>
    <w:rsid w:val="00463EAC"/>
    <w:rsid w:val="0047331F"/>
    <w:rsid w:val="00475706"/>
    <w:rsid w:val="004B79ED"/>
    <w:rsid w:val="004D31FC"/>
    <w:rsid w:val="004E3971"/>
    <w:rsid w:val="004F4659"/>
    <w:rsid w:val="00507E1A"/>
    <w:rsid w:val="00532698"/>
    <w:rsid w:val="00543BB4"/>
    <w:rsid w:val="005475D7"/>
    <w:rsid w:val="00560D74"/>
    <w:rsid w:val="00564DFA"/>
    <w:rsid w:val="00566EFC"/>
    <w:rsid w:val="00583B7B"/>
    <w:rsid w:val="0058624A"/>
    <w:rsid w:val="00586989"/>
    <w:rsid w:val="00587090"/>
    <w:rsid w:val="0059066A"/>
    <w:rsid w:val="0059285C"/>
    <w:rsid w:val="005946B0"/>
    <w:rsid w:val="005A5489"/>
    <w:rsid w:val="005B269F"/>
    <w:rsid w:val="005B2E19"/>
    <w:rsid w:val="005C7138"/>
    <w:rsid w:val="005C799A"/>
    <w:rsid w:val="005D1989"/>
    <w:rsid w:val="005D44DB"/>
    <w:rsid w:val="0060480B"/>
    <w:rsid w:val="0062217F"/>
    <w:rsid w:val="00626539"/>
    <w:rsid w:val="00630776"/>
    <w:rsid w:val="006469C3"/>
    <w:rsid w:val="00653F2C"/>
    <w:rsid w:val="00664ACF"/>
    <w:rsid w:val="00667104"/>
    <w:rsid w:val="00670499"/>
    <w:rsid w:val="00674F3D"/>
    <w:rsid w:val="0067577F"/>
    <w:rsid w:val="00677879"/>
    <w:rsid w:val="006A4302"/>
    <w:rsid w:val="006A6746"/>
    <w:rsid w:val="006B276E"/>
    <w:rsid w:val="006B4E5E"/>
    <w:rsid w:val="006B5861"/>
    <w:rsid w:val="006C40D3"/>
    <w:rsid w:val="006D1CDE"/>
    <w:rsid w:val="006D30DE"/>
    <w:rsid w:val="006E099F"/>
    <w:rsid w:val="006E69E0"/>
    <w:rsid w:val="007306D2"/>
    <w:rsid w:val="00734688"/>
    <w:rsid w:val="00735F52"/>
    <w:rsid w:val="00736CF8"/>
    <w:rsid w:val="00741D4B"/>
    <w:rsid w:val="0074671F"/>
    <w:rsid w:val="00746C89"/>
    <w:rsid w:val="00751BDC"/>
    <w:rsid w:val="00763A7F"/>
    <w:rsid w:val="00763BFA"/>
    <w:rsid w:val="00765D7C"/>
    <w:rsid w:val="00771B43"/>
    <w:rsid w:val="00776A0B"/>
    <w:rsid w:val="007A29B4"/>
    <w:rsid w:val="007C4F0F"/>
    <w:rsid w:val="007C6FC8"/>
    <w:rsid w:val="007E16E6"/>
    <w:rsid w:val="007F4C40"/>
    <w:rsid w:val="00820C86"/>
    <w:rsid w:val="00832E4F"/>
    <w:rsid w:val="008345C1"/>
    <w:rsid w:val="00834C60"/>
    <w:rsid w:val="0085137D"/>
    <w:rsid w:val="00870377"/>
    <w:rsid w:val="008711A2"/>
    <w:rsid w:val="008759D1"/>
    <w:rsid w:val="008820BB"/>
    <w:rsid w:val="008874BC"/>
    <w:rsid w:val="00887D4A"/>
    <w:rsid w:val="008979F1"/>
    <w:rsid w:val="008A26EA"/>
    <w:rsid w:val="008A6DE9"/>
    <w:rsid w:val="008B1EA6"/>
    <w:rsid w:val="008B365F"/>
    <w:rsid w:val="008B4555"/>
    <w:rsid w:val="008B6AB5"/>
    <w:rsid w:val="008B7004"/>
    <w:rsid w:val="008C64F7"/>
    <w:rsid w:val="008F4CD8"/>
    <w:rsid w:val="008F611D"/>
    <w:rsid w:val="00902E85"/>
    <w:rsid w:val="0090758F"/>
    <w:rsid w:val="00912BA8"/>
    <w:rsid w:val="00927DA4"/>
    <w:rsid w:val="00935F51"/>
    <w:rsid w:val="009376D6"/>
    <w:rsid w:val="0095266B"/>
    <w:rsid w:val="0095289B"/>
    <w:rsid w:val="00955388"/>
    <w:rsid w:val="00960292"/>
    <w:rsid w:val="00991E98"/>
    <w:rsid w:val="009A0F87"/>
    <w:rsid w:val="009B477B"/>
    <w:rsid w:val="009C2504"/>
    <w:rsid w:val="009C60F3"/>
    <w:rsid w:val="009D2538"/>
    <w:rsid w:val="009E3C1C"/>
    <w:rsid w:val="009E6033"/>
    <w:rsid w:val="009F019C"/>
    <w:rsid w:val="00A14C5A"/>
    <w:rsid w:val="00A3417D"/>
    <w:rsid w:val="00A40F45"/>
    <w:rsid w:val="00A5582F"/>
    <w:rsid w:val="00A577F2"/>
    <w:rsid w:val="00A601DD"/>
    <w:rsid w:val="00A668CC"/>
    <w:rsid w:val="00A93C47"/>
    <w:rsid w:val="00A94E97"/>
    <w:rsid w:val="00AA2D8E"/>
    <w:rsid w:val="00AA7887"/>
    <w:rsid w:val="00B00585"/>
    <w:rsid w:val="00B05DE4"/>
    <w:rsid w:val="00B20CA0"/>
    <w:rsid w:val="00B2278B"/>
    <w:rsid w:val="00B40E50"/>
    <w:rsid w:val="00B51573"/>
    <w:rsid w:val="00B64B37"/>
    <w:rsid w:val="00B665B6"/>
    <w:rsid w:val="00B83D28"/>
    <w:rsid w:val="00B9785F"/>
    <w:rsid w:val="00BA0220"/>
    <w:rsid w:val="00BA26C3"/>
    <w:rsid w:val="00BA4326"/>
    <w:rsid w:val="00BB1BA5"/>
    <w:rsid w:val="00BB7721"/>
    <w:rsid w:val="00BF1CA7"/>
    <w:rsid w:val="00C1068C"/>
    <w:rsid w:val="00C137B5"/>
    <w:rsid w:val="00C2002E"/>
    <w:rsid w:val="00C27D09"/>
    <w:rsid w:val="00C30990"/>
    <w:rsid w:val="00C30AC4"/>
    <w:rsid w:val="00C34138"/>
    <w:rsid w:val="00C34E10"/>
    <w:rsid w:val="00C44C5D"/>
    <w:rsid w:val="00C56072"/>
    <w:rsid w:val="00C632D5"/>
    <w:rsid w:val="00C65EA8"/>
    <w:rsid w:val="00C66FE3"/>
    <w:rsid w:val="00C72D64"/>
    <w:rsid w:val="00C840EE"/>
    <w:rsid w:val="00C868AC"/>
    <w:rsid w:val="00CB6D84"/>
    <w:rsid w:val="00CC191E"/>
    <w:rsid w:val="00CD1B65"/>
    <w:rsid w:val="00CD2215"/>
    <w:rsid w:val="00D105F7"/>
    <w:rsid w:val="00D229C7"/>
    <w:rsid w:val="00D26742"/>
    <w:rsid w:val="00D35326"/>
    <w:rsid w:val="00D46F9F"/>
    <w:rsid w:val="00D56DD3"/>
    <w:rsid w:val="00D64063"/>
    <w:rsid w:val="00D7477D"/>
    <w:rsid w:val="00D8058D"/>
    <w:rsid w:val="00D85102"/>
    <w:rsid w:val="00D953A4"/>
    <w:rsid w:val="00DB1F4C"/>
    <w:rsid w:val="00DB4574"/>
    <w:rsid w:val="00DB5CB8"/>
    <w:rsid w:val="00DC0B0E"/>
    <w:rsid w:val="00DD1E5C"/>
    <w:rsid w:val="00DD551D"/>
    <w:rsid w:val="00DE66CE"/>
    <w:rsid w:val="00E0763D"/>
    <w:rsid w:val="00E164CB"/>
    <w:rsid w:val="00E244D1"/>
    <w:rsid w:val="00E40074"/>
    <w:rsid w:val="00E42128"/>
    <w:rsid w:val="00E50DA8"/>
    <w:rsid w:val="00E5435B"/>
    <w:rsid w:val="00E61F9D"/>
    <w:rsid w:val="00E67C61"/>
    <w:rsid w:val="00E807D0"/>
    <w:rsid w:val="00EB0EFE"/>
    <w:rsid w:val="00EB1AF0"/>
    <w:rsid w:val="00EB6C68"/>
    <w:rsid w:val="00EC7EFD"/>
    <w:rsid w:val="00EE29E1"/>
    <w:rsid w:val="00EE2F24"/>
    <w:rsid w:val="00EE43E3"/>
    <w:rsid w:val="00F11BC8"/>
    <w:rsid w:val="00F16A50"/>
    <w:rsid w:val="00F21902"/>
    <w:rsid w:val="00F525FB"/>
    <w:rsid w:val="00F615D7"/>
    <w:rsid w:val="00F7402F"/>
    <w:rsid w:val="00F80014"/>
    <w:rsid w:val="00F82E4E"/>
    <w:rsid w:val="00FA136F"/>
    <w:rsid w:val="00FB3737"/>
    <w:rsid w:val="00FB5545"/>
    <w:rsid w:val="00FB7194"/>
    <w:rsid w:val="00FE3563"/>
    <w:rsid w:val="00FE57AC"/>
    <w:rsid w:val="00FF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415BE-6B37-4F4F-B199-2F6574A8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F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A3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B5861"/>
    <w:pPr>
      <w:ind w:left="720"/>
      <w:contextualSpacing/>
    </w:pPr>
  </w:style>
  <w:style w:type="paragraph" w:customStyle="1" w:styleId="c1">
    <w:name w:val="c1"/>
    <w:basedOn w:val="a"/>
    <w:rsid w:val="00B0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00585"/>
  </w:style>
  <w:style w:type="paragraph" w:customStyle="1" w:styleId="c6">
    <w:name w:val="c6"/>
    <w:basedOn w:val="a"/>
    <w:rsid w:val="00B0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0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105</cp:revision>
  <cp:lastPrinted>2016-02-07T17:26:00Z</cp:lastPrinted>
  <dcterms:created xsi:type="dcterms:W3CDTF">2015-10-31T14:40:00Z</dcterms:created>
  <dcterms:modified xsi:type="dcterms:W3CDTF">2017-11-01T05:09:00Z</dcterms:modified>
</cp:coreProperties>
</file>